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77DB51" w14:textId="268310E9" w:rsidR="00366024" w:rsidRDefault="00DF7014">
      <w:pPr>
        <w:rPr>
          <w:rFonts w:ascii="Segoe UI" w:hAnsi="Segoe UI" w:cs="Segoe UI"/>
          <w:b/>
          <w:bCs/>
          <w:color w:val="212121"/>
          <w:sz w:val="36"/>
          <w:szCs w:val="36"/>
          <w:shd w:val="clear" w:color="auto" w:fill="FFFFFF"/>
        </w:rPr>
      </w:pPr>
      <w:r w:rsidRPr="00DF7014">
        <w:rPr>
          <w:rFonts w:ascii="Segoe UI" w:hAnsi="Segoe UI" w:cs="Segoe UI"/>
          <w:b/>
          <w:bCs/>
          <w:color w:val="212121"/>
          <w:sz w:val="36"/>
          <w:szCs w:val="36"/>
          <w:shd w:val="clear" w:color="auto" w:fill="FFFFFF"/>
        </w:rPr>
        <w:t>Uncrossed Lines</w:t>
      </w:r>
    </w:p>
    <w:p w14:paraId="164136AA" w14:textId="77777777" w:rsidR="00DF7014" w:rsidRPr="00DF7014" w:rsidRDefault="00DF7014" w:rsidP="00DF701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DF7014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We write the integers of </w:t>
      </w:r>
      <w:r w:rsidRPr="00DF701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A</w:t>
      </w:r>
      <w:r w:rsidRPr="00DF7014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and </w:t>
      </w:r>
      <w:r w:rsidRPr="00DF701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B</w:t>
      </w:r>
      <w:r w:rsidRPr="00DF7014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(in the order they are given) on two separate horizontal lines.</w:t>
      </w:r>
    </w:p>
    <w:p w14:paraId="5EDAD533" w14:textId="77777777" w:rsidR="00DF7014" w:rsidRPr="00DF7014" w:rsidRDefault="00DF7014" w:rsidP="00DF701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DF7014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Now, we may draw </w:t>
      </w:r>
      <w:r w:rsidRPr="00DF7014">
        <w:rPr>
          <w:rFonts w:ascii="Segoe UI" w:eastAsia="Times New Roman" w:hAnsi="Segoe UI" w:cs="Segoe UI"/>
          <w:i/>
          <w:iCs/>
          <w:color w:val="263238"/>
          <w:sz w:val="21"/>
          <w:szCs w:val="21"/>
          <w:lang w:eastAsia="en-IN"/>
        </w:rPr>
        <w:t>connecting lines</w:t>
      </w:r>
      <w:r w:rsidRPr="00DF7014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: a straight line connecting two numbers </w:t>
      </w:r>
      <w:r w:rsidRPr="00DF701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A[</w:t>
      </w:r>
      <w:proofErr w:type="spellStart"/>
      <w:r w:rsidRPr="00DF701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i</w:t>
      </w:r>
      <w:proofErr w:type="spellEnd"/>
      <w:r w:rsidRPr="00DF701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]</w:t>
      </w:r>
      <w:r w:rsidRPr="00DF7014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and </w:t>
      </w:r>
      <w:r w:rsidRPr="00DF701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B[j]</w:t>
      </w:r>
      <w:r w:rsidRPr="00DF7014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such that:</w:t>
      </w:r>
    </w:p>
    <w:p w14:paraId="0C31DD46" w14:textId="77777777" w:rsidR="00DF7014" w:rsidRPr="00DF7014" w:rsidRDefault="00DF7014" w:rsidP="00DF701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DF701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A[</w:t>
      </w:r>
      <w:proofErr w:type="spellStart"/>
      <w:r w:rsidRPr="00DF701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i</w:t>
      </w:r>
      <w:proofErr w:type="spellEnd"/>
      <w:r w:rsidRPr="00DF701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] == B[j]</w:t>
      </w:r>
      <w:r w:rsidRPr="00DF7014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;</w:t>
      </w:r>
    </w:p>
    <w:p w14:paraId="70026E70" w14:textId="77777777" w:rsidR="00DF7014" w:rsidRPr="00DF7014" w:rsidRDefault="00DF7014" w:rsidP="00DF701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DF7014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The line we draw does not intersect any other connecting (non-horizontal) line.</w:t>
      </w:r>
    </w:p>
    <w:p w14:paraId="2853BEBE" w14:textId="77777777" w:rsidR="00DF7014" w:rsidRPr="00DF7014" w:rsidRDefault="00DF7014" w:rsidP="00DF701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DF7014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 xml:space="preserve">Note that a </w:t>
      </w:r>
      <w:proofErr w:type="gramStart"/>
      <w:r w:rsidRPr="00DF7014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connecting lines</w:t>
      </w:r>
      <w:proofErr w:type="gramEnd"/>
      <w:r w:rsidRPr="00DF7014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 xml:space="preserve"> cannot intersect even at the endpoints: each number can only belong to one connecting line.</w:t>
      </w:r>
    </w:p>
    <w:p w14:paraId="2FC942D6" w14:textId="77777777" w:rsidR="00DF7014" w:rsidRPr="00DF7014" w:rsidRDefault="00DF7014" w:rsidP="00DF701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DF7014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Return the maximum number of connecting lines we can draw in this way.</w:t>
      </w:r>
    </w:p>
    <w:p w14:paraId="5715CDFA" w14:textId="77777777" w:rsidR="00DF7014" w:rsidRPr="00DF7014" w:rsidRDefault="00DF7014" w:rsidP="00DF701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DF7014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</w:t>
      </w:r>
    </w:p>
    <w:p w14:paraId="7A8BDF89" w14:textId="77777777" w:rsidR="00DF7014" w:rsidRPr="00DF7014" w:rsidRDefault="00DF7014" w:rsidP="00DF701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DF7014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Example 1:</w:t>
      </w:r>
    </w:p>
    <w:p w14:paraId="630B844D" w14:textId="46A7815E" w:rsidR="00DF7014" w:rsidRPr="00DF7014" w:rsidRDefault="00DF7014" w:rsidP="00DF70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F7014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0575E0E4" wp14:editId="0F335A10">
            <wp:extent cx="1920240" cy="716280"/>
            <wp:effectExtent l="0" t="0" r="381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0240" cy="71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DF6FCA" w14:textId="77777777" w:rsidR="00DF7014" w:rsidRPr="00DF7014" w:rsidRDefault="00DF7014" w:rsidP="00DF701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DF7014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 xml:space="preserve">Input: </w:t>
      </w:r>
      <w:r w:rsidRPr="00DF7014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A = [1,4,2], B = [1,2,4]</w:t>
      </w:r>
    </w:p>
    <w:p w14:paraId="55D06ED9" w14:textId="77777777" w:rsidR="00DF7014" w:rsidRPr="00DF7014" w:rsidRDefault="00DF7014" w:rsidP="00DF701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DF7014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 xml:space="preserve">Output: </w:t>
      </w:r>
      <w:r w:rsidRPr="00DF7014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2</w:t>
      </w:r>
    </w:p>
    <w:p w14:paraId="38396C33" w14:textId="77777777" w:rsidR="00DF7014" w:rsidRPr="00DF7014" w:rsidRDefault="00DF7014" w:rsidP="00DF701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DF7014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 xml:space="preserve">Explanation: </w:t>
      </w:r>
      <w:r w:rsidRPr="00DF7014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We can draw 2 uncrossed lines as in the diagram.</w:t>
      </w:r>
    </w:p>
    <w:p w14:paraId="0DF8B38D" w14:textId="77777777" w:rsidR="00DF7014" w:rsidRPr="00DF7014" w:rsidRDefault="00DF7014" w:rsidP="00DF701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DF7014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We cannot draw 3 uncrossed lines, because the line from </w:t>
      </w:r>
      <w:proofErr w:type="gramStart"/>
      <w:r w:rsidRPr="00DF7014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A[</w:t>
      </w:r>
      <w:proofErr w:type="gramEnd"/>
      <w:r w:rsidRPr="00DF7014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1]=4 to B[2]=4 will intersect the line from A[2]=2 to B[1]=2.</w:t>
      </w:r>
    </w:p>
    <w:p w14:paraId="190CE597" w14:textId="77777777" w:rsidR="00DF7014" w:rsidRPr="00DF7014" w:rsidRDefault="00DF7014" w:rsidP="00DF701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DF7014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Example 2:</w:t>
      </w:r>
    </w:p>
    <w:p w14:paraId="1ED0A2A1" w14:textId="77777777" w:rsidR="00DF7014" w:rsidRPr="00DF7014" w:rsidRDefault="00DF7014" w:rsidP="00DF701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DF7014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 xml:space="preserve">Input: </w:t>
      </w:r>
      <w:r w:rsidRPr="00DF7014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A = [2,5,1,2,5], B = [10,5,2,1,5,2]</w:t>
      </w:r>
    </w:p>
    <w:p w14:paraId="44FBCCFC" w14:textId="77777777" w:rsidR="00DF7014" w:rsidRPr="00DF7014" w:rsidRDefault="00DF7014" w:rsidP="00DF701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DF7014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 xml:space="preserve">Output: </w:t>
      </w:r>
      <w:r w:rsidRPr="00DF7014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3</w:t>
      </w:r>
    </w:p>
    <w:p w14:paraId="0AF3B8DD" w14:textId="77777777" w:rsidR="00DF7014" w:rsidRPr="00DF7014" w:rsidRDefault="00DF7014" w:rsidP="00DF701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DF7014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Example 3:</w:t>
      </w:r>
    </w:p>
    <w:p w14:paraId="4307BD8B" w14:textId="77777777" w:rsidR="00DF7014" w:rsidRPr="00DF7014" w:rsidRDefault="00DF7014" w:rsidP="00DF701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DF7014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 xml:space="preserve">Input: </w:t>
      </w:r>
      <w:r w:rsidRPr="00DF7014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A = [1,3,7,1,7,5], B = [1,9,2,5,1]</w:t>
      </w:r>
    </w:p>
    <w:p w14:paraId="1AFF4D5F" w14:textId="77777777" w:rsidR="00DF7014" w:rsidRPr="00DF7014" w:rsidRDefault="00DF7014" w:rsidP="00DF701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DF7014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 xml:space="preserve">Output: </w:t>
      </w:r>
      <w:r w:rsidRPr="00DF7014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2</w:t>
      </w:r>
    </w:p>
    <w:p w14:paraId="4F48011D" w14:textId="77777777" w:rsidR="00DF7014" w:rsidRPr="00DF7014" w:rsidRDefault="00DF7014" w:rsidP="00DF701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DF7014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</w:t>
      </w:r>
    </w:p>
    <w:p w14:paraId="185F99F1" w14:textId="77777777" w:rsidR="00DF7014" w:rsidRPr="00DF7014" w:rsidRDefault="00DF7014" w:rsidP="00DF701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DF7014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Note:</w:t>
      </w:r>
    </w:p>
    <w:p w14:paraId="26A17550" w14:textId="77777777" w:rsidR="00DF7014" w:rsidRPr="00DF7014" w:rsidRDefault="00DF7014" w:rsidP="00DF701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DF701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 xml:space="preserve">1 &lt;= </w:t>
      </w:r>
      <w:proofErr w:type="spellStart"/>
      <w:proofErr w:type="gramStart"/>
      <w:r w:rsidRPr="00DF701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A.length</w:t>
      </w:r>
      <w:proofErr w:type="spellEnd"/>
      <w:proofErr w:type="gramEnd"/>
      <w:r w:rsidRPr="00DF701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 xml:space="preserve"> &lt;= 500</w:t>
      </w:r>
    </w:p>
    <w:p w14:paraId="1B1E51D6" w14:textId="77777777" w:rsidR="00DF7014" w:rsidRPr="00DF7014" w:rsidRDefault="00DF7014" w:rsidP="00DF701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DF701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 xml:space="preserve">1 &lt;= </w:t>
      </w:r>
      <w:proofErr w:type="spellStart"/>
      <w:proofErr w:type="gramStart"/>
      <w:r w:rsidRPr="00DF701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B.length</w:t>
      </w:r>
      <w:proofErr w:type="spellEnd"/>
      <w:proofErr w:type="gramEnd"/>
      <w:r w:rsidRPr="00DF701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 xml:space="preserve"> &lt;= 500</w:t>
      </w:r>
    </w:p>
    <w:p w14:paraId="0D2C6EF3" w14:textId="0E494039" w:rsidR="00DF7014" w:rsidRPr="00DF7014" w:rsidRDefault="00DF7014" w:rsidP="00DF701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DF701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1 &lt;= A[</w:t>
      </w:r>
      <w:proofErr w:type="spellStart"/>
      <w:r w:rsidRPr="00DF701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i</w:t>
      </w:r>
      <w:proofErr w:type="spellEnd"/>
      <w:r w:rsidRPr="00DF701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], B[</w:t>
      </w:r>
      <w:proofErr w:type="spellStart"/>
      <w:r w:rsidRPr="00DF701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i</w:t>
      </w:r>
      <w:proofErr w:type="spellEnd"/>
      <w:r w:rsidRPr="00DF701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] &lt;= 2000</w:t>
      </w:r>
    </w:p>
    <w:sectPr w:rsidR="00DF7014" w:rsidRPr="00DF70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53527F"/>
    <w:multiLevelType w:val="multilevel"/>
    <w:tmpl w:val="45B6AC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9E74631"/>
    <w:multiLevelType w:val="multilevel"/>
    <w:tmpl w:val="09AC6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76118C3"/>
    <w:multiLevelType w:val="multilevel"/>
    <w:tmpl w:val="54A012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B6067E9"/>
    <w:multiLevelType w:val="multilevel"/>
    <w:tmpl w:val="43268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DC8"/>
    <w:rsid w:val="0025699E"/>
    <w:rsid w:val="002633B4"/>
    <w:rsid w:val="00366024"/>
    <w:rsid w:val="00673802"/>
    <w:rsid w:val="006F3128"/>
    <w:rsid w:val="007C3D8E"/>
    <w:rsid w:val="00805B77"/>
    <w:rsid w:val="008B5DC8"/>
    <w:rsid w:val="00DA6840"/>
    <w:rsid w:val="00DF7014"/>
    <w:rsid w:val="00E63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0BBF7D"/>
  <w15:chartTrackingRefBased/>
  <w15:docId w15:val="{7D20CA4F-29D6-4C60-BC11-243F103B4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05B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805B77"/>
    <w:rPr>
      <w:b/>
      <w:bCs/>
    </w:rPr>
  </w:style>
  <w:style w:type="character" w:styleId="Emphasis">
    <w:name w:val="Emphasis"/>
    <w:basedOn w:val="DefaultParagraphFont"/>
    <w:uiPriority w:val="20"/>
    <w:qFormat/>
    <w:rsid w:val="00805B77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05B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05B77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E63D2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327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4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51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9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77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83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269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0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37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80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691906">
          <w:marLeft w:val="0"/>
          <w:marRight w:val="6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15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54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140</Words>
  <Characters>798</Characters>
  <Application>Microsoft Office Word</Application>
  <DocSecurity>0</DocSecurity>
  <Lines>6</Lines>
  <Paragraphs>1</Paragraphs>
  <ScaleCrop>false</ScaleCrop>
  <Company/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brijeshsos66@gmail.com</dc:creator>
  <cp:keywords/>
  <dc:description/>
  <cp:lastModifiedBy>COOKIE</cp:lastModifiedBy>
  <cp:revision>11</cp:revision>
  <dcterms:created xsi:type="dcterms:W3CDTF">2020-04-30T17:07:00Z</dcterms:created>
  <dcterms:modified xsi:type="dcterms:W3CDTF">2020-06-04T06:32:00Z</dcterms:modified>
</cp:coreProperties>
</file>