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89D3E" w14:textId="77777777" w:rsidR="0065010E" w:rsidRDefault="00C92031">
      <w:r>
        <w:t>Photoshop Prototype Redesign.</w:t>
      </w:r>
      <w:r>
        <w:br/>
      </w:r>
      <w:r>
        <w:br/>
        <w:t>I decided to redesign my prototype for my coffee shop website for these reasons.</w:t>
      </w:r>
      <w:r>
        <w:br/>
      </w:r>
      <w:r>
        <w:br/>
        <w:t>1) The colour choice.</w:t>
      </w:r>
      <w:r>
        <w:br/>
      </w:r>
      <w:r>
        <w:tab/>
        <w:t xml:space="preserve">The colours I previously decided on were not the best of colours to work with in a white scenario so cut it back to the blue, white and added a latte brown, as it is the </w:t>
      </w:r>
      <w:proofErr w:type="spellStart"/>
      <w:r>
        <w:t>complentary</w:t>
      </w:r>
      <w:proofErr w:type="spellEnd"/>
    </w:p>
    <w:p w14:paraId="21651C95" w14:textId="77777777" w:rsidR="00C92031" w:rsidRDefault="00C92031"/>
    <w:p w14:paraId="3F06376D" w14:textId="77777777" w:rsidR="00C92031" w:rsidRDefault="00C92031">
      <w:r>
        <w:t xml:space="preserve">2) Navigation </w:t>
      </w:r>
      <w:r>
        <w:br/>
      </w:r>
      <w:r>
        <w:tab/>
        <w:t xml:space="preserve">The navigation sat across the top of the screen and I realised that in order to make it more responsive and consistent, a menu in the top left or top right would be better, especially if I planned to transition it to a hamburger menu. </w:t>
      </w:r>
      <w:r>
        <w:br/>
      </w:r>
      <w:r>
        <w:br/>
        <w:t>3) Content</w:t>
      </w:r>
      <w:r>
        <w:br/>
      </w:r>
      <w:r>
        <w:tab/>
        <w:t xml:space="preserve">Instead of 3 columns, I went for 2 larger spaced columns with more white space to give the website a more open feel and not overcrowd the pages. </w:t>
      </w:r>
      <w:r>
        <w:br/>
      </w:r>
      <w:r>
        <w:br/>
      </w:r>
      <w:bookmarkStart w:id="0" w:name="_GoBack"/>
      <w:bookmarkEnd w:id="0"/>
    </w:p>
    <w:sectPr w:rsidR="00C92031" w:rsidSect="00AC14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31"/>
    <w:rsid w:val="00444C10"/>
    <w:rsid w:val="00AC147F"/>
    <w:rsid w:val="00C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2B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Briony-Molly Basterfield</dc:creator>
  <cp:keywords/>
  <dc:description/>
  <cp:lastModifiedBy>Briony-Molly Basterfield</cp:lastModifiedBy>
  <cp:revision>1</cp:revision>
  <dcterms:created xsi:type="dcterms:W3CDTF">2018-01-10T20:58:00Z</dcterms:created>
  <dcterms:modified xsi:type="dcterms:W3CDTF">2018-01-10T21:02:00Z</dcterms:modified>
</cp:coreProperties>
</file>