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FC78" w14:textId="7B7BC8B4" w:rsidR="00573C66" w:rsidRDefault="00573C66">
      <w:r>
        <w:t>Brieanna Williams Assignment 9.2</w:t>
      </w:r>
    </w:p>
    <w:p w14:paraId="760CBAD3" w14:textId="38A39C67" w:rsidR="00573C66" w:rsidRDefault="00D14AA3">
      <w:r>
        <w:rPr>
          <w:noProof/>
        </w:rPr>
        <w:drawing>
          <wp:inline distT="0" distB="0" distL="0" distR="0" wp14:anchorId="77B3EC90" wp14:editId="7F1FED40">
            <wp:extent cx="5943600" cy="6240780"/>
            <wp:effectExtent l="0" t="0" r="0" b="7620"/>
            <wp:docPr id="2701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76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4458" w14:textId="65474BF1" w:rsidR="00573C66" w:rsidRDefault="00405B98">
      <w:r>
        <w:t>Tutorial</w:t>
      </w:r>
    </w:p>
    <w:p w14:paraId="5D0AEA72" w14:textId="6CB4523A" w:rsidR="00405B98" w:rsidRDefault="00405B98">
      <w:r>
        <w:rPr>
          <w:noProof/>
        </w:rPr>
        <w:lastRenderedPageBreak/>
        <w:drawing>
          <wp:inline distT="0" distB="0" distL="0" distR="0" wp14:anchorId="5CC37E7E" wp14:editId="33CF7027">
            <wp:extent cx="5943600" cy="6240780"/>
            <wp:effectExtent l="0" t="0" r="0" b="7620"/>
            <wp:docPr id="15648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1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29D8" w14:textId="0DFA95FA" w:rsidR="00405B98" w:rsidRDefault="00405B98">
      <w:proofErr w:type="spellStart"/>
      <w:r>
        <w:t>Pokeapi</w:t>
      </w:r>
      <w:proofErr w:type="spellEnd"/>
      <w:r>
        <w:t xml:space="preserve"> pre-formatting</w:t>
      </w:r>
    </w:p>
    <w:p w14:paraId="1602351E" w14:textId="798B8085" w:rsidR="00405B98" w:rsidRDefault="00405B98">
      <w:r>
        <w:rPr>
          <w:noProof/>
        </w:rPr>
        <w:lastRenderedPageBreak/>
        <w:drawing>
          <wp:inline distT="0" distB="0" distL="0" distR="0" wp14:anchorId="77CE5723" wp14:editId="40732CC6">
            <wp:extent cx="5943600" cy="6240780"/>
            <wp:effectExtent l="0" t="0" r="0" b="7620"/>
            <wp:docPr id="1066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5BA6" w14:textId="180C8103" w:rsidR="00405B98" w:rsidRDefault="00405B98">
      <w:proofErr w:type="spellStart"/>
      <w:r>
        <w:t>Pokeapi</w:t>
      </w:r>
      <w:proofErr w:type="spellEnd"/>
      <w:r>
        <w:t xml:space="preserve"> post-formatting</w:t>
      </w:r>
    </w:p>
    <w:sectPr w:rsidR="00405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66"/>
    <w:rsid w:val="00405B98"/>
    <w:rsid w:val="00573C66"/>
    <w:rsid w:val="00D14AA3"/>
    <w:rsid w:val="00FB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364A"/>
  <w15:chartTrackingRefBased/>
  <w15:docId w15:val="{54D1D153-5FCA-4E05-A501-F685861D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Eftink</dc:creator>
  <cp:keywords/>
  <dc:description/>
  <cp:lastModifiedBy>Katharine Eftink</cp:lastModifiedBy>
  <cp:revision>1</cp:revision>
  <dcterms:created xsi:type="dcterms:W3CDTF">2026-06-01T00:21:00Z</dcterms:created>
  <dcterms:modified xsi:type="dcterms:W3CDTF">2026-06-01T01:13:00Z</dcterms:modified>
</cp:coreProperties>
</file>