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6E961B" wp14:paraId="042DD65C" wp14:textId="4C31A336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</w:t>
      </w:r>
      <w:r w:rsidRPr="516E961B" w:rsidR="7D6457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rcio</w:t>
      </w: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Henrique do Amaral</w:t>
      </w:r>
    </w:p>
    <w:p xmlns:wp14="http://schemas.microsoft.com/office/word/2010/wordml" w:rsidP="516E961B" wp14:paraId="3EA23893" wp14:textId="3BD38ACE">
      <w:pPr>
        <w:pStyle w:val="Normal"/>
        <w:spacing w:after="160" w:line="259" w:lineRule="auto"/>
        <w:ind w:firstLine="708"/>
      </w:pP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2021268416</w:t>
      </w:r>
    </w:p>
    <w:p xmlns:wp14="http://schemas.microsoft.com/office/word/2010/wordml" w:rsidP="516E961B" wp14:paraId="68C3E789" wp14:textId="676BC9B1">
      <w:pPr>
        <w:pStyle w:val="Normal"/>
        <w:spacing w:after="160" w:line="259" w:lineRule="auto"/>
        <w:ind w:firstLine="708"/>
      </w:pP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16E961B" wp14:paraId="206D8C8D" wp14:textId="725E53C6">
      <w:pPr>
        <w:pStyle w:val="Normal"/>
        <w:spacing w:after="160" w:line="259" w:lineRule="auto"/>
        <w:ind w:firstLine="708"/>
      </w:pP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Perspectivas de </w:t>
      </w:r>
      <w:r w:rsidRPr="516E961B" w:rsidR="2BAB0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Sistema:</w:t>
      </w: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16E961B" wp14:paraId="142E761F" wp14:textId="0390B3B9">
      <w:pPr>
        <w:pStyle w:val="Normal"/>
        <w:spacing w:after="160" w:line="259" w:lineRule="auto"/>
        <w:ind w:firstLine="708"/>
      </w:pP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C, C#, C++, </w:t>
      </w: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Phyton</w:t>
      </w: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516E961B" w:rsidR="1AC87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t-BR"/>
        </w:rPr>
        <w:t>JavaScript</w:t>
      </w: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PL/SQL entre outras linguagens de programação. </w:t>
      </w:r>
    </w:p>
    <w:p xmlns:wp14="http://schemas.microsoft.com/office/word/2010/wordml" w:rsidP="516E961B" wp14:paraId="6C4C7CBE" wp14:textId="51BF4E4F">
      <w:pPr>
        <w:pStyle w:val="Normal"/>
        <w:spacing w:after="160" w:line="259" w:lineRule="auto"/>
        <w:ind w:firstLine="708"/>
      </w:pPr>
      <w:r w:rsidRPr="516E961B" w:rsidR="51130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 w:rsidR="51130780">
        <w:drawing>
          <wp:inline xmlns:wp14="http://schemas.microsoft.com/office/word/2010/wordprocessingDrawing" wp14:editId="524D7134" wp14:anchorId="54DBC86C">
            <wp:extent cx="3000375" cy="1524000"/>
            <wp:effectExtent l="0" t="0" r="0" b="0"/>
            <wp:docPr id="2087041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3292e71a9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E961B" wp14:paraId="0C61F984" wp14:textId="79BB86DB">
      <w:pPr>
        <w:pStyle w:val="Norma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Perspectiva de Midia :</w:t>
      </w:r>
      <w:r>
        <w:br/>
      </w:r>
      <w:r>
        <w:br/>
      </w:r>
      <w:r w:rsidRPr="516E961B" w:rsidR="2B7E51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FaceTime</w:t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Teams, Skype</w:t>
      </w:r>
      <w:r>
        <w:br/>
      </w:r>
      <w:r>
        <w:br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="04EE6036">
        <w:drawing>
          <wp:inline xmlns:wp14="http://schemas.microsoft.com/office/word/2010/wordprocessingDrawing" wp14:editId="11372A91" wp14:anchorId="517B55C7">
            <wp:extent cx="2952750" cy="1552575"/>
            <wp:effectExtent l="0" t="0" r="0" b="0"/>
            <wp:docPr id="1964733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d6f037a03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56479F">
        <w:drawing>
          <wp:inline xmlns:wp14="http://schemas.microsoft.com/office/word/2010/wordprocessingDrawing" wp14:editId="4A66BE24" wp14:anchorId="5F5D7552">
            <wp:extent cx="2371725" cy="1704975"/>
            <wp:effectExtent l="0" t="0" r="0" b="0"/>
            <wp:docPr id="18987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8eac119c2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  <w:r>
        <w:tab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</w:t>
      </w:r>
      <w:r w:rsidR="0556479F">
        <w:drawing>
          <wp:inline xmlns:wp14="http://schemas.microsoft.com/office/word/2010/wordprocessingDrawing" wp14:editId="277B8C88" wp14:anchorId="4009081C">
            <wp:extent cx="3219450" cy="1714500"/>
            <wp:effectExtent l="0" t="0" r="0" b="0"/>
            <wp:docPr id="33907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94fca2f69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Perspectivas de Ferramentas :</w:t>
      </w:r>
      <w:r>
        <w:br/>
      </w:r>
      <w:r>
        <w:br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Azure, Github</w:t>
      </w:r>
      <w:r>
        <w:br/>
      </w:r>
      <w:r>
        <w:br/>
      </w:r>
      <w:r>
        <w:br/>
      </w:r>
      <w:r w:rsidR="0556479F">
        <w:drawing>
          <wp:inline xmlns:wp14="http://schemas.microsoft.com/office/word/2010/wordprocessingDrawing" wp14:editId="20A76499" wp14:anchorId="06FBCF21">
            <wp:extent cx="2600325" cy="1704975"/>
            <wp:effectExtent l="0" t="0" r="0" b="0"/>
            <wp:docPr id="169836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82ea8c25f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</w:t>
      </w:r>
      <w:r>
        <w:br/>
      </w:r>
      <w:r>
        <w:br/>
      </w:r>
      <w:r>
        <w:br/>
      </w:r>
      <w:r>
        <w:br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</w:t>
      </w:r>
      <w:r>
        <w:tab/>
      </w:r>
      <w:r>
        <w:tab/>
      </w:r>
      <w:r>
        <w:tab/>
      </w:r>
      <w:r w:rsidR="0556479F">
        <w:drawing>
          <wp:inline xmlns:wp14="http://schemas.microsoft.com/office/word/2010/wordprocessingDrawing" wp14:editId="258C1C07" wp14:anchorId="2582C197">
            <wp:extent cx="2286000" cy="1647825"/>
            <wp:effectExtent l="0" t="0" r="0" b="0"/>
            <wp:docPr id="43839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db28ca8bc4f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Perspectivas de Discurso:</w:t>
      </w:r>
      <w:r>
        <w:br/>
      </w:r>
      <w:r>
        <w:br/>
      </w:r>
      <w:r w:rsidR="0556479F">
        <w:drawing>
          <wp:inline xmlns:wp14="http://schemas.microsoft.com/office/word/2010/wordprocessingDrawing" wp14:editId="3EF406E7" wp14:anchorId="38402CF0">
            <wp:extent cx="3143250" cy="1647825"/>
            <wp:effectExtent l="0" t="0" r="0" b="0"/>
            <wp:docPr id="30746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204dd2449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6E961B" w:rsidR="05564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="0556479F">
        <w:drawing>
          <wp:inline xmlns:wp14="http://schemas.microsoft.com/office/word/2010/wordprocessingDrawing" wp14:editId="1F320B52" wp14:anchorId="1892F6EA">
            <wp:extent cx="2943225" cy="1685925"/>
            <wp:effectExtent l="0" t="0" r="0" b="0"/>
            <wp:docPr id="176934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69a84d319c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E961B" wp14:paraId="1E207724" wp14:textId="027A44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5cwRrhRM">
      <int2:state int2:type="AugLoop_Text_Critique" int2:value="Rejected"/>
    </int2:textHash>
    <int2:textHash int2:hashCode="9SFwJsueJmO7mu" int2:id="yXZudLI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2A2B0"/>
    <w:rsid w:val="012B0FAB"/>
    <w:rsid w:val="04EE6036"/>
    <w:rsid w:val="0556479F"/>
    <w:rsid w:val="16958CFC"/>
    <w:rsid w:val="188B0F8F"/>
    <w:rsid w:val="1AC879B9"/>
    <w:rsid w:val="1BC2B051"/>
    <w:rsid w:val="1E77A87C"/>
    <w:rsid w:val="2B7E51DF"/>
    <w:rsid w:val="2BAB0F43"/>
    <w:rsid w:val="44DC91E6"/>
    <w:rsid w:val="51130780"/>
    <w:rsid w:val="516E961B"/>
    <w:rsid w:val="7922A2B0"/>
    <w:rsid w:val="7D64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A2B0"/>
  <w15:chartTrackingRefBased/>
  <w15:docId w15:val="{54E01196-9588-4270-9249-4DEFF1E67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238eac119c24182" Type="http://schemas.openxmlformats.org/officeDocument/2006/relationships/image" Target="/media/image.png"/><Relationship Id="R7e894fca2f69437f" Type="http://schemas.openxmlformats.org/officeDocument/2006/relationships/image" Target="/media/image2.png"/><Relationship Id="R8283292e71a94722" Type="http://schemas.openxmlformats.org/officeDocument/2006/relationships/image" Target="/media/image.jpg"/><Relationship Id="R994db28ca8bc4ff9" Type="http://schemas.openxmlformats.org/officeDocument/2006/relationships/image" Target="/media/image4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e8d6f037a03421d" Type="http://schemas.openxmlformats.org/officeDocument/2006/relationships/image" Target="/media/image2.jpg"/><Relationship Id="R8469a84d319c4152" Type="http://schemas.openxmlformats.org/officeDocument/2006/relationships/image" Target="/media/image6.png"/><Relationship Id="Rbc2f6cb6def142ad" Type="http://schemas.microsoft.com/office/2020/10/relationships/intelligence" Target="intelligence2.xml"/><Relationship Id="Re7682ea8c25f4798" Type="http://schemas.openxmlformats.org/officeDocument/2006/relationships/image" Target="/media/image3.png"/><Relationship Id="R66f204dd244946cd" Type="http://schemas.openxmlformats.org/officeDocument/2006/relationships/image" Target="/media/image5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EA647AF0-8CBA-459A-81D0-F47AAC2E0D1F}"/>
</file>

<file path=customXml/itemProps2.xml><?xml version="1.0" encoding="utf-8"?>
<ds:datastoreItem xmlns:ds="http://schemas.openxmlformats.org/officeDocument/2006/customXml" ds:itemID="{79249D8F-CAF3-44A0-B90C-83410E77F537}"/>
</file>

<file path=customXml/itemProps3.xml><?xml version="1.0" encoding="utf-8"?>
<ds:datastoreItem xmlns:ds="http://schemas.openxmlformats.org/officeDocument/2006/customXml" ds:itemID="{158B6E62-3D4E-43F2-8F09-A5470F3C60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HENRIQUE DO AMARAL</dc:creator>
  <cp:keywords/>
  <dc:description/>
  <cp:lastModifiedBy>MARCIO HENRIQUE DO AMARAL</cp:lastModifiedBy>
  <dcterms:created xsi:type="dcterms:W3CDTF">2023-08-25T00:20:25Z</dcterms:created>
  <dcterms:modified xsi:type="dcterms:W3CDTF">2023-08-25T00:25:29Z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