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A80FC9" w14:textId="38B29F93" w:rsidR="005F5811" w:rsidRDefault="006A68F0">
      <w:pPr>
        <w:rPr>
          <w:rFonts w:ascii="Trebuchet MS" w:hAnsi="Trebuchet MS"/>
          <w:sz w:val="24"/>
          <w:szCs w:val="24"/>
          <w:u w:val="single"/>
        </w:rPr>
      </w:pPr>
      <w:r>
        <w:rPr>
          <w:rFonts w:ascii="Trebuchet MS" w:hAnsi="Trebuchet MS"/>
          <w:sz w:val="24"/>
          <w:szCs w:val="24"/>
          <w:u w:val="single"/>
        </w:rPr>
        <w:t xml:space="preserve">What is a branch: </w:t>
      </w:r>
    </w:p>
    <w:p w14:paraId="37A0ACC9" w14:textId="385D20DC" w:rsidR="006A68F0" w:rsidRDefault="006A68F0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</w:r>
      <w:r w:rsidR="00F57D5F">
        <w:rPr>
          <w:rFonts w:ascii="Trebuchet MS" w:hAnsi="Trebuchet MS"/>
          <w:sz w:val="24"/>
          <w:szCs w:val="24"/>
        </w:rPr>
        <w:t xml:space="preserve">Branches are an easy way to make changes to repositories. Each repository has a </w:t>
      </w:r>
      <w:r w:rsidR="00F57D5F">
        <w:rPr>
          <w:rFonts w:ascii="Trebuchet MS" w:hAnsi="Trebuchet MS"/>
          <w:sz w:val="24"/>
          <w:szCs w:val="24"/>
          <w:u w:val="single"/>
        </w:rPr>
        <w:t>master branch</w:t>
      </w:r>
      <w:r w:rsidR="00F57D5F">
        <w:rPr>
          <w:rFonts w:ascii="Trebuchet MS" w:hAnsi="Trebuchet MS"/>
          <w:sz w:val="24"/>
          <w:szCs w:val="24"/>
        </w:rPr>
        <w:t xml:space="preserve">. Branching is a way to make changes or edits to the repository by making a copy of the master branch. </w:t>
      </w:r>
      <w:r w:rsidR="00B47159">
        <w:rPr>
          <w:rFonts w:ascii="Trebuchet MS" w:hAnsi="Trebuchet MS"/>
          <w:sz w:val="24"/>
          <w:szCs w:val="24"/>
        </w:rPr>
        <w:t>Anytime you make a branch off the master branch, you’re creating an exact copy of the master branch as a new branch. On this new branch you’re able to make edits without changing anything on the original ma</w:t>
      </w:r>
      <w:r w:rsidR="00275A6C">
        <w:rPr>
          <w:rFonts w:ascii="Trebuchet MS" w:hAnsi="Trebuchet MS"/>
          <w:sz w:val="24"/>
          <w:szCs w:val="24"/>
        </w:rPr>
        <w:t>ster</w:t>
      </w:r>
      <w:r w:rsidR="00B47159">
        <w:rPr>
          <w:rFonts w:ascii="Trebuchet MS" w:hAnsi="Trebuchet MS"/>
          <w:sz w:val="24"/>
          <w:szCs w:val="24"/>
        </w:rPr>
        <w:t xml:space="preserve"> branch.</w:t>
      </w:r>
      <w:r w:rsidR="002308F2">
        <w:rPr>
          <w:rFonts w:ascii="Trebuchet MS" w:hAnsi="Trebuchet MS"/>
          <w:sz w:val="24"/>
          <w:szCs w:val="24"/>
        </w:rPr>
        <w:t xml:space="preserve"> If you have any experience with coding, then you’ve probably made copies of files to edit them. For example, if you have a project called “project.exe” then you’ve probably made a copy called something like “project-edit.exe” so that you can test new features without making changes to the original.</w:t>
      </w:r>
      <w:r w:rsidR="00B47159">
        <w:rPr>
          <w:rFonts w:ascii="Trebuchet MS" w:hAnsi="Trebuchet MS"/>
          <w:sz w:val="24"/>
          <w:szCs w:val="24"/>
        </w:rPr>
        <w:t xml:space="preserve"> </w:t>
      </w:r>
      <w:r w:rsidR="00275A6C">
        <w:rPr>
          <w:rFonts w:ascii="Trebuchet MS" w:hAnsi="Trebuchet MS"/>
          <w:sz w:val="24"/>
          <w:szCs w:val="24"/>
        </w:rPr>
        <w:t xml:space="preserve">Branching is very similar to creating copies of files, but it’s a much easier and automated process. </w:t>
      </w:r>
    </w:p>
    <w:p w14:paraId="104C055E" w14:textId="2343E304" w:rsidR="00217193" w:rsidRDefault="00217193">
      <w:pPr>
        <w:rPr>
          <w:rFonts w:ascii="Trebuchet MS" w:hAnsi="Trebuchet MS"/>
          <w:sz w:val="24"/>
          <w:szCs w:val="24"/>
          <w:u w:val="single"/>
        </w:rPr>
      </w:pPr>
      <w:r>
        <w:rPr>
          <w:rFonts w:ascii="Trebuchet MS" w:hAnsi="Trebuchet MS"/>
          <w:sz w:val="24"/>
          <w:szCs w:val="24"/>
          <w:u w:val="single"/>
        </w:rPr>
        <w:t xml:space="preserve">Things to remember: </w:t>
      </w:r>
    </w:p>
    <w:p w14:paraId="7E68DD40" w14:textId="7984F682" w:rsidR="00217193" w:rsidRDefault="00217193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 xml:space="preserve">Branching is a very important practice when using GitHub. All your projects flow on GitHub is dependent on branching. This makes it even more important to name your branches in such a way that they’re very descriptive towards their purpose. For example, if you have one branch that contains a repository that </w:t>
      </w:r>
      <w:r w:rsidR="00395C29">
        <w:rPr>
          <w:rFonts w:ascii="Trebuchet MS" w:hAnsi="Trebuchet MS"/>
          <w:sz w:val="24"/>
          <w:szCs w:val="24"/>
        </w:rPr>
        <w:t xml:space="preserve">gets some input form a user and processes it called “get-input-process” and you want to try to add some kind of authentication, then you would most likely want to call the new branch, “get-input-process-authentication-edit”. </w:t>
      </w:r>
      <w:r w:rsidR="004912ED">
        <w:rPr>
          <w:rFonts w:ascii="Trebuchet MS" w:hAnsi="Trebuchet MS"/>
          <w:sz w:val="24"/>
          <w:szCs w:val="24"/>
        </w:rPr>
        <w:t xml:space="preserve">Branches are also a very good way to fix bugs. If your master branch is having any issues than you can create a copy and play around with the copy to try and fix the errors. </w:t>
      </w:r>
    </w:p>
    <w:p w14:paraId="5CADD1A3" w14:textId="2CA287E8" w:rsidR="004912ED" w:rsidRDefault="004912ED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  <w:u w:val="single"/>
        </w:rPr>
        <w:t>Protected Branches:</w:t>
      </w:r>
    </w:p>
    <w:p w14:paraId="72448BAC" w14:textId="4767A01C" w:rsidR="004912ED" w:rsidRDefault="004912ED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>Repository administrators can protect branches. This means that the admin can put certain restrictions on a branch that prevent users from deleting for force pushing a branch (</w:t>
      </w:r>
      <w:r w:rsidR="00330DCC">
        <w:rPr>
          <w:rFonts w:ascii="Trebuchet MS" w:hAnsi="Trebuchet MS"/>
          <w:sz w:val="24"/>
          <w:szCs w:val="24"/>
        </w:rPr>
        <w:t>learn more about push and pull requests on our Pull request sections)</w:t>
      </w:r>
      <w:r w:rsidR="005C54D0">
        <w:rPr>
          <w:rFonts w:ascii="Trebuchet MS" w:hAnsi="Trebuchet MS"/>
          <w:sz w:val="24"/>
          <w:szCs w:val="24"/>
        </w:rPr>
        <w:t>. The p</w:t>
      </w:r>
      <w:r w:rsidR="00B97083">
        <w:rPr>
          <w:rFonts w:ascii="Trebuchet MS" w:hAnsi="Trebuchet MS"/>
          <w:sz w:val="24"/>
          <w:szCs w:val="24"/>
        </w:rPr>
        <w:t>urpose of this is to enforce certain workflows on repositories before they are merged.</w:t>
      </w:r>
      <w:r w:rsidR="008E3D13">
        <w:rPr>
          <w:rFonts w:ascii="Trebuchet MS" w:hAnsi="Trebuchet MS"/>
          <w:sz w:val="24"/>
          <w:szCs w:val="24"/>
        </w:rPr>
        <w:t xml:space="preserve"> </w:t>
      </w:r>
      <w:r w:rsidR="00812578">
        <w:rPr>
          <w:rFonts w:ascii="Trebuchet MS" w:hAnsi="Trebuchet MS"/>
          <w:sz w:val="24"/>
          <w:szCs w:val="24"/>
        </w:rPr>
        <w:t xml:space="preserve">Protecting a branch gives the admin many different options for regulating how different programmers can push pull form a branch. Admins can require reviews on merge requests as well as </w:t>
      </w:r>
      <w:bookmarkStart w:id="0" w:name="_GoBack"/>
      <w:bookmarkEnd w:id="0"/>
      <w:r w:rsidR="00812578">
        <w:rPr>
          <w:rFonts w:ascii="Trebuchet MS" w:hAnsi="Trebuchet MS"/>
          <w:sz w:val="24"/>
          <w:szCs w:val="24"/>
        </w:rPr>
        <w:t xml:space="preserve">frequent status checks on a branch. You won’t be able to merge a branch until all the requirements from a status check or review are made. You also won’t be able to push and commits to the branch unless they are signed or verified. </w:t>
      </w:r>
    </w:p>
    <w:p w14:paraId="6EFAF87B" w14:textId="7F67B4C2" w:rsidR="00812578" w:rsidRDefault="00812578">
      <w:pPr>
        <w:rPr>
          <w:rFonts w:ascii="Trebuchet MS" w:hAnsi="Trebuchet MS"/>
          <w:sz w:val="24"/>
          <w:szCs w:val="24"/>
          <w:u w:val="single"/>
        </w:rPr>
      </w:pPr>
    </w:p>
    <w:p w14:paraId="488E787A" w14:textId="18E786F5" w:rsidR="00FC2C27" w:rsidRDefault="00FC2C27">
      <w:pPr>
        <w:rPr>
          <w:rFonts w:ascii="Trebuchet MS" w:hAnsi="Trebuchet MS"/>
          <w:sz w:val="24"/>
          <w:szCs w:val="24"/>
          <w:u w:val="single"/>
        </w:rPr>
      </w:pPr>
      <w:r>
        <w:rPr>
          <w:rFonts w:ascii="Trebuchet MS" w:hAnsi="Trebuchet MS"/>
          <w:sz w:val="24"/>
          <w:szCs w:val="24"/>
          <w:u w:val="single"/>
        </w:rPr>
        <w:t xml:space="preserve">How to create a branch: </w:t>
      </w:r>
    </w:p>
    <w:p w14:paraId="05311C88" w14:textId="1E37370F" w:rsidR="00FC2C27" w:rsidRDefault="00FC2C27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>-At the main page of your repository, click on the branch selector drop-down menu</w:t>
      </w:r>
    </w:p>
    <w:p w14:paraId="474809E0" w14:textId="0F01430E" w:rsidR="00FC2C27" w:rsidRDefault="00FC2C27">
      <w:pPr>
        <w:rPr>
          <w:rFonts w:ascii="Trebuchet MS" w:hAnsi="Trebuchet M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41B4D2" wp14:editId="47CC9873">
            <wp:extent cx="5943600" cy="2862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62A4E" w14:textId="3611C3E1" w:rsidR="00FC2C27" w:rsidRDefault="00FC2C27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-Then </w:t>
      </w:r>
      <w:r w:rsidR="00637D8E">
        <w:rPr>
          <w:rFonts w:ascii="Trebuchet MS" w:hAnsi="Trebuchet MS"/>
          <w:sz w:val="24"/>
          <w:szCs w:val="24"/>
        </w:rPr>
        <w:t>you simple enter a unique name to your name</w:t>
      </w:r>
    </w:p>
    <w:p w14:paraId="62946F3E" w14:textId="3E02DCCE" w:rsidR="00637D8E" w:rsidRDefault="00637D8E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-be sure that the name is also descriptive of that branches purpose</w:t>
      </w:r>
    </w:p>
    <w:p w14:paraId="0EDD91CC" w14:textId="600DDEF1" w:rsidR="00637D8E" w:rsidRDefault="00637D8E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-Then hit enter</w:t>
      </w:r>
    </w:p>
    <w:p w14:paraId="0F2EB332" w14:textId="0D9D515F" w:rsidR="00637D8E" w:rsidRDefault="00637D8E">
      <w:pPr>
        <w:rPr>
          <w:rFonts w:ascii="Trebuchet MS" w:hAnsi="Trebuchet MS"/>
          <w:sz w:val="24"/>
          <w:szCs w:val="24"/>
        </w:rPr>
      </w:pPr>
    </w:p>
    <w:p w14:paraId="67475292" w14:textId="581E46CF" w:rsidR="00637D8E" w:rsidRDefault="00637D8E">
      <w:pPr>
        <w:rPr>
          <w:rFonts w:ascii="Trebuchet MS" w:hAnsi="Trebuchet MS"/>
          <w:sz w:val="24"/>
          <w:szCs w:val="24"/>
          <w:u w:val="single"/>
        </w:rPr>
      </w:pPr>
      <w:r>
        <w:rPr>
          <w:rFonts w:ascii="Trebuchet MS" w:hAnsi="Trebuchet MS"/>
          <w:sz w:val="24"/>
          <w:szCs w:val="24"/>
          <w:u w:val="single"/>
        </w:rPr>
        <w:t>Deleting a branch:</w:t>
      </w:r>
    </w:p>
    <w:p w14:paraId="1C8F555C" w14:textId="1EE5AA87" w:rsidR="00637D8E" w:rsidRDefault="00637D8E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ab/>
        <w:t>-Go to the main page of your repository and click on the branch list of branches at the top navigation bar</w:t>
      </w:r>
    </w:p>
    <w:p w14:paraId="6BCBC6EB" w14:textId="7F4F69BA" w:rsidR="00637D8E" w:rsidRDefault="00637D8E">
      <w:pPr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0CE6E381" wp14:editId="70621F15">
            <wp:extent cx="5943600" cy="2545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80393" w14:textId="57BC3CFC" w:rsidR="00637D8E" w:rsidRDefault="00637D8E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-click on “branches” and you will be brought to your list of branches</w:t>
      </w:r>
    </w:p>
    <w:p w14:paraId="6B7C83E8" w14:textId="55DFBA5F" w:rsidR="00637D8E" w:rsidRDefault="00637D8E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-From here click the red trash can item next to the option to make a new repository</w:t>
      </w:r>
    </w:p>
    <w:p w14:paraId="02FDBD69" w14:textId="3413D7DF" w:rsidR="00637D8E" w:rsidRPr="00637D8E" w:rsidRDefault="00637D8E">
      <w:pPr>
        <w:rPr>
          <w:rFonts w:ascii="Trebuchet MS" w:hAnsi="Trebuchet M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65D52A" wp14:editId="1EC19F6F">
            <wp:extent cx="5943600" cy="3397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7D8E" w:rsidRPr="00637D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8F0"/>
    <w:rsid w:val="00217193"/>
    <w:rsid w:val="002308F2"/>
    <w:rsid w:val="00275A6C"/>
    <w:rsid w:val="00330DCC"/>
    <w:rsid w:val="00395C29"/>
    <w:rsid w:val="004912ED"/>
    <w:rsid w:val="005C54D0"/>
    <w:rsid w:val="005F5811"/>
    <w:rsid w:val="00634E26"/>
    <w:rsid w:val="00637D8E"/>
    <w:rsid w:val="00657F28"/>
    <w:rsid w:val="006A68F0"/>
    <w:rsid w:val="00812578"/>
    <w:rsid w:val="008E3D13"/>
    <w:rsid w:val="00B47159"/>
    <w:rsid w:val="00B97083"/>
    <w:rsid w:val="00F57D5F"/>
    <w:rsid w:val="00FC2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95EEA"/>
  <w15:chartTrackingRefBased/>
  <w15:docId w15:val="{0F759EB0-2533-4ED9-BDC4-C2F964CFD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5784</TotalTime>
  <Pages>3</Pages>
  <Words>429</Words>
  <Characters>2448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Cole Hartnett</dc:creator>
  <cp:keywords/>
  <dc:description/>
  <cp:lastModifiedBy>Cole Hartnett</cp:lastModifiedBy>
  <cp:revision>2</cp:revision>
  <dcterms:created xsi:type="dcterms:W3CDTF">2018-11-27T17:21:00Z</dcterms:created>
  <dcterms:modified xsi:type="dcterms:W3CDTF">2018-12-02T21:08:00Z</dcterms:modified>
</cp:coreProperties>
</file>