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0209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0209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0209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0209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0209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0209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0209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0209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0209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0209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0209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0209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0209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0E632F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777777" w:rsidR="0077584C" w:rsidRDefault="0077584C" w:rsidP="0077584C">
          <w:r w:rsidRPr="00D2076D">
            <w:rPr>
              <w:rStyle w:val="PlaceholderText"/>
            </w:rPr>
            <w:t>Choose an item.</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00E89C1"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5DB4B75" w:rsidR="003E7389" w:rsidRPr="009F305C" w:rsidRDefault="00E02096" w:rsidP="009F305C">
            <w:r>
              <w:t>This is my organization.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05273425">
    <w:abstractNumId w:val="2"/>
  </w:num>
  <w:num w:numId="2" w16cid:durableId="1737320729">
    <w:abstractNumId w:val="0"/>
  </w:num>
  <w:num w:numId="3" w16cid:durableId="1224675822">
    <w:abstractNumId w:val="3"/>
  </w:num>
  <w:num w:numId="4" w16cid:durableId="99484333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2096"/>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10</Pages>
  <Words>215351</Words>
  <Characters>1227505</Characters>
  <Application>Microsoft Office Word</Application>
  <DocSecurity>8</DocSecurity>
  <Lines>10229</Lines>
  <Paragraphs>2879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1439977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2</cp:revision>
  <cp:lastPrinted>2020-04-16T14:23:00Z</cp:lastPrinted>
  <dcterms:created xsi:type="dcterms:W3CDTF">2022-06-30T10:15:00Z</dcterms:created>
  <dcterms:modified xsi:type="dcterms:W3CDTF">2022-06-30T10:15:00Z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