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867AF" w14:textId="17ADEB73" w:rsidR="00161B64" w:rsidRPr="00CB1610" w:rsidRDefault="00CB1610" w:rsidP="00CB1610">
      <w:pPr>
        <w:jc w:val="center"/>
        <w:rPr>
          <w:b/>
          <w:bCs/>
        </w:rPr>
      </w:pPr>
      <w:r w:rsidRPr="00CB1610">
        <w:rPr>
          <w:b/>
          <w:bCs/>
        </w:rPr>
        <w:t>Tables and Figures Brainstorm</w:t>
      </w:r>
    </w:p>
    <w:p w14:paraId="38F5CB5D" w14:textId="77777777" w:rsidR="00CB1610" w:rsidRDefault="00CB1610" w:rsidP="00CB1610">
      <w:pPr>
        <w:jc w:val="center"/>
      </w:pPr>
    </w:p>
    <w:p w14:paraId="12C7D158" w14:textId="77777777" w:rsidR="00CB1610" w:rsidRDefault="00CB1610" w:rsidP="00CB1610">
      <w:pPr>
        <w:jc w:val="center"/>
      </w:pPr>
    </w:p>
    <w:p w14:paraId="7E19DA93" w14:textId="6812111C" w:rsidR="00CB1610" w:rsidRPr="009E5585" w:rsidRDefault="00CB1610" w:rsidP="00CB1610">
      <w:pPr>
        <w:rPr>
          <w:b/>
          <w:bCs/>
        </w:rPr>
      </w:pPr>
      <w:r w:rsidRPr="009E5585">
        <w:rPr>
          <w:b/>
          <w:bCs/>
        </w:rPr>
        <w:t>Tables:</w:t>
      </w:r>
    </w:p>
    <w:p w14:paraId="52FCAFD8" w14:textId="34CB45EA" w:rsidR="001F742C" w:rsidRDefault="001F742C" w:rsidP="001F742C">
      <w:pPr>
        <w:pStyle w:val="ListParagraph"/>
        <w:numPr>
          <w:ilvl w:val="0"/>
          <w:numId w:val="2"/>
        </w:numPr>
      </w:pPr>
      <w:r>
        <w:t xml:space="preserve">Comparison of current diet intake vs. recommended dietary </w:t>
      </w:r>
      <w:proofErr w:type="gramStart"/>
      <w:r>
        <w:t>patterns</w:t>
      </w:r>
      <w:proofErr w:type="gramEnd"/>
    </w:p>
    <w:p w14:paraId="340516CA" w14:textId="7846E644" w:rsidR="00CB1610" w:rsidRDefault="001F742C" w:rsidP="00CB1610">
      <w:pPr>
        <w:pStyle w:val="ListParagraph"/>
        <w:numPr>
          <w:ilvl w:val="0"/>
          <w:numId w:val="2"/>
        </w:numPr>
      </w:pPr>
      <w:r>
        <w:t>Impact factors</w:t>
      </w:r>
    </w:p>
    <w:p w14:paraId="12EFD96B" w14:textId="23ED5C02" w:rsidR="001F742C" w:rsidRDefault="001F742C" w:rsidP="00CB1610">
      <w:pPr>
        <w:pStyle w:val="ListParagraph"/>
        <w:numPr>
          <w:ilvl w:val="0"/>
          <w:numId w:val="2"/>
        </w:numPr>
      </w:pPr>
      <w:r>
        <w:t>Model results: outcomes by dietary pattern</w:t>
      </w:r>
    </w:p>
    <w:p w14:paraId="60CFE552" w14:textId="1A182403" w:rsidR="00CB1610" w:rsidRDefault="001F742C" w:rsidP="00451077">
      <w:pPr>
        <w:pStyle w:val="ListParagraph"/>
        <w:numPr>
          <w:ilvl w:val="0"/>
          <w:numId w:val="2"/>
        </w:numPr>
      </w:pPr>
      <w:r>
        <w:t>Model results: outcomes by dietary pattern, by gender</w:t>
      </w:r>
    </w:p>
    <w:p w14:paraId="3E5CE8E4" w14:textId="77777777" w:rsidR="00451077" w:rsidRDefault="00451077" w:rsidP="00CB1610"/>
    <w:p w14:paraId="2AA850E3" w14:textId="757E0886" w:rsidR="00CB1610" w:rsidRPr="009E5585" w:rsidRDefault="00CB1610" w:rsidP="00CB1610">
      <w:pPr>
        <w:rPr>
          <w:b/>
          <w:bCs/>
        </w:rPr>
      </w:pPr>
      <w:r w:rsidRPr="009E5585">
        <w:rPr>
          <w:b/>
          <w:bCs/>
        </w:rPr>
        <w:t>Figures:</w:t>
      </w:r>
    </w:p>
    <w:p w14:paraId="40C3BBF4" w14:textId="2CF01FE1" w:rsidR="001F742C" w:rsidRDefault="001F742C" w:rsidP="001F742C">
      <w:pPr>
        <w:pStyle w:val="ListParagraph"/>
        <w:numPr>
          <w:ilvl w:val="0"/>
          <w:numId w:val="2"/>
        </w:numPr>
      </w:pPr>
      <w:r>
        <w:t>Model results: outcomes by food group</w:t>
      </w:r>
    </w:p>
    <w:p w14:paraId="702C2BDA" w14:textId="4880A373" w:rsidR="00CB1610" w:rsidRDefault="001F742C" w:rsidP="001F742C">
      <w:pPr>
        <w:pStyle w:val="ListParagraph"/>
        <w:numPr>
          <w:ilvl w:val="0"/>
          <w:numId w:val="2"/>
        </w:numPr>
      </w:pPr>
      <w:r>
        <w:t>outcomes, by consumption vs waste</w:t>
      </w:r>
    </w:p>
    <w:p w14:paraId="0495AFF5" w14:textId="3ED6D133" w:rsidR="001F742C" w:rsidRDefault="00E41D77" w:rsidP="001F742C">
      <w:pPr>
        <w:pStyle w:val="ListParagraph"/>
        <w:numPr>
          <w:ilvl w:val="0"/>
          <w:numId w:val="2"/>
        </w:numPr>
      </w:pPr>
      <w:r>
        <w:t>Heatmap of outcomes, by subgroup</w:t>
      </w:r>
    </w:p>
    <w:p w14:paraId="70C21D3C" w14:textId="77777777" w:rsidR="00451077" w:rsidRDefault="00451077" w:rsidP="001F742C">
      <w:pPr>
        <w:rPr>
          <w:b/>
          <w:bCs/>
        </w:rPr>
      </w:pPr>
    </w:p>
    <w:p w14:paraId="7DCA71E3" w14:textId="20C2EB1B" w:rsidR="001F742C" w:rsidRPr="009E5585" w:rsidRDefault="001F742C" w:rsidP="001F742C">
      <w:pPr>
        <w:rPr>
          <w:b/>
          <w:bCs/>
        </w:rPr>
      </w:pPr>
      <w:r w:rsidRPr="009E5585">
        <w:rPr>
          <w:b/>
          <w:bCs/>
        </w:rPr>
        <w:t>Supplement:</w:t>
      </w:r>
    </w:p>
    <w:p w14:paraId="7ACC6F30" w14:textId="1FF2DB40" w:rsidR="001F742C" w:rsidRDefault="001F742C" w:rsidP="001F742C">
      <w:pPr>
        <w:pStyle w:val="ListParagraph"/>
        <w:numPr>
          <w:ilvl w:val="0"/>
          <w:numId w:val="2"/>
        </w:numPr>
      </w:pPr>
      <w:r>
        <w:t xml:space="preserve">Comparison of current diet intake vs. recommended dietary </w:t>
      </w:r>
      <w:proofErr w:type="gramStart"/>
      <w:r>
        <w:t>patterns</w:t>
      </w:r>
      <w:proofErr w:type="gramEnd"/>
    </w:p>
    <w:p w14:paraId="3D01C23F" w14:textId="2D820EA2" w:rsidR="00E41D77" w:rsidRDefault="001F742C" w:rsidP="00E41D77">
      <w:pPr>
        <w:pStyle w:val="ListParagraph"/>
        <w:numPr>
          <w:ilvl w:val="0"/>
          <w:numId w:val="2"/>
        </w:numPr>
      </w:pPr>
      <w:r>
        <w:t>CRA-related inputs</w:t>
      </w:r>
    </w:p>
    <w:p w14:paraId="0272B77C" w14:textId="77777777" w:rsidR="00E41D77" w:rsidRDefault="00E41D77" w:rsidP="00E41D77"/>
    <w:p w14:paraId="3F74C7B3" w14:textId="49F6E139" w:rsidR="00E41D77" w:rsidRPr="00E41D77" w:rsidRDefault="00122DCC" w:rsidP="00E41D77">
      <w:pPr>
        <w:rPr>
          <w:b/>
          <w:bCs/>
        </w:rPr>
      </w:pPr>
      <w:r>
        <w:rPr>
          <w:b/>
          <w:bCs/>
        </w:rPr>
        <w:t xml:space="preserve">Stratifying </w:t>
      </w:r>
      <w:r w:rsidR="00E41D77" w:rsidRPr="00E41D77">
        <w:rPr>
          <w:b/>
          <w:bCs/>
        </w:rPr>
        <w:t>Variables:</w:t>
      </w:r>
    </w:p>
    <w:p w14:paraId="713900A7" w14:textId="7D235B3F" w:rsidR="009E5585" w:rsidRDefault="009E5585" w:rsidP="00E41D77">
      <w:pPr>
        <w:pStyle w:val="ListParagraph"/>
        <w:numPr>
          <w:ilvl w:val="0"/>
          <w:numId w:val="3"/>
        </w:numPr>
      </w:pPr>
      <w:r>
        <w:t>Analyses</w:t>
      </w:r>
    </w:p>
    <w:p w14:paraId="3A5C0813" w14:textId="6DD85217" w:rsidR="00122DCC" w:rsidRPr="00451077" w:rsidRDefault="00122DCC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Impact factors</w:t>
      </w:r>
    </w:p>
    <w:p w14:paraId="0714225A" w14:textId="0FD6B149" w:rsidR="009E5585" w:rsidRPr="00451077" w:rsidRDefault="009E5585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Assess impacts of current diet/dietary patterns</w:t>
      </w:r>
    </w:p>
    <w:p w14:paraId="1145DF05" w14:textId="676EE4D0" w:rsidR="009E5585" w:rsidRDefault="009E5585" w:rsidP="009E5585">
      <w:pPr>
        <w:pStyle w:val="ListParagraph"/>
        <w:numPr>
          <w:ilvl w:val="1"/>
          <w:numId w:val="3"/>
        </w:numPr>
      </w:pPr>
      <w:r>
        <w:t xml:space="preserve">Assess impacts in shift from current diet to dietary </w:t>
      </w:r>
      <w:proofErr w:type="gramStart"/>
      <w:r>
        <w:t>patterns</w:t>
      </w:r>
      <w:proofErr w:type="gramEnd"/>
    </w:p>
    <w:p w14:paraId="6D2C29A9" w14:textId="7ACBA2FF" w:rsidR="009E5585" w:rsidRDefault="009E5585" w:rsidP="00E41D77">
      <w:pPr>
        <w:pStyle w:val="ListParagraph"/>
        <w:numPr>
          <w:ilvl w:val="0"/>
          <w:numId w:val="3"/>
        </w:numPr>
      </w:pPr>
      <w:r>
        <w:t>Results</w:t>
      </w:r>
    </w:p>
    <w:p w14:paraId="3C41C22F" w14:textId="0241CD83" w:rsidR="009E5585" w:rsidRPr="00451077" w:rsidRDefault="00122DCC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P</w:t>
      </w:r>
      <w:r w:rsidR="009E5585" w:rsidRPr="00451077">
        <w:rPr>
          <w:highlight w:val="yellow"/>
        </w:rPr>
        <w:t>er capita</w:t>
      </w:r>
    </w:p>
    <w:p w14:paraId="761C8D63" w14:textId="580C1503" w:rsidR="009E5585" w:rsidRPr="00451077" w:rsidRDefault="00122DCC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T</w:t>
      </w:r>
      <w:r w:rsidR="009E5585" w:rsidRPr="00451077">
        <w:rPr>
          <w:highlight w:val="yellow"/>
        </w:rPr>
        <w:t>otal</w:t>
      </w:r>
      <w:r w:rsidR="006415E9">
        <w:rPr>
          <w:highlight w:val="yellow"/>
        </w:rPr>
        <w:t xml:space="preserve"> US population</w:t>
      </w:r>
    </w:p>
    <w:p w14:paraId="3D9A651C" w14:textId="77777777" w:rsidR="009E5585" w:rsidRDefault="009E5585" w:rsidP="009E5585">
      <w:pPr>
        <w:pStyle w:val="ListParagraph"/>
        <w:numPr>
          <w:ilvl w:val="0"/>
          <w:numId w:val="3"/>
        </w:numPr>
      </w:pPr>
      <w:r>
        <w:t>Values</w:t>
      </w:r>
    </w:p>
    <w:p w14:paraId="6725BB49" w14:textId="77777777" w:rsidR="009E5585" w:rsidRDefault="009E5585" w:rsidP="009E5585">
      <w:pPr>
        <w:pStyle w:val="ListParagraph"/>
        <w:numPr>
          <w:ilvl w:val="1"/>
          <w:numId w:val="3"/>
        </w:numPr>
      </w:pPr>
      <w:r>
        <w:t>Absolute</w:t>
      </w:r>
    </w:p>
    <w:p w14:paraId="2D8ED0BD" w14:textId="5724B05E" w:rsidR="009E5585" w:rsidRPr="00451077" w:rsidRDefault="00122DCC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P</w:t>
      </w:r>
      <w:r w:rsidR="009E5585" w:rsidRPr="00451077">
        <w:rPr>
          <w:highlight w:val="yellow"/>
        </w:rPr>
        <w:t>ercent change</w:t>
      </w:r>
    </w:p>
    <w:p w14:paraId="4CF9A4F8" w14:textId="20C97F7A" w:rsidR="00E41D77" w:rsidRDefault="00E41D77" w:rsidP="00E41D77">
      <w:pPr>
        <w:pStyle w:val="ListParagraph"/>
        <w:numPr>
          <w:ilvl w:val="0"/>
          <w:numId w:val="3"/>
        </w:numPr>
      </w:pPr>
      <w:r>
        <w:t>Population</w:t>
      </w:r>
    </w:p>
    <w:p w14:paraId="0D439609" w14:textId="2D917777" w:rsidR="00E41D77" w:rsidRDefault="00122DCC" w:rsidP="00E41D77">
      <w:pPr>
        <w:pStyle w:val="ListParagraph"/>
        <w:numPr>
          <w:ilvl w:val="1"/>
          <w:numId w:val="3"/>
        </w:numPr>
      </w:pPr>
      <w:r>
        <w:t>A</w:t>
      </w:r>
      <w:r w:rsidR="00E41D77">
        <w:t>ge</w:t>
      </w:r>
    </w:p>
    <w:p w14:paraId="396BDFB4" w14:textId="515A2AFC" w:rsidR="00E41D77" w:rsidRDefault="00122DCC" w:rsidP="00E41D77">
      <w:pPr>
        <w:pStyle w:val="ListParagraph"/>
        <w:numPr>
          <w:ilvl w:val="1"/>
          <w:numId w:val="3"/>
        </w:numPr>
      </w:pPr>
      <w:r>
        <w:t>S</w:t>
      </w:r>
      <w:r w:rsidR="00E41D77">
        <w:t>ex</w:t>
      </w:r>
    </w:p>
    <w:p w14:paraId="69A83634" w14:textId="48CA316B" w:rsidR="00E41D77" w:rsidRDefault="00122DCC" w:rsidP="00E41D77">
      <w:pPr>
        <w:pStyle w:val="ListParagraph"/>
        <w:numPr>
          <w:ilvl w:val="1"/>
          <w:numId w:val="3"/>
        </w:numPr>
      </w:pPr>
      <w:r>
        <w:t>R</w:t>
      </w:r>
      <w:r w:rsidR="00E41D77">
        <w:t>ace</w:t>
      </w:r>
    </w:p>
    <w:p w14:paraId="79617AE6" w14:textId="77777777" w:rsidR="009E5585" w:rsidRDefault="009E5585" w:rsidP="009E5585">
      <w:pPr>
        <w:pStyle w:val="ListParagraph"/>
        <w:numPr>
          <w:ilvl w:val="0"/>
          <w:numId w:val="3"/>
        </w:numPr>
      </w:pPr>
      <w:r>
        <w:t>Dietary patterns</w:t>
      </w:r>
    </w:p>
    <w:p w14:paraId="26DAAF65" w14:textId="1FCE3AC6" w:rsidR="009E5585" w:rsidRDefault="009E5585" w:rsidP="009E5585">
      <w:pPr>
        <w:pStyle w:val="ListParagraph"/>
        <w:numPr>
          <w:ilvl w:val="1"/>
          <w:numId w:val="3"/>
        </w:numPr>
      </w:pPr>
      <w:r>
        <w:t>US</w:t>
      </w:r>
    </w:p>
    <w:p w14:paraId="7290F332" w14:textId="77777777" w:rsidR="009E5585" w:rsidRDefault="009E5585" w:rsidP="009E5585">
      <w:pPr>
        <w:pStyle w:val="ListParagraph"/>
        <w:numPr>
          <w:ilvl w:val="1"/>
          <w:numId w:val="3"/>
        </w:numPr>
      </w:pPr>
      <w:r>
        <w:t>MED</w:t>
      </w:r>
    </w:p>
    <w:p w14:paraId="445B28D0" w14:textId="5718EEE0" w:rsidR="009E5585" w:rsidRDefault="009E5585" w:rsidP="009E5585">
      <w:pPr>
        <w:pStyle w:val="ListParagraph"/>
        <w:numPr>
          <w:ilvl w:val="1"/>
          <w:numId w:val="3"/>
        </w:numPr>
      </w:pPr>
      <w:r>
        <w:t>VEG</w:t>
      </w:r>
    </w:p>
    <w:p w14:paraId="313DDFB0" w14:textId="2E09793E" w:rsidR="009E5585" w:rsidRDefault="009E5585" w:rsidP="009E5585">
      <w:pPr>
        <w:pStyle w:val="ListParagraph"/>
        <w:numPr>
          <w:ilvl w:val="1"/>
          <w:numId w:val="3"/>
        </w:numPr>
      </w:pPr>
      <w:r>
        <w:t>VEGAN</w:t>
      </w:r>
    </w:p>
    <w:p w14:paraId="24882A60" w14:textId="087E7C84" w:rsidR="009E5585" w:rsidRPr="00451077" w:rsidRDefault="009E5585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DGA+</w:t>
      </w:r>
    </w:p>
    <w:p w14:paraId="120588E5" w14:textId="714E47B4" w:rsidR="009E5585" w:rsidRDefault="009E5585" w:rsidP="009E5585">
      <w:pPr>
        <w:pStyle w:val="ListParagraph"/>
        <w:numPr>
          <w:ilvl w:val="0"/>
          <w:numId w:val="3"/>
        </w:numPr>
      </w:pPr>
      <w:r>
        <w:t>Food groups</w:t>
      </w:r>
    </w:p>
    <w:p w14:paraId="3CE741F8" w14:textId="77777777" w:rsidR="009E5585" w:rsidRDefault="009E5585" w:rsidP="009E5585">
      <w:pPr>
        <w:pStyle w:val="ListParagraph"/>
        <w:numPr>
          <w:ilvl w:val="1"/>
          <w:numId w:val="3"/>
        </w:numPr>
      </w:pPr>
    </w:p>
    <w:p w14:paraId="22B1029B" w14:textId="18044648" w:rsidR="009E5585" w:rsidRDefault="009E5585" w:rsidP="009E5585">
      <w:pPr>
        <w:pStyle w:val="ListParagraph"/>
        <w:numPr>
          <w:ilvl w:val="0"/>
          <w:numId w:val="3"/>
        </w:numPr>
      </w:pPr>
      <w:r>
        <w:t>Consumption</w:t>
      </w:r>
    </w:p>
    <w:p w14:paraId="2DE264E7" w14:textId="23CB884C" w:rsidR="009E5585" w:rsidRPr="00451077" w:rsidRDefault="009E5585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Consumed</w:t>
      </w:r>
    </w:p>
    <w:p w14:paraId="5C4AE258" w14:textId="48FE9C36" w:rsidR="009E5585" w:rsidRPr="00451077" w:rsidRDefault="009E5585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lastRenderedPageBreak/>
        <w:t>Wasted</w:t>
      </w:r>
    </w:p>
    <w:p w14:paraId="3972103D" w14:textId="0188C889" w:rsidR="009E5585" w:rsidRPr="00451077" w:rsidRDefault="009E5585" w:rsidP="009E5585">
      <w:pPr>
        <w:pStyle w:val="ListParagraph"/>
        <w:numPr>
          <w:ilvl w:val="1"/>
          <w:numId w:val="3"/>
        </w:numPr>
        <w:rPr>
          <w:highlight w:val="yellow"/>
        </w:rPr>
      </w:pPr>
      <w:r w:rsidRPr="00451077">
        <w:rPr>
          <w:highlight w:val="yellow"/>
        </w:rPr>
        <w:t>Inedible</w:t>
      </w:r>
    </w:p>
    <w:p w14:paraId="71AED117" w14:textId="47BB876A" w:rsidR="00E41D77" w:rsidRDefault="00E41D77" w:rsidP="00E41D77">
      <w:pPr>
        <w:pStyle w:val="ListParagraph"/>
        <w:numPr>
          <w:ilvl w:val="0"/>
          <w:numId w:val="3"/>
        </w:numPr>
      </w:pPr>
      <w:r>
        <w:t>Cost</w:t>
      </w:r>
    </w:p>
    <w:p w14:paraId="3446AAEE" w14:textId="7BDE2143" w:rsidR="00E41D77" w:rsidRDefault="00E41D77" w:rsidP="00E41D77">
      <w:pPr>
        <w:pStyle w:val="ListParagraph"/>
        <w:numPr>
          <w:ilvl w:val="1"/>
          <w:numId w:val="3"/>
        </w:numPr>
      </w:pPr>
      <w:r>
        <w:t>FAH</w:t>
      </w:r>
    </w:p>
    <w:p w14:paraId="392F1A5F" w14:textId="40BBA36B" w:rsidR="00E41D77" w:rsidRDefault="00E41D77" w:rsidP="00E41D77">
      <w:pPr>
        <w:pStyle w:val="ListParagraph"/>
        <w:numPr>
          <w:ilvl w:val="1"/>
          <w:numId w:val="3"/>
        </w:numPr>
      </w:pPr>
      <w:r>
        <w:t>FAFH</w:t>
      </w:r>
    </w:p>
    <w:p w14:paraId="502BB716" w14:textId="6D48E326" w:rsidR="00122DCC" w:rsidRDefault="00122DCC" w:rsidP="00E41D77">
      <w:pPr>
        <w:pStyle w:val="ListParagraph"/>
        <w:numPr>
          <w:ilvl w:val="1"/>
          <w:numId w:val="3"/>
        </w:numPr>
      </w:pPr>
      <w:r>
        <w:t>Total</w:t>
      </w:r>
    </w:p>
    <w:p w14:paraId="329D722A" w14:textId="0FE0A515" w:rsidR="00E41D77" w:rsidRDefault="00E41D77" w:rsidP="00E41D77">
      <w:pPr>
        <w:pStyle w:val="ListParagraph"/>
        <w:numPr>
          <w:ilvl w:val="0"/>
          <w:numId w:val="3"/>
        </w:numPr>
      </w:pPr>
      <w:r>
        <w:t>Health</w:t>
      </w:r>
    </w:p>
    <w:p w14:paraId="39771A3C" w14:textId="2CDEA07A" w:rsidR="00E41D77" w:rsidRDefault="00E41D77" w:rsidP="00E41D77">
      <w:pPr>
        <w:pStyle w:val="ListParagraph"/>
        <w:numPr>
          <w:ilvl w:val="1"/>
          <w:numId w:val="3"/>
        </w:numPr>
      </w:pPr>
      <w:r>
        <w:t>Cancer</w:t>
      </w:r>
    </w:p>
    <w:p w14:paraId="6E36CFDD" w14:textId="503FD412" w:rsidR="00E41D77" w:rsidRDefault="00122DCC" w:rsidP="00E41D77">
      <w:pPr>
        <w:pStyle w:val="ListParagraph"/>
        <w:numPr>
          <w:ilvl w:val="2"/>
          <w:numId w:val="3"/>
        </w:numPr>
      </w:pPr>
      <w:r>
        <w:t>S</w:t>
      </w:r>
      <w:r w:rsidR="00E41D77">
        <w:t>pecific cancers</w:t>
      </w:r>
    </w:p>
    <w:p w14:paraId="083514C8" w14:textId="35AB2586" w:rsidR="00E41D77" w:rsidRDefault="00E41D77" w:rsidP="00E41D77">
      <w:pPr>
        <w:pStyle w:val="ListParagraph"/>
        <w:numPr>
          <w:ilvl w:val="1"/>
          <w:numId w:val="3"/>
        </w:numPr>
      </w:pPr>
      <w:r>
        <w:t>CVD</w:t>
      </w:r>
    </w:p>
    <w:p w14:paraId="7936371F" w14:textId="0EE24B9E" w:rsidR="00E41D77" w:rsidRDefault="00122DCC" w:rsidP="00E41D77">
      <w:pPr>
        <w:pStyle w:val="ListParagraph"/>
        <w:numPr>
          <w:ilvl w:val="2"/>
          <w:numId w:val="3"/>
        </w:numPr>
      </w:pPr>
      <w:r>
        <w:t>S</w:t>
      </w:r>
      <w:r w:rsidR="00E41D77">
        <w:t>pecific CVDs</w:t>
      </w:r>
    </w:p>
    <w:p w14:paraId="176A1553" w14:textId="3D152F02" w:rsidR="00E41D77" w:rsidRDefault="009E5585" w:rsidP="00E41D77">
      <w:pPr>
        <w:pStyle w:val="ListParagraph"/>
        <w:numPr>
          <w:ilvl w:val="1"/>
          <w:numId w:val="3"/>
        </w:numPr>
      </w:pPr>
      <w:r>
        <w:t>Pathway</w:t>
      </w:r>
    </w:p>
    <w:p w14:paraId="0D9FF8D1" w14:textId="13A5A691" w:rsidR="009E5585" w:rsidRDefault="00122DCC" w:rsidP="009E5585">
      <w:pPr>
        <w:pStyle w:val="ListParagraph"/>
        <w:numPr>
          <w:ilvl w:val="2"/>
          <w:numId w:val="3"/>
        </w:numPr>
      </w:pPr>
      <w:r>
        <w:t>D</w:t>
      </w:r>
      <w:r w:rsidR="009E5585">
        <w:t>irect</w:t>
      </w:r>
    </w:p>
    <w:p w14:paraId="60633FDA" w14:textId="27ED1A2A" w:rsidR="009E5585" w:rsidRDefault="00122DCC" w:rsidP="009E5585">
      <w:pPr>
        <w:pStyle w:val="ListParagraph"/>
        <w:numPr>
          <w:ilvl w:val="2"/>
          <w:numId w:val="3"/>
        </w:numPr>
      </w:pPr>
      <w:r>
        <w:t>I</w:t>
      </w:r>
      <w:r w:rsidR="009E5585">
        <w:t>ndirect (BMI-mediated)</w:t>
      </w:r>
    </w:p>
    <w:p w14:paraId="1AF70D25" w14:textId="13DE6BC2" w:rsidR="009E5585" w:rsidRDefault="00122DCC" w:rsidP="009E5585">
      <w:pPr>
        <w:pStyle w:val="ListParagraph"/>
        <w:numPr>
          <w:ilvl w:val="2"/>
          <w:numId w:val="3"/>
        </w:numPr>
      </w:pPr>
      <w:r>
        <w:t>I</w:t>
      </w:r>
      <w:r w:rsidR="009E5585">
        <w:t>ndirect (SBP-mediated)</w:t>
      </w:r>
    </w:p>
    <w:sectPr w:rsidR="009E5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902F4"/>
    <w:multiLevelType w:val="hybridMultilevel"/>
    <w:tmpl w:val="01C2A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622B9"/>
    <w:multiLevelType w:val="hybridMultilevel"/>
    <w:tmpl w:val="8B34B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24E41"/>
    <w:multiLevelType w:val="hybridMultilevel"/>
    <w:tmpl w:val="336C1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700619">
    <w:abstractNumId w:val="1"/>
  </w:num>
  <w:num w:numId="2" w16cid:durableId="1781531720">
    <w:abstractNumId w:val="2"/>
  </w:num>
  <w:num w:numId="3" w16cid:durableId="76546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10"/>
    <w:rsid w:val="000014DD"/>
    <w:rsid w:val="000307DE"/>
    <w:rsid w:val="00031C64"/>
    <w:rsid w:val="0003727E"/>
    <w:rsid w:val="0004478D"/>
    <w:rsid w:val="00077C2B"/>
    <w:rsid w:val="000C46A9"/>
    <w:rsid w:val="000D478B"/>
    <w:rsid w:val="000E2849"/>
    <w:rsid w:val="000F1E87"/>
    <w:rsid w:val="000F2D01"/>
    <w:rsid w:val="000F544E"/>
    <w:rsid w:val="00107671"/>
    <w:rsid w:val="00122DCC"/>
    <w:rsid w:val="0013503C"/>
    <w:rsid w:val="00137CAB"/>
    <w:rsid w:val="00160CBF"/>
    <w:rsid w:val="00161B64"/>
    <w:rsid w:val="00195744"/>
    <w:rsid w:val="001B58FD"/>
    <w:rsid w:val="001C3814"/>
    <w:rsid w:val="001F742C"/>
    <w:rsid w:val="001F7542"/>
    <w:rsid w:val="00204F96"/>
    <w:rsid w:val="002718E1"/>
    <w:rsid w:val="0028166B"/>
    <w:rsid w:val="00284408"/>
    <w:rsid w:val="002920D6"/>
    <w:rsid w:val="0029659E"/>
    <w:rsid w:val="00297105"/>
    <w:rsid w:val="002A4028"/>
    <w:rsid w:val="002E09F0"/>
    <w:rsid w:val="002E5829"/>
    <w:rsid w:val="002F2387"/>
    <w:rsid w:val="00310AE5"/>
    <w:rsid w:val="00331F1D"/>
    <w:rsid w:val="003416F8"/>
    <w:rsid w:val="00345829"/>
    <w:rsid w:val="00367E58"/>
    <w:rsid w:val="0037127B"/>
    <w:rsid w:val="003732FB"/>
    <w:rsid w:val="003737DC"/>
    <w:rsid w:val="003852FB"/>
    <w:rsid w:val="003B2BA4"/>
    <w:rsid w:val="003B5309"/>
    <w:rsid w:val="003D772E"/>
    <w:rsid w:val="003E0EB9"/>
    <w:rsid w:val="00412F2D"/>
    <w:rsid w:val="004135C3"/>
    <w:rsid w:val="00421913"/>
    <w:rsid w:val="00442BA7"/>
    <w:rsid w:val="00447F6C"/>
    <w:rsid w:val="00451077"/>
    <w:rsid w:val="004651D1"/>
    <w:rsid w:val="004749CA"/>
    <w:rsid w:val="004B16B8"/>
    <w:rsid w:val="004B2C3B"/>
    <w:rsid w:val="004B46D8"/>
    <w:rsid w:val="004B675E"/>
    <w:rsid w:val="004D7F26"/>
    <w:rsid w:val="00500BE6"/>
    <w:rsid w:val="005106F4"/>
    <w:rsid w:val="005543C2"/>
    <w:rsid w:val="00556DAC"/>
    <w:rsid w:val="005A15DC"/>
    <w:rsid w:val="005A79BA"/>
    <w:rsid w:val="005B136B"/>
    <w:rsid w:val="005B6C4B"/>
    <w:rsid w:val="005F17C1"/>
    <w:rsid w:val="005F44A2"/>
    <w:rsid w:val="006415E9"/>
    <w:rsid w:val="00687828"/>
    <w:rsid w:val="006C1601"/>
    <w:rsid w:val="006D0B4D"/>
    <w:rsid w:val="006D317E"/>
    <w:rsid w:val="006E22F6"/>
    <w:rsid w:val="006F5EB9"/>
    <w:rsid w:val="00722853"/>
    <w:rsid w:val="007309DA"/>
    <w:rsid w:val="007448EB"/>
    <w:rsid w:val="00750324"/>
    <w:rsid w:val="00757453"/>
    <w:rsid w:val="00772943"/>
    <w:rsid w:val="007A099C"/>
    <w:rsid w:val="007A3FD8"/>
    <w:rsid w:val="0080145C"/>
    <w:rsid w:val="00813E00"/>
    <w:rsid w:val="00820AE9"/>
    <w:rsid w:val="008242E2"/>
    <w:rsid w:val="0082774A"/>
    <w:rsid w:val="008428C4"/>
    <w:rsid w:val="00864D80"/>
    <w:rsid w:val="00866436"/>
    <w:rsid w:val="00866EA9"/>
    <w:rsid w:val="0088660B"/>
    <w:rsid w:val="008967FE"/>
    <w:rsid w:val="008B0154"/>
    <w:rsid w:val="008B6479"/>
    <w:rsid w:val="008D2FA8"/>
    <w:rsid w:val="008D76C3"/>
    <w:rsid w:val="009167C6"/>
    <w:rsid w:val="009302EE"/>
    <w:rsid w:val="0093061B"/>
    <w:rsid w:val="00963587"/>
    <w:rsid w:val="00993AAD"/>
    <w:rsid w:val="00996A1D"/>
    <w:rsid w:val="009B55C0"/>
    <w:rsid w:val="009B701D"/>
    <w:rsid w:val="009D230E"/>
    <w:rsid w:val="009E5585"/>
    <w:rsid w:val="00A103DB"/>
    <w:rsid w:val="00A26373"/>
    <w:rsid w:val="00A6236A"/>
    <w:rsid w:val="00A8130D"/>
    <w:rsid w:val="00AB2D3E"/>
    <w:rsid w:val="00AB545A"/>
    <w:rsid w:val="00AC3739"/>
    <w:rsid w:val="00AD0FD5"/>
    <w:rsid w:val="00AD7683"/>
    <w:rsid w:val="00AF5F7B"/>
    <w:rsid w:val="00B008C6"/>
    <w:rsid w:val="00B06521"/>
    <w:rsid w:val="00B07E8A"/>
    <w:rsid w:val="00B1430C"/>
    <w:rsid w:val="00B45E62"/>
    <w:rsid w:val="00B92840"/>
    <w:rsid w:val="00B95C5B"/>
    <w:rsid w:val="00BB7DDC"/>
    <w:rsid w:val="00BC015B"/>
    <w:rsid w:val="00BF3ABF"/>
    <w:rsid w:val="00C056A5"/>
    <w:rsid w:val="00C057F0"/>
    <w:rsid w:val="00C314AF"/>
    <w:rsid w:val="00C44EAA"/>
    <w:rsid w:val="00C503A7"/>
    <w:rsid w:val="00C63FB7"/>
    <w:rsid w:val="00C7514F"/>
    <w:rsid w:val="00CA1C78"/>
    <w:rsid w:val="00CA32EE"/>
    <w:rsid w:val="00CB1610"/>
    <w:rsid w:val="00CB5BC5"/>
    <w:rsid w:val="00CB63F5"/>
    <w:rsid w:val="00CB75A8"/>
    <w:rsid w:val="00CC0E12"/>
    <w:rsid w:val="00CD3858"/>
    <w:rsid w:val="00CE608C"/>
    <w:rsid w:val="00D02EEF"/>
    <w:rsid w:val="00D16191"/>
    <w:rsid w:val="00D21FF2"/>
    <w:rsid w:val="00D2778E"/>
    <w:rsid w:val="00D31331"/>
    <w:rsid w:val="00D866F3"/>
    <w:rsid w:val="00DE3099"/>
    <w:rsid w:val="00DF30C9"/>
    <w:rsid w:val="00E13267"/>
    <w:rsid w:val="00E207D3"/>
    <w:rsid w:val="00E332CA"/>
    <w:rsid w:val="00E41D77"/>
    <w:rsid w:val="00E42DEE"/>
    <w:rsid w:val="00E47CA7"/>
    <w:rsid w:val="00E47F49"/>
    <w:rsid w:val="00E603A9"/>
    <w:rsid w:val="00E724EF"/>
    <w:rsid w:val="00E90857"/>
    <w:rsid w:val="00E91C4F"/>
    <w:rsid w:val="00EE40D9"/>
    <w:rsid w:val="00EF06D8"/>
    <w:rsid w:val="00EF743F"/>
    <w:rsid w:val="00F03BE6"/>
    <w:rsid w:val="00F135AF"/>
    <w:rsid w:val="00F13CC8"/>
    <w:rsid w:val="00F20A4B"/>
    <w:rsid w:val="00F23FF7"/>
    <w:rsid w:val="00F2583E"/>
    <w:rsid w:val="00F70F99"/>
    <w:rsid w:val="00FA095D"/>
    <w:rsid w:val="00FA4590"/>
    <w:rsid w:val="00FD7A85"/>
    <w:rsid w:val="00FE0C46"/>
    <w:rsid w:val="00FE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D4C9A"/>
  <w15:chartTrackingRefBased/>
  <w15:docId w15:val="{5F46D339-BDD0-E740-AF1C-DA74CF74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Brooke Marie</dc:creator>
  <cp:keywords/>
  <dc:description/>
  <cp:lastModifiedBy>Bell, Brooke Marie</cp:lastModifiedBy>
  <cp:revision>3</cp:revision>
  <dcterms:created xsi:type="dcterms:W3CDTF">2024-01-31T20:33:00Z</dcterms:created>
  <dcterms:modified xsi:type="dcterms:W3CDTF">2024-02-01T20:59:00Z</dcterms:modified>
</cp:coreProperties>
</file>