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00FF7" w14:textId="77777777" w:rsidR="009C5F44" w:rsidRPr="009C5F44" w:rsidRDefault="009C5F44" w:rsidP="009C5F44">
      <w:pPr>
        <w:rPr>
          <w:b/>
          <w:bCs/>
          <w:lang w:val="en"/>
        </w:rPr>
      </w:pPr>
      <w:r w:rsidRPr="009C5F44">
        <w:rPr>
          <w:b/>
          <w:bCs/>
          <w:lang w:val="en"/>
        </w:rPr>
        <w:t>Mining Supervisor / OCE- job post</w:t>
      </w:r>
    </w:p>
    <w:p w14:paraId="1241634E" w14:textId="77777777" w:rsidR="009C5F44" w:rsidRPr="009C5F44" w:rsidRDefault="009C5F44" w:rsidP="009C5F44">
      <w:hyperlink r:id="rId5" w:tgtFrame="_blank" w:history="1">
        <w:proofErr w:type="spellStart"/>
        <w:r w:rsidRPr="009C5F44">
          <w:rPr>
            <w:rStyle w:val="Hyperlink"/>
          </w:rPr>
          <w:t>Foxleigh</w:t>
        </w:r>
        <w:proofErr w:type="spellEnd"/>
        <w:r w:rsidRPr="009C5F44">
          <w:rPr>
            <w:rStyle w:val="Hyperlink"/>
          </w:rPr>
          <w:t xml:space="preserve"> Mine</w:t>
        </w:r>
      </w:hyperlink>
    </w:p>
    <w:p w14:paraId="718B6260" w14:textId="77777777" w:rsidR="009C5F44" w:rsidRPr="009C5F44" w:rsidRDefault="009C5F44" w:rsidP="009C5F44">
      <w:r w:rsidRPr="009C5F44">
        <w:t>Middlemount QLD</w:t>
      </w:r>
    </w:p>
    <w:p w14:paraId="0B4A022D" w14:textId="77777777" w:rsidR="009C5F44" w:rsidRPr="009C5F44" w:rsidRDefault="009C5F44" w:rsidP="009C5F44">
      <w:r w:rsidRPr="009C5F44">
        <w:t>Permanent, Full-time</w:t>
      </w:r>
    </w:p>
    <w:p w14:paraId="31423138" w14:textId="77777777" w:rsidR="009C5F44" w:rsidRPr="009C5F44" w:rsidRDefault="009C5F44" w:rsidP="009C5F44">
      <w:r w:rsidRPr="009C5F44">
        <w:t>You must create an Indeed account before continuing to the company website to apply</w:t>
      </w:r>
    </w:p>
    <w:p w14:paraId="53670603" w14:textId="77777777" w:rsidR="009C5F44" w:rsidRPr="009C5F44" w:rsidRDefault="009C5F44" w:rsidP="009C5F44">
      <w:pPr>
        <w:rPr>
          <w:b/>
          <w:bCs/>
        </w:rPr>
      </w:pPr>
      <w:r w:rsidRPr="009C5F44">
        <w:rPr>
          <w:b/>
          <w:bCs/>
        </w:rPr>
        <w:t>Job details</w:t>
      </w:r>
    </w:p>
    <w:p w14:paraId="325E84AC" w14:textId="77777777" w:rsidR="009C5F44" w:rsidRPr="009C5F44" w:rsidRDefault="009C5F44" w:rsidP="009C5F44">
      <w:pPr>
        <w:rPr>
          <w:b/>
          <w:bCs/>
        </w:rPr>
      </w:pPr>
      <w:r w:rsidRPr="009C5F44">
        <w:rPr>
          <w:b/>
          <w:bCs/>
        </w:rPr>
        <w:t>Job type</w:t>
      </w:r>
    </w:p>
    <w:p w14:paraId="6F147D51" w14:textId="77777777" w:rsidR="009C5F44" w:rsidRPr="009C5F44" w:rsidRDefault="009C5F44" w:rsidP="009C5F44">
      <w:pPr>
        <w:numPr>
          <w:ilvl w:val="0"/>
          <w:numId w:val="1"/>
        </w:numPr>
        <w:rPr>
          <w:b/>
          <w:bCs/>
        </w:rPr>
      </w:pPr>
      <w:r w:rsidRPr="009C5F44">
        <w:rPr>
          <w:b/>
          <w:bCs/>
        </w:rPr>
        <w:t>Permanent</w:t>
      </w:r>
    </w:p>
    <w:p w14:paraId="00188D88" w14:textId="77777777" w:rsidR="009C5F44" w:rsidRPr="009C5F44" w:rsidRDefault="009C5F44" w:rsidP="009C5F44">
      <w:pPr>
        <w:numPr>
          <w:ilvl w:val="0"/>
          <w:numId w:val="1"/>
        </w:numPr>
        <w:rPr>
          <w:b/>
          <w:bCs/>
        </w:rPr>
      </w:pPr>
      <w:r w:rsidRPr="009C5F44">
        <w:rPr>
          <w:b/>
          <w:bCs/>
        </w:rPr>
        <w:t>Full-time</w:t>
      </w:r>
    </w:p>
    <w:p w14:paraId="48FA4CAF" w14:textId="77777777" w:rsidR="009C5F44" w:rsidRPr="009C5F44" w:rsidRDefault="009C5F44" w:rsidP="009C5F44">
      <w:pPr>
        <w:rPr>
          <w:b/>
          <w:bCs/>
        </w:rPr>
      </w:pPr>
      <w:r w:rsidRPr="009C5F44">
        <w:rPr>
          <w:b/>
          <w:bCs/>
        </w:rPr>
        <w:t>Shift and schedule</w:t>
      </w:r>
    </w:p>
    <w:p w14:paraId="455CAAD8" w14:textId="77777777" w:rsidR="009C5F44" w:rsidRPr="009C5F44" w:rsidRDefault="009C5F44" w:rsidP="009C5F44">
      <w:pPr>
        <w:numPr>
          <w:ilvl w:val="0"/>
          <w:numId w:val="2"/>
        </w:numPr>
        <w:rPr>
          <w:b/>
          <w:bCs/>
        </w:rPr>
      </w:pPr>
      <w:r w:rsidRPr="009C5F44">
        <w:rPr>
          <w:b/>
          <w:bCs/>
        </w:rPr>
        <w:t>Shift work</w:t>
      </w:r>
    </w:p>
    <w:p w14:paraId="0F12FCB5" w14:textId="77777777" w:rsidR="009C5F44" w:rsidRPr="009C5F44" w:rsidRDefault="009C5F44" w:rsidP="009C5F44">
      <w:r w:rsidRPr="009C5F44">
        <w:t>&amp;</w:t>
      </w:r>
      <w:proofErr w:type="spellStart"/>
      <w:proofErr w:type="gramStart"/>
      <w:r w:rsidRPr="009C5F44">
        <w:t>nbsp</w:t>
      </w:r>
      <w:proofErr w:type="spellEnd"/>
      <w:r w:rsidRPr="009C5F44">
        <w:t>;</w:t>
      </w:r>
      <w:proofErr w:type="gramEnd"/>
    </w:p>
    <w:p w14:paraId="6675763B" w14:textId="77777777" w:rsidR="009C5F44" w:rsidRPr="009C5F44" w:rsidRDefault="009C5F44" w:rsidP="009C5F44">
      <w:pPr>
        <w:rPr>
          <w:b/>
          <w:bCs/>
        </w:rPr>
      </w:pPr>
      <w:r w:rsidRPr="009C5F44">
        <w:rPr>
          <w:b/>
          <w:bCs/>
        </w:rPr>
        <w:t>Location</w:t>
      </w:r>
    </w:p>
    <w:p w14:paraId="4345A467" w14:textId="77777777" w:rsidR="009C5F44" w:rsidRPr="009C5F44" w:rsidRDefault="009C5F44" w:rsidP="009C5F44">
      <w:r w:rsidRPr="009C5F44">
        <w:t>Middlemount QLD</w:t>
      </w:r>
    </w:p>
    <w:p w14:paraId="61C0DDA1" w14:textId="77777777" w:rsidR="009C5F44" w:rsidRPr="009C5F44" w:rsidRDefault="009C5F44" w:rsidP="009C5F44">
      <w:r w:rsidRPr="009C5F44">
        <w:t>&amp;</w:t>
      </w:r>
      <w:proofErr w:type="spellStart"/>
      <w:proofErr w:type="gramStart"/>
      <w:r w:rsidRPr="009C5F44">
        <w:t>nbsp</w:t>
      </w:r>
      <w:proofErr w:type="spellEnd"/>
      <w:r w:rsidRPr="009C5F44">
        <w:t>;</w:t>
      </w:r>
      <w:proofErr w:type="gramEnd"/>
    </w:p>
    <w:p w14:paraId="3F035E01" w14:textId="77777777" w:rsidR="009C5F44" w:rsidRPr="009C5F44" w:rsidRDefault="009C5F44" w:rsidP="009C5F44">
      <w:pPr>
        <w:rPr>
          <w:b/>
          <w:bCs/>
        </w:rPr>
      </w:pPr>
      <w:r w:rsidRPr="009C5F44">
        <w:rPr>
          <w:b/>
          <w:bCs/>
        </w:rPr>
        <w:t>Full job description</w:t>
      </w:r>
    </w:p>
    <w:p w14:paraId="7F3A1125" w14:textId="77777777" w:rsidR="009C5F44" w:rsidRPr="009C5F44" w:rsidRDefault="009C5F44" w:rsidP="009C5F44">
      <w:r w:rsidRPr="009C5F44">
        <w:rPr>
          <w:b/>
          <w:bCs/>
        </w:rPr>
        <w:t xml:space="preserve">About </w:t>
      </w:r>
      <w:proofErr w:type="spellStart"/>
      <w:r w:rsidRPr="009C5F44">
        <w:rPr>
          <w:b/>
          <w:bCs/>
        </w:rPr>
        <w:t>Foxleigh</w:t>
      </w:r>
      <w:proofErr w:type="spellEnd"/>
      <w:r w:rsidRPr="009C5F44">
        <w:rPr>
          <w:b/>
          <w:bCs/>
        </w:rPr>
        <w:t xml:space="preserve"> Mine:</w:t>
      </w:r>
      <w:r w:rsidRPr="009C5F44">
        <w:br/>
      </w:r>
      <w:proofErr w:type="spellStart"/>
      <w:r w:rsidRPr="009C5F44">
        <w:t>Foxleigh</w:t>
      </w:r>
      <w:proofErr w:type="spellEnd"/>
      <w:r w:rsidRPr="009C5F44">
        <w:t xml:space="preserve"> Mine is located 15km south of Middlemount and approx. 275km northwest of Rockhampton. The mine is in its 25th year of operation producing premium PCI metallurgical coal for use in steel manufacturing. At </w:t>
      </w:r>
      <w:proofErr w:type="spellStart"/>
      <w:r w:rsidRPr="009C5F44">
        <w:t>Foxleigh</w:t>
      </w:r>
      <w:proofErr w:type="spellEnd"/>
      <w:r w:rsidRPr="009C5F44">
        <w:t xml:space="preserve"> we take great pride in achieving our objectives and for us wining is the combination of care and results.</w:t>
      </w:r>
    </w:p>
    <w:p w14:paraId="71B0AEE6" w14:textId="77777777" w:rsidR="009C5F44" w:rsidRPr="009C5F44" w:rsidRDefault="009C5F44" w:rsidP="009C5F44">
      <w:r w:rsidRPr="009C5F44">
        <w:rPr>
          <w:b/>
          <w:bCs/>
        </w:rPr>
        <w:br/>
        <w:t>The opportunity:</w:t>
      </w:r>
    </w:p>
    <w:p w14:paraId="2232B481" w14:textId="77777777" w:rsidR="009C5F44" w:rsidRPr="009C5F44" w:rsidRDefault="009C5F44" w:rsidP="009C5F44">
      <w:r w:rsidRPr="009C5F44">
        <w:t xml:space="preserve">We are seeking a Mining Supervisor with OCE qualifications, who cares about their team, achieving results and the success of </w:t>
      </w:r>
      <w:proofErr w:type="spellStart"/>
      <w:r w:rsidRPr="009C5F44">
        <w:t>Foxleigh</w:t>
      </w:r>
      <w:proofErr w:type="spellEnd"/>
      <w:r w:rsidRPr="009C5F44">
        <w:t xml:space="preserve"> Coal.</w:t>
      </w:r>
    </w:p>
    <w:p w14:paraId="0E437196" w14:textId="77777777" w:rsidR="009C5F44" w:rsidRPr="009C5F44" w:rsidRDefault="009C5F44" w:rsidP="009C5F44">
      <w:r w:rsidRPr="009C5F44">
        <w:t>The role is a Full Time Permanent Position, working a 7/7 Day Night Roster.</w:t>
      </w:r>
    </w:p>
    <w:p w14:paraId="4C694E39" w14:textId="77777777" w:rsidR="009C5F44" w:rsidRPr="009C5F44" w:rsidRDefault="009C5F44" w:rsidP="009C5F44">
      <w:r w:rsidRPr="009C5F44">
        <w:t>As the Mining Supervisor you will be responsible for:</w:t>
      </w:r>
    </w:p>
    <w:p w14:paraId="7EEACC86" w14:textId="77777777" w:rsidR="009C5F44" w:rsidRPr="009C5F44" w:rsidRDefault="009C5F44" w:rsidP="009C5F44">
      <w:pPr>
        <w:numPr>
          <w:ilvl w:val="0"/>
          <w:numId w:val="3"/>
        </w:numPr>
      </w:pPr>
      <w:r w:rsidRPr="009C5F44">
        <w:t>Leading and mentoring a crew of operators to deliver the plan and build a positive caring culture.</w:t>
      </w:r>
    </w:p>
    <w:p w14:paraId="10B53F7F" w14:textId="77777777" w:rsidR="009C5F44" w:rsidRPr="009C5F44" w:rsidRDefault="009C5F44" w:rsidP="009C5F44">
      <w:pPr>
        <w:numPr>
          <w:ilvl w:val="0"/>
          <w:numId w:val="3"/>
        </w:numPr>
      </w:pPr>
      <w:r w:rsidRPr="009C5F44">
        <w:t>Ensure the work area and mining activities are conducted in accordance with the sites safety and health system.</w:t>
      </w:r>
    </w:p>
    <w:p w14:paraId="1451A6B5" w14:textId="77777777" w:rsidR="009C5F44" w:rsidRPr="009C5F44" w:rsidRDefault="009C5F44" w:rsidP="009C5F44">
      <w:pPr>
        <w:numPr>
          <w:ilvl w:val="0"/>
          <w:numId w:val="3"/>
        </w:numPr>
      </w:pPr>
      <w:r w:rsidRPr="009C5F44">
        <w:t>Ensure compliance with all statutory requirements and company policies and procedures.</w:t>
      </w:r>
    </w:p>
    <w:p w14:paraId="1B7530BE" w14:textId="77777777" w:rsidR="009C5F44" w:rsidRPr="009C5F44" w:rsidRDefault="009C5F44" w:rsidP="009C5F44">
      <w:r w:rsidRPr="009C5F44">
        <w:rPr>
          <w:b/>
          <w:bCs/>
        </w:rPr>
        <w:br/>
        <w:t>About you:</w:t>
      </w:r>
    </w:p>
    <w:p w14:paraId="79DBAB55" w14:textId="77777777" w:rsidR="009C5F44" w:rsidRPr="009C5F44" w:rsidRDefault="009C5F44" w:rsidP="009C5F44">
      <w:pPr>
        <w:numPr>
          <w:ilvl w:val="0"/>
          <w:numId w:val="4"/>
        </w:numPr>
      </w:pPr>
      <w:r w:rsidRPr="009C5F44">
        <w:t>Open Cut Examiner qualifications.</w:t>
      </w:r>
    </w:p>
    <w:p w14:paraId="7B48D290" w14:textId="77777777" w:rsidR="009C5F44" w:rsidRPr="009C5F44" w:rsidRDefault="009C5F44" w:rsidP="009C5F44">
      <w:pPr>
        <w:numPr>
          <w:ilvl w:val="0"/>
          <w:numId w:val="4"/>
        </w:numPr>
      </w:pPr>
      <w:r w:rsidRPr="009C5F44">
        <w:t>Leadership experience within the mining environment.</w:t>
      </w:r>
    </w:p>
    <w:p w14:paraId="33C2D3BA" w14:textId="77777777" w:rsidR="009C5F44" w:rsidRPr="009C5F44" w:rsidRDefault="009C5F44" w:rsidP="009C5F44">
      <w:pPr>
        <w:numPr>
          <w:ilvl w:val="0"/>
          <w:numId w:val="4"/>
        </w:numPr>
      </w:pPr>
      <w:r w:rsidRPr="009C5F44">
        <w:t>Experience operating and/or supervising heavy earthmoving equipment.</w:t>
      </w:r>
    </w:p>
    <w:p w14:paraId="54415252" w14:textId="77777777" w:rsidR="009C5F44" w:rsidRPr="009C5F44" w:rsidRDefault="009C5F44" w:rsidP="009C5F44">
      <w:pPr>
        <w:numPr>
          <w:ilvl w:val="0"/>
          <w:numId w:val="4"/>
        </w:numPr>
      </w:pPr>
      <w:r w:rsidRPr="009C5F44">
        <w:t>Effective communicator.</w:t>
      </w:r>
    </w:p>
    <w:p w14:paraId="69000621" w14:textId="77777777" w:rsidR="009C5F44" w:rsidRPr="009C5F44" w:rsidRDefault="009C5F44" w:rsidP="009C5F44">
      <w:pPr>
        <w:numPr>
          <w:ilvl w:val="0"/>
          <w:numId w:val="4"/>
        </w:numPr>
      </w:pPr>
      <w:r w:rsidRPr="009C5F44">
        <w:t>An individual who genuinely cares about the people you work with and has an ingrained passion to safely achieve or surpass pre-set production goals and targets.</w:t>
      </w:r>
    </w:p>
    <w:p w14:paraId="40F800DF" w14:textId="77777777" w:rsidR="009C5F44" w:rsidRPr="009C5F44" w:rsidRDefault="009C5F44" w:rsidP="009C5F44">
      <w:r w:rsidRPr="009C5F44">
        <w:rPr>
          <w:b/>
          <w:bCs/>
        </w:rPr>
        <w:br/>
        <w:t>What else we offer:</w:t>
      </w:r>
    </w:p>
    <w:p w14:paraId="05463F89" w14:textId="77777777" w:rsidR="009C5F44" w:rsidRPr="009C5F44" w:rsidRDefault="009C5F44" w:rsidP="009C5F44">
      <w:pPr>
        <w:numPr>
          <w:ilvl w:val="0"/>
          <w:numId w:val="5"/>
        </w:numPr>
      </w:pPr>
      <w:r w:rsidRPr="009C5F44">
        <w:t>A competitive salary package with Residential / DIDO options, camp accommodation or housing for residential options, located at Middlemount.</w:t>
      </w:r>
    </w:p>
    <w:p w14:paraId="73001A0C" w14:textId="77777777" w:rsidR="009C5F44" w:rsidRPr="009C5F44" w:rsidRDefault="009C5F44" w:rsidP="009C5F44">
      <w:pPr>
        <w:numPr>
          <w:ilvl w:val="0"/>
          <w:numId w:val="5"/>
        </w:numPr>
      </w:pPr>
      <w:r w:rsidRPr="009C5F44">
        <w:t>You will become an integral member of an experienced team with an inclusive and caring culture.</w:t>
      </w:r>
    </w:p>
    <w:p w14:paraId="4E543C5C" w14:textId="77777777" w:rsidR="0012088C" w:rsidRDefault="0012088C"/>
    <w:sectPr w:rsidR="001208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45F30"/>
    <w:multiLevelType w:val="multilevel"/>
    <w:tmpl w:val="06E2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70DF9"/>
    <w:multiLevelType w:val="multilevel"/>
    <w:tmpl w:val="9184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BF2900"/>
    <w:multiLevelType w:val="multilevel"/>
    <w:tmpl w:val="5826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6840C7"/>
    <w:multiLevelType w:val="multilevel"/>
    <w:tmpl w:val="CE2E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D3201E"/>
    <w:multiLevelType w:val="multilevel"/>
    <w:tmpl w:val="AADA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909367">
    <w:abstractNumId w:val="4"/>
  </w:num>
  <w:num w:numId="2" w16cid:durableId="303659716">
    <w:abstractNumId w:val="1"/>
  </w:num>
  <w:num w:numId="3" w16cid:durableId="2075933575">
    <w:abstractNumId w:val="0"/>
  </w:num>
  <w:num w:numId="4" w16cid:durableId="783573809">
    <w:abstractNumId w:val="3"/>
  </w:num>
  <w:num w:numId="5" w16cid:durableId="13933117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88C"/>
    <w:rsid w:val="0012088C"/>
    <w:rsid w:val="007C110B"/>
    <w:rsid w:val="009C5F4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3437C"/>
  <w15:chartTrackingRefBased/>
  <w15:docId w15:val="{73D40E9A-7223-47B0-A97C-8F511FEAD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8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8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8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8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8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8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8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8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8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8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88C"/>
    <w:rPr>
      <w:rFonts w:eastAsiaTheme="majorEastAsia" w:cstheme="majorBidi"/>
      <w:color w:val="272727" w:themeColor="text1" w:themeTint="D8"/>
    </w:rPr>
  </w:style>
  <w:style w:type="paragraph" w:styleId="Title">
    <w:name w:val="Title"/>
    <w:basedOn w:val="Normal"/>
    <w:next w:val="Normal"/>
    <w:link w:val="TitleChar"/>
    <w:uiPriority w:val="10"/>
    <w:qFormat/>
    <w:rsid w:val="00120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88C"/>
    <w:pPr>
      <w:spacing w:before="160"/>
      <w:jc w:val="center"/>
    </w:pPr>
    <w:rPr>
      <w:i/>
      <w:iCs/>
      <w:color w:val="404040" w:themeColor="text1" w:themeTint="BF"/>
    </w:rPr>
  </w:style>
  <w:style w:type="character" w:customStyle="1" w:styleId="QuoteChar">
    <w:name w:val="Quote Char"/>
    <w:basedOn w:val="DefaultParagraphFont"/>
    <w:link w:val="Quote"/>
    <w:uiPriority w:val="29"/>
    <w:rsid w:val="0012088C"/>
    <w:rPr>
      <w:i/>
      <w:iCs/>
      <w:color w:val="404040" w:themeColor="text1" w:themeTint="BF"/>
    </w:rPr>
  </w:style>
  <w:style w:type="paragraph" w:styleId="ListParagraph">
    <w:name w:val="List Paragraph"/>
    <w:basedOn w:val="Normal"/>
    <w:uiPriority w:val="34"/>
    <w:qFormat/>
    <w:rsid w:val="0012088C"/>
    <w:pPr>
      <w:ind w:left="720"/>
      <w:contextualSpacing/>
    </w:pPr>
  </w:style>
  <w:style w:type="character" w:styleId="IntenseEmphasis">
    <w:name w:val="Intense Emphasis"/>
    <w:basedOn w:val="DefaultParagraphFont"/>
    <w:uiPriority w:val="21"/>
    <w:qFormat/>
    <w:rsid w:val="0012088C"/>
    <w:rPr>
      <w:i/>
      <w:iCs/>
      <w:color w:val="0F4761" w:themeColor="accent1" w:themeShade="BF"/>
    </w:rPr>
  </w:style>
  <w:style w:type="paragraph" w:styleId="IntenseQuote">
    <w:name w:val="Intense Quote"/>
    <w:basedOn w:val="Normal"/>
    <w:next w:val="Normal"/>
    <w:link w:val="IntenseQuoteChar"/>
    <w:uiPriority w:val="30"/>
    <w:qFormat/>
    <w:rsid w:val="00120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88C"/>
    <w:rPr>
      <w:i/>
      <w:iCs/>
      <w:color w:val="0F4761" w:themeColor="accent1" w:themeShade="BF"/>
    </w:rPr>
  </w:style>
  <w:style w:type="character" w:styleId="IntenseReference">
    <w:name w:val="Intense Reference"/>
    <w:basedOn w:val="DefaultParagraphFont"/>
    <w:uiPriority w:val="32"/>
    <w:qFormat/>
    <w:rsid w:val="0012088C"/>
    <w:rPr>
      <w:b/>
      <w:bCs/>
      <w:smallCaps/>
      <w:color w:val="0F4761" w:themeColor="accent1" w:themeShade="BF"/>
      <w:spacing w:val="5"/>
    </w:rPr>
  </w:style>
  <w:style w:type="character" w:styleId="Hyperlink">
    <w:name w:val="Hyperlink"/>
    <w:basedOn w:val="DefaultParagraphFont"/>
    <w:uiPriority w:val="99"/>
    <w:unhideWhenUsed/>
    <w:rsid w:val="009C5F44"/>
    <w:rPr>
      <w:color w:val="467886" w:themeColor="hyperlink"/>
      <w:u w:val="single"/>
    </w:rPr>
  </w:style>
  <w:style w:type="character" w:styleId="UnresolvedMention">
    <w:name w:val="Unresolved Mention"/>
    <w:basedOn w:val="DefaultParagraphFont"/>
    <w:uiPriority w:val="99"/>
    <w:semiHidden/>
    <w:unhideWhenUsed/>
    <w:rsid w:val="009C5F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indeed.com/cmp/Foxleigh-Mine?campaignid=mobvjcmp&amp;from=mobviewjob&amp;tk=1jl2ak57vi03l800&amp;fromjk=101353307846c43d"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FBCD4FC-7347-435A-BC6E-F3C5FBCC32DF}"/>
</file>

<file path=customXml/itemProps2.xml><?xml version="1.0" encoding="utf-8"?>
<ds:datastoreItem xmlns:ds="http://schemas.openxmlformats.org/officeDocument/2006/customXml" ds:itemID="{740F61F8-73F9-4A84-A1E4-D32B535F4F0D}"/>
</file>

<file path=customXml/itemProps3.xml><?xml version="1.0" encoding="utf-8"?>
<ds:datastoreItem xmlns:ds="http://schemas.openxmlformats.org/officeDocument/2006/customXml" ds:itemID="{74AE0A9F-10AA-4272-A36A-BA38E762373F}"/>
</file>

<file path=docProps/app.xml><?xml version="1.0" encoding="utf-8"?>
<Properties xmlns="http://schemas.openxmlformats.org/officeDocument/2006/extended-properties" xmlns:vt="http://schemas.openxmlformats.org/officeDocument/2006/docPropsVTypes">
  <Template>Normal</Template>
  <TotalTime>1</TotalTime>
  <Pages>2</Pages>
  <Words>223</Words>
  <Characters>1771</Characters>
  <Application>Microsoft Office Word</Application>
  <DocSecurity>0</DocSecurity>
  <Lines>161</Lines>
  <Paragraphs>142</Paragraphs>
  <ScaleCrop>false</ScaleCrop>
  <Company/>
  <LinksUpToDate>false</LinksUpToDate>
  <CharactersWithSpaces>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2026-03-31T16:11:00Z</dcterms:created>
  <dcterms:modified xsi:type="dcterms:W3CDTF">2026-03-31T16:12:00Z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2026-03-31T16:12:07Z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4b9379bd-1f52-4766-ada6-7eba34f75edd</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