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9" w:rsidRDefault="005404BB" w:rsidP="005404BB">
      <w:pPr>
        <w:pStyle w:val="Title"/>
      </w:pPr>
      <w:r>
        <w:t>Persona Template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Personal</w:t>
      </w:r>
      <w:r w:rsidR="0018452C">
        <w:br/>
        <w:t>Name: John Brown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Family</w:t>
      </w:r>
    </w:p>
    <w:p w:rsidR="00462B81" w:rsidRDefault="0018452C" w:rsidP="0018452C">
      <w:pPr>
        <w:ind w:left="720"/>
      </w:pPr>
      <w:r>
        <w:t>Family Income: $75,000 - $100,000</w:t>
      </w:r>
      <w:r>
        <w:br/>
        <w:t>Has 2 siblings</w:t>
      </w:r>
      <w:r>
        <w:br/>
      </w:r>
      <w:r>
        <w:t>His dad wants him to stay local at a community college for 2 years for lower tuition.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Work</w:t>
      </w:r>
    </w:p>
    <w:p w:rsidR="005404BB" w:rsidRDefault="005404BB" w:rsidP="00462B81">
      <w:pPr>
        <w:pStyle w:val="ListParagraph"/>
        <w:numPr>
          <w:ilvl w:val="1"/>
          <w:numId w:val="1"/>
        </w:numPr>
      </w:pPr>
      <w:r>
        <w:t>Job title and job description</w:t>
      </w:r>
      <w:r w:rsidR="0018452C">
        <w:t>: unemployed currently (student)</w:t>
      </w:r>
    </w:p>
    <w:p w:rsidR="005404BB" w:rsidRDefault="005404BB" w:rsidP="00462B81">
      <w:pPr>
        <w:pStyle w:val="ListParagraph"/>
        <w:numPr>
          <w:ilvl w:val="1"/>
          <w:numId w:val="1"/>
        </w:numPr>
      </w:pPr>
      <w:r>
        <w:t>Education level</w:t>
      </w:r>
      <w:r w:rsidR="0018452C">
        <w:t>: In High School</w:t>
      </w:r>
    </w:p>
    <w:p w:rsidR="005404BB" w:rsidRDefault="005404BB" w:rsidP="00462B81">
      <w:pPr>
        <w:pStyle w:val="ListParagraph"/>
        <w:numPr>
          <w:ilvl w:val="1"/>
          <w:numId w:val="1"/>
        </w:numPr>
      </w:pPr>
      <w:r>
        <w:t>Professional associations</w:t>
      </w:r>
      <w:r w:rsidR="0018452C">
        <w:t>: National Honor Society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Financials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Salary</w:t>
      </w:r>
      <w:r w:rsidR="0018452C">
        <w:t>: N/A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Savings</w:t>
      </w:r>
      <w:r w:rsidR="0018452C">
        <w:t>: N/A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Health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Health status</w:t>
      </w:r>
      <w:r w:rsidR="0018452C">
        <w:t>: Young, very healthy</w:t>
      </w:r>
    </w:p>
    <w:p w:rsidR="005404BB" w:rsidRDefault="00462B81" w:rsidP="00462B81">
      <w:pPr>
        <w:pStyle w:val="ListParagraph"/>
        <w:numPr>
          <w:ilvl w:val="1"/>
          <w:numId w:val="1"/>
        </w:numPr>
      </w:pPr>
      <w:r>
        <w:t xml:space="preserve">Allergies </w:t>
      </w:r>
      <w:r w:rsidR="005404BB">
        <w:t>Mental health</w:t>
      </w:r>
      <w:r w:rsidR="0018452C">
        <w:t>: No allergies, no mental health issues</w:t>
      </w:r>
    </w:p>
    <w:p w:rsidR="005404BB" w:rsidRDefault="005404BB" w:rsidP="00462B81">
      <w:pPr>
        <w:pStyle w:val="ListParagraph"/>
        <w:numPr>
          <w:ilvl w:val="1"/>
          <w:numId w:val="1"/>
        </w:numPr>
      </w:pPr>
      <w:r>
        <w:t>Disability/accessibility</w:t>
      </w:r>
      <w:r w:rsidR="0018452C">
        <w:t>: N/A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Geography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Nationality</w:t>
      </w:r>
      <w:r w:rsidR="0018452C">
        <w:t>: US Citizen, grew up in Prince George’s County</w:t>
      </w:r>
    </w:p>
    <w:p w:rsidR="00462B81" w:rsidRDefault="00462B81" w:rsidP="0018452C">
      <w:pPr>
        <w:pStyle w:val="ListParagraph"/>
        <w:numPr>
          <w:ilvl w:val="1"/>
          <w:numId w:val="1"/>
        </w:numPr>
      </w:pPr>
      <w:r>
        <w:t>Languages</w:t>
      </w:r>
      <w:r w:rsidR="0018452C">
        <w:t>: English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Goals</w:t>
      </w:r>
      <w:r w:rsidR="0018452C">
        <w:t>: Want to a earn a bachelor’s degree within four years, while going to school full-time. He wants to be financially independent after he graduates. He would like to attend school in New York.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Frustrations</w:t>
      </w:r>
      <w:r w:rsidR="0018452C">
        <w:t xml:space="preserve">: Has a hard time understanding concepts in his high school math class. 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Fears, worries, insecurities</w:t>
      </w:r>
      <w:r w:rsidR="0018452C">
        <w:t xml:space="preserve">: </w:t>
      </w:r>
      <w:r w:rsidR="0018452C">
        <w:t>He isn’t sure what he wants to major in. Also, not sure what school he think he should attend, and which ones he should apply to exactly.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Interests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Habits</w:t>
      </w:r>
      <w:r w:rsidR="0018452C">
        <w:t xml:space="preserve">: He is on track team, and football as well. 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Interests (hobbies, pets, leisure activities, sports)</w:t>
      </w:r>
    </w:p>
    <w:p w:rsidR="00462B81" w:rsidRDefault="00462B81" w:rsidP="00462B81">
      <w:pPr>
        <w:pStyle w:val="ListParagraph"/>
        <w:numPr>
          <w:ilvl w:val="0"/>
          <w:numId w:val="1"/>
        </w:numPr>
      </w:pPr>
      <w:r>
        <w:t>Experience with product</w:t>
      </w:r>
    </w:p>
    <w:p w:rsidR="00462B81" w:rsidRPr="005404BB" w:rsidRDefault="00462B81" w:rsidP="00462B81">
      <w:pPr>
        <w:pStyle w:val="ListParagraph"/>
        <w:numPr>
          <w:ilvl w:val="1"/>
          <w:numId w:val="1"/>
        </w:numPr>
      </w:pPr>
      <w:r>
        <w:t>Familiarity with product</w:t>
      </w:r>
      <w:r w:rsidR="0018452C">
        <w:t xml:space="preserve">: He hasn’t visited any colleges yet to learn more about them. 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Level of experience for product</w:t>
      </w:r>
      <w:r w:rsidR="0018452C">
        <w:t>: Has visited with high school counselor a few times, and has also done private research online for a few universities in New York</w:t>
      </w:r>
    </w:p>
    <w:p w:rsidR="00462B81" w:rsidRDefault="00462B81" w:rsidP="00462B81">
      <w:pPr>
        <w:pStyle w:val="ListParagraph"/>
        <w:numPr>
          <w:ilvl w:val="1"/>
          <w:numId w:val="1"/>
        </w:numPr>
      </w:pPr>
      <w:r>
        <w:t>Time available to learn about product</w:t>
      </w:r>
      <w:r w:rsidR="0018452C">
        <w:t>:</w:t>
      </w:r>
    </w:p>
    <w:p w:rsidR="0018452C" w:rsidRDefault="0018452C" w:rsidP="0018452C"/>
    <w:p w:rsidR="0018452C" w:rsidRDefault="0018452C" w:rsidP="0018452C"/>
    <w:p w:rsidR="0018452C" w:rsidRDefault="0018452C" w:rsidP="0018452C"/>
    <w:p w:rsidR="0018452C" w:rsidRDefault="0018452C" w:rsidP="0018452C">
      <w:pPr>
        <w:pStyle w:val="Title"/>
      </w:pPr>
      <w:r>
        <w:lastRenderedPageBreak/>
        <w:t>Persona Template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Personal</w:t>
      </w:r>
      <w:r>
        <w:br/>
        <w:t xml:space="preserve">Name: </w:t>
      </w:r>
      <w:r>
        <w:t>Mary Jane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Family</w:t>
      </w:r>
    </w:p>
    <w:p w:rsidR="0018452C" w:rsidRDefault="0018452C" w:rsidP="0018452C">
      <w:pPr>
        <w:ind w:left="720"/>
      </w:pPr>
      <w:r>
        <w:t>Family Income: $35,000 - $45</w:t>
      </w:r>
      <w:r>
        <w:t>,000</w:t>
      </w:r>
      <w:r>
        <w:br/>
      </w:r>
      <w:r>
        <w:t>Her parents both work full-time. She is outgoing and studious, B+ / A student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Work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Job title and job description: </w:t>
      </w:r>
      <w:r>
        <w:t>works part-time at grocery store nearby as cashier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Education level: </w:t>
      </w:r>
      <w:r>
        <w:t>Senior in High School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Professional associations: </w:t>
      </w:r>
      <w:r>
        <w:t>SGA, Model UN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Financials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Salary</w:t>
      </w:r>
      <w:r>
        <w:t xml:space="preserve">: $10.00 / </w:t>
      </w:r>
      <w:proofErr w:type="spellStart"/>
      <w:r>
        <w:t>hr</w:t>
      </w:r>
      <w:proofErr w:type="spellEnd"/>
      <w:r>
        <w:t xml:space="preserve"> at grocery store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Savings</w:t>
      </w:r>
      <w:r>
        <w:t>: N/A, salary goes to family mostly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Health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Health status: Young, very healthy</w:t>
      </w:r>
      <w:r>
        <w:t>, active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Allergies Mental health: No allergies, no mental health issues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Disability/accessibility: N/A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Geography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Nationality: </w:t>
      </w:r>
      <w:r>
        <w:t>Dominican Republic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Languages: English</w:t>
      </w:r>
      <w:r>
        <w:t xml:space="preserve"> and Spanish, fluent in both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Goals: </w:t>
      </w:r>
      <w:r>
        <w:t xml:space="preserve">She would like to go to school locally to stay near her family. </w:t>
      </w:r>
      <w:bookmarkStart w:id="0" w:name="_GoBack"/>
      <w:bookmarkEnd w:id="0"/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Frustrations: Has a hard time understanding concepts in his high school math class. 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Fears, worries, insecurities: He isn’t sure what he wants to major in. Also, not sure what school he think he should attend, and which ones he should apply to exactly.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Interests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 xml:space="preserve">Habits: He is on track team, and football as well. 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Interests (hobbies, pets, leisure activities, sports)</w:t>
      </w:r>
    </w:p>
    <w:p w:rsidR="0018452C" w:rsidRDefault="0018452C" w:rsidP="0018452C">
      <w:pPr>
        <w:pStyle w:val="ListParagraph"/>
        <w:numPr>
          <w:ilvl w:val="0"/>
          <w:numId w:val="1"/>
        </w:numPr>
      </w:pPr>
      <w:r>
        <w:t>Experience with product</w:t>
      </w:r>
    </w:p>
    <w:p w:rsidR="0018452C" w:rsidRPr="005404BB" w:rsidRDefault="0018452C" w:rsidP="0018452C">
      <w:pPr>
        <w:pStyle w:val="ListParagraph"/>
        <w:numPr>
          <w:ilvl w:val="1"/>
          <w:numId w:val="1"/>
        </w:numPr>
      </w:pPr>
      <w:r>
        <w:t xml:space="preserve">Familiarity with product: He hasn’t visited any colleges yet to learn more about them. 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Level of experience for product: Has visited with high school counselor a few times, and has also done private research online for a few universities in New York</w:t>
      </w:r>
    </w:p>
    <w:p w:rsidR="0018452C" w:rsidRDefault="0018452C" w:rsidP="0018452C">
      <w:pPr>
        <w:pStyle w:val="ListParagraph"/>
        <w:numPr>
          <w:ilvl w:val="1"/>
          <w:numId w:val="1"/>
        </w:numPr>
      </w:pPr>
      <w:r>
        <w:t>Time available to learn about product:</w:t>
      </w:r>
    </w:p>
    <w:p w:rsidR="0018452C" w:rsidRDefault="0018452C" w:rsidP="0018452C"/>
    <w:sectPr w:rsidR="0018452C" w:rsidSect="00487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91217"/>
    <w:multiLevelType w:val="hybridMultilevel"/>
    <w:tmpl w:val="6C7E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BB"/>
    <w:rsid w:val="000362C9"/>
    <w:rsid w:val="0018452C"/>
    <w:rsid w:val="00462B81"/>
    <w:rsid w:val="004870FE"/>
    <w:rsid w:val="0054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824452-5A0C-4BD7-88BE-DD7A325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4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Knowledge Integrity, Inc.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Loshin</dc:creator>
  <cp:keywords/>
  <dc:description/>
  <cp:lastModifiedBy>Zachery M Beitzel</cp:lastModifiedBy>
  <cp:revision>2</cp:revision>
  <dcterms:created xsi:type="dcterms:W3CDTF">2017-11-22T01:40:00Z</dcterms:created>
  <dcterms:modified xsi:type="dcterms:W3CDTF">2017-11-22T01:40:00Z</dcterms:modified>
</cp:coreProperties>
</file>