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2DFC4AF7" w14:textId="72179771" w:rsidR="003D39AD" w:rsidRDefault="001D6E30" w:rsidP="001D6E3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 Exemplo Ltda.logo_</w:t>
      </w:r>
    </w:p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>
      <w:r>
        <w:drawing>
          <wp:inline distT="0" distB="0" distL="0" distR="0">
            <wp:extent cx="2540000" cy="1016000"/>
            <wp:effectExtent l="0" t="0" r="0" b="0"/>
            <wp:docPr id="858808" name="Picture 858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08" name="Picture 858808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1A76DA08" w14:textId="77777777" w:rsidR="00736B20" w:rsidRDefault="00736B20" w:rsidP="00736B2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 Exemplo Ltda.logo_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proofErr w:type="spellStart"/>
      <w:proofErr w:type="spellEnd"/>
      <w:r>
        <w:t>Senior Partner - MBA, CPA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27B08CC0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A Sociedade ora constituída adotará a razão social de Sociedade Empresarial Exemplo Ltda. e terá sede na cidade de São Paulo no Estado de SP na Rua das Empresas, 1234 - Sala 500, CEP: 01310-100.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BFE13AF" w:rsidR="003D39AD" w:rsidRDefault="00000000">
      <w:pPr>
        <w:pStyle w:val="BodyText"/>
        <w:spacing w:before="5" w:line="223" w:lineRule="auto"/>
        <w:ind w:left="845" w:right="499"/>
      </w:pPr>
      <w:proofErr w:type="spellStart"/>
      <w:proofErr w:type="spellEnd"/>
      <w:proofErr w:type="spellStart"/>
      <w:proofErr w:type="spellEnd"/>
      <w:proofErr w:type="spellStart"/>
      <w:proofErr w:type="spellEnd"/>
      <w:r>
        <w:t>O capital subscrito neste ato é de R$ R$ 1.250.000,00 dividido neste ato em 1.250 quotas, no valor de R$ R$ 50.000,00, cada uma, subscrevendo os sócios, no presente ato, em moeda corrente do país, da seguinte maneira:</w:t>
      </w:r>
    </w:p>
    <w:p w14:paraId="406673BF" w14:textId="266DDACB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r>
        <w:t>O Sócio João Silva Santos, subscreve e integraliza neste ato 15 quotas no valor de R$ R$ 50.000,00 cada uma, perfazendo o total de R$ R$ 450.000,00 ;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1812"/>
        <w:gridCol w:w="1944"/>
        <w:gridCol w:w="1164"/>
      </w:tblGrid>
      <w:tr w:rsidR="003D39AD" w14:paraId="0B72F991" w14:textId="77777777">
        <w:trPr>
          <w:trHeight w:val="297"/>
        </w:trPr>
        <w:tc>
          <w:tcPr>
            <w:tcW w:w="4921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1812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>
        <w:trPr>
          <w:trHeight w:val="297"/>
        </w:trPr>
        <w:tc>
          <w:tcPr>
            <w:tcW w:w="4921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proofErr w:type="spellStart"/>
            <w:proofErr w:type="spellEnd"/>
            <w:r>
              <w:t>João Silva Santos</w:t>
            </w:r>
          </w:p>
        </w:tc>
        <w:tc>
          <w:tcPr>
            <w:tcW w:w="1812" w:type="dxa"/>
          </w:tcPr>
          <w:p w14:paraId="3828AAAB" w14:textId="581008F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proofErr w:type="spellStart"/>
            <w:proofErr w:type="spellEnd"/>
            <w:r>
              <w:t>15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proofErr w:type="spellStart"/>
            <w:proofErr w:type="spellEnd"/>
            <w:r>
              <w:t>R$ 450.000,00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proofErr w:type="spellStart"/>
            <w:proofErr w:type="spellEnd"/>
            <w:r>
              <w:t>35%</w:t>
            </w:r>
          </w:p>
        </w:tc>
      </w:tr>
      <w:tr w:rsidR="002505A0" w14:paraId="3C639B23" w14:textId="77777777">
        <w:trPr>
          <w:trHeight w:val="297"/>
        </w:trPr>
        <w:tc>
          <w:tcPr>
            <w:tcW w:w="4921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1812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proofErr w:type="spellStart"/>
            <w:proofErr w:type="spellEnd"/>
            <w:r>
              <w:t>2.500</w:t>
            </w:r>
          </w:p>
        </w:tc>
        <w:tc>
          <w:tcPr>
            <w:tcW w:w="1944" w:type="dxa"/>
          </w:tcPr>
          <w:p w14:paraId="55CA9D7D" w14:textId="5CC825FE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proofErr w:type="spellStart"/>
            <w:proofErr w:type="spellEnd"/>
            <w: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8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 Exemplo Ltda.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A Sociedade será administrada, pelo sócio João Silva Santos (we need to add here each partner if partner is administrator?)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 Exemplo Ltda.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9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4D3B0" w14:textId="77777777" w:rsidR="00412A20" w:rsidRDefault="00412A20">
      <w:r>
        <w:separator/>
      </w:r>
    </w:p>
  </w:endnote>
  <w:endnote w:type="continuationSeparator" w:id="0">
    <w:p w14:paraId="7FF8EB21" w14:textId="77777777" w:rsidR="00412A20" w:rsidRDefault="0041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1CB66" w14:textId="77777777" w:rsidR="00412A20" w:rsidRDefault="00412A20">
      <w:r>
        <w:separator/>
      </w:r>
    </w:p>
  </w:footnote>
  <w:footnote w:type="continuationSeparator" w:id="0">
    <w:p w14:paraId="6278F8C0" w14:textId="77777777" w:rsidR="00412A20" w:rsidRDefault="0041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2" Type="http://schemas.openxmlformats.org/officeDocument/2006/relationships/image" Target="media/image4f818441a64adc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10</cp:revision>
  <dcterms:created xsi:type="dcterms:W3CDTF">2025-08-30T00:54:00Z</dcterms:created>
  <dcterms:modified xsi:type="dcterms:W3CDTF">2025-08-31T09:02:00Z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