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5B12A7">
      <w:r>
        <w:t xml:space="preserve">By Benjamin </w:t>
      </w:r>
      <w:proofErr w:type="spellStart"/>
      <w:r>
        <w:t>Sklar</w:t>
      </w:r>
      <w:proofErr w:type="spellEnd"/>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93587E" w:rsidRDefault="0093587E" w:rsidP="00D479E2">
      <w:pPr>
        <w:pStyle w:val="Heading2"/>
      </w:pPr>
      <w:r>
        <w:t>Version 1.0</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93587E" w:rsidRDefault="0093587E" w:rsidP="0093587E">
      <w:r>
        <w:t>Text abbreviations for the various tiles:</w:t>
      </w:r>
    </w:p>
    <w:p w:rsidR="0093587E" w:rsidRDefault="0093587E" w:rsidP="00D479E2">
      <w:pPr>
        <w:pStyle w:val="ListParagraph"/>
        <w:numPr>
          <w:ilvl w:val="0"/>
          <w:numId w:val="1"/>
        </w:numPr>
      </w:pPr>
      <w:r>
        <w:t>DP: disaster – pharaoh</w:t>
      </w:r>
    </w:p>
    <w:p w:rsidR="0093587E" w:rsidRDefault="00D479E2" w:rsidP="00D479E2">
      <w:pPr>
        <w:pStyle w:val="ListParagraph"/>
        <w:numPr>
          <w:ilvl w:val="0"/>
          <w:numId w:val="1"/>
        </w:numPr>
      </w:pPr>
      <w:r>
        <w:t>DN: disaster – N</w:t>
      </w:r>
      <w:r w:rsidR="0093587E">
        <w:t>ile</w:t>
      </w:r>
    </w:p>
    <w:p w:rsidR="0093587E" w:rsidRDefault="0093587E" w:rsidP="00D479E2">
      <w:pPr>
        <w:pStyle w:val="ListParagraph"/>
        <w:numPr>
          <w:ilvl w:val="0"/>
          <w:numId w:val="1"/>
        </w:numPr>
      </w:pPr>
      <w:r>
        <w:t>DC: disaster – civ</w:t>
      </w:r>
      <w:r w:rsidR="00D479E2">
        <w:t>ilization</w:t>
      </w:r>
    </w:p>
    <w:p w:rsidR="0093587E" w:rsidRDefault="0093587E" w:rsidP="00D479E2">
      <w:pPr>
        <w:pStyle w:val="ListParagraph"/>
        <w:numPr>
          <w:ilvl w:val="0"/>
          <w:numId w:val="1"/>
        </w:numPr>
      </w:pPr>
      <w:r>
        <w:t>DM: disaster – monuments</w:t>
      </w:r>
    </w:p>
    <w:p w:rsidR="0093587E" w:rsidRDefault="00D479E2" w:rsidP="00D479E2">
      <w:pPr>
        <w:pStyle w:val="ListParagraph"/>
        <w:numPr>
          <w:ilvl w:val="0"/>
          <w:numId w:val="1"/>
        </w:numPr>
      </w:pPr>
      <w:r>
        <w:t>M1-M8: Monuments, 8 types</w:t>
      </w:r>
    </w:p>
    <w:p w:rsidR="0093587E" w:rsidRDefault="00D479E2" w:rsidP="00D479E2">
      <w:pPr>
        <w:pStyle w:val="ListParagraph"/>
        <w:numPr>
          <w:ilvl w:val="0"/>
          <w:numId w:val="1"/>
        </w:numPr>
      </w:pPr>
      <w:r>
        <w:t xml:space="preserve">C1-C5: Civilization, 5 types </w:t>
      </w:r>
    </w:p>
    <w:p w:rsidR="0093587E" w:rsidRDefault="0093587E" w:rsidP="00D479E2">
      <w:pPr>
        <w:pStyle w:val="ListParagraph"/>
        <w:numPr>
          <w:ilvl w:val="0"/>
          <w:numId w:val="1"/>
        </w:numPr>
      </w:pPr>
      <w:r>
        <w:t>P: Pharaoh</w:t>
      </w:r>
    </w:p>
    <w:p w:rsidR="0093587E" w:rsidRDefault="0093587E" w:rsidP="00D479E2">
      <w:pPr>
        <w:pStyle w:val="ListParagraph"/>
        <w:numPr>
          <w:ilvl w:val="0"/>
          <w:numId w:val="1"/>
        </w:numPr>
      </w:pPr>
      <w:r>
        <w:t>N: Nile, NF: Nile Flood</w:t>
      </w:r>
    </w:p>
    <w:p w:rsidR="0093587E" w:rsidRDefault="0093587E" w:rsidP="00D479E2">
      <w:pPr>
        <w:pStyle w:val="ListParagraph"/>
        <w:numPr>
          <w:ilvl w:val="0"/>
          <w:numId w:val="1"/>
        </w:numPr>
      </w:pPr>
      <w:r>
        <w:t>Au: Gold</w:t>
      </w:r>
    </w:p>
    <w:p w:rsidR="0093587E" w:rsidRDefault="00D479E2" w:rsidP="00D479E2">
      <w:pPr>
        <w:pStyle w:val="ListParagraph"/>
        <w:numPr>
          <w:ilvl w:val="0"/>
          <w:numId w:val="1"/>
        </w:numPr>
      </w:pPr>
      <w:r>
        <w:t>G</w:t>
      </w:r>
      <w:r w:rsidR="0093587E">
        <w:t>: God</w:t>
      </w:r>
    </w:p>
    <w:p w:rsidR="0093587E" w:rsidRDefault="0093587E" w:rsidP="00D479E2">
      <w:pPr>
        <w:pStyle w:val="ListParagraph"/>
        <w:numPr>
          <w:ilvl w:val="0"/>
          <w:numId w:val="1"/>
        </w:numPr>
      </w:pPr>
      <w:r>
        <w:t>R: RA</w:t>
      </w:r>
    </w:p>
    <w:p w:rsidR="00D479E2" w:rsidRDefault="00D479E2" w:rsidP="00D479E2">
      <w:pPr>
        <w:pStyle w:val="Heading2"/>
      </w:pPr>
      <w:r>
        <w:t>Version 2.0</w:t>
      </w:r>
    </w:p>
    <w:p w:rsidR="00D479E2" w:rsidRPr="0093587E" w:rsidRDefault="00D479E2" w:rsidP="00D479E2">
      <w:r>
        <w:t>The second version was my project for Winter quarter 2017. The object is to greatly improve the visual interface using graphics and other UI functionality that will be taught in the class for the winter quarter.</w:t>
      </w:r>
      <w:bookmarkStart w:id="0" w:name="_GoBack"/>
      <w:bookmarkEnd w:id="0"/>
    </w:p>
    <w:p w:rsidR="0093587E" w:rsidRPr="0093587E" w:rsidRDefault="0093587E" w:rsidP="0093587E"/>
    <w:sectPr w:rsidR="0093587E" w:rsidRPr="0093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5B12A7"/>
    <w:rsid w:val="0093587E"/>
    <w:rsid w:val="00A62E13"/>
    <w:rsid w:val="00D4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0614"/>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2017-01-04T08:27:00Z</dcterms:created>
  <dcterms:modified xsi:type="dcterms:W3CDTF">2017-01-04T08:48:00Z</dcterms:modified>
</cp:coreProperties>
</file>