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t>个人简历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应剑铭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男/1994.02                                       电话： 15167194235  </w:t>
      </w:r>
    </w:p>
    <w:p>
      <w:pPr>
        <w:ind w:firstLine="210" w:firstLineChars="10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浙江大学城市学院 · 软件工程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邮箱：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"mailto:154161795@qq.com"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154161795@qq.com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ind w:firstLine="210" w:firstLineChars="100"/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本科/2017年毕业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微信： yjm734598627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  </w:t>
      </w:r>
    </w:p>
    <w:p>
      <w:pPr>
        <w:ind w:firstLine="210" w:firstLineChars="100"/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博客：https://www.cnblogs.com/yjmBlogs/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130175</wp:posOffset>
                </wp:positionV>
                <wp:extent cx="935990" cy="458470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.2pt;margin-top:10.25pt;height:36.1pt;width:73.7pt;z-index:251718656;mso-width-relative:page;mso-height-relative:page;" filled="f" stroked="f" coordsize="21600,21600" o:gfxdata="UEsDBAoAAAAAAIdO4kAAAAAAAAAAAAAAAAAEAAAAZHJzL1BLAwQUAAAACACHTuJAh96HL9cAAAAI&#10;AQAADwAAAGRycy9kb3ducmV2LnhtbE2PwU7DMBBE70j8g7VI3KidQCANcSqIiETFibbi7MZLHBGv&#10;Q+y24e9xT3AczWjmTbma7cCOOPnekYRkIYAhtU731EnYbZubHJgPirQaHKGEH/Swqi4vSlVod6J3&#10;PG5Cx2IJ+UJJMCGMBee+NWiVX7gRKXqfbrIqRDl1XE/qFMvtwFMh7rlVPcUFo0asDbZfm4OV0GDz&#10;9Pzql/47/8iS2rzUb/O6lvL6KhGPwALO4S8MZ/yIDlVk2rsDac8GCbf5XUxKSEUG7OznWbyyl7BM&#10;H4BXJf9/oPoFUEsDBBQAAAAIAIdO4kCtjsJOtQEAAEgDAAAOAAAAZHJzL2Uyb0RvYy54bWytU0tu&#10;2zAQ3RfoHQjua1mK1USC5QBFkCBA0RZIcgCaIi0C/GHIWPIF2ht01U33PZfPkSHj2ka7K7qhOPPI&#10;N/PeUMvryWiyFRCUsx0tZ3NKhOWuV3bT0afH23dXlITIbM+0s6KjOxHo9ertm+XoW1G5weleAEES&#10;G9rRd3SI0bdFEfggDAsz54VFUDowLGIIm6IHNiK70UU1n78vRge9B8dFCJi9eQXpKvNLKXj8LGUQ&#10;keiOYm8xr5DXdVqL1ZK1G2B+UPzQBvuHLgxTFoseqW5YZOQZ1F9URnFwwck4484UTkrFRdaAasr5&#10;H2oeBuZF1oLmBH+0Kfw/Wv5p+wWI6jtalZRYZnBG++/f9j9+7X9+JVU2aPShxXMPHk/G6YObcNDJ&#10;uJQPmEy6JwkmfVERQRyt3h3tFVMkHJPNRd00iHCEFvXV4jKzF6fLHkK8E86QtOko4PSyqWz7MUQs&#10;iEd/H0m1rLtVWucJaktGLFBXdb5whhgVBbze1RYpTk2nXZzW00HJ2vU7FKjvLdrblIuLBp9LDhb1&#10;ZYkBnCPrc+TZg9oM2HG2JZfAceV+D08rvYfzODdy+gFW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fehy/XAAAACAEAAA8AAAAAAAAAAQAgAAAAIgAAAGRycy9kb3ducmV2LnhtbFBLAQIUABQAAAAI&#10;AIdO4kCtjsJOtQEAAEgDAAAOAAAAAAAAAAEAIAAAACYBAABkcnMvZTJvRG9jLnhtbFBLBQYAAAAA&#10;BgAGAFkBAABN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130810</wp:posOffset>
                </wp:positionV>
                <wp:extent cx="988060" cy="314960"/>
                <wp:effectExtent l="4445" t="5080" r="17145" b="22860"/>
                <wp:wrapNone/>
                <wp:docPr id="20" name="圆角矩形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14960"/>
                        </a:xfrm>
                        <a:prstGeom prst="roundRect">
                          <a:avLst>
                            <a:gd name="adj" fmla="val 34301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0000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1 17" o:spid="_x0000_s1026" o:spt="2" style="position:absolute;left:0pt;margin-left:12.25pt;margin-top:10.3pt;height:24.8pt;width:77.8pt;z-index:251716608;v-text-anchor:middle;mso-width-relative:page;mso-height-relative:page;" fillcolor="#9DC3E6 [1940]" filled="t" stroked="t" coordsize="21600,21600" arcsize="0.343009259259259" o:gfxdata="UEsDBAoAAAAAAIdO4kAAAAAAAAAAAAAAAAAEAAAAZHJzL1BLAwQUAAAACACHTuJAd74eU9cAAAAI&#10;AQAADwAAAGRycy9kb3ducmV2LnhtbE2PwU7DMBBE70j8g7VI3KidCEoV4lQUCSSUE6VUPbrxEkfY&#10;68h2m/bvcU9wGq1mNPO2Xp6cZUcMcfAkoZgJYEid1wP1Ejafr3cLYDEp0sp6QglnjLBsrq9qVWk/&#10;0Qce16lnuYRipSSYlMaK89gZdCrO/IiUvW8fnEr5DD3XQU253FleCjHnTg2UF4wa8cVg97M+OAnv&#10;rns+b0K7/Vq1fDfZt5V2rZHy9qYQT8ASntJfGC74GR2azLT3B9KRWQnl/UNOZhVzYBd/IQpgewmP&#10;ogTe1Pz/A80vUEsDBBQAAAAIAIdO4kA4ExpBCwIAADoEAAAOAAAAZHJzL2Uyb0RvYy54bWy1k0uO&#10;EzEQhvdI3MHynnR3XpO00pnFhEFIPEYMHMCx3Wkjv2Q76Z4LcADWSEhsEIfgOCM4BmV3TyYDOwRZ&#10;OK6q9ueqv1yr805JdODOC6MrXIxyjLimhgm9q/C7t5dPFhj5QDQj0mhe4Rvu8fn68aNVa0s+No2R&#10;jDsEEO3L1la4CcGWWeZpwxXxI2O5hmBtnCIBTLfLmCMt0JXMxnk+z1rjmHWGcu/Bu+mDeJ34dc1p&#10;eF3XngckKwy5hbS6tG7jmq1XpNw5YhtBhzTIX2ShiNBw6RG1IYGgvRN/oJSgznhThxE1KjN1LShP&#10;NUA1Rf5bNdcNsTzVAuJ4e5TJ/zssfXW4ckiwCo9BHk0U9Oj204efXz/++Pzt9vuXAhVnUaTW+hK+&#10;vbZXbrA8bGPFXe1U/IdaUJeEvTkKy7uAKDiXi0U+Bz6F0KSYLmEPlOz+sHU+PONGobipsDN7zd5A&#10;85Km5PDChyQuGzIk7D1GtZLQqgORaDKd5MVAHD4G9h0znvRGCnYppEyG220vpENwFFLbXEyeztM9&#10;cq9eGta75zn8IpKU4IY31Lund27g+x6T6njAlxq1AJ6NZwn7IDYc+k93Q1ZSQ0KxW31/4i50225o&#10;2tawG+i3fK7hDS2L6WQJM5GM6eysAMOdRranEaJpY2ByaHAY7a0TuwY61cseb4EHmqQYhilOwKmd&#10;srof+f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74eU9cAAAAIAQAADwAAAAAAAAABACAAAAAi&#10;AAAAZHJzL2Rvd25yZXYueG1sUEsBAhQAFAAAAAgAh07iQDgTGkELAgAAOgQAAA4AAAAAAAAAAQAg&#10;AAAAJgEAAGRycy9lMm9Eb2MueG1sUEsFBgAAAAAGAAYAWQEAAKMFAAAAAA==&#10;">
                <v:fill on="t" focussize="0,0"/>
                <v:stroke color="#9DC3E6 [1940]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  <w:color w:val="0000FF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121285</wp:posOffset>
                </wp:positionV>
                <wp:extent cx="338455" cy="351155"/>
                <wp:effectExtent l="19050" t="41910" r="23495" b="45085"/>
                <wp:wrapNone/>
                <wp:docPr id="22" name="正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000">
                          <a:off x="0" y="0"/>
                          <a:ext cx="338455" cy="3511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方体 15" o:spid="_x0000_s1026" o:spt="16" type="#_x0000_t16" style="position:absolute;left:0pt;margin-left:-3.9pt;margin-top:9.55pt;height:27.65pt;width:26.65pt;rotation:-1114112f;z-index:251717632;v-text-anchor:middle;mso-width-relative:page;mso-height-relative:page;" fillcolor="#2E75B6 [2404]" filled="t" stroked="f" coordsize="21600,21600" o:gfxdata="UEsDBAoAAAAAAIdO4kAAAAAAAAAAAAAAAAAEAAAAZHJzL1BLAwQUAAAACACHTuJAoLmrttUAAAAH&#10;AQAADwAAAGRycy9kb3ducmV2LnhtbE3OwU7DMAwG4DsS7xB5ErctKeoYK00nAULiNLTCA2SN21Rr&#10;nKrJ1vH2mBMc7d/6/ZW7qx/EBafYB9KQrRQIpCbYnjoNX59vy0cQMRmyZgiEGr4xwq66vSlNYcNM&#10;B7zUqRNcQrEwGlxKYyFlbBx6E1dhROKsDZM3icepk3YyM5f7Qd4r9SC96Yk/ODPii8PmVJ+9hsN+&#10;aPfq9dl/5ON7G9y8la62Wt8tMvUEIuE1/R3DL5/pULHpGM5koxg0LDcsT7zfZiA4z9drEEcNmzwH&#10;WZXyv7/6AVBLAwQUAAAACACHTuJAKHNqKgMCAADRAwAADgAAAGRycy9lMm9Eb2MueG1srVNLjhMx&#10;EN0jcQfLe9KfpCdJK52RYBiExGekgQO4bXfayD/ZTrpzDiQuwJoDsOA2aM5B2R1CgB2iF+4ql/3q&#10;1avy5npUEh2488LoBhezHCOuqWFC7xr8/t3tkxVGPhDNiDSaN/jIPb7ePn60GWzNS9MbybhDAKJ9&#10;PdgG9yHYOss87bkifmYs1xDsjFMkgOt2GXNkAHQlszLPr7LBOGadodx72L2Zgnib8LuO0/C26zwP&#10;SDYYuIW0urS2cc22G1LvHLG9oCca5B9YKCI0JD1D3ZBA0N6Jv6CUoM5404UZNSozXScoTzVANUX+&#10;RzX3PbE81QLieHuWyf8/WPrmcOeQYA0uS4w0UdCjhy+fHz59/f7tIyqqKNBgfQ3n7u2dO3kezFjt&#10;2DmFnAFVy7xa5fAlEaAsNCaNj2eN+RgQhc35fLWoKowohOZVUYANoNmEFTGt8+EFNwpFo8F030YJ&#10;SE0Or3xIErMTT8I+YNQpCQ07EInKKuafwE6HAfYnXLzpjRTsVkiZHLdrn0mH4CrQf76snl6lPHKv&#10;Xhs2bS8vIP10PnH9DUhqNDR4XZVVuq9NzAA0SK1E4FEyoCE1/KKQk3TRCmM7QjCarWFHaIN8qaG1&#10;62IxX8OoJmdRLQtw3GWkvYwQTXsDA02Dw2hvndj1oFqRdIjQMDeJwGnG42Be+onVr5e4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uau21QAAAAcBAAAPAAAAAAAAAAEAIAAAACIAAABkcnMvZG93&#10;bnJldi54bWxQSwECFAAUAAAACACHTuJAKHNqKgMCAADRAwAADgAAAAAAAAABACAAAAAkAQAAZHJz&#10;L2Uyb0RvYy54bWxQSwUGAAAAAAYABgBZAQAAmQUAAAAA&#10;" adj="5400">
                <v:fill on="t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Web前端开发工程师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96520</wp:posOffset>
                </wp:positionV>
                <wp:extent cx="503872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335" y="200152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7.6pt;height:0pt;width:396.75pt;z-index:251658240;mso-width-relative:page;mso-height-relative:page;" filled="f" stroked="t" coordsize="21600,21600" o:gfxdata="UEsDBAoAAAAAAIdO4kAAAAAAAAAAAAAAAAAEAAAAZHJzL1BLAwQUAAAACACHTuJAFstWDtQAAAAH&#10;AQAADwAAAGRycy9kb3ducmV2LnhtbE2OX0vDMBTF3wW/Q7iCby5poVNr0yGCMEEGm4L6ljbXttjc&#10;lCTb6rf3ig/z8fzhnF+1mt0oDhji4ElDtlAgkFpvB+o0vL48Xt2AiMmQNaMn1PCNEVb1+VllSuuP&#10;tMXDLnWCRyiWRkOf0lRKGdsenYkLPyFx9umDM4ll6KQN5sjjbpS5UkvpzED80JsJH3psv3Z7p6HZ&#10;hPBefLxN4/3zVm3muPbhaa315UWm7kAknNOpDL/4jA41MzV+TzaKUUOecZHtIgfB8fVtsQTR/Bmy&#10;ruR//voHUEsDBBQAAAAIAIdO4kB+HsG52wEAAG8DAAAOAAAAZHJzL2Uyb0RvYy54bWytU0uOEzEQ&#10;3SNxB8t70t2JOmRa6Yw0Ew0bBJGAA1Tcdrcl/2SbdHIJLoDEDlYs2XObGY5B2emZ4bNDZFGxXc+v&#10;/F5Vry+PWpED90Fa09JqVlLCDbOdNH1L3729ebaiJEQwHShreEtPPNDLzdMn69E1fG4HqzruCZKY&#10;0IyupUOMrimKwAauIcys4waTwnoNEbe+LzoPI7JrVczLclmM1nfOW8ZDwNPtOUk3mV8IzuJrIQKP&#10;RLUU3xZz9DnuUyw2a2h6D26QbHoG/MMrNEiDRR+othCBvPfyLyotmbfBijhjVhdWCMl41oBqqvIP&#10;NW8GcDxrQXOCe7Ap/D9a9uqw80R22DtKDGhs0d3Hb7cfPv/4/gnj3dcvpEomjS40iL02Oz/tgtv5&#10;pPgovE7/qIUckaaql4tFTcmppdigqp5PJvNjJAwBdblYPZ8jgCEi54pHEudDfMGtJmnRUiVN0g8N&#10;HF6GiIUReg9Jx8beSKVyD5UhY0uXixq7zAAnSSiIuNQOtQXTUwKqxxFl0WfGYJXs0u3EE3y/v1ae&#10;HADHpL66uNrWSTRW+w2WSm8hDGdcTp0HSMuIU6ykbumqTL/ptjJIkqw7m5VWe9udsof5HLuay0wT&#10;mMbm132+/fidb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stWDtQAAAAHAQAADwAAAAAAAAAB&#10;ACAAAAAiAAAAZHJzL2Rvd25yZXYueG1sUEsBAhQAFAAAAAgAh07iQH4ewbnbAQAAbwMAAA4AAAAA&#10;AAAAAQAgAAAAI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职业类型：   全职                工作地点：   杭州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  期望薪资：8k~15k/月             到岗时间：   月内到岗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  工作年限：1年多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130175</wp:posOffset>
                </wp:positionV>
                <wp:extent cx="878840" cy="458470"/>
                <wp:effectExtent l="0" t="0" r="0" b="0"/>
                <wp:wrapNone/>
                <wp:docPr id="2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.2pt;margin-top:10.25pt;height:36.1pt;width:69.2pt;z-index:251841536;mso-width-relative:page;mso-height-relative:page;" filled="f" stroked="f" coordsize="21600,21600" o:gfxdata="UEsDBAoAAAAAAIdO4kAAAAAAAAAAAAAAAAAEAAAAZHJzL1BLAwQUAAAACACHTuJAvxXjcdcAAAAI&#10;AQAADwAAAGRycy9kb3ducmV2LnhtbE2PwU7DMBBE70j8g7VI3KidQNs0xKkgIhIVJ0rVsxsvcUS8&#10;DrHbhr/HPcFxNKOZN8V6sj074eg7RxKSmQCG1DjdUSth91HfZcB8UKRV7wgl/KCHdXl9VahcuzO9&#10;42kbWhZLyOdKgglhyDn3jUGr/MwNSNH7dKNVIcqx5XpU51hue54KseBWdRQXjBqwMth8bY9WQo31&#10;0/OrX/nvbD9PKvNSvU2bSsrbm0Q8Ags4hb8wXPAjOpSR6eCOpD3rJdxnDzEpIRVzYBd/uYhXDhJW&#10;6RJ4WfD/B8pfUEsDBBQAAAAIAIdO4kDuBog5tQEAAEgDAAAOAAAAZHJzL2Uyb0RvYy54bWytU0tu&#10;2zAQ3RfIHQjuY9mqXMuC5QBFkKJA0RZIegCaIi0C/GHIWPIF2ht01U33PZfPkSHj2kayK7qhOPPI&#10;N/PeUKub0WiyExCUsy2dTaaUCMtdp+y2pd8e7q5rSkJktmPaWdHSvQj0Zn31ZjX4RpSud7oTQJDE&#10;hmbwLe1j9E1RBN4Lw8LEeWERlA4MixjCtuiADchudFFOp++KwUHnwXERAmZvn0G6zvxSCh6/SBlE&#10;JLql2FvMK+R1k9ZivWLNFpjvFT+2wf6hC8OUxaInqlsWGXkE9YrKKA4uOBkn3JnCSam4yBpQzWz6&#10;Qs19z7zIWtCc4E82hf9Hyz/vvgJRXUvLJSWWGZzR4eePw68/h9/fSZkNGnxo8Ny9x5NxfO9GHHQy&#10;LuUDJpPuUYJJX1REEEer9yd7xRgJx2S9qOsKEY5QNa+rRWYvzpc9hPhBOEPSpqWA08umst2nELEg&#10;Hv17JNWy7k5pnSeoLRlaupyX83zhAjEqCni+qy1SnJtOuzhuxqOSjev2KFB/tGjvcla9RT9iDqr5&#10;YoYBXCKbS+TRg9r22HG2JZfAceV+j08rvYfLODdy/gHW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8V43HXAAAACAEAAA8AAAAAAAAAAQAgAAAAIgAAAGRycy9kb3ducmV2LnhtbFBLAQIUABQAAAAI&#10;AIdO4kDuBog5tQEAAEgDAAAOAAAAAAAAAAEAIAAAACYBAABkcnMvZTJvRG9jLnhtbFBLBQYAAAAA&#10;BgAGAFkBAABN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130810</wp:posOffset>
                </wp:positionV>
                <wp:extent cx="988060" cy="314960"/>
                <wp:effectExtent l="0" t="0" r="2540" b="8890"/>
                <wp:wrapNone/>
                <wp:docPr id="30" name="圆角矩形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14960"/>
                        </a:xfrm>
                        <a:prstGeom prst="roundRect">
                          <a:avLst>
                            <a:gd name="adj" fmla="val 34301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1 17" o:spid="_x0000_s1026" o:spt="2" style="position:absolute;left:0pt;margin-left:12.25pt;margin-top:10.3pt;height:24.8pt;width:77.8pt;z-index:251839488;v-text-anchor:middle;mso-width-relative:page;mso-height-relative:page;" fillcolor="#9DC3E6 [1940]" filled="t" stroked="f" coordsize="21600,21600" arcsize="0.343009259259259" o:gfxdata="UEsDBAoAAAAAAIdO4kAAAAAAAAAAAAAAAAAEAAAAZHJzL1BLAwQUAAAACACHTuJAEPsRvNcAAAAI&#10;AQAADwAAAGRycy9kb3ducmV2LnhtbE2PwU7DMBBE70j8g7VI3KidiJoS4vRQCQESEmrhA7bxNgnE&#10;6xA7bfh73BOcRqsZzbwt17PrxZHG0Hk2kC0UCOLa244bAx/vjzcrECEiW+w9k4EfCrCuLi9KLKw/&#10;8ZaOu9iIVMKhQANtjEMhZahbchgWfiBO3sGPDmM6x0baEU+p3PUyV0pLhx2nhRYH2rRUf+0mZ+Dz&#10;+/lJzy+H+8ltUS/fNvSqaTLm+ipTDyAizfEvDGf8hA5VYtr7iW0QvYH8dpmSSZUGcfZXKgOxN3Cn&#10;cpBVKf8/UP0CUEsDBBQAAAAIAIdO4kBVgW2dBgIAANgDAAAOAAAAZHJzL2Uyb0RvYy54bWytk82O&#10;0zAQx+9IvIPlO03StN02arqHLYuQ+Fix8ACO7TRB/pLtNukL8ACckZC4IB6Cx1nBYzB2st0CN0QP&#10;rmfG/nnmP5P1ZS8FOnDrWq1KnE1SjLiimrVqV+J3b6+fLDFynihGhFa8xEfu8OXm8aN1Zwo+1Y0W&#10;jFsEEOWKzpS48d4USeJowyVxE224gmCtrSQeTLtLmCUd0KVIpmm6SDptmbGacufAux2CeBP5dc2p&#10;f13XjnskSgy5+bjauFZhTTZrUuwsMU1LxzTIP2QhSavg0RNqSzxBe9v+hZIttdrp2k+olomu65by&#10;WANUk6V/VHPbEMNjLSCOMyeZ3P/D0leHG4taVuIc5FFEQo/uPn34+fXjj8/f7r5/yVB2EUTqjCvg&#10;7K25saPlYBsq7msrwz/Ugvoo7PEkLO89ouBcLZfpAvgUQnk2W8EeKMnDZWOdf8a1RGFTYqv3ir2B&#10;5kVNyeGF81FcNmZI2HuMaimgVQciUD7L02wkjoeBfc8MN50WLbtuhYiG3VVXwiK4Cqltr/Kni/iO&#10;2MuXmg3uRQq/gCQFuGGGBvfs3g18N2BiHb/xhUIdgOfTecQqHR4e6hUKjgctB/XCzvdVP0paaXaE&#10;bojnCjq8ymb5CiY2GrP5RQaGPY9U5xGiaKNhrqm3GO2NbXcN6DiIEl6B8YmJjqMe5vPcjlk9fJC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D7EbzXAAAACAEAAA8AAAAAAAAAAQAgAAAAIgAAAGRy&#10;cy9kb3ducmV2LnhtbFBLAQIUABQAAAAIAIdO4kBVgW2dBgIAANgD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121285</wp:posOffset>
                </wp:positionV>
                <wp:extent cx="338455" cy="351155"/>
                <wp:effectExtent l="19050" t="41910" r="23495" b="45085"/>
                <wp:wrapNone/>
                <wp:docPr id="31" name="正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000">
                          <a:off x="0" y="0"/>
                          <a:ext cx="338455" cy="3511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方体 15" o:spid="_x0000_s1026" o:spt="16" type="#_x0000_t16" style="position:absolute;left:0pt;margin-left:-3.9pt;margin-top:9.55pt;height:27.65pt;width:26.65pt;rotation:-1114112f;z-index:251840512;v-text-anchor:middle;mso-width-relative:page;mso-height-relative:page;" fillcolor="#2E75B6 [2404]" filled="t" stroked="f" coordsize="21600,21600" o:gfxdata="UEsDBAoAAAAAAIdO4kAAAAAAAAAAAAAAAAAEAAAAZHJzL1BLAwQUAAAACACHTuJAoLmrttUAAAAH&#10;AQAADwAAAGRycy9kb3ducmV2LnhtbE3OwU7DMAwG4DsS7xB5ErctKeoYK00nAULiNLTCA2SN21Rr&#10;nKrJ1vH2mBMc7d/6/ZW7qx/EBafYB9KQrRQIpCbYnjoNX59vy0cQMRmyZgiEGr4xwq66vSlNYcNM&#10;B7zUqRNcQrEwGlxKYyFlbBx6E1dhROKsDZM3icepk3YyM5f7Qd4r9SC96Yk/ODPii8PmVJ+9hsN+&#10;aPfq9dl/5ON7G9y8la62Wt8tMvUEIuE1/R3DL5/pULHpGM5koxg0LDcsT7zfZiA4z9drEEcNmzwH&#10;WZXyv7/6AVBLAwQUAAAACACHTuJACm1UxQMCAADRAwAADgAAAGRycy9lMm9Eb2MueG1srVNdjtMw&#10;EH5H4g6W32mSttm2UdOVYFmExM9KCwdwbKcx8p9st0nPgcQFeOYAPHAbtOdg7IRS4A2RB2fGY3/z&#10;zTfj7fWgJDpy54XRNS5mOUZcU8OE3tf4/bvbJ2uMfCCaEWk0r/GJe3y9e/xo29uKz01nJOMOAYj2&#10;VW9r3IVgqyzztOOK+JmxXEOwNU6RAK7bZ8yRHtCVzOZ5fpX1xjHrDOXew+7NGMS7hN+2nIa3bet5&#10;QLLGwC2k1aW1iWu225Jq74jtBJ1okH9goYjQkPQMdUMCQQcn/oJSgjrjTRtm1KjMtK2gPNUA1RT5&#10;H9Xcd8TyVAuI4+1ZJv//YOmb451DgtV4UWCkiYIePXz5/PDp6/dvH1FRRoF66ys4d2/v3OR5MGO1&#10;Q+sUcgZUneflOocviQBloSFpfDprzIeAKGwuFutlWWJEIbQoiwJsAM1GrIhpnQ8vuFEoGjWmhyZK&#10;QCpyfOVDkphNPAn7gFGrJDTsSCSalzH/CDYdBtifcPGmN1KwWyFlcty+eSYdgqtA//mqfHqV8siD&#10;em3YuL26gPTj+cT1NyCpUV/jTTkv031tYgagQSolAo+SAQ2p4ReFHKWLVhiaAYLRbAw7QRvkSw2t&#10;3RTLxQZGNTnLclWA4y4jzWWEaNoZGGgaHEYH68S+A9WKpEOEhrlJBKYZj4N56SdWv17i7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uau21QAAAAcBAAAPAAAAAAAAAAEAIAAAACIAAABkcnMvZG93&#10;bnJldi54bWxQSwECFAAUAAAACACHTuJACm1UxQMCAADRAwAADgAAAAAAAAABACAAAAAkAQAAZHJz&#10;L2Uyb0RvYy54bWxQSwUGAAAAAAYABgBZAQAAmQUAAAAA&#10;" adj="5400">
                <v:fill on="t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86995</wp:posOffset>
                </wp:positionV>
                <wp:extent cx="50387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5pt;margin-top:6.85pt;height:0pt;width:396.75pt;z-index:251660288;mso-width-relative:page;mso-height-relative:page;" filled="f" stroked="t" coordsize="21600,21600" o:gfxdata="UEsDBAoAAAAAAIdO4kAAAAAAAAAAAAAAAAAEAAAAZHJzL1BLAwQUAAAACACHTuJANjgO2tUAAAAH&#10;AQAADwAAAGRycy9kb3ducmV2LnhtbE2OX0vDMBTF3wW/Q7iCb1uyiZurTYcIwgQZbArqW9pc22Jy&#10;U5Jsq9/eKz7o4/nDOb9yPXonjhhTH0jDbKpAIDXB9tRqeHl+mNyASNmQNS4QavjCBOvq/Kw0hQ0n&#10;2uFxn1vBI5QKo6HLeSikTE2H3qRpGJA4+wjRm8wyttJGc+Jx7+RcqYX0pid+6MyA9x02n/uD11Bv&#10;Y3y7fn8d3N3TTm3HtAnxcaP15cVM3YLIOOa/MvzgMzpUzFSHA9kknIbJiotsXy1BcLxczRcg6l9D&#10;VqX8z199A1BLAwQUAAAACACHTuJAqDs1688BAABjAwAADgAAAGRycy9lMm9Eb2MueG1srVPNbhMx&#10;EL4j8Q6W72S3qbZJV9lUaqNyQRAJeICJ17tryX/ymGzyErwAEjc4ceTO27Q8BmMnTQvcEDlM7Pn5&#10;xt83s4urndFsKwMqZxt+Nik5k1a4Vtm+4e/f3b6Yc4YRbAvaWdnwvUR+tXz+bDH6Wk7d4HQrAyMQ&#10;i/XoGz7E6OuiQDFIAzhxXloKdi4YiHQNfdEGGAnd6GJalhfF6ELrgxMSkbyrQ5AvM37XSRHfdB3K&#10;yHTD6W0x25DtJtliuYC6D+AHJY7PgH94hQFlqekJagUR2Ieg/oIySgSHrosT4Uzhuk4JmTkQm7Py&#10;DzZvB/AycyFx0J9kwv8HK15v14GptuEzziwYGtH9p+93H7/8/PGZ7P23r2yWRBo91pR7Y9fheEO/&#10;Donxrgsm/RMXtsvC7k/Cyl1kgpxVeT6fTSvOxEOseCz0AeNL6QxLh4ZrZRNnqGH7CiM1o9SHlOS2&#10;7lZpneemLRsbfnFe0WQF0PZ0GiIdjSc+aHvOQPe0liKGjIhOqzZVJxwM/eZGB7YFWo3q+vJ6VSWi&#10;1O23tNR6BTgc8nLosDRGRdpcrUzD52X6Hau1JZAk10GgdNq4dp91y36aZG5z3Lq0Kk/vufrx21j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Y4DtrVAAAABwEAAA8AAAAAAAAAAQAgAAAAIgAAAGRy&#10;cy9kb3ducmV2LnhtbFBLAQIUABQAAAAIAIdO4kCoOzXrzwEAAGMDAAAOAAAAAAAAAAEAIAAAACQ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、掌握前端开发基础知识，熟悉w3c标准，熟悉面向对象JS编程、es6、前端模块加载，理解原型链的继承机制、重视产品用户体验与代码编写规范。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2、做过很多基于webpack+vue+element ui（iView）+axios（websocket）+less的项目，对相关框架的组件进行过二次封装，对vue的原理、组件化开发有一定的见解。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3、对基于Echarts、百度地图api、D3.js的图形化开发细节有一定的了解与思考。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4、了解并使用java、关系型数据库（mysql）开发过简单的项目。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76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5、了解计算机网络基础、软件开发过程、软件需求、前端工程化。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6、熟练使用git、svn进行代码的版本控制与管理，并用vscode开发代码。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6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6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135890</wp:posOffset>
                </wp:positionV>
                <wp:extent cx="1229995" cy="458470"/>
                <wp:effectExtent l="0" t="0" r="0" b="0"/>
                <wp:wrapNone/>
                <wp:docPr id="3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项目开发经历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6.2pt;margin-top:10.7pt;height:36.1pt;width:96.85pt;z-index:251902976;mso-width-relative:page;mso-height-relative:page;" filled="f" stroked="f" coordsize="21600,21600" o:gfxdata="UEsDBAoAAAAAAIdO4kAAAAAAAAAAAAAAAAAEAAAAZHJzL1BLAwQUAAAACACHTuJAczmbitcAAAAI&#10;AQAADwAAAGRycy9kb3ducmV2LnhtbE2PwU7DMBBE70j8g7VI3KhjF6I2zaaCiEggThTE2Y23cURs&#10;h9htw99jTnAarWY087bcznZgJ5pC7x2CWGTAyLVe965DeH9rblbAQlROq8E7QvimANvq8qJUhfZn&#10;90qnXexYKnGhUAgmxrHgPLSGrAoLP5JL3sFPVsV0Th3XkzqncjtwmWU5t6p3acGokWpD7efuaBEa&#10;au4fnsI6fK0+7kRtHuuX+blGvL4S2QZYpDn+heEXP6FDlZj2/uh0YAPCUt6mJIIUSZMvZS6A7RHW&#10;yxx4VfL/D1Q/UEsDBBQAAAAIAIdO4kCz6P89twEAAEkDAAAOAAAAZHJzL2Uyb0RvYy54bWytU0tu&#10;2zAQ3RfoHQjua9mKlUSC5QBFkKJAkBRIewCaIi0C/GHIWPIF0ht0lU32OZfPkSHj2ka7K7oZcTgz&#10;b+a9oRZXo9FkIyAoZ1s6m0wpEZa7Ttl1S398v/l0SUmIzHZMOytauhWBXi0/flgMvhGl653uBBAE&#10;saEZfEv7GH1TFIH3wrAwcV5YDEoHhkV0YV10wAZEN7oop9PzYnDQeXBchIC31+9Busz4Ugoe76UM&#10;IhLdUpwtZgvZrpItlgvWrIH5XvH9GOwfpjBMWWx6gLpmkZFHUH9BGcXBBSfjhDtTOCkVF5kDsplN&#10;/2Dz0DMvMhcUJ/iDTOH/wfK7zTcgqmvpWUmJZQZ3tPv1c/f8unt5ImUWaPChwbwHj5lx/OxGXHQS&#10;Lt0HvEy8RwkmfZERwThKvT3IK8ZIeCoqy7quK0o4xubV5fwiwxfHag8hfhHOkHRoKeD6sqpscxsi&#10;dsTU3ympmXU3Suu8Qm3J0NK6KqtccBIxKgp4r9UWIY5Tp1McV+Oeysp1W2Sov1rUt57Nz2p8L9mZ&#10;VxczdOA0sjqNPHpQ6x4nzrrkFrivPO/+baUHcernQY5/wP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zmbitcAAAAIAQAADwAAAAAAAAABACAAAAAiAAAAZHJzL2Rvd25yZXYueG1sUEsBAhQAFAAA&#10;AAgAh07iQLPo/z23AQAASQMAAA4AAAAAAAAAAQAgAAAAJgEAAGRycy9lMm9Eb2MueG1sUEsFBgAA&#10;AAAGAAYAWQEAAE8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项目开发经历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117475</wp:posOffset>
                </wp:positionV>
                <wp:extent cx="1245235" cy="314960"/>
                <wp:effectExtent l="0" t="0" r="12065" b="8890"/>
                <wp:wrapNone/>
                <wp:docPr id="33" name="圆角矩形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14960"/>
                        </a:xfrm>
                        <a:prstGeom prst="roundRect">
                          <a:avLst>
                            <a:gd name="adj" fmla="val 34301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1 17" o:spid="_x0000_s1026" o:spt="2" style="position:absolute;left:0pt;margin-left:12.25pt;margin-top:9.25pt;height:24.8pt;width:98.05pt;z-index:251900928;v-text-anchor:middle;mso-width-relative:page;mso-height-relative:page;" fillcolor="#9DC3E6 [1940]" filled="t" stroked="f" coordsize="21600,21600" arcsize="0.343009259259259" o:gfxdata="UEsDBAoAAAAAAIdO4kAAAAAAAAAAAAAAAAAEAAAAZHJzL1BLAwQUAAAACACHTuJABupPFtcAAAAI&#10;AQAADwAAAGRycy9kb3ducmV2LnhtbE2PwU7DMBBE70j8g7VI3KidiFohxOmhEgIkJNTCB2zjbRKI&#10;7RA7bfh7lhOcVrszmn1TbRY3iBNNsQ/eQLZSIMg3wfa+NfD+9nBTgIgJvcUheDLwTRE29eVFhaUN&#10;Z7+j0z61gkN8LNFAl9JYShmbjhzGVRjJs3YMk8PE69RKO+GZw90gc6W0dNh7/tDhSNuOms/97Ax8&#10;fD096uX5eDe7Her165ZeNM3GXF9l6h5EoiX9meEXn9GhZqZDmL2NYjCQ367ZyfeCJ+t5rjSIgwFd&#10;ZCDrSv4vUP8AUEsDBBQAAAAIAIdO4kCdEF8JCAIAANkDAAAOAAAAZHJzL2Uyb0RvYy54bWytU02O&#10;0zAU3iNxB8t7mqRJO7RqOospg5D4GTFwANd2GiP/yXabzAU4AGukkdggDsFxRnAMnp1Mp8AO0YX7&#10;fuzvfe97L6vzXkl04M4Lo2tcTHKMuKaGCb2r8ft3l0+eYuQD0YxIo3mNb7jH5+vHj1adXfKpaY1k&#10;3CEA0X7Z2Rq3IdhllnnackX8xFiuIdkYp0gA1+0y5kgH6Epm0zyfZ51xzDpDufcQ3QxJvE74TcNp&#10;eNM0ngckawzcQjpdOrfxzNYrstw5YltBRxrkH1goIjQUPUJtSCBo78RfUEpQZ7xpwoQalZmmEZSn&#10;HqCbIv+jm+uWWJ56AXG8Pcrk/x8sfX24ckiwGpclRpoomNHd548/v376cfvt7vuXAhVnUaTO+iXc&#10;vbZXbvQ8mLHjvnEq/kMvqE/C3hyF5X1AFILFtJpNyxlGFHJlUS3mSfns4bV1PjznRqFo1NiZvWZv&#10;YXpJVHJ46UNSl40UCfuAUaMkzOpAJCqrMi8iTUAcL4N1jxlfeiMFuxRSJsftthfSIXha48Xmonw2&#10;T3XkXr0ybAjPc/gN6wFhWKIhXN2HAd8PMKnqb/hSow6AZ9NZgtUmFh7YSQ3Xo5iDfNEK/bYfNd0a&#10;dgPjkC80jHhRVOUCVjY51eysAMedZranGaJpa2CxaXAY7a0TuxZ0HESJVWB/EtFx1+OCnvqJ1cMX&#10;u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pPFtcAAAAIAQAADwAAAAAAAAABACAAAAAiAAAA&#10;ZHJzL2Rvd25yZXYueG1sUEsBAhQAFAAAAAgAh07iQJ0QXwkIAgAA2QMAAA4AAAAAAAAAAQAgAAAA&#10;J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121285</wp:posOffset>
                </wp:positionV>
                <wp:extent cx="338455" cy="351155"/>
                <wp:effectExtent l="19050" t="41910" r="23495" b="45085"/>
                <wp:wrapNone/>
                <wp:docPr id="34" name="正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000">
                          <a:off x="0" y="0"/>
                          <a:ext cx="338455" cy="3511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方体 15" o:spid="_x0000_s1026" o:spt="16" type="#_x0000_t16" style="position:absolute;left:0pt;margin-left:-3.9pt;margin-top:9.55pt;height:27.65pt;width:26.65pt;rotation:-1114112f;z-index:251901952;v-text-anchor:middle;mso-width-relative:page;mso-height-relative:page;" fillcolor="#2E75B6 [2404]" filled="t" stroked="f" coordsize="21600,21600" o:gfxdata="UEsDBAoAAAAAAIdO4kAAAAAAAAAAAAAAAAAEAAAAZHJzL1BLAwQUAAAACACHTuJAoLmrttUAAAAH&#10;AQAADwAAAGRycy9kb3ducmV2LnhtbE3OwU7DMAwG4DsS7xB5ErctKeoYK00nAULiNLTCA2SN21Rr&#10;nKrJ1vH2mBMc7d/6/ZW7qx/EBafYB9KQrRQIpCbYnjoNX59vy0cQMRmyZgiEGr4xwq66vSlNYcNM&#10;B7zUqRNcQrEwGlxKYyFlbBx6E1dhROKsDZM3icepk3YyM5f7Qd4r9SC96Yk/ODPii8PmVJ+9hsN+&#10;aPfq9dl/5ON7G9y8la62Wt8tMvUEIuE1/R3DL5/pULHpGM5koxg0LDcsT7zfZiA4z9drEEcNmzwH&#10;WZXyv7/6AVBLAwQUAAAACACHTuJA8ElIrQMCAADRAwAADgAAAGRycy9lMm9Eb2MueG1srVNdjtMw&#10;EH5H4g6W32mSttm2UdOVYFmExM9KCwdwbKcx8p9st0nPgcQFeOYAPHAbtOdg7IRS4A2RB2fGY3/z&#10;zTfj7fWgJDpy54XRNS5mOUZcU8OE3tf4/bvbJ2uMfCCaEWk0r/GJe3y9e/xo29uKz01nJOMOAYj2&#10;VW9r3IVgqyzztOOK+JmxXEOwNU6RAK7bZ8yRHtCVzOZ5fpX1xjHrDOXew+7NGMS7hN+2nIa3bet5&#10;QLLGwC2k1aW1iWu225Jq74jtBJ1okH9goYjQkPQMdUMCQQcn/oJSgjrjTRtm1KjMtK2gPNUA1RT5&#10;H9Xcd8TyVAuI4+1ZJv//YOmb451DgtV4scRIEwU9evjy+eHT1+/fPqKijAL11ldw7t7eucnzYMZq&#10;h9Yp5AyoOs/LdQ5fEgHKQkPS+HTWmA8BUdhcLNbLssSIQmhRFgXYAJqNWBHTOh9ecKNQNGpMD02U&#10;gFTk+MqHJDGbeBL2AaNWSWjYkUg0L2P+EWw6DLA/4eJNb6Rgt0LK5Lh980w6BFeB/vNV+fQq5ZEH&#10;9dqwcXt1AenH84nrb0BSo77Gm3JepvvaxAxAg1RKBB4lAxpSwy8KOUoXrTA0AwSj2Rh2gjbIlxpa&#10;uymWiw2ManKW5aoAx11GmssI0bQzMNA0OIwO1ol9B6oVSYcIDXOTCEwzHgfz0k+sfr3E3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uau21QAAAAcBAAAPAAAAAAAAAAEAIAAAACIAAABkcnMvZG93&#10;bnJldi54bWxQSwECFAAUAAAACACHTuJA8ElIrQMCAADRAwAADgAAAAAAAAABACAAAAAkAQAAZHJz&#10;L2Uyb0RvYy54bWxQSwUGAAAAAAYABgBZAQAAmQUAAAAA&#10;" adj="5400">
                <v:fill on="t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85090</wp:posOffset>
                </wp:positionV>
                <wp:extent cx="50387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6.7pt;height:0pt;width:396.75pt;z-index:251663360;mso-width-relative:page;mso-height-relative:page;" filled="f" stroked="t" coordsize="21600,21600" o:gfxdata="UEsDBAoAAAAAAIdO4kAAAAAAAAAAAAAAAAAEAAAAZHJzL1BLAwQUAAAACACHTuJAMulbztUAAAAH&#10;AQAADwAAAGRycy9kb3ducmV2LnhtbE2OX0vDMBTF3wW/Q7iCby6t001r0yGCMEEGm4PpW9pc22Jy&#10;U5Jsq9/eO3zQx/OHc37lYnRWHDDE3pOCfJKBQGq86alVsH17vroDEZMmo60nVPCNERbV+VmpC+OP&#10;tMbDJrWCRygWWkGX0lBIGZsOnY4TPyBx9umD04llaKUJ+sjjzsrrLJtJp3vih04P+NRh87XZOwX1&#10;KoT324/dYB9f19lqjEsfXpZKXV7k2QOIhGP6K8MJn9GhYqba78lEYRVMZ1xke3oDguP5/TwHUf8a&#10;sirlf/7qB1BLAwQUAAAACACHTuJAmNm8kc4BAABjAwAADgAAAGRycy9lMm9Eb2MueG1srVNLjhMx&#10;EN0jcQfLe9I9GWXItNIZaSYaNggiwRyg4ra7Lfknl0knl+ACSOxgxZI9t2E4BmUnk+GzQ2RRsevz&#10;yu9V9eJqZw3byojau5afTWrOpBO+065v+d3b22dzzjCB68B4J1u+l8ivlk+fLMbQyKkfvOlkZATi&#10;sBlDy4eUQlNVKAZpASc+SEdB5aOFRNfYV12EkdCtqaZ1fVGNPnYheiERybs6BPmy4CslRXqtFMrE&#10;TMvpbanYWOwm22q5gKaPEAYtjs+Af3iFBe2o6QlqBQnYu6j/grJaRI9epYnwtvJKaSELB2JzVv/B&#10;5s0AQRYuJA6Gk0z4/2DFq+06Mt21nAblwNKI7j98/f7+049vH8nef/nM5lmkMWBDuTduHY83DOuY&#10;Ge9UtPmfuLBdEXZ/ElbuEhPknNXn8+fTGWfiIVY9FoaI6YX0luVDy412mTM0sH2JiZpR6kNKdjt/&#10;q40pczOOjS2/OJ/RZAXQ9igDiY42EB90PWdgelpLkWJBRG90l6szDsZ+c2Mi2wKtxuz68no1y0Sp&#10;229pufUKcDjkldBhaaxOtLlGW5Kuzr9jtXEEkuU6CJRPG9/ti27FT5MsbY5bl1fl13upfvw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ulbztUAAAAHAQAADwAAAAAAAAABACAAAAAiAAAAZHJz&#10;L2Rvd25yZXYueG1sUEsBAhQAFAAAAAgAh07iQJjZvJHOAQAAYwMAAA4AAAAAAAAAAQAgAAAAJA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tabs>
          <w:tab w:val="left" w:pos="317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2017.6    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BI报表1.0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tabs>
          <w:tab w:val="left" w:pos="317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 根据需求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参考网上现有报表，提出想法、产品策划、界面设计、前端开发。主要采用</w:t>
      </w:r>
    </w:p>
    <w:p>
      <w:pPr>
        <w:keepNext w:val="0"/>
        <w:keepLines w:val="0"/>
        <w:pageBreakBefore w:val="0"/>
        <w:tabs>
          <w:tab w:val="left" w:pos="3173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vue+element ui+axios+less开发，实现通过输sql导入数据，对饼图、柱形图、折线图、地图、仪表盘等图表的可视化配置。（后在1.5版本建立数据中心，从数据中心获取数据）</w:t>
      </w:r>
    </w:p>
    <w:p>
      <w:pPr>
        <w:keepNext w:val="0"/>
        <w:keepLines w:val="0"/>
        <w:pageBreakBefore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2017.7 云平台产品的迭代开发</w:t>
      </w:r>
    </w:p>
    <w:p>
      <w:pPr>
        <w:keepNext w:val="0"/>
        <w:keepLines w:val="0"/>
        <w:pageBreakBefore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主要参与相关产品（如wms、crm、数据中心、授权中心、运营中心、机器猫、商户中心等）的需求探讨、页面重构，使用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vue+element ui（iView）+axios等技术，外加一些jq插件，完成产品的功能。</w:t>
      </w:r>
    </w:p>
    <w:p>
      <w:pPr>
        <w:keepNext w:val="0"/>
        <w:keepLines w:val="0"/>
        <w:pageBreakBefore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2018.9   云平台产品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· 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aps排程系统开发、通用mes</w:t>
      </w:r>
    </w:p>
    <w:p>
      <w:pPr>
        <w:keepNext w:val="0"/>
        <w:keepLines w:val="0"/>
        <w:pageBreakBefore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根据需求原型，作为小组负责人，使用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vue+element ui+axios+router+less开发系统，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并用D3.js制作产品-工艺甘特图，实现产品工艺的可视化增删改查、拖动缩放效果。然后对代码优化，提高页面渲染速度、提升用户体验。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2018.10 云平台产品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· 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大丰海绵mes 、捷顺无人车间mes</w:t>
      </w:r>
    </w:p>
    <w:p>
      <w:pP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 这两个产品主要是采集现场数据并通过后台websocket实时把数据展现在前端界面。根据需求原型，采用grid+flex布局绘制界面，并通过websocket与后台通信。</w:t>
      </w:r>
    </w:p>
    <w:p>
      <w:pPr>
        <w:tabs>
          <w:tab w:val="center" w:pos="4153"/>
        </w:tabs>
        <w:ind w:firstLine="440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2018.11 云平台产品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· 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BI报表2.0</w:t>
      </w:r>
    </w:p>
    <w:p>
      <w:pPr>
        <w:tabs>
          <w:tab w:val="center" w:pos="4153"/>
        </w:tabs>
        <w:ind w:firstLine="440"/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根据需求，作为主要负责人进行界面设计、内容设计、参考v-chart对Echarts报表代码优化、以及功能强化，使其支持能进行图表数据筛选、图表之间联动、组合图配置、图表模板的使用、更新频率控制等功能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val="en-US" w:eastAsia="zh-CN"/>
        </w:rPr>
        <w:t>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130175</wp:posOffset>
                </wp:positionV>
                <wp:extent cx="927100" cy="458470"/>
                <wp:effectExtent l="0" t="0" r="0" b="0"/>
                <wp:wrapNone/>
                <wp:docPr id="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.2pt;margin-top:10.25pt;height:36.1pt;width:73pt;z-index:252517376;mso-width-relative:page;mso-height-relative:page;" filled="f" stroked="f" coordsize="21600,21600" o:gfxdata="UEsDBAoAAAAAAIdO4kAAAAAAAAAAAAAAAAAEAAAAZHJzL1BLAwQUAAAACACHTuJAVZ7xjdcAAAAI&#10;AQAADwAAAGRycy9kb3ducmV2LnhtbE2PwU7DMBBE70j8g7VI3Kid0EIasqkgIhKIEwVxduMliYjX&#10;IXbb8Pe4JzjOzmjmbbGZ7SAONPneMUKyUCCIG2d6bhHe3+qrDIQPmo0eHBPCD3nYlOdnhc6NO/Ir&#10;HbahFbGEfa4RuhDGXErfdGS1X7iROHqfbrI6RDm10kz6GMvtIFOlbqTVPceFTo9UddR8bfcWoab6&#10;/uHJr/139rFKqu6xepmfK8TLi0TdgQg0h78wnPAjOpSRaef2bLwYEK6zZUwipGoF4uRny3jYIazT&#10;W5BlIf8/UP4CUEsDBBQAAAAIAIdO4kCDUfMFtAEAAEcDAAAOAAAAZHJzL2Uyb0RvYy54bWytUktu&#10;2zAQ3RfoHQjua31i17FgOUAQJAhQtAXSHoCmSIsAfxgylnyB9gZdddN9z+VzZMi4ttHsgmwozbzh&#10;m3lvuLwajSZbAUE529JqUlIiLHedspuWfv92++GSkhCZ7Zh2VrR0JwK9Wr1/txx8I2rXO90JIEhi&#10;QzP4lvYx+qYoAu+FYWHivLAISgeGRQxhU3TABmQ3uqjL8mMxOOg8OC5CwOzNM0hXmV9KweMXKYOI&#10;RLcUZ4v5hHyu01mslqzZAPO94ocx2CumMExZbHqkumGRkUdQL6iM4uCCk3HCnSmclIqLrAHVVOV/&#10;ah565kXWguYEf7QpvB0t/7z9CkR1Lb2gxDKDK9r/+rn//Xf/5wepsz+DDw2WPXgsjOO1G3HPybeU&#10;D5hMskcJJn1REEEcnd4d3RVjJByTi3pelYhwhKazy+k8sxenyx5CvBPOkPTTUsDlZU/Z9lOI2BBL&#10;/5WkXtbdKq3zArUlAzaY1bN84QwxKgp4vqstUpyGTn9xXI8HJWvX7VCgvrfo7qKaXizwteRgOptX&#10;GMA5sj5HHj2oTY8TZ1tyC9xWnvfwstJzOI/zIKf3v3o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Z7xjdcAAAAIAQAADwAAAAAAAAABACAAAAAiAAAAZHJzL2Rvd25yZXYueG1sUEsBAhQAFAAAAAgA&#10;h07iQINR8wW0AQAARwMAAA4AAAAAAAAAAQAgAAAAJgEAAGRycy9lMm9Eb2MueG1sUEsFBgAAAAAG&#10;AAYAWQEAAEw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130810</wp:posOffset>
                </wp:positionV>
                <wp:extent cx="988060" cy="314960"/>
                <wp:effectExtent l="0" t="0" r="2540" b="8890"/>
                <wp:wrapNone/>
                <wp:docPr id="4" name="圆角矩形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14960"/>
                        </a:xfrm>
                        <a:prstGeom prst="roundRect">
                          <a:avLst>
                            <a:gd name="adj" fmla="val 34301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1 17" o:spid="_x0000_s1026" o:spt="2" style="position:absolute;left:0pt;margin-left:12.25pt;margin-top:10.3pt;height:24.8pt;width:77.8pt;z-index:252515328;v-text-anchor:middle;mso-width-relative:page;mso-height-relative:page;" fillcolor="#9DC3E6 [1940]" filled="t" stroked="f" coordsize="21600,21600" arcsize="0.343009259259259" o:gfxdata="UEsDBAoAAAAAAIdO4kAAAAAAAAAAAAAAAAAEAAAAZHJzL1BLAwQUAAAACACHTuJAEPsRvNcAAAAI&#10;AQAADwAAAGRycy9kb3ducmV2LnhtbE2PwU7DMBBE70j8g7VI3KidiJoS4vRQCQESEmrhA7bxNgnE&#10;6xA7bfh73BOcRqsZzbwt17PrxZHG0Hk2kC0UCOLa244bAx/vjzcrECEiW+w9k4EfCrCuLi9KLKw/&#10;8ZaOu9iIVMKhQANtjEMhZahbchgWfiBO3sGPDmM6x0baEU+p3PUyV0pLhx2nhRYH2rRUf+0mZ+Dz&#10;+/lJzy+H+8ltUS/fNvSqaTLm+ipTDyAizfEvDGf8hA5VYtr7iW0QvYH8dpmSSZUGcfZXKgOxN3Cn&#10;cpBVKf8/UP0CUEsDBBQAAAAIAIdO4kCwaMaXBQIAANcDAAAOAAAAZHJzL2Uyb0RvYy54bWytU02O&#10;0zAU3iNxB8t7mqRNO23UdBZTBiHxM2LgAI7tNEH+k+026QU4AGskJDaIQ3CcERyDZyfTKbBDdOG+&#10;H/t77/vey/qylwIduHWtViXOJilGXFHNWrUr8bu310+WGDlPFCNCK17iI3f4cvP40bozBZ/qRgvG&#10;LQIQ5YrOlLjx3hRJ4mjDJXETbbiCZK2tJB5cu0uYJR2gS5FM03SRdNoyYzXlzkF0OyTxJuLXNaf+&#10;dV077pEoMfTm42njWYUz2axJsbPENC0d2yD/0IUkrYKiJ6gt8QTtbfsXlGyp1U7XfkK1THRdt5RH&#10;DsAmS/9gc9sQwyMXEMeZk0zu/8HSV4cbi1pW4hwjRSSM6O7Th59fP/74/O3u+5cMZRdBo864Aq7e&#10;mhs7eg7MQLivrQz/QAX1UdfjSVfee0QhuFou0wWoTyE1y/IV2ICSPDw21vlnXEsUjBJbvVfsDcwu&#10;SkoOL5yP2rKxQ8LeY1RLAZM6EIFm+SzNRsTxMmDfY4aXTouWXbdCRMfuqithETyF1rZXs6eLWEfs&#10;5UvNhvAihV+AJAWEYYWGcH4fBnw3wEQev+ELhToAnk/nEVbpUHjgKxRcD1oO6gXL91U/SlppdoRh&#10;iOcKBrzK8tkKFjY6+fwiA8eeZ6rzDFG00bDW1FuM9sa2uwZ0HEQJVWB7YqPjpof1PPdjVw/f4+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PsRvNcAAAAIAQAADwAAAAAAAAABACAAAAAiAAAAZHJz&#10;L2Rvd25yZXYueG1sUEsBAhQAFAAAAAgAh07iQLBoxpcFAgAA1wMAAA4AAAAAAAAAAQAgAAAAJg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121285</wp:posOffset>
                </wp:positionV>
                <wp:extent cx="338455" cy="351155"/>
                <wp:effectExtent l="19050" t="41910" r="23495" b="45085"/>
                <wp:wrapNone/>
                <wp:docPr id="5" name="正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000">
                          <a:off x="0" y="0"/>
                          <a:ext cx="338455" cy="3511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方体 15" o:spid="_x0000_s1026" o:spt="16" type="#_x0000_t16" style="position:absolute;left:0pt;margin-left:-3.9pt;margin-top:9.55pt;height:27.65pt;width:26.65pt;rotation:-1114112f;z-index:252516352;v-text-anchor:middle;mso-width-relative:page;mso-height-relative:page;" fillcolor="#2E75B6 [2404]" filled="t" stroked="f" coordsize="21600,21600" o:gfxdata="UEsDBAoAAAAAAIdO4kAAAAAAAAAAAAAAAAAEAAAAZHJzL1BLAwQUAAAACACHTuJAoLmrttUAAAAH&#10;AQAADwAAAGRycy9kb3ducmV2LnhtbE3OwU7DMAwG4DsS7xB5ErctKeoYK00nAULiNLTCA2SN21Rr&#10;nKrJ1vH2mBMc7d/6/ZW7qx/EBafYB9KQrRQIpCbYnjoNX59vy0cQMRmyZgiEGr4xwq66vSlNYcNM&#10;B7zUqRNcQrEwGlxKYyFlbBx6E1dhROKsDZM3icepk3YyM5f7Qd4r9SC96Yk/ODPii8PmVJ+9hsN+&#10;aPfq9dl/5ON7G9y8la62Wt8tMvUEIuE1/R3DL5/pULHpGM5koxg0LDcsT7zfZiA4z9drEEcNmzwH&#10;WZXyv7/6AVBLAwQUAAAACACHTuJASqfFxgICAADQAwAADgAAAGRycy9lMm9Eb2MueG1srVNdjtMw&#10;EH5H4g6W32mSttm2UdOVYFmExM9KCwdwbKcx8p9st0nPgcQFeOYAPHAbtOdg7IRS4A2RB2fGY3/z&#10;zTfj7fWgJDpy54XRNS5mOUZcU8OE3tf4/bvbJ2uMfCCaEWk0r/GJe3y9e/xo29uKz01nJOMOAYj2&#10;VW9r3IVgqyzztOOK+JmxXEOwNU6RAK7bZ8yRHtCVzOZ5fpX1xjHrDOXew+7NGMS7hN+2nIa3bet5&#10;QLLGwC2k1aW1iWu225Jq74jtBJ1okH9goYjQkPQMdUMCQQcn/oJSgjrjTRtm1KjMtK2gPNUA1RT5&#10;H9Xcd8TyVAuI4+1ZJv//YOmb451DgtW4xEgTBS16+PL54dPX798+oqKM+vTWV3Ds3t65yfNgxmKH&#10;1inkDIg6z8t1Dl/SAKpCQ5L4dJaYDwFR2Fws1ssSUlEILcqiABtAsxErYlrnwwtuFIpGjemhiQqQ&#10;ihxf+ZAUZhNPwj5g1CoJ/ToSieZlzD+CTYcB9idcvOmNFOxWSJkct2+eSYfgKtB/viqfXqU88qBe&#10;GzZury4g/Xg+cf0NSGrU13hTzst0X5uYAWiQSonAo2RAQ2r4RSFH6aIVhmaAYDQbw07QBflSQ2c3&#10;xXKxgUlNzrJcFeC4y0hzGSGadgbmmQaH0cE6se9AtSLpEKFhbBKBacTjXF76idWvh7j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C5q7bVAAAABwEAAA8AAAAAAAAAAQAgAAAAIgAAAGRycy9kb3du&#10;cmV2LnhtbFBLAQIUABQAAAAIAIdO4kBKp8XGAgIAANADAAAOAAAAAAAAAAEAIAAAACQBAABkcnMv&#10;ZTJvRG9jLnhtbFBLBQYAAAAABgAGAFkBAACYBQAAAAA=&#10;" adj="5400">
                <v:fill on="t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88900</wp:posOffset>
                </wp:positionV>
                <wp:extent cx="5334000" cy="95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45pt;margin-top:7pt;height:0.75pt;width:420pt;z-index:252111872;mso-width-relative:page;mso-height-relative:page;" filled="f" stroked="t" coordsize="21600,21600" o:gfxdata="UEsDBAoAAAAAAIdO4kAAAAAAAAAAAAAAAAAEAAAAZHJzL1BLAwQUAAAACACHTuJAmQmwZdkAAAAJ&#10;AQAADwAAAGRycy9kb3ducmV2LnhtbE2PwU7DMBBE70j8g7VI3FonEYU2xKkQEkgV5EDogd7ceHEC&#10;8TqK3Tb8PdsTHHfmaXamWE+uF0ccQ+dJQTpPQCA13nRkFWzfn2ZLECFqMrr3hAp+MMC6vLwodG78&#10;id7wWEcrOIRCrhW0MQ65lKFp0ekw9wMSe59+dDryOVppRn3icNfLLElupdMd8YdWD/jYYvNdH5yC&#10;qWo2aOvXB1dtXz6ar+dqY3dRqeurNLkHEXGKfzCc63N1KLnT3h/IBNErmKXZilE2bngTA8vsLgWx&#10;Z2GxAFkW8v+C8hdQSwMEFAAAAAgAh07iQGxTdEDZAQAAcgMAAA4AAABkcnMvZTJvRG9jLnhtbK1T&#10;S27bMBDdF+gdCO5rKXYVJILlAImRborWQD/7MUVJBPgDh7XsS/QCBbprV112n9s0PUaHlOP+dkU3&#10;A3Jm+DTvzdPyam8028mAytmGn81KzqQVrlW2b/ib17dPLjjDCLYF7axs+EEiv1o9frQcfS3nbnC6&#10;lYERiMV69A0fYvR1UaAYpAGcOS8tFTsXDES6hr5oA4yEbnQxL8vzYnSh9cEJiUjZ9VTkq4zfdVLE&#10;l12HMjLdcJot5hhy3KZYrJZQ9wH8oMRxDPiHKQwoSx89Qa0hAnsX1F9QRong0HVxJpwpXNcpITMH&#10;YnNW/sHm1QBeZi4kDvqTTPj/YMWL3SYw1dLu5pxZMLSj+w9fv73/9P3uI8X7L58ZVUim0WNN3Td2&#10;E4439JuQOO+7YFinlX9LKFkF4sX2WeTDSWS5j0xQslosnpYl7UJQ7bKaVwm8mFASmg8Yn0lnWDo0&#10;XCubJIAads8xTq0PLSlt3a3SmvJQa8vGhp8vqgQOZKZOQ6Sj8UQPbc8Z6J5cKmLIiOi0atPr9BhD&#10;v73Rge2AnFJdX16vHwb7rS19eg04TH25NHnIqEhG1so0/ILoEcFpVm2JXdJuUiudtq49ZBFznhab&#10;+R9NmJzz6z2//vmrr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QmwZdkAAAAJAQAADwAAAAAA&#10;AAABACAAAAAiAAAAZHJzL2Rvd25yZXYueG1sUEsBAhQAFAAAAAgAh07iQGxTdEDZAQAAc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性格开朗、认真负责、比较容易融入团队，有良好的沟通能力与团队合作意识，喜欢接受新事物、喜欢钻研，具有较强的自学能力，对新兴事物接受能力强、喜欢逛掘金、博客园、知乎等网站学习并整理知识、做事有条理、比较积极、效率高。爱好广泛，喜欢动漫、游戏、球类运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72D"/>
    <w:rsid w:val="01F1644A"/>
    <w:rsid w:val="026F0DC0"/>
    <w:rsid w:val="02AA7A38"/>
    <w:rsid w:val="045D0133"/>
    <w:rsid w:val="07EE1DFC"/>
    <w:rsid w:val="09593700"/>
    <w:rsid w:val="097A2206"/>
    <w:rsid w:val="0B416323"/>
    <w:rsid w:val="0B417F6F"/>
    <w:rsid w:val="0B5A205B"/>
    <w:rsid w:val="0BF4578C"/>
    <w:rsid w:val="0CD26D8C"/>
    <w:rsid w:val="0D417EB1"/>
    <w:rsid w:val="0DBE3CB1"/>
    <w:rsid w:val="0EEB2B44"/>
    <w:rsid w:val="0F312AA1"/>
    <w:rsid w:val="10F41D8F"/>
    <w:rsid w:val="120A6D02"/>
    <w:rsid w:val="12474A71"/>
    <w:rsid w:val="153315F0"/>
    <w:rsid w:val="1540459C"/>
    <w:rsid w:val="15CB766B"/>
    <w:rsid w:val="16AC04CC"/>
    <w:rsid w:val="16F1696B"/>
    <w:rsid w:val="17631862"/>
    <w:rsid w:val="18032AF8"/>
    <w:rsid w:val="1B7A33FB"/>
    <w:rsid w:val="1CB91144"/>
    <w:rsid w:val="1CE65964"/>
    <w:rsid w:val="1DAE52DE"/>
    <w:rsid w:val="1ECA7E67"/>
    <w:rsid w:val="1ECB53C4"/>
    <w:rsid w:val="1ED21BBE"/>
    <w:rsid w:val="20313B01"/>
    <w:rsid w:val="2200531B"/>
    <w:rsid w:val="224F18E2"/>
    <w:rsid w:val="224F660F"/>
    <w:rsid w:val="22B72AFA"/>
    <w:rsid w:val="244B3E56"/>
    <w:rsid w:val="261B591C"/>
    <w:rsid w:val="27A77E1C"/>
    <w:rsid w:val="28AA4F32"/>
    <w:rsid w:val="2A0A3A7B"/>
    <w:rsid w:val="2AC2473F"/>
    <w:rsid w:val="2B503631"/>
    <w:rsid w:val="2E77102F"/>
    <w:rsid w:val="2F31181D"/>
    <w:rsid w:val="2F7326D7"/>
    <w:rsid w:val="30345538"/>
    <w:rsid w:val="3056251B"/>
    <w:rsid w:val="325D4C13"/>
    <w:rsid w:val="35AB0CF4"/>
    <w:rsid w:val="36BC3FEB"/>
    <w:rsid w:val="372C7F92"/>
    <w:rsid w:val="37B34B2C"/>
    <w:rsid w:val="3A1567D8"/>
    <w:rsid w:val="3B644BF9"/>
    <w:rsid w:val="3C0F6164"/>
    <w:rsid w:val="3D3618FD"/>
    <w:rsid w:val="3D3D73C0"/>
    <w:rsid w:val="3F4A6AD5"/>
    <w:rsid w:val="3F97373E"/>
    <w:rsid w:val="40AB06E8"/>
    <w:rsid w:val="40AD3CF8"/>
    <w:rsid w:val="40E80A38"/>
    <w:rsid w:val="41DC5DDF"/>
    <w:rsid w:val="458773A4"/>
    <w:rsid w:val="467C1AC3"/>
    <w:rsid w:val="47210BE8"/>
    <w:rsid w:val="4A2B0231"/>
    <w:rsid w:val="4AB71B10"/>
    <w:rsid w:val="4DC97749"/>
    <w:rsid w:val="4E1A563D"/>
    <w:rsid w:val="4F5055D8"/>
    <w:rsid w:val="503C0517"/>
    <w:rsid w:val="514306B0"/>
    <w:rsid w:val="53BA28E0"/>
    <w:rsid w:val="5454604C"/>
    <w:rsid w:val="54DF044B"/>
    <w:rsid w:val="55487A88"/>
    <w:rsid w:val="559A12C1"/>
    <w:rsid w:val="59006DAD"/>
    <w:rsid w:val="5992155C"/>
    <w:rsid w:val="59F355DE"/>
    <w:rsid w:val="5B3366B5"/>
    <w:rsid w:val="5B3F75D0"/>
    <w:rsid w:val="5BDB43FC"/>
    <w:rsid w:val="5D18595B"/>
    <w:rsid w:val="5E806830"/>
    <w:rsid w:val="60541355"/>
    <w:rsid w:val="6158441C"/>
    <w:rsid w:val="6392451C"/>
    <w:rsid w:val="63990867"/>
    <w:rsid w:val="63B936D1"/>
    <w:rsid w:val="64393581"/>
    <w:rsid w:val="648645F1"/>
    <w:rsid w:val="650838D4"/>
    <w:rsid w:val="664014CC"/>
    <w:rsid w:val="676D2BA0"/>
    <w:rsid w:val="68AC6438"/>
    <w:rsid w:val="68D50CC3"/>
    <w:rsid w:val="6B537C33"/>
    <w:rsid w:val="6DA17585"/>
    <w:rsid w:val="6E1D5372"/>
    <w:rsid w:val="71292803"/>
    <w:rsid w:val="724271B2"/>
    <w:rsid w:val="73234C88"/>
    <w:rsid w:val="74326A1A"/>
    <w:rsid w:val="7D677D1C"/>
    <w:rsid w:val="7F6F66B4"/>
    <w:rsid w:val="7FC27F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Hasee</cp:lastModifiedBy>
  <dcterms:modified xsi:type="dcterms:W3CDTF">2018-11-18T13:10:48Z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4</vt:lpwstr>
  </property>
</Properties>
</file>