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1、禁用防火墙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systemctl disable iptables.service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systemctl stop iptables.service</w:t>
      </w:r>
    </w:p>
    <w:p>
      <w:pPr>
        <w:rPr>
          <w:rFonts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2、禁用 SELinux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vim /etc/selinux/config</w:t>
      </w:r>
    </w:p>
    <w:p>
      <w:pPr>
        <w:rPr>
          <w:rFonts w:hint="eastAsia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</w:pPr>
      <w:r>
        <w:rPr>
          <w:rFonts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  <w:t>SELINUX=disabled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12"/>
          <w:sz w:val="19"/>
          <w:szCs w:val="19"/>
          <w:shd w:val="clear" w:fill="FFFFFF"/>
        </w:rPr>
        <w:t>临时关闭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12"/>
          <w:sz w:val="19"/>
          <w:szCs w:val="19"/>
          <w:shd w:val="clear" w:fill="FFFFFF"/>
        </w:rPr>
        <w:t>setenforce 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3、安装依赖包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yum -y install binutils compat-libcap1 compat-libstdc++-33 compat-libstdc++-33.i686 elfutils-libelf elfutils-libelf-devel gcc gcc-c++ glibc glibc.i686 glibc-common glibc-devel glibc-devel.i686 glibc-headers ksh libgcc libgcc.i686 libstdc++ libstdc++.i686 libstdc++-devel libstdc++-devel.i686 libaio libaio.i686 libaio-devel libaio-devel.i686 make sysstat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libXext.so.6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libXp.so.6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 xml:space="preserve"> libXt.so.6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libXtst.so.6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xorg-x11-fonts-75dpi.noarch</w:t>
      </w:r>
    </w:p>
    <w:p>
      <w:pPr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4、创建Oracle用户组和用户</w:t>
      </w:r>
    </w:p>
    <w:p>
      <w:pPr>
        <w:rPr>
          <w:rFonts w:hint="eastAsia"/>
        </w:rPr>
      </w:pPr>
      <w:r>
        <w:rPr>
          <w:rFonts w:hint="eastAsia"/>
        </w:rPr>
        <w:t>创建 用户组oinstall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groupadd oinstall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创建用户组dba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  <w:r>
        <w:rPr>
          <w:rFonts w:hint="eastAsia"/>
        </w:rPr>
        <w:t>#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 xml:space="preserve"> groupadd dba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新增用户</w:t>
      </w:r>
      <w:r>
        <w:rPr>
          <w:rFonts w:hint="eastAsia"/>
          <w:lang w:eastAsia="zh-CN"/>
        </w:rPr>
        <w:t>oracle</w:t>
      </w:r>
      <w:r>
        <w:rPr>
          <w:rFonts w:hint="eastAsia"/>
        </w:rPr>
        <w:t>，并加入用户组oinstall和dba</w:t>
      </w:r>
    </w:p>
    <w:p>
      <w:pPr>
        <w:rPr>
          <w:rFonts w:hint="eastAsia" w:eastAsia="Microsoft YaHei UI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useradd -m -g oinstall -G dba ora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cle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测试用户</w:t>
      </w:r>
      <w:r>
        <w:rPr>
          <w:rFonts w:hint="eastAsia"/>
          <w:lang w:eastAsia="zh-CN"/>
        </w:rPr>
        <w:t>oracle</w:t>
      </w:r>
      <w:r>
        <w:rPr>
          <w:rFonts w:hint="eastAsia"/>
        </w:rPr>
        <w:t>是否创建成功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eastAsia="zh-CN"/>
          <w14:textFill>
            <w14:solidFill>
              <w14:schemeClr w14:val="bg2"/>
            </w14:solidFill>
          </w14:textFill>
        </w:rPr>
      </w:pPr>
      <w:r>
        <w:rPr>
          <w:rFonts w:hint="eastAsia"/>
        </w:rPr>
        <w:t xml:space="preserve">#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 xml:space="preserve">id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eastAsia="zh-CN"/>
          <w14:textFill>
            <w14:solidFill>
              <w14:schemeClr w14:val="bg2"/>
            </w14:solidFill>
          </w14:textFill>
        </w:rPr>
        <w:t>oracle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eastAsia="zh-CN"/>
          <w14:textFill>
            <w14:solidFill>
              <w14:schemeClr w14:val="bg2"/>
            </w14:solidFill>
          </w14:textFill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389255"/>
            <wp:effectExtent l="0" t="0" r="381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  <w:lang w:eastAsia="zh-CN"/>
        </w:rPr>
        <w:t>oracle</w:t>
      </w:r>
      <w:r>
        <w:rPr>
          <w:rFonts w:hint="eastAsia"/>
        </w:rPr>
        <w:t>的密码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eastAsia="zh-CN"/>
          <w14:textFill>
            <w14:solidFill>
              <w14:schemeClr w14:val="bg2"/>
            </w14:solidFill>
          </w14:textFill>
        </w:rPr>
      </w:pPr>
      <w:r>
        <w:rPr>
          <w:rFonts w:hint="eastAsia"/>
        </w:rPr>
        <w:t xml:space="preserve">#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 xml:space="preserve">passwd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eastAsia="zh-CN"/>
          <w14:textFill>
            <w14:solidFill>
              <w14:schemeClr w14:val="bg2"/>
            </w14:solidFill>
          </w14:textFill>
        </w:rPr>
        <w:t>oracle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eastAsia="zh-CN"/>
          <w14:textFill>
            <w14:solidFill>
              <w14:schemeClr w14:val="bg2"/>
            </w14:solidFill>
          </w14:textFill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配置Oracle用户可暂时拥有root权限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编辑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/etc/sudoers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文件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 xml:space="preserve">chmod 777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eastAsia="zh-CN"/>
          <w14:textFill>
            <w14:solidFill>
              <w14:schemeClr w14:val="bg2"/>
            </w14:solidFill>
          </w14:textFill>
        </w:rPr>
        <w:t>/etc/sudoers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vim /etc/sudoers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lang w:val="en-US" w:eastAsia="zh-CN"/>
              </w:rPr>
            </w:pPr>
            <w:r>
              <w:rPr>
                <w:rFonts w:hint="eastAsia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lang w:val="en-US" w:eastAsia="zh-CN"/>
              </w:rPr>
              <w:t>root    ALL=(ALL)       ALL</w:t>
            </w:r>
          </w:p>
          <w:p>
            <w:pPr>
              <w:numPr>
                <w:ilvl w:val="0"/>
                <w:numId w:val="0"/>
              </w:numPr>
              <w:rPr>
                <w:rFonts w:hint="eastAsia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lang w:val="en-US" w:eastAsia="zh-CN"/>
              </w:rPr>
            </w:pPr>
            <w:r>
              <w:rPr>
                <w:rFonts w:hint="eastAsia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lang w:val="en-US" w:eastAsia="zh-CN"/>
              </w:rPr>
              <w:t>添加</w:t>
            </w:r>
          </w:p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rFonts w:hint="eastAsia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lang w:val="en-US" w:eastAsia="zh-CN"/>
              </w:rPr>
              <w:t>oracle  ALL=(ALL)       ALL</w:t>
            </w:r>
          </w:p>
        </w:tc>
      </w:tr>
    </w:tbl>
    <w:p>
      <w:pPr>
        <w:numPr>
          <w:numId w:val="0"/>
        </w:numPr>
        <w:rPr>
          <w:rFonts w:hint="default" w:ascii="DejaVu Sans Mono" w:hAnsi="DejaVu Sans Mono" w:eastAsia="宋体" w:cs="DejaVu Sans Mono"/>
          <w:i w:val="0"/>
          <w:iCs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</w:pPr>
      <w:r>
        <w:drawing>
          <wp:inline distT="0" distB="0" distL="114300" distR="114300">
            <wp:extent cx="5272405" cy="845820"/>
            <wp:effectExtent l="0" t="0" r="63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chmod 440 /etc/sudoers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配置系统内核参数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编辑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12"/>
          <w:rFonts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bdr w:val="none" w:color="auto" w:sz="0" w:space="0"/>
          <w:shd w:val="clear" w:fill="F9F2F4"/>
        </w:rPr>
        <w:t>/etc/sysctl.conf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#--表示系统一次可以使用的共享内存总量（以页为单位）。缺省值就是2097152，通常不需要修改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kernel.shmall = 4294967296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#--定义了共享内存段的最大尺寸（以字节为单位）。缺省为32M，对于oracle来说，该缺省值太低了，通常将其设置为2G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kernel.shmmax = 68719476736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#--用于设置系统范围内共享内存段的最大数量。该参数的默认值是 4096 。通常不需要更改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kernel.shmmni = 4096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#--表示设置的信号量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kernel.sem = 250 32000 100 128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net.ipv4.ip_local_port_range = 1024 65000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#--默认的接收窗口大小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net.core.rmem_default=4194304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#--接收窗口的最大大小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net.core.rmem_max=4194304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#--默认的发送窗口大小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net.core.wmem_default=262144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 xml:space="preserve">#--发送窗口的最大大小 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net.core.wmem_max=262144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#--这里1002是oracle用户组dba的gid,即运行 #id oracle 时，dba旁边的数据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18"/>
                <w:lang w:eastAsia="zh-CN"/>
              </w:rPr>
              <w:t>#--例如：uid=1001(oracle) gid=1001(oinstall) 组=1001(oinstall),1002(dba)</w:t>
            </w:r>
          </w:p>
          <w:p>
            <w:pPr>
              <w:pStyle w:val="5"/>
              <w:pBdr>
                <w:top w:val="dotted" w:color="AAAAAA" w:sz="6" w:space="4"/>
                <w:left w:val="dotted" w:color="AAAAAA" w:sz="6" w:space="4"/>
                <w:bottom w:val="dotted" w:color="AAAAAA" w:sz="6" w:space="4"/>
                <w:right w:val="dotted" w:color="AAAAAA" w:sz="6" w:space="4"/>
              </w:pBd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vertAlign w:val="baseline"/>
                <w:lang w:eastAsia="zh-CN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0000FF"/>
                <w:sz w:val="18"/>
                <w:szCs w:val="18"/>
                <w:lang w:eastAsia="zh-CN"/>
              </w:rPr>
              <w:t>vm.hugetlb_shm_group=1001</w:t>
            </w:r>
          </w:p>
        </w:tc>
      </w:tr>
    </w:tbl>
    <w:p/>
    <w:p>
      <w:r>
        <w:drawing>
          <wp:inline distT="0" distB="0" distL="114300" distR="114300">
            <wp:extent cx="5269230" cy="389255"/>
            <wp:effectExtent l="0" t="0" r="381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执行当前配置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sysctl -p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配置资源限制文件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编辑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12"/>
          <w:rFonts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bdr w:val="none" w:color="auto" w:sz="0" w:space="0"/>
          <w:shd w:val="clear" w:fill="F9F2F4"/>
        </w:rPr>
        <w:t>/etc/security/limits.conf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文件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vim /etc/security/limits.conf</w:t>
      </w:r>
    </w:p>
    <w:p>
      <w:pPr>
        <w:rPr>
          <w:rFonts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添加</w:t>
      </w:r>
      <w:r>
        <w:rPr>
          <w:rFonts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  <w:t>以下内容：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Arial" w:hAnsi="Arial" w:eastAsia="Arial" w:cs="Arial"/>
                <w:i w:val="0"/>
                <w:iCs w:val="0"/>
                <w:caps w:val="0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Arial" w:cs="Arial"/>
                <w:i w:val="0"/>
                <w:iCs w:val="0"/>
                <w:caps w:val="0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  <w:t xml:space="preserve">oracle soft nproc 2047 </w:t>
            </w:r>
          </w:p>
          <w:p>
            <w:pPr>
              <w:rPr>
                <w:rFonts w:hint="eastAsia" w:ascii="Arial" w:hAnsi="Arial" w:eastAsia="Arial" w:cs="Arial"/>
                <w:i w:val="0"/>
                <w:iCs w:val="0"/>
                <w:caps w:val="0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Arial" w:cs="Arial"/>
                <w:i w:val="0"/>
                <w:iCs w:val="0"/>
                <w:caps w:val="0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  <w:t xml:space="preserve">oracle hard nproc 16384 </w:t>
            </w:r>
          </w:p>
          <w:p>
            <w:pPr>
              <w:rPr>
                <w:rFonts w:hint="eastAsia" w:ascii="Arial" w:hAnsi="Arial" w:eastAsia="Arial" w:cs="Arial"/>
                <w:i w:val="0"/>
                <w:iCs w:val="0"/>
                <w:caps w:val="0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Arial" w:cs="Arial"/>
                <w:i w:val="0"/>
                <w:iCs w:val="0"/>
                <w:caps w:val="0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  <w:t xml:space="preserve">oracle soft nofile 1024 </w:t>
            </w:r>
          </w:p>
          <w:p>
            <w:pPr>
              <w:rPr>
                <w:rFonts w:hint="eastAsia" w:ascii="Arial" w:hAnsi="Arial" w:eastAsia="Arial" w:cs="Arial"/>
                <w:i w:val="0"/>
                <w:iCs w:val="0"/>
                <w:caps w:val="0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Arial" w:cs="Arial"/>
                <w:i w:val="0"/>
                <w:iCs w:val="0"/>
                <w:caps w:val="0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  <w:t>oracle hard nofile 65536</w:t>
            </w:r>
          </w:p>
        </w:tc>
      </w:tr>
    </w:tbl>
    <w:p>
      <w:pPr>
        <w:rPr>
          <w:rFonts w:hint="eastAsia"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配置PAM模块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编辑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12"/>
          <w:rFonts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bdr w:val="none" w:color="auto" w:sz="0" w:space="0"/>
          <w:shd w:val="clear" w:fill="F9F2F4"/>
        </w:rPr>
        <w:t>/etc/pam.d/login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文件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vim /etc/pam.d/login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添加以下内容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</w:rPr>
            </w:pPr>
            <w:r>
              <w:rPr>
                <w:rFonts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</w:rPr>
              <w:t xml:space="preserve">session required /lib64/security/pam_limits.so 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</w:rPr>
              <w:t>session required pam_limits.so</w:t>
            </w:r>
          </w:p>
        </w:tc>
      </w:tr>
    </w:tbl>
    <w:p>
      <w:pPr>
        <w:rPr>
          <w:rFonts w:hint="eastAsia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配置linux</w:t>
      </w: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fldChar w:fldCharType="begin"/>
      </w: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instrText xml:space="preserve"> HYPERLINK "https://so.csdn.net/so/search?q=%E7%8E%AF%E5%A2%83%E5%8F%98%E9%87%8F&amp;spm=1001.2101.3001.7020" \t "https://blog.csdn.net/u011424614/article/details/_blank" </w:instrText>
      </w: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fldChar w:fldCharType="separate"/>
      </w: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环境变量</w:t>
      </w: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fldChar w:fldCharType="end"/>
      </w: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文件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编辑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12"/>
          <w:rFonts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bdr w:val="none" w:color="auto" w:sz="0" w:space="0"/>
          <w:shd w:val="clear" w:fill="F9F2F4"/>
        </w:rPr>
        <w:t>/etc/profile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文件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vim /etc/profile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  <w:t>if [ $USER = "oracle" ]; then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  <w:t xml:space="preserve">    if [ $SHELL = "/bin/ksh" ]; then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  <w:t xml:space="preserve">        ulimit -p 16384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  <w:t xml:space="preserve">        ulimit -n 65536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  <w:t xml:space="preserve">    else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  <w:t xml:space="preserve">        ulimit -u 16384 -n 65536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  <w:t xml:space="preserve">    fi</w:t>
            </w:r>
          </w:p>
          <w:p>
            <w:pP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</w:pPr>
            <w:r>
              <w:rPr>
                <w:rFonts w:hint="eastAsia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  <w:t>fi</w:t>
            </w:r>
          </w:p>
          <w:p>
            <w:pPr>
              <w:rPr>
                <w:rFonts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</w:rPr>
            </w:pPr>
          </w:p>
        </w:tc>
      </w:tr>
    </w:tbl>
    <w:p>
      <w:pPr>
        <w:rPr>
          <w:rFonts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</w:pPr>
    </w:p>
    <w:p>
      <w:r>
        <w:drawing>
          <wp:inline distT="0" distB="0" distL="114300" distR="114300">
            <wp:extent cx="5273675" cy="5220970"/>
            <wp:effectExtent l="0" t="0" r="14605" b="635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3675" cy="1589405"/>
            <wp:effectExtent l="0" t="0" r="146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修改linux发行版本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rPr>
          <w:b w:val="0"/>
          <w:bCs w:val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/>
        <w:rPr>
          <w:color w:val="4D4D4D"/>
          <w:sz w:val="19"/>
          <w:szCs w:val="19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由于 Oracle 10g发行时，CentOS7并未发行，所以，需要修改linux发行版本，应对Oracle安装时的检测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rPr>
          <w:b w:val="0"/>
          <w:bCs w:val="0"/>
        </w:rPr>
      </w:pP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vim /etc/redhat-release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hint="eastAsia" w:ascii="DejaVu Sans Mono" w:hAnsi="DejaVu Sans Mono" w:eastAsia="宋体" w:cs="DejaVu Sans Mono"/>
          <w:i w:val="0"/>
          <w:iCs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</w:pPr>
      <w:r>
        <w:rPr>
          <w:rFonts w:hint="eastAsia" w:ascii="DejaVu Sans Mono" w:hAnsi="DejaVu Sans Mono" w:eastAsia="宋体" w:cs="DejaVu Sans Mono"/>
          <w:i w:val="0"/>
          <w:iCs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  <w:t>修改内容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#--原文件内容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CentOS Linux release 7.5.1804 (Core)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#--修改后文件内容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redhat 4</w:t>
            </w:r>
          </w:p>
        </w:tc>
      </w:tr>
    </w:tbl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96" w:beforeAutospacing="0" w:after="192" w:afterAutospacing="0" w:line="312" w:lineRule="atLeast"/>
        <w:ind w:left="0" w:right="0" w:firstLine="0"/>
        <w:textAlignment w:val="auto"/>
        <w:outlineLvl w:val="9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5006340" cy="556260"/>
            <wp:effectExtent l="0" t="0" r="7620" b="762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创建Oracle安装文件夹和数据存放文件夹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#--创建文件夹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#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 xml:space="preserve"> mkdir 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 xml:space="preserve">-p 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>/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>data/infra/oracle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#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 xml:space="preserve"> mkdir /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>data/infra/oracle/102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#-- 修改目录及子目录所有文件的拥有者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 xml:space="preserve"># 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>chown -R oracle:dba /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E7E6E6" w:themeColor="background2"/>
                <w:spacing w:val="7"/>
                <w:sz w:val="18"/>
                <w:szCs w:val="18"/>
                <w:highlight w:val="black"/>
                <w:shd w:val="clear" w:fill="FFFFFF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  <w:t>data/infra/oracle</w:t>
            </w:r>
          </w:p>
        </w:tc>
      </w:tr>
    </w:tbl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注销root用户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注销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root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用户，使用</w:t>
      </w:r>
      <w:r>
        <w:rPr>
          <w:rFonts w:hint="eastAsia" w:ascii="Arial" w:hAnsi="Arial" w:eastAsia="宋体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  <w:lang w:eastAsia="zh-CN"/>
        </w:rPr>
        <w:t>oracle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重新登录系统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注意不是运行 </w:t>
      </w: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 xml:space="preserve"># su </w:t>
      </w:r>
      <w:r>
        <w:rPr>
          <w:rStyle w:val="10"/>
          <w:rFonts w:hint="eastAsia" w:ascii="Arial" w:hAnsi="Arial" w:eastAsia="宋体" w:cs="Arial"/>
          <w:b/>
          <w:bCs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  <w:lang w:eastAsia="zh-CN"/>
        </w:rPr>
        <w:t>oracle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命令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b w:val="0"/>
          <w:bCs w:val="0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配置Oracle用户环境变量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进入用户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12"/>
          <w:rFonts w:hint="eastAsia" w:ascii="DejaVu Sans Mono" w:hAnsi="DejaVu Sans Mono" w:eastAsia="宋体" w:cs="DejaVu Sans Mono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bdr w:val="none" w:color="auto" w:sz="0" w:space="0"/>
          <w:shd w:val="clear" w:fill="F9F2F4"/>
          <w:lang w:eastAsia="zh-CN"/>
        </w:rPr>
        <w:t>oracle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的用户目录（一般是打开终端时的路径）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96" w:beforeAutospacing="0" w:after="0" w:afterAutospacing="0"/>
        <w:ind w:right="0" w:rightChars="0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cd /home/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oracle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编辑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12"/>
          <w:rFonts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bdr w:val="none" w:color="auto" w:sz="0" w:space="0"/>
          <w:shd w:val="clear" w:fill="F9F2F4"/>
        </w:rPr>
        <w:t>.bash_profile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96" w:beforeAutospacing="0" w:after="0" w:afterAutospacing="0"/>
        <w:ind w:right="0" w:rightChars="0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vim .bash_profile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rPr>
          <w:rFonts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</w:pPr>
      <w:r>
        <w:rPr>
          <w:rFonts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  <w:t>写入以下内容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#--上面创建的Oracle安装文件夹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ORACLE_BASE=</w:t>
            </w:r>
            <w:r>
              <w:rPr>
                <w:rFonts w:hint="default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/</w:t>
            </w:r>
            <w:r>
              <w:rPr>
                <w:rFonts w:hint="eastAsia" w:ascii="DejaVu Sans Mono" w:hAnsi="DejaVu Sans Mono" w:eastAsia="宋体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data/infra/oracle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ORACLE_HOME=$ORACLE_BASE/102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#--实例ID可以根据实际情况进行修改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ORACLE_SID=orcl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LD_LIBRARY_PATH=$ORACLE_HOME/lib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PATH=$PATH:$ORACLE_HOME/bin:$HOME/bin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96" w:beforeAutospacing="0" w:after="0" w:afterAutospacing="0"/>
              <w:ind w:right="0" w:rightChars="0"/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AFAFA"/>
                <w:vertAlign w:val="baseline"/>
                <w:lang w:val="en-US" w:eastAsia="zh-CN"/>
              </w:rPr>
              <w:t>export ORACLE_BASE ORACLE_HOME ORACLE_SID LD_LIBRARY_PATH PATH</w:t>
            </w:r>
          </w:p>
        </w:tc>
      </w:tr>
    </w:tbl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执行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source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命令，使文件生效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96" w:beforeAutospacing="0" w:after="0" w:afterAutospacing="0"/>
        <w:ind w:right="0" w:rightChars="0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source .bash_profile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96" w:beforeAutospacing="0" w:after="0" w:afterAutospacing="0"/>
        <w:ind w:right="0" w:rightChars="0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default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安装vnc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#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vncserver</w:t>
      </w:r>
    </w:p>
    <w:p>
      <w:r>
        <w:drawing>
          <wp:inline distT="0" distB="0" distL="114300" distR="114300">
            <wp:extent cx="5242560" cy="358140"/>
            <wp:effectExtent l="0" t="0" r="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#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rpm -qc tigervnc-server</w:t>
      </w:r>
    </w:p>
    <w:p>
      <w:r>
        <w:drawing>
          <wp:inline distT="0" distB="0" distL="114300" distR="114300">
            <wp:extent cx="5090160" cy="320040"/>
            <wp:effectExtent l="0" t="0" r="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#yum install tigervnc-server -y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# rpm -qc tigervnc-server</w:t>
      </w:r>
    </w:p>
    <w:p>
      <w:r>
        <w:drawing>
          <wp:inline distT="0" distB="0" distL="114300" distR="114300">
            <wp:extent cx="5270500" cy="308610"/>
            <wp:effectExtent l="0" t="0" r="2540" b="1143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# vncserver</w:t>
      </w:r>
    </w:p>
    <w:p>
      <w:r>
        <w:drawing>
          <wp:inline distT="0" distB="0" distL="114300" distR="114300">
            <wp:extent cx="5270500" cy="1529080"/>
            <wp:effectExtent l="0" t="0" r="2540" b="1016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New 'iZwz91l1cor2z3ze9pnj86Z:1 (root)' desktop is </w:t>
      </w:r>
      <w:r>
        <w:rPr>
          <w:rFonts w:hint="default"/>
          <w:color w:val="0000FF"/>
          <w:lang w:val="en-US" w:eastAsia="zh-CN"/>
        </w:rPr>
        <w:t>iZwz91l1cor2z3ze9pnj86Z:1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export DISPLAY=localhost:1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xhost +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12"/>
          <w:sz w:val="16"/>
          <w:szCs w:val="16"/>
          <w:shd w:val="clear" w:fill="F9FAFC"/>
          <w:lang w:val="en-US" w:eastAsia="zh-CN"/>
        </w:rPr>
      </w:pPr>
      <w:r>
        <w:drawing>
          <wp:inline distT="0" distB="0" distL="114300" distR="114300">
            <wp:extent cx="5269230" cy="349250"/>
            <wp:effectExtent l="0" t="0" r="3810" b="127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接下来退出root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AFC"/>
        <w:wordWrap w:val="0"/>
        <w:spacing w:line="18" w:lineRule="atLeast"/>
        <w:ind w:left="0" w:firstLine="0"/>
        <w:jc w:val="both"/>
        <w:rPr>
          <w:rFonts w:ascii="Consolas" w:hAnsi="Consolas" w:eastAsia="Consolas" w:cs="Consolas"/>
          <w:i w:val="0"/>
          <w:iCs w:val="0"/>
          <w:caps w:val="0"/>
          <w:color w:val="121212"/>
          <w:spacing w:val="12"/>
          <w:sz w:val="16"/>
          <w:szCs w:val="16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21212"/>
          <w:spacing w:val="12"/>
          <w:sz w:val="16"/>
          <w:szCs w:val="16"/>
          <w:shd w:val="clear" w:fill="F9FAFC"/>
        </w:rPr>
        <w:t>Logout root user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12"/>
          <w:sz w:val="16"/>
          <w:szCs w:val="16"/>
          <w:shd w:val="clear" w:fill="F9FAFC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21212"/>
          <w:spacing w:val="12"/>
          <w:sz w:val="16"/>
          <w:szCs w:val="16"/>
          <w:shd w:val="clear" w:fill="F9FAFC"/>
        </w:rPr>
        <w:t>Logon on OS through grid user.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用oracle用户登陆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$ export DISPLAY=localhost:1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$ xhost +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121212"/>
          <w:spacing w:val="12"/>
          <w:sz w:val="16"/>
          <w:szCs w:val="16"/>
          <w:shd w:val="clear" w:fill="F9FAFC"/>
        </w:rPr>
      </w:pPr>
    </w:p>
    <w:p>
      <w:pPr>
        <w:rPr>
          <w:rFonts w:hint="eastAsia" w:ascii="Consolas" w:hAnsi="Consolas" w:eastAsia="Consolas" w:cs="Consolas"/>
          <w:i w:val="0"/>
          <w:iCs w:val="0"/>
          <w:caps w:val="0"/>
          <w:color w:val="121212"/>
          <w:spacing w:val="12"/>
          <w:sz w:val="16"/>
          <w:szCs w:val="16"/>
          <w:shd w:val="clear" w:fill="F9FAFC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121212"/>
          <w:spacing w:val="12"/>
          <w:sz w:val="16"/>
          <w:szCs w:val="16"/>
          <w:shd w:val="clear" w:fill="F9FAFC"/>
        </w:rPr>
        <w:fldChar w:fldCharType="begin"/>
      </w:r>
      <w:r>
        <w:rPr>
          <w:rFonts w:hint="eastAsia" w:ascii="Consolas" w:hAnsi="Consolas" w:eastAsia="Consolas" w:cs="Consolas"/>
          <w:i w:val="0"/>
          <w:iCs w:val="0"/>
          <w:caps w:val="0"/>
          <w:color w:val="121212"/>
          <w:spacing w:val="12"/>
          <w:sz w:val="16"/>
          <w:szCs w:val="16"/>
          <w:shd w:val="clear" w:fill="F9FAFC"/>
        </w:rPr>
        <w:instrText xml:space="preserve"> HYPERLINK "https://www.modb.pro/db/441563" </w:instrText>
      </w:r>
      <w:r>
        <w:rPr>
          <w:rFonts w:hint="eastAsia" w:ascii="Consolas" w:hAnsi="Consolas" w:eastAsia="Consolas" w:cs="Consolas"/>
          <w:i w:val="0"/>
          <w:iCs w:val="0"/>
          <w:caps w:val="0"/>
          <w:color w:val="121212"/>
          <w:spacing w:val="12"/>
          <w:sz w:val="16"/>
          <w:szCs w:val="16"/>
          <w:shd w:val="clear" w:fill="F9FAFC"/>
        </w:rPr>
        <w:fldChar w:fldCharType="separate"/>
      </w:r>
      <w:r>
        <w:rPr>
          <w:rStyle w:val="11"/>
          <w:rFonts w:hint="eastAsia" w:ascii="Consolas" w:hAnsi="Consolas" w:eastAsia="Consolas" w:cs="Consolas"/>
          <w:i w:val="0"/>
          <w:iCs w:val="0"/>
          <w:caps w:val="0"/>
          <w:spacing w:val="12"/>
          <w:sz w:val="16"/>
          <w:szCs w:val="16"/>
          <w:shd w:val="clear" w:fill="F9FAFC"/>
        </w:rPr>
        <w:t>https://www.modb.pro/db/441563</w:t>
      </w:r>
      <w:r>
        <w:rPr>
          <w:rFonts w:hint="eastAsia" w:ascii="Consolas" w:hAnsi="Consolas" w:eastAsia="Consolas" w:cs="Consolas"/>
          <w:i w:val="0"/>
          <w:iCs w:val="0"/>
          <w:caps w:val="0"/>
          <w:color w:val="121212"/>
          <w:spacing w:val="12"/>
          <w:sz w:val="16"/>
          <w:szCs w:val="16"/>
          <w:shd w:val="clear" w:fill="F9FAFC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96" w:beforeAutospacing="0" w:after="0" w:afterAutospacing="0"/>
        <w:ind w:right="0" w:rightChars="0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安装 Oracle，并进行相关配置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</w:rPr>
        <w:t>1解压缩Oracle安装文件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将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10201_database_linux_x86_64.cpio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安装包拷贝到 </w:t>
      </w: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/opt/oracle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 文件夹下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解压缩Oracle安装文件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96" w:beforeAutospacing="0" w:after="0" w:afterAutospacing="0"/>
        <w:ind w:right="0" w:rightChars="0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 xml:space="preserve">$ gunzip 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10201_database_linux_x86_64.cpio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.gz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288" w:afterAutospacing="0" w:line="264" w:lineRule="atLeast"/>
        <w:ind w:left="0" w:right="0" w:firstLine="0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 xml:space="preserve">$ 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cpio -idmv &lt; 10201_database_linux_x86_64.cpio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288" w:afterAutospacing="0" w:line="264" w:lineRule="atLeast"/>
        <w:ind w:left="0" w:right="0" w:firstLine="0"/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kern w:val="2"/>
          <w:sz w:val="19"/>
          <w:szCs w:val="19"/>
          <w:shd w:val="clear" w:fill="FFFFFF"/>
          <w:lang w:val="en-US" w:eastAsia="zh-CN" w:bidi="ar-SA"/>
        </w:rPr>
        <w:t>或者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96" w:beforeAutospacing="0" w:after="0" w:afterAutospacing="0"/>
        <w:ind w:right="0" w:rightChars="0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zcat 10201_database_linux_x86_64.cpio.gz | cpio -idmv &gt; /dev/null 2&gt;&amp;1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进入解压目录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288" w:afterAutospacing="0" w:line="264" w:lineRule="atLeast"/>
        <w:ind w:left="0" w:right="0" w:firstLine="0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$ cd database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./runInstaller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</w:pPr>
      <w:r>
        <w:drawing>
          <wp:inline distT="0" distB="0" distL="114300" distR="114300">
            <wp:extent cx="5269865" cy="1949450"/>
            <wp:effectExtent l="0" t="0" r="3175" b="127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Consolas" w:hAnsi="Consolas" w:eastAsia="Consolas" w:cs="Consolas"/>
          <w:i w:val="0"/>
          <w:iCs w:val="0"/>
          <w:caps w:val="0"/>
          <w:color w:val="121212"/>
          <w:spacing w:val="12"/>
          <w:sz w:val="16"/>
          <w:szCs w:val="16"/>
          <w:shd w:val="clear" w:fill="F9FAFC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2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</w:rPr>
        <w:t>设置系统环境语言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如果当前CentOS的环境是中文，需要设置为英文，防止Oracle安装界面乱码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$ export LANG=en_US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</w:rPr>
        <w:t>开始安装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$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kern w:val="2"/>
          <w:sz w:val="18"/>
          <w:szCs w:val="18"/>
          <w:highlight w:val="black"/>
          <w:shd w:val="clear" w:fill="FFFFFF"/>
          <w:lang w:val="en-US" w:eastAsia="zh-CN" w:bidi="ar-SA"/>
          <w14:textFill>
            <w14:solidFill>
              <w14:schemeClr w14:val="bg2"/>
            </w14:solidFill>
          </w14:textFill>
        </w:rPr>
        <w:t>./runInstaller -ignoreSysPrereqs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12"/>
          <w:sz w:val="16"/>
          <w:szCs w:val="16"/>
          <w:shd w:val="clear" w:fill="F9FAFC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4 安装过程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4"/>
        <w:rPr>
          <w:rFonts w:hint="default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4.1 欢迎界面-next</w:t>
      </w:r>
    </w:p>
    <w:p>
      <w:r>
        <w:drawing>
          <wp:inline distT="0" distB="0" distL="114300" distR="114300">
            <wp:extent cx="4846320" cy="3931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4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4.2指定产品清单目录和身份证明，默认即可</w:t>
      </w:r>
    </w:p>
    <w:p>
      <w:r>
        <w:drawing>
          <wp:inline distT="0" distB="0" distL="114300" distR="114300">
            <wp:extent cx="4937760" cy="390906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4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4.3选择安装类型，这里选择企业版“Enterprise Edition”，点击“Product Language”按钮可以进行产品语言的选择：</w:t>
      </w:r>
    </w:p>
    <w:p>
      <w:r>
        <w:drawing>
          <wp:inline distT="0" distB="0" distL="114300" distR="114300">
            <wp:extent cx="4899660" cy="38862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4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4.4指定安装主目录的详细信息，这里默认即可，点击Next:</w:t>
      </w:r>
    </w:p>
    <w:p>
      <w:r>
        <w:drawing>
          <wp:inline distT="0" distB="0" distL="114300" distR="114300">
            <wp:extent cx="4869180" cy="389382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4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4.5产品特定的先决条件检查（注：一般会出现1个warning，这里出现了3个），默认即可，点击Next：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</w:p>
    <w:p>
      <w:r>
        <w:drawing>
          <wp:inline distT="0" distB="0" distL="114300" distR="114300">
            <wp:extent cx="4846320" cy="38785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</w:rPr>
        <w:t>出现如下的Warning窗口，点击“Yes”继续：</w:t>
      </w:r>
    </w:p>
    <w:p>
      <w:r>
        <w:drawing>
          <wp:inline distT="0" distB="0" distL="114300" distR="114300">
            <wp:extent cx="4823460" cy="38557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4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4.6选择配置选项，这里我们先只安装数据库软件，稍后使用DBCA来创建数据库，点击Next:</w:t>
      </w:r>
    </w:p>
    <w:p>
      <w:pPr>
        <w:rPr>
          <w:rFonts w:hint="eastAsia"/>
        </w:rPr>
      </w:pPr>
      <w:r>
        <w:drawing>
          <wp:inline distT="0" distB="0" distL="114300" distR="114300">
            <wp:extent cx="4899660" cy="38862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4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4.7如下界面点击“Install”，进行数据库软件的安装</w:t>
      </w:r>
    </w:p>
    <w:p>
      <w:r>
        <w:drawing>
          <wp:inline distT="0" distB="0" distL="114300" distR="114300">
            <wp:extent cx="4914900" cy="376428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</w:rPr>
        <w:t>安装过程中会有报错画面，直接“Continue”即可（注：我遇到过没有“Continue”按钮的报错画面，基本安装是失败的）</w:t>
      </w:r>
    </w:p>
    <w:p>
      <w:r>
        <w:drawing>
          <wp:inline distT="0" distB="0" distL="114300" distR="114300">
            <wp:extent cx="4892040" cy="390906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4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4.8安装出现如下界面的时候，需要运行终端工具“Terminal”，进入root用户执行提示的两句命令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4884420" cy="2896235"/>
            <wp:effectExtent l="0" t="0" r="762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使用su root命令进入root用户，按顺序执行命令。（执行root.sh时候，直接Enter继续即可。）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sh /data/infra/oracle/oraInventory/orainstRoot.sh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sh /data/infra/oracle/102/root.sh</w:t>
      </w:r>
    </w:p>
    <w:p>
      <w:r>
        <w:drawing>
          <wp:inline distT="0" distB="0" distL="114300" distR="114300">
            <wp:extent cx="5271135" cy="1917065"/>
            <wp:effectExtent l="0" t="0" r="1905" b="317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92040" cy="3886200"/>
            <wp:effectExtent l="0" t="0" r="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4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4.9 Oracle数据库软件安装完成，点击Exit退出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4853940" cy="3345815"/>
            <wp:effectExtent l="0" t="0" r="7620" b="698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9660" cy="3855720"/>
            <wp:effectExtent l="0" t="0" r="7620" b="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4.10 参考文档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"https://blog.csdn.net/Lvhefeng2017/article/details/78395803"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https://blog.csdn.net/Lvhefeng2017/article/details/78395803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/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default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建立监听器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$ netca</w:t>
      </w:r>
    </w:p>
    <w:p>
      <w:r>
        <w:drawing>
          <wp:inline distT="0" distB="0" distL="114300" distR="114300">
            <wp:extent cx="4495800" cy="3070860"/>
            <wp:effectExtent l="0" t="0" r="0" b="762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0560" cy="3086100"/>
            <wp:effectExtent l="0" t="0" r="0" b="762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2940" cy="3093720"/>
            <wp:effectExtent l="0" t="0" r="762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18660" cy="3093720"/>
            <wp:effectExtent l="0" t="0" r="7620" b="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7220" cy="3093720"/>
            <wp:effectExtent l="0" t="0" r="762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8180" cy="3116580"/>
            <wp:effectExtent l="0" t="0" r="7620" b="762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26280" cy="3116580"/>
            <wp:effectExtent l="0" t="0" r="0" b="762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33900" cy="3147060"/>
            <wp:effectExtent l="0" t="0" r="7620" b="762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运行lsnrctl status查看监听器</w:t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2201545"/>
            <wp:effectExtent l="0" t="0" r="5715" b="825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"https://blog.51cto.com/xjzhujunjie/863367"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https://blog.51cto.com/xjzhujunjie/863367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配置NET服务名</w:t>
      </w:r>
    </w:p>
    <w:p>
      <w:pPr>
        <w:rPr>
          <w:rFonts w:hint="eastAsi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default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创建数据库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$ dbca</w:t>
      </w:r>
    </w:p>
    <w:p>
      <w:r>
        <w:drawing>
          <wp:inline distT="0" distB="0" distL="114300" distR="114300">
            <wp:extent cx="5269865" cy="3842385"/>
            <wp:effectExtent l="0" t="0" r="3175" b="1333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838575"/>
            <wp:effectExtent l="0" t="0" r="1905" b="190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848100"/>
            <wp:effectExtent l="0" t="0" r="635" b="762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779520"/>
            <wp:effectExtent l="0" t="0" r="3810" b="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876675"/>
            <wp:effectExtent l="0" t="0" r="3810" b="9525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848100"/>
            <wp:effectExtent l="0" t="0" r="635" b="762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840480"/>
            <wp:effectExtent l="0" t="0" r="635" b="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36035"/>
            <wp:effectExtent l="0" t="0" r="14605" b="4445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56355"/>
            <wp:effectExtent l="0" t="0" r="14605" b="14605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30320"/>
            <wp:effectExtent l="0" t="0" r="14605" b="1016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815080"/>
            <wp:effectExtent l="0" t="0" r="3810" b="1016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"https://blog.51cto.com/xjzhujunjie/863367"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https://blog.51cto.com/xjzhujunjie/863367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D9534F" w:sz="48" w:space="7"/>
          <w:bottom w:val="none" w:color="auto" w:sz="0" w:space="0"/>
          <w:right w:val="none" w:color="auto" w:sz="0" w:space="0"/>
        </w:pBdr>
        <w:shd w:val="clear" w:fill="F9F9F9"/>
        <w:spacing w:before="0" w:beforeAutospacing="0" w:after="240" w:afterAutospacing="0" w:line="13" w:lineRule="atLeast"/>
        <w:ind w:left="0" w:right="0" w:firstLine="0"/>
        <w:jc w:val="left"/>
        <w:rPr>
          <w:rFonts w:hint="default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</w:pPr>
      <w:r>
        <w:rPr>
          <w:rFonts w:hint="eastAsia" w:ascii="新宋体" w:hAnsi="新宋体" w:eastAsia="新宋体" w:cs="新宋体"/>
          <w:b/>
          <w:bCs/>
          <w:color w:val="auto"/>
          <w:kern w:val="2"/>
          <w:sz w:val="30"/>
          <w:szCs w:val="30"/>
          <w:lang w:val="en-US" w:eastAsia="zh-CN" w:bidi="ar-SA"/>
        </w:rPr>
        <w:t>报错汇总</w:t>
      </w:r>
    </w:p>
    <w:p>
      <w:pPr>
        <w:rPr>
          <w:rFonts w:hint="eastAsia"/>
        </w:rPr>
      </w:pPr>
      <w:r>
        <w:rPr>
          <w:rFonts w:hint="eastAsia"/>
        </w:rPr>
        <w:t>java.lang.UnsatisfiedLinkError: /tmp/OraInstall2022-08-23_08-14-49PM/jre/1.4.2/lib/i386/libawt.so: libXp.so.6: cannot open shared object file: No such file or directory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yum install libXext.so.6 -y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java.lang.UnsatisfiedLinkError: /tmp/OraInstall2022-08-23_08-17-50PM/jre/1.4.2/lib/i386/libawt.so: libXp.so.6: cannot open shared object file: No such file or directory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yum install libXp.so.6 -y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java.lang.UnsatisfiedLinkError: /tmp/OraInstall2022-08-23_08-18-46PM/jre/1.4.2/lib/i386/libawt.so: libXt.so.6: cannot open shared object file: No such file or directory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yum install -y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21"/>
          <w:szCs w:val="21"/>
          <w:highlight w:val="black"/>
          <w:shd w:val="clear" w:fill="FFFFFF"/>
          <w14:textFill>
            <w14:solidFill>
              <w14:schemeClr w14:val="bg2"/>
            </w14:solidFill>
          </w14:textFill>
        </w:rPr>
        <w:t xml:space="preserve"> libXt.so.6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</w:p>
    <w:p>
      <w:pPr>
        <w:rPr>
          <w:rFonts w:hint="eastAsia"/>
        </w:rPr>
      </w:pPr>
      <w:r>
        <w:rPr>
          <w:rFonts w:hint="eastAsia"/>
        </w:rPr>
        <w:t>java.lang.UnsatisfiedLinkError: /tmp/OraInstall2022-08-23_08-21-11PM/jre/1.4.2/lib/i386/libawt.so: libXtst.so.6: cannot open shared object file: No such file or directory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yum install -y libXtst.so.6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</w:p>
    <w:p>
      <w:pPr>
        <w:rPr>
          <w:rFonts w:hint="eastAsia"/>
        </w:rPr>
      </w:pPr>
      <w:r>
        <w:rPr>
          <w:rFonts w:hint="eastAsia"/>
        </w:rPr>
        <w:t>Warning: Cannot convert string "-b&amp;h-lucida-medium-r-normal-sans-*-140-*-*-p-*-iso8859-1" to type FontStruct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yum install xorg-x11-fonts-75dpi.noarch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:lang w:val="en-US" w:eastAsia="zh-CN"/>
          <w14:textFill>
            <w14:solidFill>
              <w14:schemeClr w14:val="bg2"/>
            </w14:solidFill>
          </w14:textFill>
        </w:rPr>
        <w:t>-y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</w:pPr>
      <w:bookmarkStart w:id="0" w:name="_GoBack"/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fldChar w:fldCharType="begin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instrText xml:space="preserve"> HYPERLINK "http://www.edatop.com/mwrf/264228.html" </w:instrTex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fldChar w:fldCharType="separate"/>
      </w:r>
      <w:r>
        <w:rPr>
          <w:rStyle w:val="11"/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t>http://www.edatop.com/mwrf/264228.html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E7E6E6" w:themeColor="background2"/>
          <w:spacing w:val="7"/>
          <w:sz w:val="18"/>
          <w:szCs w:val="18"/>
          <w:highlight w:val="black"/>
          <w:shd w:val="clear" w:fill="FFFFFF"/>
          <w14:textFill>
            <w14:solidFill>
              <w14:schemeClr w14:val="bg2"/>
            </w14:solidFill>
          </w14:textFill>
        </w:rPr>
        <w:fldChar w:fldCharType="end"/>
      </w:r>
    </w:p>
    <w:bookmarkEnd w:id="0"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5F3E9A"/>
    <w:multiLevelType w:val="multilevel"/>
    <w:tmpl w:val="885F3E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7AA23F6"/>
    <w:multiLevelType w:val="multilevel"/>
    <w:tmpl w:val="97AA23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A5A6692C"/>
    <w:multiLevelType w:val="multilevel"/>
    <w:tmpl w:val="A5A669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E512A9B8"/>
    <w:multiLevelType w:val="multilevel"/>
    <w:tmpl w:val="E512A9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F8D62242"/>
    <w:multiLevelType w:val="multilevel"/>
    <w:tmpl w:val="F8D622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04C0CBFB"/>
    <w:multiLevelType w:val="multilevel"/>
    <w:tmpl w:val="04C0CB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230AE669"/>
    <w:multiLevelType w:val="multilevel"/>
    <w:tmpl w:val="230AE6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25933B4B"/>
    <w:multiLevelType w:val="multilevel"/>
    <w:tmpl w:val="25933B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27FAE6F6"/>
    <w:multiLevelType w:val="multilevel"/>
    <w:tmpl w:val="27FAE6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49EC4AC4"/>
    <w:multiLevelType w:val="multilevel"/>
    <w:tmpl w:val="49EC4A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4D8B851D"/>
    <w:multiLevelType w:val="multilevel"/>
    <w:tmpl w:val="4D8B85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57187F8B"/>
    <w:multiLevelType w:val="multilevel"/>
    <w:tmpl w:val="57187F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638D33D3"/>
    <w:multiLevelType w:val="multilevel"/>
    <w:tmpl w:val="638D33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6D526236"/>
    <w:multiLevelType w:val="singleLevel"/>
    <w:tmpl w:val="6D526236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4"/>
  </w:num>
  <w:num w:numId="5">
    <w:abstractNumId w:val="11"/>
  </w:num>
  <w:num w:numId="6">
    <w:abstractNumId w:val="9"/>
  </w:num>
  <w:num w:numId="7">
    <w:abstractNumId w:val="3"/>
  </w:num>
  <w:num w:numId="8">
    <w:abstractNumId w:val="1"/>
  </w:num>
  <w:num w:numId="9">
    <w:abstractNumId w:val="7"/>
  </w:num>
  <w:num w:numId="10">
    <w:abstractNumId w:val="8"/>
  </w:num>
  <w:num w:numId="11">
    <w:abstractNumId w:val="2"/>
  </w:num>
  <w:num w:numId="12">
    <w:abstractNumId w:val="12"/>
  </w:num>
  <w:num w:numId="13">
    <w:abstractNumId w:val="5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mNmZhMWZlOWMxY2NiMzQyY2VjMjkzZjFjMWRiZDQifQ=="/>
  </w:docVars>
  <w:rsids>
    <w:rsidRoot w:val="77634259"/>
    <w:rsid w:val="0CE045F1"/>
    <w:rsid w:val="11C01C51"/>
    <w:rsid w:val="1988292F"/>
    <w:rsid w:val="1B3721C8"/>
    <w:rsid w:val="1D3B13F4"/>
    <w:rsid w:val="23E34E1A"/>
    <w:rsid w:val="286A7187"/>
    <w:rsid w:val="2947617E"/>
    <w:rsid w:val="2DF6426F"/>
    <w:rsid w:val="2FC35418"/>
    <w:rsid w:val="341B48A9"/>
    <w:rsid w:val="34750972"/>
    <w:rsid w:val="369C2AB2"/>
    <w:rsid w:val="37E81063"/>
    <w:rsid w:val="415705E0"/>
    <w:rsid w:val="41C6740E"/>
    <w:rsid w:val="44384FBA"/>
    <w:rsid w:val="47222E18"/>
    <w:rsid w:val="53192C95"/>
    <w:rsid w:val="65273A48"/>
    <w:rsid w:val="66FF2152"/>
    <w:rsid w:val="68BC4A27"/>
    <w:rsid w:val="704E0BFF"/>
    <w:rsid w:val="7763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2022-08-23T12:15:00Z</dcterms:created>
  <dc:creator>拥之则安</dc:creator>
  <cp:lastModifiedBy>拥之则安</cp:lastModifiedBy>
  <dcterms:modified xsi:type="dcterms:W3CDTF">2022-08-23T15:01:08Z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8D47AEF3ADFF4413AAC7620785605958</vt:lpwstr>
  </property>
</Properties>
</file>