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748A" w14:textId="7EC86D56" w:rsidR="00EE6268" w:rsidRDefault="003549AD">
      <w:r>
        <w:t>Aula 1 – Primeiros passos:</w:t>
      </w:r>
    </w:p>
    <w:p w14:paraId="6A176A16" w14:textId="0AF7F321" w:rsidR="003549AD" w:rsidRPr="003549AD" w:rsidRDefault="003549AD">
      <w:pPr>
        <w:rPr>
          <w:sz w:val="24"/>
          <w:szCs w:val="24"/>
        </w:rPr>
      </w:pPr>
      <w:r w:rsidRPr="003549AD">
        <w:rPr>
          <w:b/>
          <w:bCs/>
          <w:i/>
          <w:iCs/>
        </w:rPr>
        <w:t>Modelo Relacional</w:t>
      </w:r>
      <w:r>
        <w:rPr>
          <w:b/>
          <w:bCs/>
          <w:i/>
          <w:iCs/>
        </w:rPr>
        <w:t>:</w:t>
      </w:r>
    </w:p>
    <w:p w14:paraId="1130913C" w14:textId="09C47EB8" w:rsidR="003549AD" w:rsidRDefault="003549AD" w:rsidP="003549AD">
      <w:pPr>
        <w:pStyle w:val="PargrafodaLista"/>
        <w:numPr>
          <w:ilvl w:val="0"/>
          <w:numId w:val="1"/>
        </w:numPr>
      </w:pPr>
      <w:r>
        <w:t>Década de 60</w:t>
      </w:r>
    </w:p>
    <w:p w14:paraId="523E1383" w14:textId="64B5D622" w:rsidR="003549AD" w:rsidRDefault="003549AD" w:rsidP="003549AD">
      <w:pPr>
        <w:pStyle w:val="PargrafodaLista"/>
        <w:numPr>
          <w:ilvl w:val="0"/>
          <w:numId w:val="1"/>
        </w:numPr>
      </w:pPr>
      <w:r>
        <w:t>Computadores nas empresas</w:t>
      </w:r>
    </w:p>
    <w:p w14:paraId="2EE4B570" w14:textId="03F8DEED" w:rsidR="003549AD" w:rsidRDefault="003549AD" w:rsidP="003549AD">
      <w:pPr>
        <w:pStyle w:val="PargrafodaLista"/>
        <w:numPr>
          <w:ilvl w:val="0"/>
          <w:numId w:val="1"/>
        </w:numPr>
      </w:pPr>
      <w:r>
        <w:t>Entidades, atributos e chaves</w:t>
      </w:r>
    </w:p>
    <w:p w14:paraId="7D8CE896" w14:textId="43102AD0" w:rsidR="003549AD" w:rsidRDefault="003549AD" w:rsidP="003549AD">
      <w:pPr>
        <w:pStyle w:val="PargrafodaLista"/>
        <w:numPr>
          <w:ilvl w:val="0"/>
          <w:numId w:val="1"/>
        </w:numPr>
      </w:pPr>
      <w:r>
        <w:t>Chaves permitem relacionamento entre os dados</w:t>
      </w:r>
    </w:p>
    <w:p w14:paraId="30D74324" w14:textId="72B900B3" w:rsidR="003549AD" w:rsidRDefault="003549AD" w:rsidP="003549AD">
      <w:pPr>
        <w:pStyle w:val="PargrafodaLista"/>
      </w:pPr>
      <w:r>
        <w:t>Pessoa: Altura, Peso</w:t>
      </w:r>
    </w:p>
    <w:p w14:paraId="53BA3C11" w14:textId="1D5309BF" w:rsidR="003549AD" w:rsidRDefault="003549AD" w:rsidP="003549AD"/>
    <w:p w14:paraId="15A99CBC" w14:textId="5C2F289F" w:rsidR="003549AD" w:rsidRDefault="003549AD" w:rsidP="003549AD">
      <w:pPr>
        <w:rPr>
          <w:b/>
          <w:bCs/>
          <w:i/>
          <w:iCs/>
        </w:rPr>
      </w:pPr>
      <w:r>
        <w:rPr>
          <w:b/>
          <w:bCs/>
          <w:i/>
          <w:iCs/>
        </w:rPr>
        <w:t>Por usar tabelas:</w:t>
      </w:r>
    </w:p>
    <w:p w14:paraId="1836468A" w14:textId="072B891F" w:rsidR="003549AD" w:rsidRDefault="003549AD" w:rsidP="003549AD">
      <w:pPr>
        <w:pStyle w:val="PargrafodaLista"/>
        <w:numPr>
          <w:ilvl w:val="0"/>
          <w:numId w:val="2"/>
        </w:numPr>
      </w:pPr>
      <w:r>
        <w:t>Dados organizados de forma estrutura</w:t>
      </w:r>
    </w:p>
    <w:p w14:paraId="2C380E61" w14:textId="139F38F2" w:rsidR="003549AD" w:rsidRDefault="003549AD" w:rsidP="003549AD">
      <w:pPr>
        <w:pStyle w:val="PargrafodaLista"/>
        <w:numPr>
          <w:ilvl w:val="0"/>
          <w:numId w:val="2"/>
        </w:numPr>
      </w:pPr>
      <w:r>
        <w:t>Dados atômicos: Único, não existe em outro lugar</w:t>
      </w:r>
    </w:p>
    <w:p w14:paraId="168DAD22" w14:textId="77777777" w:rsidR="00ED4940" w:rsidRDefault="00ED4940" w:rsidP="003549AD">
      <w:pPr>
        <w:pStyle w:val="PargrafodaLista"/>
        <w:numPr>
          <w:ilvl w:val="0"/>
          <w:numId w:val="2"/>
        </w:numPr>
      </w:pPr>
      <w:r>
        <w:t>Consulta e manipulação de dados simplificadas</w:t>
      </w:r>
    </w:p>
    <w:p w14:paraId="1C9CF252" w14:textId="77777777" w:rsidR="00ED4940" w:rsidRDefault="00ED4940" w:rsidP="00ED4940"/>
    <w:p w14:paraId="61E9814F" w14:textId="77777777" w:rsidR="00ED4940" w:rsidRDefault="00ED4940" w:rsidP="00ED4940">
      <w:r>
        <w:t>MySQL – Banco de dados gratuito</w:t>
      </w:r>
    </w:p>
    <w:p w14:paraId="5E584C77" w14:textId="7CC01BEE" w:rsidR="00ED4940" w:rsidRPr="003549AD" w:rsidRDefault="00ED4940" w:rsidP="00ED4940">
      <w:r>
        <w:t xml:space="preserve">phpMyAdmin – Sistema gerenciador de banco de dados </w:t>
      </w:r>
    </w:p>
    <w:p w14:paraId="75748B14" w14:textId="026DFB6C" w:rsidR="003549AD" w:rsidRDefault="003549AD"/>
    <w:p w14:paraId="50530545" w14:textId="1BFE1A43" w:rsidR="00E14962" w:rsidRDefault="00E14962"/>
    <w:p w14:paraId="7E423FEC" w14:textId="2BA0E27C" w:rsidR="00E14962" w:rsidRDefault="00E14962">
      <w:r>
        <w:t>Aula 03- Create table:</w:t>
      </w:r>
    </w:p>
    <w:p w14:paraId="561D6BD0" w14:textId="052092E0" w:rsidR="00E14962" w:rsidRDefault="00211A9D">
      <w:r>
        <w:t>Comando em Capslock</w:t>
      </w:r>
    </w:p>
    <w:p w14:paraId="4DAF5931" w14:textId="3F8803F0" w:rsidR="00211A9D" w:rsidRDefault="00211A9D">
      <w:r>
        <w:t>CREATE TABLE</w:t>
      </w:r>
    </w:p>
    <w:p w14:paraId="600BD764" w14:textId="190F8900" w:rsidR="00211A9D" w:rsidRDefault="00211A9D">
      <w:r>
        <w:t>AI: Auto inclementar</w:t>
      </w:r>
    </w:p>
    <w:p w14:paraId="5451C942" w14:textId="7C76E100" w:rsidR="00C779B6" w:rsidRDefault="00C779B6">
      <w:pPr>
        <w:rPr>
          <w:i/>
          <w:iCs/>
        </w:rPr>
      </w:pPr>
      <w:r>
        <w:rPr>
          <w:i/>
          <w:iCs/>
        </w:rPr>
        <w:t>Inserindo dados:</w:t>
      </w:r>
    </w:p>
    <w:p w14:paraId="77A2B302" w14:textId="321D35E8" w:rsidR="00C779B6" w:rsidRDefault="00C779B6">
      <w:r>
        <w:t>INSERT INTO: Cadastrar dados</w:t>
      </w:r>
    </w:p>
    <w:p w14:paraId="25A9D41C" w14:textId="269F982F" w:rsidR="00C779B6" w:rsidRDefault="00C779B6">
      <w:r>
        <w:rPr>
          <w:noProof/>
        </w:rPr>
        <w:drawing>
          <wp:inline distT="0" distB="0" distL="0" distR="0" wp14:anchorId="4525797F" wp14:editId="22359AE0">
            <wp:extent cx="5400040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F92C" w14:textId="6E6CEC5E" w:rsidR="00DE08CF" w:rsidRDefault="00DE08CF"/>
    <w:p w14:paraId="63B4B4C1" w14:textId="26872B74" w:rsidR="00DE08CF" w:rsidRDefault="00DE08CF"/>
    <w:p w14:paraId="2A9AC4BA" w14:textId="637A5FA2" w:rsidR="00DE08CF" w:rsidRPr="005D0589" w:rsidRDefault="00DE08CF">
      <w:pPr>
        <w:rPr>
          <w:i/>
          <w:iCs/>
        </w:rPr>
      </w:pPr>
      <w:r w:rsidRPr="005D0589">
        <w:rPr>
          <w:i/>
          <w:iCs/>
        </w:rPr>
        <w:t>Selecionando dados:</w:t>
      </w:r>
    </w:p>
    <w:p w14:paraId="68B3B166" w14:textId="2476D66C" w:rsidR="00DE08CF" w:rsidRDefault="00DE08CF">
      <w:r>
        <w:t xml:space="preserve">SELECT </w:t>
      </w:r>
      <w:r w:rsidR="005D0589">
        <w:t>* FROM</w:t>
      </w:r>
    </w:p>
    <w:p w14:paraId="7E0CADE5" w14:textId="0E326FF7" w:rsidR="005D0589" w:rsidRDefault="005D0589">
      <w:r>
        <w:t>SELECT DADOS FROM TABELA</w:t>
      </w:r>
    </w:p>
    <w:p w14:paraId="3FFDFCA5" w14:textId="71CE2557" w:rsidR="005D0589" w:rsidRDefault="005D0589"/>
    <w:p w14:paraId="0C7B792A" w14:textId="77E3EBCA" w:rsidR="00D63E3D" w:rsidRDefault="00D63E3D"/>
    <w:p w14:paraId="7DD992AC" w14:textId="6FEFB930" w:rsidR="00D63E3D" w:rsidRDefault="00D63E3D">
      <w:r>
        <w:lastRenderedPageBreak/>
        <w:t>Atualizando dados:</w:t>
      </w:r>
    </w:p>
    <w:p w14:paraId="57CA3B77" w14:textId="5596C496" w:rsidR="00D63E3D" w:rsidRDefault="00D63E3D">
      <w:r>
        <w:rPr>
          <w:noProof/>
        </w:rPr>
        <w:drawing>
          <wp:inline distT="0" distB="0" distL="0" distR="0" wp14:anchorId="046CFBA0" wp14:editId="07CD80AD">
            <wp:extent cx="5400040" cy="752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8B55" w14:textId="7CC24003" w:rsidR="00784BEC" w:rsidRDefault="00784BEC">
      <w:r>
        <w:t>Where: campo específico:</w:t>
      </w:r>
    </w:p>
    <w:p w14:paraId="431EBDDB" w14:textId="3AC38D87" w:rsidR="00784BEC" w:rsidRDefault="00784BEC">
      <w:r>
        <w:rPr>
          <w:noProof/>
        </w:rPr>
        <w:drawing>
          <wp:inline distT="0" distB="0" distL="0" distR="0" wp14:anchorId="313B0B77" wp14:editId="3E920166">
            <wp:extent cx="5400040" cy="661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4111" w14:textId="12E21EE4" w:rsidR="004D0C80" w:rsidRDefault="004D0C80"/>
    <w:p w14:paraId="2C696000" w14:textId="1C2E7933" w:rsidR="004D0C80" w:rsidRPr="004D0C80" w:rsidRDefault="004D0C80">
      <w:pPr>
        <w:rPr>
          <w:i/>
          <w:iCs/>
        </w:rPr>
      </w:pPr>
      <w:r w:rsidRPr="004D0C80">
        <w:rPr>
          <w:i/>
          <w:iCs/>
        </w:rPr>
        <w:t>Deletando dados:</w:t>
      </w:r>
    </w:p>
    <w:p w14:paraId="3DEC6D4C" w14:textId="501D9E0C" w:rsidR="004D0C80" w:rsidRDefault="004D0C80">
      <w:r>
        <w:t xml:space="preserve">Não tem como voltar atrás. </w:t>
      </w:r>
    </w:p>
    <w:p w14:paraId="1B4508E7" w14:textId="6955297B" w:rsidR="004D0C80" w:rsidRDefault="004D0C80">
      <w:r>
        <w:t xml:space="preserve">“Com grandes poderes vem grandes responsabilidades” </w:t>
      </w:r>
    </w:p>
    <w:p w14:paraId="03255384" w14:textId="415F0E99" w:rsidR="004D0C80" w:rsidRDefault="004D0C80">
      <w:r>
        <w:rPr>
          <w:noProof/>
        </w:rPr>
        <w:drawing>
          <wp:inline distT="0" distB="0" distL="0" distR="0" wp14:anchorId="57BF838E" wp14:editId="6926CE4D">
            <wp:extent cx="5229225" cy="971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7FD" w14:textId="0642C1BD" w:rsidR="00E618BA" w:rsidRDefault="00E618BA">
      <w:r>
        <w:t xml:space="preserve">Boa prática: </w:t>
      </w:r>
    </w:p>
    <w:p w14:paraId="4A0F163F" w14:textId="565939AF" w:rsidR="00E618BA" w:rsidRDefault="00E618BA" w:rsidP="00E618BA">
      <w:pPr>
        <w:pStyle w:val="PargrafodaLista"/>
        <w:numPr>
          <w:ilvl w:val="0"/>
          <w:numId w:val="3"/>
        </w:numPr>
      </w:pPr>
      <w:r>
        <w:t>Usar o select from</w:t>
      </w:r>
    </w:p>
    <w:p w14:paraId="3806CE42" w14:textId="1142FBC9" w:rsidR="00E618BA" w:rsidRDefault="00E618BA" w:rsidP="00E618BA">
      <w:pPr>
        <w:pStyle w:val="PargrafodaLista"/>
        <w:numPr>
          <w:ilvl w:val="0"/>
          <w:numId w:val="3"/>
        </w:numPr>
      </w:pPr>
      <w:r>
        <w:t>Usar a verificação</w:t>
      </w:r>
    </w:p>
    <w:p w14:paraId="5DCD7E24" w14:textId="4D14AF99" w:rsidR="00E618BA" w:rsidRDefault="00E618BA" w:rsidP="00E618BA">
      <w:pPr>
        <w:pStyle w:val="PargrafodaLista"/>
        <w:numPr>
          <w:ilvl w:val="0"/>
          <w:numId w:val="3"/>
        </w:numPr>
      </w:pPr>
      <w:r>
        <w:t xml:space="preserve">Substituir select por delete </w:t>
      </w:r>
    </w:p>
    <w:p w14:paraId="2DA16583" w14:textId="6C27B3A6" w:rsidR="00F137A4" w:rsidRDefault="00F137A4" w:rsidP="00F137A4"/>
    <w:p w14:paraId="79781847" w14:textId="77777777" w:rsidR="00F137A4" w:rsidRDefault="00F137A4" w:rsidP="00F137A4">
      <w:r>
        <w:t xml:space="preserve">PRIMARY KEYS: </w:t>
      </w:r>
    </w:p>
    <w:p w14:paraId="2CAA78EC" w14:textId="17A5D310" w:rsidR="00F137A4" w:rsidRDefault="00F137A4" w:rsidP="00F137A4">
      <w:pPr>
        <w:pStyle w:val="PargrafodaLista"/>
        <w:numPr>
          <w:ilvl w:val="0"/>
          <w:numId w:val="5"/>
        </w:numPr>
      </w:pPr>
      <w:r>
        <w:t>Certidão de Nascimento</w:t>
      </w:r>
    </w:p>
    <w:p w14:paraId="4A23E4E2" w14:textId="4F9EB832" w:rsidR="00F137A4" w:rsidRDefault="00F137A4" w:rsidP="00F137A4">
      <w:pPr>
        <w:pStyle w:val="PargrafodaLista"/>
        <w:numPr>
          <w:ilvl w:val="0"/>
          <w:numId w:val="5"/>
        </w:numPr>
      </w:pPr>
      <w:r>
        <w:t>Única</w:t>
      </w:r>
    </w:p>
    <w:p w14:paraId="634676AE" w14:textId="7FF02010" w:rsidR="00F137A4" w:rsidRDefault="00F137A4" w:rsidP="00F137A4">
      <w:pPr>
        <w:pStyle w:val="PargrafodaLista"/>
        <w:numPr>
          <w:ilvl w:val="0"/>
          <w:numId w:val="5"/>
        </w:numPr>
      </w:pPr>
      <w:r>
        <w:t>Apenas uma coluna</w:t>
      </w:r>
    </w:p>
    <w:p w14:paraId="3A0B0A70" w14:textId="0A72AD91" w:rsidR="00F137A4" w:rsidRDefault="00F137A4" w:rsidP="00F137A4"/>
    <w:p w14:paraId="6C794281" w14:textId="512CA076" w:rsidR="00F137A4" w:rsidRDefault="00F137A4" w:rsidP="00F137A4">
      <w:r>
        <w:t>Order by: Ordena a forma como as informações são exibidas</w:t>
      </w:r>
    </w:p>
    <w:p w14:paraId="3B95CBA3" w14:textId="56B456D9" w:rsidR="00F137A4" w:rsidRDefault="003E66CB" w:rsidP="00F137A4">
      <w:r>
        <w:t xml:space="preserve">SELECT * FROM ... ORDER BY nome  </w:t>
      </w:r>
    </w:p>
    <w:p w14:paraId="197FCF14" w14:textId="0E09BAF2" w:rsidR="003E66CB" w:rsidRDefault="003E66CB" w:rsidP="003E66CB">
      <w:r>
        <w:t xml:space="preserve">SELECT * FROM ... ORDER BY </w:t>
      </w:r>
      <w:r>
        <w:t>nome DESC: Ordem decrescente.</w:t>
      </w:r>
    </w:p>
    <w:p w14:paraId="6E1C981D" w14:textId="5A04792C" w:rsidR="003E66CB" w:rsidRDefault="003E66CB" w:rsidP="003E66CB"/>
    <w:p w14:paraId="7E28DF68" w14:textId="26558CD7" w:rsidR="003E66CB" w:rsidRDefault="003E66CB" w:rsidP="003E66CB">
      <w:r>
        <w:t xml:space="preserve">Agrupamento: Agrupa as informações de acordo com o critério selecionado </w:t>
      </w:r>
    </w:p>
    <w:p w14:paraId="3B08CD0D" w14:textId="5BEEC2A8" w:rsidR="003E66CB" w:rsidRDefault="003E66CB" w:rsidP="003E66CB">
      <w:r>
        <w:t xml:space="preserve">SELECT COUNT (qtd),  GENERO FROM pessoas GROUP BY </w:t>
      </w:r>
      <w:r w:rsidR="00A21F8A">
        <w:t>gênero</w:t>
      </w:r>
    </w:p>
    <w:p w14:paraId="01007306" w14:textId="71AE86AD" w:rsidR="00A21F8A" w:rsidRDefault="00A21F8A" w:rsidP="003E66CB"/>
    <w:p w14:paraId="4F7182B3" w14:textId="50AFDD93" w:rsidR="00A21F8A" w:rsidRDefault="00A21F8A" w:rsidP="003E66CB"/>
    <w:p w14:paraId="05D4345C" w14:textId="34D5F4F5" w:rsidR="00A21F8A" w:rsidRDefault="00A21F8A" w:rsidP="003E66CB">
      <w:r>
        <w:t xml:space="preserve">Alterando a coluna: </w:t>
      </w:r>
    </w:p>
    <w:p w14:paraId="0F2321E4" w14:textId="4AA44594" w:rsidR="00A21F8A" w:rsidRDefault="00A21F8A" w:rsidP="003E66CB">
      <w:r>
        <w:rPr>
          <w:noProof/>
        </w:rPr>
        <w:drawing>
          <wp:inline distT="0" distB="0" distL="0" distR="0" wp14:anchorId="1B0E256C" wp14:editId="08BE4DDF">
            <wp:extent cx="3895725" cy="371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DDDE" w14:textId="77777777" w:rsidR="003E66CB" w:rsidRPr="00C779B6" w:rsidRDefault="003E66CB" w:rsidP="003E66CB"/>
    <w:p w14:paraId="5F74A8E2" w14:textId="77777777" w:rsidR="003E66CB" w:rsidRPr="00C779B6" w:rsidRDefault="003E66CB" w:rsidP="00F137A4"/>
    <w:sectPr w:rsidR="003E66CB" w:rsidRPr="00C77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669"/>
    <w:multiLevelType w:val="hybridMultilevel"/>
    <w:tmpl w:val="1134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4DA"/>
    <w:multiLevelType w:val="hybridMultilevel"/>
    <w:tmpl w:val="96A81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70F0"/>
    <w:multiLevelType w:val="hybridMultilevel"/>
    <w:tmpl w:val="F698A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64017"/>
    <w:multiLevelType w:val="hybridMultilevel"/>
    <w:tmpl w:val="DC28A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696B"/>
    <w:multiLevelType w:val="hybridMultilevel"/>
    <w:tmpl w:val="10B68D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13"/>
    <w:rsid w:val="000C3422"/>
    <w:rsid w:val="00211A9D"/>
    <w:rsid w:val="003549AD"/>
    <w:rsid w:val="003E66CB"/>
    <w:rsid w:val="003F21C8"/>
    <w:rsid w:val="004D0C80"/>
    <w:rsid w:val="005D0589"/>
    <w:rsid w:val="00784BEC"/>
    <w:rsid w:val="009E5401"/>
    <w:rsid w:val="00A21F8A"/>
    <w:rsid w:val="00C779B6"/>
    <w:rsid w:val="00D63E3D"/>
    <w:rsid w:val="00DE08CF"/>
    <w:rsid w:val="00E14962"/>
    <w:rsid w:val="00E618BA"/>
    <w:rsid w:val="00ED4940"/>
    <w:rsid w:val="00EE6268"/>
    <w:rsid w:val="00F137A4"/>
    <w:rsid w:val="00F9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138D"/>
  <w15:chartTrackingRefBased/>
  <w15:docId w15:val="{96541EC8-23B8-4285-808B-082D2A50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3</cp:revision>
  <dcterms:created xsi:type="dcterms:W3CDTF">2022-01-28T17:44:00Z</dcterms:created>
  <dcterms:modified xsi:type="dcterms:W3CDTF">2022-01-29T03:15:00Z</dcterms:modified>
</cp:coreProperties>
</file>