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50B3A" w14:textId="77777777" w:rsidR="0077404A" w:rsidRDefault="0077404A" w:rsidP="00ED2523">
      <w:pPr>
        <w:spacing w:after="1" w:line="480" w:lineRule="auto"/>
        <w:ind w:right="21"/>
        <w:jc w:val="center"/>
        <w:rPr>
          <w:rFonts w:ascii="Arial" w:hAnsi="Arial" w:cs="Arial"/>
          <w:b/>
          <w:sz w:val="24"/>
          <w:szCs w:val="24"/>
        </w:rPr>
      </w:pPr>
      <w:r w:rsidRPr="003F48AA">
        <w:rPr>
          <w:rFonts w:ascii="Arial" w:hAnsi="Arial" w:cs="Arial"/>
          <w:b/>
          <w:sz w:val="24"/>
          <w:szCs w:val="24"/>
        </w:rPr>
        <w:t>ISO/IEC 25010 Questionnaire</w:t>
      </w:r>
    </w:p>
    <w:p w14:paraId="354C6E43" w14:textId="77777777" w:rsidR="00A35840" w:rsidRDefault="00A35840" w:rsidP="00ED2523">
      <w:pPr>
        <w:spacing w:after="1" w:line="480" w:lineRule="auto"/>
        <w:ind w:right="2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Part 1: RESPONDENT’S PROFILE</w:t>
      </w:r>
    </w:p>
    <w:p w14:paraId="502ED109" w14:textId="77777777" w:rsidR="00A35840" w:rsidRPr="00A35840" w:rsidRDefault="00A35840" w:rsidP="00ED2523">
      <w:pPr>
        <w:spacing w:after="1" w:line="480" w:lineRule="auto"/>
        <w:ind w:right="21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lang w:eastAsia="en-PH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3B7E4" wp14:editId="3F128909">
                <wp:simplePos x="0" y="0"/>
                <wp:positionH relativeFrom="column">
                  <wp:posOffset>447675</wp:posOffset>
                </wp:positionH>
                <wp:positionV relativeFrom="paragraph">
                  <wp:posOffset>127000</wp:posOffset>
                </wp:positionV>
                <wp:extent cx="409575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39DF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10pt" to="357.7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>Name:</w:t>
      </w:r>
    </w:p>
    <w:p w14:paraId="2F163829" w14:textId="77777777" w:rsidR="00A35840" w:rsidRPr="00A35840" w:rsidRDefault="00A35840" w:rsidP="00ED2523">
      <w:pPr>
        <w:spacing w:after="1" w:line="480" w:lineRule="auto"/>
        <w:ind w:right="2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PH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1FE4A1" wp14:editId="7392BD77">
                <wp:simplePos x="0" y="0"/>
                <wp:positionH relativeFrom="column">
                  <wp:posOffset>314325</wp:posOffset>
                </wp:positionH>
                <wp:positionV relativeFrom="paragraph">
                  <wp:posOffset>120650</wp:posOffset>
                </wp:positionV>
                <wp:extent cx="409575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0A363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9.5pt" to="347.2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>Age:</w:t>
      </w:r>
    </w:p>
    <w:p w14:paraId="02755A56" w14:textId="77777777" w:rsidR="00A35840" w:rsidRDefault="00A35840" w:rsidP="00ED2523">
      <w:pPr>
        <w:spacing w:after="1" w:line="480" w:lineRule="auto"/>
        <w:ind w:right="21"/>
        <w:jc w:val="center"/>
        <w:rPr>
          <w:rFonts w:ascii="Arial" w:hAnsi="Arial" w:cs="Arial"/>
          <w:b/>
          <w:sz w:val="24"/>
          <w:szCs w:val="24"/>
        </w:rPr>
      </w:pPr>
    </w:p>
    <w:p w14:paraId="6B1735C2" w14:textId="77777777" w:rsidR="003F48AA" w:rsidRDefault="003F48AA" w:rsidP="00ED2523">
      <w:pPr>
        <w:spacing w:after="1" w:line="480" w:lineRule="auto"/>
        <w:ind w:right="2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Direction: </w:t>
      </w:r>
      <w:r>
        <w:rPr>
          <w:rFonts w:ascii="Arial" w:hAnsi="Arial" w:cs="Arial"/>
          <w:sz w:val="24"/>
          <w:szCs w:val="24"/>
        </w:rPr>
        <w:t>Please evaluate the software quality of the “</w:t>
      </w:r>
      <w:r>
        <w:rPr>
          <w:rFonts w:ascii="Arial" w:hAnsi="Arial" w:cs="Arial"/>
          <w:b/>
          <w:sz w:val="24"/>
          <w:szCs w:val="24"/>
        </w:rPr>
        <w:t>R.B. Gonzales Pharmacy Inventory Management System</w:t>
      </w:r>
      <w:r>
        <w:rPr>
          <w:rFonts w:ascii="Arial" w:hAnsi="Arial" w:cs="Arial"/>
          <w:sz w:val="24"/>
          <w:szCs w:val="24"/>
        </w:rPr>
        <w:t xml:space="preserve">” based on the four characteristics of ISO/IEC 25010 Software Product Quality Standards for end user. Choose on the appropriate box using </w:t>
      </w:r>
      <w:r w:rsidR="00A35840">
        <w:rPr>
          <w:rFonts w:ascii="Arial" w:hAnsi="Arial" w:cs="Arial"/>
          <w:sz w:val="24"/>
          <w:szCs w:val="24"/>
        </w:rPr>
        <w:t>the four-point scale with its corresponding verbal description (4 as the highest and 1 as the lowest).</w:t>
      </w:r>
    </w:p>
    <w:p w14:paraId="74764D3C" w14:textId="77777777" w:rsidR="00A35840" w:rsidRDefault="00A35840" w:rsidP="00ED2523">
      <w:pPr>
        <w:spacing w:after="1" w:line="480" w:lineRule="auto"/>
        <w:ind w:right="2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Rating: </w:t>
      </w:r>
    </w:p>
    <w:p w14:paraId="797DEE01" w14:textId="77777777" w:rsidR="00A35840" w:rsidRDefault="00EF5053" w:rsidP="00ED2523">
      <w:pPr>
        <w:spacing w:after="1" w:line="480" w:lineRule="auto"/>
        <w:ind w:right="2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Strongly Agree</w:t>
      </w:r>
      <w:r w:rsidR="00A35840">
        <w:rPr>
          <w:rFonts w:ascii="Arial" w:hAnsi="Arial" w:cs="Arial"/>
          <w:sz w:val="24"/>
          <w:szCs w:val="24"/>
        </w:rPr>
        <w:t xml:space="preserve"> – 4</w:t>
      </w:r>
      <w:r w:rsidR="00A3584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Disagree</w:t>
      </w:r>
      <w:r w:rsidR="00A35840">
        <w:rPr>
          <w:rFonts w:ascii="Arial" w:hAnsi="Arial" w:cs="Arial"/>
          <w:sz w:val="24"/>
          <w:szCs w:val="24"/>
        </w:rPr>
        <w:t xml:space="preserve"> – 2 </w:t>
      </w:r>
    </w:p>
    <w:p w14:paraId="6F209C43" w14:textId="77777777" w:rsidR="003F48AA" w:rsidRDefault="00EF5053" w:rsidP="00ED2523">
      <w:pPr>
        <w:spacing w:after="1" w:line="480" w:lineRule="auto"/>
        <w:ind w:right="2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Agree</w:t>
      </w:r>
      <w:r w:rsidR="00A35840">
        <w:rPr>
          <w:rFonts w:ascii="Arial" w:hAnsi="Arial" w:cs="Arial"/>
          <w:sz w:val="24"/>
          <w:szCs w:val="24"/>
        </w:rPr>
        <w:t xml:space="preserve"> – 3</w:t>
      </w:r>
      <w:r w:rsidR="00A35840">
        <w:rPr>
          <w:rFonts w:ascii="Arial" w:hAnsi="Arial" w:cs="Arial"/>
          <w:sz w:val="24"/>
          <w:szCs w:val="24"/>
        </w:rPr>
        <w:tab/>
      </w:r>
      <w:r w:rsidR="00A35840">
        <w:rPr>
          <w:rFonts w:ascii="Arial" w:hAnsi="Arial" w:cs="Arial"/>
          <w:sz w:val="24"/>
          <w:szCs w:val="24"/>
        </w:rPr>
        <w:tab/>
      </w:r>
      <w:r w:rsidR="00A35840">
        <w:rPr>
          <w:rFonts w:ascii="Arial" w:hAnsi="Arial" w:cs="Arial"/>
          <w:sz w:val="24"/>
          <w:szCs w:val="24"/>
        </w:rPr>
        <w:tab/>
      </w:r>
      <w:r w:rsidR="00A3584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Strongly Disagree</w:t>
      </w:r>
      <w:r w:rsidR="00A35840">
        <w:rPr>
          <w:rFonts w:ascii="Arial" w:hAnsi="Arial" w:cs="Arial"/>
          <w:sz w:val="24"/>
          <w:szCs w:val="24"/>
        </w:rPr>
        <w:t xml:space="preserve"> – 1 </w:t>
      </w:r>
    </w:p>
    <w:p w14:paraId="5117B8F0" w14:textId="77777777" w:rsidR="00EF5053" w:rsidRPr="00EF5053" w:rsidRDefault="00EF5053" w:rsidP="00ED2523">
      <w:pPr>
        <w:spacing w:after="1" w:line="480" w:lineRule="auto"/>
        <w:ind w:right="2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Functional Sustainability – </w:t>
      </w:r>
      <w:r>
        <w:rPr>
          <w:rFonts w:ascii="Arial" w:hAnsi="Arial" w:cs="Arial"/>
          <w:sz w:val="24"/>
          <w:szCs w:val="24"/>
        </w:rPr>
        <w:t>represents the degree to which a system provides functions that meet stated and implied needs when used under specified conditions.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6198"/>
        <w:gridCol w:w="552"/>
        <w:gridCol w:w="553"/>
        <w:gridCol w:w="553"/>
        <w:gridCol w:w="594"/>
      </w:tblGrid>
      <w:tr w:rsidR="0077404A" w:rsidRPr="00C957FA" w14:paraId="20AA13AC" w14:textId="77777777" w:rsidTr="003F48AA">
        <w:tc>
          <w:tcPr>
            <w:tcW w:w="7046" w:type="dxa"/>
            <w:gridSpan w:val="2"/>
            <w:hideMark/>
          </w:tcPr>
          <w:p w14:paraId="161EC01B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1 Functional Sustainability</w:t>
            </w:r>
          </w:p>
        </w:tc>
        <w:tc>
          <w:tcPr>
            <w:tcW w:w="565" w:type="dxa"/>
            <w:vAlign w:val="center"/>
            <w:hideMark/>
          </w:tcPr>
          <w:p w14:paraId="34BC9B62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5" w:type="dxa"/>
            <w:vAlign w:val="center"/>
            <w:hideMark/>
          </w:tcPr>
          <w:p w14:paraId="42A1D4B2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5" w:type="dxa"/>
            <w:vAlign w:val="center"/>
            <w:hideMark/>
          </w:tcPr>
          <w:p w14:paraId="55697F30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09" w:type="dxa"/>
            <w:vAlign w:val="center"/>
            <w:hideMark/>
          </w:tcPr>
          <w:p w14:paraId="4B413C10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7404A" w:rsidRPr="00C957FA" w14:paraId="738BD1BF" w14:textId="77777777" w:rsidTr="003F48AA">
        <w:tc>
          <w:tcPr>
            <w:tcW w:w="535" w:type="dxa"/>
            <w:vAlign w:val="center"/>
            <w:hideMark/>
          </w:tcPr>
          <w:p w14:paraId="37C16981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6511" w:type="dxa"/>
            <w:hideMark/>
          </w:tcPr>
          <w:p w14:paraId="11F9404D" w14:textId="77777777" w:rsidR="0077404A" w:rsidRPr="00C957FA" w:rsidRDefault="00E15E38" w:rsidP="00E15E38">
            <w:pPr>
              <w:spacing w:after="1" w:line="480" w:lineRule="auto"/>
              <w:ind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77404A" w:rsidRPr="00344E5E">
              <w:rPr>
                <w:rFonts w:ascii="Arial" w:hAnsi="Arial" w:cs="Arial"/>
                <w:sz w:val="24"/>
                <w:szCs w:val="24"/>
              </w:rPr>
              <w:t xml:space="preserve">he system </w:t>
            </w:r>
            <w:proofErr w:type="gramStart"/>
            <w:r w:rsidR="00183C71">
              <w:rPr>
                <w:rFonts w:ascii="Arial" w:hAnsi="Arial" w:cs="Arial"/>
                <w:sz w:val="24"/>
                <w:szCs w:val="24"/>
              </w:rPr>
              <w:t>include</w:t>
            </w:r>
            <w:proofErr w:type="gramEnd"/>
            <w:r w:rsidR="00183C71">
              <w:rPr>
                <w:rFonts w:ascii="Arial" w:hAnsi="Arial" w:cs="Arial"/>
                <w:sz w:val="24"/>
                <w:szCs w:val="24"/>
              </w:rPr>
              <w:t xml:space="preserve"> all necessary functions, such as receiving inventory, tracking expirations dates, managing controlled substance</w:t>
            </w:r>
            <w:r>
              <w:rPr>
                <w:rFonts w:ascii="Arial" w:hAnsi="Arial" w:cs="Arial"/>
                <w:sz w:val="24"/>
                <w:szCs w:val="24"/>
              </w:rPr>
              <w:t>s, and generating reorder lists.</w:t>
            </w:r>
          </w:p>
        </w:tc>
        <w:tc>
          <w:tcPr>
            <w:tcW w:w="565" w:type="dxa"/>
          </w:tcPr>
          <w:p w14:paraId="2224738F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5" w:type="dxa"/>
          </w:tcPr>
          <w:p w14:paraId="6B720785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5" w:type="dxa"/>
          </w:tcPr>
          <w:p w14:paraId="1097599A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9" w:type="dxa"/>
          </w:tcPr>
          <w:p w14:paraId="19552C29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404A" w:rsidRPr="00C957FA" w14:paraId="66B388CB" w14:textId="77777777" w:rsidTr="003F48AA">
        <w:tc>
          <w:tcPr>
            <w:tcW w:w="535" w:type="dxa"/>
            <w:vAlign w:val="center"/>
            <w:hideMark/>
          </w:tcPr>
          <w:p w14:paraId="55FA76B5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6511" w:type="dxa"/>
            <w:hideMark/>
          </w:tcPr>
          <w:p w14:paraId="04A8F45F" w14:textId="77777777" w:rsidR="0077404A" w:rsidRPr="00C957FA" w:rsidRDefault="00E15E38" w:rsidP="00E15E38">
            <w:pPr>
              <w:spacing w:after="1" w:line="480" w:lineRule="auto"/>
              <w:ind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77404A" w:rsidRPr="00344E5E">
              <w:rPr>
                <w:rFonts w:ascii="Arial" w:hAnsi="Arial" w:cs="Arial"/>
                <w:sz w:val="24"/>
                <w:szCs w:val="24"/>
              </w:rPr>
              <w:t>he system</w:t>
            </w:r>
            <w:r w:rsidR="00183C71">
              <w:rPr>
                <w:rFonts w:ascii="Arial" w:hAnsi="Arial" w:cs="Arial"/>
                <w:sz w:val="24"/>
                <w:szCs w:val="24"/>
              </w:rPr>
              <w:t xml:space="preserve"> accurately calculates stock levels after a sale or return, and are the dispensing labels correct b</w:t>
            </w:r>
            <w:r>
              <w:rPr>
                <w:rFonts w:ascii="Arial" w:hAnsi="Arial" w:cs="Arial"/>
                <w:sz w:val="24"/>
                <w:szCs w:val="24"/>
              </w:rPr>
              <w:t>ased on the inventory selection.</w:t>
            </w:r>
          </w:p>
        </w:tc>
        <w:tc>
          <w:tcPr>
            <w:tcW w:w="565" w:type="dxa"/>
          </w:tcPr>
          <w:p w14:paraId="60B3823A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5" w:type="dxa"/>
          </w:tcPr>
          <w:p w14:paraId="6197E13B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5" w:type="dxa"/>
          </w:tcPr>
          <w:p w14:paraId="1AA87F6F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9" w:type="dxa"/>
          </w:tcPr>
          <w:p w14:paraId="4D2D877C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404A" w:rsidRPr="00C957FA" w14:paraId="4EF5A5BA" w14:textId="77777777" w:rsidTr="003F48AA">
        <w:tc>
          <w:tcPr>
            <w:tcW w:w="535" w:type="dxa"/>
            <w:vAlign w:val="center"/>
            <w:hideMark/>
          </w:tcPr>
          <w:p w14:paraId="1093D167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1.3</w:t>
            </w:r>
          </w:p>
        </w:tc>
        <w:tc>
          <w:tcPr>
            <w:tcW w:w="6511" w:type="dxa"/>
            <w:hideMark/>
          </w:tcPr>
          <w:p w14:paraId="11D52759" w14:textId="77777777" w:rsidR="0077404A" w:rsidRPr="00C957FA" w:rsidRDefault="00E15E38" w:rsidP="00E15E38">
            <w:pPr>
              <w:spacing w:after="1" w:line="480" w:lineRule="auto"/>
              <w:ind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183C71">
              <w:rPr>
                <w:rFonts w:ascii="Arial" w:hAnsi="Arial" w:cs="Arial"/>
                <w:sz w:val="24"/>
                <w:szCs w:val="24"/>
              </w:rPr>
              <w:t>he inventory tracking features</w:t>
            </w:r>
            <w:r>
              <w:rPr>
                <w:rFonts w:ascii="Arial" w:hAnsi="Arial" w:cs="Arial"/>
                <w:sz w:val="24"/>
                <w:szCs w:val="24"/>
              </w:rPr>
              <w:t xml:space="preserve"> are</w:t>
            </w:r>
            <w:r w:rsidR="00183C71">
              <w:rPr>
                <w:rFonts w:ascii="Arial" w:hAnsi="Arial" w:cs="Arial"/>
                <w:sz w:val="24"/>
                <w:szCs w:val="24"/>
              </w:rPr>
              <w:t xml:space="preserve"> suitable for </w:t>
            </w:r>
            <w:r>
              <w:rPr>
                <w:rFonts w:ascii="Arial" w:hAnsi="Arial" w:cs="Arial"/>
                <w:sz w:val="24"/>
                <w:szCs w:val="24"/>
              </w:rPr>
              <w:t>the pharmacy setting.</w:t>
            </w:r>
          </w:p>
        </w:tc>
        <w:tc>
          <w:tcPr>
            <w:tcW w:w="565" w:type="dxa"/>
          </w:tcPr>
          <w:p w14:paraId="39534D63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5" w:type="dxa"/>
          </w:tcPr>
          <w:p w14:paraId="4BCC9074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5" w:type="dxa"/>
          </w:tcPr>
          <w:p w14:paraId="01CE828B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9" w:type="dxa"/>
          </w:tcPr>
          <w:p w14:paraId="6A72BE26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0E3ACF5" w14:textId="77777777" w:rsidR="008306A6" w:rsidRPr="00EF5053" w:rsidRDefault="00EF5053" w:rsidP="00ED2523">
      <w:pPr>
        <w:spacing w:after="1" w:line="480" w:lineRule="auto"/>
        <w:ind w:right="2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Performance Efficiency – </w:t>
      </w:r>
      <w:r>
        <w:rPr>
          <w:rFonts w:ascii="Arial" w:hAnsi="Arial" w:cs="Arial"/>
          <w:sz w:val="24"/>
          <w:szCs w:val="24"/>
        </w:rPr>
        <w:t xml:space="preserve">represents the performance relative to the </w:t>
      </w:r>
      <w:proofErr w:type="gramStart"/>
      <w:r>
        <w:rPr>
          <w:rFonts w:ascii="Arial" w:hAnsi="Arial" w:cs="Arial"/>
          <w:sz w:val="24"/>
          <w:szCs w:val="24"/>
        </w:rPr>
        <w:t>amount</w:t>
      </w:r>
      <w:proofErr w:type="gramEnd"/>
      <w:r>
        <w:rPr>
          <w:rFonts w:ascii="Arial" w:hAnsi="Arial" w:cs="Arial"/>
          <w:sz w:val="24"/>
          <w:szCs w:val="24"/>
        </w:rPr>
        <w:t xml:space="preserve"> of resources used under stated conditions.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6199"/>
        <w:gridCol w:w="552"/>
        <w:gridCol w:w="552"/>
        <w:gridCol w:w="552"/>
        <w:gridCol w:w="594"/>
      </w:tblGrid>
      <w:tr w:rsidR="0077404A" w:rsidRPr="00C957FA" w14:paraId="0D1ED208" w14:textId="77777777" w:rsidTr="003F48AA">
        <w:tc>
          <w:tcPr>
            <w:tcW w:w="7046" w:type="dxa"/>
            <w:gridSpan w:val="2"/>
            <w:hideMark/>
          </w:tcPr>
          <w:p w14:paraId="796F0B6B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2 Performance Efficiency</w:t>
            </w:r>
          </w:p>
        </w:tc>
        <w:tc>
          <w:tcPr>
            <w:tcW w:w="565" w:type="dxa"/>
            <w:vAlign w:val="center"/>
            <w:hideMark/>
          </w:tcPr>
          <w:p w14:paraId="3415EE99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5" w:type="dxa"/>
            <w:vAlign w:val="center"/>
            <w:hideMark/>
          </w:tcPr>
          <w:p w14:paraId="486F3E9F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5" w:type="dxa"/>
            <w:vAlign w:val="center"/>
            <w:hideMark/>
          </w:tcPr>
          <w:p w14:paraId="6EC227D6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09" w:type="dxa"/>
            <w:vAlign w:val="center"/>
            <w:hideMark/>
          </w:tcPr>
          <w:p w14:paraId="297F20EC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7404A" w:rsidRPr="00C957FA" w14:paraId="1A971487" w14:textId="77777777" w:rsidTr="003F48AA">
        <w:tc>
          <w:tcPr>
            <w:tcW w:w="535" w:type="dxa"/>
            <w:vAlign w:val="center"/>
            <w:hideMark/>
          </w:tcPr>
          <w:p w14:paraId="726C3DA4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6511" w:type="dxa"/>
            <w:hideMark/>
          </w:tcPr>
          <w:p w14:paraId="3D85BA62" w14:textId="77777777" w:rsidR="0077404A" w:rsidRPr="00C957FA" w:rsidRDefault="00E15E38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183C71">
              <w:rPr>
                <w:rFonts w:ascii="Arial" w:hAnsi="Arial" w:cs="Arial"/>
                <w:sz w:val="24"/>
                <w:szCs w:val="24"/>
              </w:rPr>
              <w:t>he time taken to search for an item, record a dispensing, or generate a daily sales report within acceptable limits, even during peak ho</w:t>
            </w:r>
            <w:r>
              <w:rPr>
                <w:rFonts w:ascii="Arial" w:hAnsi="Arial" w:cs="Arial"/>
                <w:sz w:val="24"/>
                <w:szCs w:val="24"/>
              </w:rPr>
              <w:t>urs.</w:t>
            </w:r>
          </w:p>
        </w:tc>
        <w:tc>
          <w:tcPr>
            <w:tcW w:w="565" w:type="dxa"/>
          </w:tcPr>
          <w:p w14:paraId="4E4C1A8A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5" w:type="dxa"/>
          </w:tcPr>
          <w:p w14:paraId="58A31146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5" w:type="dxa"/>
          </w:tcPr>
          <w:p w14:paraId="02DA8EEA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9" w:type="dxa"/>
          </w:tcPr>
          <w:p w14:paraId="15A94A60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404A" w:rsidRPr="00C957FA" w14:paraId="0EE19D2B" w14:textId="77777777" w:rsidTr="003F48AA">
        <w:tc>
          <w:tcPr>
            <w:tcW w:w="535" w:type="dxa"/>
            <w:vAlign w:val="center"/>
            <w:hideMark/>
          </w:tcPr>
          <w:p w14:paraId="30FB4CBF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2.2</w:t>
            </w:r>
          </w:p>
        </w:tc>
        <w:tc>
          <w:tcPr>
            <w:tcW w:w="6511" w:type="dxa"/>
            <w:hideMark/>
          </w:tcPr>
          <w:p w14:paraId="33BBFCBA" w14:textId="77777777" w:rsidR="0077404A" w:rsidRPr="00C957FA" w:rsidRDefault="00E15E38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183C71">
              <w:rPr>
                <w:rFonts w:ascii="Arial" w:hAnsi="Arial" w:cs="Arial"/>
                <w:sz w:val="24"/>
                <w:szCs w:val="24"/>
              </w:rPr>
              <w:t>he system</w:t>
            </w:r>
            <w:r>
              <w:rPr>
                <w:rFonts w:ascii="Arial" w:hAnsi="Arial" w:cs="Arial"/>
                <w:sz w:val="24"/>
                <w:szCs w:val="24"/>
              </w:rPr>
              <w:t xml:space="preserve"> does not</w:t>
            </w:r>
            <w:r w:rsidR="00183C71">
              <w:rPr>
                <w:rFonts w:ascii="Arial" w:hAnsi="Arial" w:cs="Arial"/>
                <w:sz w:val="24"/>
                <w:szCs w:val="24"/>
              </w:rPr>
              <w:t xml:space="preserve"> consume excessive CPU, memory, or network bandwidth, or cause performance issues for other critical pharmacy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65" w:type="dxa"/>
          </w:tcPr>
          <w:p w14:paraId="4DDB2E08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5" w:type="dxa"/>
          </w:tcPr>
          <w:p w14:paraId="6C81C72A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5" w:type="dxa"/>
          </w:tcPr>
          <w:p w14:paraId="49C2836E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9" w:type="dxa"/>
          </w:tcPr>
          <w:p w14:paraId="4638DF76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404A" w:rsidRPr="00C957FA" w14:paraId="4E8E0844" w14:textId="77777777" w:rsidTr="003F48AA">
        <w:tc>
          <w:tcPr>
            <w:tcW w:w="535" w:type="dxa"/>
            <w:vAlign w:val="center"/>
            <w:hideMark/>
          </w:tcPr>
          <w:p w14:paraId="0057324C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2.3</w:t>
            </w:r>
          </w:p>
        </w:tc>
        <w:tc>
          <w:tcPr>
            <w:tcW w:w="6511" w:type="dxa"/>
            <w:hideMark/>
          </w:tcPr>
          <w:p w14:paraId="2C313F83" w14:textId="77777777" w:rsidR="0077404A" w:rsidRPr="00C957FA" w:rsidRDefault="00E15E38" w:rsidP="00E15E38">
            <w:pPr>
              <w:spacing w:after="1" w:line="480" w:lineRule="auto"/>
              <w:ind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183C71">
              <w:rPr>
                <w:rFonts w:ascii="Arial" w:hAnsi="Arial" w:cs="Arial"/>
                <w:sz w:val="24"/>
                <w:szCs w:val="24"/>
              </w:rPr>
              <w:t xml:space="preserve">he system </w:t>
            </w:r>
            <w:r>
              <w:rPr>
                <w:rFonts w:ascii="Arial" w:hAnsi="Arial" w:cs="Arial"/>
                <w:sz w:val="24"/>
                <w:szCs w:val="24"/>
              </w:rPr>
              <w:t xml:space="preserve">can </w:t>
            </w:r>
            <w:r w:rsidR="00183C71">
              <w:rPr>
                <w:rFonts w:ascii="Arial" w:hAnsi="Arial" w:cs="Arial"/>
                <w:sz w:val="24"/>
                <w:szCs w:val="24"/>
              </w:rPr>
              <w:t>handle the required volume of inven</w:t>
            </w:r>
            <w:r w:rsidR="008306A6">
              <w:rPr>
                <w:rFonts w:ascii="Arial" w:hAnsi="Arial" w:cs="Arial"/>
                <w:sz w:val="24"/>
                <w:szCs w:val="24"/>
              </w:rPr>
              <w:t>tory items, transaction, and his</w:t>
            </w:r>
            <w:r w:rsidR="00183C71">
              <w:rPr>
                <w:rFonts w:ascii="Arial" w:hAnsi="Arial" w:cs="Arial"/>
                <w:sz w:val="24"/>
                <w:szCs w:val="24"/>
              </w:rPr>
              <w:t xml:space="preserve">torical data without </w:t>
            </w:r>
            <w:r>
              <w:rPr>
                <w:rFonts w:ascii="Arial" w:hAnsi="Arial" w:cs="Arial"/>
                <w:sz w:val="24"/>
                <w:szCs w:val="24"/>
              </w:rPr>
              <w:t>slowing down or crashing</w:t>
            </w:r>
          </w:p>
        </w:tc>
        <w:tc>
          <w:tcPr>
            <w:tcW w:w="565" w:type="dxa"/>
          </w:tcPr>
          <w:p w14:paraId="785E5D61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5" w:type="dxa"/>
          </w:tcPr>
          <w:p w14:paraId="573143D4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5" w:type="dxa"/>
          </w:tcPr>
          <w:p w14:paraId="180403F2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9" w:type="dxa"/>
          </w:tcPr>
          <w:p w14:paraId="6D180BEA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9E00713" w14:textId="77777777" w:rsidR="0077404A" w:rsidRDefault="0077404A" w:rsidP="00ED2523">
      <w:pPr>
        <w:spacing w:after="1" w:line="480" w:lineRule="auto"/>
        <w:ind w:right="21"/>
        <w:rPr>
          <w:rFonts w:ascii="Arial" w:hAnsi="Arial" w:cs="Arial"/>
          <w:sz w:val="24"/>
          <w:szCs w:val="24"/>
        </w:rPr>
      </w:pPr>
    </w:p>
    <w:p w14:paraId="627C2CBB" w14:textId="77777777" w:rsidR="003F48AA" w:rsidRPr="00EF5053" w:rsidRDefault="00EF5053" w:rsidP="00ED2523">
      <w:pPr>
        <w:spacing w:after="1" w:line="480" w:lineRule="auto"/>
        <w:ind w:right="2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Usability – </w:t>
      </w:r>
      <w:r>
        <w:rPr>
          <w:rFonts w:ascii="Arial" w:hAnsi="Arial" w:cs="Arial"/>
          <w:sz w:val="24"/>
          <w:szCs w:val="24"/>
        </w:rPr>
        <w:t xml:space="preserve">Degree to which a system can be used by specified users to achieve specified goals with effectiveness, efficiency and satisfaction in a specified context of use. 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6451"/>
        <w:gridCol w:w="629"/>
        <w:gridCol w:w="540"/>
        <w:gridCol w:w="540"/>
        <w:gridCol w:w="629"/>
      </w:tblGrid>
      <w:tr w:rsidR="0077404A" w:rsidRPr="00C957FA" w14:paraId="146F0CBE" w14:textId="77777777" w:rsidTr="00E15E38">
        <w:tc>
          <w:tcPr>
            <w:tcW w:w="7017" w:type="dxa"/>
            <w:gridSpan w:val="2"/>
            <w:hideMark/>
          </w:tcPr>
          <w:p w14:paraId="50CCF10D" w14:textId="77777777" w:rsidR="0077404A" w:rsidRPr="00C957FA" w:rsidRDefault="0077404A" w:rsidP="00ED2523">
            <w:pPr>
              <w:spacing w:after="1" w:line="480" w:lineRule="auto"/>
              <w:ind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3 Usability</w:t>
            </w:r>
          </w:p>
        </w:tc>
        <w:tc>
          <w:tcPr>
            <w:tcW w:w="629" w:type="dxa"/>
            <w:hideMark/>
          </w:tcPr>
          <w:p w14:paraId="614867DF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40" w:type="dxa"/>
            <w:hideMark/>
          </w:tcPr>
          <w:p w14:paraId="31C5C249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40" w:type="dxa"/>
            <w:hideMark/>
          </w:tcPr>
          <w:p w14:paraId="0ABB300E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9" w:type="dxa"/>
            <w:hideMark/>
          </w:tcPr>
          <w:p w14:paraId="4A2F5224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7404A" w:rsidRPr="00C957FA" w14:paraId="4DA7DB39" w14:textId="77777777" w:rsidTr="00E15E38">
        <w:tc>
          <w:tcPr>
            <w:tcW w:w="566" w:type="dxa"/>
            <w:vAlign w:val="center"/>
            <w:hideMark/>
          </w:tcPr>
          <w:p w14:paraId="03488A74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3.1</w:t>
            </w:r>
          </w:p>
        </w:tc>
        <w:tc>
          <w:tcPr>
            <w:tcW w:w="6451" w:type="dxa"/>
            <w:hideMark/>
          </w:tcPr>
          <w:p w14:paraId="10F424D0" w14:textId="77777777" w:rsidR="0077404A" w:rsidRPr="00C957FA" w:rsidRDefault="00E15E38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 is </w:t>
            </w:r>
            <w:r w:rsidR="008306A6">
              <w:rPr>
                <w:rFonts w:ascii="Arial" w:hAnsi="Arial" w:cs="Arial"/>
                <w:sz w:val="24"/>
                <w:szCs w:val="24"/>
              </w:rPr>
              <w:t>immediately clear to a pharmacist what they need to do to complete an inventory task, l</w:t>
            </w:r>
            <w:r>
              <w:rPr>
                <w:rFonts w:ascii="Arial" w:hAnsi="Arial" w:cs="Arial"/>
                <w:sz w:val="24"/>
                <w:szCs w:val="24"/>
              </w:rPr>
              <w:t>ike a stock count or a transfer</w:t>
            </w:r>
          </w:p>
        </w:tc>
        <w:tc>
          <w:tcPr>
            <w:tcW w:w="629" w:type="dxa"/>
          </w:tcPr>
          <w:p w14:paraId="0134FA8A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14:paraId="687C225F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14:paraId="7D3F9716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9" w:type="dxa"/>
          </w:tcPr>
          <w:p w14:paraId="0B9426F9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404A" w:rsidRPr="00C957FA" w14:paraId="1C94E98E" w14:textId="77777777" w:rsidTr="00E15E38">
        <w:tc>
          <w:tcPr>
            <w:tcW w:w="566" w:type="dxa"/>
            <w:vAlign w:val="center"/>
            <w:hideMark/>
          </w:tcPr>
          <w:p w14:paraId="3B91FF76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3.2</w:t>
            </w:r>
          </w:p>
        </w:tc>
        <w:tc>
          <w:tcPr>
            <w:tcW w:w="6451" w:type="dxa"/>
            <w:hideMark/>
          </w:tcPr>
          <w:p w14:paraId="6B021EF7" w14:textId="77777777" w:rsidR="0077404A" w:rsidRPr="00C957FA" w:rsidRDefault="00E15E38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is easy</w:t>
            </w:r>
            <w:r w:rsidR="008306A6">
              <w:rPr>
                <w:rFonts w:ascii="Arial" w:hAnsi="Arial" w:cs="Arial"/>
                <w:sz w:val="24"/>
                <w:szCs w:val="24"/>
              </w:rPr>
              <w:t xml:space="preserve"> for</w:t>
            </w:r>
            <w:r>
              <w:rPr>
                <w:rFonts w:ascii="Arial" w:hAnsi="Arial" w:cs="Arial"/>
                <w:sz w:val="24"/>
                <w:szCs w:val="24"/>
              </w:rPr>
              <w:t xml:space="preserve"> the</w:t>
            </w:r>
            <w:r w:rsidR="008306A6">
              <w:rPr>
                <w:rFonts w:ascii="Arial" w:hAnsi="Arial" w:cs="Arial"/>
                <w:sz w:val="24"/>
                <w:szCs w:val="24"/>
              </w:rPr>
              <w:t xml:space="preserve"> pharmacy staff to learn how to use the inventory system effecti</w:t>
            </w:r>
            <w:r>
              <w:rPr>
                <w:rFonts w:ascii="Arial" w:hAnsi="Arial" w:cs="Arial"/>
                <w:sz w:val="24"/>
                <w:szCs w:val="24"/>
              </w:rPr>
              <w:t>vely without extensive training.</w:t>
            </w:r>
          </w:p>
        </w:tc>
        <w:tc>
          <w:tcPr>
            <w:tcW w:w="629" w:type="dxa"/>
          </w:tcPr>
          <w:p w14:paraId="4B6AE669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14:paraId="5F162D93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14:paraId="70DF3BAA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9" w:type="dxa"/>
          </w:tcPr>
          <w:p w14:paraId="3F00CBBD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404A" w:rsidRPr="00C957FA" w14:paraId="4AAEE734" w14:textId="77777777" w:rsidTr="00E15E38">
        <w:tc>
          <w:tcPr>
            <w:tcW w:w="566" w:type="dxa"/>
            <w:vAlign w:val="center"/>
            <w:hideMark/>
          </w:tcPr>
          <w:p w14:paraId="17D0A289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3.3</w:t>
            </w:r>
          </w:p>
        </w:tc>
        <w:tc>
          <w:tcPr>
            <w:tcW w:w="6451" w:type="dxa"/>
            <w:hideMark/>
          </w:tcPr>
          <w:p w14:paraId="39F83338" w14:textId="77777777" w:rsidR="0077404A" w:rsidRPr="00C957FA" w:rsidRDefault="00E15E38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8306A6">
              <w:rPr>
                <w:rFonts w:ascii="Arial" w:hAnsi="Arial" w:cs="Arial"/>
                <w:sz w:val="24"/>
                <w:szCs w:val="24"/>
              </w:rPr>
              <w:t xml:space="preserve">he system </w:t>
            </w:r>
            <w:r>
              <w:rPr>
                <w:rFonts w:ascii="Arial" w:hAnsi="Arial" w:cs="Arial"/>
                <w:sz w:val="24"/>
                <w:szCs w:val="24"/>
              </w:rPr>
              <w:t>prevents</w:t>
            </w:r>
            <w:r w:rsidR="008306A6">
              <w:rPr>
                <w:rFonts w:ascii="Arial" w:hAnsi="Arial" w:cs="Arial"/>
                <w:sz w:val="24"/>
                <w:szCs w:val="24"/>
              </w:rPr>
              <w:t xml:space="preserve"> common errors, such as accidentally over-ordering an item or deleting a critical stock location?  </w:t>
            </w:r>
          </w:p>
        </w:tc>
        <w:tc>
          <w:tcPr>
            <w:tcW w:w="629" w:type="dxa"/>
          </w:tcPr>
          <w:p w14:paraId="01D1AFD5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14:paraId="6453329A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14:paraId="66C92EF0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9" w:type="dxa"/>
          </w:tcPr>
          <w:p w14:paraId="4F1A9ABB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2E8859E" w14:textId="77777777" w:rsidR="0077404A" w:rsidRDefault="0077404A" w:rsidP="00ED2523">
      <w:pPr>
        <w:spacing w:after="1" w:line="480" w:lineRule="auto"/>
        <w:ind w:right="21"/>
        <w:rPr>
          <w:rFonts w:ascii="Arial" w:hAnsi="Arial" w:cs="Arial"/>
          <w:sz w:val="24"/>
          <w:szCs w:val="24"/>
        </w:rPr>
      </w:pPr>
    </w:p>
    <w:p w14:paraId="1D5ABC11" w14:textId="77777777" w:rsidR="00EF5053" w:rsidRPr="00ED2523" w:rsidRDefault="00ED2523" w:rsidP="00ED2523">
      <w:pPr>
        <w:spacing w:after="1" w:line="480" w:lineRule="auto"/>
        <w:ind w:right="2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Reliability – </w:t>
      </w:r>
      <w:r>
        <w:rPr>
          <w:rFonts w:ascii="Arial" w:hAnsi="Arial" w:cs="Arial"/>
          <w:sz w:val="24"/>
          <w:szCs w:val="24"/>
        </w:rPr>
        <w:t>represents degree to which a system performs its specified functions under specified conditions for a specified period of time.</w:t>
      </w:r>
    </w:p>
    <w:tbl>
      <w:tblPr>
        <w:tblW w:w="9355" w:type="dxa"/>
        <w:tblBorders>
          <w:top w:val="single" w:sz="4" w:space="0" w:color="7F7F7F" w:themeColor="text1" w:themeTint="80"/>
          <w:bottom w:val="single" w:sz="4" w:space="0" w:color="7F7F7F" w:themeColor="text1" w:themeTint="8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6453"/>
        <w:gridCol w:w="629"/>
        <w:gridCol w:w="539"/>
        <w:gridCol w:w="539"/>
        <w:gridCol w:w="629"/>
      </w:tblGrid>
      <w:tr w:rsidR="0077404A" w:rsidRPr="00C957FA" w14:paraId="0A0CF46D" w14:textId="77777777" w:rsidTr="00E15E38">
        <w:tc>
          <w:tcPr>
            <w:tcW w:w="7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D9E76" w14:textId="77777777" w:rsidR="0077404A" w:rsidRPr="00C957FA" w:rsidRDefault="006B0DF9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77404A" w:rsidRPr="00C957FA">
              <w:rPr>
                <w:rFonts w:ascii="Arial" w:hAnsi="Arial" w:cs="Arial"/>
                <w:sz w:val="24"/>
                <w:szCs w:val="24"/>
              </w:rPr>
              <w:t xml:space="preserve"> Reliability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4D6E2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4508E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310C2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C3A8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F48AA" w:rsidRPr="00C957FA" w14:paraId="0D64838E" w14:textId="77777777" w:rsidTr="00E15E38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9BEC2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4.1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hideMark/>
          </w:tcPr>
          <w:p w14:paraId="46E7E50E" w14:textId="77777777" w:rsidR="0077404A" w:rsidRPr="00C957FA" w:rsidRDefault="00E15E38" w:rsidP="00E15E38">
            <w:pPr>
              <w:spacing w:after="1" w:line="480" w:lineRule="auto"/>
              <w:ind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T</w:t>
            </w:r>
            <w:r w:rsidR="003F48AA">
              <w:rPr>
                <w:rFonts w:ascii="Arial" w:hAnsi="Arial" w:cs="Arial"/>
                <w:sz w:val="24"/>
                <w:szCs w:val="24"/>
              </w:rPr>
              <w:t xml:space="preserve">he system </w:t>
            </w:r>
            <w:r>
              <w:rPr>
                <w:rFonts w:ascii="Arial" w:hAnsi="Arial" w:cs="Arial"/>
                <w:sz w:val="24"/>
                <w:szCs w:val="24"/>
              </w:rPr>
              <w:t xml:space="preserve">doesn’t </w:t>
            </w:r>
            <w:r w:rsidR="003F48AA">
              <w:rPr>
                <w:rFonts w:ascii="Arial" w:hAnsi="Arial" w:cs="Arial"/>
                <w:sz w:val="24"/>
                <w:szCs w:val="24"/>
              </w:rPr>
              <w:t>experience failures or unexpected shutdowns during</w:t>
            </w:r>
            <w:r>
              <w:rPr>
                <w:rFonts w:ascii="Arial" w:hAnsi="Arial" w:cs="Arial"/>
                <w:sz w:val="24"/>
                <w:szCs w:val="24"/>
              </w:rPr>
              <w:t xml:space="preserve"> normal inventory operations.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</w:tcPr>
          <w:p w14:paraId="494B15FD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</w:tcPr>
          <w:p w14:paraId="609764D3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</w:tcPr>
          <w:p w14:paraId="2B03CB4B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AD184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48AA" w:rsidRPr="00C957FA" w14:paraId="5D7040E3" w14:textId="77777777" w:rsidTr="00E15E38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7A6D1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4.2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77DA8" w14:textId="77777777" w:rsidR="0077404A" w:rsidRPr="00C957FA" w:rsidRDefault="00E15E38" w:rsidP="00E15E38">
            <w:pPr>
              <w:spacing w:after="1" w:line="480" w:lineRule="auto"/>
              <w:ind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3F48AA">
              <w:rPr>
                <w:rFonts w:ascii="Arial" w:hAnsi="Arial" w:cs="Arial"/>
                <w:sz w:val="24"/>
                <w:szCs w:val="24"/>
              </w:rPr>
              <w:t>he syste</w:t>
            </w:r>
            <w:r>
              <w:rPr>
                <w:rFonts w:ascii="Arial" w:hAnsi="Arial" w:cs="Arial"/>
                <w:sz w:val="24"/>
                <w:szCs w:val="24"/>
              </w:rPr>
              <w:t>m is always available for use when needed.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C9F26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25E3A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5C6CA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8068D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48AA" w:rsidRPr="00C957FA" w14:paraId="6B2A336E" w14:textId="77777777" w:rsidTr="00E15E38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6335C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4.3</w:t>
            </w:r>
          </w:p>
        </w:tc>
        <w:tc>
          <w:tcPr>
            <w:tcW w:w="6453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D23AA" w14:textId="77777777" w:rsidR="0077404A" w:rsidRPr="00C957FA" w:rsidRDefault="00E15E38" w:rsidP="00E15E38">
            <w:pPr>
              <w:spacing w:after="1" w:line="480" w:lineRule="auto"/>
              <w:ind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3F48AA">
              <w:rPr>
                <w:rFonts w:ascii="Arial" w:hAnsi="Arial" w:cs="Arial"/>
                <w:sz w:val="24"/>
                <w:szCs w:val="24"/>
              </w:rPr>
              <w:t xml:space="preserve">he system </w:t>
            </w:r>
            <w:r>
              <w:rPr>
                <w:rFonts w:ascii="Arial" w:hAnsi="Arial" w:cs="Arial"/>
                <w:sz w:val="24"/>
                <w:szCs w:val="24"/>
              </w:rPr>
              <w:t xml:space="preserve">can easily </w:t>
            </w:r>
            <w:r w:rsidR="003F48AA">
              <w:rPr>
                <w:rFonts w:ascii="Arial" w:hAnsi="Arial" w:cs="Arial"/>
                <w:sz w:val="24"/>
                <w:szCs w:val="24"/>
              </w:rPr>
              <w:t>recover gracefully from hardware or network issues?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E2964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6CC40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94E2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6FA7" w14:textId="77777777" w:rsidR="0077404A" w:rsidRPr="00C957FA" w:rsidRDefault="0077404A" w:rsidP="00ED2523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D03F407" w14:textId="77777777" w:rsidR="00C155F6" w:rsidRDefault="00C155F6" w:rsidP="00ED2523">
      <w:pPr>
        <w:spacing w:line="480" w:lineRule="auto"/>
      </w:pPr>
    </w:p>
    <w:p w14:paraId="2BB58E21" w14:textId="77777777" w:rsidR="00ED2523" w:rsidRDefault="00ED2523" w:rsidP="00ED2523">
      <w:pPr>
        <w:spacing w:line="480" w:lineRule="auto"/>
      </w:pPr>
    </w:p>
    <w:p w14:paraId="6F1A5CCE" w14:textId="1DBD86FE" w:rsidR="00E15E38" w:rsidRPr="00ED2523" w:rsidRDefault="00E15E38" w:rsidP="00E15E38">
      <w:pPr>
        <w:spacing w:after="1" w:line="480" w:lineRule="auto"/>
        <w:ind w:right="2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Compatibility – </w:t>
      </w:r>
      <w:r>
        <w:rPr>
          <w:rFonts w:ascii="Arial" w:hAnsi="Arial" w:cs="Arial"/>
          <w:sz w:val="24"/>
          <w:szCs w:val="24"/>
        </w:rPr>
        <w:t xml:space="preserve">represents degree to which a system </w:t>
      </w:r>
      <w:r w:rsidR="006B0DF9">
        <w:rPr>
          <w:rFonts w:ascii="Arial" w:hAnsi="Arial" w:cs="Arial"/>
          <w:sz w:val="24"/>
          <w:szCs w:val="24"/>
        </w:rPr>
        <w:t>can exchange information with other systems and coexist in a shared environment.</w:t>
      </w:r>
    </w:p>
    <w:tbl>
      <w:tblPr>
        <w:tblW w:w="9355" w:type="dxa"/>
        <w:tblBorders>
          <w:top w:val="single" w:sz="4" w:space="0" w:color="7F7F7F" w:themeColor="text1" w:themeTint="80"/>
          <w:bottom w:val="single" w:sz="4" w:space="0" w:color="7F7F7F" w:themeColor="text1" w:themeTint="8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6453"/>
        <w:gridCol w:w="629"/>
        <w:gridCol w:w="539"/>
        <w:gridCol w:w="539"/>
        <w:gridCol w:w="629"/>
      </w:tblGrid>
      <w:tr w:rsidR="00E15E38" w:rsidRPr="00C957FA" w14:paraId="083962F9" w14:textId="77777777" w:rsidTr="00925800">
        <w:tc>
          <w:tcPr>
            <w:tcW w:w="7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73C5A" w14:textId="77777777" w:rsidR="00E15E38" w:rsidRPr="00C957FA" w:rsidRDefault="006B0DF9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Compatibility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329BA" w14:textId="77777777" w:rsidR="00E15E38" w:rsidRPr="00C957FA" w:rsidRDefault="00E15E38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4A706" w14:textId="77777777" w:rsidR="00E15E38" w:rsidRPr="00C957FA" w:rsidRDefault="00E15E38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884F2" w14:textId="77777777" w:rsidR="00E15E38" w:rsidRPr="00C957FA" w:rsidRDefault="00E15E38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103BD" w14:textId="77777777" w:rsidR="00E15E38" w:rsidRPr="00C957FA" w:rsidRDefault="00E15E38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15E38" w:rsidRPr="00C957FA" w14:paraId="13468AA3" w14:textId="77777777" w:rsidTr="00925800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6A0EF" w14:textId="77777777" w:rsidR="00E15E38" w:rsidRPr="00C957FA" w:rsidRDefault="00081205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E15E38" w:rsidRPr="00C957FA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hideMark/>
          </w:tcPr>
          <w:p w14:paraId="59A8A652" w14:textId="77777777" w:rsidR="00E15E38" w:rsidRPr="00C957FA" w:rsidRDefault="00E15E38" w:rsidP="006B0DF9">
            <w:pPr>
              <w:spacing w:after="1" w:line="480" w:lineRule="auto"/>
              <w:ind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The system </w:t>
            </w:r>
            <w:r w:rsidR="006B0DF9">
              <w:rPr>
                <w:rFonts w:ascii="Arial" w:hAnsi="Arial" w:cs="Arial"/>
                <w:sz w:val="24"/>
                <w:szCs w:val="24"/>
              </w:rPr>
              <w:t>runs smoothly alongside the dispensing point-of-sale without causing conflicts or crashes.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</w:tcPr>
          <w:p w14:paraId="36018C27" w14:textId="77777777" w:rsidR="00E15E38" w:rsidRPr="00C957FA" w:rsidRDefault="00E15E38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</w:tcPr>
          <w:p w14:paraId="746A9160" w14:textId="77777777" w:rsidR="00E15E38" w:rsidRPr="00C957FA" w:rsidRDefault="00E15E38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</w:tcPr>
          <w:p w14:paraId="37580E94" w14:textId="77777777" w:rsidR="00E15E38" w:rsidRPr="00C957FA" w:rsidRDefault="00E15E38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2399" w14:textId="77777777" w:rsidR="00E15E38" w:rsidRPr="00C957FA" w:rsidRDefault="00E15E38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5E38" w:rsidRPr="00C957FA" w14:paraId="7CB6FABA" w14:textId="77777777" w:rsidTr="00925800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151D4" w14:textId="77777777" w:rsidR="00E15E38" w:rsidRPr="00C957FA" w:rsidRDefault="00081205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E15E38" w:rsidRPr="00C957FA">
              <w:rPr>
                <w:rFonts w:ascii="Arial" w:hAnsi="Arial" w:cs="Arial"/>
                <w:sz w:val="24"/>
                <w:szCs w:val="24"/>
              </w:rPr>
              <w:t>.2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CF7DA" w14:textId="77777777" w:rsidR="00E15E38" w:rsidRPr="00C957FA" w:rsidRDefault="00E15E38" w:rsidP="006B0DF9">
            <w:pPr>
              <w:spacing w:after="1" w:line="480" w:lineRule="auto"/>
              <w:ind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system </w:t>
            </w:r>
            <w:r w:rsidR="006B0DF9">
              <w:rPr>
                <w:rFonts w:ascii="Arial" w:hAnsi="Arial" w:cs="Arial"/>
                <w:sz w:val="24"/>
                <w:szCs w:val="24"/>
              </w:rPr>
              <w:t>successfully exchange data with external systems.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D24C3" w14:textId="77777777" w:rsidR="00E15E38" w:rsidRPr="00C957FA" w:rsidRDefault="00E15E38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1A05" w14:textId="77777777" w:rsidR="00E15E38" w:rsidRPr="00C957FA" w:rsidRDefault="00E15E38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AE8BD" w14:textId="77777777" w:rsidR="00E15E38" w:rsidRPr="00C957FA" w:rsidRDefault="00E15E38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79F7" w14:textId="77777777" w:rsidR="00E15E38" w:rsidRPr="00C957FA" w:rsidRDefault="00E15E38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5E38" w:rsidRPr="00C957FA" w14:paraId="1737933B" w14:textId="77777777" w:rsidTr="00925800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DB778" w14:textId="77777777" w:rsidR="00E15E38" w:rsidRPr="00C957FA" w:rsidRDefault="00081205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E15E38" w:rsidRPr="00C957FA">
              <w:rPr>
                <w:rFonts w:ascii="Arial" w:hAnsi="Arial" w:cs="Arial"/>
                <w:sz w:val="24"/>
                <w:szCs w:val="24"/>
              </w:rPr>
              <w:t>.3</w:t>
            </w:r>
          </w:p>
        </w:tc>
        <w:tc>
          <w:tcPr>
            <w:tcW w:w="6453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440DA" w14:textId="77777777" w:rsidR="00E15E38" w:rsidRPr="00C957FA" w:rsidRDefault="00E15E38" w:rsidP="006B0DF9">
            <w:pPr>
              <w:spacing w:after="1" w:line="480" w:lineRule="auto"/>
              <w:ind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system </w:t>
            </w:r>
            <w:r w:rsidR="006B0DF9">
              <w:rPr>
                <w:rFonts w:ascii="Arial" w:hAnsi="Arial" w:cs="Arial"/>
                <w:sz w:val="24"/>
                <w:szCs w:val="24"/>
              </w:rPr>
              <w:t>accurately processes and utilizes standard data format.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89EE5" w14:textId="77777777" w:rsidR="00E15E38" w:rsidRPr="00C957FA" w:rsidRDefault="00E15E38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49DC5" w14:textId="77777777" w:rsidR="00E15E38" w:rsidRPr="00C957FA" w:rsidRDefault="00E15E38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5B97" w14:textId="77777777" w:rsidR="00E15E38" w:rsidRPr="00C957FA" w:rsidRDefault="00E15E38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7A592" w14:textId="77777777" w:rsidR="00E15E38" w:rsidRPr="00C957FA" w:rsidRDefault="00E15E38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A17F2F5" w14:textId="77777777" w:rsidR="00ED2523" w:rsidRDefault="00ED2523" w:rsidP="00ED2523">
      <w:pPr>
        <w:spacing w:line="480" w:lineRule="auto"/>
        <w:rPr>
          <w:rFonts w:ascii="Arial" w:hAnsi="Arial" w:cs="Arial"/>
          <w:b/>
          <w:sz w:val="24"/>
        </w:rPr>
      </w:pPr>
    </w:p>
    <w:p w14:paraId="13D08782" w14:textId="77777777" w:rsidR="00ED2523" w:rsidRDefault="00ED2523" w:rsidP="00ED2523">
      <w:pPr>
        <w:spacing w:line="480" w:lineRule="auto"/>
        <w:rPr>
          <w:rFonts w:ascii="Arial" w:hAnsi="Arial" w:cs="Arial"/>
          <w:b/>
          <w:sz w:val="24"/>
        </w:rPr>
      </w:pPr>
    </w:p>
    <w:p w14:paraId="41EB4C49" w14:textId="77777777" w:rsidR="00ED2523" w:rsidRDefault="00ED2523" w:rsidP="00ED2523">
      <w:pPr>
        <w:spacing w:line="480" w:lineRule="auto"/>
        <w:rPr>
          <w:rFonts w:ascii="Arial" w:hAnsi="Arial" w:cs="Arial"/>
          <w:b/>
          <w:sz w:val="24"/>
        </w:rPr>
      </w:pPr>
    </w:p>
    <w:p w14:paraId="7ADA5FFD" w14:textId="77777777" w:rsidR="00ED2523" w:rsidRDefault="00ED2523" w:rsidP="00ED2523">
      <w:pPr>
        <w:spacing w:line="480" w:lineRule="auto"/>
        <w:rPr>
          <w:rFonts w:ascii="Arial" w:hAnsi="Arial" w:cs="Arial"/>
          <w:b/>
          <w:sz w:val="24"/>
        </w:rPr>
      </w:pPr>
    </w:p>
    <w:p w14:paraId="26A15417" w14:textId="77777777" w:rsidR="006B0DF9" w:rsidRPr="00ED2523" w:rsidRDefault="006B0DF9" w:rsidP="006B0DF9">
      <w:pPr>
        <w:spacing w:after="1" w:line="480" w:lineRule="auto"/>
        <w:ind w:right="2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Security – </w:t>
      </w:r>
      <w:r>
        <w:rPr>
          <w:rFonts w:ascii="Arial" w:hAnsi="Arial" w:cs="Arial"/>
          <w:sz w:val="24"/>
          <w:szCs w:val="24"/>
        </w:rPr>
        <w:t>represents degree to which a system protects information and data to ensure authorized access.</w:t>
      </w:r>
    </w:p>
    <w:tbl>
      <w:tblPr>
        <w:tblW w:w="9355" w:type="dxa"/>
        <w:tblBorders>
          <w:top w:val="single" w:sz="4" w:space="0" w:color="7F7F7F" w:themeColor="text1" w:themeTint="80"/>
          <w:bottom w:val="single" w:sz="4" w:space="0" w:color="7F7F7F" w:themeColor="text1" w:themeTint="8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6453"/>
        <w:gridCol w:w="629"/>
        <w:gridCol w:w="539"/>
        <w:gridCol w:w="539"/>
        <w:gridCol w:w="629"/>
      </w:tblGrid>
      <w:tr w:rsidR="006B0DF9" w:rsidRPr="00C957FA" w14:paraId="07E9394A" w14:textId="77777777" w:rsidTr="00925800">
        <w:tc>
          <w:tcPr>
            <w:tcW w:w="7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3AE7B" w14:textId="77777777" w:rsidR="006B0DF9" w:rsidRPr="00C957FA" w:rsidRDefault="003740BF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Security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95A08" w14:textId="77777777" w:rsidR="006B0DF9" w:rsidRPr="00C957FA" w:rsidRDefault="006B0DF9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FCB56" w14:textId="77777777" w:rsidR="006B0DF9" w:rsidRPr="00C957FA" w:rsidRDefault="006B0DF9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86168" w14:textId="77777777" w:rsidR="006B0DF9" w:rsidRPr="00C957FA" w:rsidRDefault="006B0DF9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DB157" w14:textId="77777777" w:rsidR="006B0DF9" w:rsidRPr="00C957FA" w:rsidRDefault="006B0DF9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B0DF9" w:rsidRPr="00C957FA" w14:paraId="78875371" w14:textId="77777777" w:rsidTr="00925800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787D4" w14:textId="77777777" w:rsidR="006B0DF9" w:rsidRPr="00C957FA" w:rsidRDefault="00081205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6B0DF9" w:rsidRPr="00C957FA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hideMark/>
          </w:tcPr>
          <w:p w14:paraId="68328F7A" w14:textId="77777777" w:rsidR="006B0DF9" w:rsidRPr="00C957FA" w:rsidRDefault="006B0DF9" w:rsidP="006B0DF9">
            <w:pPr>
              <w:spacing w:after="1" w:line="480" w:lineRule="auto"/>
              <w:ind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The system accurately verifies the identity of the user. 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</w:tcPr>
          <w:p w14:paraId="76B735C0" w14:textId="77777777" w:rsidR="006B0DF9" w:rsidRPr="00C957FA" w:rsidRDefault="006B0DF9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</w:tcPr>
          <w:p w14:paraId="6D95FF4F" w14:textId="77777777" w:rsidR="006B0DF9" w:rsidRPr="00C957FA" w:rsidRDefault="006B0DF9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</w:tcPr>
          <w:p w14:paraId="2E705D94" w14:textId="77777777" w:rsidR="006B0DF9" w:rsidRPr="00C957FA" w:rsidRDefault="006B0DF9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2D58D" w14:textId="77777777" w:rsidR="006B0DF9" w:rsidRPr="00C957FA" w:rsidRDefault="006B0DF9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0DF9" w:rsidRPr="00C957FA" w14:paraId="3172F6B5" w14:textId="77777777" w:rsidTr="00925800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9125B" w14:textId="77777777" w:rsidR="006B0DF9" w:rsidRPr="00C957FA" w:rsidRDefault="00081205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6B0DF9" w:rsidRPr="00C957FA">
              <w:rPr>
                <w:rFonts w:ascii="Arial" w:hAnsi="Arial" w:cs="Arial"/>
                <w:sz w:val="24"/>
                <w:szCs w:val="24"/>
              </w:rPr>
              <w:t>.2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21415" w14:textId="0AF08156" w:rsidR="006B0DF9" w:rsidRPr="00C957FA" w:rsidRDefault="006B0DF9" w:rsidP="00925800">
            <w:pPr>
              <w:spacing w:after="1" w:line="480" w:lineRule="auto"/>
              <w:ind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There is a clear proof of all completed financial or regulatory-required transactions.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9608B" w14:textId="77777777" w:rsidR="006B0DF9" w:rsidRPr="00C957FA" w:rsidRDefault="006B0DF9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97215" w14:textId="77777777" w:rsidR="006B0DF9" w:rsidRPr="00C957FA" w:rsidRDefault="006B0DF9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A9BAB" w14:textId="77777777" w:rsidR="006B0DF9" w:rsidRPr="00C957FA" w:rsidRDefault="006B0DF9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DBB1" w14:textId="77777777" w:rsidR="006B0DF9" w:rsidRPr="00C957FA" w:rsidRDefault="006B0DF9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0DF9" w:rsidRPr="00C957FA" w14:paraId="53592097" w14:textId="77777777" w:rsidTr="00925800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F5CB1" w14:textId="77777777" w:rsidR="006B0DF9" w:rsidRPr="00C957FA" w:rsidRDefault="00081205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6B0DF9" w:rsidRPr="00C957FA">
              <w:rPr>
                <w:rFonts w:ascii="Arial" w:hAnsi="Arial" w:cs="Arial"/>
                <w:sz w:val="24"/>
                <w:szCs w:val="24"/>
              </w:rPr>
              <w:t>.3</w:t>
            </w:r>
          </w:p>
        </w:tc>
        <w:tc>
          <w:tcPr>
            <w:tcW w:w="6453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3AB19" w14:textId="77777777" w:rsidR="006B0DF9" w:rsidRPr="00C957FA" w:rsidRDefault="006B0DF9" w:rsidP="006B0DF9">
            <w:pPr>
              <w:spacing w:after="1" w:line="480" w:lineRule="auto"/>
              <w:ind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prevents unauthorized or accidental modification of inventory data.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ABC9" w14:textId="77777777" w:rsidR="006B0DF9" w:rsidRPr="00C957FA" w:rsidRDefault="006B0DF9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FF5C" w14:textId="77777777" w:rsidR="006B0DF9" w:rsidRPr="00C957FA" w:rsidRDefault="006B0DF9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22EE2" w14:textId="77777777" w:rsidR="006B0DF9" w:rsidRPr="00C957FA" w:rsidRDefault="006B0DF9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D725C" w14:textId="77777777" w:rsidR="006B0DF9" w:rsidRPr="00C957FA" w:rsidRDefault="006B0DF9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D4433A6" w14:textId="77777777" w:rsidR="006B0DF9" w:rsidRDefault="006B0DF9" w:rsidP="006B0DF9">
      <w:pPr>
        <w:spacing w:after="1" w:line="480" w:lineRule="auto"/>
        <w:ind w:right="21"/>
        <w:rPr>
          <w:rFonts w:ascii="Arial" w:hAnsi="Arial" w:cs="Arial"/>
          <w:b/>
          <w:sz w:val="24"/>
        </w:rPr>
      </w:pPr>
    </w:p>
    <w:p w14:paraId="5C7E2545" w14:textId="77777777" w:rsidR="006B0DF9" w:rsidRDefault="006B0DF9" w:rsidP="006B0DF9">
      <w:pPr>
        <w:spacing w:after="1" w:line="480" w:lineRule="auto"/>
        <w:ind w:right="21"/>
        <w:rPr>
          <w:rFonts w:ascii="Arial" w:hAnsi="Arial" w:cs="Arial"/>
          <w:b/>
          <w:sz w:val="24"/>
        </w:rPr>
      </w:pPr>
    </w:p>
    <w:p w14:paraId="6E68AA38" w14:textId="77777777" w:rsidR="006B0DF9" w:rsidRPr="00ED2523" w:rsidRDefault="006B0DF9" w:rsidP="006B0DF9">
      <w:pPr>
        <w:spacing w:after="1" w:line="480" w:lineRule="auto"/>
        <w:ind w:right="2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</w:rPr>
        <w:t>Maintainabi</w:t>
      </w:r>
      <w:r>
        <w:rPr>
          <w:rFonts w:ascii="Arial" w:hAnsi="Arial" w:cs="Arial"/>
          <w:b/>
          <w:sz w:val="24"/>
          <w:szCs w:val="24"/>
        </w:rPr>
        <w:t xml:space="preserve">lity – </w:t>
      </w:r>
      <w:r>
        <w:rPr>
          <w:rFonts w:ascii="Arial" w:hAnsi="Arial" w:cs="Arial"/>
          <w:sz w:val="24"/>
          <w:szCs w:val="24"/>
        </w:rPr>
        <w:t xml:space="preserve">represents degree of effectiveness and efficiency with which the system can </w:t>
      </w:r>
      <w:r w:rsidR="003740BF">
        <w:rPr>
          <w:rFonts w:ascii="Arial" w:hAnsi="Arial" w:cs="Arial"/>
          <w:sz w:val="24"/>
          <w:szCs w:val="24"/>
        </w:rPr>
        <w:t>be modified by the support team</w:t>
      </w:r>
      <w:r>
        <w:rPr>
          <w:rFonts w:ascii="Arial" w:hAnsi="Arial" w:cs="Arial"/>
          <w:sz w:val="24"/>
          <w:szCs w:val="24"/>
        </w:rPr>
        <w:t>.</w:t>
      </w:r>
    </w:p>
    <w:tbl>
      <w:tblPr>
        <w:tblW w:w="9355" w:type="dxa"/>
        <w:tblBorders>
          <w:top w:val="single" w:sz="4" w:space="0" w:color="7F7F7F" w:themeColor="text1" w:themeTint="80"/>
          <w:bottom w:val="single" w:sz="4" w:space="0" w:color="7F7F7F" w:themeColor="text1" w:themeTint="8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6453"/>
        <w:gridCol w:w="629"/>
        <w:gridCol w:w="539"/>
        <w:gridCol w:w="539"/>
        <w:gridCol w:w="629"/>
      </w:tblGrid>
      <w:tr w:rsidR="006B0DF9" w:rsidRPr="00C957FA" w14:paraId="59C26049" w14:textId="77777777" w:rsidTr="00925800">
        <w:tc>
          <w:tcPr>
            <w:tcW w:w="7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2499" w14:textId="77777777" w:rsidR="006B0DF9" w:rsidRPr="00C957FA" w:rsidRDefault="003740BF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 Maintainability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3DDF7" w14:textId="77777777" w:rsidR="006B0DF9" w:rsidRPr="00C957FA" w:rsidRDefault="006B0DF9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74B81" w14:textId="77777777" w:rsidR="006B0DF9" w:rsidRPr="00C957FA" w:rsidRDefault="006B0DF9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8A0F5" w14:textId="77777777" w:rsidR="006B0DF9" w:rsidRPr="00C957FA" w:rsidRDefault="006B0DF9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38BAE" w14:textId="77777777" w:rsidR="006B0DF9" w:rsidRPr="00C957FA" w:rsidRDefault="006B0DF9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B0DF9" w:rsidRPr="00C957FA" w14:paraId="491E008B" w14:textId="77777777" w:rsidTr="00925800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4B4B4" w14:textId="77777777" w:rsidR="006B0DF9" w:rsidRPr="00C957FA" w:rsidRDefault="00081205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6B0DF9" w:rsidRPr="00C957FA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hideMark/>
          </w:tcPr>
          <w:p w14:paraId="16C50B40" w14:textId="77777777" w:rsidR="006B0DF9" w:rsidRPr="00C957FA" w:rsidRDefault="003740BF" w:rsidP="00925800">
            <w:pPr>
              <w:spacing w:after="1" w:line="480" w:lineRule="auto"/>
              <w:ind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Individual components of the system can be updated or maintained with minimal impact on other functions.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</w:tcPr>
          <w:p w14:paraId="204D5006" w14:textId="77777777" w:rsidR="006B0DF9" w:rsidRPr="00C957FA" w:rsidRDefault="006B0DF9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</w:tcPr>
          <w:p w14:paraId="5103AB61" w14:textId="77777777" w:rsidR="006B0DF9" w:rsidRPr="00C957FA" w:rsidRDefault="006B0DF9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</w:tcPr>
          <w:p w14:paraId="14D280BB" w14:textId="77777777" w:rsidR="006B0DF9" w:rsidRPr="00C957FA" w:rsidRDefault="006B0DF9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14D43" w14:textId="77777777" w:rsidR="006B0DF9" w:rsidRPr="00C957FA" w:rsidRDefault="006B0DF9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0DF9" w:rsidRPr="00C957FA" w14:paraId="6A8B57F5" w14:textId="77777777" w:rsidTr="00925800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7C258" w14:textId="77777777" w:rsidR="006B0DF9" w:rsidRPr="00C957FA" w:rsidRDefault="00081205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6B0DF9" w:rsidRPr="00C957FA">
              <w:rPr>
                <w:rFonts w:ascii="Arial" w:hAnsi="Arial" w:cs="Arial"/>
                <w:sz w:val="24"/>
                <w:szCs w:val="24"/>
              </w:rPr>
              <w:t>.2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76863" w14:textId="479E8986" w:rsidR="006B0DF9" w:rsidRPr="00C957FA" w:rsidRDefault="006B0DF9" w:rsidP="003740BF">
            <w:pPr>
              <w:spacing w:after="1" w:line="480" w:lineRule="auto"/>
              <w:ind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system </w:t>
            </w:r>
            <w:r w:rsidR="003740BF">
              <w:rPr>
                <w:rFonts w:ascii="Arial" w:hAnsi="Arial" w:cs="Arial"/>
                <w:sz w:val="24"/>
                <w:szCs w:val="24"/>
              </w:rPr>
              <w:t>can be updated efficiently to comply with new government regulations.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5D35" w14:textId="77777777" w:rsidR="006B0DF9" w:rsidRPr="00C957FA" w:rsidRDefault="006B0DF9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0796C" w14:textId="77777777" w:rsidR="006B0DF9" w:rsidRPr="00C957FA" w:rsidRDefault="006B0DF9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DC6D" w14:textId="77777777" w:rsidR="006B0DF9" w:rsidRPr="00C957FA" w:rsidRDefault="006B0DF9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B4AA5" w14:textId="77777777" w:rsidR="006B0DF9" w:rsidRPr="00C957FA" w:rsidRDefault="006B0DF9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0DF9" w:rsidRPr="00C957FA" w14:paraId="60FB8EC9" w14:textId="77777777" w:rsidTr="00925800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A3ECC" w14:textId="77777777" w:rsidR="006B0DF9" w:rsidRPr="00C957FA" w:rsidRDefault="00081205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6B0DF9" w:rsidRPr="00C957FA">
              <w:rPr>
                <w:rFonts w:ascii="Arial" w:hAnsi="Arial" w:cs="Arial"/>
                <w:sz w:val="24"/>
                <w:szCs w:val="24"/>
              </w:rPr>
              <w:t>.3</w:t>
            </w:r>
          </w:p>
        </w:tc>
        <w:tc>
          <w:tcPr>
            <w:tcW w:w="6453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80E6C" w14:textId="77777777" w:rsidR="006B0DF9" w:rsidRPr="00C957FA" w:rsidRDefault="003740BF" w:rsidP="00925800">
            <w:pPr>
              <w:spacing w:after="1" w:line="480" w:lineRule="auto"/>
              <w:ind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is easy for technical staff to diagnose the cause of inventory discrepancies or system failures.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E17E2" w14:textId="77777777" w:rsidR="006B0DF9" w:rsidRPr="00C957FA" w:rsidRDefault="006B0DF9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6F9FD" w14:textId="77777777" w:rsidR="006B0DF9" w:rsidRPr="00C957FA" w:rsidRDefault="006B0DF9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1444A" w14:textId="77777777" w:rsidR="006B0DF9" w:rsidRPr="00C957FA" w:rsidRDefault="006B0DF9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59B82" w14:textId="77777777" w:rsidR="006B0DF9" w:rsidRPr="00C957FA" w:rsidRDefault="006B0DF9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DA19694" w14:textId="77777777" w:rsidR="00ED2523" w:rsidRDefault="00ED2523" w:rsidP="00ED2523">
      <w:pPr>
        <w:spacing w:line="480" w:lineRule="auto"/>
        <w:rPr>
          <w:rFonts w:ascii="Arial" w:hAnsi="Arial" w:cs="Arial"/>
          <w:b/>
          <w:sz w:val="24"/>
        </w:rPr>
      </w:pPr>
    </w:p>
    <w:p w14:paraId="2B1A7246" w14:textId="77777777" w:rsidR="00E15E38" w:rsidRDefault="00E15E38" w:rsidP="00ED2523">
      <w:pPr>
        <w:spacing w:line="480" w:lineRule="auto"/>
        <w:rPr>
          <w:rFonts w:ascii="Arial" w:hAnsi="Arial" w:cs="Arial"/>
          <w:b/>
          <w:sz w:val="24"/>
        </w:rPr>
      </w:pPr>
    </w:p>
    <w:p w14:paraId="309EBE59" w14:textId="77777777" w:rsidR="00E15E38" w:rsidRDefault="00E15E38" w:rsidP="00ED2523">
      <w:pPr>
        <w:spacing w:line="480" w:lineRule="auto"/>
        <w:rPr>
          <w:rFonts w:ascii="Arial" w:hAnsi="Arial" w:cs="Arial"/>
          <w:b/>
          <w:sz w:val="24"/>
        </w:rPr>
      </w:pPr>
    </w:p>
    <w:p w14:paraId="54F92AC8" w14:textId="77777777" w:rsidR="00E15E38" w:rsidRDefault="00E15E38" w:rsidP="00ED2523">
      <w:pPr>
        <w:spacing w:line="480" w:lineRule="auto"/>
        <w:rPr>
          <w:rFonts w:ascii="Arial" w:hAnsi="Arial" w:cs="Arial"/>
          <w:b/>
          <w:sz w:val="24"/>
        </w:rPr>
      </w:pPr>
    </w:p>
    <w:p w14:paraId="75EB1B50" w14:textId="77777777" w:rsidR="00E15E38" w:rsidRDefault="00E15E38" w:rsidP="00ED2523">
      <w:pPr>
        <w:spacing w:line="480" w:lineRule="auto"/>
        <w:rPr>
          <w:rFonts w:ascii="Arial" w:hAnsi="Arial" w:cs="Arial"/>
          <w:b/>
          <w:sz w:val="24"/>
        </w:rPr>
      </w:pPr>
    </w:p>
    <w:p w14:paraId="5783B20A" w14:textId="77777777" w:rsidR="003740BF" w:rsidRPr="00ED2523" w:rsidRDefault="003740BF" w:rsidP="003740BF">
      <w:pPr>
        <w:spacing w:after="1" w:line="480" w:lineRule="auto"/>
        <w:ind w:right="2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Flexibility – </w:t>
      </w:r>
      <w:r>
        <w:rPr>
          <w:rFonts w:ascii="Arial" w:hAnsi="Arial" w:cs="Arial"/>
          <w:sz w:val="24"/>
          <w:szCs w:val="24"/>
        </w:rPr>
        <w:t>the ease of adapting the system to change in requirements, context, or the system environment.</w:t>
      </w:r>
    </w:p>
    <w:tbl>
      <w:tblPr>
        <w:tblW w:w="9355" w:type="dxa"/>
        <w:tblBorders>
          <w:top w:val="single" w:sz="4" w:space="0" w:color="7F7F7F" w:themeColor="text1" w:themeTint="80"/>
          <w:bottom w:val="single" w:sz="4" w:space="0" w:color="7F7F7F" w:themeColor="text1" w:themeTint="8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6453"/>
        <w:gridCol w:w="629"/>
        <w:gridCol w:w="539"/>
        <w:gridCol w:w="539"/>
        <w:gridCol w:w="629"/>
      </w:tblGrid>
      <w:tr w:rsidR="003740BF" w:rsidRPr="00C957FA" w14:paraId="1F0A877A" w14:textId="77777777" w:rsidTr="00925800">
        <w:tc>
          <w:tcPr>
            <w:tcW w:w="7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20BB6" w14:textId="77777777" w:rsidR="003740BF" w:rsidRPr="00C957FA" w:rsidRDefault="003740BF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Flexibility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83C67" w14:textId="77777777" w:rsidR="003740BF" w:rsidRPr="00C957FA" w:rsidRDefault="003740BF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21BD9" w14:textId="77777777" w:rsidR="003740BF" w:rsidRPr="00C957FA" w:rsidRDefault="003740BF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34B45" w14:textId="77777777" w:rsidR="003740BF" w:rsidRPr="00C957FA" w:rsidRDefault="003740BF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B5E39" w14:textId="77777777" w:rsidR="003740BF" w:rsidRPr="00C957FA" w:rsidRDefault="003740BF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740BF" w:rsidRPr="00C957FA" w14:paraId="56585D52" w14:textId="77777777" w:rsidTr="00925800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C13D5" w14:textId="77777777" w:rsidR="003740BF" w:rsidRPr="00C957FA" w:rsidRDefault="00081205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3740BF" w:rsidRPr="00C957FA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hideMark/>
          </w:tcPr>
          <w:p w14:paraId="6E91BB47" w14:textId="77777777" w:rsidR="003740BF" w:rsidRPr="00C957FA" w:rsidRDefault="003740BF" w:rsidP="00C244EA">
            <w:pPr>
              <w:spacing w:after="1" w:line="480" w:lineRule="auto"/>
              <w:ind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The system </w:t>
            </w:r>
            <w:r w:rsidR="00C244EA">
              <w:rPr>
                <w:rFonts w:ascii="Arial" w:hAnsi="Arial" w:cs="Arial"/>
                <w:sz w:val="24"/>
                <w:szCs w:val="24"/>
              </w:rPr>
              <w:t>can efficiently support the pharmacy’s growth in terms of inventory volume, transaction rates, and the number of concurrent users.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</w:tcPr>
          <w:p w14:paraId="67CA7805" w14:textId="77777777" w:rsidR="003740BF" w:rsidRPr="00C957FA" w:rsidRDefault="003740BF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</w:tcPr>
          <w:p w14:paraId="5D6B40F0" w14:textId="77777777" w:rsidR="003740BF" w:rsidRPr="00C957FA" w:rsidRDefault="003740BF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</w:tcPr>
          <w:p w14:paraId="76A73151" w14:textId="77777777" w:rsidR="003740BF" w:rsidRPr="00C957FA" w:rsidRDefault="003740BF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BF37B" w14:textId="77777777" w:rsidR="003740BF" w:rsidRPr="00C957FA" w:rsidRDefault="003740BF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40BF" w:rsidRPr="00C957FA" w14:paraId="0977BAFF" w14:textId="77777777" w:rsidTr="00925800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0F001" w14:textId="77777777" w:rsidR="003740BF" w:rsidRPr="00C957FA" w:rsidRDefault="00081205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3740BF" w:rsidRPr="00C957FA">
              <w:rPr>
                <w:rFonts w:ascii="Arial" w:hAnsi="Arial" w:cs="Arial"/>
                <w:sz w:val="24"/>
                <w:szCs w:val="24"/>
              </w:rPr>
              <w:t>.2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0858" w14:textId="77777777" w:rsidR="003740BF" w:rsidRPr="00C957FA" w:rsidRDefault="003740BF" w:rsidP="00C244EA">
            <w:pPr>
              <w:spacing w:after="1" w:line="480" w:lineRule="auto"/>
              <w:ind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system </w:t>
            </w:r>
            <w:r w:rsidR="00C244EA">
              <w:rPr>
                <w:rFonts w:ascii="Arial" w:hAnsi="Arial" w:cs="Arial"/>
                <w:sz w:val="24"/>
                <w:szCs w:val="24"/>
              </w:rPr>
              <w:t>facilitates the smooth export of critical inventory data and configuration settings.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0D15E" w14:textId="77777777" w:rsidR="003740BF" w:rsidRPr="00C957FA" w:rsidRDefault="003740BF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BBDF" w14:textId="77777777" w:rsidR="003740BF" w:rsidRPr="00C957FA" w:rsidRDefault="003740BF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20BE" w14:textId="77777777" w:rsidR="003740BF" w:rsidRPr="00C957FA" w:rsidRDefault="003740BF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504D8" w14:textId="77777777" w:rsidR="003740BF" w:rsidRPr="00C957FA" w:rsidRDefault="003740BF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40BF" w:rsidRPr="00C957FA" w14:paraId="556E15D0" w14:textId="77777777" w:rsidTr="00925800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D8B06" w14:textId="77777777" w:rsidR="003740BF" w:rsidRPr="00C957FA" w:rsidRDefault="00081205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3740BF" w:rsidRPr="00C957FA">
              <w:rPr>
                <w:rFonts w:ascii="Arial" w:hAnsi="Arial" w:cs="Arial"/>
                <w:sz w:val="24"/>
                <w:szCs w:val="24"/>
              </w:rPr>
              <w:t>.3</w:t>
            </w:r>
          </w:p>
        </w:tc>
        <w:tc>
          <w:tcPr>
            <w:tcW w:w="6453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B3C79" w14:textId="77777777" w:rsidR="003740BF" w:rsidRPr="00C957FA" w:rsidRDefault="00C244EA" w:rsidP="00925800">
            <w:pPr>
              <w:spacing w:after="1" w:line="480" w:lineRule="auto"/>
              <w:ind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process of setting up and installing the system on a new workstation is simple and quick process.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B8E3" w14:textId="77777777" w:rsidR="003740BF" w:rsidRPr="00C957FA" w:rsidRDefault="003740BF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A885" w14:textId="77777777" w:rsidR="003740BF" w:rsidRPr="00C957FA" w:rsidRDefault="003740BF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DB7CE" w14:textId="77777777" w:rsidR="003740BF" w:rsidRPr="00C957FA" w:rsidRDefault="003740BF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12A3D" w14:textId="77777777" w:rsidR="003740BF" w:rsidRPr="00C957FA" w:rsidRDefault="003740BF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B47BA7B" w14:textId="77777777" w:rsidR="00E15E38" w:rsidRDefault="00E15E38" w:rsidP="00ED2523">
      <w:pPr>
        <w:spacing w:line="480" w:lineRule="auto"/>
        <w:rPr>
          <w:rFonts w:ascii="Arial" w:hAnsi="Arial" w:cs="Arial"/>
          <w:b/>
          <w:sz w:val="24"/>
        </w:rPr>
      </w:pPr>
    </w:p>
    <w:p w14:paraId="09C9EC6F" w14:textId="77777777" w:rsidR="003740BF" w:rsidRDefault="003740BF" w:rsidP="00ED2523">
      <w:pPr>
        <w:spacing w:line="480" w:lineRule="auto"/>
        <w:rPr>
          <w:rFonts w:ascii="Arial" w:hAnsi="Arial" w:cs="Arial"/>
          <w:b/>
          <w:sz w:val="24"/>
        </w:rPr>
      </w:pPr>
    </w:p>
    <w:p w14:paraId="22801998" w14:textId="77777777" w:rsidR="003740BF" w:rsidRPr="00ED2523" w:rsidRDefault="003740BF" w:rsidP="003740BF">
      <w:pPr>
        <w:spacing w:after="1" w:line="480" w:lineRule="auto"/>
        <w:ind w:right="2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Safety – </w:t>
      </w:r>
      <w:r>
        <w:rPr>
          <w:rFonts w:ascii="Arial" w:hAnsi="Arial" w:cs="Arial"/>
          <w:sz w:val="24"/>
          <w:szCs w:val="24"/>
        </w:rPr>
        <w:t>represents degree to which a system avoids or manages situations that could endanger human life, health, property, or the environment.</w:t>
      </w:r>
    </w:p>
    <w:tbl>
      <w:tblPr>
        <w:tblW w:w="9355" w:type="dxa"/>
        <w:tblBorders>
          <w:top w:val="single" w:sz="4" w:space="0" w:color="7F7F7F" w:themeColor="text1" w:themeTint="80"/>
          <w:bottom w:val="single" w:sz="4" w:space="0" w:color="7F7F7F" w:themeColor="text1" w:themeTint="8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6453"/>
        <w:gridCol w:w="629"/>
        <w:gridCol w:w="539"/>
        <w:gridCol w:w="539"/>
        <w:gridCol w:w="629"/>
      </w:tblGrid>
      <w:tr w:rsidR="003740BF" w:rsidRPr="00C957FA" w14:paraId="34BA6554" w14:textId="77777777" w:rsidTr="00925800">
        <w:tc>
          <w:tcPr>
            <w:tcW w:w="7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2A9B2" w14:textId="77777777" w:rsidR="003740BF" w:rsidRPr="00C957FA" w:rsidRDefault="003740BF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 Safety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4E477" w14:textId="77777777" w:rsidR="003740BF" w:rsidRPr="00C957FA" w:rsidRDefault="003740BF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D51B1" w14:textId="77777777" w:rsidR="003740BF" w:rsidRPr="00C957FA" w:rsidRDefault="003740BF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3D06F" w14:textId="77777777" w:rsidR="003740BF" w:rsidRPr="00C957FA" w:rsidRDefault="003740BF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02A0F" w14:textId="77777777" w:rsidR="003740BF" w:rsidRPr="00C957FA" w:rsidRDefault="003740BF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 w:rsidRPr="00C957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740BF" w:rsidRPr="00C957FA" w14:paraId="73AEC453" w14:textId="77777777" w:rsidTr="00925800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E264C" w14:textId="77777777" w:rsidR="003740BF" w:rsidRPr="00C957FA" w:rsidRDefault="00081205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="003740BF" w:rsidRPr="00C957FA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hideMark/>
          </w:tcPr>
          <w:p w14:paraId="18A02933" w14:textId="77777777" w:rsidR="003740BF" w:rsidRPr="00C957FA" w:rsidRDefault="003740BF" w:rsidP="003740BF">
            <w:pPr>
              <w:spacing w:after="1" w:line="480" w:lineRule="auto"/>
              <w:ind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The system’s design enforces policies that prevent unsafe inventory </w:t>
            </w:r>
            <w:r w:rsidR="00E7504F">
              <w:rPr>
                <w:rFonts w:ascii="Arial" w:hAnsi="Arial" w:cs="Arial"/>
                <w:sz w:val="24"/>
                <w:szCs w:val="24"/>
              </w:rPr>
              <w:t>actions, such as dispensing an expired or recalled medication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</w:tcPr>
          <w:p w14:paraId="5359391B" w14:textId="77777777" w:rsidR="003740BF" w:rsidRPr="00C957FA" w:rsidRDefault="003740BF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</w:tcPr>
          <w:p w14:paraId="20F0A7C3" w14:textId="77777777" w:rsidR="003740BF" w:rsidRPr="00C957FA" w:rsidRDefault="003740BF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</w:tcPr>
          <w:p w14:paraId="4B60AD58" w14:textId="77777777" w:rsidR="003740BF" w:rsidRPr="00C957FA" w:rsidRDefault="003740BF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EA13" w14:textId="77777777" w:rsidR="003740BF" w:rsidRPr="00C957FA" w:rsidRDefault="003740BF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40BF" w:rsidRPr="00C957FA" w14:paraId="1B94A8D0" w14:textId="77777777" w:rsidTr="00925800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E93CC" w14:textId="77777777" w:rsidR="003740BF" w:rsidRPr="00C957FA" w:rsidRDefault="00081205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="003740BF" w:rsidRPr="00C957FA">
              <w:rPr>
                <w:rFonts w:ascii="Arial" w:hAnsi="Arial" w:cs="Arial"/>
                <w:sz w:val="24"/>
                <w:szCs w:val="24"/>
              </w:rPr>
              <w:t>.2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8C576" w14:textId="77777777" w:rsidR="003740BF" w:rsidRPr="00C957FA" w:rsidRDefault="003740BF" w:rsidP="00E7504F">
            <w:pPr>
              <w:spacing w:after="1" w:line="480" w:lineRule="auto"/>
              <w:ind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system </w:t>
            </w:r>
            <w:r w:rsidR="00E7504F">
              <w:rPr>
                <w:rFonts w:ascii="Arial" w:hAnsi="Arial" w:cs="Arial"/>
                <w:sz w:val="24"/>
                <w:szCs w:val="24"/>
              </w:rPr>
              <w:t>provides clear and prominent warnings about hazards related to specific inventory item.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1D3B" w14:textId="77777777" w:rsidR="003740BF" w:rsidRPr="00C957FA" w:rsidRDefault="003740BF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A2058" w14:textId="77777777" w:rsidR="003740BF" w:rsidRPr="00C957FA" w:rsidRDefault="003740BF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7CDD9" w14:textId="77777777" w:rsidR="003740BF" w:rsidRPr="00C957FA" w:rsidRDefault="003740BF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0DDAA" w14:textId="77777777" w:rsidR="003740BF" w:rsidRPr="00C957FA" w:rsidRDefault="003740BF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40BF" w:rsidRPr="00C957FA" w14:paraId="11EF576D" w14:textId="77777777" w:rsidTr="00925800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CF62D" w14:textId="77777777" w:rsidR="003740BF" w:rsidRPr="00C957FA" w:rsidRDefault="00081205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="003740BF" w:rsidRPr="00C957FA">
              <w:rPr>
                <w:rFonts w:ascii="Arial" w:hAnsi="Arial" w:cs="Arial"/>
                <w:sz w:val="24"/>
                <w:szCs w:val="24"/>
              </w:rPr>
              <w:t>.3</w:t>
            </w:r>
          </w:p>
        </w:tc>
        <w:tc>
          <w:tcPr>
            <w:tcW w:w="6453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CE22E" w14:textId="77777777" w:rsidR="003740BF" w:rsidRPr="00C957FA" w:rsidRDefault="003740BF" w:rsidP="00E7504F">
            <w:pPr>
              <w:spacing w:after="1" w:line="480" w:lineRule="auto"/>
              <w:ind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system can </w:t>
            </w:r>
            <w:r w:rsidR="00E7504F">
              <w:rPr>
                <w:rFonts w:ascii="Arial" w:hAnsi="Arial" w:cs="Arial"/>
                <w:sz w:val="24"/>
                <w:szCs w:val="24"/>
              </w:rPr>
              <w:t>be safely integrated with automated dispensing cabinets to ensure the right medication is always loaded into the correct bin.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DE3A3" w14:textId="77777777" w:rsidR="003740BF" w:rsidRPr="00C957FA" w:rsidRDefault="003740BF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D7C1" w14:textId="77777777" w:rsidR="003740BF" w:rsidRPr="00C957FA" w:rsidRDefault="003740BF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BE466" w14:textId="77777777" w:rsidR="003740BF" w:rsidRPr="00C957FA" w:rsidRDefault="003740BF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5FC5D" w14:textId="77777777" w:rsidR="003740BF" w:rsidRPr="00C957FA" w:rsidRDefault="003740BF" w:rsidP="00925800">
            <w:pPr>
              <w:spacing w:after="1" w:line="480" w:lineRule="auto"/>
              <w:ind w:left="-5" w:right="2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5F9A9B2" w14:textId="77777777" w:rsidR="00E7504F" w:rsidRDefault="00E7504F" w:rsidP="00ED2523">
      <w:pPr>
        <w:spacing w:line="480" w:lineRule="auto"/>
        <w:rPr>
          <w:rFonts w:ascii="Arial" w:hAnsi="Arial" w:cs="Arial"/>
          <w:b/>
          <w:sz w:val="24"/>
        </w:rPr>
      </w:pPr>
    </w:p>
    <w:p w14:paraId="75EFD4DF" w14:textId="77777777" w:rsidR="00ED2523" w:rsidRDefault="00ED2523" w:rsidP="00ED2523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Part 3: FEEDBACK AND SUGGESTIONS</w:t>
      </w:r>
    </w:p>
    <w:p w14:paraId="0CC66C98" w14:textId="77777777" w:rsidR="00ED2523" w:rsidRDefault="00ED2523" w:rsidP="00ED2523">
      <w:pPr>
        <w:spacing w:line="480" w:lineRule="auto"/>
        <w:rPr>
          <w:rFonts w:ascii="Arial" w:hAnsi="Arial" w:cs="Arial"/>
          <w:b/>
          <w:sz w:val="24"/>
        </w:rPr>
      </w:pPr>
    </w:p>
    <w:p w14:paraId="3340C72E" w14:textId="77777777" w:rsidR="00ED2523" w:rsidRDefault="00ED2523" w:rsidP="00ED252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 xml:space="preserve">Please provide further comments about your experience in using </w:t>
      </w:r>
      <w:r>
        <w:rPr>
          <w:rFonts w:ascii="Arial" w:hAnsi="Arial" w:cs="Arial"/>
          <w:b/>
          <w:sz w:val="24"/>
          <w:szCs w:val="24"/>
        </w:rPr>
        <w:t xml:space="preserve">R.B. Gonzales Pharmacy Inventory Management System. </w:t>
      </w:r>
      <w:r>
        <w:rPr>
          <w:rFonts w:ascii="Arial" w:hAnsi="Arial" w:cs="Arial"/>
          <w:sz w:val="24"/>
          <w:szCs w:val="24"/>
        </w:rPr>
        <w:t>Kindly identify its Strong points to be enhanced and its weak points that need to be addressed for improvements.</w:t>
      </w:r>
    </w:p>
    <w:p w14:paraId="5725FFE2" w14:textId="77777777" w:rsidR="00ED2523" w:rsidRDefault="00ED2523" w:rsidP="00ED2523">
      <w:pPr>
        <w:spacing w:line="480" w:lineRule="auto"/>
        <w:rPr>
          <w:rFonts w:ascii="Arial" w:hAnsi="Arial" w:cs="Arial"/>
          <w:sz w:val="24"/>
          <w:szCs w:val="24"/>
        </w:rPr>
      </w:pPr>
    </w:p>
    <w:p w14:paraId="67D66893" w14:textId="77777777" w:rsidR="00ED2523" w:rsidRDefault="00BD34E9" w:rsidP="00ED2523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n-PH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7B7B49" wp14:editId="1F357F81">
                <wp:simplePos x="0" y="0"/>
                <wp:positionH relativeFrom="column">
                  <wp:posOffset>38100</wp:posOffset>
                </wp:positionH>
                <wp:positionV relativeFrom="paragraph">
                  <wp:posOffset>433705</wp:posOffset>
                </wp:positionV>
                <wp:extent cx="541020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94008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34.15pt" to="429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D2523">
        <w:rPr>
          <w:rFonts w:ascii="Arial" w:hAnsi="Arial" w:cs="Arial"/>
          <w:noProof/>
          <w:sz w:val="24"/>
          <w:lang w:eastAsia="en-PH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69457D" wp14:editId="7B9BAD24">
                <wp:simplePos x="0" y="0"/>
                <wp:positionH relativeFrom="column">
                  <wp:posOffset>38100</wp:posOffset>
                </wp:positionH>
                <wp:positionV relativeFrom="paragraph">
                  <wp:posOffset>176530</wp:posOffset>
                </wp:positionV>
                <wp:extent cx="54102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F82CB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3.9pt" to="429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2776C9B0" w14:textId="77777777" w:rsidR="00ED2523" w:rsidRPr="00ED2523" w:rsidRDefault="00BD34E9" w:rsidP="00ED252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n-PH"/>
          <w14:ligatures w14:val="non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4E2B07" wp14:editId="37D56337">
                <wp:simplePos x="0" y="0"/>
                <wp:positionH relativeFrom="column">
                  <wp:posOffset>28575</wp:posOffset>
                </wp:positionH>
                <wp:positionV relativeFrom="paragraph">
                  <wp:posOffset>238760</wp:posOffset>
                </wp:positionV>
                <wp:extent cx="541020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5724D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8.8pt" to="428.2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13242933" w14:textId="77777777" w:rsidR="00ED2523" w:rsidRPr="00ED2523" w:rsidRDefault="00BD34E9" w:rsidP="00ED252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n-PH"/>
          <w14:ligatures w14:val="non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4C0D40" wp14:editId="50A502AD">
                <wp:simplePos x="0" y="0"/>
                <wp:positionH relativeFrom="column">
                  <wp:posOffset>47625</wp:posOffset>
                </wp:positionH>
                <wp:positionV relativeFrom="paragraph">
                  <wp:posOffset>224790</wp:posOffset>
                </wp:positionV>
                <wp:extent cx="541020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76482" id="Straight Connecto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17.7pt" to="429.7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6D4D4F35" w14:textId="77777777" w:rsidR="00ED2523" w:rsidRPr="00ED2523" w:rsidRDefault="00BD34E9" w:rsidP="00ED252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n-PH"/>
          <w14:ligatures w14:val="non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648A0D" wp14:editId="5D110171">
                <wp:simplePos x="0" y="0"/>
                <wp:positionH relativeFrom="column">
                  <wp:posOffset>47625</wp:posOffset>
                </wp:positionH>
                <wp:positionV relativeFrom="paragraph">
                  <wp:posOffset>210185</wp:posOffset>
                </wp:positionV>
                <wp:extent cx="541020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B07C7"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16.55pt" to="429.7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49E4A19C" w14:textId="77777777" w:rsidR="00ED2523" w:rsidRPr="00ED2523" w:rsidRDefault="00BD34E9" w:rsidP="00ED252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n-PH"/>
          <w14:ligatures w14:val="non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713B64" wp14:editId="43006862">
                <wp:simplePos x="0" y="0"/>
                <wp:positionH relativeFrom="column">
                  <wp:posOffset>57150</wp:posOffset>
                </wp:positionH>
                <wp:positionV relativeFrom="paragraph">
                  <wp:posOffset>195580</wp:posOffset>
                </wp:positionV>
                <wp:extent cx="541020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36824" id="Straight Connector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15.4pt" to="430.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6318B32A" w14:textId="77777777" w:rsidR="00ED2523" w:rsidRDefault="00ED2523" w:rsidP="00ED2523">
      <w:pPr>
        <w:rPr>
          <w:rFonts w:ascii="Arial" w:hAnsi="Arial" w:cs="Arial"/>
          <w:sz w:val="24"/>
        </w:rPr>
      </w:pPr>
    </w:p>
    <w:p w14:paraId="459E35C3" w14:textId="77777777" w:rsidR="00BD34E9" w:rsidRDefault="00BD34E9" w:rsidP="00ED2523">
      <w:pPr>
        <w:spacing w:line="480" w:lineRule="auto"/>
        <w:rPr>
          <w:rFonts w:ascii="Arial" w:hAnsi="Arial" w:cs="Arial"/>
          <w:sz w:val="24"/>
        </w:rPr>
      </w:pPr>
    </w:p>
    <w:p w14:paraId="61815C12" w14:textId="77777777" w:rsidR="00BD34E9" w:rsidRDefault="00BD34E9" w:rsidP="00ED2523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n-PH"/>
          <w14:ligatures w14:val="non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B15797" wp14:editId="0B79E31F">
                <wp:simplePos x="0" y="0"/>
                <wp:positionH relativeFrom="margin">
                  <wp:posOffset>0</wp:posOffset>
                </wp:positionH>
                <wp:positionV relativeFrom="paragraph">
                  <wp:posOffset>2719070</wp:posOffset>
                </wp:positionV>
                <wp:extent cx="541020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E3D1B" id="Straight Connector 1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14.1pt" to="426pt,2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lang w:eastAsia="en-PH"/>
          <w14:ligatures w14:val="non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0AD6A2" wp14:editId="60D8E26D">
                <wp:simplePos x="0" y="0"/>
                <wp:positionH relativeFrom="margin">
                  <wp:align>left</wp:align>
                </wp:positionH>
                <wp:positionV relativeFrom="paragraph">
                  <wp:posOffset>2452370</wp:posOffset>
                </wp:positionV>
                <wp:extent cx="5410200" cy="95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136BC" id="Straight Connector 13" o:spid="_x0000_s1026" style="position:absolute;z-index:251682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3.1pt" to="426pt,1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lang w:eastAsia="en-PH"/>
          <w14:ligatures w14:val="non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735B7E" wp14:editId="1389E032">
                <wp:simplePos x="0" y="0"/>
                <wp:positionH relativeFrom="margin">
                  <wp:align>left</wp:align>
                </wp:positionH>
                <wp:positionV relativeFrom="paragraph">
                  <wp:posOffset>2166620</wp:posOffset>
                </wp:positionV>
                <wp:extent cx="541020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04B44" id="Straight Connector 12" o:spid="_x0000_s1026" style="position:absolute;z-index:2516807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0.6pt" to="426pt,1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lang w:eastAsia="en-PH"/>
          <w14:ligatures w14:val="non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6A958A" wp14:editId="32F78B87">
                <wp:simplePos x="0" y="0"/>
                <wp:positionH relativeFrom="margin">
                  <wp:align>left</wp:align>
                </wp:positionH>
                <wp:positionV relativeFrom="paragraph">
                  <wp:posOffset>1890395</wp:posOffset>
                </wp:positionV>
                <wp:extent cx="541020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73F1D" id="Straight Connector 11" o:spid="_x0000_s1026" style="position:absolute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48.85pt" to="426pt,1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lang w:eastAsia="en-PH"/>
          <w14:ligatures w14:val="non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B07CF4" wp14:editId="56B67E59">
                <wp:simplePos x="0" y="0"/>
                <wp:positionH relativeFrom="margin">
                  <wp:align>left</wp:align>
                </wp:positionH>
                <wp:positionV relativeFrom="paragraph">
                  <wp:posOffset>1633220</wp:posOffset>
                </wp:positionV>
                <wp:extent cx="541020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DD4CF" id="Straight Connector 10" o:spid="_x0000_s1026" style="position:absolute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8.6pt" to="426pt,1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lang w:eastAsia="en-PH"/>
          <w14:ligatures w14:val="non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19F0C7" wp14:editId="2836D0F8">
                <wp:simplePos x="0" y="0"/>
                <wp:positionH relativeFrom="margin">
                  <wp:align>left</wp:align>
                </wp:positionH>
                <wp:positionV relativeFrom="paragraph">
                  <wp:posOffset>1395095</wp:posOffset>
                </wp:positionV>
                <wp:extent cx="541020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E3B60" id="Straight Connector 9" o:spid="_x0000_s1026" style="position:absolute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09.85pt" to="426pt,1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D2523">
        <w:rPr>
          <w:rFonts w:ascii="Arial" w:hAnsi="Arial" w:cs="Arial"/>
          <w:sz w:val="24"/>
        </w:rPr>
        <w:t xml:space="preserve">Do you have any thoughts on other Features/Functions that can be added to </w:t>
      </w:r>
      <w:r w:rsidR="00ED2523">
        <w:rPr>
          <w:rFonts w:ascii="Arial" w:hAnsi="Arial" w:cs="Arial"/>
          <w:b/>
          <w:sz w:val="24"/>
          <w:szCs w:val="24"/>
        </w:rPr>
        <w:t xml:space="preserve">R.B. Gonzales Pharmacy Inventory Management System? </w:t>
      </w:r>
      <w:r w:rsidR="00ED2523">
        <w:rPr>
          <w:rFonts w:ascii="Arial" w:hAnsi="Arial" w:cs="Arial"/>
          <w:sz w:val="24"/>
          <w:szCs w:val="24"/>
        </w:rPr>
        <w:t xml:space="preserve">Kindly share </w:t>
      </w:r>
      <w:r w:rsidR="00ED2523">
        <w:rPr>
          <w:rFonts w:ascii="Arial" w:hAnsi="Arial" w:cs="Arial"/>
          <w:sz w:val="24"/>
        </w:rPr>
        <w:t>any suggestions with us so we can better improve it.</w:t>
      </w:r>
    </w:p>
    <w:p w14:paraId="3AB5FD66" w14:textId="77777777" w:rsidR="00BD34E9" w:rsidRPr="00BD34E9" w:rsidRDefault="00BD34E9" w:rsidP="00BD34E9">
      <w:pPr>
        <w:rPr>
          <w:rFonts w:ascii="Arial" w:hAnsi="Arial" w:cs="Arial"/>
          <w:sz w:val="24"/>
        </w:rPr>
      </w:pPr>
    </w:p>
    <w:p w14:paraId="72C70A3E" w14:textId="77777777" w:rsidR="00BD34E9" w:rsidRPr="00BD34E9" w:rsidRDefault="00BD34E9" w:rsidP="00BD34E9">
      <w:pPr>
        <w:rPr>
          <w:rFonts w:ascii="Arial" w:hAnsi="Arial" w:cs="Arial"/>
          <w:sz w:val="24"/>
        </w:rPr>
      </w:pPr>
    </w:p>
    <w:p w14:paraId="58E0E4B5" w14:textId="77777777" w:rsidR="00BD34E9" w:rsidRPr="00BD34E9" w:rsidRDefault="00BD34E9" w:rsidP="00BD34E9">
      <w:pPr>
        <w:rPr>
          <w:rFonts w:ascii="Arial" w:hAnsi="Arial" w:cs="Arial"/>
          <w:sz w:val="24"/>
        </w:rPr>
      </w:pPr>
    </w:p>
    <w:p w14:paraId="46B2DB14" w14:textId="77777777" w:rsidR="00BD34E9" w:rsidRPr="00BD34E9" w:rsidRDefault="00BD34E9" w:rsidP="00BD34E9">
      <w:pPr>
        <w:rPr>
          <w:rFonts w:ascii="Arial" w:hAnsi="Arial" w:cs="Arial"/>
          <w:sz w:val="24"/>
        </w:rPr>
      </w:pPr>
    </w:p>
    <w:p w14:paraId="568B7A9C" w14:textId="77777777" w:rsidR="00BD34E9" w:rsidRPr="00BD34E9" w:rsidRDefault="00BD34E9" w:rsidP="00BD34E9">
      <w:pPr>
        <w:rPr>
          <w:rFonts w:ascii="Arial" w:hAnsi="Arial" w:cs="Arial"/>
          <w:sz w:val="24"/>
        </w:rPr>
      </w:pPr>
    </w:p>
    <w:p w14:paraId="3FEBA58A" w14:textId="77777777" w:rsidR="00BD34E9" w:rsidRDefault="00BD34E9" w:rsidP="00BD34E9">
      <w:pPr>
        <w:rPr>
          <w:rFonts w:ascii="Arial" w:hAnsi="Arial" w:cs="Arial"/>
          <w:sz w:val="24"/>
        </w:rPr>
      </w:pPr>
    </w:p>
    <w:p w14:paraId="4E3A6411" w14:textId="77777777" w:rsidR="00BD34E9" w:rsidRDefault="00BD34E9" w:rsidP="00BD34E9">
      <w:pPr>
        <w:rPr>
          <w:rFonts w:ascii="Arial" w:hAnsi="Arial" w:cs="Arial"/>
          <w:sz w:val="24"/>
        </w:rPr>
      </w:pPr>
    </w:p>
    <w:p w14:paraId="311DBE36" w14:textId="77777777" w:rsidR="00BD34E9" w:rsidRDefault="00BD34E9" w:rsidP="00BD34E9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n-PH"/>
          <w14:ligatures w14:val="non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FB894B" wp14:editId="21CEDBDD">
                <wp:simplePos x="0" y="0"/>
                <wp:positionH relativeFrom="column">
                  <wp:posOffset>1695450</wp:posOffset>
                </wp:positionH>
                <wp:positionV relativeFrom="paragraph">
                  <wp:posOffset>160020</wp:posOffset>
                </wp:positionV>
                <wp:extent cx="215265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6BC6C" id="Straight Connector 1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12.6pt" to="303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</w:rPr>
        <w:t>Respondent’s Signature:</w:t>
      </w:r>
    </w:p>
    <w:p w14:paraId="5D16F5E2" w14:textId="77777777" w:rsidR="00BD34E9" w:rsidRPr="00BD34E9" w:rsidRDefault="00BD34E9" w:rsidP="00BD34E9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n-PH"/>
          <w14:ligatures w14:val="non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D56A0E" wp14:editId="71525A79">
                <wp:simplePos x="0" y="0"/>
                <wp:positionH relativeFrom="column">
                  <wp:posOffset>1314450</wp:posOffset>
                </wp:positionH>
                <wp:positionV relativeFrom="paragraph">
                  <wp:posOffset>160020</wp:posOffset>
                </wp:positionV>
                <wp:extent cx="215265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CBC76" id="Straight Connector 1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12.6pt" to="273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</w:rPr>
        <w:t>Date of Evaluation:</w:t>
      </w:r>
    </w:p>
    <w:sectPr w:rsidR="00BD34E9" w:rsidRPr="00BD34E9" w:rsidSect="00EF505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F272D" w14:textId="77777777" w:rsidR="00550F80" w:rsidRDefault="00550F80" w:rsidP="0077404A">
      <w:pPr>
        <w:spacing w:after="0" w:line="240" w:lineRule="auto"/>
      </w:pPr>
      <w:r>
        <w:separator/>
      </w:r>
    </w:p>
  </w:endnote>
  <w:endnote w:type="continuationSeparator" w:id="0">
    <w:p w14:paraId="2097D702" w14:textId="77777777" w:rsidR="00550F80" w:rsidRDefault="00550F80" w:rsidP="00774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9E3FE" w14:textId="77777777" w:rsidR="00550F80" w:rsidRDefault="00550F80" w:rsidP="0077404A">
      <w:pPr>
        <w:spacing w:after="0" w:line="240" w:lineRule="auto"/>
      </w:pPr>
      <w:r>
        <w:separator/>
      </w:r>
    </w:p>
  </w:footnote>
  <w:footnote w:type="continuationSeparator" w:id="0">
    <w:p w14:paraId="3C3FD411" w14:textId="77777777" w:rsidR="00550F80" w:rsidRDefault="00550F80" w:rsidP="00774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A02B9"/>
    <w:multiLevelType w:val="multilevel"/>
    <w:tmpl w:val="3EDA02B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E4859"/>
    <w:multiLevelType w:val="hybridMultilevel"/>
    <w:tmpl w:val="7398024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04A"/>
    <w:rsid w:val="0007313F"/>
    <w:rsid w:val="00081205"/>
    <w:rsid w:val="00183C71"/>
    <w:rsid w:val="003740BF"/>
    <w:rsid w:val="003F48AA"/>
    <w:rsid w:val="00550F80"/>
    <w:rsid w:val="006B0DF9"/>
    <w:rsid w:val="0077404A"/>
    <w:rsid w:val="008306A6"/>
    <w:rsid w:val="00924B62"/>
    <w:rsid w:val="009B3FEA"/>
    <w:rsid w:val="00A35840"/>
    <w:rsid w:val="00B43D1D"/>
    <w:rsid w:val="00BD34E9"/>
    <w:rsid w:val="00C155F6"/>
    <w:rsid w:val="00C244EA"/>
    <w:rsid w:val="00E15E38"/>
    <w:rsid w:val="00E7504F"/>
    <w:rsid w:val="00ED2523"/>
    <w:rsid w:val="00EF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17ECF"/>
  <w15:chartTrackingRefBased/>
  <w15:docId w15:val="{649E12AB-474C-44FF-9827-2F45100C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04A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0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4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04A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774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04A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Alyssa Galiga</cp:lastModifiedBy>
  <cp:revision>2</cp:revision>
  <dcterms:created xsi:type="dcterms:W3CDTF">2025-10-22T11:01:00Z</dcterms:created>
  <dcterms:modified xsi:type="dcterms:W3CDTF">2025-10-22T11:01:00Z</dcterms:modified>
</cp:coreProperties>
</file>