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751C" w14:textId="50271DB9" w:rsidR="00FE2A3A" w:rsidRDefault="00AA1F39">
      <w:pPr>
        <w:rPr>
          <w:rFonts w:ascii="Calibri" w:hAnsi="Calibri"/>
          <w:b/>
          <w:bCs/>
          <w:color w:val="000000"/>
          <w:sz w:val="32"/>
          <w:szCs w:val="32"/>
        </w:rPr>
      </w:pPr>
      <w:proofErr w:type="spellStart"/>
      <w:r>
        <w:rPr>
          <w:rFonts w:ascii="Calibri" w:hAnsi="Calibri"/>
          <w:b/>
          <w:bCs/>
          <w:color w:val="000000"/>
          <w:sz w:val="32"/>
          <w:szCs w:val="32"/>
        </w:rPr>
        <w:t>Descrição</w:t>
      </w:r>
      <w:proofErr w:type="spellEnd"/>
      <w:r>
        <w:rPr>
          <w:rFonts w:ascii="Calibri" w:hAnsi="Calibri"/>
          <w:b/>
          <w:bCs/>
          <w:color w:val="000000"/>
          <w:sz w:val="32"/>
          <w:szCs w:val="32"/>
        </w:rPr>
        <w:t xml:space="preserve"> dos </w:t>
      </w:r>
      <w:proofErr w:type="spellStart"/>
      <w:r>
        <w:rPr>
          <w:rFonts w:ascii="Calibri" w:hAnsi="Calibri"/>
          <w:b/>
          <w:bCs/>
          <w:color w:val="000000"/>
          <w:sz w:val="32"/>
          <w:szCs w:val="32"/>
        </w:rPr>
        <w:t>Processos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A1F39" w:rsidRPr="00AA1F39" w14:paraId="13C57A8D" w14:textId="77777777" w:rsidTr="00AA1F39">
        <w:tc>
          <w:tcPr>
            <w:tcW w:w="6374" w:type="dxa"/>
          </w:tcPr>
          <w:p w14:paraId="3DB8005C" w14:textId="77777777" w:rsidR="00AA1F39" w:rsidRPr="00AA1F39" w:rsidRDefault="00AA1F39" w:rsidP="00AA1F39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AA1F3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 xml:space="preserve">Processo: 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Agendar atendimento</w:t>
            </w:r>
          </w:p>
          <w:p w14:paraId="56F296F9" w14:textId="70F61966" w:rsidR="00AA1F39" w:rsidRPr="00AA1F39" w:rsidRDefault="00AA1F39" w:rsidP="00AA1F39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AA1F3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>Evento: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Recepcionista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agenda horário</w:t>
            </w:r>
          </w:p>
          <w:p w14:paraId="3396A839" w14:textId="77777777" w:rsidR="00AA1F39" w:rsidRDefault="00AA1F39" w:rsidP="00AA1F3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Trabalhador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envolvido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Recepcionista</w:t>
            </w:r>
            <w:proofErr w:type="spellEnd"/>
          </w:p>
          <w:p w14:paraId="35C05D69" w14:textId="77777777" w:rsidR="00AA1F39" w:rsidRPr="00AA1F39" w:rsidRDefault="00AA1F39" w:rsidP="00AA1F3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AA1F39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Cliente recebe confirmação de disponibilidade do horário</w:t>
            </w:r>
          </w:p>
          <w:p w14:paraId="2FCC62A8" w14:textId="4AF49C97" w:rsidR="00AA1F39" w:rsidRDefault="00AA1F39" w:rsidP="00AA1F3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Recepcionista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confirma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horário</w:t>
            </w:r>
            <w:proofErr w:type="spellEnd"/>
          </w:p>
          <w:p w14:paraId="4EF194E2" w14:textId="77777777" w:rsidR="00AA1F39" w:rsidRPr="00AA1F39" w:rsidRDefault="00AA1F39" w:rsidP="00AA1F3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AA1F39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Recepcionista anota na agenda o horário</w:t>
            </w:r>
          </w:p>
          <w:p w14:paraId="0C221D2A" w14:textId="77777777" w:rsidR="00AA1F39" w:rsidRPr="00AA1F39" w:rsidRDefault="00AA1F39">
            <w:pPr>
              <w:rPr>
                <w:lang w:val="pt-BR"/>
              </w:rPr>
            </w:pPr>
          </w:p>
        </w:tc>
      </w:tr>
    </w:tbl>
    <w:p w14:paraId="07AC3334" w14:textId="46BC30D8" w:rsidR="00AA1F39" w:rsidRDefault="00AA1F39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A1F39" w14:paraId="046B0B0C" w14:textId="77777777" w:rsidTr="00AA1F39">
        <w:tc>
          <w:tcPr>
            <w:tcW w:w="6374" w:type="dxa"/>
          </w:tcPr>
          <w:p w14:paraId="37FB0570" w14:textId="77777777" w:rsidR="00AA1F39" w:rsidRPr="00AA1F39" w:rsidRDefault="00AA1F39" w:rsidP="00AA1F39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AA1F3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 xml:space="preserve">Processo: 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Realizar atendimento do Pet</w:t>
            </w:r>
          </w:p>
          <w:p w14:paraId="340C6D02" w14:textId="6384916F" w:rsidR="00AA1F39" w:rsidRPr="00AA1F39" w:rsidRDefault="00AA1F39" w:rsidP="00AA1F39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AA1F3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>Evento: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Recepcionista leva pet para atendimento</w:t>
            </w:r>
          </w:p>
          <w:p w14:paraId="5BBEBEF7" w14:textId="77777777" w:rsidR="00AA1F39" w:rsidRPr="00AA1F39" w:rsidRDefault="00AA1F39" w:rsidP="00AA1F39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AA1F3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 xml:space="preserve">Trabalhador envolvido: 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Recepcionista</w:t>
            </w:r>
          </w:p>
          <w:p w14:paraId="0202B39A" w14:textId="77777777" w:rsidR="00AA1F39" w:rsidRPr="00AA1F39" w:rsidRDefault="00AA1F39" w:rsidP="00AA1F3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AA1F39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encaminha o pet para a área de atendimento</w:t>
            </w:r>
          </w:p>
          <w:p w14:paraId="3CB0BFD0" w14:textId="77777777" w:rsidR="00AA1F39" w:rsidRPr="00AA1F39" w:rsidRDefault="00AA1F39" w:rsidP="00AA1F3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AA1F39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área de atendimento realiza o banho e tosa no pet</w:t>
            </w:r>
          </w:p>
          <w:p w14:paraId="63BB5020" w14:textId="77777777" w:rsidR="00AA1F39" w:rsidRPr="00AA1F39" w:rsidRDefault="00AA1F39" w:rsidP="00AA1F3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AA1F39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informa ao cliente o valor total do atendimento</w:t>
            </w:r>
          </w:p>
          <w:p w14:paraId="709AF9B8" w14:textId="77777777" w:rsidR="00AA1F39" w:rsidRDefault="00AA1F39">
            <w:pPr>
              <w:rPr>
                <w:lang w:val="pt-BR"/>
              </w:rPr>
            </w:pPr>
          </w:p>
        </w:tc>
      </w:tr>
    </w:tbl>
    <w:p w14:paraId="3CAAB0ED" w14:textId="3DA93397" w:rsidR="00AA1F39" w:rsidRDefault="00AA1F39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A1F39" w14:paraId="1F63D74F" w14:textId="77777777" w:rsidTr="00AA1F39">
        <w:tc>
          <w:tcPr>
            <w:tcW w:w="6374" w:type="dxa"/>
          </w:tcPr>
          <w:p w14:paraId="27BF53A2" w14:textId="77777777" w:rsidR="00AA1F39" w:rsidRPr="00AA1F39" w:rsidRDefault="00AA1F39" w:rsidP="00AA1F39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AA1F3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 xml:space="preserve">Processo: 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Efetuar o pagamento</w:t>
            </w:r>
          </w:p>
          <w:p w14:paraId="71F8375A" w14:textId="01A2AB1C" w:rsidR="00AA1F39" w:rsidRPr="00AA1F39" w:rsidRDefault="00AA1F39" w:rsidP="00AA1F39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AA1F3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>Evento: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Recepcionista recebe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o pagamento do banho e tosa</w:t>
            </w:r>
          </w:p>
          <w:p w14:paraId="5A707F2A" w14:textId="77777777" w:rsidR="00AA1F39" w:rsidRDefault="00AA1F39" w:rsidP="00AA1F3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Trabalhador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envolvido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Recepcionista</w:t>
            </w:r>
            <w:proofErr w:type="spellEnd"/>
          </w:p>
          <w:p w14:paraId="28CB57AF" w14:textId="588AFDFA" w:rsidR="00AA1F39" w:rsidRPr="00AA1F39" w:rsidRDefault="00AA1F39" w:rsidP="00AA1F3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AA1F39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p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ede</w:t>
            </w:r>
            <w:r w:rsidRPr="00AA1F39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 xml:space="preserve"> a forma de pagamento</w:t>
            </w:r>
          </w:p>
          <w:p w14:paraId="5287A6C3" w14:textId="60C8D8B9" w:rsidR="00AA1F39" w:rsidRPr="00AA1F39" w:rsidRDefault="00AA1F39" w:rsidP="00AA1F3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Recepcionista recebe</w:t>
            </w:r>
            <w:r w:rsidRPr="00AA1F39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 xml:space="preserve"> o pagamento</w:t>
            </w:r>
          </w:p>
          <w:p w14:paraId="39155644" w14:textId="142F0AAD" w:rsidR="00AA1F39" w:rsidRDefault="00AA1F39" w:rsidP="00AA1F39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606F0D73" w14:textId="77777777" w:rsidR="00AA1F39" w:rsidRDefault="00AA1F39">
            <w:pPr>
              <w:rPr>
                <w:lang w:val="pt-BR"/>
              </w:rPr>
            </w:pPr>
          </w:p>
        </w:tc>
      </w:tr>
    </w:tbl>
    <w:p w14:paraId="1F2D05D1" w14:textId="362B2B5D" w:rsidR="00AA1F39" w:rsidRDefault="00AA1F39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A1F39" w14:paraId="25FF9874" w14:textId="77777777" w:rsidTr="00AA1F39">
        <w:tc>
          <w:tcPr>
            <w:tcW w:w="6374" w:type="dxa"/>
          </w:tcPr>
          <w:p w14:paraId="5AA9C9E0" w14:textId="77777777" w:rsidR="00AA1F39" w:rsidRPr="00AA1F39" w:rsidRDefault="00AA1F39" w:rsidP="00AA1F39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AA1F3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 xml:space="preserve">Processo: 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Efetuar a venda</w:t>
            </w:r>
          </w:p>
          <w:p w14:paraId="3EB28FD6" w14:textId="1C36BFE9" w:rsidR="00AA1F39" w:rsidRPr="00AA1F39" w:rsidRDefault="00AA1F39" w:rsidP="00AA1F39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AA1F3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>Evento: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</w:t>
            </w:r>
            <w:r w:rsidR="00FD3D3B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Recepcionista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efetua a venda dos produtos</w:t>
            </w:r>
          </w:p>
          <w:p w14:paraId="6344C913" w14:textId="77777777" w:rsidR="00AA1F39" w:rsidRDefault="00AA1F39" w:rsidP="00AA1F3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Trabalhador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envolvido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Recepcionista</w:t>
            </w:r>
            <w:proofErr w:type="spellEnd"/>
          </w:p>
          <w:p w14:paraId="60E2D0EA" w14:textId="63875F3C" w:rsidR="00AA1F39" w:rsidRPr="00AA1F39" w:rsidRDefault="00AA1F39" w:rsidP="00AA1F3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Recepcionista realiza venda de produtos</w:t>
            </w:r>
          </w:p>
          <w:p w14:paraId="78759A3D" w14:textId="77777777" w:rsidR="00AA1F39" w:rsidRPr="00AA1F39" w:rsidRDefault="00AA1F39" w:rsidP="00AA1F3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AA1F39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pega o produto em estoque e entrega para o cliente </w:t>
            </w:r>
          </w:p>
          <w:p w14:paraId="52AB1251" w14:textId="77777777" w:rsidR="00AA1F39" w:rsidRPr="00AA1F39" w:rsidRDefault="00AA1F39" w:rsidP="00AA1F3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AA1F39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informa ao cliente o valor total da compra</w:t>
            </w:r>
          </w:p>
          <w:p w14:paraId="12E2E889" w14:textId="77777777" w:rsidR="00AA1F39" w:rsidRDefault="00AA1F39">
            <w:pPr>
              <w:rPr>
                <w:lang w:val="pt-BR"/>
              </w:rPr>
            </w:pPr>
          </w:p>
        </w:tc>
      </w:tr>
    </w:tbl>
    <w:p w14:paraId="312B5C99" w14:textId="673E517C" w:rsidR="00AA1F39" w:rsidRDefault="00AA1F39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A1F39" w14:paraId="7F586CA6" w14:textId="77777777" w:rsidTr="00AA1F39">
        <w:tc>
          <w:tcPr>
            <w:tcW w:w="6374" w:type="dxa"/>
          </w:tcPr>
          <w:p w14:paraId="11C20C42" w14:textId="77777777" w:rsidR="00AA1F39" w:rsidRPr="00AA1F39" w:rsidRDefault="00AA1F39" w:rsidP="00AA1F39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AA1F3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 xml:space="preserve">Processo: 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Receber o pagamento</w:t>
            </w:r>
          </w:p>
          <w:p w14:paraId="5C5CF27A" w14:textId="1D8C1BCA" w:rsidR="00AA1F39" w:rsidRPr="00AA1F39" w:rsidRDefault="00AA1F39" w:rsidP="00AA1F39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AA1F3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>Evento: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</w:t>
            </w:r>
            <w:r w:rsidR="00FD3D3B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Recepcionista recebe</w:t>
            </w:r>
            <w:r w:rsidRPr="00AA1F39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o pagamento das compras</w:t>
            </w:r>
          </w:p>
          <w:p w14:paraId="74CF1C7E" w14:textId="77777777" w:rsidR="00AA1F39" w:rsidRDefault="00AA1F39" w:rsidP="00AA1F3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Trabalhador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envolvido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Recepcionista</w:t>
            </w:r>
            <w:proofErr w:type="spellEnd"/>
          </w:p>
          <w:p w14:paraId="207FCC9B" w14:textId="2D5A6209" w:rsidR="00AA1F39" w:rsidRPr="00FD3D3B" w:rsidRDefault="00AA1F39" w:rsidP="00FD3D3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AA1F39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 xml:space="preserve">A recepcionista </w:t>
            </w:r>
            <w:r w:rsidR="00FD3D3B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pede forma de pagamento</w:t>
            </w:r>
          </w:p>
          <w:p w14:paraId="61D9219C" w14:textId="77777777" w:rsidR="00AA1F39" w:rsidRPr="00FD3D3B" w:rsidRDefault="00AA1F39" w:rsidP="00AA1F3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FD3D3B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recebe o pagamento</w:t>
            </w:r>
          </w:p>
          <w:p w14:paraId="3835B473" w14:textId="77777777" w:rsidR="00AA1F39" w:rsidRDefault="00AA1F39">
            <w:pPr>
              <w:rPr>
                <w:lang w:val="pt-BR"/>
              </w:rPr>
            </w:pPr>
          </w:p>
        </w:tc>
      </w:tr>
    </w:tbl>
    <w:p w14:paraId="5CC8FC67" w14:textId="7F6FBD38" w:rsidR="00AA1F39" w:rsidRDefault="00AA1F39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FD3D3B" w14:paraId="2CC7D930" w14:textId="77777777" w:rsidTr="00FD3D3B">
        <w:tc>
          <w:tcPr>
            <w:tcW w:w="6374" w:type="dxa"/>
          </w:tcPr>
          <w:p w14:paraId="63EBF175" w14:textId="77777777" w:rsidR="00FD3D3B" w:rsidRPr="00FD3D3B" w:rsidRDefault="00FD3D3B" w:rsidP="00FD3D3B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FD3D3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lastRenderedPageBreak/>
              <w:t xml:space="preserve">Processo: </w:t>
            </w:r>
            <w:r w:rsidRPr="00FD3D3B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Fazer o pedido dos produtos em falta</w:t>
            </w:r>
          </w:p>
          <w:p w14:paraId="6D9AF99B" w14:textId="77777777" w:rsidR="00FD3D3B" w:rsidRPr="00FD3D3B" w:rsidRDefault="00FD3D3B" w:rsidP="00FD3D3B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FD3D3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>Evento:</w:t>
            </w:r>
            <w:r w:rsidRPr="00FD3D3B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Loja faz o pedido ao fornecedor</w:t>
            </w:r>
          </w:p>
          <w:p w14:paraId="6D66A2EC" w14:textId="77777777" w:rsidR="00FD3D3B" w:rsidRDefault="00FD3D3B" w:rsidP="00FD3D3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Trabalhador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envolvido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Recepcionista</w:t>
            </w:r>
            <w:proofErr w:type="spellEnd"/>
          </w:p>
          <w:p w14:paraId="15851C11" w14:textId="77777777" w:rsidR="00FD3D3B" w:rsidRPr="00FD3D3B" w:rsidRDefault="00FD3D3B" w:rsidP="00FD3D3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FD3D3B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verifica no estoque os produtos que estão acabando</w:t>
            </w:r>
          </w:p>
          <w:p w14:paraId="2E92740B" w14:textId="77777777" w:rsidR="00FD3D3B" w:rsidRPr="00FD3D3B" w:rsidRDefault="00FD3D3B" w:rsidP="00FD3D3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FD3D3B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monta uma lista com os produtos </w:t>
            </w:r>
          </w:p>
          <w:p w14:paraId="437AA8DB" w14:textId="77777777" w:rsidR="00FD3D3B" w:rsidRPr="00FD3D3B" w:rsidRDefault="00FD3D3B" w:rsidP="00FD3D3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FD3D3B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envia ao fornecedor a lista de pedidos</w:t>
            </w:r>
          </w:p>
          <w:p w14:paraId="46D9CE30" w14:textId="77777777" w:rsidR="00FD3D3B" w:rsidRDefault="00FD3D3B">
            <w:pPr>
              <w:rPr>
                <w:lang w:val="pt-BR"/>
              </w:rPr>
            </w:pPr>
          </w:p>
        </w:tc>
      </w:tr>
    </w:tbl>
    <w:p w14:paraId="7CBB1842" w14:textId="46FDA45F" w:rsidR="00FD3D3B" w:rsidRDefault="00FD3D3B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FD3D3B" w14:paraId="660DD674" w14:textId="77777777" w:rsidTr="00FD3D3B">
        <w:tc>
          <w:tcPr>
            <w:tcW w:w="6374" w:type="dxa"/>
          </w:tcPr>
          <w:p w14:paraId="7DFB9190" w14:textId="77777777" w:rsidR="00FD3D3B" w:rsidRPr="00FD3D3B" w:rsidRDefault="00FD3D3B" w:rsidP="00FD3D3B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FD3D3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 xml:space="preserve">Processo: </w:t>
            </w:r>
            <w:r w:rsidRPr="00FD3D3B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Receber os produtos</w:t>
            </w:r>
          </w:p>
          <w:p w14:paraId="370C402B" w14:textId="44BC1EAB" w:rsidR="00FD3D3B" w:rsidRPr="00FD3D3B" w:rsidRDefault="00FD3D3B" w:rsidP="00FD3D3B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FD3D3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>Evento:</w:t>
            </w:r>
            <w:r w:rsidRPr="00FD3D3B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Recepcionista recebe</w:t>
            </w:r>
            <w:r w:rsidRPr="00FD3D3B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o pedido</w:t>
            </w:r>
          </w:p>
          <w:p w14:paraId="4F5DDF5A" w14:textId="685D44A9" w:rsidR="00FD3D3B" w:rsidRPr="00FD3D3B" w:rsidRDefault="00FD3D3B" w:rsidP="00FD3D3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Trabalhador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envolvido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Recepcionista</w:t>
            </w:r>
            <w:proofErr w:type="spellEnd"/>
          </w:p>
          <w:p w14:paraId="5F4E696B" w14:textId="77777777" w:rsidR="00FD3D3B" w:rsidRPr="00FD3D3B" w:rsidRDefault="00FD3D3B" w:rsidP="00FD3D3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FD3D3B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recebe o pedido</w:t>
            </w:r>
          </w:p>
          <w:p w14:paraId="5E2F1306" w14:textId="77777777" w:rsidR="00FD3D3B" w:rsidRPr="00FD3D3B" w:rsidRDefault="00FD3D3B" w:rsidP="00FD3D3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FD3D3B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confere se os produtos vieram corretamente</w:t>
            </w:r>
          </w:p>
          <w:p w14:paraId="3780DF93" w14:textId="77777777" w:rsidR="00FD3D3B" w:rsidRDefault="00FD3D3B">
            <w:pPr>
              <w:rPr>
                <w:lang w:val="pt-BR"/>
              </w:rPr>
            </w:pPr>
          </w:p>
        </w:tc>
      </w:tr>
    </w:tbl>
    <w:p w14:paraId="0B97B43F" w14:textId="3DA47A0C" w:rsidR="00FD3D3B" w:rsidRDefault="00FD3D3B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FD3D3B" w14:paraId="14E559CF" w14:textId="77777777" w:rsidTr="00D42CAC">
        <w:tc>
          <w:tcPr>
            <w:tcW w:w="6374" w:type="dxa"/>
          </w:tcPr>
          <w:p w14:paraId="51209777" w14:textId="77777777" w:rsidR="00FD3D3B" w:rsidRPr="00FD3D3B" w:rsidRDefault="00FD3D3B" w:rsidP="00FD3D3B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FD3D3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 xml:space="preserve">Processo: </w:t>
            </w:r>
            <w:r w:rsidRPr="00FD3D3B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Efetuar o pagamento</w:t>
            </w:r>
          </w:p>
          <w:p w14:paraId="6A5F9B27" w14:textId="0870074C" w:rsidR="00FD3D3B" w:rsidRPr="00FD3D3B" w:rsidRDefault="00FD3D3B" w:rsidP="00FD3D3B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FD3D3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>Evento:</w:t>
            </w:r>
            <w:r w:rsidRPr="00FD3D3B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Recepcionista</w:t>
            </w:r>
            <w:r w:rsidRPr="00FD3D3B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realiza o pagamento</w:t>
            </w:r>
          </w:p>
          <w:p w14:paraId="70D008B9" w14:textId="77777777" w:rsidR="00FD3D3B" w:rsidRDefault="00FD3D3B" w:rsidP="00FD3D3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Trabalhador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envolvido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Recepcionista</w:t>
            </w:r>
            <w:proofErr w:type="spellEnd"/>
          </w:p>
          <w:p w14:paraId="4B63F578" w14:textId="77777777" w:rsidR="00FD3D3B" w:rsidRPr="00FD3D3B" w:rsidRDefault="00FD3D3B" w:rsidP="00FD3D3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FD3D3B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confere a nota fiscal</w:t>
            </w:r>
          </w:p>
          <w:p w14:paraId="54CCE019" w14:textId="77777777" w:rsidR="00FD3D3B" w:rsidRPr="00FD3D3B" w:rsidRDefault="00FD3D3B" w:rsidP="00FD3D3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FD3D3B">
              <w:rPr>
                <w:rFonts w:ascii="Calibri" w:hAnsi="Calibri" w:cs="Arial"/>
                <w:color w:val="000000"/>
                <w:sz w:val="22"/>
                <w:szCs w:val="22"/>
                <w:lang w:val="pt-BR"/>
              </w:rPr>
              <w:t>A recepcionista realiza o pagamento do pedido</w:t>
            </w:r>
          </w:p>
          <w:p w14:paraId="52BE0150" w14:textId="5FE70DA1" w:rsidR="00FD3D3B" w:rsidRDefault="00FD3D3B" w:rsidP="00FD3D3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Recepcionista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re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aliza</w:t>
            </w:r>
            <w:bookmarkStart w:id="0" w:name="_GoBack"/>
            <w:bookmarkEnd w:id="0"/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pagamento</w:t>
            </w:r>
            <w:proofErr w:type="spellEnd"/>
          </w:p>
          <w:p w14:paraId="5B52DC96" w14:textId="77777777" w:rsidR="00FD3D3B" w:rsidRDefault="00FD3D3B">
            <w:pPr>
              <w:rPr>
                <w:lang w:val="pt-BR"/>
              </w:rPr>
            </w:pPr>
          </w:p>
        </w:tc>
      </w:tr>
    </w:tbl>
    <w:p w14:paraId="69EAED55" w14:textId="77777777" w:rsidR="00FD3D3B" w:rsidRPr="00AA1F39" w:rsidRDefault="00FD3D3B">
      <w:pPr>
        <w:rPr>
          <w:lang w:val="pt-BR"/>
        </w:rPr>
      </w:pPr>
    </w:p>
    <w:sectPr w:rsidR="00FD3D3B" w:rsidRPr="00AA1F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7B484" w14:textId="77777777" w:rsidR="00B64117" w:rsidRDefault="00B64117" w:rsidP="00FD3D3B">
      <w:pPr>
        <w:spacing w:after="0" w:line="240" w:lineRule="auto"/>
      </w:pPr>
      <w:r>
        <w:separator/>
      </w:r>
    </w:p>
  </w:endnote>
  <w:endnote w:type="continuationSeparator" w:id="0">
    <w:p w14:paraId="764D0B80" w14:textId="77777777" w:rsidR="00B64117" w:rsidRDefault="00B64117" w:rsidP="00FD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425B7" w14:textId="77777777" w:rsidR="00FD3D3B" w:rsidRDefault="00FD3D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B37D" w14:textId="41B95E91" w:rsidR="00FD3D3B" w:rsidRDefault="00FD3D3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6DBBB6" wp14:editId="277ACBB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446a424cb6395a67f0ce3f28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0EFA27" w14:textId="06FF72AD" w:rsidR="00FD3D3B" w:rsidRPr="00FD3D3B" w:rsidRDefault="00FD3D3B" w:rsidP="00FD3D3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D3D3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6DBBB6" id="_x0000_t202" coordsize="21600,21600" o:spt="202" path="m,l,21600r21600,l21600,xe">
              <v:stroke joinstyle="miter"/>
              <v:path gradientshapeok="t" o:connecttype="rect"/>
            </v:shapetype>
            <v:shape id="MSIPCM446a424cb6395a67f0ce3f28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AH/rUPrgIAAEcFAAAOAAAAAAAA&#10;AAAAAAAAAC4CAABkcnMvZTJvRG9jLnhtbFBLAQItABQABgAIAAAAIQBY46Q83AAAAAsBAAAPAAAA&#10;AAAAAAAAAAAAAAgFAABkcnMvZG93bnJldi54bWxQSwUGAAAAAAQABADzAAAAEQYAAAAA&#10;" o:allowincell="f" filled="f" stroked="f" strokeweight=".5pt">
              <v:fill o:detectmouseclick="t"/>
              <v:textbox inset=",0,,0">
                <w:txbxContent>
                  <w:p w14:paraId="080EFA27" w14:textId="06FF72AD" w:rsidR="00FD3D3B" w:rsidRPr="00FD3D3B" w:rsidRDefault="00FD3D3B" w:rsidP="00FD3D3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D3D3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FC6A4" w14:textId="77777777" w:rsidR="00FD3D3B" w:rsidRDefault="00FD3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4ABFC" w14:textId="77777777" w:rsidR="00B64117" w:rsidRDefault="00B64117" w:rsidP="00FD3D3B">
      <w:pPr>
        <w:spacing w:after="0" w:line="240" w:lineRule="auto"/>
      </w:pPr>
      <w:r>
        <w:separator/>
      </w:r>
    </w:p>
  </w:footnote>
  <w:footnote w:type="continuationSeparator" w:id="0">
    <w:p w14:paraId="19B7D05A" w14:textId="77777777" w:rsidR="00B64117" w:rsidRDefault="00B64117" w:rsidP="00FD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5C4BF" w14:textId="77777777" w:rsidR="00FD3D3B" w:rsidRDefault="00FD3D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3CDD5" w14:textId="77777777" w:rsidR="00FD3D3B" w:rsidRDefault="00FD3D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D14DE" w14:textId="77777777" w:rsidR="00FD3D3B" w:rsidRDefault="00FD3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5C92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47FDF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2671D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23BA5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476D4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F2520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C36EA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643AB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39"/>
    <w:rsid w:val="00A22C4B"/>
    <w:rsid w:val="00AA1F39"/>
    <w:rsid w:val="00AA7A5D"/>
    <w:rsid w:val="00B64117"/>
    <w:rsid w:val="00D42CAC"/>
    <w:rsid w:val="00F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6D6CC"/>
  <w15:chartTrackingRefBased/>
  <w15:docId w15:val="{45D35AF1-CF21-476C-8084-0CABACDC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1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3B"/>
  </w:style>
  <w:style w:type="paragraph" w:styleId="Footer">
    <w:name w:val="footer"/>
    <w:basedOn w:val="Normal"/>
    <w:link w:val="FooterChar"/>
    <w:uiPriority w:val="99"/>
    <w:unhideWhenUsed/>
    <w:rsid w:val="00FD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(RDAT)</dc:creator>
  <cp:keywords/>
  <dc:description/>
  <cp:lastModifiedBy>Bruna de Azevedo Manso (RDAT)</cp:lastModifiedBy>
  <cp:revision>2</cp:revision>
  <dcterms:created xsi:type="dcterms:W3CDTF">2020-05-18T02:08:00Z</dcterms:created>
  <dcterms:modified xsi:type="dcterms:W3CDTF">2020-05-18T02:23:00Z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2020-05-18T02:23:11.5417186Z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0e3b148b-9e50-4291-9af4-7f837f8edc25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