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539"/>
        <w:gridCol w:w="1071"/>
        <w:gridCol w:w="1562"/>
        <w:gridCol w:w="395"/>
        <w:gridCol w:w="1135"/>
        <w:gridCol w:w="2256"/>
      </w:tblGrid>
      <w:tr w:rsidR="0006310B" w14:paraId="14322C54" w14:textId="77777777" w:rsidTr="0006310B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4322C4E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Modalidade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322C4F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322C50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Autovalor Máximo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322C51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Lag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322C52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ARCH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4322C53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Breusch-Godfrey LM</w:t>
            </w:r>
          </w:p>
        </w:tc>
      </w:tr>
      <w:tr w:rsidR="0006310B" w14:paraId="14322C5B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5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6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7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8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9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A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  <w:tr w:rsidR="0006310B" w14:paraId="14322C62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C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D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E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5F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0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1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69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3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Cartão de Crédito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4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5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6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7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8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0.022</w:t>
            </w:r>
          </w:p>
        </w:tc>
      </w:tr>
      <w:tr w:rsidR="0006310B" w14:paraId="14322C70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A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Cartão de Crédito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B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C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D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E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6F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06310B" w14:paraId="14322C77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1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2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3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4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5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6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7E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8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9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A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B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C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D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85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7F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0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1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2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3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4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8C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6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7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8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9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A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B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93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D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E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8F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0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1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2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9A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4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5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6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7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8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9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06310B" w14:paraId="14322CA1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B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C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D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E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9F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0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  <w:tr w:rsidR="0006310B" w14:paraId="14322CA8" w14:textId="77777777" w:rsidTr="0006310B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2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3" w14:textId="77777777" w:rsidR="0006310B" w:rsidRDefault="004E6C54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4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5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6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22CA7" w14:textId="77777777" w:rsidR="0006310B" w:rsidRDefault="004E6C54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</w:tbl>
    <w:p w14:paraId="14322CA9" w14:textId="77777777" w:rsidR="0006310B" w:rsidRDefault="0006310B">
      <w:pPr>
        <w:pStyle w:val="FirstParagraph"/>
      </w:pPr>
    </w:p>
    <w:sectPr w:rsidR="0006310B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7B29A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94138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310B"/>
    <w:rsid w:val="0001378F"/>
    <w:rsid w:val="0006310B"/>
    <w:rsid w:val="004E6C54"/>
    <w:rsid w:val="0096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22C4E"/>
  <w15:docId w15:val="{594527AF-B634-4527-B35E-49861904C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100</Words>
  <Characters>503</Characters>
  <Application>Microsoft Office Word</Application>
  <DocSecurity>0</DocSecurity>
  <Lines>100</Lines>
  <Paragraphs>86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Bruno Paim</cp:lastModifiedBy>
  <cp:revision>2</cp:revision>
  <dcterms:created xsi:type="dcterms:W3CDTF">2026-03-30T22:39:00Z</dcterms:created>
  <dcterms:modified xsi:type="dcterms:W3CDTF">2026-03-31T01:07:00Z</dcterms:modified>
</cp:coreProperties>
</file>