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comandos basicos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(Mudar diretório)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 (Listar repositórios)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(Criar diretório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 / rmdir (Deletar diretórios)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Unix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(Mudar diretório)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(Listar repositórios)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 (Criar diretório)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-rf  (Deletar diretórios)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