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CE75D" w14:textId="77777777" w:rsidR="00C958F2" w:rsidRDefault="00DC6BC5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Documentación del sistema</w:t>
      </w:r>
    </w:p>
    <w:p w14:paraId="7BD4A33D" w14:textId="77777777" w:rsidR="00C958F2" w:rsidRDefault="00C958F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7874DCD" w14:textId="77777777" w:rsidR="00C958F2" w:rsidRDefault="00C958F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CC08805" w14:textId="77777777" w:rsidR="00C958F2" w:rsidRDefault="00C958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ED36D" w14:textId="77777777" w:rsidR="00C958F2" w:rsidRPr="008E6818" w:rsidRDefault="00DC6BC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6818">
        <w:rPr>
          <w:rFonts w:ascii="Times New Roman" w:eastAsia="Times New Roman" w:hAnsi="Times New Roman" w:cs="Times New Roman"/>
          <w:b/>
          <w:bCs/>
          <w:sz w:val="26"/>
          <w:szCs w:val="26"/>
        </w:rPr>
        <w:t>Relevamiento:</w:t>
      </w:r>
    </w:p>
    <w:p w14:paraId="0C71CB80" w14:textId="77777777" w:rsidR="00C958F2" w:rsidRDefault="00DC6B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 página Padel CEM consistirá sobre unas canchas de pádel en las que se podrá facilitar la reserva, ver el establecimiento, ubicación, horarios disponibles, estacionamiento, herramientas para alquilar y/o prestar. </w:t>
      </w:r>
    </w:p>
    <w:p w14:paraId="0498AB3F" w14:textId="77777777" w:rsidR="00C958F2" w:rsidRDefault="00C958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E36C6" w14:textId="77777777" w:rsidR="00C958F2" w:rsidRPr="008E6818" w:rsidRDefault="00C958F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B82E30" w14:textId="77777777" w:rsidR="00C958F2" w:rsidRDefault="00DC6BC5">
      <w:pPr>
        <w:rPr>
          <w:rFonts w:ascii="Times New Roman" w:eastAsia="Times New Roman" w:hAnsi="Times New Roman" w:cs="Times New Roman"/>
          <w:sz w:val="26"/>
          <w:szCs w:val="26"/>
        </w:rPr>
      </w:pPr>
      <w:r w:rsidRPr="008E681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Funcionalidades: </w:t>
      </w:r>
    </w:p>
    <w:p w14:paraId="54D09C69" w14:textId="77777777" w:rsidR="00C958F2" w:rsidRDefault="00DC6BC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Registros de usuarios.</w:t>
      </w:r>
    </w:p>
    <w:p w14:paraId="620D5217" w14:textId="77777777" w:rsidR="00C958F2" w:rsidRDefault="00DC6BC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Reservas de canchas (por día y horario).</w:t>
      </w:r>
    </w:p>
    <w:p w14:paraId="3413366A" w14:textId="77777777" w:rsidR="00C958F2" w:rsidRDefault="00DC6BC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Disponibilidad en tiempo real.</w:t>
      </w:r>
    </w:p>
    <w:p w14:paraId="601B5639" w14:textId="77777777" w:rsidR="00C958F2" w:rsidRDefault="00DC6BC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Pagos con tarjeta o Mercadopago.</w:t>
      </w:r>
    </w:p>
    <w:p w14:paraId="13C7C11F" w14:textId="77777777" w:rsidR="00C958F2" w:rsidRDefault="00DC6BC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Panel administrador con gestión de usuarios y reservas.</w:t>
      </w:r>
    </w:p>
    <w:p w14:paraId="714871C3" w14:textId="77777777" w:rsidR="00C958F2" w:rsidRDefault="00DC6BC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de datos no relacional.</w:t>
      </w:r>
    </w:p>
    <w:p w14:paraId="03414C31" w14:textId="77777777" w:rsidR="00C958F2" w:rsidRDefault="00C958F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149B23" w14:textId="77777777" w:rsidR="00C958F2" w:rsidRDefault="00C958F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90756B" w14:textId="77777777" w:rsidR="00C958F2" w:rsidRDefault="00C958F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F5636A" w14:textId="77777777" w:rsidR="00C958F2" w:rsidRPr="008E6818" w:rsidRDefault="00DC6BC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6818">
        <w:rPr>
          <w:rFonts w:ascii="Times New Roman" w:eastAsia="Times New Roman" w:hAnsi="Times New Roman" w:cs="Times New Roman"/>
          <w:b/>
          <w:bCs/>
          <w:sz w:val="26"/>
          <w:szCs w:val="26"/>
        </w:rPr>
        <w:t>Funcionamiento:</w:t>
      </w:r>
    </w:p>
    <w:p w14:paraId="00F38F4F" w14:textId="77777777" w:rsidR="00C958F2" w:rsidRDefault="00DC6B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Tareas que pueden realizar los administradores:</w:t>
      </w:r>
    </w:p>
    <w:p w14:paraId="1ACD8D36" w14:textId="77777777" w:rsidR="00C958F2" w:rsidRDefault="00DC6B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Otorgar permisos a los distintos tipos de usuarios.</w:t>
      </w:r>
    </w:p>
    <w:p w14:paraId="5AAF1D58" w14:textId="77777777" w:rsidR="00C958F2" w:rsidRDefault="00DC6B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Eliminar reservas erróneas.</w:t>
      </w:r>
    </w:p>
    <w:p w14:paraId="0B059E50" w14:textId="77777777" w:rsidR="00C958F2" w:rsidRDefault="00DC6B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Modificar horarios y precios de las canchas.</w:t>
      </w:r>
    </w:p>
    <w:p w14:paraId="71971D0E" w14:textId="77777777" w:rsidR="00C958F2" w:rsidRDefault="00DC6B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Gestión de pagos y seguimiento de estados.</w:t>
      </w:r>
    </w:p>
    <w:p w14:paraId="116EF26E" w14:textId="77777777" w:rsidR="008E6818" w:rsidRDefault="008E6818" w:rsidP="008E681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9CFACF" w14:textId="77777777" w:rsidR="008E6818" w:rsidRDefault="008E6818" w:rsidP="008E681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5B674C" w14:textId="37CA190A" w:rsidR="008E6818" w:rsidRDefault="008E6818" w:rsidP="008E681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6818">
        <w:rPr>
          <w:rFonts w:ascii="Times New Roman" w:eastAsia="Times New Roman" w:hAnsi="Times New Roman" w:cs="Times New Roman"/>
          <w:b/>
          <w:bCs/>
          <w:sz w:val="26"/>
          <w:szCs w:val="26"/>
        </w:rPr>
        <w:t>Requisitos de usuario:</w:t>
      </w:r>
    </w:p>
    <w:p w14:paraId="42E6195F" w14:textId="3F6C9189" w:rsidR="008E6818" w:rsidRDefault="00D448AC" w:rsidP="008E6818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448AC">
        <w:rPr>
          <w:rFonts w:ascii="Times New Roman" w:eastAsia="Times New Roman" w:hAnsi="Times New Roman" w:cs="Times New Roman"/>
          <w:sz w:val="24"/>
          <w:szCs w:val="24"/>
        </w:rPr>
        <w:t>Poder elegir fecha, hora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cancha.</w:t>
      </w:r>
    </w:p>
    <w:p w14:paraId="0DEC7D3A" w14:textId="224D64FE" w:rsidR="00D448AC" w:rsidRDefault="00D448AC" w:rsidP="008E6818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Poder reservar</w:t>
      </w:r>
      <w:r w:rsidR="00063CB9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8C2A31">
        <w:rPr>
          <w:rFonts w:ascii="Times New Roman" w:eastAsia="Times New Roman" w:hAnsi="Times New Roman" w:cs="Times New Roman"/>
          <w:sz w:val="24"/>
          <w:szCs w:val="24"/>
        </w:rPr>
        <w:t>mercado pago</w:t>
      </w:r>
      <w:r w:rsidR="00063CB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08C2A31">
        <w:rPr>
          <w:rFonts w:ascii="Times New Roman" w:eastAsia="Times New Roman" w:hAnsi="Times New Roman" w:cs="Times New Roman"/>
          <w:sz w:val="24"/>
          <w:szCs w:val="24"/>
        </w:rPr>
        <w:t>efectivo</w:t>
      </w:r>
      <w:r w:rsidR="00063C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BDA82" w14:textId="1832F7FB" w:rsidR="00D448AC" w:rsidRDefault="00D448AC" w:rsidP="008E6818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turnos disponibles</w:t>
      </w:r>
      <w:r w:rsidR="008273CE">
        <w:rPr>
          <w:rFonts w:ascii="Times New Roman" w:eastAsia="Times New Roman" w:hAnsi="Times New Roman" w:cs="Times New Roman"/>
          <w:sz w:val="24"/>
          <w:szCs w:val="24"/>
        </w:rPr>
        <w:t xml:space="preserve"> en el calendario.</w:t>
      </w:r>
    </w:p>
    <w:p w14:paraId="7734EFB8" w14:textId="62666242" w:rsidR="00D448AC" w:rsidRDefault="00D448AC" w:rsidP="008E6818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Alquiler de palas.</w:t>
      </w:r>
    </w:p>
    <w:p w14:paraId="493C9E78" w14:textId="73EF5607" w:rsidR="00D448AC" w:rsidRDefault="00D448AC" w:rsidP="008E6818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Poder cancelar turnos.</w:t>
      </w:r>
    </w:p>
    <w:p w14:paraId="1A6F4C93" w14:textId="02D29C9B" w:rsidR="008E6818" w:rsidRPr="008273CE" w:rsidRDefault="00D448AC" w:rsidP="008E6818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273CE">
        <w:rPr>
          <w:rFonts w:ascii="Times New Roman" w:eastAsia="Times New Roman" w:hAnsi="Times New Roman" w:cs="Times New Roman"/>
          <w:sz w:val="24"/>
          <w:szCs w:val="24"/>
        </w:rPr>
        <w:t>Poder iniciar sesión</w:t>
      </w:r>
      <w:r w:rsidR="008273CE" w:rsidRPr="00827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AD26C" w14:textId="5FA6F792" w:rsidR="008273CE" w:rsidRPr="008273CE" w:rsidRDefault="008273CE" w:rsidP="008E6818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Recibir confirmación de reserva.</w:t>
      </w:r>
    </w:p>
    <w:p w14:paraId="47C3B46D" w14:textId="77777777" w:rsidR="008273CE" w:rsidRDefault="008273CE" w:rsidP="008273CE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16BABA8A" w14:textId="77777777" w:rsidR="008273CE" w:rsidRDefault="008273CE" w:rsidP="008273CE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635967B2" w14:textId="77777777" w:rsidR="008273CE" w:rsidRDefault="008273CE" w:rsidP="008273CE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36DB1724" w14:textId="77777777" w:rsidR="008273CE" w:rsidRDefault="008273CE" w:rsidP="008273CE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2001E9AF" w14:textId="77777777" w:rsidR="008273CE" w:rsidRDefault="008273CE" w:rsidP="008273CE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0A94C067" w14:textId="77777777" w:rsidR="008273CE" w:rsidRDefault="008273CE" w:rsidP="008273CE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065A445D" w14:textId="69AEC033" w:rsidR="008273CE" w:rsidRDefault="008273CE" w:rsidP="008273C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273CE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Requisitos de sistemas:</w:t>
      </w:r>
    </w:p>
    <w:p w14:paraId="37F7F92E" w14:textId="0860D4B3" w:rsidR="008273CE" w:rsidRDefault="008273CE" w:rsidP="008273CE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debe mostrar un calendario con los turnos disponibles y los turnos reservados </w:t>
      </w:r>
    </w:p>
    <w:p w14:paraId="1229B134" w14:textId="22DA24CF" w:rsidR="008273CE" w:rsidRDefault="00063CB9" w:rsidP="008273CE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debe almacenar los datos de inicio de </w:t>
      </w:r>
      <w:r w:rsidR="0054101A">
        <w:rPr>
          <w:rFonts w:ascii="Times New Roman" w:eastAsia="Times New Roman" w:hAnsi="Times New Roman" w:cs="Times New Roman"/>
          <w:sz w:val="24"/>
          <w:szCs w:val="24"/>
        </w:rPr>
        <w:t>sesión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los clientes </w:t>
      </w:r>
    </w:p>
    <w:p w14:paraId="6584A395" w14:textId="13351E2C" w:rsidR="00063CB9" w:rsidRDefault="00063CB9" w:rsidP="008273CE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debe guardar el documento de los clientes que reservaron </w:t>
      </w:r>
    </w:p>
    <w:p w14:paraId="7F59284A" w14:textId="1413C35A" w:rsidR="00063CB9" w:rsidRDefault="00063CB9" w:rsidP="008273CE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debe permitir </w:t>
      </w:r>
      <w:r w:rsidR="008C2A3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los clientes</w:t>
      </w:r>
      <w:r w:rsidR="008C2A31">
        <w:rPr>
          <w:rFonts w:ascii="Times New Roman" w:eastAsia="Times New Roman" w:hAnsi="Times New Roman" w:cs="Times New Roman"/>
          <w:sz w:val="24"/>
          <w:szCs w:val="24"/>
        </w:rPr>
        <w:t xml:space="preserve"> 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sus reservas </w:t>
      </w:r>
    </w:p>
    <w:p w14:paraId="4D3C2803" w14:textId="202E91D8" w:rsidR="00063CB9" w:rsidRDefault="00063CB9" w:rsidP="00063CB9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permitir a los clientes borrar o modificar reservas</w:t>
      </w:r>
    </w:p>
    <w:p w14:paraId="03DD8B9C" w14:textId="2B947FA5" w:rsidR="00063CB9" w:rsidRDefault="00063CB9" w:rsidP="00063CB9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Usuario con permisos de administrador </w:t>
      </w:r>
    </w:p>
    <w:p w14:paraId="22B68E18" w14:textId="77777777" w:rsidR="00063CB9" w:rsidRDefault="00063CB9" w:rsidP="00063CB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776C4810" w14:textId="77777777" w:rsidR="001E2037" w:rsidRDefault="001E2037" w:rsidP="00063CB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256647AB" w14:textId="5973B745" w:rsidR="001E2037" w:rsidRPr="001E2037" w:rsidRDefault="001E2037" w:rsidP="001E203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2037">
        <w:rPr>
          <w:rFonts w:ascii="Times New Roman" w:eastAsia="Times New Roman" w:hAnsi="Times New Roman" w:cs="Times New Roman"/>
          <w:b/>
          <w:bCs/>
          <w:sz w:val="26"/>
          <w:szCs w:val="26"/>
        </w:rPr>
        <w:t>Casos de uso:</w:t>
      </w:r>
    </w:p>
    <w:p w14:paraId="1821A467" w14:textId="2D5C5690" w:rsidR="001E2037" w:rsidRDefault="001E2037" w:rsidP="001E2037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101A">
        <w:rPr>
          <w:rFonts w:ascii="Times New Roman" w:eastAsia="Times New Roman" w:hAnsi="Times New Roman" w:cs="Times New Roman"/>
          <w:b/>
          <w:bCs/>
          <w:sz w:val="24"/>
          <w:szCs w:val="24"/>
        </w:rPr>
        <w:t>Usuario: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 a poder ingresar a las funciones básicas tales como poder </w:t>
      </w:r>
      <w:r w:rsidR="001A4FBD">
        <w:rPr>
          <w:rFonts w:ascii="Times New Roman" w:eastAsia="Times New Roman" w:hAnsi="Times New Roman" w:cs="Times New Roman"/>
          <w:sz w:val="24"/>
          <w:szCs w:val="24"/>
        </w:rPr>
        <w:t>ingresar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4FBD">
        <w:rPr>
          <w:rFonts w:ascii="Times New Roman" w:eastAsia="Times New Roman" w:hAnsi="Times New Roman" w:cs="Times New Roman"/>
          <w:sz w:val="24"/>
          <w:szCs w:val="24"/>
        </w:rPr>
        <w:t>a la página. en ella poder iniciar sesión, en caso de no tener una crear una cuenta, ver el calendario con los turnos disponibles, elegir día, fecha, hora y cancha para una reservación, ver sus turnos reservados y poder modificarlos, en caso de necesitar poder alquilar palas</w:t>
      </w:r>
      <w:r w:rsidR="00EA4964">
        <w:rPr>
          <w:rFonts w:ascii="Times New Roman" w:eastAsia="Times New Roman" w:hAnsi="Times New Roman" w:cs="Times New Roman"/>
          <w:sz w:val="24"/>
          <w:szCs w:val="24"/>
        </w:rPr>
        <w:t xml:space="preserve"> o pedir prestada una de peor calidad </w:t>
      </w:r>
      <w:r w:rsidR="00722832">
        <w:rPr>
          <w:rFonts w:ascii="Times New Roman" w:eastAsia="Times New Roman" w:hAnsi="Times New Roman" w:cs="Times New Roman"/>
          <w:sz w:val="24"/>
          <w:szCs w:val="24"/>
        </w:rPr>
        <w:t>también</w:t>
      </w:r>
      <w:r w:rsidR="00EA4964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="00722832">
        <w:rPr>
          <w:rFonts w:ascii="Times New Roman" w:eastAsia="Times New Roman" w:hAnsi="Times New Roman" w:cs="Times New Roman"/>
          <w:sz w:val="24"/>
          <w:szCs w:val="24"/>
        </w:rPr>
        <w:t>caso de</w:t>
      </w:r>
      <w:r w:rsidR="00EA4964">
        <w:rPr>
          <w:rFonts w:ascii="Times New Roman" w:eastAsia="Times New Roman" w:hAnsi="Times New Roman" w:cs="Times New Roman"/>
          <w:sz w:val="24"/>
          <w:szCs w:val="24"/>
        </w:rPr>
        <w:t xml:space="preserve"> ser necesario pelotas</w:t>
      </w:r>
      <w:r w:rsidR="005410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219CF" w14:textId="77777777" w:rsidR="0054101A" w:rsidRPr="0054101A" w:rsidRDefault="0054101A" w:rsidP="005410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4520A" w14:textId="677E5445" w:rsidR="00063CB9" w:rsidRPr="0054101A" w:rsidRDefault="0054101A" w:rsidP="0054101A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101A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 a tener un </w:t>
      </w:r>
      <w:r w:rsidR="00174A8D">
        <w:rPr>
          <w:rFonts w:ascii="Times New Roman" w:eastAsia="Times New Roman" w:hAnsi="Times New Roman" w:cs="Times New Roman"/>
          <w:sz w:val="24"/>
          <w:szCs w:val="24"/>
        </w:rPr>
        <w:t xml:space="preserve">panel especial en el que </w:t>
      </w:r>
      <w:r w:rsidR="008C2A31">
        <w:rPr>
          <w:rFonts w:ascii="Times New Roman" w:eastAsia="Times New Roman" w:hAnsi="Times New Roman" w:cs="Times New Roman"/>
          <w:sz w:val="24"/>
          <w:szCs w:val="24"/>
        </w:rPr>
        <w:t>v</w:t>
      </w:r>
      <w:r w:rsidR="00174A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8C2A3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74A8D">
        <w:rPr>
          <w:rFonts w:ascii="Times New Roman" w:eastAsia="Times New Roman" w:hAnsi="Times New Roman" w:cs="Times New Roman"/>
          <w:sz w:val="24"/>
          <w:szCs w:val="24"/>
        </w:rPr>
        <w:t xml:space="preserve"> poder </w:t>
      </w:r>
      <w:r w:rsidR="008C2A31">
        <w:rPr>
          <w:rFonts w:ascii="Times New Roman" w:eastAsia="Times New Roman" w:hAnsi="Times New Roman" w:cs="Times New Roman"/>
          <w:sz w:val="24"/>
          <w:szCs w:val="24"/>
        </w:rPr>
        <w:t>administrar los turnos, ya sea anotar reservas o cancelarlas,</w:t>
      </w:r>
      <w:r w:rsidR="005B5996">
        <w:rPr>
          <w:rFonts w:ascii="Times New Roman" w:eastAsia="Times New Roman" w:hAnsi="Times New Roman" w:cs="Times New Roman"/>
          <w:sz w:val="24"/>
          <w:szCs w:val="24"/>
        </w:rPr>
        <w:t xml:space="preserve"> administrar los perfiles del usuario </w:t>
      </w:r>
    </w:p>
    <w:p w14:paraId="48DAF974" w14:textId="77777777" w:rsidR="0054101A" w:rsidRPr="00063CB9" w:rsidRDefault="0054101A" w:rsidP="00063CB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EBA1881" w14:textId="77777777" w:rsidR="00063CB9" w:rsidRPr="008273CE" w:rsidRDefault="00063CB9" w:rsidP="00063CB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04C71CCB" w14:textId="77777777" w:rsidR="008273CE" w:rsidRPr="008273CE" w:rsidRDefault="008273CE" w:rsidP="008273CE">
      <w:pPr>
        <w:pStyle w:val="Prrafodelista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85FD8C" w14:textId="77777777" w:rsidR="008E6818" w:rsidRDefault="008E6818" w:rsidP="008E68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0F587" w14:textId="77777777" w:rsidR="008E6818" w:rsidRDefault="008E6818" w:rsidP="008E68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949B8" w14:textId="77777777" w:rsidR="008E6818" w:rsidRDefault="008E6818" w:rsidP="008E68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42928E" w14:textId="77777777" w:rsidR="00C958F2" w:rsidRDefault="00C958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D1DCB" w14:textId="77777777" w:rsidR="00C958F2" w:rsidRDefault="00C958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C9DCF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EED65B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4A237D3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448088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03A404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B819A7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CBCDA3B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40CFCF9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51B9BF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74F8D56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EDD185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8B9469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4C969B7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DE98F23" w14:textId="77777777" w:rsidR="00C958F2" w:rsidRDefault="00DC6BC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DER (modelo entidad-relación)</w:t>
      </w:r>
    </w:p>
    <w:p w14:paraId="2424FCA5" w14:textId="77777777" w:rsidR="00C958F2" w:rsidRDefault="00C958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9FD11FF" w14:textId="77777777" w:rsidR="00C958F2" w:rsidRDefault="00DC6B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29ED16" wp14:editId="48792A73">
            <wp:extent cx="5731200" cy="3619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82520" w14:textId="77777777" w:rsidR="00C958F2" w:rsidRDefault="00C958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A50D07" w14:textId="77777777" w:rsidR="00C958F2" w:rsidRDefault="00DC6BC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Diagrama de clases:</w:t>
      </w:r>
    </w:p>
    <w:p w14:paraId="6BF17532" w14:textId="77777777" w:rsidR="00C958F2" w:rsidRDefault="00DC6BC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B5E663A" wp14:editId="1F84A0DB">
            <wp:extent cx="5734050" cy="42052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958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3582F" w14:textId="77777777" w:rsidR="00D448AC" w:rsidRDefault="00D448AC" w:rsidP="00D448AC">
      <w:pPr>
        <w:spacing w:line="240" w:lineRule="auto"/>
      </w:pPr>
      <w:r>
        <w:separator/>
      </w:r>
    </w:p>
  </w:endnote>
  <w:endnote w:type="continuationSeparator" w:id="0">
    <w:p w14:paraId="2B5C9D0F" w14:textId="77777777" w:rsidR="00D448AC" w:rsidRDefault="00D448AC" w:rsidP="00D44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FB6F5" w14:textId="77777777" w:rsidR="00D448AC" w:rsidRDefault="00D448AC" w:rsidP="00D448AC">
      <w:pPr>
        <w:spacing w:line="240" w:lineRule="auto"/>
      </w:pPr>
      <w:r>
        <w:separator/>
      </w:r>
    </w:p>
  </w:footnote>
  <w:footnote w:type="continuationSeparator" w:id="0">
    <w:p w14:paraId="2503CF00" w14:textId="77777777" w:rsidR="00D448AC" w:rsidRDefault="00D448AC" w:rsidP="00D448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2181E"/>
    <w:multiLevelType w:val="hybridMultilevel"/>
    <w:tmpl w:val="C82A97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50E6"/>
    <w:multiLevelType w:val="hybridMultilevel"/>
    <w:tmpl w:val="7A7C7E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D1B9C"/>
    <w:multiLevelType w:val="multilevel"/>
    <w:tmpl w:val="BDD2A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12715D"/>
    <w:multiLevelType w:val="multilevel"/>
    <w:tmpl w:val="07743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6633069">
    <w:abstractNumId w:val="3"/>
  </w:num>
  <w:num w:numId="2" w16cid:durableId="1741437753">
    <w:abstractNumId w:val="2"/>
  </w:num>
  <w:num w:numId="3" w16cid:durableId="425925343">
    <w:abstractNumId w:val="1"/>
  </w:num>
  <w:num w:numId="4" w16cid:durableId="197120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F2"/>
    <w:rsid w:val="00063CB9"/>
    <w:rsid w:val="00174A8D"/>
    <w:rsid w:val="001A4FBD"/>
    <w:rsid w:val="001B7BFB"/>
    <w:rsid w:val="001E2037"/>
    <w:rsid w:val="0054101A"/>
    <w:rsid w:val="005B5996"/>
    <w:rsid w:val="00722832"/>
    <w:rsid w:val="008273CE"/>
    <w:rsid w:val="008C2A31"/>
    <w:rsid w:val="008E6818"/>
    <w:rsid w:val="00C958F2"/>
    <w:rsid w:val="00D161BF"/>
    <w:rsid w:val="00D448AC"/>
    <w:rsid w:val="00DC6BC5"/>
    <w:rsid w:val="00EA4964"/>
    <w:rsid w:val="00F0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613C"/>
  <w15:docId w15:val="{62F15019-5FA2-455A-B6E5-38150FF9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E68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48A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8AC"/>
  </w:style>
  <w:style w:type="paragraph" w:styleId="Piedepgina">
    <w:name w:val="footer"/>
    <w:basedOn w:val="Normal"/>
    <w:link w:val="PiedepginaCar"/>
    <w:uiPriority w:val="99"/>
    <w:unhideWhenUsed/>
    <w:rsid w:val="00D448A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PC5</dc:creator>
  <cp:lastModifiedBy>PC5</cp:lastModifiedBy>
  <cp:revision>2</cp:revision>
  <dcterms:created xsi:type="dcterms:W3CDTF">2025-08-11T19:29:00Z</dcterms:created>
  <dcterms:modified xsi:type="dcterms:W3CDTF">2025-08-11T19:29:00Z</dcterms:modified>
</cp:coreProperties>
</file>