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4C8E" w14:textId="77777777" w:rsidR="00EB63F0" w:rsidRPr="00437AF1" w:rsidRDefault="005F57E4" w:rsidP="00930E0F">
      <w:pPr>
        <w:jc w:val="center"/>
        <w:rPr>
          <w:b/>
          <w:sz w:val="36"/>
          <w:szCs w:val="28"/>
        </w:rPr>
      </w:pPr>
      <w:r w:rsidRPr="00437AF1">
        <w:rPr>
          <w:b/>
          <w:sz w:val="40"/>
          <w:szCs w:val="28"/>
        </w:rPr>
        <w:t>UPN</w:t>
      </w:r>
    </w:p>
    <w:p w14:paraId="50868D3F" w14:textId="77777777" w:rsidR="00802815" w:rsidRPr="005F57E4" w:rsidRDefault="00802815" w:rsidP="00930E0F">
      <w:pPr>
        <w:jc w:val="center"/>
        <w:rPr>
          <w:b/>
        </w:rPr>
      </w:pPr>
      <w:r>
        <w:rPr>
          <w:b/>
          <w:sz w:val="28"/>
          <w:szCs w:val="28"/>
        </w:rPr>
        <w:t>Ingeniería de Sistemas Computacionales</w:t>
      </w:r>
    </w:p>
    <w:p w14:paraId="54E5836D" w14:textId="77777777" w:rsidR="00807D67" w:rsidRPr="00D6163C" w:rsidRDefault="00D6163C" w:rsidP="00930E0F">
      <w:pPr>
        <w:jc w:val="center"/>
        <w:rPr>
          <w:b/>
          <w:bCs/>
          <w:sz w:val="40"/>
          <w:szCs w:val="28"/>
        </w:rPr>
      </w:pPr>
      <w:r w:rsidRPr="00D6163C">
        <w:rPr>
          <w:b/>
          <w:bCs/>
          <w:sz w:val="40"/>
          <w:szCs w:val="28"/>
        </w:rPr>
        <w:t xml:space="preserve">CALIDAD Y PRUEBAS DE SOFTWARE </w:t>
      </w:r>
    </w:p>
    <w:p w14:paraId="03EFC8C3" w14:textId="77777777" w:rsidR="00930E0F" w:rsidRDefault="000A2B5C" w:rsidP="00930E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Semestre </w:t>
      </w:r>
      <w:r w:rsidR="00802815">
        <w:rPr>
          <w:b/>
          <w:bCs/>
          <w:sz w:val="28"/>
          <w:szCs w:val="28"/>
        </w:rPr>
        <w:t>201</w:t>
      </w:r>
      <w:r w:rsidR="00E67159">
        <w:rPr>
          <w:b/>
          <w:bCs/>
          <w:sz w:val="28"/>
          <w:szCs w:val="28"/>
        </w:rPr>
        <w:t>9</w:t>
      </w:r>
      <w:r w:rsidR="00802815">
        <w:rPr>
          <w:b/>
          <w:bCs/>
          <w:sz w:val="28"/>
          <w:szCs w:val="28"/>
        </w:rPr>
        <w:t>-</w:t>
      </w:r>
      <w:r w:rsidR="0084465F">
        <w:rPr>
          <w:b/>
          <w:bCs/>
          <w:sz w:val="28"/>
          <w:szCs w:val="28"/>
        </w:rPr>
        <w:t>2</w:t>
      </w:r>
    </w:p>
    <w:p w14:paraId="0AAEDD6D" w14:textId="77777777" w:rsidR="00437AF1" w:rsidRPr="00437AF1" w:rsidRDefault="0084465F" w:rsidP="00930E0F">
      <w:pPr>
        <w:jc w:val="center"/>
        <w:rPr>
          <w:b/>
          <w:bCs/>
          <w:sz w:val="40"/>
          <w:szCs w:val="32"/>
        </w:rPr>
      </w:pPr>
      <w:r>
        <w:rPr>
          <w:b/>
          <w:sz w:val="28"/>
        </w:rPr>
        <w:t>PROYECTO ACADÉMICO</w:t>
      </w:r>
    </w:p>
    <w:p w14:paraId="23667494" w14:textId="77777777" w:rsidR="00A91EB4" w:rsidRPr="00F97E83" w:rsidRDefault="00A65387" w:rsidP="00A65387">
      <w:pPr>
        <w:spacing w:after="0"/>
        <w:jc w:val="center"/>
        <w:rPr>
          <w:color w:val="595959" w:themeColor="text1" w:themeTint="A6"/>
          <w:sz w:val="40"/>
        </w:rPr>
      </w:pPr>
      <w:r w:rsidRPr="00F97E83">
        <w:rPr>
          <w:color w:val="595959" w:themeColor="text1" w:themeTint="A6"/>
          <w:sz w:val="40"/>
        </w:rPr>
        <w:t xml:space="preserve"> </w:t>
      </w:r>
      <w:r w:rsidR="00A91EB4" w:rsidRPr="00F97E83">
        <w:rPr>
          <w:color w:val="595959" w:themeColor="text1" w:themeTint="A6"/>
          <w:sz w:val="40"/>
        </w:rPr>
        <w:t>“</w:t>
      </w:r>
      <w:r w:rsidR="00B4736A">
        <w:rPr>
          <w:color w:val="595959" w:themeColor="text1" w:themeTint="A6"/>
          <w:sz w:val="40"/>
        </w:rPr>
        <w:t>SISTEMA</w:t>
      </w:r>
      <w:r w:rsidRPr="00A65387">
        <w:rPr>
          <w:color w:val="595959" w:themeColor="text1" w:themeTint="A6"/>
          <w:sz w:val="40"/>
        </w:rPr>
        <w:t xml:space="preserve"> DE NÓMINA DE EMPLEADOS</w:t>
      </w:r>
      <w:r w:rsidR="008015B3">
        <w:rPr>
          <w:color w:val="595959" w:themeColor="text1" w:themeTint="A6"/>
          <w:sz w:val="40"/>
        </w:rPr>
        <w:t>”</w:t>
      </w:r>
    </w:p>
    <w:p w14:paraId="2C9304F1" w14:textId="77777777" w:rsidR="00CA0E86" w:rsidRPr="00A66C1C" w:rsidRDefault="00CA0E86" w:rsidP="00A66C1C">
      <w:pPr>
        <w:spacing w:after="0"/>
        <w:rPr>
          <w:color w:val="0070C0"/>
          <w:sz w:val="24"/>
        </w:rPr>
      </w:pPr>
    </w:p>
    <w:p w14:paraId="1F316DB7" w14:textId="77777777" w:rsidR="00162277" w:rsidRPr="00CA0E86" w:rsidRDefault="00437AF1" w:rsidP="00162277">
      <w:pPr>
        <w:spacing w:after="0"/>
        <w:rPr>
          <w:b/>
          <w:sz w:val="24"/>
        </w:rPr>
      </w:pPr>
      <w:r>
        <w:rPr>
          <w:b/>
          <w:sz w:val="24"/>
        </w:rPr>
        <w:t>Grupo</w:t>
      </w:r>
      <w:r w:rsidR="00CA0E86" w:rsidRPr="00CA0E86">
        <w:rPr>
          <w:b/>
          <w:sz w:val="24"/>
        </w:rPr>
        <w:t>:</w:t>
      </w: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460"/>
        <w:gridCol w:w="2901"/>
        <w:gridCol w:w="2701"/>
        <w:gridCol w:w="2992"/>
      </w:tblGrid>
      <w:tr w:rsidR="00EF4632" w14:paraId="2F53EAAF" w14:textId="77777777" w:rsidTr="00F2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64AC8FE" w14:textId="77777777" w:rsidR="00EF4632" w:rsidRDefault="00EF4632" w:rsidP="00F27D19">
            <w:pPr>
              <w:jc w:val="center"/>
            </w:pPr>
            <w:r>
              <w:t>N</w:t>
            </w:r>
          </w:p>
        </w:tc>
        <w:tc>
          <w:tcPr>
            <w:tcW w:w="2901" w:type="dxa"/>
          </w:tcPr>
          <w:p w14:paraId="3E0D8500" w14:textId="77777777" w:rsidR="00EF4632" w:rsidRDefault="00EF4632" w:rsidP="00F27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2701" w:type="dxa"/>
          </w:tcPr>
          <w:p w14:paraId="27B42AD7" w14:textId="77777777" w:rsidR="00EF4632" w:rsidRDefault="00EF4632" w:rsidP="00F27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</w:t>
            </w:r>
          </w:p>
        </w:tc>
        <w:tc>
          <w:tcPr>
            <w:tcW w:w="2992" w:type="dxa"/>
          </w:tcPr>
          <w:p w14:paraId="45DC4BC7" w14:textId="77777777" w:rsidR="00EF4632" w:rsidRDefault="00EF4632" w:rsidP="00F27D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Correo-e</w:t>
            </w:r>
          </w:p>
        </w:tc>
      </w:tr>
      <w:tr w:rsidR="00EF4632" w:rsidRPr="00802815" w14:paraId="0F75C9CA" w14:textId="77777777" w:rsidTr="00F2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5F09CD" w14:textId="77777777" w:rsidR="00EF4632" w:rsidRPr="003944D3" w:rsidRDefault="00EF4632" w:rsidP="00F27D19">
            <w:pPr>
              <w:jc w:val="center"/>
              <w:rPr>
                <w:b w:val="0"/>
              </w:rPr>
            </w:pPr>
            <w:r w:rsidRPr="003944D3">
              <w:rPr>
                <w:b w:val="0"/>
              </w:rPr>
              <w:t>1</w:t>
            </w:r>
          </w:p>
        </w:tc>
        <w:tc>
          <w:tcPr>
            <w:tcW w:w="2901" w:type="dxa"/>
          </w:tcPr>
          <w:p w14:paraId="7607C939" w14:textId="77777777" w:rsidR="00EF4632" w:rsidRPr="003944D3" w:rsidRDefault="00EF4632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44D3">
              <w:t>(Coordinador)</w:t>
            </w:r>
          </w:p>
        </w:tc>
        <w:tc>
          <w:tcPr>
            <w:tcW w:w="2701" w:type="dxa"/>
          </w:tcPr>
          <w:p w14:paraId="23BF820D" w14:textId="77777777" w:rsidR="00EF4632" w:rsidRPr="003944D3" w:rsidRDefault="00EF4632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04ECE765" w14:textId="77777777" w:rsidR="00EF4632" w:rsidRPr="003944D3" w:rsidRDefault="00EF4632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632" w:rsidRPr="00802815" w14:paraId="63656C0D" w14:textId="77777777" w:rsidTr="00F2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4CAF16C" w14:textId="77777777" w:rsidR="00EF4632" w:rsidRPr="003944D3" w:rsidRDefault="00EF4632" w:rsidP="00F27D19">
            <w:pPr>
              <w:jc w:val="center"/>
              <w:rPr>
                <w:b w:val="0"/>
              </w:rPr>
            </w:pPr>
            <w:r w:rsidRPr="003944D3">
              <w:rPr>
                <w:b w:val="0"/>
              </w:rPr>
              <w:t>2</w:t>
            </w:r>
          </w:p>
        </w:tc>
        <w:tc>
          <w:tcPr>
            <w:tcW w:w="2901" w:type="dxa"/>
          </w:tcPr>
          <w:p w14:paraId="689C880F" w14:textId="77777777" w:rsidR="00EF4632" w:rsidRPr="003944D3" w:rsidRDefault="00EF4632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581CA0C2" w14:textId="77777777" w:rsidR="00EF4632" w:rsidRPr="003944D3" w:rsidRDefault="00EF4632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5D500F3C" w14:textId="77777777" w:rsidR="00EF4632" w:rsidRPr="003944D3" w:rsidRDefault="00EF4632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632" w:rsidRPr="00802815" w14:paraId="04E4522F" w14:textId="77777777" w:rsidTr="00F2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4EF2735" w14:textId="77777777" w:rsidR="00EF4632" w:rsidRPr="003944D3" w:rsidRDefault="00EF4632" w:rsidP="00F27D19">
            <w:pPr>
              <w:jc w:val="center"/>
              <w:rPr>
                <w:b w:val="0"/>
              </w:rPr>
            </w:pPr>
            <w:r w:rsidRPr="003944D3">
              <w:rPr>
                <w:b w:val="0"/>
              </w:rPr>
              <w:t>3</w:t>
            </w:r>
          </w:p>
        </w:tc>
        <w:tc>
          <w:tcPr>
            <w:tcW w:w="2901" w:type="dxa"/>
          </w:tcPr>
          <w:p w14:paraId="25BFF918" w14:textId="77777777" w:rsidR="00EF4632" w:rsidRPr="003944D3" w:rsidRDefault="00EF4632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50C3C338" w14:textId="77777777" w:rsidR="00EF4632" w:rsidRPr="003944D3" w:rsidRDefault="00EF4632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01250959" w14:textId="77777777" w:rsidR="00EF4632" w:rsidRPr="003944D3" w:rsidRDefault="00EF4632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0DD0" w:rsidRPr="00802815" w14:paraId="5CCAE481" w14:textId="77777777" w:rsidTr="00F2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631870D" w14:textId="77777777" w:rsidR="00820DD0" w:rsidRPr="003944D3" w:rsidRDefault="00820DD0" w:rsidP="00F27D19">
            <w:pPr>
              <w:jc w:val="center"/>
            </w:pPr>
            <w:r>
              <w:t>4</w:t>
            </w:r>
          </w:p>
        </w:tc>
        <w:tc>
          <w:tcPr>
            <w:tcW w:w="2901" w:type="dxa"/>
          </w:tcPr>
          <w:p w14:paraId="7516E8FA" w14:textId="77777777" w:rsidR="00820DD0" w:rsidRPr="003944D3" w:rsidRDefault="00820DD0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0AF4A4F3" w14:textId="77777777" w:rsidR="00820DD0" w:rsidRPr="003944D3" w:rsidRDefault="00820DD0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6668C7EE" w14:textId="77777777" w:rsidR="00820DD0" w:rsidRPr="003944D3" w:rsidRDefault="00820DD0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0DD0" w:rsidRPr="00802815" w14:paraId="31BF41AF" w14:textId="77777777" w:rsidTr="00F2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EAD0A0B" w14:textId="77777777" w:rsidR="00820DD0" w:rsidRPr="003944D3" w:rsidRDefault="00820DD0" w:rsidP="00F27D19">
            <w:pPr>
              <w:jc w:val="center"/>
            </w:pPr>
            <w:r>
              <w:t>5</w:t>
            </w:r>
          </w:p>
        </w:tc>
        <w:tc>
          <w:tcPr>
            <w:tcW w:w="2901" w:type="dxa"/>
          </w:tcPr>
          <w:p w14:paraId="7F673863" w14:textId="77777777" w:rsidR="00820DD0" w:rsidRPr="003944D3" w:rsidRDefault="00820DD0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35EB197D" w14:textId="77777777" w:rsidR="00820DD0" w:rsidRPr="003944D3" w:rsidRDefault="00820DD0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173D9D11" w14:textId="77777777" w:rsidR="00820DD0" w:rsidRPr="003944D3" w:rsidRDefault="00820DD0" w:rsidP="00F2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51BE" w:rsidRPr="00802815" w14:paraId="3757E2EE" w14:textId="77777777" w:rsidTr="00F2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3E8D5" w14:textId="41A994B6" w:rsidR="009351BE" w:rsidRDefault="009351BE" w:rsidP="00F27D19">
            <w:pPr>
              <w:jc w:val="center"/>
            </w:pPr>
            <w:r>
              <w:t>6</w:t>
            </w:r>
          </w:p>
        </w:tc>
        <w:tc>
          <w:tcPr>
            <w:tcW w:w="2901" w:type="dxa"/>
          </w:tcPr>
          <w:p w14:paraId="27680354" w14:textId="77777777" w:rsidR="009351BE" w:rsidRPr="003944D3" w:rsidRDefault="009351BE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1" w:type="dxa"/>
          </w:tcPr>
          <w:p w14:paraId="5C548016" w14:textId="77777777" w:rsidR="009351BE" w:rsidRPr="003944D3" w:rsidRDefault="009351BE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2" w:type="dxa"/>
          </w:tcPr>
          <w:p w14:paraId="30C2AC47" w14:textId="77777777" w:rsidR="009351BE" w:rsidRPr="003944D3" w:rsidRDefault="009351BE" w:rsidP="00F27D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47AC5F" w14:textId="77777777" w:rsidR="00162277" w:rsidRDefault="00162277" w:rsidP="00162277">
      <w:pPr>
        <w:spacing w:after="0"/>
      </w:pPr>
      <w:bookmarkStart w:id="0" w:name="_GoBack"/>
      <w:bookmarkEnd w:id="0"/>
    </w:p>
    <w:p w14:paraId="05AC6B2B" w14:textId="77777777" w:rsidR="00CA3AA8" w:rsidRDefault="00CA3AA8" w:rsidP="00162277">
      <w:pPr>
        <w:spacing w:after="0"/>
      </w:pPr>
      <w:r>
        <w:t>Seleccione y marque con una X la opción a utilizar en el desarrollo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FE5C4D" w14:paraId="0EC20231" w14:textId="77777777" w:rsidTr="00E52A01">
        <w:tc>
          <w:tcPr>
            <w:tcW w:w="2992" w:type="dxa"/>
            <w:shd w:val="clear" w:color="auto" w:fill="DEEAF6" w:themeFill="accent1" w:themeFillTint="33"/>
          </w:tcPr>
          <w:p w14:paraId="4297FC01" w14:textId="77777777" w:rsidR="00FE5C4D" w:rsidRDefault="00FE5C4D" w:rsidP="00FE5C4D">
            <w:r>
              <w:t>Lenguaje de programación</w:t>
            </w:r>
          </w:p>
        </w:tc>
        <w:tc>
          <w:tcPr>
            <w:tcW w:w="2993" w:type="dxa"/>
          </w:tcPr>
          <w:p w14:paraId="5BAB92B8" w14:textId="77777777" w:rsidR="00FE5C4D" w:rsidRDefault="00FE5C4D" w:rsidP="00162277">
            <w:r>
              <w:t xml:space="preserve">JAVA </w:t>
            </w:r>
            <w:proofErr w:type="gramStart"/>
            <w:r>
              <w:t xml:space="preserve">(  </w:t>
            </w:r>
            <w:proofErr w:type="gramEnd"/>
            <w:r>
              <w:t xml:space="preserve">  )</w:t>
            </w:r>
          </w:p>
        </w:tc>
        <w:tc>
          <w:tcPr>
            <w:tcW w:w="2993" w:type="dxa"/>
          </w:tcPr>
          <w:p w14:paraId="60288D4F" w14:textId="77777777" w:rsidR="00FE5C4D" w:rsidRDefault="00FE5C4D" w:rsidP="00162277">
            <w:r>
              <w:t xml:space="preserve">C# </w:t>
            </w:r>
            <w:proofErr w:type="gramStart"/>
            <w:r>
              <w:t xml:space="preserve">(  </w:t>
            </w:r>
            <w:proofErr w:type="gramEnd"/>
            <w:r>
              <w:t xml:space="preserve">  )</w:t>
            </w:r>
          </w:p>
        </w:tc>
      </w:tr>
      <w:tr w:rsidR="00FE5C4D" w14:paraId="1C8F46C4" w14:textId="77777777" w:rsidTr="00E52A01">
        <w:tc>
          <w:tcPr>
            <w:tcW w:w="2992" w:type="dxa"/>
            <w:shd w:val="clear" w:color="auto" w:fill="DEEAF6" w:themeFill="accent1" w:themeFillTint="33"/>
          </w:tcPr>
          <w:p w14:paraId="43DADA42" w14:textId="77777777" w:rsidR="00FE5C4D" w:rsidRDefault="00FE5C4D" w:rsidP="00CA3AA8">
            <w:r>
              <w:t xml:space="preserve">Arquetipo de </w:t>
            </w:r>
            <w:r w:rsidR="00CA3AA8">
              <w:t>aplicación</w:t>
            </w:r>
          </w:p>
        </w:tc>
        <w:tc>
          <w:tcPr>
            <w:tcW w:w="2993" w:type="dxa"/>
          </w:tcPr>
          <w:p w14:paraId="3DF3E241" w14:textId="77777777" w:rsidR="00FE5C4D" w:rsidRDefault="00FE5C4D" w:rsidP="00162277">
            <w:r>
              <w:t xml:space="preserve">Escritorio </w:t>
            </w:r>
            <w:proofErr w:type="gramStart"/>
            <w:r>
              <w:t xml:space="preserve">(  </w:t>
            </w:r>
            <w:proofErr w:type="gramEnd"/>
            <w:r>
              <w:t xml:space="preserve">  )</w:t>
            </w:r>
          </w:p>
        </w:tc>
        <w:tc>
          <w:tcPr>
            <w:tcW w:w="2993" w:type="dxa"/>
          </w:tcPr>
          <w:p w14:paraId="503BAE01" w14:textId="77777777" w:rsidR="00FE5C4D" w:rsidRDefault="00FE5C4D" w:rsidP="00162277">
            <w:r>
              <w:t xml:space="preserve">Web </w:t>
            </w:r>
            <w:proofErr w:type="gramStart"/>
            <w:r>
              <w:t xml:space="preserve">(  </w:t>
            </w:r>
            <w:proofErr w:type="gramEnd"/>
            <w:r>
              <w:t xml:space="preserve">  )</w:t>
            </w:r>
          </w:p>
        </w:tc>
      </w:tr>
    </w:tbl>
    <w:p w14:paraId="3F9A7DFB" w14:textId="77777777" w:rsidR="00F97E83" w:rsidRDefault="00F97E83" w:rsidP="00162277">
      <w:pPr>
        <w:spacing w:after="0"/>
      </w:pPr>
    </w:p>
    <w:p w14:paraId="24DFE98A" w14:textId="77777777" w:rsidR="00FE5C4D" w:rsidRDefault="00FE5C4D" w:rsidP="00162277">
      <w:pPr>
        <w:spacing w:after="0"/>
      </w:pPr>
    </w:p>
    <w:p w14:paraId="3D0F276D" w14:textId="77777777" w:rsidR="006B2CED" w:rsidRDefault="00437AF1" w:rsidP="006B2CED">
      <w:pPr>
        <w:spacing w:after="0"/>
        <w:jc w:val="both"/>
      </w:pPr>
      <w:r>
        <w:rPr>
          <w:b/>
          <w:bCs/>
          <w:sz w:val="24"/>
          <w:szCs w:val="28"/>
        </w:rPr>
        <w:t>Indicaciones</w:t>
      </w:r>
      <w:r w:rsidR="00F97E83">
        <w:rPr>
          <w:b/>
          <w:bCs/>
          <w:sz w:val="28"/>
          <w:szCs w:val="28"/>
        </w:rPr>
        <w:t>:</w:t>
      </w:r>
    </w:p>
    <w:p w14:paraId="096867B4" w14:textId="46051FDC" w:rsidR="000D655A" w:rsidRDefault="000D655A" w:rsidP="00437AF1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La especificación de </w:t>
      </w:r>
      <w:r w:rsidR="00785233">
        <w:rPr>
          <w:sz w:val="24"/>
        </w:rPr>
        <w:t>requisitos</w:t>
      </w:r>
      <w:r>
        <w:rPr>
          <w:sz w:val="24"/>
        </w:rPr>
        <w:t xml:space="preserve"> a implementar ser</w:t>
      </w:r>
      <w:r w:rsidR="00785233">
        <w:rPr>
          <w:sz w:val="24"/>
        </w:rPr>
        <w:t>á</w:t>
      </w:r>
      <w:r>
        <w:rPr>
          <w:sz w:val="24"/>
        </w:rPr>
        <w:t xml:space="preserve"> </w:t>
      </w:r>
      <w:r w:rsidR="00F97E37">
        <w:rPr>
          <w:sz w:val="24"/>
        </w:rPr>
        <w:t>publicada</w:t>
      </w:r>
      <w:r>
        <w:rPr>
          <w:sz w:val="24"/>
        </w:rPr>
        <w:t xml:space="preserve"> por el docente en </w:t>
      </w:r>
      <w:r w:rsidR="00620102">
        <w:rPr>
          <w:sz w:val="24"/>
        </w:rPr>
        <w:t xml:space="preserve">el </w:t>
      </w:r>
      <w:r>
        <w:rPr>
          <w:sz w:val="24"/>
        </w:rPr>
        <w:t>Aula Virtual</w:t>
      </w:r>
      <w:r w:rsidR="005D0D11">
        <w:rPr>
          <w:sz w:val="24"/>
        </w:rPr>
        <w:t xml:space="preserve"> semana 2</w:t>
      </w:r>
      <w:r>
        <w:rPr>
          <w:sz w:val="24"/>
        </w:rPr>
        <w:t>.</w:t>
      </w:r>
    </w:p>
    <w:p w14:paraId="055F1579" w14:textId="7F14414B" w:rsidR="008D2299" w:rsidRDefault="00DB44F7" w:rsidP="00DB44F7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 w:rsidRPr="008D2299">
        <w:rPr>
          <w:sz w:val="24"/>
        </w:rPr>
        <w:t xml:space="preserve">El grupo debe estar formado </w:t>
      </w:r>
      <w:r w:rsidR="004A7040">
        <w:rPr>
          <w:sz w:val="24"/>
        </w:rPr>
        <w:t>por</w:t>
      </w:r>
      <w:r w:rsidRPr="008D2299">
        <w:rPr>
          <w:sz w:val="24"/>
        </w:rPr>
        <w:t xml:space="preserve"> </w:t>
      </w:r>
      <w:r w:rsidR="00F97E37">
        <w:rPr>
          <w:sz w:val="24"/>
        </w:rPr>
        <w:t xml:space="preserve">seis </w:t>
      </w:r>
      <w:r w:rsidR="00453ED4" w:rsidRPr="008D2299">
        <w:rPr>
          <w:sz w:val="24"/>
        </w:rPr>
        <w:t>integrantes</w:t>
      </w:r>
      <w:r w:rsidR="008D2299" w:rsidRPr="008D2299">
        <w:rPr>
          <w:sz w:val="24"/>
        </w:rPr>
        <w:t xml:space="preserve"> y se debe</w:t>
      </w:r>
      <w:r w:rsidRPr="008D2299">
        <w:rPr>
          <w:sz w:val="24"/>
        </w:rPr>
        <w:t xml:space="preserve"> nombrar un coordinador</w:t>
      </w:r>
      <w:r w:rsidR="005D0D11">
        <w:rPr>
          <w:sz w:val="24"/>
        </w:rPr>
        <w:t xml:space="preserve"> (Scrum </w:t>
      </w:r>
      <w:proofErr w:type="gramStart"/>
      <w:r w:rsidR="005D0D11">
        <w:rPr>
          <w:sz w:val="24"/>
        </w:rPr>
        <w:t>Master</w:t>
      </w:r>
      <w:proofErr w:type="gramEnd"/>
      <w:r w:rsidR="005D0D11">
        <w:rPr>
          <w:sz w:val="24"/>
        </w:rPr>
        <w:t>)</w:t>
      </w:r>
      <w:r w:rsidR="008D2299">
        <w:rPr>
          <w:sz w:val="24"/>
        </w:rPr>
        <w:t>.</w:t>
      </w:r>
    </w:p>
    <w:p w14:paraId="2BC77576" w14:textId="0EE9B4E3" w:rsidR="00DB44F7" w:rsidRDefault="00136F9D" w:rsidP="00DB44F7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E</w:t>
      </w:r>
      <w:r w:rsidR="00DB44F7">
        <w:rPr>
          <w:sz w:val="24"/>
        </w:rPr>
        <w:t>l</w:t>
      </w:r>
      <w:r>
        <w:rPr>
          <w:sz w:val="24"/>
        </w:rPr>
        <w:t xml:space="preserve"> </w:t>
      </w:r>
      <w:r w:rsidR="00DB44F7">
        <w:rPr>
          <w:sz w:val="24"/>
        </w:rPr>
        <w:t xml:space="preserve">coordinador </w:t>
      </w:r>
      <w:r>
        <w:rPr>
          <w:sz w:val="24"/>
        </w:rPr>
        <w:t xml:space="preserve">de grupo </w:t>
      </w:r>
      <w:r w:rsidR="00DB44F7">
        <w:rPr>
          <w:sz w:val="24"/>
        </w:rPr>
        <w:t xml:space="preserve">debe </w:t>
      </w:r>
      <w:r w:rsidR="00F60A89">
        <w:rPr>
          <w:sz w:val="24"/>
        </w:rPr>
        <w:t>enviar</w:t>
      </w:r>
      <w:r w:rsidR="00DB44F7">
        <w:rPr>
          <w:sz w:val="24"/>
        </w:rPr>
        <w:t xml:space="preserve"> este </w:t>
      </w:r>
      <w:r>
        <w:rPr>
          <w:sz w:val="24"/>
        </w:rPr>
        <w:t>formato</w:t>
      </w:r>
      <w:r w:rsidR="00DB44F7">
        <w:rPr>
          <w:sz w:val="24"/>
        </w:rPr>
        <w:t xml:space="preserve"> </w:t>
      </w:r>
      <w:r w:rsidR="00F60A89">
        <w:rPr>
          <w:sz w:val="24"/>
        </w:rPr>
        <w:t xml:space="preserve">al correo del docente </w:t>
      </w:r>
      <w:r w:rsidR="00F60A89" w:rsidRPr="005D194E">
        <w:rPr>
          <w:sz w:val="24"/>
        </w:rPr>
        <w:t>(</w:t>
      </w:r>
      <w:r w:rsidR="005D194E" w:rsidRPr="004B5C14">
        <w:rPr>
          <w:sz w:val="24"/>
        </w:rPr>
        <w:t>lain.cardenas@upn.pe</w:t>
      </w:r>
      <w:r w:rsidR="005D194E" w:rsidRPr="005D194E">
        <w:rPr>
          <w:sz w:val="24"/>
        </w:rPr>
        <w:t xml:space="preserve"> / </w:t>
      </w:r>
      <w:r w:rsidR="005D194E" w:rsidRPr="004B5C14">
        <w:rPr>
          <w:sz w:val="24"/>
        </w:rPr>
        <w:t>laincardenas@gmail.com</w:t>
      </w:r>
      <w:r w:rsidR="00F60A89" w:rsidRPr="005D194E">
        <w:rPr>
          <w:sz w:val="24"/>
        </w:rPr>
        <w:t>)</w:t>
      </w:r>
      <w:r w:rsidR="00DB44F7">
        <w:rPr>
          <w:sz w:val="24"/>
        </w:rPr>
        <w:t xml:space="preserve"> </w:t>
      </w:r>
      <w:r w:rsidR="004C64AF">
        <w:rPr>
          <w:sz w:val="24"/>
        </w:rPr>
        <w:t>hasta</w:t>
      </w:r>
      <w:r>
        <w:rPr>
          <w:sz w:val="24"/>
        </w:rPr>
        <w:t xml:space="preserve"> </w:t>
      </w:r>
      <w:r w:rsidR="004C64AF">
        <w:rPr>
          <w:sz w:val="24"/>
        </w:rPr>
        <w:t xml:space="preserve">antes de </w:t>
      </w:r>
      <w:r w:rsidR="00DB44F7">
        <w:rPr>
          <w:sz w:val="24"/>
        </w:rPr>
        <w:t xml:space="preserve">la </w:t>
      </w:r>
      <w:r w:rsidR="004C64AF">
        <w:rPr>
          <w:sz w:val="24"/>
        </w:rPr>
        <w:t xml:space="preserve">segunda </w:t>
      </w:r>
      <w:r w:rsidR="00B62AC6">
        <w:rPr>
          <w:sz w:val="24"/>
        </w:rPr>
        <w:t>sesión de clase</w:t>
      </w:r>
      <w:r w:rsidR="00DB44F7">
        <w:rPr>
          <w:sz w:val="24"/>
        </w:rPr>
        <w:t xml:space="preserve">. </w:t>
      </w:r>
    </w:p>
    <w:p w14:paraId="1DF1F3AE" w14:textId="77777777" w:rsidR="000D655A" w:rsidRPr="000D655A" w:rsidRDefault="000D655A" w:rsidP="000D655A">
      <w:pPr>
        <w:spacing w:after="0"/>
        <w:jc w:val="both"/>
        <w:rPr>
          <w:sz w:val="24"/>
        </w:rPr>
      </w:pPr>
    </w:p>
    <w:sectPr w:rsidR="000D655A" w:rsidRPr="000D6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91A"/>
    <w:multiLevelType w:val="hybridMultilevel"/>
    <w:tmpl w:val="A40E3E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137D6"/>
    <w:multiLevelType w:val="hybridMultilevel"/>
    <w:tmpl w:val="7D8A78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s-P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16E"/>
    <w:rsid w:val="0005338D"/>
    <w:rsid w:val="000845E2"/>
    <w:rsid w:val="000A2B5C"/>
    <w:rsid w:val="000D655A"/>
    <w:rsid w:val="00101337"/>
    <w:rsid w:val="001037F7"/>
    <w:rsid w:val="00136F9D"/>
    <w:rsid w:val="00162277"/>
    <w:rsid w:val="00204CEC"/>
    <w:rsid w:val="0030271F"/>
    <w:rsid w:val="00310CFB"/>
    <w:rsid w:val="003712D6"/>
    <w:rsid w:val="00437AF1"/>
    <w:rsid w:val="00453ED4"/>
    <w:rsid w:val="0046065D"/>
    <w:rsid w:val="00471E3F"/>
    <w:rsid w:val="00482D1A"/>
    <w:rsid w:val="00484BB0"/>
    <w:rsid w:val="004A7040"/>
    <w:rsid w:val="004B5C14"/>
    <w:rsid w:val="004C64AF"/>
    <w:rsid w:val="004E2792"/>
    <w:rsid w:val="00502A50"/>
    <w:rsid w:val="00515E82"/>
    <w:rsid w:val="005174D1"/>
    <w:rsid w:val="00551D06"/>
    <w:rsid w:val="005521D9"/>
    <w:rsid w:val="005C7CDF"/>
    <w:rsid w:val="005D0D11"/>
    <w:rsid w:val="005D194E"/>
    <w:rsid w:val="005D655B"/>
    <w:rsid w:val="005F57E4"/>
    <w:rsid w:val="006169CE"/>
    <w:rsid w:val="00620102"/>
    <w:rsid w:val="00644B53"/>
    <w:rsid w:val="00652A2E"/>
    <w:rsid w:val="00654438"/>
    <w:rsid w:val="00682B41"/>
    <w:rsid w:val="006B2CED"/>
    <w:rsid w:val="00735AC4"/>
    <w:rsid w:val="00785233"/>
    <w:rsid w:val="007A69EB"/>
    <w:rsid w:val="007F2A37"/>
    <w:rsid w:val="007F516E"/>
    <w:rsid w:val="008015B3"/>
    <w:rsid w:val="00802815"/>
    <w:rsid w:val="00807D67"/>
    <w:rsid w:val="00820DD0"/>
    <w:rsid w:val="0084465F"/>
    <w:rsid w:val="008819DF"/>
    <w:rsid w:val="00886345"/>
    <w:rsid w:val="008B5028"/>
    <w:rsid w:val="008D2299"/>
    <w:rsid w:val="008F06B6"/>
    <w:rsid w:val="00930E0F"/>
    <w:rsid w:val="009351BE"/>
    <w:rsid w:val="009417A1"/>
    <w:rsid w:val="009D311E"/>
    <w:rsid w:val="009E138B"/>
    <w:rsid w:val="009E26C2"/>
    <w:rsid w:val="00A02F23"/>
    <w:rsid w:val="00A2046E"/>
    <w:rsid w:val="00A65387"/>
    <w:rsid w:val="00A66C1C"/>
    <w:rsid w:val="00A76851"/>
    <w:rsid w:val="00A91EB4"/>
    <w:rsid w:val="00AC2483"/>
    <w:rsid w:val="00B06D81"/>
    <w:rsid w:val="00B26A7C"/>
    <w:rsid w:val="00B4736A"/>
    <w:rsid w:val="00B62AC6"/>
    <w:rsid w:val="00BA7C7A"/>
    <w:rsid w:val="00BC56E7"/>
    <w:rsid w:val="00C349DE"/>
    <w:rsid w:val="00CA0E86"/>
    <w:rsid w:val="00CA3AA8"/>
    <w:rsid w:val="00CB1DE7"/>
    <w:rsid w:val="00CC6BE4"/>
    <w:rsid w:val="00CE35A3"/>
    <w:rsid w:val="00D15B28"/>
    <w:rsid w:val="00D16AD0"/>
    <w:rsid w:val="00D44F1A"/>
    <w:rsid w:val="00D6163C"/>
    <w:rsid w:val="00D6790F"/>
    <w:rsid w:val="00DB44F7"/>
    <w:rsid w:val="00E44002"/>
    <w:rsid w:val="00E4611C"/>
    <w:rsid w:val="00E52277"/>
    <w:rsid w:val="00E52A01"/>
    <w:rsid w:val="00E67159"/>
    <w:rsid w:val="00E77AAB"/>
    <w:rsid w:val="00E84400"/>
    <w:rsid w:val="00EB63F0"/>
    <w:rsid w:val="00EC3C8A"/>
    <w:rsid w:val="00EE6B2F"/>
    <w:rsid w:val="00EF4632"/>
    <w:rsid w:val="00F10294"/>
    <w:rsid w:val="00F20881"/>
    <w:rsid w:val="00F26C98"/>
    <w:rsid w:val="00F60A89"/>
    <w:rsid w:val="00F97E37"/>
    <w:rsid w:val="00F97E83"/>
    <w:rsid w:val="00FC2143"/>
    <w:rsid w:val="00FC2CCE"/>
    <w:rsid w:val="00FD68A3"/>
    <w:rsid w:val="00FE5C4D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63122"/>
  <w15:docId w15:val="{2960E0C9-EBD8-4C20-AC21-8355F4E5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30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21">
    <w:name w:val="Tabla de cuadrícula 5 oscura - Énfasis 21"/>
    <w:basedOn w:val="Tablanormal"/>
    <w:uiPriority w:val="50"/>
    <w:rsid w:val="007F51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7F51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30E0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0E0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Prrafodelista">
    <w:name w:val="List Paragraph"/>
    <w:basedOn w:val="Normal"/>
    <w:uiPriority w:val="34"/>
    <w:qFormat/>
    <w:rsid w:val="006B2CE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D1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CAL UPNTSI</cp:lastModifiedBy>
  <cp:revision>89</cp:revision>
  <dcterms:created xsi:type="dcterms:W3CDTF">2015-08-24T15:38:00Z</dcterms:created>
  <dcterms:modified xsi:type="dcterms:W3CDTF">2019-08-29T15:48:00Z</dcterms:modified>
</cp:coreProperties>
</file>