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622B2" w14:textId="77777777" w:rsidR="00627277" w:rsidRPr="008A517C" w:rsidRDefault="00252093">
      <w:pPr>
        <w:spacing w:before="79"/>
        <w:ind w:left="3470"/>
        <w:rPr>
          <w:b/>
          <w:sz w:val="24"/>
        </w:rPr>
      </w:pPr>
      <w:r w:rsidRPr="008A517C">
        <w:rPr>
          <w:b/>
          <w:sz w:val="24"/>
        </w:rPr>
        <w:t>Inspectors General Checklist</w:t>
      </w:r>
    </w:p>
    <w:p w14:paraId="6D9DD15D" w14:textId="77777777" w:rsidR="00627277" w:rsidRPr="008A517C" w:rsidRDefault="00627277">
      <w:pPr>
        <w:spacing w:before="9" w:after="1"/>
        <w:rPr>
          <w:b/>
          <w:sz w:val="29"/>
        </w:rPr>
      </w:pPr>
    </w:p>
    <w:tbl>
      <w:tblPr>
        <w:tblW w:w="9317" w:type="dxa"/>
        <w:tblInd w:w="116"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954"/>
        <w:gridCol w:w="3150"/>
        <w:gridCol w:w="4213"/>
      </w:tblGrid>
      <w:tr w:rsidR="00627277" w:rsidRPr="008A517C" w14:paraId="7738813E" w14:textId="77777777" w:rsidTr="00012AA3">
        <w:trPr>
          <w:trHeight w:hRule="exact" w:val="410"/>
        </w:trPr>
        <w:tc>
          <w:tcPr>
            <w:tcW w:w="9314" w:type="dxa"/>
            <w:gridSpan w:val="3"/>
          </w:tcPr>
          <w:p w14:paraId="5A75E0A8" w14:textId="347F6F5B" w:rsidR="00627277" w:rsidRPr="008A517C" w:rsidRDefault="00252093">
            <w:pPr>
              <w:pStyle w:val="TableParagraph"/>
              <w:spacing w:line="268" w:lineRule="exact"/>
              <w:ind w:left="1846"/>
              <w:rPr>
                <w:b/>
                <w:sz w:val="24"/>
              </w:rPr>
            </w:pPr>
            <w:r w:rsidRPr="008A517C">
              <w:rPr>
                <w:b/>
                <w:sz w:val="24"/>
              </w:rPr>
              <w:t>MILITARY WORKING DOG (MWD) OPERATIONS (5585</w:t>
            </w:r>
            <w:r w:rsidR="00624476">
              <w:rPr>
                <w:b/>
                <w:sz w:val="24"/>
              </w:rPr>
              <w:t>.5</w:t>
            </w:r>
            <w:r w:rsidRPr="008A517C">
              <w:rPr>
                <w:b/>
                <w:sz w:val="24"/>
              </w:rPr>
              <w:t>)</w:t>
            </w:r>
          </w:p>
        </w:tc>
      </w:tr>
      <w:tr w:rsidR="00627277" w:rsidRPr="008A517C" w14:paraId="51428EA0" w14:textId="77777777" w:rsidTr="00012AA3">
        <w:trPr>
          <w:trHeight w:hRule="exact" w:val="1593"/>
        </w:trPr>
        <w:tc>
          <w:tcPr>
            <w:tcW w:w="9314" w:type="dxa"/>
            <w:gridSpan w:val="3"/>
          </w:tcPr>
          <w:p w14:paraId="4DC31D29" w14:textId="06DDF401" w:rsidR="00627277" w:rsidRPr="008A517C" w:rsidRDefault="00252093" w:rsidP="008B65B7">
            <w:pPr>
              <w:pStyle w:val="TableParagraph"/>
              <w:spacing w:before="134"/>
              <w:ind w:left="200" w:right="272"/>
              <w:rPr>
                <w:sz w:val="24"/>
              </w:rPr>
            </w:pPr>
            <w:r w:rsidRPr="008A517C">
              <w:rPr>
                <w:sz w:val="24"/>
              </w:rPr>
              <w:t xml:space="preserve">This checklist applies to all commands that have Military Working Dogs. Inspections should be conducted by a 5812 Marine (E-6 or above) or 0083 Civilian (GS-10 or above) </w:t>
            </w:r>
            <w:r w:rsidR="0085130B" w:rsidRPr="008A517C">
              <w:rPr>
                <w:sz w:val="24"/>
              </w:rPr>
              <w:t>who ha</w:t>
            </w:r>
            <w:r w:rsidR="005D4666" w:rsidRPr="008A517C">
              <w:rPr>
                <w:sz w:val="24"/>
              </w:rPr>
              <w:t>s</w:t>
            </w:r>
            <w:r w:rsidR="0085130B" w:rsidRPr="008A517C">
              <w:rPr>
                <w:sz w:val="24"/>
              </w:rPr>
              <w:t xml:space="preserve"> successfully completed the </w:t>
            </w:r>
            <w:r w:rsidR="00975E84" w:rsidRPr="008A517C">
              <w:rPr>
                <w:sz w:val="24"/>
              </w:rPr>
              <w:t xml:space="preserve">DoD </w:t>
            </w:r>
            <w:r w:rsidR="0085130B" w:rsidRPr="008A517C">
              <w:rPr>
                <w:sz w:val="24"/>
              </w:rPr>
              <w:t xml:space="preserve">MWD Executive Agent MWD Trainer Course and </w:t>
            </w:r>
            <w:r w:rsidR="0085130B" w:rsidRPr="00FB659B">
              <w:rPr>
                <w:sz w:val="24"/>
              </w:rPr>
              <w:t>Kennel Master Course.</w:t>
            </w:r>
          </w:p>
        </w:tc>
      </w:tr>
      <w:tr w:rsidR="00E150B8" w:rsidRPr="008A517C" w14:paraId="77E185A7" w14:textId="77777777" w:rsidTr="00012AA3">
        <w:trPr>
          <w:trHeight w:hRule="exact" w:val="792"/>
        </w:trPr>
        <w:tc>
          <w:tcPr>
            <w:tcW w:w="5104" w:type="dxa"/>
            <w:gridSpan w:val="2"/>
          </w:tcPr>
          <w:p w14:paraId="01667D13" w14:textId="77777777" w:rsidR="00E150B8" w:rsidRPr="008A517C" w:rsidRDefault="00E150B8" w:rsidP="00E150B8">
            <w:pPr>
              <w:pStyle w:val="TableParagraph"/>
              <w:spacing w:before="134"/>
              <w:ind w:left="200"/>
              <w:rPr>
                <w:sz w:val="24"/>
              </w:rPr>
            </w:pPr>
            <w:r w:rsidRPr="008A517C">
              <w:rPr>
                <w:b/>
                <w:sz w:val="24"/>
              </w:rPr>
              <w:t>Functional Area Sponsor</w:t>
            </w:r>
            <w:r w:rsidRPr="008A517C">
              <w:rPr>
                <w:sz w:val="24"/>
              </w:rPr>
              <w:t>:</w:t>
            </w:r>
          </w:p>
          <w:p w14:paraId="53D8F96C" w14:textId="758C6305" w:rsidR="00E150B8" w:rsidRPr="008A517C" w:rsidRDefault="001A6C3F" w:rsidP="00935FF7">
            <w:pPr>
              <w:pStyle w:val="TableParagraph"/>
              <w:ind w:left="200" w:right="208"/>
              <w:rPr>
                <w:sz w:val="24"/>
              </w:rPr>
            </w:pPr>
            <w:r>
              <w:rPr>
                <w:sz w:val="24"/>
              </w:rPr>
              <w:t xml:space="preserve">DC I&amp;L, </w:t>
            </w:r>
            <w:r w:rsidR="00E64247">
              <w:rPr>
                <w:sz w:val="24"/>
              </w:rPr>
              <w:t>Law Enforcement</w:t>
            </w:r>
            <w:r>
              <w:rPr>
                <w:sz w:val="24"/>
              </w:rPr>
              <w:t xml:space="preserve"> Branch</w:t>
            </w:r>
          </w:p>
        </w:tc>
        <w:tc>
          <w:tcPr>
            <w:tcW w:w="4213" w:type="dxa"/>
            <w:vAlign w:val="center"/>
          </w:tcPr>
          <w:p w14:paraId="33D0CD1A" w14:textId="77777777" w:rsidR="00E150B8" w:rsidRDefault="004F77E1" w:rsidP="00E150B8">
            <w:pPr>
              <w:pStyle w:val="TableParagraph"/>
              <w:ind w:left="227"/>
              <w:rPr>
                <w:b/>
                <w:sz w:val="24"/>
                <w:szCs w:val="24"/>
              </w:rPr>
            </w:pPr>
            <w:sdt>
              <w:sdtPr>
                <w:rPr>
                  <w:b/>
                  <w:sz w:val="24"/>
                  <w:szCs w:val="24"/>
                </w:rPr>
                <w:id w:val="177388621"/>
                <w:placeholder>
                  <w:docPart w:val="4578847B97B34EE08A20D3097D8D7B37"/>
                </w:placeholder>
                <w:showingPlcHdr/>
                <w:text/>
              </w:sdtPr>
              <w:sdtEndPr/>
              <w:sdtContent>
                <w:r w:rsidR="00E150B8" w:rsidRPr="00BA5194">
                  <w:rPr>
                    <w:b/>
                    <w:sz w:val="24"/>
                    <w:szCs w:val="24"/>
                  </w:rPr>
                  <w:t>Name of Command</w:t>
                </w:r>
              </w:sdtContent>
            </w:sdt>
          </w:p>
          <w:p w14:paraId="138F3499" w14:textId="183432F2" w:rsidR="002966F5" w:rsidRPr="002966F5" w:rsidRDefault="002966F5" w:rsidP="00E150B8">
            <w:pPr>
              <w:pStyle w:val="TableParagraph"/>
              <w:ind w:left="227"/>
              <w:rPr>
                <w:sz w:val="24"/>
              </w:rPr>
            </w:pPr>
          </w:p>
        </w:tc>
      </w:tr>
      <w:tr w:rsidR="00E150B8" w:rsidRPr="008A517C" w14:paraId="7FDD9F49" w14:textId="77777777" w:rsidTr="00012AA3">
        <w:trPr>
          <w:trHeight w:hRule="exact" w:val="828"/>
        </w:trPr>
        <w:tc>
          <w:tcPr>
            <w:tcW w:w="5104" w:type="dxa"/>
            <w:gridSpan w:val="2"/>
          </w:tcPr>
          <w:p w14:paraId="21D16117" w14:textId="77777777" w:rsidR="00E150B8" w:rsidRPr="008A517C" w:rsidRDefault="00E150B8" w:rsidP="00E150B8">
            <w:pPr>
              <w:pStyle w:val="TableParagraph"/>
              <w:spacing w:line="272" w:lineRule="exact"/>
              <w:ind w:left="200"/>
              <w:rPr>
                <w:sz w:val="24"/>
              </w:rPr>
            </w:pPr>
            <w:r w:rsidRPr="008A517C">
              <w:rPr>
                <w:b/>
                <w:sz w:val="24"/>
              </w:rPr>
              <w:t>Subject Matter Expert</w:t>
            </w:r>
            <w:r w:rsidRPr="008A517C">
              <w:rPr>
                <w:sz w:val="24"/>
              </w:rPr>
              <w:t>:</w:t>
            </w:r>
          </w:p>
          <w:p w14:paraId="788667EC" w14:textId="4301ACFD" w:rsidR="00E150B8" w:rsidRPr="008A517C" w:rsidRDefault="00E150B8" w:rsidP="00E64247">
            <w:pPr>
              <w:pStyle w:val="TableParagraph"/>
              <w:ind w:left="200" w:right="2420"/>
              <w:rPr>
                <w:sz w:val="24"/>
              </w:rPr>
            </w:pPr>
            <w:r w:rsidRPr="008A517C">
              <w:rPr>
                <w:sz w:val="24"/>
              </w:rPr>
              <w:t xml:space="preserve">Mr. </w:t>
            </w:r>
            <w:r w:rsidR="0061365C">
              <w:rPr>
                <w:sz w:val="24"/>
              </w:rPr>
              <w:t xml:space="preserve">Timothy Timmins </w:t>
            </w:r>
            <w:r w:rsidR="00E64247">
              <w:rPr>
                <w:color w:val="000000" w:themeColor="text1"/>
                <w:sz w:val="24"/>
                <w:u w:val="single" w:color="0000FF"/>
              </w:rPr>
              <w:t>(COM</w:t>
            </w:r>
            <w:r w:rsidR="008A3D42">
              <w:rPr>
                <w:color w:val="000000" w:themeColor="text1"/>
                <w:sz w:val="24"/>
                <w:u w:val="single" w:color="0000FF"/>
              </w:rPr>
              <w:t>L</w:t>
            </w:r>
            <w:r w:rsidR="00E64247">
              <w:rPr>
                <w:color w:val="000000" w:themeColor="text1"/>
                <w:sz w:val="24"/>
                <w:u w:val="single" w:color="0000FF"/>
              </w:rPr>
              <w:t>) 703-604-4250</w:t>
            </w:r>
          </w:p>
        </w:tc>
        <w:tc>
          <w:tcPr>
            <w:tcW w:w="4213" w:type="dxa"/>
            <w:vAlign w:val="center"/>
          </w:tcPr>
          <w:p w14:paraId="5EEE87D3" w14:textId="35B05325" w:rsidR="00E150B8" w:rsidRPr="008A517C" w:rsidRDefault="004F77E1" w:rsidP="00E150B8">
            <w:pPr>
              <w:pStyle w:val="TableParagraph"/>
              <w:ind w:left="227"/>
              <w:rPr>
                <w:b/>
                <w:sz w:val="24"/>
              </w:rPr>
            </w:pPr>
            <w:sdt>
              <w:sdtPr>
                <w:rPr>
                  <w:b/>
                  <w:sz w:val="24"/>
                  <w:szCs w:val="24"/>
                </w:rPr>
                <w:alias w:val="Date"/>
                <w:tag w:val="Date"/>
                <w:id w:val="470256284"/>
                <w:placeholder>
                  <w:docPart w:val="F8B1348D856E427F9ED21FEA97181218"/>
                </w:placeholder>
                <w:showingPlcHdr/>
                <w:date w:fullDate="2021-11-04T00:00:00Z">
                  <w:dateFormat w:val="d-MMM-yy"/>
                  <w:lid w:val="en-US"/>
                  <w:storeMappedDataAs w:val="dateTime"/>
                  <w:calendar w:val="gregorian"/>
                </w:date>
              </w:sdtPr>
              <w:sdtEndPr/>
              <w:sdtContent>
                <w:r w:rsidR="0061365C" w:rsidRPr="0061365C">
                  <w:rPr>
                    <w:rStyle w:val="PlaceholderText"/>
                    <w:b/>
                    <w:color w:val="auto"/>
                    <w:sz w:val="24"/>
                    <w:szCs w:val="24"/>
                  </w:rPr>
                  <w:t>Date</w:t>
                </w:r>
                <w:r w:rsidR="0061365C" w:rsidRPr="0061365C">
                  <w:rPr>
                    <w:rStyle w:val="PlaceholderText"/>
                    <w:b/>
                    <w:color w:val="auto"/>
                  </w:rPr>
                  <w:t>.</w:t>
                </w:r>
              </w:sdtContent>
            </w:sdt>
          </w:p>
        </w:tc>
      </w:tr>
      <w:tr w:rsidR="00E150B8" w:rsidRPr="008A517C" w14:paraId="74B0583B" w14:textId="77777777" w:rsidTr="00012AA3">
        <w:trPr>
          <w:trHeight w:hRule="exact" w:val="270"/>
        </w:trPr>
        <w:tc>
          <w:tcPr>
            <w:tcW w:w="5104" w:type="dxa"/>
            <w:gridSpan w:val="2"/>
          </w:tcPr>
          <w:p w14:paraId="7434BA76" w14:textId="110FA6D3" w:rsidR="00E150B8" w:rsidRPr="008A517C" w:rsidRDefault="00E150B8" w:rsidP="00E150B8">
            <w:pPr>
              <w:pStyle w:val="TableParagraph"/>
              <w:spacing w:line="272" w:lineRule="exact"/>
              <w:ind w:left="200"/>
              <w:rPr>
                <w:sz w:val="24"/>
              </w:rPr>
            </w:pPr>
          </w:p>
        </w:tc>
        <w:tc>
          <w:tcPr>
            <w:tcW w:w="4213" w:type="dxa"/>
            <w:vAlign w:val="center"/>
          </w:tcPr>
          <w:p w14:paraId="2F63F0EA" w14:textId="77777777" w:rsidR="00E150B8" w:rsidRDefault="00E150B8" w:rsidP="0061365C">
            <w:pPr>
              <w:pStyle w:val="TableParagraph"/>
              <w:spacing w:line="272" w:lineRule="exact"/>
              <w:ind w:left="0"/>
              <w:rPr>
                <w:b/>
                <w:sz w:val="24"/>
                <w:szCs w:val="24"/>
              </w:rPr>
            </w:pPr>
            <w:r>
              <w:rPr>
                <w:b/>
                <w:sz w:val="24"/>
                <w:szCs w:val="24"/>
              </w:rPr>
              <w:t xml:space="preserve">   </w:t>
            </w:r>
            <w:sdt>
              <w:sdtPr>
                <w:rPr>
                  <w:b/>
                  <w:sz w:val="24"/>
                  <w:szCs w:val="24"/>
                </w:rPr>
                <w:alias w:val="Inspector"/>
                <w:tag w:val="Inspector"/>
                <w:id w:val="-1156149235"/>
                <w:placeholder>
                  <w:docPart w:val="B6C08A372B7D4B838B8CE8C5D1D0E131"/>
                </w:placeholder>
                <w:showingPlcHdr/>
                <w:text/>
              </w:sdtPr>
              <w:sdtEndPr/>
              <w:sdtContent>
                <w:r w:rsidR="00E36335" w:rsidRPr="00845708">
                  <w:rPr>
                    <w:b/>
                    <w:sz w:val="24"/>
                    <w:szCs w:val="24"/>
                  </w:rPr>
                  <w:t>Inspector</w:t>
                </w:r>
              </w:sdtContent>
            </w:sdt>
          </w:p>
          <w:p w14:paraId="2A3B102A" w14:textId="77777777" w:rsidR="00332BD3" w:rsidRDefault="00332BD3" w:rsidP="0061365C">
            <w:pPr>
              <w:pStyle w:val="TableParagraph"/>
              <w:spacing w:line="272" w:lineRule="exact"/>
              <w:ind w:left="0"/>
              <w:rPr>
                <w:b/>
                <w:sz w:val="24"/>
                <w:szCs w:val="24"/>
              </w:rPr>
            </w:pPr>
          </w:p>
          <w:p w14:paraId="09F004E8" w14:textId="77777777" w:rsidR="00332BD3" w:rsidRDefault="00332BD3" w:rsidP="0061365C">
            <w:pPr>
              <w:pStyle w:val="TableParagraph"/>
              <w:spacing w:line="272" w:lineRule="exact"/>
              <w:ind w:left="0"/>
              <w:rPr>
                <w:b/>
                <w:sz w:val="24"/>
                <w:szCs w:val="24"/>
              </w:rPr>
            </w:pPr>
          </w:p>
          <w:p w14:paraId="4983BD96" w14:textId="77777777" w:rsidR="00332BD3" w:rsidRDefault="00332BD3" w:rsidP="0061365C">
            <w:pPr>
              <w:pStyle w:val="TableParagraph"/>
              <w:spacing w:line="272" w:lineRule="exact"/>
              <w:ind w:left="0"/>
              <w:rPr>
                <w:b/>
                <w:sz w:val="24"/>
                <w:szCs w:val="24"/>
              </w:rPr>
            </w:pPr>
          </w:p>
          <w:p w14:paraId="35E82D37" w14:textId="77777777" w:rsidR="00332BD3" w:rsidRDefault="00332BD3" w:rsidP="0061365C">
            <w:pPr>
              <w:pStyle w:val="TableParagraph"/>
              <w:spacing w:line="272" w:lineRule="exact"/>
              <w:ind w:left="0"/>
              <w:rPr>
                <w:b/>
                <w:sz w:val="24"/>
                <w:szCs w:val="24"/>
              </w:rPr>
            </w:pPr>
          </w:p>
          <w:p w14:paraId="25E24651" w14:textId="060565D8" w:rsidR="00332BD3" w:rsidRPr="008A517C" w:rsidRDefault="00332BD3" w:rsidP="0061365C">
            <w:pPr>
              <w:pStyle w:val="TableParagraph"/>
              <w:spacing w:line="272" w:lineRule="exact"/>
              <w:ind w:left="0"/>
              <w:rPr>
                <w:b/>
                <w:sz w:val="24"/>
              </w:rPr>
            </w:pPr>
          </w:p>
        </w:tc>
      </w:tr>
      <w:tr w:rsidR="00E150B8" w:rsidRPr="008A517C" w14:paraId="44C0E06D" w14:textId="77777777" w:rsidTr="00012AA3">
        <w:trPr>
          <w:trHeight w:hRule="exact" w:val="900"/>
        </w:trPr>
        <w:tc>
          <w:tcPr>
            <w:tcW w:w="5104" w:type="dxa"/>
            <w:gridSpan w:val="2"/>
          </w:tcPr>
          <w:p w14:paraId="2C35C23A" w14:textId="5AC7C897" w:rsidR="00E150B8" w:rsidRPr="008A517C" w:rsidRDefault="00E150B8" w:rsidP="002966F5">
            <w:pPr>
              <w:pStyle w:val="TableParagraph"/>
              <w:spacing w:before="135"/>
              <w:ind w:left="200"/>
              <w:rPr>
                <w:sz w:val="24"/>
              </w:rPr>
            </w:pPr>
            <w:r w:rsidRPr="008A517C">
              <w:rPr>
                <w:b/>
                <w:sz w:val="24"/>
              </w:rPr>
              <w:t>Revised</w:t>
            </w:r>
            <w:r w:rsidR="0061365C">
              <w:rPr>
                <w:sz w:val="24"/>
              </w:rPr>
              <w:t>:</w:t>
            </w:r>
            <w:r w:rsidR="0007515D">
              <w:rPr>
                <w:sz w:val="24"/>
              </w:rPr>
              <w:t xml:space="preserve"> </w:t>
            </w:r>
            <w:r w:rsidR="00CD313B">
              <w:rPr>
                <w:sz w:val="24"/>
              </w:rPr>
              <w:t>2</w:t>
            </w:r>
            <w:r w:rsidR="0007515D">
              <w:rPr>
                <w:sz w:val="24"/>
              </w:rPr>
              <w:t xml:space="preserve"> </w:t>
            </w:r>
            <w:r w:rsidR="00CD313B">
              <w:rPr>
                <w:sz w:val="24"/>
              </w:rPr>
              <w:t>Apr</w:t>
            </w:r>
            <w:r w:rsidR="0007515D">
              <w:rPr>
                <w:sz w:val="24"/>
              </w:rPr>
              <w:t xml:space="preserve"> 24</w:t>
            </w:r>
            <w:r w:rsidR="0061365C">
              <w:rPr>
                <w:sz w:val="24"/>
              </w:rPr>
              <w:t xml:space="preserve"> </w:t>
            </w:r>
          </w:p>
        </w:tc>
        <w:tc>
          <w:tcPr>
            <w:tcW w:w="4213" w:type="dxa"/>
            <w:vAlign w:val="center"/>
          </w:tcPr>
          <w:p w14:paraId="7E806103" w14:textId="5E014D64" w:rsidR="00332BD3" w:rsidRDefault="00332BD3" w:rsidP="00E150B8">
            <w:pPr>
              <w:rPr>
                <w:b/>
                <w:sz w:val="24"/>
                <w:szCs w:val="24"/>
              </w:rPr>
            </w:pPr>
            <w:r>
              <w:rPr>
                <w:b/>
                <w:sz w:val="24"/>
                <w:szCs w:val="24"/>
              </w:rPr>
              <w:t xml:space="preserve">  </w:t>
            </w:r>
            <w:r w:rsidR="00594E54">
              <w:rPr>
                <w:b/>
                <w:sz w:val="24"/>
                <w:szCs w:val="24"/>
              </w:rPr>
              <w:t xml:space="preserve"> </w:t>
            </w:r>
            <w:r>
              <w:rPr>
                <w:b/>
                <w:sz w:val="24"/>
                <w:szCs w:val="24"/>
              </w:rPr>
              <w:t xml:space="preserve">Total Questions: </w:t>
            </w:r>
            <w:r w:rsidR="003D5C7A">
              <w:rPr>
                <w:b/>
                <w:sz w:val="24"/>
                <w:szCs w:val="24"/>
              </w:rPr>
              <w:t>33</w:t>
            </w:r>
          </w:p>
          <w:p w14:paraId="24220586" w14:textId="1E656C1E" w:rsidR="00E150B8" w:rsidRPr="00BA5194" w:rsidRDefault="00E150B8" w:rsidP="00E150B8">
            <w:pPr>
              <w:rPr>
                <w:b/>
                <w:sz w:val="24"/>
                <w:szCs w:val="24"/>
              </w:rPr>
            </w:pPr>
            <w:r>
              <w:rPr>
                <w:b/>
                <w:sz w:val="24"/>
                <w:szCs w:val="24"/>
              </w:rPr>
              <w:t xml:space="preserve"> </w:t>
            </w:r>
            <w:r w:rsidR="00594E54">
              <w:rPr>
                <w:b/>
                <w:sz w:val="24"/>
                <w:szCs w:val="24"/>
              </w:rPr>
              <w:t xml:space="preserve"> </w:t>
            </w:r>
            <w:r>
              <w:rPr>
                <w:b/>
                <w:sz w:val="24"/>
                <w:szCs w:val="24"/>
              </w:rPr>
              <w:t xml:space="preserve"> </w:t>
            </w:r>
            <w:sdt>
              <w:sdtPr>
                <w:rPr>
                  <w:b/>
                  <w:sz w:val="24"/>
                  <w:szCs w:val="24"/>
                </w:rPr>
                <w:alias w:val="Final Status"/>
                <w:tag w:val="Final Status"/>
                <w:id w:val="-185756262"/>
                <w:placeholder>
                  <w:docPart w:val="C878E6A7F7ED43D8B324E1B7F04DE753"/>
                </w:placeholder>
                <w:showingPlcHdr/>
                <w:dropDownList>
                  <w:listItem w:value="Choose an item."/>
                  <w:listItem w:displayText="Effective" w:value="Effective"/>
                  <w:listItem w:displayText="Ineffective" w:value="Ineffective"/>
                </w:dropDownList>
              </w:sdtPr>
              <w:sdtEndPr/>
              <w:sdtContent>
                <w:r w:rsidR="0061365C" w:rsidRPr="00BA5194">
                  <w:rPr>
                    <w:b/>
                    <w:sz w:val="24"/>
                    <w:szCs w:val="24"/>
                  </w:rPr>
                  <w:t>Final Assessment</w:t>
                </w:r>
              </w:sdtContent>
            </w:sdt>
          </w:p>
          <w:p w14:paraId="2568E90A" w14:textId="3D8408B9" w:rsidR="00E150B8" w:rsidRPr="008A517C" w:rsidRDefault="00E150B8" w:rsidP="0061365C">
            <w:pPr>
              <w:pStyle w:val="TableParagraph"/>
              <w:tabs>
                <w:tab w:val="left" w:pos="2337"/>
              </w:tabs>
              <w:ind w:left="255" w:right="701" w:hanging="255"/>
              <w:rPr>
                <w:b/>
                <w:sz w:val="24"/>
              </w:rPr>
            </w:pPr>
            <w:r>
              <w:rPr>
                <w:rStyle w:val="Comment"/>
                <w:b/>
                <w:i w:val="0"/>
              </w:rPr>
              <w:t xml:space="preserve"> </w:t>
            </w:r>
            <w:r w:rsidR="00332BD3">
              <w:rPr>
                <w:rStyle w:val="Comment"/>
                <w:b/>
                <w:i w:val="0"/>
              </w:rPr>
              <w:t xml:space="preserve"> </w:t>
            </w:r>
            <w:r w:rsidR="00594E54">
              <w:rPr>
                <w:rStyle w:val="Comment"/>
                <w:b/>
                <w:i w:val="0"/>
              </w:rPr>
              <w:t xml:space="preserve"> </w:t>
            </w:r>
            <w:r w:rsidRPr="00E150B8">
              <w:rPr>
                <w:rStyle w:val="Comment"/>
                <w:b/>
                <w:i w:val="0"/>
              </w:rPr>
              <w:t xml:space="preserve">Discrepancies: </w:t>
            </w:r>
            <w:sdt>
              <w:sdtPr>
                <w:rPr>
                  <w:rStyle w:val="Comment"/>
                  <w:b/>
                  <w:i w:val="0"/>
                </w:rPr>
                <w:alias w:val="Discrepancies"/>
                <w:tag w:val="Discrepangies"/>
                <w:id w:val="-1884469426"/>
                <w:placeholder>
                  <w:docPart w:val="702546965ABF40F9A0D388C185F59E8B"/>
                </w:placeholder>
              </w:sdtPr>
              <w:sdtEndPr>
                <w:rPr>
                  <w:rStyle w:val="DefaultParagraphFont"/>
                  <w:i/>
                  <w:sz w:val="22"/>
                  <w:szCs w:val="24"/>
                </w:rPr>
              </w:sdtEndPr>
              <w:sdtContent>
                <w:r w:rsidRPr="00E150B8">
                  <w:rPr>
                    <w:rStyle w:val="Comment"/>
                    <w:b/>
                    <w:i w:val="0"/>
                  </w:rPr>
                  <w:t xml:space="preserve">   </w:t>
                </w:r>
              </w:sdtContent>
            </w:sdt>
            <w:r w:rsidRPr="00E150B8">
              <w:rPr>
                <w:b/>
                <w:sz w:val="24"/>
                <w:szCs w:val="24"/>
              </w:rPr>
              <w:t xml:space="preserve">  </w:t>
            </w:r>
            <w:r w:rsidRPr="00BA5194">
              <w:rPr>
                <w:b/>
                <w:sz w:val="24"/>
                <w:szCs w:val="24"/>
              </w:rPr>
              <w:t>Findings:</w:t>
            </w:r>
            <w:sdt>
              <w:sdtPr>
                <w:rPr>
                  <w:b/>
                  <w:sz w:val="24"/>
                  <w:szCs w:val="24"/>
                </w:rPr>
                <w:alias w:val="Findings"/>
                <w:tag w:val="Findings"/>
                <w:id w:val="-772938968"/>
                <w:placeholder>
                  <w:docPart w:val="F0E7A3DAAF3A40D0A31140D6699611B6"/>
                </w:placeholder>
              </w:sdtPr>
              <w:sdtEndPr/>
              <w:sdtContent>
                <w:r w:rsidR="009A0D8E">
                  <w:rPr>
                    <w:b/>
                    <w:sz w:val="24"/>
                    <w:szCs w:val="24"/>
                  </w:rPr>
                  <w:t xml:space="preserve"> </w:t>
                </w:r>
              </w:sdtContent>
            </w:sdt>
          </w:p>
        </w:tc>
      </w:tr>
      <w:tr w:rsidR="00627277" w:rsidRPr="008A517C" w14:paraId="4A36D0B9" w14:textId="77777777" w:rsidTr="00012AA3">
        <w:trPr>
          <w:trHeight w:hRule="exact" w:val="459"/>
        </w:trPr>
        <w:tc>
          <w:tcPr>
            <w:tcW w:w="9314" w:type="dxa"/>
            <w:gridSpan w:val="3"/>
          </w:tcPr>
          <w:p w14:paraId="14604958" w14:textId="5362FE83" w:rsidR="00053F04" w:rsidRPr="008A517C" w:rsidRDefault="00E20C49" w:rsidP="00053F04">
            <w:r>
              <w:rPr>
                <w:b/>
                <w:sz w:val="24"/>
                <w:szCs w:val="24"/>
              </w:rPr>
              <w:t xml:space="preserve">   </w:t>
            </w:r>
            <w:r w:rsidR="000E6786" w:rsidRPr="00406DEB">
              <w:rPr>
                <w:b/>
                <w:sz w:val="24"/>
                <w:szCs w:val="24"/>
              </w:rPr>
              <w:t>Overall Comments:</w:t>
            </w:r>
            <w:r w:rsidR="000E6786" w:rsidRPr="00406DEB">
              <w:rPr>
                <w:rStyle w:val="Comment"/>
              </w:rPr>
              <w:t xml:space="preserve"> </w:t>
            </w:r>
            <w:sdt>
              <w:sdtPr>
                <w:rPr>
                  <w:rStyle w:val="Comment"/>
                  <w:i w:val="0"/>
                </w:rPr>
                <w:alias w:val="Comments"/>
                <w:tag w:val="Comments"/>
                <w:id w:val="433408315"/>
                <w:placeholder>
                  <w:docPart w:val="F2ED2AB5670F46B1B0C4316CDA4B9A79"/>
                </w:placeholder>
                <w:showingPlcHdr/>
              </w:sdtPr>
              <w:sdtEndPr>
                <w:rPr>
                  <w:rStyle w:val="DefaultParagraphFont"/>
                  <w:sz w:val="22"/>
                  <w:szCs w:val="24"/>
                </w:rPr>
              </w:sdtEndPr>
              <w:sdtContent>
                <w:r w:rsidR="000E6786" w:rsidRPr="00E20C49">
                  <w:rPr>
                    <w:rStyle w:val="Comment"/>
                    <w:i w:val="0"/>
                    <w:iCs/>
                    <w:color w:val="808080" w:themeColor="background1" w:themeShade="80"/>
                  </w:rPr>
                  <w:t xml:space="preserve"> </w:t>
                </w:r>
                <w:r w:rsidR="000E6786" w:rsidRPr="00E20C49">
                  <w:rPr>
                    <w:rStyle w:val="Comment"/>
                    <w:i w:val="0"/>
                    <w:iCs/>
                    <w:color w:val="A6A6A6" w:themeColor="background1" w:themeShade="A6"/>
                  </w:rPr>
                  <w:t xml:space="preserve">Place Here </w:t>
                </w:r>
              </w:sdtContent>
            </w:sdt>
          </w:p>
          <w:p w14:paraId="5B72E405" w14:textId="77777777" w:rsidR="00053F04" w:rsidRPr="008A517C" w:rsidRDefault="00053F04" w:rsidP="00053F04">
            <w:pPr>
              <w:ind w:firstLine="720"/>
            </w:pPr>
          </w:p>
          <w:p w14:paraId="3094A959" w14:textId="77777777" w:rsidR="00053F04" w:rsidRPr="008A517C" w:rsidRDefault="00053F04" w:rsidP="00053F04"/>
          <w:p w14:paraId="53936663" w14:textId="77777777" w:rsidR="00053F04" w:rsidRPr="008A517C" w:rsidRDefault="00053F04" w:rsidP="00053F04"/>
          <w:p w14:paraId="1DC9DC27" w14:textId="77777777" w:rsidR="00053F04" w:rsidRPr="008A517C" w:rsidRDefault="00053F04" w:rsidP="00053F04"/>
          <w:p w14:paraId="43E5FEA7" w14:textId="77777777" w:rsidR="00053F04" w:rsidRPr="008A517C" w:rsidRDefault="00053F04" w:rsidP="00053F04"/>
          <w:p w14:paraId="205C2B68" w14:textId="640F8ECB" w:rsidR="00627277" w:rsidRPr="008A517C" w:rsidRDefault="00627277" w:rsidP="00053F04">
            <w:pPr>
              <w:jc w:val="center"/>
            </w:pPr>
          </w:p>
        </w:tc>
      </w:tr>
      <w:tr w:rsidR="00627277" w:rsidRPr="008A517C" w14:paraId="7B296410" w14:textId="77777777" w:rsidTr="004F77E1">
        <w:trPr>
          <w:trHeight w:hRule="exact" w:val="1341"/>
        </w:trPr>
        <w:tc>
          <w:tcPr>
            <w:tcW w:w="1954" w:type="dxa"/>
          </w:tcPr>
          <w:p w14:paraId="05F7998C" w14:textId="77777777" w:rsidR="00627277" w:rsidRPr="008A517C" w:rsidRDefault="00252093" w:rsidP="00C52D50">
            <w:pPr>
              <w:pStyle w:val="TableParagraph"/>
              <w:spacing w:before="66"/>
              <w:ind w:left="200"/>
              <w:rPr>
                <w:sz w:val="24"/>
                <w:szCs w:val="24"/>
              </w:rPr>
            </w:pPr>
            <w:r w:rsidRPr="008A517C">
              <w:rPr>
                <w:sz w:val="24"/>
                <w:szCs w:val="24"/>
              </w:rPr>
              <w:t>0101</w:t>
            </w:r>
          </w:p>
          <w:p w14:paraId="06CA3421" w14:textId="31E0AF20" w:rsidR="0085130B" w:rsidRPr="008A517C" w:rsidRDefault="0085130B">
            <w:pPr>
              <w:pStyle w:val="TableParagraph"/>
              <w:spacing w:before="67"/>
              <w:ind w:left="200"/>
              <w:rPr>
                <w:sz w:val="24"/>
                <w:szCs w:val="24"/>
              </w:rPr>
            </w:pPr>
          </w:p>
        </w:tc>
        <w:tc>
          <w:tcPr>
            <w:tcW w:w="7360" w:type="dxa"/>
            <w:gridSpan w:val="2"/>
          </w:tcPr>
          <w:p w14:paraId="3F40B202" w14:textId="77777777" w:rsidR="008B65B7" w:rsidRPr="008A517C" w:rsidRDefault="008B65B7" w:rsidP="00A24352">
            <w:pPr>
              <w:pStyle w:val="TableParagraph"/>
              <w:ind w:left="0"/>
              <w:rPr>
                <w:sz w:val="24"/>
                <w:szCs w:val="24"/>
              </w:rPr>
            </w:pPr>
            <w:r w:rsidRPr="008A517C">
              <w:rPr>
                <w:sz w:val="24"/>
                <w:szCs w:val="24"/>
              </w:rPr>
              <w:t>Were newly arrived MWDs (qualified dog from any formal training program), validated within 75 calendar days of assignment to the section?</w:t>
            </w:r>
          </w:p>
          <w:p w14:paraId="2FF9DDD4" w14:textId="5DBF5D33" w:rsidR="008B65B7" w:rsidRDefault="008B65B7" w:rsidP="00A24352">
            <w:pPr>
              <w:pStyle w:val="TableParagraph"/>
              <w:ind w:left="0"/>
              <w:rPr>
                <w:sz w:val="24"/>
                <w:szCs w:val="24"/>
              </w:rPr>
            </w:pPr>
            <w:r w:rsidRPr="008A517C">
              <w:rPr>
                <w:sz w:val="24"/>
                <w:szCs w:val="24"/>
              </w:rPr>
              <w:t>Reference: MCO 5585.5A, encl (2)</w:t>
            </w:r>
            <w:r w:rsidR="00B313CD">
              <w:rPr>
                <w:sz w:val="24"/>
                <w:szCs w:val="24"/>
              </w:rPr>
              <w:t>,</w:t>
            </w:r>
            <w:r w:rsidRPr="008A517C">
              <w:rPr>
                <w:sz w:val="24"/>
                <w:szCs w:val="24"/>
              </w:rPr>
              <w:t xml:space="preserve"> </w:t>
            </w:r>
            <w:r w:rsidR="00B313CD">
              <w:rPr>
                <w:sz w:val="24"/>
                <w:szCs w:val="24"/>
              </w:rPr>
              <w:t>C</w:t>
            </w:r>
            <w:r w:rsidRPr="008A517C">
              <w:rPr>
                <w:sz w:val="24"/>
                <w:szCs w:val="24"/>
              </w:rPr>
              <w:t>hap 5, sect 5204, par 4a</w:t>
            </w:r>
          </w:p>
          <w:p w14:paraId="6A00A3B1" w14:textId="01D1689E" w:rsidR="005D3CD0" w:rsidRDefault="005D3CD0" w:rsidP="00A24352">
            <w:pPr>
              <w:pStyle w:val="TableParagraph"/>
              <w:ind w:left="0"/>
              <w:rPr>
                <w:sz w:val="24"/>
                <w:szCs w:val="24"/>
              </w:rPr>
            </w:pPr>
          </w:p>
          <w:p w14:paraId="59A720A1" w14:textId="77777777" w:rsidR="005D3CD0" w:rsidRPr="008A517C" w:rsidRDefault="005D3CD0" w:rsidP="00A24352">
            <w:pPr>
              <w:pStyle w:val="TableParagraph"/>
              <w:ind w:left="0"/>
              <w:rPr>
                <w:sz w:val="24"/>
                <w:szCs w:val="24"/>
              </w:rPr>
            </w:pPr>
          </w:p>
          <w:p w14:paraId="63EC4BEB" w14:textId="77777777" w:rsidR="0085130B" w:rsidRPr="008A517C" w:rsidRDefault="0085130B" w:rsidP="008B65B7">
            <w:pPr>
              <w:pStyle w:val="TableParagraph"/>
              <w:jc w:val="both"/>
              <w:rPr>
                <w:sz w:val="24"/>
                <w:szCs w:val="24"/>
              </w:rPr>
            </w:pPr>
          </w:p>
        </w:tc>
      </w:tr>
      <w:tr w:rsidR="00A24352" w:rsidRPr="008A517C" w14:paraId="48DCBF54" w14:textId="77777777" w:rsidTr="004F77E1">
        <w:trPr>
          <w:trHeight w:hRule="exact" w:val="540"/>
        </w:trPr>
        <w:sdt>
          <w:sdtPr>
            <w:rPr>
              <w:sz w:val="24"/>
              <w:szCs w:val="24"/>
            </w:rPr>
            <w:alias w:val="Results"/>
            <w:tag w:val="Results"/>
            <w:id w:val="236218195"/>
            <w:placeholder>
              <w:docPart w:val="D40C818F99E94E95A5B6B9E0490D24B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7DF0B704" w14:textId="5C5854AE" w:rsidR="00A24352" w:rsidRPr="008A517C" w:rsidRDefault="0061365C">
                <w:pPr>
                  <w:pStyle w:val="TableParagraph"/>
                  <w:spacing w:before="76"/>
                  <w:ind w:left="0" w:right="345"/>
                  <w:jc w:val="right"/>
                  <w:rPr>
                    <w:sz w:val="24"/>
                    <w:szCs w:val="24"/>
                  </w:rPr>
                </w:pPr>
                <w:r w:rsidRPr="00CA0A80">
                  <w:rPr>
                    <w:rStyle w:val="PlaceholderText"/>
                  </w:rPr>
                  <w:t>Result</w:t>
                </w:r>
              </w:p>
            </w:tc>
          </w:sdtContent>
        </w:sdt>
        <w:sdt>
          <w:sdtPr>
            <w:rPr>
              <w:rStyle w:val="Comment"/>
              <w:i w:val="0"/>
            </w:rPr>
            <w:alias w:val="Comments"/>
            <w:tag w:val="Comments"/>
            <w:id w:val="892939088"/>
            <w:placeholder>
              <w:docPart w:val="7A92B84CCDEF439B99683DCDDD0463F2"/>
            </w:placeholder>
            <w:showingPlcHdr/>
          </w:sdtPr>
          <w:sdtEndPr>
            <w:rPr>
              <w:rStyle w:val="DefaultParagraphFont"/>
              <w:sz w:val="22"/>
              <w:szCs w:val="24"/>
            </w:rPr>
          </w:sdtEndPr>
          <w:sdtContent>
            <w:tc>
              <w:tcPr>
                <w:tcW w:w="7360" w:type="dxa"/>
                <w:gridSpan w:val="2"/>
              </w:tcPr>
              <w:p w14:paraId="1329E256" w14:textId="706486A1" w:rsidR="00A24352" w:rsidRPr="008A517C" w:rsidRDefault="000E3EF9">
                <w:pPr>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627277" w:rsidRPr="008A517C" w14:paraId="4C110049" w14:textId="77777777" w:rsidTr="004F77E1">
        <w:trPr>
          <w:trHeight w:hRule="exact" w:val="1602"/>
        </w:trPr>
        <w:tc>
          <w:tcPr>
            <w:tcW w:w="1954" w:type="dxa"/>
          </w:tcPr>
          <w:p w14:paraId="6A7DCE05" w14:textId="7DDCC03A" w:rsidR="0085130B" w:rsidRPr="008A517C" w:rsidRDefault="0085130B" w:rsidP="00C52D50">
            <w:pPr>
              <w:pStyle w:val="TableParagraph"/>
              <w:spacing w:before="66"/>
              <w:ind w:left="200"/>
              <w:rPr>
                <w:sz w:val="24"/>
                <w:szCs w:val="24"/>
              </w:rPr>
            </w:pPr>
            <w:r w:rsidRPr="008A517C">
              <w:rPr>
                <w:sz w:val="24"/>
                <w:szCs w:val="24"/>
              </w:rPr>
              <w:t>010</w:t>
            </w:r>
            <w:r w:rsidR="008B65B7" w:rsidRPr="008A517C">
              <w:rPr>
                <w:sz w:val="24"/>
                <w:szCs w:val="24"/>
              </w:rPr>
              <w:t>2</w:t>
            </w:r>
          </w:p>
        </w:tc>
        <w:tc>
          <w:tcPr>
            <w:tcW w:w="7360" w:type="dxa"/>
            <w:gridSpan w:val="2"/>
          </w:tcPr>
          <w:p w14:paraId="485721D3" w14:textId="77777777" w:rsidR="008B65B7" w:rsidRPr="008A517C" w:rsidRDefault="008B65B7" w:rsidP="00A24352">
            <w:pPr>
              <w:pStyle w:val="TableParagraph"/>
              <w:ind w:left="0"/>
              <w:jc w:val="both"/>
              <w:rPr>
                <w:sz w:val="24"/>
                <w:szCs w:val="24"/>
              </w:rPr>
            </w:pPr>
            <w:r w:rsidRPr="008A517C">
              <w:rPr>
                <w:sz w:val="24"/>
                <w:szCs w:val="24"/>
              </w:rPr>
              <w:t>Were new teams, consisting of an experienced MWD (previously teamed</w:t>
            </w:r>
          </w:p>
          <w:p w14:paraId="51B971D2" w14:textId="77777777" w:rsidR="008B65B7" w:rsidRPr="008A517C" w:rsidRDefault="008B65B7" w:rsidP="00A24352">
            <w:pPr>
              <w:pStyle w:val="TableParagraph"/>
              <w:ind w:left="0"/>
              <w:jc w:val="both"/>
              <w:rPr>
                <w:sz w:val="24"/>
                <w:szCs w:val="24"/>
              </w:rPr>
            </w:pPr>
            <w:r w:rsidRPr="008A517C">
              <w:rPr>
                <w:sz w:val="24"/>
                <w:szCs w:val="24"/>
              </w:rPr>
              <w:t xml:space="preserve">and validated), validated in all capabilities within 60 calendar days of team assignment? </w:t>
            </w:r>
          </w:p>
          <w:p w14:paraId="52505AC8" w14:textId="463D23E0" w:rsidR="008B65B7" w:rsidRPr="008A517C" w:rsidRDefault="008B65B7" w:rsidP="00A24352">
            <w:pPr>
              <w:pStyle w:val="TableParagraph"/>
              <w:ind w:left="0"/>
              <w:jc w:val="both"/>
              <w:rPr>
                <w:sz w:val="24"/>
                <w:szCs w:val="24"/>
              </w:rPr>
            </w:pPr>
            <w:r w:rsidRPr="008A517C">
              <w:rPr>
                <w:sz w:val="24"/>
                <w:szCs w:val="24"/>
              </w:rPr>
              <w:t>Reference: MCO 5585.5A, encl (2)</w:t>
            </w:r>
            <w:r w:rsidR="00B313CD">
              <w:rPr>
                <w:sz w:val="24"/>
                <w:szCs w:val="24"/>
              </w:rPr>
              <w:t>,</w:t>
            </w:r>
            <w:r w:rsidRPr="008A517C">
              <w:rPr>
                <w:sz w:val="24"/>
                <w:szCs w:val="24"/>
              </w:rPr>
              <w:t xml:space="preserve"> </w:t>
            </w:r>
            <w:r w:rsidR="00B313CD">
              <w:rPr>
                <w:sz w:val="24"/>
                <w:szCs w:val="24"/>
              </w:rPr>
              <w:t>C</w:t>
            </w:r>
            <w:r w:rsidRPr="008A517C">
              <w:rPr>
                <w:sz w:val="24"/>
                <w:szCs w:val="24"/>
              </w:rPr>
              <w:t>hap 5, sect 5204, par 4b</w:t>
            </w:r>
          </w:p>
          <w:p w14:paraId="4961E813" w14:textId="4950B555" w:rsidR="0085130B" w:rsidRPr="008A517C" w:rsidRDefault="0085130B" w:rsidP="00A66097">
            <w:pPr>
              <w:pStyle w:val="TableParagraph"/>
              <w:rPr>
                <w:sz w:val="24"/>
                <w:szCs w:val="24"/>
              </w:rPr>
            </w:pPr>
          </w:p>
        </w:tc>
      </w:tr>
      <w:tr w:rsidR="00A24352" w:rsidRPr="008A517C" w14:paraId="0051B720" w14:textId="77777777" w:rsidTr="00012AA3">
        <w:trPr>
          <w:trHeight w:hRule="exact" w:val="450"/>
        </w:trPr>
        <w:sdt>
          <w:sdtPr>
            <w:rPr>
              <w:sz w:val="24"/>
              <w:szCs w:val="24"/>
            </w:rPr>
            <w:alias w:val="Results"/>
            <w:tag w:val="Results"/>
            <w:id w:val="1814358370"/>
            <w:placeholder>
              <w:docPart w:val="D419170B0B0348C09E50615970787DA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4344D320" w14:textId="2AE1312A" w:rsidR="00A24352" w:rsidRPr="008A517C" w:rsidRDefault="0061365C">
                <w:pPr>
                  <w:pStyle w:val="TableParagraph"/>
                  <w:spacing w:before="76"/>
                  <w:ind w:left="0" w:right="345"/>
                  <w:jc w:val="right"/>
                  <w:rPr>
                    <w:sz w:val="24"/>
                    <w:szCs w:val="24"/>
                  </w:rPr>
                </w:pPr>
                <w:r w:rsidRPr="00CA0A80">
                  <w:rPr>
                    <w:rStyle w:val="PlaceholderText"/>
                  </w:rPr>
                  <w:t>Result</w:t>
                </w:r>
              </w:p>
            </w:tc>
          </w:sdtContent>
        </w:sdt>
        <w:tc>
          <w:tcPr>
            <w:tcW w:w="7360" w:type="dxa"/>
            <w:gridSpan w:val="2"/>
          </w:tcPr>
          <w:sdt>
            <w:sdtPr>
              <w:rPr>
                <w:rStyle w:val="Comment"/>
                <w:i w:val="0"/>
              </w:rPr>
              <w:alias w:val="Comments"/>
              <w:tag w:val="Comments"/>
              <w:id w:val="-727838370"/>
              <w:placeholder>
                <w:docPart w:val="6D6C7AFDB19541AD9A96401B98925719"/>
              </w:placeholder>
              <w:showingPlcHdr/>
            </w:sdtPr>
            <w:sdtEndPr>
              <w:rPr>
                <w:rStyle w:val="DefaultParagraphFont"/>
                <w:sz w:val="22"/>
                <w:szCs w:val="24"/>
              </w:rPr>
            </w:sdtEndPr>
            <w:sdtContent>
              <w:p w14:paraId="1D0FC051" w14:textId="7043DE7F" w:rsidR="00A24352" w:rsidRPr="008A517C" w:rsidRDefault="000E3EF9" w:rsidP="000E3EF9">
                <w:pPr>
                  <w:rPr>
                    <w:sz w:val="24"/>
                    <w:szCs w:val="24"/>
                  </w:rPr>
                </w:pPr>
                <w:r w:rsidRPr="000E3EF9">
                  <w:rPr>
                    <w:rStyle w:val="Comment"/>
                    <w:i w:val="0"/>
                    <w:color w:val="808080" w:themeColor="background1" w:themeShade="80"/>
                  </w:rPr>
                  <w:t>Comments</w:t>
                </w:r>
                <w:r w:rsidRPr="000E3EF9">
                  <w:rPr>
                    <w:rStyle w:val="Comment"/>
                    <w:i w:val="0"/>
                  </w:rPr>
                  <w:t xml:space="preserve"> </w:t>
                </w:r>
              </w:p>
            </w:sdtContent>
          </w:sdt>
        </w:tc>
      </w:tr>
      <w:tr w:rsidR="00AD555E" w:rsidRPr="008A517C" w14:paraId="2FF5B9A6" w14:textId="77777777" w:rsidTr="00012AA3">
        <w:trPr>
          <w:gridAfter w:val="2"/>
          <w:wAfter w:w="7363" w:type="dxa"/>
          <w:trHeight w:hRule="exact" w:val="1170"/>
        </w:trPr>
        <w:tc>
          <w:tcPr>
            <w:tcW w:w="1954" w:type="dxa"/>
          </w:tcPr>
          <w:p w14:paraId="263AEC7B" w14:textId="51EEFF18" w:rsidR="00AD555E" w:rsidRDefault="00AD555E" w:rsidP="00C52D50">
            <w:pPr>
              <w:pStyle w:val="TableParagraph"/>
              <w:spacing w:before="66"/>
              <w:ind w:left="200"/>
              <w:rPr>
                <w:sz w:val="24"/>
                <w:szCs w:val="24"/>
              </w:rPr>
            </w:pPr>
          </w:p>
        </w:tc>
      </w:tr>
      <w:tr w:rsidR="007460A4" w:rsidRPr="008A517C" w14:paraId="5B20B551" w14:textId="77777777" w:rsidTr="00012AA3">
        <w:trPr>
          <w:trHeight w:hRule="exact" w:val="360"/>
        </w:trPr>
        <w:tc>
          <w:tcPr>
            <w:tcW w:w="1954" w:type="dxa"/>
          </w:tcPr>
          <w:p w14:paraId="135C9C89" w14:textId="7B8294EF" w:rsidR="007460A4" w:rsidRPr="008A517C" w:rsidRDefault="007460A4" w:rsidP="00332BD3">
            <w:pPr>
              <w:pStyle w:val="TableParagraph"/>
              <w:spacing w:before="76"/>
              <w:ind w:left="0" w:right="345"/>
              <w:rPr>
                <w:sz w:val="24"/>
                <w:szCs w:val="24"/>
              </w:rPr>
            </w:pPr>
          </w:p>
        </w:tc>
        <w:tc>
          <w:tcPr>
            <w:tcW w:w="7360" w:type="dxa"/>
            <w:gridSpan w:val="2"/>
          </w:tcPr>
          <w:p w14:paraId="62EDE2BF" w14:textId="4B9112BF" w:rsidR="007460A4" w:rsidRPr="008A517C" w:rsidRDefault="007460A4" w:rsidP="007460A4">
            <w:pPr>
              <w:pStyle w:val="TableParagraph"/>
              <w:ind w:left="0"/>
              <w:rPr>
                <w:sz w:val="24"/>
                <w:szCs w:val="24"/>
              </w:rPr>
            </w:pPr>
          </w:p>
        </w:tc>
      </w:tr>
      <w:tr w:rsidR="0090026E" w:rsidRPr="008A517C" w14:paraId="516B9F42" w14:textId="77777777" w:rsidTr="004F77E1">
        <w:trPr>
          <w:trHeight w:hRule="exact" w:val="1350"/>
        </w:trPr>
        <w:tc>
          <w:tcPr>
            <w:tcW w:w="1954" w:type="dxa"/>
          </w:tcPr>
          <w:p w14:paraId="4969C217" w14:textId="7523D6BD" w:rsidR="0090026E" w:rsidRDefault="00F46CAB" w:rsidP="00C52D50">
            <w:pPr>
              <w:pStyle w:val="TableParagraph"/>
              <w:spacing w:before="66"/>
              <w:ind w:left="200"/>
              <w:rPr>
                <w:sz w:val="24"/>
                <w:szCs w:val="24"/>
              </w:rPr>
            </w:pPr>
            <w:r w:rsidRPr="009A6683">
              <w:rPr>
                <w:sz w:val="24"/>
                <w:szCs w:val="24"/>
              </w:rPr>
              <w:t>010</w:t>
            </w:r>
            <w:r w:rsidR="00AD555E">
              <w:rPr>
                <w:sz w:val="24"/>
                <w:szCs w:val="24"/>
              </w:rPr>
              <w:t>3</w:t>
            </w:r>
          </w:p>
        </w:tc>
        <w:tc>
          <w:tcPr>
            <w:tcW w:w="7360" w:type="dxa"/>
            <w:gridSpan w:val="2"/>
          </w:tcPr>
          <w:p w14:paraId="2EAE3E12" w14:textId="4459D205" w:rsidR="00C97687" w:rsidRDefault="009B0CCC" w:rsidP="0090026E">
            <w:pPr>
              <w:pStyle w:val="TableParagraph"/>
              <w:ind w:left="0"/>
              <w:rPr>
                <w:sz w:val="24"/>
                <w:szCs w:val="24"/>
              </w:rPr>
            </w:pPr>
            <w:r>
              <w:rPr>
                <w:sz w:val="24"/>
                <w:szCs w:val="24"/>
              </w:rPr>
              <w:t>Did Validated Teams remain in compliance with the post-validation standards</w:t>
            </w:r>
            <w:r w:rsidR="00E25255">
              <w:rPr>
                <w:sz w:val="24"/>
                <w:szCs w:val="24"/>
              </w:rPr>
              <w:t xml:space="preserve"> of the TVC process</w:t>
            </w:r>
            <w:r w:rsidR="00C97687">
              <w:rPr>
                <w:sz w:val="24"/>
                <w:szCs w:val="24"/>
              </w:rPr>
              <w:t>?</w:t>
            </w:r>
          </w:p>
          <w:p w14:paraId="7947C55E" w14:textId="5C3C2FF5" w:rsidR="0090026E" w:rsidRDefault="00C97687" w:rsidP="0090026E">
            <w:pPr>
              <w:pStyle w:val="TableParagraph"/>
              <w:ind w:left="0"/>
              <w:rPr>
                <w:rStyle w:val="Comment"/>
                <w:i w:val="0"/>
              </w:rPr>
            </w:pPr>
            <w:r>
              <w:rPr>
                <w:sz w:val="24"/>
                <w:szCs w:val="24"/>
              </w:rPr>
              <w:t xml:space="preserve">Reference: MCO 5585.5A, encl (1), </w:t>
            </w:r>
            <w:r w:rsidR="009B4C5C">
              <w:rPr>
                <w:sz w:val="24"/>
                <w:szCs w:val="24"/>
              </w:rPr>
              <w:t xml:space="preserve">sect </w:t>
            </w:r>
            <w:r w:rsidR="00A074D3">
              <w:rPr>
                <w:sz w:val="24"/>
                <w:szCs w:val="24"/>
              </w:rPr>
              <w:t>5204</w:t>
            </w:r>
            <w:r w:rsidR="008C323A">
              <w:rPr>
                <w:sz w:val="24"/>
                <w:szCs w:val="24"/>
              </w:rPr>
              <w:t>,</w:t>
            </w:r>
            <w:r w:rsidR="00A074D3">
              <w:rPr>
                <w:sz w:val="24"/>
                <w:szCs w:val="24"/>
              </w:rPr>
              <w:t xml:space="preserve"> par 7</w:t>
            </w:r>
            <w:r w:rsidR="008C323A">
              <w:rPr>
                <w:sz w:val="24"/>
                <w:szCs w:val="24"/>
              </w:rPr>
              <w:t xml:space="preserve"> </w:t>
            </w:r>
            <w:r w:rsidR="00980858">
              <w:rPr>
                <w:sz w:val="24"/>
                <w:szCs w:val="24"/>
              </w:rPr>
              <w:t xml:space="preserve">– 8, </w:t>
            </w:r>
            <w:r w:rsidR="008C323A">
              <w:rPr>
                <w:sz w:val="24"/>
                <w:szCs w:val="24"/>
              </w:rPr>
              <w:t xml:space="preserve">Table 5-7 and </w:t>
            </w:r>
            <w:r w:rsidR="000E1E6B">
              <w:rPr>
                <w:sz w:val="24"/>
                <w:szCs w:val="24"/>
              </w:rPr>
              <w:t>Appx D, par 2d and Table D-4B</w:t>
            </w:r>
          </w:p>
        </w:tc>
      </w:tr>
      <w:tr w:rsidR="000E1E6B" w:rsidRPr="008A517C" w14:paraId="5F69E4CE" w14:textId="77777777" w:rsidTr="000F21E5">
        <w:trPr>
          <w:trHeight w:hRule="exact" w:val="540"/>
        </w:trPr>
        <w:sdt>
          <w:sdtPr>
            <w:rPr>
              <w:i/>
              <w:sz w:val="24"/>
              <w:szCs w:val="24"/>
            </w:rPr>
            <w:alias w:val="Results"/>
            <w:tag w:val="Results"/>
            <w:id w:val="2090501357"/>
            <w:placeholder>
              <w:docPart w:val="CE6E3AE18F034B9799F24BB10E0CC55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35178C5A" w14:textId="69CF4EF2" w:rsidR="000E1E6B" w:rsidRDefault="000E1E6B" w:rsidP="009D682B">
                <w:pPr>
                  <w:pStyle w:val="TableParagraph"/>
                  <w:spacing w:before="76"/>
                  <w:ind w:left="240" w:right="345"/>
                  <w:jc w:val="right"/>
                  <w:rPr>
                    <w:sz w:val="24"/>
                    <w:szCs w:val="24"/>
                  </w:rPr>
                </w:pPr>
                <w:r w:rsidRPr="00CA0A80">
                  <w:rPr>
                    <w:rStyle w:val="PlaceholderText"/>
                  </w:rPr>
                  <w:t>Result</w:t>
                </w:r>
              </w:p>
            </w:tc>
          </w:sdtContent>
        </w:sdt>
        <w:sdt>
          <w:sdtPr>
            <w:rPr>
              <w:rStyle w:val="Comment"/>
              <w:i w:val="0"/>
            </w:rPr>
            <w:alias w:val="Comments"/>
            <w:tag w:val="Comments"/>
            <w:id w:val="-908855056"/>
            <w:placeholder>
              <w:docPart w:val="5435DDF129564B54A630BB6CC0977315"/>
            </w:placeholder>
            <w:showingPlcHdr/>
          </w:sdtPr>
          <w:sdtEndPr>
            <w:rPr>
              <w:rStyle w:val="DefaultParagraphFont"/>
              <w:sz w:val="22"/>
              <w:szCs w:val="24"/>
            </w:rPr>
          </w:sdtEndPr>
          <w:sdtContent>
            <w:tc>
              <w:tcPr>
                <w:tcW w:w="7360" w:type="dxa"/>
                <w:gridSpan w:val="2"/>
              </w:tcPr>
              <w:p w14:paraId="63701F33" w14:textId="59CBF202" w:rsidR="000E1E6B" w:rsidRDefault="000E1E6B" w:rsidP="000E1E6B">
                <w:pPr>
                  <w:pStyle w:val="TableParagraph"/>
                  <w:ind w:left="0"/>
                  <w:rPr>
                    <w:rStyle w:val="Comment"/>
                    <w:i w:val="0"/>
                  </w:rPr>
                </w:pPr>
                <w:r w:rsidRPr="000E3EF9">
                  <w:rPr>
                    <w:rStyle w:val="Comment"/>
                    <w:i w:val="0"/>
                    <w:color w:val="808080" w:themeColor="background1" w:themeShade="80"/>
                  </w:rPr>
                  <w:t>Comments</w:t>
                </w:r>
                <w:r w:rsidRPr="000E3EF9">
                  <w:rPr>
                    <w:rStyle w:val="Comment"/>
                    <w:i w:val="0"/>
                  </w:rPr>
                  <w:t xml:space="preserve"> </w:t>
                </w:r>
              </w:p>
            </w:tc>
          </w:sdtContent>
        </w:sdt>
      </w:tr>
      <w:tr w:rsidR="0090026E" w:rsidRPr="008A517C" w14:paraId="2E805E27" w14:textId="77777777" w:rsidTr="004F77E1">
        <w:trPr>
          <w:trHeight w:hRule="exact" w:val="1350"/>
        </w:trPr>
        <w:tc>
          <w:tcPr>
            <w:tcW w:w="1954" w:type="dxa"/>
            <w:tcBorders>
              <w:bottom w:val="nil"/>
            </w:tcBorders>
          </w:tcPr>
          <w:p w14:paraId="59EAF5FA" w14:textId="0D556B35" w:rsidR="0090026E" w:rsidRPr="008A517C" w:rsidRDefault="0090026E" w:rsidP="00C52D50">
            <w:pPr>
              <w:pStyle w:val="TableParagraph"/>
              <w:spacing w:before="66"/>
              <w:ind w:left="200"/>
              <w:rPr>
                <w:sz w:val="24"/>
                <w:szCs w:val="24"/>
              </w:rPr>
            </w:pPr>
            <w:r w:rsidRPr="008A517C">
              <w:rPr>
                <w:sz w:val="24"/>
                <w:szCs w:val="24"/>
              </w:rPr>
              <w:t>010</w:t>
            </w:r>
            <w:r w:rsidR="00AD555E">
              <w:rPr>
                <w:sz w:val="24"/>
                <w:szCs w:val="24"/>
              </w:rPr>
              <w:t>4</w:t>
            </w:r>
          </w:p>
        </w:tc>
        <w:tc>
          <w:tcPr>
            <w:tcW w:w="7360" w:type="dxa"/>
            <w:gridSpan w:val="2"/>
            <w:tcBorders>
              <w:bottom w:val="nil"/>
            </w:tcBorders>
          </w:tcPr>
          <w:p w14:paraId="501187F6" w14:textId="77777777" w:rsidR="0090026E" w:rsidRPr="008A517C" w:rsidRDefault="0090026E" w:rsidP="0090026E">
            <w:pPr>
              <w:pStyle w:val="TableParagraph"/>
              <w:ind w:left="0"/>
              <w:rPr>
                <w:sz w:val="24"/>
                <w:szCs w:val="24"/>
              </w:rPr>
            </w:pPr>
            <w:r w:rsidRPr="008A517C">
              <w:rPr>
                <w:sz w:val="24"/>
                <w:szCs w:val="24"/>
              </w:rPr>
              <w:t xml:space="preserve">Were all detection utilization searches conducted by certified MWD teams on the installation? </w:t>
            </w:r>
          </w:p>
          <w:p w14:paraId="4B99C4E7" w14:textId="342DC763" w:rsidR="0090026E" w:rsidRPr="008A517C" w:rsidRDefault="0090026E" w:rsidP="0090026E">
            <w:pPr>
              <w:pStyle w:val="TableParagraph"/>
              <w:ind w:left="0"/>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5, sect 5205, par 2b, par 2e and Table 5-8</w:t>
            </w:r>
          </w:p>
          <w:p w14:paraId="1C4C19A4" w14:textId="7368E079" w:rsidR="0090026E" w:rsidRPr="008A517C" w:rsidRDefault="0090026E" w:rsidP="0090026E">
            <w:pPr>
              <w:pStyle w:val="TableParagraph"/>
              <w:rPr>
                <w:sz w:val="24"/>
                <w:szCs w:val="24"/>
              </w:rPr>
            </w:pPr>
          </w:p>
        </w:tc>
      </w:tr>
      <w:tr w:rsidR="0090026E" w:rsidRPr="008A517C" w14:paraId="4E80A675" w14:textId="77777777" w:rsidTr="00012AA3">
        <w:trPr>
          <w:trHeight w:hRule="exact" w:val="450"/>
        </w:trPr>
        <w:sdt>
          <w:sdtPr>
            <w:rPr>
              <w:sz w:val="24"/>
              <w:szCs w:val="24"/>
            </w:rPr>
            <w:alias w:val="Results"/>
            <w:tag w:val="Results"/>
            <w:id w:val="-1805306255"/>
            <w:placeholder>
              <w:docPart w:val="6CBB46A9B5234CEB93A3703DA9BDD9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Borders>
                  <w:top w:val="nil"/>
                  <w:left w:val="nil"/>
                  <w:bottom w:val="nil"/>
                  <w:right w:val="nil"/>
                </w:tcBorders>
              </w:tcPr>
              <w:p w14:paraId="0DA8D324" w14:textId="63A60B77" w:rsidR="0090026E" w:rsidRPr="008A517C" w:rsidRDefault="0090026E" w:rsidP="0090026E">
                <w:pPr>
                  <w:pStyle w:val="TableParagraph"/>
                  <w:spacing w:before="76"/>
                  <w:ind w:left="0" w:right="345"/>
                  <w:jc w:val="right"/>
                  <w:rPr>
                    <w:sz w:val="24"/>
                    <w:szCs w:val="24"/>
                  </w:rPr>
                </w:pPr>
                <w:r w:rsidRPr="00CA0A80">
                  <w:rPr>
                    <w:rStyle w:val="PlaceholderText"/>
                  </w:rPr>
                  <w:t>Result</w:t>
                </w:r>
              </w:p>
            </w:tc>
          </w:sdtContent>
        </w:sdt>
        <w:sdt>
          <w:sdtPr>
            <w:rPr>
              <w:rStyle w:val="Comment"/>
              <w:i w:val="0"/>
            </w:rPr>
            <w:alias w:val="Comments"/>
            <w:tag w:val="Comments"/>
            <w:id w:val="-1439519900"/>
            <w:placeholder>
              <w:docPart w:val="AEE3455E04BD4705BE0B2C203C13500E"/>
            </w:placeholder>
            <w:showingPlcHdr/>
          </w:sdtPr>
          <w:sdtEndPr>
            <w:rPr>
              <w:rStyle w:val="DefaultParagraphFont"/>
              <w:sz w:val="22"/>
              <w:szCs w:val="24"/>
            </w:rPr>
          </w:sdtEndPr>
          <w:sdtContent>
            <w:tc>
              <w:tcPr>
                <w:tcW w:w="7360" w:type="dxa"/>
                <w:gridSpan w:val="2"/>
                <w:tcBorders>
                  <w:top w:val="nil"/>
                  <w:left w:val="nil"/>
                  <w:bottom w:val="nil"/>
                  <w:right w:val="nil"/>
                </w:tcBorders>
              </w:tcPr>
              <w:p w14:paraId="6A7CBD8C" w14:textId="3792CD20" w:rsidR="0090026E" w:rsidRPr="008A517C" w:rsidRDefault="0090026E" w:rsidP="0090026E">
                <w:pPr>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90026E" w:rsidRPr="008A517C" w14:paraId="130AC5EF" w14:textId="77777777" w:rsidTr="000F21E5">
        <w:trPr>
          <w:trHeight w:hRule="exact" w:val="1260"/>
        </w:trPr>
        <w:tc>
          <w:tcPr>
            <w:tcW w:w="1954" w:type="dxa"/>
            <w:tcBorders>
              <w:top w:val="nil"/>
            </w:tcBorders>
          </w:tcPr>
          <w:p w14:paraId="15601939" w14:textId="795FF328" w:rsidR="0090026E" w:rsidRPr="008A517C" w:rsidRDefault="0090026E" w:rsidP="00C52D50">
            <w:pPr>
              <w:pStyle w:val="TableParagraph"/>
              <w:spacing w:before="66"/>
              <w:ind w:left="200"/>
              <w:rPr>
                <w:sz w:val="24"/>
                <w:szCs w:val="24"/>
              </w:rPr>
            </w:pPr>
            <w:r w:rsidRPr="008A517C">
              <w:rPr>
                <w:sz w:val="24"/>
                <w:szCs w:val="24"/>
              </w:rPr>
              <w:t>010</w:t>
            </w:r>
            <w:r w:rsidR="00AD555E">
              <w:rPr>
                <w:sz w:val="24"/>
                <w:szCs w:val="24"/>
              </w:rPr>
              <w:t>5</w:t>
            </w:r>
          </w:p>
          <w:p w14:paraId="7F0D875C" w14:textId="77777777" w:rsidR="0090026E" w:rsidRPr="008A517C" w:rsidRDefault="0090026E" w:rsidP="0090026E">
            <w:pPr>
              <w:pStyle w:val="TableParagraph"/>
              <w:spacing w:before="71"/>
              <w:ind w:left="200"/>
              <w:rPr>
                <w:sz w:val="24"/>
                <w:szCs w:val="24"/>
              </w:rPr>
            </w:pPr>
          </w:p>
          <w:p w14:paraId="3EF0FE86" w14:textId="41C0085C" w:rsidR="0090026E" w:rsidRPr="008A517C" w:rsidRDefault="0090026E" w:rsidP="0090026E">
            <w:pPr>
              <w:pStyle w:val="TableParagraph"/>
              <w:spacing w:before="71"/>
              <w:ind w:left="200"/>
              <w:rPr>
                <w:sz w:val="24"/>
                <w:szCs w:val="24"/>
              </w:rPr>
            </w:pPr>
          </w:p>
        </w:tc>
        <w:tc>
          <w:tcPr>
            <w:tcW w:w="7360" w:type="dxa"/>
            <w:gridSpan w:val="2"/>
            <w:tcBorders>
              <w:top w:val="nil"/>
            </w:tcBorders>
          </w:tcPr>
          <w:p w14:paraId="1562F3E1" w14:textId="4A3E875E" w:rsidR="0090026E" w:rsidRPr="008A517C" w:rsidRDefault="0090026E" w:rsidP="0090026E">
            <w:pPr>
              <w:pStyle w:val="TableParagraph"/>
              <w:ind w:left="0"/>
              <w:rPr>
                <w:sz w:val="24"/>
                <w:szCs w:val="24"/>
              </w:rPr>
            </w:pPr>
            <w:r w:rsidRPr="008A517C">
              <w:rPr>
                <w:sz w:val="24"/>
                <w:szCs w:val="24"/>
              </w:rPr>
              <w:t xml:space="preserve">Is an Active Service Record folder being properly maintained on each MWD? </w:t>
            </w:r>
          </w:p>
          <w:p w14:paraId="03D4BAB1" w14:textId="5E20EE26" w:rsidR="0090026E" w:rsidRPr="008A517C" w:rsidRDefault="0090026E" w:rsidP="0090026E">
            <w:pPr>
              <w:pStyle w:val="TableParagraph"/>
              <w:ind w:left="0"/>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Chap 7, sect 7305, par 3b, Chap 8, sect 8106, par 1a, fig 8-8, par 3a, par 3c and fig</w:t>
            </w:r>
            <w:r w:rsidRPr="008A517C">
              <w:rPr>
                <w:sz w:val="24"/>
                <w:szCs w:val="24"/>
              </w:rPr>
              <w:t xml:space="preserve"> 8-9</w:t>
            </w:r>
          </w:p>
        </w:tc>
      </w:tr>
      <w:tr w:rsidR="0090026E" w:rsidRPr="008A517C" w14:paraId="1DB26BD1" w14:textId="77777777" w:rsidTr="00012AA3">
        <w:trPr>
          <w:trHeight w:hRule="exact" w:val="468"/>
        </w:trPr>
        <w:tc>
          <w:tcPr>
            <w:tcW w:w="1954" w:type="dxa"/>
            <w:tcBorders>
              <w:top w:val="nil"/>
            </w:tcBorders>
          </w:tcPr>
          <w:p w14:paraId="4F26CD18" w14:textId="0704E39A" w:rsidR="0090026E" w:rsidRPr="008A517C" w:rsidRDefault="0090026E" w:rsidP="00F46CAB">
            <w:pPr>
              <w:pStyle w:val="TableParagraph"/>
              <w:spacing w:before="71"/>
              <w:ind w:left="200"/>
              <w:rPr>
                <w:sz w:val="24"/>
                <w:szCs w:val="24"/>
              </w:rPr>
            </w:pPr>
            <w:r>
              <w:rPr>
                <w:sz w:val="24"/>
                <w:szCs w:val="24"/>
              </w:rPr>
              <w:t xml:space="preserve">         </w:t>
            </w:r>
            <w:r w:rsidR="00F46CAB">
              <w:rPr>
                <w:sz w:val="24"/>
                <w:szCs w:val="24"/>
              </w:rPr>
              <w:t xml:space="preserve">  </w:t>
            </w:r>
            <w:r>
              <w:rPr>
                <w:sz w:val="24"/>
                <w:szCs w:val="24"/>
              </w:rPr>
              <w:t xml:space="preserve"> </w:t>
            </w:r>
            <w:sdt>
              <w:sdtPr>
                <w:rPr>
                  <w:sz w:val="24"/>
                  <w:szCs w:val="24"/>
                </w:rPr>
                <w:alias w:val="Results"/>
                <w:tag w:val="Results"/>
                <w:id w:val="-327295116"/>
                <w:placeholder>
                  <w:docPart w:val="DB08413F9F8C4C6BA9A63BE3DAEFFFF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889881021"/>
            <w:placeholder>
              <w:docPart w:val="FD2008573CC544A8BDE4B0C92EB89FD4"/>
            </w:placeholder>
            <w:showingPlcHdr/>
          </w:sdtPr>
          <w:sdtEndPr>
            <w:rPr>
              <w:rStyle w:val="DefaultParagraphFont"/>
              <w:i/>
              <w:sz w:val="22"/>
              <w:szCs w:val="24"/>
            </w:rPr>
          </w:sdtEndPr>
          <w:sdtContent>
            <w:tc>
              <w:tcPr>
                <w:tcW w:w="7360" w:type="dxa"/>
                <w:gridSpan w:val="2"/>
                <w:tcBorders>
                  <w:top w:val="nil"/>
                </w:tcBorders>
              </w:tcPr>
              <w:p w14:paraId="1E96E3EB" w14:textId="0A5B880D" w:rsidR="0090026E" w:rsidRPr="008A517C" w:rsidRDefault="0090026E" w:rsidP="0090026E">
                <w:pPr>
                  <w:pStyle w:val="TableParagraph"/>
                  <w:ind w:left="0"/>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90026E" w:rsidRPr="008A517C" w14:paraId="5C8C2C04" w14:textId="77777777" w:rsidTr="000F21E5">
        <w:trPr>
          <w:trHeight w:hRule="exact" w:val="1242"/>
        </w:trPr>
        <w:tc>
          <w:tcPr>
            <w:tcW w:w="1954" w:type="dxa"/>
          </w:tcPr>
          <w:p w14:paraId="387EC759" w14:textId="75C24DDC" w:rsidR="0090026E" w:rsidRPr="008A517C" w:rsidRDefault="0090026E" w:rsidP="001B7FAA">
            <w:pPr>
              <w:pStyle w:val="TableParagraph"/>
              <w:spacing w:before="66"/>
              <w:ind w:left="200"/>
              <w:rPr>
                <w:sz w:val="24"/>
                <w:szCs w:val="24"/>
              </w:rPr>
            </w:pPr>
            <w:r w:rsidRPr="008A517C">
              <w:rPr>
                <w:sz w:val="24"/>
                <w:szCs w:val="24"/>
              </w:rPr>
              <w:t>010</w:t>
            </w:r>
            <w:r w:rsidR="00AD555E">
              <w:rPr>
                <w:sz w:val="24"/>
                <w:szCs w:val="24"/>
              </w:rPr>
              <w:t>6</w:t>
            </w:r>
          </w:p>
        </w:tc>
        <w:tc>
          <w:tcPr>
            <w:tcW w:w="7360" w:type="dxa"/>
            <w:gridSpan w:val="2"/>
          </w:tcPr>
          <w:p w14:paraId="09296832" w14:textId="77777777" w:rsidR="0090026E" w:rsidRPr="008A517C" w:rsidRDefault="0090026E" w:rsidP="0090026E">
            <w:pPr>
              <w:widowControl/>
              <w:autoSpaceDE/>
              <w:autoSpaceDN/>
              <w:rPr>
                <w:rFonts w:eastAsia="Calibri"/>
                <w:sz w:val="24"/>
                <w:szCs w:val="24"/>
              </w:rPr>
            </w:pPr>
            <w:r w:rsidRPr="008A517C">
              <w:rPr>
                <w:rFonts w:eastAsia="Calibri"/>
                <w:sz w:val="24"/>
                <w:szCs w:val="24"/>
              </w:rPr>
              <w:t xml:space="preserve">Is an Archived Service Record folder being maintained on each MWD? </w:t>
            </w:r>
          </w:p>
          <w:p w14:paraId="148EFA8B" w14:textId="5B4C0120" w:rsidR="0090026E" w:rsidRPr="008A517C" w:rsidRDefault="0090026E" w:rsidP="0090026E">
            <w:pPr>
              <w:widowControl/>
              <w:autoSpaceDE/>
              <w:autoSpaceDN/>
              <w:rPr>
                <w:rFonts w:eastAsia="Calibri"/>
                <w:sz w:val="24"/>
                <w:szCs w:val="24"/>
              </w:rPr>
            </w:pPr>
            <w:r w:rsidRPr="008A517C">
              <w:rPr>
                <w:rFonts w:eastAsia="Calibri"/>
                <w:sz w:val="24"/>
                <w:szCs w:val="24"/>
              </w:rPr>
              <w:t>Reference: MCO 5585.5A, encl (2) c</w:t>
            </w:r>
            <w:r>
              <w:rPr>
                <w:rFonts w:eastAsia="Calibri"/>
                <w:sz w:val="24"/>
                <w:szCs w:val="24"/>
              </w:rPr>
              <w:t>hap 8, sect 8106, par 1a, fig</w:t>
            </w:r>
            <w:r w:rsidRPr="008A517C">
              <w:rPr>
                <w:rFonts w:eastAsia="Calibri"/>
                <w:sz w:val="24"/>
                <w:szCs w:val="24"/>
              </w:rPr>
              <w:t xml:space="preserve"> 8-8, par 3a, par 3d and Figure 8-10</w:t>
            </w:r>
          </w:p>
          <w:p w14:paraId="77143041" w14:textId="6926CA2A" w:rsidR="0090026E" w:rsidRPr="008A517C" w:rsidRDefault="0090026E" w:rsidP="0090026E">
            <w:pPr>
              <w:pStyle w:val="TableParagraph"/>
              <w:rPr>
                <w:sz w:val="24"/>
                <w:szCs w:val="24"/>
              </w:rPr>
            </w:pPr>
          </w:p>
        </w:tc>
      </w:tr>
      <w:tr w:rsidR="0090026E" w:rsidRPr="008A517C" w14:paraId="340CECC0" w14:textId="77777777" w:rsidTr="00012AA3">
        <w:trPr>
          <w:trHeight w:hRule="exact" w:val="540"/>
        </w:trPr>
        <w:tc>
          <w:tcPr>
            <w:tcW w:w="1954" w:type="dxa"/>
            <w:tcBorders>
              <w:bottom w:val="nil"/>
            </w:tcBorders>
          </w:tcPr>
          <w:p w14:paraId="08817FC8" w14:textId="484EBAFB" w:rsidR="0090026E" w:rsidRPr="008A517C" w:rsidRDefault="0090026E" w:rsidP="0090026E">
            <w:pPr>
              <w:rPr>
                <w:sz w:val="24"/>
                <w:szCs w:val="24"/>
              </w:rPr>
            </w:pPr>
            <w:r>
              <w:rPr>
                <w:sz w:val="24"/>
                <w:szCs w:val="24"/>
              </w:rPr>
              <w:t xml:space="preserve">           </w:t>
            </w:r>
            <w:r w:rsidR="00F46CAB">
              <w:rPr>
                <w:sz w:val="24"/>
                <w:szCs w:val="24"/>
              </w:rPr>
              <w:t xml:space="preserve"> </w:t>
            </w:r>
            <w:r>
              <w:rPr>
                <w:sz w:val="24"/>
                <w:szCs w:val="24"/>
              </w:rPr>
              <w:t xml:space="preserve">   </w:t>
            </w:r>
            <w:sdt>
              <w:sdtPr>
                <w:rPr>
                  <w:sz w:val="24"/>
                  <w:szCs w:val="24"/>
                </w:rPr>
                <w:alias w:val="Results"/>
                <w:tag w:val="Results"/>
                <w:id w:val="-1492632015"/>
                <w:placeholder>
                  <w:docPart w:val="A02EE9545AC141FBB73F661716CBD6D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743074248"/>
            <w:placeholder>
              <w:docPart w:val="5B909455647648CEBC9F2D3597F85F95"/>
            </w:placeholder>
            <w:showingPlcHdr/>
          </w:sdtPr>
          <w:sdtEndPr>
            <w:rPr>
              <w:rStyle w:val="DefaultParagraphFont"/>
              <w:i/>
              <w:sz w:val="22"/>
              <w:szCs w:val="24"/>
            </w:rPr>
          </w:sdtEndPr>
          <w:sdtContent>
            <w:tc>
              <w:tcPr>
                <w:tcW w:w="7360" w:type="dxa"/>
                <w:gridSpan w:val="2"/>
                <w:tcBorders>
                  <w:bottom w:val="nil"/>
                </w:tcBorders>
              </w:tcPr>
              <w:p w14:paraId="57174DB5" w14:textId="71224E3B" w:rsidR="0090026E" w:rsidRPr="008A517C" w:rsidRDefault="0090026E" w:rsidP="0090026E">
                <w:pPr>
                  <w:rPr>
                    <w:szCs w:val="24"/>
                  </w:rPr>
                </w:pPr>
                <w:r w:rsidRPr="000E3EF9">
                  <w:rPr>
                    <w:rStyle w:val="Comment"/>
                    <w:i w:val="0"/>
                    <w:color w:val="808080" w:themeColor="background1" w:themeShade="80"/>
                  </w:rPr>
                  <w:t>Comments</w:t>
                </w:r>
                <w:r w:rsidRPr="000E3EF9">
                  <w:rPr>
                    <w:rStyle w:val="Comment"/>
                    <w:i w:val="0"/>
                  </w:rPr>
                  <w:t xml:space="preserve"> </w:t>
                </w:r>
              </w:p>
            </w:tc>
          </w:sdtContent>
        </w:sdt>
      </w:tr>
      <w:tr w:rsidR="0090026E" w:rsidRPr="008A517C" w14:paraId="55CC9EF5" w14:textId="77777777" w:rsidTr="004F77E1">
        <w:trPr>
          <w:trHeight w:hRule="exact" w:val="1440"/>
        </w:trPr>
        <w:tc>
          <w:tcPr>
            <w:tcW w:w="1954" w:type="dxa"/>
            <w:tcBorders>
              <w:top w:val="nil"/>
              <w:left w:val="nil"/>
              <w:bottom w:val="nil"/>
              <w:right w:val="nil"/>
            </w:tcBorders>
          </w:tcPr>
          <w:p w14:paraId="6ABB5D99" w14:textId="495CEBC9" w:rsidR="0090026E" w:rsidRPr="008A517C" w:rsidRDefault="0090026E" w:rsidP="00C52D50">
            <w:pPr>
              <w:pStyle w:val="TableParagraph"/>
              <w:spacing w:before="66"/>
              <w:ind w:left="200"/>
              <w:rPr>
                <w:sz w:val="24"/>
                <w:szCs w:val="24"/>
              </w:rPr>
            </w:pPr>
            <w:r w:rsidRPr="008A517C">
              <w:rPr>
                <w:sz w:val="24"/>
                <w:szCs w:val="24"/>
              </w:rPr>
              <w:t>010</w:t>
            </w:r>
            <w:r w:rsidR="00AD555E">
              <w:rPr>
                <w:sz w:val="24"/>
                <w:szCs w:val="24"/>
              </w:rPr>
              <w:t>7</w:t>
            </w:r>
          </w:p>
          <w:p w14:paraId="60454017" w14:textId="77777777" w:rsidR="0090026E" w:rsidRDefault="0090026E" w:rsidP="0090026E">
            <w:pPr>
              <w:rPr>
                <w:sz w:val="24"/>
                <w:szCs w:val="24"/>
              </w:rPr>
            </w:pPr>
          </w:p>
        </w:tc>
        <w:tc>
          <w:tcPr>
            <w:tcW w:w="7360" w:type="dxa"/>
            <w:gridSpan w:val="2"/>
            <w:tcBorders>
              <w:top w:val="nil"/>
              <w:left w:val="nil"/>
              <w:bottom w:val="nil"/>
              <w:right w:val="nil"/>
            </w:tcBorders>
          </w:tcPr>
          <w:p w14:paraId="3102960B" w14:textId="48D42559" w:rsidR="0090026E" w:rsidRDefault="0090026E" w:rsidP="0090026E">
            <w:pPr>
              <w:pStyle w:val="TableParagraph"/>
              <w:spacing w:before="8"/>
              <w:ind w:left="0"/>
              <w:rPr>
                <w:sz w:val="24"/>
                <w:szCs w:val="24"/>
              </w:rPr>
            </w:pPr>
            <w:r>
              <w:rPr>
                <w:sz w:val="24"/>
                <w:szCs w:val="24"/>
              </w:rPr>
              <w:t>Has the Kennel Master evaluated and/or initiated disposition actions required when there is a failure to maintain required MWD readiness levels?</w:t>
            </w:r>
          </w:p>
          <w:p w14:paraId="5BB8A631" w14:textId="30233436" w:rsidR="0090026E" w:rsidRDefault="0090026E" w:rsidP="0090026E">
            <w:pPr>
              <w:rPr>
                <w:rStyle w:val="Comment"/>
                <w:i w:val="0"/>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 xml:space="preserve">hap </w:t>
            </w:r>
            <w:r>
              <w:rPr>
                <w:sz w:val="24"/>
                <w:szCs w:val="24"/>
              </w:rPr>
              <w:t>7</w:t>
            </w:r>
            <w:r w:rsidRPr="008A517C">
              <w:rPr>
                <w:sz w:val="24"/>
                <w:szCs w:val="24"/>
              </w:rPr>
              <w:t xml:space="preserve">, sect </w:t>
            </w:r>
            <w:r>
              <w:rPr>
                <w:sz w:val="24"/>
                <w:szCs w:val="24"/>
              </w:rPr>
              <w:t>7307</w:t>
            </w:r>
            <w:r w:rsidRPr="008A517C">
              <w:rPr>
                <w:sz w:val="24"/>
                <w:szCs w:val="24"/>
              </w:rPr>
              <w:t>, par 1</w:t>
            </w:r>
          </w:p>
        </w:tc>
      </w:tr>
      <w:tr w:rsidR="0090026E" w:rsidRPr="008A517C" w14:paraId="5FB32850" w14:textId="77777777" w:rsidTr="004F77E1">
        <w:trPr>
          <w:trHeight w:hRule="exact" w:val="450"/>
        </w:trPr>
        <w:tc>
          <w:tcPr>
            <w:tcW w:w="1954" w:type="dxa"/>
            <w:tcBorders>
              <w:top w:val="nil"/>
              <w:left w:val="nil"/>
              <w:bottom w:val="nil"/>
              <w:right w:val="nil"/>
            </w:tcBorders>
          </w:tcPr>
          <w:p w14:paraId="06B70B83" w14:textId="62DBEF14" w:rsidR="0090026E" w:rsidRDefault="00F46CAB" w:rsidP="009D682B">
            <w:pPr>
              <w:jc w:val="center"/>
              <w:rPr>
                <w:sz w:val="24"/>
                <w:szCs w:val="24"/>
              </w:rPr>
            </w:pPr>
            <w:r>
              <w:rPr>
                <w:sz w:val="24"/>
                <w:szCs w:val="24"/>
              </w:rPr>
              <w:t xml:space="preserve">          </w:t>
            </w:r>
            <w:sdt>
              <w:sdtPr>
                <w:rPr>
                  <w:sz w:val="24"/>
                  <w:szCs w:val="24"/>
                </w:rPr>
                <w:alias w:val="Results"/>
                <w:tag w:val="Results"/>
                <w:id w:val="-1051150117"/>
                <w:placeholder>
                  <w:docPart w:val="1011A2169FAE42DC814488B94219A1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90026E" w:rsidRPr="00CA0A80">
                  <w:rPr>
                    <w:rStyle w:val="PlaceholderText"/>
                  </w:rPr>
                  <w:t>Result</w:t>
                </w:r>
              </w:sdtContent>
            </w:sdt>
          </w:p>
        </w:tc>
        <w:sdt>
          <w:sdtPr>
            <w:rPr>
              <w:rStyle w:val="Comment"/>
              <w:i w:val="0"/>
            </w:rPr>
            <w:alias w:val="Comments"/>
            <w:tag w:val="Comments"/>
            <w:id w:val="-1638172069"/>
            <w:placeholder>
              <w:docPart w:val="03E325FB312547AD8C6BC6F26B89A1C1"/>
            </w:placeholder>
            <w:showingPlcHdr/>
          </w:sdtPr>
          <w:sdtEndPr>
            <w:rPr>
              <w:rStyle w:val="DefaultParagraphFont"/>
              <w:i/>
              <w:sz w:val="22"/>
              <w:szCs w:val="24"/>
            </w:rPr>
          </w:sdtEndPr>
          <w:sdtContent>
            <w:tc>
              <w:tcPr>
                <w:tcW w:w="7360" w:type="dxa"/>
                <w:gridSpan w:val="2"/>
                <w:tcBorders>
                  <w:top w:val="nil"/>
                  <w:left w:val="nil"/>
                  <w:bottom w:val="nil"/>
                  <w:right w:val="nil"/>
                </w:tcBorders>
              </w:tcPr>
              <w:p w14:paraId="37415052" w14:textId="2B3FC581" w:rsidR="0090026E" w:rsidRDefault="0090026E" w:rsidP="0090026E">
                <w:pPr>
                  <w:rPr>
                    <w:rStyle w:val="Comment"/>
                    <w:i w:val="0"/>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3018A8A2" w14:textId="77777777" w:rsidTr="00012AA3">
        <w:trPr>
          <w:trHeight w:hRule="exact" w:val="1342"/>
        </w:trPr>
        <w:tc>
          <w:tcPr>
            <w:tcW w:w="1954" w:type="dxa"/>
            <w:tcBorders>
              <w:top w:val="nil"/>
              <w:left w:val="nil"/>
              <w:bottom w:val="nil"/>
              <w:right w:val="nil"/>
            </w:tcBorders>
          </w:tcPr>
          <w:p w14:paraId="71FC10C0" w14:textId="3D1FDE0B" w:rsidR="008A1F51" w:rsidRDefault="008A1F51" w:rsidP="00C52D50">
            <w:pPr>
              <w:pStyle w:val="TableParagraph"/>
              <w:spacing w:before="66"/>
              <w:ind w:left="200"/>
              <w:rPr>
                <w:sz w:val="24"/>
                <w:szCs w:val="24"/>
              </w:rPr>
            </w:pPr>
            <w:r w:rsidRPr="008A517C">
              <w:rPr>
                <w:sz w:val="24"/>
                <w:szCs w:val="24"/>
              </w:rPr>
              <w:t>01</w:t>
            </w:r>
            <w:r w:rsidR="002124F9">
              <w:rPr>
                <w:sz w:val="24"/>
                <w:szCs w:val="24"/>
              </w:rPr>
              <w:t>0</w:t>
            </w:r>
            <w:r w:rsidR="00AD555E">
              <w:rPr>
                <w:sz w:val="24"/>
                <w:szCs w:val="24"/>
              </w:rPr>
              <w:t>8</w:t>
            </w:r>
          </w:p>
        </w:tc>
        <w:tc>
          <w:tcPr>
            <w:tcW w:w="7360" w:type="dxa"/>
            <w:gridSpan w:val="2"/>
            <w:tcBorders>
              <w:top w:val="nil"/>
              <w:left w:val="nil"/>
              <w:bottom w:val="nil"/>
              <w:right w:val="nil"/>
            </w:tcBorders>
          </w:tcPr>
          <w:p w14:paraId="67498207" w14:textId="77777777" w:rsidR="008A1F51" w:rsidRDefault="008A1F51" w:rsidP="008A1F51">
            <w:pPr>
              <w:pStyle w:val="TableParagraph"/>
              <w:spacing w:before="71" w:line="259" w:lineRule="auto"/>
              <w:ind w:left="0" w:right="395"/>
              <w:rPr>
                <w:rStyle w:val="Comment"/>
                <w:i w:val="0"/>
              </w:rPr>
            </w:pPr>
            <w:r>
              <w:rPr>
                <w:rStyle w:val="Comment"/>
                <w:i w:val="0"/>
              </w:rPr>
              <w:t>Does the Kennel Master retain the past one year of Veterinarian Inspection Reports?</w:t>
            </w:r>
          </w:p>
          <w:p w14:paraId="6E1B805F" w14:textId="0A0E3C8F" w:rsidR="008A1F51" w:rsidRDefault="008A1F51" w:rsidP="008A1F51">
            <w:pPr>
              <w:rPr>
                <w:rStyle w:val="Comment"/>
                <w:i w:val="0"/>
              </w:rPr>
            </w:pPr>
            <w:r>
              <w:rPr>
                <w:rStyle w:val="Comment"/>
                <w:i w:val="0"/>
              </w:rPr>
              <w:t>Reference: MCO 5585.5A, encl (2), Appendix F, par 4 and Chap 8, sect 8107, Table 8-8</w:t>
            </w:r>
          </w:p>
        </w:tc>
      </w:tr>
      <w:tr w:rsidR="008A1F51" w:rsidRPr="008A517C" w14:paraId="05CDDADF" w14:textId="77777777" w:rsidTr="00012AA3">
        <w:trPr>
          <w:trHeight w:hRule="exact" w:val="540"/>
        </w:trPr>
        <w:tc>
          <w:tcPr>
            <w:tcW w:w="1954" w:type="dxa"/>
            <w:tcBorders>
              <w:top w:val="nil"/>
              <w:left w:val="nil"/>
              <w:bottom w:val="nil"/>
              <w:right w:val="nil"/>
            </w:tcBorders>
          </w:tcPr>
          <w:p w14:paraId="334F56BA" w14:textId="5F35F0A5" w:rsidR="008A1F51" w:rsidRDefault="008A1F51" w:rsidP="008A1F51">
            <w:pPr>
              <w:jc w:val="center"/>
              <w:rPr>
                <w:sz w:val="24"/>
                <w:szCs w:val="24"/>
              </w:rPr>
            </w:pPr>
            <w:r>
              <w:rPr>
                <w:sz w:val="24"/>
                <w:szCs w:val="24"/>
              </w:rPr>
              <w:t xml:space="preserve">       </w:t>
            </w:r>
            <w:sdt>
              <w:sdtPr>
                <w:rPr>
                  <w:sz w:val="24"/>
                  <w:szCs w:val="24"/>
                </w:rPr>
                <w:alias w:val="Results"/>
                <w:tag w:val="Results"/>
                <w:id w:val="1837880612"/>
                <w:placeholder>
                  <w:docPart w:val="609E17804C4B49EA8CB477E313C380F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1085645581"/>
            <w:placeholder>
              <w:docPart w:val="0C013301CCE24EAFAA5DE5B88707560F"/>
            </w:placeholder>
            <w:showingPlcHdr/>
          </w:sdtPr>
          <w:sdtEndPr>
            <w:rPr>
              <w:rStyle w:val="DefaultParagraphFont"/>
              <w:i/>
              <w:sz w:val="22"/>
              <w:szCs w:val="24"/>
            </w:rPr>
          </w:sdtEndPr>
          <w:sdtContent>
            <w:tc>
              <w:tcPr>
                <w:tcW w:w="7360" w:type="dxa"/>
                <w:gridSpan w:val="2"/>
                <w:tcBorders>
                  <w:top w:val="nil"/>
                  <w:left w:val="nil"/>
                  <w:bottom w:val="nil"/>
                  <w:right w:val="nil"/>
                </w:tcBorders>
              </w:tcPr>
              <w:p w14:paraId="05BEDA6A" w14:textId="14C3560B" w:rsidR="008A1F51" w:rsidRDefault="008A1F51" w:rsidP="008A1F51">
                <w:pPr>
                  <w:rPr>
                    <w:rStyle w:val="Comment"/>
                    <w:i w:val="0"/>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69EE32E9" w14:textId="77777777" w:rsidTr="004F77E1">
        <w:trPr>
          <w:trHeight w:hRule="exact" w:val="1350"/>
        </w:trPr>
        <w:tc>
          <w:tcPr>
            <w:tcW w:w="1954" w:type="dxa"/>
            <w:tcBorders>
              <w:top w:val="nil"/>
              <w:left w:val="nil"/>
              <w:bottom w:val="nil"/>
              <w:right w:val="nil"/>
            </w:tcBorders>
          </w:tcPr>
          <w:p w14:paraId="0D85C6C5" w14:textId="715E56D6" w:rsidR="008A1F51" w:rsidRPr="008A517C" w:rsidRDefault="008A1F51" w:rsidP="00C52D50">
            <w:pPr>
              <w:pStyle w:val="TableParagraph"/>
              <w:spacing w:before="66"/>
              <w:ind w:left="200"/>
              <w:rPr>
                <w:sz w:val="24"/>
                <w:szCs w:val="24"/>
              </w:rPr>
            </w:pPr>
            <w:r w:rsidRPr="008A517C">
              <w:rPr>
                <w:sz w:val="24"/>
                <w:szCs w:val="24"/>
              </w:rPr>
              <w:t>01</w:t>
            </w:r>
            <w:r w:rsidR="00AD555E">
              <w:rPr>
                <w:sz w:val="24"/>
                <w:szCs w:val="24"/>
              </w:rPr>
              <w:t>09</w:t>
            </w:r>
          </w:p>
          <w:p w14:paraId="6EE34CFA" w14:textId="6EF6CF90" w:rsidR="008A1F51" w:rsidRPr="008A517C" w:rsidRDefault="008A1F51" w:rsidP="008A1F51">
            <w:pPr>
              <w:pStyle w:val="TableParagraph"/>
              <w:spacing w:line="268" w:lineRule="exact"/>
              <w:ind w:left="200"/>
              <w:rPr>
                <w:strike/>
                <w:sz w:val="24"/>
                <w:szCs w:val="24"/>
              </w:rPr>
            </w:pPr>
          </w:p>
        </w:tc>
        <w:tc>
          <w:tcPr>
            <w:tcW w:w="7360" w:type="dxa"/>
            <w:gridSpan w:val="2"/>
            <w:tcBorders>
              <w:top w:val="nil"/>
              <w:left w:val="nil"/>
              <w:bottom w:val="nil"/>
              <w:right w:val="nil"/>
            </w:tcBorders>
          </w:tcPr>
          <w:p w14:paraId="169C381B" w14:textId="710AC13E" w:rsidR="008A1F51" w:rsidRDefault="008A1F51" w:rsidP="008A1F51">
            <w:pPr>
              <w:pStyle w:val="TableParagraph"/>
              <w:spacing w:before="8"/>
              <w:ind w:left="0"/>
              <w:rPr>
                <w:sz w:val="24"/>
                <w:szCs w:val="24"/>
              </w:rPr>
            </w:pPr>
            <w:r w:rsidRPr="00CD3EED">
              <w:rPr>
                <w:sz w:val="24"/>
                <w:szCs w:val="24"/>
              </w:rPr>
              <w:t>Are work orders and necessary repairs being initiated and tracked for the facility?</w:t>
            </w:r>
          </w:p>
          <w:p w14:paraId="2E82C5E2" w14:textId="43962B83" w:rsidR="008A1F51" w:rsidRPr="00A24352" w:rsidRDefault="008A1F51" w:rsidP="008A1F51">
            <w:pPr>
              <w:pStyle w:val="TableParagraph"/>
              <w:spacing w:before="8"/>
              <w:ind w:left="0"/>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9, sect 9111, par 1</w:t>
            </w:r>
            <w:r>
              <w:rPr>
                <w:sz w:val="24"/>
                <w:szCs w:val="24"/>
              </w:rPr>
              <w:t xml:space="preserve"> and par 5</w:t>
            </w:r>
          </w:p>
        </w:tc>
      </w:tr>
      <w:tr w:rsidR="008A1F51" w:rsidRPr="008A517C" w14:paraId="31CFD4C5" w14:textId="77777777" w:rsidTr="004F77E1">
        <w:trPr>
          <w:trHeight w:hRule="exact" w:val="630"/>
        </w:trPr>
        <w:tc>
          <w:tcPr>
            <w:tcW w:w="1954" w:type="dxa"/>
            <w:tcBorders>
              <w:top w:val="nil"/>
              <w:left w:val="nil"/>
              <w:bottom w:val="nil"/>
              <w:right w:val="nil"/>
            </w:tcBorders>
          </w:tcPr>
          <w:p w14:paraId="7223FD3E" w14:textId="69EAE80E" w:rsidR="008A1F51" w:rsidRPr="008A517C" w:rsidRDefault="008A1F51" w:rsidP="008A1F51">
            <w:pPr>
              <w:pStyle w:val="TableParagraph"/>
              <w:spacing w:before="73"/>
              <w:ind w:left="0" w:right="345"/>
              <w:jc w:val="right"/>
              <w:rPr>
                <w:sz w:val="24"/>
                <w:szCs w:val="24"/>
              </w:rPr>
            </w:pPr>
            <w:r>
              <w:rPr>
                <w:sz w:val="24"/>
                <w:szCs w:val="24"/>
              </w:rPr>
              <w:t xml:space="preserve"> </w:t>
            </w:r>
            <w:sdt>
              <w:sdtPr>
                <w:rPr>
                  <w:sz w:val="24"/>
                  <w:szCs w:val="24"/>
                </w:rPr>
                <w:alias w:val="Results"/>
                <w:tag w:val="Results"/>
                <w:id w:val="-327295190"/>
                <w:placeholder>
                  <w:docPart w:val="CF43EEBEB248494294D6147DAC9FA7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765537766"/>
            <w:placeholder>
              <w:docPart w:val="0FD0AAF3B05541B39BF3EBD21F741BAD"/>
            </w:placeholder>
            <w:showingPlcHdr/>
          </w:sdtPr>
          <w:sdtEndPr>
            <w:rPr>
              <w:rStyle w:val="DefaultParagraphFont"/>
              <w:i/>
              <w:sz w:val="22"/>
              <w:szCs w:val="24"/>
            </w:rPr>
          </w:sdtEndPr>
          <w:sdtContent>
            <w:tc>
              <w:tcPr>
                <w:tcW w:w="7360" w:type="dxa"/>
                <w:gridSpan w:val="2"/>
                <w:tcBorders>
                  <w:top w:val="nil"/>
                  <w:left w:val="nil"/>
                  <w:bottom w:val="nil"/>
                  <w:right w:val="nil"/>
                </w:tcBorders>
              </w:tcPr>
              <w:p w14:paraId="69B7233D" w14:textId="0174A2DF" w:rsidR="008A1F51" w:rsidRPr="008A517C" w:rsidRDefault="008A1F51" w:rsidP="008A1F51">
                <w:pPr>
                  <w:pStyle w:val="TableParagraph"/>
                  <w:spacing w:before="69"/>
                  <w:ind w:left="0"/>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45501F14" w14:textId="77777777" w:rsidTr="004F77E1">
        <w:trPr>
          <w:trHeight w:hRule="exact" w:val="1350"/>
        </w:trPr>
        <w:tc>
          <w:tcPr>
            <w:tcW w:w="1954" w:type="dxa"/>
            <w:tcBorders>
              <w:top w:val="nil"/>
            </w:tcBorders>
          </w:tcPr>
          <w:p w14:paraId="093828B4" w14:textId="6D25F148"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0</w:t>
            </w:r>
          </w:p>
          <w:p w14:paraId="123F2581" w14:textId="77777777" w:rsidR="008A1F51" w:rsidRDefault="008A1F51" w:rsidP="008A1F51">
            <w:pPr>
              <w:pStyle w:val="TableParagraph"/>
              <w:spacing w:before="73"/>
              <w:ind w:left="0" w:right="345"/>
              <w:jc w:val="right"/>
              <w:rPr>
                <w:sz w:val="24"/>
                <w:szCs w:val="24"/>
              </w:rPr>
            </w:pPr>
          </w:p>
        </w:tc>
        <w:tc>
          <w:tcPr>
            <w:tcW w:w="7360" w:type="dxa"/>
            <w:gridSpan w:val="2"/>
            <w:tcBorders>
              <w:top w:val="nil"/>
            </w:tcBorders>
          </w:tcPr>
          <w:p w14:paraId="4A7E3AA3" w14:textId="62B546EF" w:rsidR="008A1F51" w:rsidRDefault="008A1F51" w:rsidP="008A1F51">
            <w:pPr>
              <w:pStyle w:val="TableParagraph"/>
              <w:spacing w:before="8"/>
              <w:ind w:left="0"/>
              <w:rPr>
                <w:sz w:val="24"/>
                <w:szCs w:val="24"/>
              </w:rPr>
            </w:pPr>
            <w:r w:rsidRPr="00CD3EED">
              <w:rPr>
                <w:sz w:val="24"/>
                <w:szCs w:val="24"/>
              </w:rPr>
              <w:t xml:space="preserve">Are </w:t>
            </w:r>
            <w:r>
              <w:rPr>
                <w:sz w:val="24"/>
                <w:szCs w:val="24"/>
              </w:rPr>
              <w:t>kennel facilities sanitary, in good state of repair</w:t>
            </w:r>
            <w:r w:rsidR="00DB5682">
              <w:rPr>
                <w:sz w:val="24"/>
                <w:szCs w:val="24"/>
              </w:rPr>
              <w:t>,</w:t>
            </w:r>
            <w:r>
              <w:rPr>
                <w:sz w:val="24"/>
                <w:szCs w:val="24"/>
              </w:rPr>
              <w:t xml:space="preserve"> and thoroughly cleaned every day?</w:t>
            </w:r>
          </w:p>
          <w:p w14:paraId="1B8E834F" w14:textId="30921B61" w:rsidR="008A1F51" w:rsidRDefault="008A1F51" w:rsidP="008A1F51">
            <w:pPr>
              <w:pStyle w:val="TableParagraph"/>
              <w:spacing w:before="69"/>
              <w:ind w:left="0"/>
              <w:rPr>
                <w:rStyle w:val="Comment"/>
                <w:i w:val="0"/>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9, sect 91</w:t>
            </w:r>
            <w:r>
              <w:rPr>
                <w:sz w:val="24"/>
                <w:szCs w:val="24"/>
              </w:rPr>
              <w:t>01</w:t>
            </w:r>
            <w:r w:rsidRPr="008A517C">
              <w:rPr>
                <w:sz w:val="24"/>
                <w:szCs w:val="24"/>
              </w:rPr>
              <w:t xml:space="preserve">, par </w:t>
            </w:r>
            <w:r>
              <w:rPr>
                <w:sz w:val="24"/>
                <w:szCs w:val="24"/>
              </w:rPr>
              <w:t>2 through 4</w:t>
            </w:r>
          </w:p>
        </w:tc>
      </w:tr>
      <w:tr w:rsidR="008A1F51" w:rsidRPr="008A517C" w14:paraId="1726095C" w14:textId="77777777" w:rsidTr="004F77E1">
        <w:trPr>
          <w:trHeight w:hRule="exact" w:val="540"/>
        </w:trPr>
        <w:sdt>
          <w:sdtPr>
            <w:rPr>
              <w:sz w:val="24"/>
              <w:szCs w:val="24"/>
            </w:rPr>
            <w:alias w:val="Results"/>
            <w:tag w:val="Results"/>
            <w:id w:val="-232159719"/>
            <w:placeholder>
              <w:docPart w:val="2D368ED06F9F4942B30E1C599A4A0E9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59D0D296" w14:textId="7635EB0B" w:rsidR="008A1F51" w:rsidRDefault="008A1F51" w:rsidP="008A1F51">
                <w:pPr>
                  <w:pStyle w:val="TableParagraph"/>
                  <w:spacing w:before="73"/>
                  <w:ind w:left="0" w:right="345"/>
                  <w:jc w:val="right"/>
                  <w:rPr>
                    <w:sz w:val="24"/>
                    <w:szCs w:val="24"/>
                  </w:rPr>
                </w:pPr>
                <w:r w:rsidRPr="00CA0A80">
                  <w:rPr>
                    <w:rStyle w:val="PlaceholderText"/>
                  </w:rPr>
                  <w:t>Result</w:t>
                </w:r>
              </w:p>
            </w:tc>
          </w:sdtContent>
        </w:sdt>
        <w:sdt>
          <w:sdtPr>
            <w:rPr>
              <w:rStyle w:val="Comment"/>
              <w:i w:val="0"/>
            </w:rPr>
            <w:alias w:val="Comments"/>
            <w:tag w:val="Comments"/>
            <w:id w:val="-1117212011"/>
            <w:placeholder>
              <w:docPart w:val="4F3F7CDF2CB84D2482317ED5732A7E65"/>
            </w:placeholder>
            <w:showingPlcHdr/>
          </w:sdtPr>
          <w:sdtEndPr>
            <w:rPr>
              <w:rStyle w:val="DefaultParagraphFont"/>
              <w:i/>
              <w:sz w:val="22"/>
              <w:szCs w:val="24"/>
            </w:rPr>
          </w:sdtEndPr>
          <w:sdtContent>
            <w:tc>
              <w:tcPr>
                <w:tcW w:w="7360" w:type="dxa"/>
                <w:gridSpan w:val="2"/>
              </w:tcPr>
              <w:p w14:paraId="3B2BB75C" w14:textId="77671431" w:rsidR="008A1F51" w:rsidRDefault="008A1F51" w:rsidP="008A1F51">
                <w:pPr>
                  <w:pStyle w:val="TableParagraph"/>
                  <w:spacing w:before="69"/>
                  <w:ind w:left="0"/>
                  <w:rPr>
                    <w:rStyle w:val="Comment"/>
                    <w:i w:val="0"/>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7049A61E" w14:textId="77777777" w:rsidTr="004F77E1">
        <w:trPr>
          <w:trHeight w:hRule="exact" w:val="1350"/>
        </w:trPr>
        <w:tc>
          <w:tcPr>
            <w:tcW w:w="1954" w:type="dxa"/>
          </w:tcPr>
          <w:p w14:paraId="7BBFD5BB" w14:textId="289D5D6C"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1</w:t>
            </w:r>
          </w:p>
          <w:p w14:paraId="5A849C20" w14:textId="77777777" w:rsidR="008A1F51" w:rsidRDefault="008A1F51" w:rsidP="008A1F51">
            <w:pPr>
              <w:pStyle w:val="TableParagraph"/>
              <w:spacing w:before="73"/>
              <w:ind w:left="0" w:right="345"/>
              <w:jc w:val="right"/>
              <w:rPr>
                <w:sz w:val="24"/>
                <w:szCs w:val="24"/>
              </w:rPr>
            </w:pPr>
          </w:p>
        </w:tc>
        <w:tc>
          <w:tcPr>
            <w:tcW w:w="7360" w:type="dxa"/>
            <w:gridSpan w:val="2"/>
          </w:tcPr>
          <w:p w14:paraId="09776B56" w14:textId="67A7D3B5" w:rsidR="008A1F51" w:rsidRDefault="008A1F51" w:rsidP="008A1F51">
            <w:pPr>
              <w:pStyle w:val="TableParagraph"/>
              <w:spacing w:before="8"/>
              <w:ind w:left="0"/>
              <w:rPr>
                <w:sz w:val="24"/>
                <w:szCs w:val="24"/>
              </w:rPr>
            </w:pPr>
            <w:r>
              <w:rPr>
                <w:sz w:val="24"/>
                <w:szCs w:val="24"/>
              </w:rPr>
              <w:t>Is bulk food storage in an area separate from the storage of other equipment, cleaning supplies or materials that may contaminate food?</w:t>
            </w:r>
          </w:p>
          <w:p w14:paraId="2C666BFD" w14:textId="7E1D224D" w:rsidR="008A1F51" w:rsidRDefault="008A1F51" w:rsidP="008A1F51">
            <w:pPr>
              <w:pStyle w:val="TableParagraph"/>
              <w:spacing w:before="69"/>
              <w:ind w:left="0"/>
              <w:rPr>
                <w:rStyle w:val="Comment"/>
                <w:i w:val="0"/>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9, sect 911</w:t>
            </w:r>
            <w:r>
              <w:rPr>
                <w:sz w:val="24"/>
                <w:szCs w:val="24"/>
              </w:rPr>
              <w:t>0</w:t>
            </w:r>
            <w:r w:rsidRPr="008A517C">
              <w:rPr>
                <w:sz w:val="24"/>
                <w:szCs w:val="24"/>
              </w:rPr>
              <w:t>, par 1</w:t>
            </w:r>
          </w:p>
        </w:tc>
      </w:tr>
      <w:tr w:rsidR="008A1F51" w:rsidRPr="008A517C" w14:paraId="1682C647" w14:textId="77777777" w:rsidTr="00012AA3">
        <w:trPr>
          <w:trHeight w:hRule="exact" w:val="540"/>
        </w:trPr>
        <w:sdt>
          <w:sdtPr>
            <w:rPr>
              <w:sz w:val="24"/>
              <w:szCs w:val="24"/>
            </w:rPr>
            <w:alias w:val="Results"/>
            <w:tag w:val="Results"/>
            <w:id w:val="847380689"/>
            <w:placeholder>
              <w:docPart w:val="A4927B5AEDBD42AE91A3741672F23F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6248EFC4" w14:textId="2D40681B" w:rsidR="008A1F51" w:rsidRDefault="008A1F51" w:rsidP="008A1F51">
                <w:pPr>
                  <w:pStyle w:val="TableParagraph"/>
                  <w:spacing w:before="73"/>
                  <w:ind w:left="0" w:right="345"/>
                  <w:jc w:val="right"/>
                  <w:rPr>
                    <w:sz w:val="24"/>
                    <w:szCs w:val="24"/>
                  </w:rPr>
                </w:pPr>
                <w:r w:rsidRPr="00CA0A80">
                  <w:rPr>
                    <w:rStyle w:val="PlaceholderText"/>
                  </w:rPr>
                  <w:t>Result</w:t>
                </w:r>
              </w:p>
            </w:tc>
          </w:sdtContent>
        </w:sdt>
        <w:sdt>
          <w:sdtPr>
            <w:rPr>
              <w:rStyle w:val="Comment"/>
              <w:i w:val="0"/>
            </w:rPr>
            <w:alias w:val="Comments"/>
            <w:tag w:val="Comments"/>
            <w:id w:val="-1430806637"/>
            <w:placeholder>
              <w:docPart w:val="B40524656FF04B158E7151637C462463"/>
            </w:placeholder>
            <w:showingPlcHdr/>
          </w:sdtPr>
          <w:sdtEndPr>
            <w:rPr>
              <w:rStyle w:val="DefaultParagraphFont"/>
              <w:i/>
              <w:sz w:val="22"/>
              <w:szCs w:val="24"/>
            </w:rPr>
          </w:sdtEndPr>
          <w:sdtContent>
            <w:tc>
              <w:tcPr>
                <w:tcW w:w="7360" w:type="dxa"/>
                <w:gridSpan w:val="2"/>
              </w:tcPr>
              <w:p w14:paraId="23232658" w14:textId="58B51B09" w:rsidR="008A1F51" w:rsidRDefault="008A1F51" w:rsidP="008A1F51">
                <w:pPr>
                  <w:pStyle w:val="TableParagraph"/>
                  <w:spacing w:before="69"/>
                  <w:ind w:left="0"/>
                  <w:rPr>
                    <w:rStyle w:val="Comment"/>
                    <w:i w:val="0"/>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7EF1A54A" w14:textId="77777777" w:rsidTr="000F21E5">
        <w:trPr>
          <w:trHeight w:hRule="exact" w:val="1260"/>
        </w:trPr>
        <w:tc>
          <w:tcPr>
            <w:tcW w:w="1954" w:type="dxa"/>
          </w:tcPr>
          <w:p w14:paraId="246479A2" w14:textId="734BE63A"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2</w:t>
            </w:r>
          </w:p>
          <w:p w14:paraId="0D4C0006" w14:textId="77777777" w:rsidR="008A1F51" w:rsidRDefault="008A1F51" w:rsidP="008A1F51">
            <w:pPr>
              <w:pStyle w:val="TableParagraph"/>
              <w:spacing w:before="73"/>
              <w:ind w:left="0" w:right="345"/>
              <w:jc w:val="right"/>
              <w:rPr>
                <w:sz w:val="24"/>
                <w:szCs w:val="24"/>
              </w:rPr>
            </w:pPr>
          </w:p>
        </w:tc>
        <w:tc>
          <w:tcPr>
            <w:tcW w:w="7360" w:type="dxa"/>
            <w:gridSpan w:val="2"/>
          </w:tcPr>
          <w:p w14:paraId="207DE8A3" w14:textId="77777777" w:rsidR="008A1F51" w:rsidRDefault="008A1F51" w:rsidP="008A1F51">
            <w:pPr>
              <w:pStyle w:val="TableParagraph"/>
              <w:spacing w:before="69"/>
              <w:ind w:left="0"/>
              <w:rPr>
                <w:rStyle w:val="Comment"/>
                <w:i w:val="0"/>
              </w:rPr>
            </w:pPr>
            <w:r>
              <w:rPr>
                <w:rStyle w:val="Comment"/>
                <w:i w:val="0"/>
              </w:rPr>
              <w:t>Does the kennel maintain the required obstacles of the Obstacle Course?</w:t>
            </w:r>
          </w:p>
          <w:p w14:paraId="37A98F77" w14:textId="1B52B073" w:rsidR="008A1F51" w:rsidRDefault="008A1F51" w:rsidP="008A1F51">
            <w:pPr>
              <w:pStyle w:val="TableParagraph"/>
              <w:spacing w:before="69"/>
              <w:ind w:left="0"/>
              <w:rPr>
                <w:rStyle w:val="Comment"/>
                <w:i w:val="0"/>
              </w:rPr>
            </w:pPr>
            <w:r>
              <w:rPr>
                <w:rStyle w:val="Comment"/>
                <w:i w:val="0"/>
              </w:rPr>
              <w:t>Reference: MCO 5585.5A, encl (2), Appendix K, Tab K1, sect I</w:t>
            </w:r>
          </w:p>
        </w:tc>
      </w:tr>
      <w:tr w:rsidR="008A1F51" w:rsidRPr="008A517C" w14:paraId="4C87D0F2" w14:textId="77777777" w:rsidTr="00012AA3">
        <w:trPr>
          <w:trHeight w:hRule="exact" w:val="540"/>
        </w:trPr>
        <w:sdt>
          <w:sdtPr>
            <w:rPr>
              <w:sz w:val="24"/>
              <w:szCs w:val="24"/>
            </w:rPr>
            <w:alias w:val="Results"/>
            <w:tag w:val="Results"/>
            <w:id w:val="1211465204"/>
            <w:placeholder>
              <w:docPart w:val="E53055C974D34539A613EA0D49F5C42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7F6484E9" w14:textId="20A25874" w:rsidR="008A1F51" w:rsidRDefault="008A1F51" w:rsidP="008A1F51">
                <w:pPr>
                  <w:pStyle w:val="TableParagraph"/>
                  <w:spacing w:before="73"/>
                  <w:ind w:left="0" w:right="345"/>
                  <w:jc w:val="right"/>
                  <w:rPr>
                    <w:sz w:val="24"/>
                    <w:szCs w:val="24"/>
                  </w:rPr>
                </w:pPr>
                <w:r w:rsidRPr="00CA0A80">
                  <w:rPr>
                    <w:rStyle w:val="PlaceholderText"/>
                  </w:rPr>
                  <w:t>Result</w:t>
                </w:r>
              </w:p>
            </w:tc>
          </w:sdtContent>
        </w:sdt>
        <w:sdt>
          <w:sdtPr>
            <w:rPr>
              <w:rStyle w:val="Comment"/>
              <w:i w:val="0"/>
            </w:rPr>
            <w:alias w:val="Comments"/>
            <w:tag w:val="Comments"/>
            <w:id w:val="1360013489"/>
            <w:placeholder>
              <w:docPart w:val="90A05BF667C843C4B4AC99CEEA2F5D65"/>
            </w:placeholder>
            <w:showingPlcHdr/>
          </w:sdtPr>
          <w:sdtEndPr>
            <w:rPr>
              <w:rStyle w:val="DefaultParagraphFont"/>
              <w:i/>
              <w:sz w:val="22"/>
              <w:szCs w:val="24"/>
            </w:rPr>
          </w:sdtEndPr>
          <w:sdtContent>
            <w:tc>
              <w:tcPr>
                <w:tcW w:w="7360" w:type="dxa"/>
                <w:gridSpan w:val="2"/>
              </w:tcPr>
              <w:p w14:paraId="4E4BC9C1" w14:textId="59057A2A" w:rsidR="008A1F51" w:rsidRDefault="008A1F51" w:rsidP="008A1F51">
                <w:pPr>
                  <w:pStyle w:val="TableParagraph"/>
                  <w:spacing w:before="69"/>
                  <w:ind w:left="0"/>
                  <w:rPr>
                    <w:rStyle w:val="Comment"/>
                    <w:i w:val="0"/>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5AD12D9E" w14:textId="77777777" w:rsidTr="004F77E1">
        <w:trPr>
          <w:trHeight w:hRule="exact" w:val="1890"/>
        </w:trPr>
        <w:tc>
          <w:tcPr>
            <w:tcW w:w="1954" w:type="dxa"/>
          </w:tcPr>
          <w:p w14:paraId="0D225BD7" w14:textId="3F420AF9"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3</w:t>
            </w:r>
          </w:p>
        </w:tc>
        <w:tc>
          <w:tcPr>
            <w:tcW w:w="7360" w:type="dxa"/>
            <w:gridSpan w:val="2"/>
          </w:tcPr>
          <w:p w14:paraId="697AE86E" w14:textId="57A01521" w:rsidR="008A1F51" w:rsidRPr="008A517C" w:rsidRDefault="008A1F51" w:rsidP="008A1F51">
            <w:pPr>
              <w:pStyle w:val="TableParagraph"/>
              <w:ind w:left="0"/>
              <w:rPr>
                <w:sz w:val="24"/>
                <w:szCs w:val="24"/>
              </w:rPr>
            </w:pPr>
            <w:r w:rsidRPr="008A517C">
              <w:rPr>
                <w:sz w:val="24"/>
                <w:szCs w:val="24"/>
              </w:rPr>
              <w:t>Has the Veterinary Corps Officer (VCO) designated in writing a local civilian veterinarian for emergency veterinary support to include name, address, telephone number, and detailed map on the VCO letterhead and it’s been posted in plain view within the kennel facility?</w:t>
            </w:r>
          </w:p>
          <w:p w14:paraId="2F89F6E3" w14:textId="4B8E572D" w:rsidR="008A1F51" w:rsidRPr="008A517C" w:rsidRDefault="008A1F51" w:rsidP="008A1F51">
            <w:pPr>
              <w:pStyle w:val="TableParagraph"/>
              <w:ind w:left="0"/>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10, sect 10203</w:t>
            </w:r>
          </w:p>
        </w:tc>
      </w:tr>
      <w:tr w:rsidR="008A1F51" w:rsidRPr="008A517C" w14:paraId="693CF161" w14:textId="77777777" w:rsidTr="00012AA3">
        <w:trPr>
          <w:trHeight w:hRule="exact" w:val="567"/>
        </w:trPr>
        <w:sdt>
          <w:sdtPr>
            <w:rPr>
              <w:sz w:val="24"/>
              <w:szCs w:val="24"/>
            </w:rPr>
            <w:alias w:val="Results"/>
            <w:tag w:val="Results"/>
            <w:id w:val="476124145"/>
            <w:placeholder>
              <w:docPart w:val="ABB8A8EE8D0C474CB678232DDCAD20A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25CFE75C" w14:textId="504F7C66" w:rsidR="008A1F51" w:rsidRPr="008A517C" w:rsidRDefault="008A1F51" w:rsidP="008A1F51">
                <w:pPr>
                  <w:pStyle w:val="TableParagraph"/>
                  <w:spacing w:before="75"/>
                  <w:ind w:left="0" w:right="345"/>
                  <w:jc w:val="right"/>
                  <w:rPr>
                    <w:sz w:val="24"/>
                    <w:szCs w:val="24"/>
                  </w:rPr>
                </w:pPr>
                <w:r w:rsidRPr="00CA0A80">
                  <w:rPr>
                    <w:rStyle w:val="PlaceholderText"/>
                  </w:rPr>
                  <w:t>Result</w:t>
                </w:r>
              </w:p>
            </w:tc>
          </w:sdtContent>
        </w:sdt>
        <w:sdt>
          <w:sdtPr>
            <w:rPr>
              <w:rStyle w:val="Comment"/>
              <w:i w:val="0"/>
            </w:rPr>
            <w:alias w:val="Comments"/>
            <w:tag w:val="Comments"/>
            <w:id w:val="2108683753"/>
            <w:placeholder>
              <w:docPart w:val="CBD701546CCD4A329AEEA8DDE577DB49"/>
            </w:placeholder>
            <w:showingPlcHdr/>
          </w:sdtPr>
          <w:sdtEndPr>
            <w:rPr>
              <w:rStyle w:val="DefaultParagraphFont"/>
              <w:i/>
              <w:sz w:val="22"/>
              <w:szCs w:val="24"/>
            </w:rPr>
          </w:sdtEndPr>
          <w:sdtContent>
            <w:tc>
              <w:tcPr>
                <w:tcW w:w="7360" w:type="dxa"/>
                <w:gridSpan w:val="2"/>
              </w:tcPr>
              <w:p w14:paraId="33EB698C" w14:textId="2FF48A3F" w:rsidR="008A1F51" w:rsidRPr="008A517C" w:rsidRDefault="008A1F51" w:rsidP="008A1F51">
                <w:pPr>
                  <w:pStyle w:val="TableParagraph"/>
                  <w:spacing w:before="71"/>
                  <w:ind w:left="0"/>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0BB5CCF4" w14:textId="77777777" w:rsidTr="004F77E1">
        <w:trPr>
          <w:trHeight w:hRule="exact" w:val="1260"/>
        </w:trPr>
        <w:tc>
          <w:tcPr>
            <w:tcW w:w="1954" w:type="dxa"/>
          </w:tcPr>
          <w:p w14:paraId="6205080D" w14:textId="5C1D76DA"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4</w:t>
            </w:r>
          </w:p>
        </w:tc>
        <w:tc>
          <w:tcPr>
            <w:tcW w:w="7360" w:type="dxa"/>
            <w:gridSpan w:val="2"/>
          </w:tcPr>
          <w:p w14:paraId="0D03B3E1" w14:textId="5C618332" w:rsidR="008A1F51" w:rsidRPr="00FB659B" w:rsidRDefault="008A1F51" w:rsidP="008A1F51">
            <w:pPr>
              <w:pStyle w:val="NoSpacing"/>
              <w:rPr>
                <w:sz w:val="24"/>
                <w:szCs w:val="24"/>
              </w:rPr>
            </w:pPr>
            <w:r w:rsidRPr="00623C37">
              <w:rPr>
                <w:sz w:val="24"/>
                <w:szCs w:val="24"/>
              </w:rPr>
              <w:t>Are the drug training aids stored in a GSA</w:t>
            </w:r>
            <w:r w:rsidR="009444CC">
              <w:rPr>
                <w:sz w:val="24"/>
                <w:szCs w:val="24"/>
              </w:rPr>
              <w:t xml:space="preserve"> class 5</w:t>
            </w:r>
            <w:r w:rsidRPr="00623C37">
              <w:rPr>
                <w:sz w:val="24"/>
                <w:szCs w:val="24"/>
              </w:rPr>
              <w:t xml:space="preserve"> </w:t>
            </w:r>
            <w:r w:rsidRPr="00FB659B">
              <w:rPr>
                <w:sz w:val="24"/>
                <w:szCs w:val="24"/>
              </w:rPr>
              <w:t xml:space="preserve">security container? </w:t>
            </w:r>
          </w:p>
          <w:p w14:paraId="4BE42D97" w14:textId="42A76715" w:rsidR="008A1F51" w:rsidRPr="008A517C" w:rsidRDefault="008A1F51" w:rsidP="008A1F51">
            <w:pPr>
              <w:pStyle w:val="NoSpacing"/>
            </w:pPr>
            <w:r w:rsidRPr="00FB659B">
              <w:rPr>
                <w:sz w:val="24"/>
                <w:szCs w:val="24"/>
              </w:rPr>
              <w:t>Reference: MCO 5585.5A, encl (2), Chap 11, sect 1403</w:t>
            </w:r>
            <w:r w:rsidR="00D10091" w:rsidRPr="00FB659B">
              <w:rPr>
                <w:sz w:val="24"/>
                <w:szCs w:val="24"/>
              </w:rPr>
              <w:t xml:space="preserve">, Current Drug Training </w:t>
            </w:r>
            <w:r w:rsidR="002F1D26" w:rsidRPr="00FB659B">
              <w:rPr>
                <w:sz w:val="24"/>
                <w:szCs w:val="24"/>
              </w:rPr>
              <w:t>Aid Accountability Guide, DTAAG</w:t>
            </w:r>
            <w:r w:rsidR="00FB659B" w:rsidRPr="00FB659B">
              <w:rPr>
                <w:sz w:val="24"/>
                <w:szCs w:val="24"/>
              </w:rPr>
              <w:t xml:space="preserve"> March 24</w:t>
            </w:r>
            <w:r w:rsidR="002F1D26" w:rsidRPr="00FB659B">
              <w:rPr>
                <w:sz w:val="24"/>
                <w:szCs w:val="24"/>
              </w:rPr>
              <w:t>.</w:t>
            </w:r>
          </w:p>
        </w:tc>
      </w:tr>
      <w:tr w:rsidR="008A1F51" w:rsidRPr="008A517C" w14:paraId="48FF3BD4" w14:textId="77777777" w:rsidTr="00012AA3">
        <w:trPr>
          <w:trHeight w:hRule="exact" w:val="639"/>
        </w:trPr>
        <w:tc>
          <w:tcPr>
            <w:tcW w:w="1954" w:type="dxa"/>
          </w:tcPr>
          <w:p w14:paraId="0E2F126F" w14:textId="58BC65C5" w:rsidR="008A1F51" w:rsidRPr="008A517C" w:rsidRDefault="008A1F51" w:rsidP="008A1F51">
            <w:pPr>
              <w:ind w:firstLine="337"/>
              <w:rPr>
                <w:sz w:val="24"/>
                <w:szCs w:val="24"/>
              </w:rPr>
            </w:pPr>
            <w:r>
              <w:rPr>
                <w:sz w:val="24"/>
                <w:szCs w:val="24"/>
              </w:rPr>
              <w:t xml:space="preserve">          </w:t>
            </w:r>
            <w:sdt>
              <w:sdtPr>
                <w:rPr>
                  <w:sz w:val="24"/>
                  <w:szCs w:val="24"/>
                </w:rPr>
                <w:alias w:val="Results"/>
                <w:tag w:val="Results"/>
                <w:id w:val="-583152151"/>
                <w:placeholder>
                  <w:docPart w:val="8D17D24E264449A082CC235F3117AD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p w14:paraId="1FA5392D" w14:textId="77777777" w:rsidR="008A1F51" w:rsidRPr="008A517C" w:rsidRDefault="008A1F51" w:rsidP="008A1F51">
            <w:pPr>
              <w:rPr>
                <w:sz w:val="24"/>
                <w:szCs w:val="24"/>
              </w:rPr>
            </w:pPr>
          </w:p>
          <w:p w14:paraId="70704AC0" w14:textId="3EE2D8D5" w:rsidR="008A1F51" w:rsidRPr="008A517C" w:rsidRDefault="008A1F51" w:rsidP="008A1F51">
            <w:pPr>
              <w:jc w:val="center"/>
              <w:rPr>
                <w:sz w:val="24"/>
                <w:szCs w:val="24"/>
              </w:rPr>
            </w:pPr>
          </w:p>
        </w:tc>
        <w:sdt>
          <w:sdtPr>
            <w:rPr>
              <w:rStyle w:val="Comment"/>
              <w:i w:val="0"/>
            </w:rPr>
            <w:alias w:val="Comments"/>
            <w:tag w:val="Comments"/>
            <w:id w:val="1131589489"/>
            <w:placeholder>
              <w:docPart w:val="FD3C5368D02E494392020B43DF2CA949"/>
            </w:placeholder>
            <w:showingPlcHdr/>
          </w:sdtPr>
          <w:sdtEndPr>
            <w:rPr>
              <w:rStyle w:val="DefaultParagraphFont"/>
              <w:i/>
              <w:sz w:val="22"/>
              <w:szCs w:val="24"/>
            </w:rPr>
          </w:sdtEndPr>
          <w:sdtContent>
            <w:tc>
              <w:tcPr>
                <w:tcW w:w="7360" w:type="dxa"/>
                <w:gridSpan w:val="2"/>
              </w:tcPr>
              <w:p w14:paraId="6BEEF378" w14:textId="6D7C0BA1" w:rsidR="008A1F51" w:rsidRPr="000E3EF9" w:rsidRDefault="008A1F51" w:rsidP="008A1F51">
                <w:pPr>
                  <w:pStyle w:val="TableParagraph"/>
                  <w:spacing w:before="71"/>
                  <w:ind w:left="0"/>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6A446556" w14:textId="77777777" w:rsidTr="000F21E5">
        <w:trPr>
          <w:trHeight w:hRule="exact" w:val="1620"/>
        </w:trPr>
        <w:tc>
          <w:tcPr>
            <w:tcW w:w="1954" w:type="dxa"/>
          </w:tcPr>
          <w:p w14:paraId="02A709F6" w14:textId="29DC9D84" w:rsidR="008A1F51" w:rsidRPr="008A517C" w:rsidRDefault="008A1F51" w:rsidP="001D182A">
            <w:pPr>
              <w:pStyle w:val="TableParagraph"/>
              <w:spacing w:before="66"/>
              <w:ind w:left="200"/>
              <w:rPr>
                <w:sz w:val="24"/>
                <w:szCs w:val="24"/>
              </w:rPr>
            </w:pPr>
            <w:r w:rsidRPr="008A517C">
              <w:rPr>
                <w:sz w:val="24"/>
                <w:szCs w:val="24"/>
              </w:rPr>
              <w:t>01</w:t>
            </w:r>
            <w:r>
              <w:rPr>
                <w:sz w:val="24"/>
                <w:szCs w:val="24"/>
              </w:rPr>
              <w:t>1</w:t>
            </w:r>
            <w:r w:rsidR="00AD555E">
              <w:rPr>
                <w:sz w:val="24"/>
                <w:szCs w:val="24"/>
              </w:rPr>
              <w:t>5</w:t>
            </w:r>
          </w:p>
        </w:tc>
        <w:tc>
          <w:tcPr>
            <w:tcW w:w="7360" w:type="dxa"/>
            <w:gridSpan w:val="2"/>
          </w:tcPr>
          <w:p w14:paraId="55E8D116" w14:textId="77777777" w:rsidR="008A1F51" w:rsidRPr="008A517C" w:rsidRDefault="008A1F51" w:rsidP="008A1F51">
            <w:pPr>
              <w:pStyle w:val="TableParagraph"/>
              <w:ind w:left="0"/>
              <w:rPr>
                <w:sz w:val="24"/>
                <w:szCs w:val="24"/>
              </w:rPr>
            </w:pPr>
            <w:r w:rsidRPr="008A517C">
              <w:rPr>
                <w:sz w:val="24"/>
                <w:szCs w:val="24"/>
              </w:rPr>
              <w:t>Is a full-size copy of the current form DEA 223 registration affixed to the outside front of the top</w:t>
            </w:r>
            <w:r w:rsidRPr="008A517C">
              <w:rPr>
                <w:color w:val="FF0000"/>
                <w:sz w:val="24"/>
                <w:szCs w:val="24"/>
              </w:rPr>
              <w:t xml:space="preserve"> </w:t>
            </w:r>
            <w:r w:rsidRPr="008A517C">
              <w:rPr>
                <w:color w:val="000000" w:themeColor="text1"/>
                <w:sz w:val="24"/>
                <w:szCs w:val="24"/>
              </w:rPr>
              <w:t>s</w:t>
            </w:r>
            <w:r w:rsidRPr="008A517C">
              <w:rPr>
                <w:sz w:val="24"/>
                <w:szCs w:val="24"/>
              </w:rPr>
              <w:t xml:space="preserve">ecurity container drawer for CONUS units?                                                                                                     </w:t>
            </w:r>
          </w:p>
          <w:p w14:paraId="77509A82" w14:textId="76BF40F1" w:rsidR="008A1F51" w:rsidRPr="008A517C" w:rsidRDefault="008A1F51" w:rsidP="008A1F51">
            <w:pPr>
              <w:pStyle w:val="TableParagraph"/>
              <w:ind w:left="0" w:right="1155"/>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hap 11, sect 11403, par 2</w:t>
            </w:r>
            <w:proofErr w:type="gramStart"/>
            <w:r w:rsidRPr="008A517C">
              <w:rPr>
                <w:sz w:val="24"/>
                <w:szCs w:val="24"/>
              </w:rPr>
              <w:t>b(</w:t>
            </w:r>
            <w:proofErr w:type="gramEnd"/>
            <w:r w:rsidRPr="008A517C">
              <w:rPr>
                <w:sz w:val="24"/>
                <w:szCs w:val="24"/>
              </w:rPr>
              <w:t xml:space="preserve">1)                                                                                                                     </w:t>
            </w:r>
          </w:p>
        </w:tc>
      </w:tr>
      <w:tr w:rsidR="008A1F51" w:rsidRPr="008A517C" w14:paraId="42BFE2BE" w14:textId="77777777" w:rsidTr="00012AA3">
        <w:trPr>
          <w:trHeight w:hRule="exact" w:val="558"/>
        </w:trPr>
        <w:sdt>
          <w:sdtPr>
            <w:rPr>
              <w:sz w:val="24"/>
              <w:szCs w:val="24"/>
            </w:rPr>
            <w:alias w:val="Results"/>
            <w:tag w:val="Results"/>
            <w:id w:val="2108920457"/>
            <w:placeholder>
              <w:docPart w:val="18B54C20744E4C038AE97F33823ED4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5CF074AC" w14:textId="17F36E1B" w:rsidR="008A1F51" w:rsidRPr="008A517C" w:rsidRDefault="008A1F51" w:rsidP="008A1F51">
                <w:pPr>
                  <w:pStyle w:val="TableParagraph"/>
                  <w:spacing w:before="75"/>
                  <w:ind w:left="0" w:right="345"/>
                  <w:jc w:val="right"/>
                  <w:rPr>
                    <w:sz w:val="24"/>
                    <w:szCs w:val="24"/>
                  </w:rPr>
                </w:pPr>
                <w:r w:rsidRPr="00CA0A80">
                  <w:rPr>
                    <w:rStyle w:val="PlaceholderText"/>
                  </w:rPr>
                  <w:t>Result</w:t>
                </w:r>
              </w:p>
            </w:tc>
          </w:sdtContent>
        </w:sdt>
        <w:sdt>
          <w:sdtPr>
            <w:rPr>
              <w:rStyle w:val="Comment"/>
              <w:i w:val="0"/>
            </w:rPr>
            <w:alias w:val="Comments"/>
            <w:tag w:val="Comments"/>
            <w:id w:val="450526233"/>
            <w:placeholder>
              <w:docPart w:val="ABCDE698AFDD4AFAA1F5E9FDFFEAC284"/>
            </w:placeholder>
            <w:showingPlcHdr/>
          </w:sdtPr>
          <w:sdtEndPr>
            <w:rPr>
              <w:rStyle w:val="DefaultParagraphFont"/>
              <w:i/>
              <w:sz w:val="22"/>
              <w:szCs w:val="24"/>
            </w:rPr>
          </w:sdtEndPr>
          <w:sdtContent>
            <w:tc>
              <w:tcPr>
                <w:tcW w:w="7360" w:type="dxa"/>
                <w:gridSpan w:val="2"/>
              </w:tcPr>
              <w:p w14:paraId="0FB8E1EC" w14:textId="1BAC524C" w:rsidR="008A1F51" w:rsidRPr="008A517C" w:rsidRDefault="008A1F51" w:rsidP="008A1F51">
                <w:pPr>
                  <w:pStyle w:val="TableParagraph"/>
                  <w:spacing w:before="71"/>
                  <w:ind w:left="0"/>
                  <w:rPr>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39B1AC57" w14:textId="77777777" w:rsidTr="004F77E1">
        <w:trPr>
          <w:trHeight w:hRule="exact" w:val="1323"/>
        </w:trPr>
        <w:tc>
          <w:tcPr>
            <w:tcW w:w="1954" w:type="dxa"/>
          </w:tcPr>
          <w:p w14:paraId="56986C8B" w14:textId="073822E2" w:rsidR="008A1F51" w:rsidRPr="008A517C" w:rsidRDefault="008A1F51" w:rsidP="001D182A">
            <w:pPr>
              <w:pStyle w:val="TableParagraph"/>
              <w:spacing w:before="66"/>
              <w:ind w:left="200"/>
              <w:rPr>
                <w:sz w:val="24"/>
                <w:szCs w:val="24"/>
              </w:rPr>
            </w:pPr>
            <w:r>
              <w:rPr>
                <w:sz w:val="24"/>
                <w:szCs w:val="24"/>
              </w:rPr>
              <w:t>011</w:t>
            </w:r>
            <w:r w:rsidR="00AD555E">
              <w:rPr>
                <w:sz w:val="24"/>
                <w:szCs w:val="24"/>
              </w:rPr>
              <w:t>6</w:t>
            </w:r>
          </w:p>
        </w:tc>
        <w:tc>
          <w:tcPr>
            <w:tcW w:w="7360" w:type="dxa"/>
            <w:gridSpan w:val="2"/>
          </w:tcPr>
          <w:p w14:paraId="3088F07C" w14:textId="77777777" w:rsidR="008A1F51" w:rsidRPr="008A517C" w:rsidRDefault="008A1F51" w:rsidP="008A1F51">
            <w:pPr>
              <w:pStyle w:val="TableParagraph"/>
              <w:spacing w:before="70"/>
              <w:ind w:left="0" w:right="182"/>
              <w:rPr>
                <w:sz w:val="24"/>
                <w:szCs w:val="24"/>
              </w:rPr>
            </w:pPr>
            <w:r w:rsidRPr="008A517C">
              <w:rPr>
                <w:sz w:val="24"/>
                <w:szCs w:val="24"/>
              </w:rPr>
              <w:t>Is the OCONUS unit registered with Armed Forces Medical Examiner System, Division of Forensic Toxicology, Military Working Dog Laboratory (AFMES/FORTOX/MWD)?</w:t>
            </w:r>
          </w:p>
          <w:p w14:paraId="60806BBA" w14:textId="6354FF41" w:rsidR="008A1F51" w:rsidRPr="008A517C" w:rsidRDefault="008A1F51" w:rsidP="008A1F51">
            <w:pPr>
              <w:pStyle w:val="TableParagraph"/>
              <w:ind w:left="0"/>
              <w:rPr>
                <w:sz w:val="24"/>
                <w:szCs w:val="24"/>
              </w:rPr>
            </w:pPr>
            <w:r w:rsidRPr="008A517C">
              <w:rPr>
                <w:sz w:val="24"/>
                <w:szCs w:val="24"/>
              </w:rPr>
              <w:t xml:space="preserve">Reference: MCO 5585.5A, encl (2), </w:t>
            </w:r>
            <w:r>
              <w:rPr>
                <w:sz w:val="24"/>
                <w:szCs w:val="24"/>
              </w:rPr>
              <w:t>C</w:t>
            </w:r>
            <w:r w:rsidRPr="008A517C">
              <w:rPr>
                <w:sz w:val="24"/>
                <w:szCs w:val="24"/>
              </w:rPr>
              <w:t>hap 11, sect 11302, par 2</w:t>
            </w:r>
          </w:p>
        </w:tc>
      </w:tr>
      <w:tr w:rsidR="008A1F51" w:rsidRPr="008A517C" w14:paraId="2D8D93AA" w14:textId="77777777" w:rsidTr="00012AA3">
        <w:trPr>
          <w:trHeight w:hRule="exact" w:val="540"/>
        </w:trPr>
        <w:sdt>
          <w:sdtPr>
            <w:rPr>
              <w:sz w:val="24"/>
              <w:szCs w:val="24"/>
            </w:rPr>
            <w:alias w:val="Results"/>
            <w:tag w:val="Results"/>
            <w:id w:val="-1978831584"/>
            <w:placeholder>
              <w:docPart w:val="661B94A0F1EC47B6BB751D8EBA82ED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702D636A" w14:textId="2DEFE3FA" w:rsidR="008A1F51" w:rsidRPr="008A517C" w:rsidRDefault="008A1F51" w:rsidP="008A1F51">
                <w:pPr>
                  <w:pStyle w:val="TableParagraph"/>
                  <w:spacing w:before="76"/>
                  <w:ind w:left="0" w:right="345"/>
                  <w:jc w:val="right"/>
                  <w:rPr>
                    <w:sz w:val="24"/>
                    <w:szCs w:val="24"/>
                  </w:rPr>
                </w:pPr>
                <w:r w:rsidRPr="00CA0A80">
                  <w:rPr>
                    <w:rStyle w:val="PlaceholderText"/>
                  </w:rPr>
                  <w:t>Result</w:t>
                </w:r>
              </w:p>
            </w:tc>
          </w:sdtContent>
        </w:sdt>
        <w:sdt>
          <w:sdtPr>
            <w:rPr>
              <w:rStyle w:val="Comment"/>
              <w:i w:val="0"/>
            </w:rPr>
            <w:alias w:val="Comments"/>
            <w:tag w:val="Comments"/>
            <w:id w:val="1028057355"/>
            <w:placeholder>
              <w:docPart w:val="EECC01B324D84A7CB887566B7DE4EB38"/>
            </w:placeholder>
            <w:showingPlcHdr/>
          </w:sdtPr>
          <w:sdtEndPr>
            <w:rPr>
              <w:rStyle w:val="DefaultParagraphFont"/>
              <w:i/>
              <w:sz w:val="22"/>
              <w:szCs w:val="24"/>
            </w:rPr>
          </w:sdtEndPr>
          <w:sdtContent>
            <w:tc>
              <w:tcPr>
                <w:tcW w:w="7360" w:type="dxa"/>
                <w:gridSpan w:val="2"/>
              </w:tcPr>
              <w:p w14:paraId="184BC33C" w14:textId="59B6CC98" w:rsidR="008A1F51" w:rsidRPr="00694CF9" w:rsidRDefault="008A1F51" w:rsidP="008A1F51">
                <w:pPr>
                  <w:pStyle w:val="TableParagraph"/>
                  <w:spacing w:before="70"/>
                  <w:ind w:left="0"/>
                  <w:rPr>
                    <w:color w:val="818181"/>
                    <w:sz w:val="24"/>
                    <w:szCs w:val="24"/>
                  </w:rPr>
                </w:pPr>
                <w:r w:rsidRPr="000E3EF9">
                  <w:rPr>
                    <w:rStyle w:val="Comment"/>
                    <w:i w:val="0"/>
                    <w:color w:val="808080" w:themeColor="background1" w:themeShade="80"/>
                  </w:rPr>
                  <w:t>Comments</w:t>
                </w:r>
                <w:r w:rsidRPr="000E3EF9">
                  <w:rPr>
                    <w:rStyle w:val="Comment"/>
                    <w:i w:val="0"/>
                  </w:rPr>
                  <w:t xml:space="preserve"> </w:t>
                </w:r>
              </w:p>
            </w:tc>
          </w:sdtContent>
        </w:sdt>
      </w:tr>
      <w:tr w:rsidR="008A1F51" w:rsidRPr="008A517C" w14:paraId="2D0F1C47" w14:textId="77777777" w:rsidTr="000F21E5">
        <w:trPr>
          <w:trHeight w:hRule="exact" w:val="1512"/>
        </w:trPr>
        <w:tc>
          <w:tcPr>
            <w:tcW w:w="1954" w:type="dxa"/>
          </w:tcPr>
          <w:p w14:paraId="6BBF7785" w14:textId="0933F2CA" w:rsidR="008A1F51" w:rsidRPr="008A517C" w:rsidRDefault="008A1F51" w:rsidP="008A1F51">
            <w:pPr>
              <w:pStyle w:val="TableParagraph"/>
              <w:spacing w:before="66"/>
              <w:ind w:left="200"/>
              <w:rPr>
                <w:sz w:val="24"/>
                <w:szCs w:val="24"/>
              </w:rPr>
            </w:pPr>
            <w:bookmarkStart w:id="0" w:name="_Hlk40105669"/>
            <w:r>
              <w:rPr>
                <w:sz w:val="24"/>
                <w:szCs w:val="24"/>
              </w:rPr>
              <w:t>011</w:t>
            </w:r>
            <w:r w:rsidR="00AD555E">
              <w:rPr>
                <w:sz w:val="24"/>
                <w:szCs w:val="24"/>
              </w:rPr>
              <w:t>7</w:t>
            </w:r>
          </w:p>
        </w:tc>
        <w:tc>
          <w:tcPr>
            <w:tcW w:w="7360" w:type="dxa"/>
            <w:gridSpan w:val="2"/>
          </w:tcPr>
          <w:p w14:paraId="01500644" w14:textId="77777777" w:rsidR="008A1F51" w:rsidRPr="00950346" w:rsidRDefault="008A1F51" w:rsidP="008A1F51">
            <w:pPr>
              <w:pStyle w:val="NoSpacing"/>
              <w:rPr>
                <w:sz w:val="24"/>
                <w:szCs w:val="24"/>
              </w:rPr>
            </w:pPr>
            <w:r w:rsidRPr="00950346">
              <w:rPr>
                <w:sz w:val="24"/>
                <w:szCs w:val="24"/>
              </w:rPr>
              <w:t xml:space="preserve">Has the drug training aid primary custodian coordinated with the command for conducting an annual physical inventory of the drug training aids and DEA 222 forms (when applicable) by a disinterested party? </w:t>
            </w:r>
          </w:p>
          <w:p w14:paraId="3E23A8C7" w14:textId="05394671" w:rsidR="008A1F51" w:rsidRPr="00950346" w:rsidRDefault="008A1F51" w:rsidP="008A1F51">
            <w:pPr>
              <w:pStyle w:val="NoSpacing"/>
              <w:rPr>
                <w:sz w:val="24"/>
                <w:szCs w:val="24"/>
              </w:rPr>
            </w:pPr>
            <w:r w:rsidRPr="00950346">
              <w:rPr>
                <w:sz w:val="24"/>
                <w:szCs w:val="24"/>
              </w:rPr>
              <w:t>Reference: MCO 5585.5A, encl (2), Chap 11, sect 11410, par 5a– e</w:t>
            </w:r>
          </w:p>
          <w:p w14:paraId="0CA18F9C" w14:textId="1604C6A7" w:rsidR="008A1F51" w:rsidRPr="008A517C" w:rsidRDefault="008A1F51" w:rsidP="008A1F51">
            <w:pPr>
              <w:pStyle w:val="TableParagraph"/>
              <w:spacing w:before="66"/>
              <w:ind w:left="0" w:right="1145"/>
              <w:rPr>
                <w:sz w:val="24"/>
                <w:szCs w:val="24"/>
              </w:rPr>
            </w:pPr>
          </w:p>
        </w:tc>
      </w:tr>
      <w:tr w:rsidR="008A1F51" w:rsidRPr="008A517C" w14:paraId="43706886" w14:textId="77777777" w:rsidTr="00012AA3">
        <w:trPr>
          <w:trHeight w:hRule="exact" w:val="540"/>
        </w:trPr>
        <w:tc>
          <w:tcPr>
            <w:tcW w:w="1954" w:type="dxa"/>
          </w:tcPr>
          <w:p w14:paraId="37BCAA02" w14:textId="6443D4B2" w:rsidR="008A1F51" w:rsidRPr="008A517C" w:rsidRDefault="008A1F51" w:rsidP="008A1F51">
            <w:pPr>
              <w:pStyle w:val="TableParagraph"/>
              <w:spacing w:before="71"/>
              <w:ind w:left="0" w:right="345"/>
              <w:jc w:val="center"/>
              <w:rPr>
                <w:sz w:val="24"/>
                <w:szCs w:val="24"/>
              </w:rPr>
            </w:pPr>
            <w:r>
              <w:rPr>
                <w:sz w:val="24"/>
                <w:szCs w:val="24"/>
              </w:rPr>
              <w:t xml:space="preserve">              </w:t>
            </w:r>
            <w:sdt>
              <w:sdtPr>
                <w:rPr>
                  <w:sz w:val="24"/>
                  <w:szCs w:val="24"/>
                </w:rPr>
                <w:alias w:val="Results"/>
                <w:tag w:val="Results"/>
                <w:id w:val="-1885392580"/>
                <w:placeholder>
                  <w:docPart w:val="4401047B61944B7380C41F17B154A20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2006165455"/>
            <w:placeholder>
              <w:docPart w:val="A55C26AAFA1F4615ACC1D5631054306E"/>
            </w:placeholder>
            <w:showingPlcHdr/>
          </w:sdtPr>
          <w:sdtEndPr>
            <w:rPr>
              <w:rStyle w:val="DefaultParagraphFont"/>
              <w:i/>
              <w:sz w:val="22"/>
              <w:szCs w:val="24"/>
            </w:rPr>
          </w:sdtEndPr>
          <w:sdtContent>
            <w:tc>
              <w:tcPr>
                <w:tcW w:w="7360" w:type="dxa"/>
                <w:gridSpan w:val="2"/>
              </w:tcPr>
              <w:p w14:paraId="5BD2DCE0" w14:textId="3F65CE03" w:rsidR="008A1F51" w:rsidRPr="008A517C" w:rsidRDefault="008A1F51" w:rsidP="008A1F51">
                <w:pPr>
                  <w:pStyle w:val="TableParagraph"/>
                  <w:spacing w:before="65"/>
                  <w:ind w:left="0"/>
                  <w:rPr>
                    <w:sz w:val="24"/>
                    <w:szCs w:val="24"/>
                  </w:rPr>
                </w:pPr>
                <w:r w:rsidRPr="0050612D">
                  <w:rPr>
                    <w:rStyle w:val="Comment"/>
                    <w:i w:val="0"/>
                    <w:color w:val="808080" w:themeColor="background1" w:themeShade="80"/>
                  </w:rPr>
                  <w:t>Comments</w:t>
                </w:r>
                <w:r w:rsidRPr="0050612D">
                  <w:rPr>
                    <w:rStyle w:val="Comment"/>
                    <w:i w:val="0"/>
                  </w:rPr>
                  <w:t xml:space="preserve"> </w:t>
                </w:r>
              </w:p>
            </w:tc>
          </w:sdtContent>
        </w:sdt>
      </w:tr>
      <w:bookmarkEnd w:id="0"/>
      <w:tr w:rsidR="008A1F51" w:rsidRPr="008A517C" w14:paraId="67EE7422" w14:textId="77777777" w:rsidTr="004F77E1">
        <w:trPr>
          <w:trHeight w:hRule="exact" w:val="1368"/>
        </w:trPr>
        <w:tc>
          <w:tcPr>
            <w:tcW w:w="1954" w:type="dxa"/>
          </w:tcPr>
          <w:p w14:paraId="201FAA9F" w14:textId="5E5A2E04" w:rsidR="008A1F51" w:rsidRPr="008A517C" w:rsidRDefault="008A1F51" w:rsidP="008A1F51">
            <w:pPr>
              <w:pStyle w:val="TableParagraph"/>
              <w:spacing w:before="66"/>
              <w:ind w:left="200"/>
              <w:rPr>
                <w:sz w:val="24"/>
                <w:szCs w:val="24"/>
              </w:rPr>
            </w:pPr>
            <w:r w:rsidRPr="008A517C">
              <w:rPr>
                <w:sz w:val="24"/>
                <w:szCs w:val="24"/>
              </w:rPr>
              <w:t>011</w:t>
            </w:r>
            <w:r w:rsidR="00AD555E">
              <w:rPr>
                <w:sz w:val="24"/>
                <w:szCs w:val="24"/>
              </w:rPr>
              <w:t>8</w:t>
            </w:r>
          </w:p>
        </w:tc>
        <w:tc>
          <w:tcPr>
            <w:tcW w:w="7360" w:type="dxa"/>
            <w:gridSpan w:val="2"/>
          </w:tcPr>
          <w:p w14:paraId="68167C6B" w14:textId="57A52480" w:rsidR="008A1F51" w:rsidRPr="0006349C" w:rsidRDefault="008A1F51" w:rsidP="008A1F51">
            <w:pPr>
              <w:pStyle w:val="NoSpacing"/>
              <w:rPr>
                <w:sz w:val="24"/>
                <w:szCs w:val="24"/>
              </w:rPr>
            </w:pPr>
            <w:r w:rsidRPr="0006349C">
              <w:rPr>
                <w:sz w:val="24"/>
                <w:szCs w:val="24"/>
              </w:rPr>
              <w:t>Has the drug training aid primary custodian followed proper procedures for reporting any Lost/Stolen DEA 222 forms?</w:t>
            </w:r>
          </w:p>
          <w:p w14:paraId="41B00B2F" w14:textId="62653B4A" w:rsidR="008A1F51" w:rsidRPr="0006349C" w:rsidRDefault="008A1F51" w:rsidP="008A1F51">
            <w:pPr>
              <w:pStyle w:val="NoSpacing"/>
              <w:rPr>
                <w:sz w:val="24"/>
                <w:szCs w:val="24"/>
              </w:rPr>
            </w:pPr>
            <w:r w:rsidRPr="0006349C">
              <w:rPr>
                <w:sz w:val="24"/>
                <w:szCs w:val="24"/>
              </w:rPr>
              <w:t>Reference:  MCO 5585.5A, encl (2)</w:t>
            </w:r>
            <w:r>
              <w:rPr>
                <w:sz w:val="24"/>
                <w:szCs w:val="24"/>
              </w:rPr>
              <w:t>,</w:t>
            </w:r>
            <w:r w:rsidRPr="0006349C">
              <w:rPr>
                <w:sz w:val="24"/>
                <w:szCs w:val="24"/>
              </w:rPr>
              <w:t xml:space="preserve"> </w:t>
            </w:r>
            <w:r>
              <w:rPr>
                <w:sz w:val="24"/>
                <w:szCs w:val="24"/>
              </w:rPr>
              <w:t>C</w:t>
            </w:r>
            <w:r w:rsidRPr="0006349C">
              <w:rPr>
                <w:sz w:val="24"/>
                <w:szCs w:val="24"/>
              </w:rPr>
              <w:t>hap 11, sect 11202, par 3a (12) and sect 11410, par 2c, and figure 11-6</w:t>
            </w:r>
          </w:p>
          <w:p w14:paraId="427A4679" w14:textId="77777777" w:rsidR="008A1F51" w:rsidRPr="008A517C" w:rsidRDefault="008A1F51" w:rsidP="008A1F51">
            <w:pPr>
              <w:pStyle w:val="TableParagraph"/>
              <w:spacing w:before="66"/>
              <w:ind w:left="346" w:right="679"/>
              <w:rPr>
                <w:sz w:val="24"/>
                <w:szCs w:val="24"/>
              </w:rPr>
            </w:pPr>
          </w:p>
        </w:tc>
      </w:tr>
      <w:tr w:rsidR="008A1F51" w:rsidRPr="008A517C" w14:paraId="05226E51" w14:textId="77777777" w:rsidTr="00012AA3">
        <w:trPr>
          <w:trHeight w:hRule="exact" w:val="540"/>
        </w:trPr>
        <w:tc>
          <w:tcPr>
            <w:tcW w:w="1954" w:type="dxa"/>
          </w:tcPr>
          <w:p w14:paraId="624914B8" w14:textId="3C903506" w:rsidR="008A1F51" w:rsidRPr="008A517C" w:rsidRDefault="008A1F51" w:rsidP="008A1F51">
            <w:pPr>
              <w:pStyle w:val="TableParagraph"/>
              <w:spacing w:before="66"/>
              <w:ind w:left="200"/>
              <w:jc w:val="center"/>
              <w:rPr>
                <w:sz w:val="24"/>
                <w:szCs w:val="24"/>
              </w:rPr>
            </w:pPr>
            <w:r>
              <w:rPr>
                <w:sz w:val="24"/>
                <w:szCs w:val="24"/>
              </w:rPr>
              <w:t xml:space="preserve">     </w:t>
            </w:r>
            <w:sdt>
              <w:sdtPr>
                <w:rPr>
                  <w:sz w:val="24"/>
                  <w:szCs w:val="24"/>
                </w:rPr>
                <w:alias w:val="Results"/>
                <w:tag w:val="Results"/>
                <w:id w:val="470017589"/>
                <w:placeholder>
                  <w:docPart w:val="3948406B51F347ABAF6D0C23374903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1340690031"/>
            <w:placeholder>
              <w:docPart w:val="F6E575E8AD5749AEBE02723F0C1FB984"/>
            </w:placeholder>
            <w:showingPlcHdr/>
          </w:sdtPr>
          <w:sdtEndPr>
            <w:rPr>
              <w:rStyle w:val="DefaultParagraphFont"/>
              <w:i/>
              <w:sz w:val="22"/>
              <w:szCs w:val="24"/>
            </w:rPr>
          </w:sdtEndPr>
          <w:sdtContent>
            <w:tc>
              <w:tcPr>
                <w:tcW w:w="7360" w:type="dxa"/>
                <w:gridSpan w:val="2"/>
              </w:tcPr>
              <w:p w14:paraId="28ACB82D" w14:textId="369DB24B" w:rsidR="008A1F51" w:rsidRPr="008A517C" w:rsidRDefault="008A1F51" w:rsidP="008A1F51">
                <w:pPr>
                  <w:pStyle w:val="TableParagraph"/>
                  <w:spacing w:before="66"/>
                  <w:ind w:left="0" w:right="679"/>
                  <w:rPr>
                    <w:sz w:val="24"/>
                    <w:szCs w:val="24"/>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5241C842" w14:textId="77777777" w:rsidTr="000F21E5">
        <w:trPr>
          <w:trHeight w:hRule="exact" w:val="1620"/>
        </w:trPr>
        <w:tc>
          <w:tcPr>
            <w:tcW w:w="1954" w:type="dxa"/>
          </w:tcPr>
          <w:p w14:paraId="734F5080" w14:textId="5BDB817F" w:rsidR="008A1F51" w:rsidRPr="008A517C" w:rsidRDefault="008A1F51" w:rsidP="008A1F51">
            <w:pPr>
              <w:pStyle w:val="TableParagraph"/>
              <w:spacing w:before="66"/>
              <w:ind w:left="200"/>
              <w:rPr>
                <w:sz w:val="24"/>
                <w:szCs w:val="24"/>
              </w:rPr>
            </w:pPr>
            <w:r>
              <w:rPr>
                <w:sz w:val="24"/>
                <w:szCs w:val="24"/>
              </w:rPr>
              <w:t>01</w:t>
            </w:r>
            <w:r w:rsidR="00AD555E">
              <w:rPr>
                <w:sz w:val="24"/>
                <w:szCs w:val="24"/>
              </w:rPr>
              <w:t>19</w:t>
            </w:r>
          </w:p>
        </w:tc>
        <w:tc>
          <w:tcPr>
            <w:tcW w:w="7360" w:type="dxa"/>
            <w:gridSpan w:val="2"/>
          </w:tcPr>
          <w:p w14:paraId="44D03676" w14:textId="2EAA2312" w:rsidR="008A1F51" w:rsidRPr="008A517C" w:rsidRDefault="008A1F51" w:rsidP="008A1F51">
            <w:pPr>
              <w:pStyle w:val="TableParagraph"/>
              <w:spacing w:before="66"/>
              <w:ind w:left="0" w:right="946"/>
              <w:rPr>
                <w:sz w:val="24"/>
                <w:szCs w:val="24"/>
              </w:rPr>
            </w:pPr>
            <w:r w:rsidRPr="008A517C">
              <w:rPr>
                <w:sz w:val="24"/>
                <w:szCs w:val="24"/>
              </w:rPr>
              <w:t xml:space="preserve">Does the unit have a </w:t>
            </w:r>
            <w:r>
              <w:rPr>
                <w:sz w:val="24"/>
                <w:szCs w:val="24"/>
              </w:rPr>
              <w:t xml:space="preserve">current narcotic appointment letter and/or a Power of Attorney for an alternate custodian (when applicable)? </w:t>
            </w:r>
          </w:p>
          <w:p w14:paraId="7597C619" w14:textId="00939C82" w:rsidR="008A1F51" w:rsidRPr="006A0507" w:rsidRDefault="008A1F51" w:rsidP="008A1F51">
            <w:pPr>
              <w:pStyle w:val="TableParagraph"/>
              <w:ind w:left="0"/>
              <w:rPr>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 xml:space="preserve">hap 11, sect </w:t>
            </w:r>
            <w:r>
              <w:rPr>
                <w:sz w:val="24"/>
                <w:szCs w:val="24"/>
              </w:rPr>
              <w:t xml:space="preserve">11202, par 3b, sect 11203, par 1, and </w:t>
            </w:r>
            <w:r w:rsidRPr="008A517C">
              <w:rPr>
                <w:sz w:val="24"/>
                <w:szCs w:val="24"/>
              </w:rPr>
              <w:t>fig</w:t>
            </w:r>
            <w:r>
              <w:rPr>
                <w:sz w:val="24"/>
                <w:szCs w:val="24"/>
              </w:rPr>
              <w:t xml:space="preserve"> 11-1.</w:t>
            </w:r>
          </w:p>
          <w:p w14:paraId="011308B5" w14:textId="7FF62A1F" w:rsidR="008A1F51" w:rsidRPr="008A517C" w:rsidRDefault="008A1F51" w:rsidP="008A1F51">
            <w:pPr>
              <w:pStyle w:val="TableParagraph"/>
              <w:ind w:left="346"/>
              <w:rPr>
                <w:sz w:val="24"/>
                <w:szCs w:val="24"/>
              </w:rPr>
            </w:pPr>
          </w:p>
        </w:tc>
      </w:tr>
      <w:tr w:rsidR="008A1F51" w:rsidRPr="008A517C" w14:paraId="508A1D34" w14:textId="77777777" w:rsidTr="00012AA3">
        <w:trPr>
          <w:trHeight w:hRule="exact" w:val="621"/>
        </w:trPr>
        <w:sdt>
          <w:sdtPr>
            <w:rPr>
              <w:sz w:val="24"/>
              <w:szCs w:val="24"/>
            </w:rPr>
            <w:alias w:val="Results"/>
            <w:tag w:val="Results"/>
            <w:id w:val="-1814715438"/>
            <w:placeholder>
              <w:docPart w:val="EF25A4FF67E2466F9423CDB687C78D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40AC659F" w14:textId="3CB20319" w:rsidR="008A1F51" w:rsidRPr="008A517C" w:rsidRDefault="008A1F51" w:rsidP="008A1F51">
                <w:pPr>
                  <w:pStyle w:val="TableParagraph"/>
                  <w:spacing w:before="71"/>
                  <w:ind w:left="0" w:right="345"/>
                  <w:jc w:val="right"/>
                  <w:rPr>
                    <w:sz w:val="24"/>
                    <w:szCs w:val="24"/>
                  </w:rPr>
                </w:pPr>
                <w:r w:rsidRPr="00CA0A80">
                  <w:rPr>
                    <w:rStyle w:val="PlaceholderText"/>
                  </w:rPr>
                  <w:t>Result</w:t>
                </w:r>
              </w:p>
            </w:tc>
          </w:sdtContent>
        </w:sdt>
        <w:sdt>
          <w:sdtPr>
            <w:rPr>
              <w:rStyle w:val="Comment"/>
              <w:i w:val="0"/>
            </w:rPr>
            <w:alias w:val="Comments"/>
            <w:tag w:val="Comments"/>
            <w:id w:val="1637058876"/>
            <w:placeholder>
              <w:docPart w:val="B6EAAF04CE0E4C67B4046FEE7E5ACC23"/>
            </w:placeholder>
            <w:showingPlcHdr/>
          </w:sdtPr>
          <w:sdtEndPr>
            <w:rPr>
              <w:rStyle w:val="DefaultParagraphFont"/>
              <w:i/>
              <w:sz w:val="22"/>
              <w:szCs w:val="24"/>
            </w:rPr>
          </w:sdtEndPr>
          <w:sdtContent>
            <w:tc>
              <w:tcPr>
                <w:tcW w:w="7360" w:type="dxa"/>
                <w:gridSpan w:val="2"/>
              </w:tcPr>
              <w:p w14:paraId="30C35469" w14:textId="10C7D583" w:rsidR="008A1F51" w:rsidRPr="008A517C" w:rsidRDefault="008A1F51" w:rsidP="008A1F51">
                <w:pPr>
                  <w:pStyle w:val="TableParagraph"/>
                  <w:spacing w:before="65"/>
                  <w:ind w:left="0"/>
                  <w:rPr>
                    <w:sz w:val="24"/>
                    <w:szCs w:val="24"/>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26C05048" w14:textId="77777777" w:rsidTr="004F77E1">
        <w:trPr>
          <w:trHeight w:hRule="exact" w:val="729"/>
        </w:trPr>
        <w:tc>
          <w:tcPr>
            <w:tcW w:w="1954" w:type="dxa"/>
          </w:tcPr>
          <w:p w14:paraId="5D8F44A8" w14:textId="7DF9810B" w:rsidR="008A1F51" w:rsidRPr="008A517C" w:rsidRDefault="008A1F51" w:rsidP="008A1F51">
            <w:pPr>
              <w:pStyle w:val="TableParagraph"/>
              <w:spacing w:before="66"/>
              <w:ind w:left="200"/>
              <w:rPr>
                <w:color w:val="FF0000"/>
                <w:sz w:val="24"/>
                <w:szCs w:val="24"/>
              </w:rPr>
            </w:pPr>
            <w:r>
              <w:rPr>
                <w:sz w:val="24"/>
                <w:szCs w:val="24"/>
              </w:rPr>
              <w:t>012</w:t>
            </w:r>
            <w:r w:rsidR="00AD555E">
              <w:rPr>
                <w:sz w:val="24"/>
                <w:szCs w:val="24"/>
              </w:rPr>
              <w:t>0</w:t>
            </w:r>
          </w:p>
        </w:tc>
        <w:tc>
          <w:tcPr>
            <w:tcW w:w="7360" w:type="dxa"/>
            <w:gridSpan w:val="2"/>
          </w:tcPr>
          <w:p w14:paraId="5C49C908" w14:textId="3157387E" w:rsidR="008A1F51" w:rsidRPr="00770CDF" w:rsidRDefault="008A1F51" w:rsidP="008A1F51">
            <w:pPr>
              <w:pStyle w:val="NoSpacing"/>
              <w:rPr>
                <w:strike/>
                <w:color w:val="FF0000"/>
                <w:sz w:val="24"/>
                <w:szCs w:val="24"/>
              </w:rPr>
            </w:pPr>
            <w:r w:rsidRPr="00770CDF">
              <w:rPr>
                <w:sz w:val="24"/>
                <w:szCs w:val="24"/>
              </w:rPr>
              <w:t>Does the unit have 3 years of Narcotic physical inventories?</w:t>
            </w:r>
          </w:p>
          <w:p w14:paraId="6C0C164C" w14:textId="2373ECFC" w:rsidR="008A1F51" w:rsidRPr="008A517C" w:rsidRDefault="008A1F51" w:rsidP="008A1F51">
            <w:pPr>
              <w:pStyle w:val="NoSpacing"/>
            </w:pPr>
            <w:r w:rsidRPr="00770CDF">
              <w:rPr>
                <w:sz w:val="24"/>
                <w:szCs w:val="24"/>
              </w:rPr>
              <w:t>Reference: MCO 5585.5A, encl (2)</w:t>
            </w:r>
            <w:r>
              <w:rPr>
                <w:sz w:val="24"/>
                <w:szCs w:val="24"/>
              </w:rPr>
              <w:t>,</w:t>
            </w:r>
            <w:r w:rsidRPr="00770CDF">
              <w:rPr>
                <w:sz w:val="24"/>
                <w:szCs w:val="24"/>
              </w:rPr>
              <w:t xml:space="preserve"> </w:t>
            </w:r>
            <w:r>
              <w:rPr>
                <w:sz w:val="24"/>
                <w:szCs w:val="24"/>
              </w:rPr>
              <w:t>C</w:t>
            </w:r>
            <w:r w:rsidRPr="00770CDF">
              <w:rPr>
                <w:sz w:val="24"/>
                <w:szCs w:val="24"/>
              </w:rPr>
              <w:t>hap 11, sect 11410, fig 11-7</w:t>
            </w:r>
          </w:p>
        </w:tc>
      </w:tr>
      <w:tr w:rsidR="008A1F51" w:rsidRPr="008A517C" w14:paraId="45A3702A" w14:textId="77777777" w:rsidTr="00012AA3">
        <w:trPr>
          <w:trHeight w:hRule="exact" w:val="540"/>
        </w:trPr>
        <w:tc>
          <w:tcPr>
            <w:tcW w:w="1954" w:type="dxa"/>
          </w:tcPr>
          <w:p w14:paraId="5F1C90FF" w14:textId="04B51500" w:rsidR="008A1F51" w:rsidRPr="008A517C" w:rsidRDefault="008A1F51" w:rsidP="008A1F51">
            <w:pPr>
              <w:pStyle w:val="TableParagraph"/>
              <w:spacing w:before="66"/>
              <w:ind w:left="200" w:firstLine="497"/>
              <w:rPr>
                <w:sz w:val="24"/>
                <w:szCs w:val="24"/>
              </w:rPr>
            </w:pPr>
            <w:r>
              <w:rPr>
                <w:color w:val="818181"/>
                <w:sz w:val="24"/>
                <w:szCs w:val="24"/>
              </w:rPr>
              <w:t xml:space="preserve">     </w:t>
            </w:r>
            <w:sdt>
              <w:sdtPr>
                <w:rPr>
                  <w:sz w:val="24"/>
                  <w:szCs w:val="24"/>
                </w:rPr>
                <w:alias w:val="Results"/>
                <w:tag w:val="Results"/>
                <w:id w:val="1448819789"/>
                <w:placeholder>
                  <w:docPart w:val="1E673CF503E04C5E8BC5B2D8FB81A7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825173484"/>
            <w:placeholder>
              <w:docPart w:val="F9AA55E5743448F48CB1C78ED2056E34"/>
            </w:placeholder>
            <w:showingPlcHdr/>
          </w:sdtPr>
          <w:sdtEndPr>
            <w:rPr>
              <w:rStyle w:val="DefaultParagraphFont"/>
              <w:i/>
              <w:sz w:val="22"/>
              <w:szCs w:val="24"/>
            </w:rPr>
          </w:sdtEndPr>
          <w:sdtContent>
            <w:tc>
              <w:tcPr>
                <w:tcW w:w="7360" w:type="dxa"/>
                <w:gridSpan w:val="2"/>
              </w:tcPr>
              <w:p w14:paraId="65F3662B" w14:textId="1758C231" w:rsidR="008A1F51" w:rsidRPr="008A517C" w:rsidRDefault="008A1F51" w:rsidP="008A1F51">
                <w:pPr>
                  <w:pStyle w:val="TableParagraph"/>
                  <w:spacing w:before="66"/>
                  <w:ind w:left="0" w:right="972"/>
                  <w:rPr>
                    <w:sz w:val="24"/>
                    <w:szCs w:val="24"/>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70D609ED" w14:textId="77777777" w:rsidTr="00012AA3">
        <w:trPr>
          <w:trHeight w:hRule="exact" w:val="1188"/>
        </w:trPr>
        <w:tc>
          <w:tcPr>
            <w:tcW w:w="1954" w:type="dxa"/>
          </w:tcPr>
          <w:p w14:paraId="29D2F1D5" w14:textId="3A2D8B22" w:rsidR="008A1F51" w:rsidRPr="009D682B" w:rsidRDefault="008A1F51" w:rsidP="008A1F51">
            <w:pPr>
              <w:pStyle w:val="TableParagraph"/>
              <w:spacing w:before="66"/>
              <w:ind w:left="200"/>
              <w:rPr>
                <w:sz w:val="24"/>
                <w:szCs w:val="24"/>
                <w:highlight w:val="yellow"/>
              </w:rPr>
            </w:pPr>
            <w:r w:rsidRPr="004E6232">
              <w:rPr>
                <w:sz w:val="24"/>
                <w:szCs w:val="24"/>
              </w:rPr>
              <w:t>012</w:t>
            </w:r>
            <w:r w:rsidR="00AD555E">
              <w:rPr>
                <w:sz w:val="24"/>
                <w:szCs w:val="24"/>
              </w:rPr>
              <w:t>1</w:t>
            </w:r>
          </w:p>
        </w:tc>
        <w:tc>
          <w:tcPr>
            <w:tcW w:w="7360" w:type="dxa"/>
            <w:gridSpan w:val="2"/>
          </w:tcPr>
          <w:p w14:paraId="058595F2" w14:textId="77F27B78" w:rsidR="008A1F51" w:rsidRPr="009D682B" w:rsidRDefault="008A1F51" w:rsidP="00FB659B">
            <w:pPr>
              <w:pStyle w:val="TableParagraph"/>
              <w:ind w:left="0"/>
              <w:rPr>
                <w:sz w:val="24"/>
                <w:szCs w:val="24"/>
                <w:highlight w:val="yellow"/>
              </w:rPr>
            </w:pPr>
            <w:r w:rsidRPr="004E6232">
              <w:rPr>
                <w:sz w:val="24"/>
                <w:szCs w:val="24"/>
              </w:rPr>
              <w:t>Does the</w:t>
            </w:r>
            <w:r w:rsidRPr="009D682B">
              <w:rPr>
                <w:sz w:val="24"/>
                <w:szCs w:val="24"/>
              </w:rPr>
              <w:t xml:space="preserve"> unit</w:t>
            </w:r>
            <w:r w:rsidRPr="004E6232">
              <w:rPr>
                <w:sz w:val="24"/>
                <w:szCs w:val="24"/>
              </w:rPr>
              <w:t xml:space="preserve"> </w:t>
            </w:r>
            <w:r w:rsidRPr="009D682B">
              <w:rPr>
                <w:sz w:val="24"/>
                <w:szCs w:val="24"/>
              </w:rPr>
              <w:t>maintain a Drug Training Aid Accountability Folder to keep a record of all drug training aid transactions with AFMES</w:t>
            </w:r>
            <w:r w:rsidR="00FB659B">
              <w:rPr>
                <w:sz w:val="24"/>
                <w:szCs w:val="24"/>
              </w:rPr>
              <w:t>?</w:t>
            </w:r>
            <w:r w:rsidRPr="009D682B">
              <w:rPr>
                <w:sz w:val="24"/>
                <w:szCs w:val="24"/>
              </w:rPr>
              <w:t xml:space="preserve"> </w:t>
            </w:r>
            <w:r w:rsidRPr="004E6232">
              <w:rPr>
                <w:sz w:val="24"/>
                <w:szCs w:val="24"/>
              </w:rPr>
              <w:t>Reference: MCO 5585.5A, encl (2), Chap 11, sect 11410, par 3, and</w:t>
            </w:r>
            <w:r w:rsidR="00FB659B">
              <w:rPr>
                <w:sz w:val="24"/>
                <w:szCs w:val="24"/>
              </w:rPr>
              <w:t xml:space="preserve"> </w:t>
            </w:r>
            <w:r w:rsidRPr="004E6232">
              <w:rPr>
                <w:sz w:val="24"/>
                <w:szCs w:val="24"/>
              </w:rPr>
              <w:t>fig 11-7</w:t>
            </w:r>
          </w:p>
        </w:tc>
      </w:tr>
      <w:tr w:rsidR="008A1F51" w:rsidRPr="008A517C" w14:paraId="1B503E4B" w14:textId="77777777" w:rsidTr="00012AA3">
        <w:trPr>
          <w:trHeight w:hRule="exact" w:val="612"/>
        </w:trPr>
        <w:sdt>
          <w:sdtPr>
            <w:rPr>
              <w:sz w:val="24"/>
              <w:szCs w:val="24"/>
            </w:rPr>
            <w:alias w:val="Results"/>
            <w:tag w:val="Results"/>
            <w:id w:val="-1093862755"/>
            <w:placeholder>
              <w:docPart w:val="C0EF4D20C74943BCBFDBE7B8947424B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5E47BEF5" w14:textId="4C47D5C3" w:rsidR="008A1F51" w:rsidRPr="008A517C" w:rsidRDefault="008A1F51" w:rsidP="008A1F51">
                <w:pPr>
                  <w:pStyle w:val="TableParagraph"/>
                  <w:spacing w:before="71"/>
                  <w:ind w:left="0" w:right="345"/>
                  <w:jc w:val="right"/>
                  <w:rPr>
                    <w:sz w:val="24"/>
                    <w:szCs w:val="24"/>
                  </w:rPr>
                </w:pPr>
                <w:r w:rsidRPr="00CA0A80">
                  <w:rPr>
                    <w:rStyle w:val="PlaceholderText"/>
                  </w:rPr>
                  <w:t>Result</w:t>
                </w:r>
              </w:p>
            </w:tc>
          </w:sdtContent>
        </w:sdt>
        <w:sdt>
          <w:sdtPr>
            <w:rPr>
              <w:rStyle w:val="Comment"/>
              <w:i w:val="0"/>
            </w:rPr>
            <w:alias w:val="Comments"/>
            <w:tag w:val="Comments"/>
            <w:id w:val="-1886244556"/>
            <w:placeholder>
              <w:docPart w:val="C78C721250C34F1F9CAA727A490789D2"/>
            </w:placeholder>
            <w:showingPlcHdr/>
          </w:sdtPr>
          <w:sdtEndPr>
            <w:rPr>
              <w:rStyle w:val="DefaultParagraphFont"/>
              <w:i/>
              <w:sz w:val="22"/>
              <w:szCs w:val="24"/>
            </w:rPr>
          </w:sdtEndPr>
          <w:sdtContent>
            <w:tc>
              <w:tcPr>
                <w:tcW w:w="7360" w:type="dxa"/>
                <w:gridSpan w:val="2"/>
              </w:tcPr>
              <w:p w14:paraId="0175B292" w14:textId="6F846C1A" w:rsidR="008A1F51" w:rsidRPr="008A517C" w:rsidRDefault="008A1F51" w:rsidP="008A1F51">
                <w:pPr>
                  <w:pStyle w:val="TableParagraph"/>
                  <w:spacing w:before="65"/>
                  <w:ind w:left="0"/>
                  <w:rPr>
                    <w:sz w:val="24"/>
                    <w:szCs w:val="24"/>
                  </w:rPr>
                </w:pPr>
                <w:r w:rsidRPr="0023613A">
                  <w:rPr>
                    <w:rStyle w:val="Comment"/>
                    <w:i w:val="0"/>
                    <w:color w:val="808080" w:themeColor="background1" w:themeShade="80"/>
                  </w:rPr>
                  <w:t>Comments</w:t>
                </w:r>
                <w:r w:rsidRPr="0023613A">
                  <w:rPr>
                    <w:rStyle w:val="Comment"/>
                    <w:i w:val="0"/>
                  </w:rPr>
                  <w:t xml:space="preserve"> </w:t>
                </w:r>
              </w:p>
            </w:tc>
          </w:sdtContent>
        </w:sdt>
      </w:tr>
      <w:tr w:rsidR="008A1F51" w:rsidRPr="008A517C" w14:paraId="6C27D7CE" w14:textId="77777777" w:rsidTr="00012AA3">
        <w:trPr>
          <w:trHeight w:hRule="exact" w:val="1260"/>
        </w:trPr>
        <w:tc>
          <w:tcPr>
            <w:tcW w:w="1954" w:type="dxa"/>
          </w:tcPr>
          <w:p w14:paraId="70728003" w14:textId="659F7CFB" w:rsidR="008A1F51" w:rsidRPr="008A517C" w:rsidRDefault="008A1F51" w:rsidP="008A1F51">
            <w:pPr>
              <w:pStyle w:val="TableParagraph"/>
              <w:spacing w:before="66"/>
              <w:ind w:left="200"/>
              <w:rPr>
                <w:sz w:val="24"/>
                <w:szCs w:val="24"/>
              </w:rPr>
            </w:pPr>
            <w:r w:rsidRPr="008A517C">
              <w:rPr>
                <w:sz w:val="24"/>
                <w:szCs w:val="24"/>
              </w:rPr>
              <w:t>01</w:t>
            </w:r>
            <w:r>
              <w:rPr>
                <w:sz w:val="24"/>
                <w:szCs w:val="24"/>
              </w:rPr>
              <w:t>2</w:t>
            </w:r>
            <w:r w:rsidR="00AD555E">
              <w:rPr>
                <w:sz w:val="24"/>
                <w:szCs w:val="24"/>
              </w:rPr>
              <w:t>2</w:t>
            </w:r>
          </w:p>
        </w:tc>
        <w:tc>
          <w:tcPr>
            <w:tcW w:w="7360" w:type="dxa"/>
            <w:gridSpan w:val="2"/>
          </w:tcPr>
          <w:p w14:paraId="5F9F52ED" w14:textId="77777777" w:rsidR="008A1F51" w:rsidRPr="008A517C" w:rsidRDefault="008A1F51" w:rsidP="008A1F51">
            <w:pPr>
              <w:pStyle w:val="TableParagraph"/>
              <w:ind w:left="0"/>
              <w:rPr>
                <w:sz w:val="24"/>
                <w:szCs w:val="24"/>
              </w:rPr>
            </w:pPr>
            <w:r w:rsidRPr="008A517C">
              <w:rPr>
                <w:sz w:val="24"/>
                <w:szCs w:val="24"/>
              </w:rPr>
              <w:t xml:space="preserve">Does the drug training aid primary custodian maintain a drug training aid issue/return log?   </w:t>
            </w:r>
          </w:p>
          <w:p w14:paraId="7E3D3F33" w14:textId="6998AABE" w:rsidR="008A1F51" w:rsidRPr="008A517C" w:rsidRDefault="008A1F51" w:rsidP="008A1F51">
            <w:pPr>
              <w:pStyle w:val="TableParagraph"/>
              <w:ind w:left="0"/>
              <w:rPr>
                <w:sz w:val="24"/>
                <w:szCs w:val="24"/>
              </w:rPr>
            </w:pPr>
            <w:r w:rsidRPr="008A517C">
              <w:rPr>
                <w:sz w:val="24"/>
                <w:szCs w:val="24"/>
              </w:rPr>
              <w:t>Reference: MCO 5585.5A, encl (2) chap 11, sect 11202, par 3a (2)</w:t>
            </w:r>
            <w:r>
              <w:rPr>
                <w:sz w:val="24"/>
                <w:szCs w:val="24"/>
              </w:rPr>
              <w:t>, sect 11409, par 2d, and</w:t>
            </w:r>
            <w:r w:rsidRPr="008A517C">
              <w:rPr>
                <w:sz w:val="24"/>
                <w:szCs w:val="24"/>
              </w:rPr>
              <w:t xml:space="preserve"> sect</w:t>
            </w:r>
            <w:r>
              <w:rPr>
                <w:sz w:val="24"/>
                <w:szCs w:val="24"/>
              </w:rPr>
              <w:t> </w:t>
            </w:r>
            <w:r w:rsidRPr="008A517C">
              <w:rPr>
                <w:sz w:val="24"/>
                <w:szCs w:val="24"/>
              </w:rPr>
              <w:t>11410, par 4, fig 11-8</w:t>
            </w:r>
          </w:p>
          <w:p w14:paraId="2E7C286E" w14:textId="287D5021" w:rsidR="008A1F51" w:rsidRPr="008A517C" w:rsidRDefault="008A1F51" w:rsidP="008A1F51">
            <w:pPr>
              <w:pStyle w:val="TableParagraph"/>
              <w:ind w:left="346"/>
              <w:rPr>
                <w:sz w:val="24"/>
                <w:szCs w:val="24"/>
              </w:rPr>
            </w:pPr>
          </w:p>
        </w:tc>
      </w:tr>
      <w:tr w:rsidR="008A1F51" w:rsidRPr="008A517C" w14:paraId="7C60681F" w14:textId="77777777" w:rsidTr="00012AA3">
        <w:trPr>
          <w:trHeight w:hRule="exact" w:val="540"/>
        </w:trPr>
        <w:sdt>
          <w:sdtPr>
            <w:rPr>
              <w:sz w:val="24"/>
              <w:szCs w:val="24"/>
            </w:rPr>
            <w:alias w:val="Results"/>
            <w:tag w:val="Results"/>
            <w:id w:val="1561055123"/>
            <w:placeholder>
              <w:docPart w:val="1BCB5E71759942B1A8E675CB41FC94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4F8EDD7D" w14:textId="127FF9FC" w:rsidR="008A1F51" w:rsidRPr="008A517C" w:rsidRDefault="008A1F51" w:rsidP="008A1F51">
                <w:pPr>
                  <w:pStyle w:val="TableParagraph"/>
                  <w:spacing w:before="71"/>
                  <w:ind w:left="0" w:right="345"/>
                  <w:jc w:val="right"/>
                  <w:rPr>
                    <w:sz w:val="24"/>
                    <w:szCs w:val="24"/>
                  </w:rPr>
                </w:pPr>
                <w:r w:rsidRPr="00CA0A80">
                  <w:rPr>
                    <w:rStyle w:val="PlaceholderText"/>
                  </w:rPr>
                  <w:t>Result</w:t>
                </w:r>
              </w:p>
            </w:tc>
          </w:sdtContent>
        </w:sdt>
        <w:sdt>
          <w:sdtPr>
            <w:rPr>
              <w:rStyle w:val="Comment"/>
              <w:i w:val="0"/>
            </w:rPr>
            <w:alias w:val="Comments"/>
            <w:tag w:val="Comments"/>
            <w:id w:val="-242185800"/>
            <w:placeholder>
              <w:docPart w:val="504B21EB50374036BE627FD10BC5D252"/>
            </w:placeholder>
            <w:showingPlcHdr/>
          </w:sdtPr>
          <w:sdtEndPr>
            <w:rPr>
              <w:rStyle w:val="DefaultParagraphFont"/>
              <w:i/>
              <w:sz w:val="22"/>
              <w:szCs w:val="24"/>
            </w:rPr>
          </w:sdtEndPr>
          <w:sdtContent>
            <w:tc>
              <w:tcPr>
                <w:tcW w:w="7360" w:type="dxa"/>
                <w:gridSpan w:val="2"/>
              </w:tcPr>
              <w:p w14:paraId="36D3F4BB" w14:textId="63E5C0D8" w:rsidR="008A1F51" w:rsidRPr="008A517C" w:rsidRDefault="008A1F51" w:rsidP="008A1F51">
                <w:pPr>
                  <w:pStyle w:val="TableParagraph"/>
                  <w:spacing w:before="65"/>
                  <w:ind w:left="0"/>
                  <w:rPr>
                    <w:sz w:val="24"/>
                    <w:szCs w:val="24"/>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48626E86" w14:textId="77777777" w:rsidTr="000F21E5">
        <w:trPr>
          <w:trHeight w:hRule="exact" w:val="990"/>
        </w:trPr>
        <w:tc>
          <w:tcPr>
            <w:tcW w:w="1954" w:type="dxa"/>
          </w:tcPr>
          <w:p w14:paraId="3529948A" w14:textId="54D62165" w:rsidR="008A1F51" w:rsidRPr="008A517C" w:rsidRDefault="008A1F51" w:rsidP="001D182A">
            <w:pPr>
              <w:pStyle w:val="TableParagraph"/>
              <w:spacing w:before="66"/>
              <w:ind w:left="200"/>
              <w:rPr>
                <w:color w:val="818181"/>
                <w:sz w:val="24"/>
                <w:szCs w:val="24"/>
              </w:rPr>
            </w:pPr>
            <w:r w:rsidRPr="008A517C">
              <w:rPr>
                <w:sz w:val="24"/>
                <w:szCs w:val="24"/>
              </w:rPr>
              <w:t>01</w:t>
            </w:r>
            <w:r>
              <w:rPr>
                <w:sz w:val="24"/>
                <w:szCs w:val="24"/>
              </w:rPr>
              <w:t>2</w:t>
            </w:r>
            <w:r w:rsidR="00AD555E">
              <w:rPr>
                <w:sz w:val="24"/>
                <w:szCs w:val="24"/>
              </w:rPr>
              <w:t>3</w:t>
            </w:r>
          </w:p>
        </w:tc>
        <w:tc>
          <w:tcPr>
            <w:tcW w:w="7360" w:type="dxa"/>
            <w:gridSpan w:val="2"/>
          </w:tcPr>
          <w:p w14:paraId="3D18D4CC" w14:textId="77777777" w:rsidR="008A1F51" w:rsidRPr="008A517C" w:rsidRDefault="008A1F51" w:rsidP="008A1F51">
            <w:pPr>
              <w:pStyle w:val="TableParagraph"/>
              <w:ind w:left="0"/>
              <w:rPr>
                <w:sz w:val="24"/>
                <w:szCs w:val="24"/>
              </w:rPr>
            </w:pPr>
            <w:r w:rsidRPr="008A517C">
              <w:rPr>
                <w:sz w:val="24"/>
                <w:szCs w:val="24"/>
              </w:rPr>
              <w:t>Has the Kennel Master procured the non-explosive training aids?</w:t>
            </w:r>
          </w:p>
          <w:p w14:paraId="173431AD" w14:textId="38D7BF42" w:rsidR="008A1F51" w:rsidRPr="008A517C" w:rsidRDefault="008A1F51" w:rsidP="008A1F51">
            <w:pPr>
              <w:pStyle w:val="TableParagraph"/>
              <w:ind w:left="0"/>
              <w:rPr>
                <w:color w:val="818181"/>
                <w:sz w:val="24"/>
                <w:szCs w:val="24"/>
              </w:rPr>
            </w:pPr>
            <w:r w:rsidRPr="008A517C">
              <w:rPr>
                <w:sz w:val="24"/>
                <w:szCs w:val="24"/>
              </w:rPr>
              <w:t>Reference: MCO 5585.5A, encl (2)</w:t>
            </w:r>
            <w:r>
              <w:rPr>
                <w:sz w:val="24"/>
                <w:szCs w:val="24"/>
              </w:rPr>
              <w:t>,</w:t>
            </w:r>
            <w:r w:rsidRPr="008A517C">
              <w:rPr>
                <w:sz w:val="24"/>
                <w:szCs w:val="24"/>
              </w:rPr>
              <w:t xml:space="preserve"> </w:t>
            </w:r>
            <w:r>
              <w:rPr>
                <w:sz w:val="24"/>
                <w:szCs w:val="24"/>
              </w:rPr>
              <w:t>C</w:t>
            </w:r>
            <w:r w:rsidRPr="008A517C">
              <w:rPr>
                <w:sz w:val="24"/>
                <w:szCs w:val="24"/>
              </w:rPr>
              <w:t xml:space="preserve">hap 12, sect 12203, par 1g, </w:t>
            </w:r>
            <w:r>
              <w:rPr>
                <w:sz w:val="24"/>
                <w:szCs w:val="24"/>
              </w:rPr>
              <w:t>A</w:t>
            </w:r>
            <w:r w:rsidRPr="008A517C">
              <w:rPr>
                <w:sz w:val="24"/>
                <w:szCs w:val="24"/>
              </w:rPr>
              <w:t>ppx N,</w:t>
            </w:r>
            <w:r>
              <w:rPr>
                <w:sz w:val="24"/>
                <w:szCs w:val="24"/>
              </w:rPr>
              <w:t xml:space="preserve"> par 2, par 3,</w:t>
            </w:r>
            <w:r w:rsidRPr="008A517C">
              <w:rPr>
                <w:sz w:val="24"/>
                <w:szCs w:val="24"/>
              </w:rPr>
              <w:t xml:space="preserve"> par</w:t>
            </w:r>
            <w:r>
              <w:rPr>
                <w:sz w:val="24"/>
                <w:szCs w:val="24"/>
              </w:rPr>
              <w:t> 4, par 6, par 7 and Table N-2</w:t>
            </w:r>
          </w:p>
        </w:tc>
      </w:tr>
      <w:tr w:rsidR="008A1F51" w:rsidRPr="008A517C" w14:paraId="6C647459" w14:textId="77777777" w:rsidTr="00012AA3">
        <w:trPr>
          <w:trHeight w:hRule="exact" w:val="459"/>
        </w:trPr>
        <w:tc>
          <w:tcPr>
            <w:tcW w:w="1954" w:type="dxa"/>
          </w:tcPr>
          <w:p w14:paraId="5C37E394" w14:textId="1AB38026" w:rsidR="008A1F51" w:rsidRPr="008A517C" w:rsidRDefault="008A1F51" w:rsidP="008A1F51">
            <w:pPr>
              <w:pStyle w:val="TableParagraph"/>
              <w:spacing w:line="268" w:lineRule="exact"/>
              <w:ind w:left="240"/>
              <w:jc w:val="center"/>
              <w:rPr>
                <w:sz w:val="24"/>
                <w:szCs w:val="24"/>
              </w:rPr>
            </w:pPr>
            <w:r>
              <w:rPr>
                <w:sz w:val="24"/>
                <w:szCs w:val="24"/>
              </w:rPr>
              <w:t xml:space="preserve">  </w:t>
            </w:r>
            <w:sdt>
              <w:sdtPr>
                <w:rPr>
                  <w:sz w:val="24"/>
                  <w:szCs w:val="24"/>
                </w:rPr>
                <w:alias w:val="Results"/>
                <w:tag w:val="Results"/>
                <w:id w:val="-925418320"/>
                <w:placeholder>
                  <w:docPart w:val="08922EB516C842D7946BAD2F08CA3A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1966494877"/>
            <w:placeholder>
              <w:docPart w:val="8066475674C44AF9A3A0BB71E733BEF0"/>
            </w:placeholder>
            <w:showingPlcHdr/>
          </w:sdtPr>
          <w:sdtEndPr>
            <w:rPr>
              <w:rStyle w:val="DefaultParagraphFont"/>
              <w:i/>
              <w:sz w:val="22"/>
              <w:szCs w:val="24"/>
            </w:rPr>
          </w:sdtEndPr>
          <w:sdtContent>
            <w:tc>
              <w:tcPr>
                <w:tcW w:w="7360" w:type="dxa"/>
                <w:gridSpan w:val="2"/>
              </w:tcPr>
              <w:p w14:paraId="2A35C8C8" w14:textId="6B0733EF" w:rsidR="008A1F51" w:rsidRPr="008A517C" w:rsidRDefault="008A1F51" w:rsidP="008A1F51">
                <w:pPr>
                  <w:pStyle w:val="TableParagraph"/>
                  <w:spacing w:before="8"/>
                  <w:ind w:left="0"/>
                  <w:rPr>
                    <w:sz w:val="24"/>
                    <w:szCs w:val="24"/>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5A42EA1F" w14:textId="77777777" w:rsidTr="004F77E1">
        <w:trPr>
          <w:trHeight w:hRule="exact" w:val="1341"/>
        </w:trPr>
        <w:tc>
          <w:tcPr>
            <w:tcW w:w="1954" w:type="dxa"/>
          </w:tcPr>
          <w:p w14:paraId="09662439" w14:textId="25925B42" w:rsidR="008A1F51" w:rsidRPr="008A517C" w:rsidRDefault="008A1F51" w:rsidP="001D182A">
            <w:pPr>
              <w:pStyle w:val="TableParagraph"/>
              <w:spacing w:before="66"/>
              <w:ind w:left="200"/>
              <w:rPr>
                <w:strike/>
                <w:sz w:val="24"/>
                <w:szCs w:val="24"/>
              </w:rPr>
            </w:pPr>
            <w:r w:rsidRPr="008A517C">
              <w:rPr>
                <w:sz w:val="24"/>
                <w:szCs w:val="24"/>
              </w:rPr>
              <w:t>01</w:t>
            </w:r>
            <w:r>
              <w:rPr>
                <w:sz w:val="24"/>
                <w:szCs w:val="24"/>
              </w:rPr>
              <w:t>2</w:t>
            </w:r>
            <w:r w:rsidR="00AD555E">
              <w:rPr>
                <w:sz w:val="24"/>
                <w:szCs w:val="24"/>
              </w:rPr>
              <w:t>4</w:t>
            </w:r>
          </w:p>
        </w:tc>
        <w:tc>
          <w:tcPr>
            <w:tcW w:w="7360" w:type="dxa"/>
            <w:gridSpan w:val="2"/>
          </w:tcPr>
          <w:p w14:paraId="6CDD9FF2" w14:textId="77777777" w:rsidR="008A1F51" w:rsidRPr="00E02B34" w:rsidRDefault="008A1F51" w:rsidP="008A1F51">
            <w:pPr>
              <w:pStyle w:val="NoSpacing"/>
              <w:rPr>
                <w:sz w:val="24"/>
                <w:szCs w:val="24"/>
              </w:rPr>
            </w:pPr>
            <w:r w:rsidRPr="00E02B34">
              <w:rPr>
                <w:sz w:val="24"/>
                <w:szCs w:val="24"/>
              </w:rPr>
              <w:t>Has the Kennel Master conducted a semi-annual physical inventory of all non-explosive training aids?</w:t>
            </w:r>
          </w:p>
          <w:p w14:paraId="0D4DE853" w14:textId="57072AC1" w:rsidR="008A1F51" w:rsidRPr="00E02B34" w:rsidRDefault="008A1F51" w:rsidP="008A1F51">
            <w:pPr>
              <w:pStyle w:val="NoSpacing"/>
              <w:rPr>
                <w:sz w:val="24"/>
                <w:szCs w:val="24"/>
              </w:rPr>
            </w:pPr>
            <w:r w:rsidRPr="00E02B34">
              <w:rPr>
                <w:sz w:val="24"/>
                <w:szCs w:val="24"/>
              </w:rPr>
              <w:t>Reference: MCO 5585.5A, encl (2), Chap 12, sect 12203, par 1m and sect 12308, par 2 and fig 12-4, 12-6 &amp; 12-8</w:t>
            </w:r>
          </w:p>
          <w:p w14:paraId="005BBBDE" w14:textId="3EF58AE1" w:rsidR="008A1F51" w:rsidRPr="008A517C" w:rsidRDefault="008A1F51" w:rsidP="008A1F51">
            <w:pPr>
              <w:pStyle w:val="TableParagraph"/>
              <w:rPr>
                <w:sz w:val="24"/>
                <w:szCs w:val="24"/>
              </w:rPr>
            </w:pPr>
          </w:p>
        </w:tc>
      </w:tr>
      <w:tr w:rsidR="008A1F51" w:rsidRPr="008A517C" w14:paraId="63812E81" w14:textId="77777777" w:rsidTr="00012AA3">
        <w:trPr>
          <w:trHeight w:hRule="exact" w:val="540"/>
        </w:trPr>
        <w:sdt>
          <w:sdtPr>
            <w:rPr>
              <w:sz w:val="24"/>
              <w:szCs w:val="24"/>
            </w:rPr>
            <w:alias w:val="Results"/>
            <w:tag w:val="Results"/>
            <w:id w:val="359787312"/>
            <w:placeholder>
              <w:docPart w:val="372F4DF1111342F1B7C0DBFE6B6BA7F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541C8320" w14:textId="65D6FBA4" w:rsidR="008A1F51" w:rsidRPr="008A517C" w:rsidRDefault="008A1F51" w:rsidP="008A1F51">
                <w:pPr>
                  <w:pStyle w:val="TableParagraph"/>
                  <w:spacing w:before="76"/>
                  <w:ind w:left="240" w:right="345"/>
                  <w:jc w:val="right"/>
                  <w:rPr>
                    <w:sz w:val="24"/>
                    <w:szCs w:val="24"/>
                  </w:rPr>
                </w:pPr>
                <w:r w:rsidRPr="00CA0A80">
                  <w:rPr>
                    <w:rStyle w:val="PlaceholderText"/>
                  </w:rPr>
                  <w:t>Result</w:t>
                </w:r>
              </w:p>
            </w:tc>
          </w:sdtContent>
        </w:sdt>
        <w:tc>
          <w:tcPr>
            <w:tcW w:w="7360" w:type="dxa"/>
            <w:gridSpan w:val="2"/>
          </w:tcPr>
          <w:p w14:paraId="376901A6" w14:textId="77777777" w:rsidR="008A1F51" w:rsidRPr="002F5460" w:rsidRDefault="008A1F51" w:rsidP="008A1F51">
            <w:pPr>
              <w:rPr>
                <w:rStyle w:val="Comment"/>
                <w:i w:val="0"/>
                <w:sz w:val="4"/>
                <w:szCs w:val="4"/>
              </w:rPr>
            </w:pPr>
          </w:p>
          <w:sdt>
            <w:sdtPr>
              <w:rPr>
                <w:rStyle w:val="Comment"/>
                <w:i w:val="0"/>
              </w:rPr>
              <w:alias w:val="Comments"/>
              <w:tag w:val="Comments"/>
              <w:id w:val="301508701"/>
              <w:placeholder>
                <w:docPart w:val="D7CBA0C37D9B480FA10CDF365715969E"/>
              </w:placeholder>
              <w:showingPlcHdr/>
            </w:sdtPr>
            <w:sdtEndPr>
              <w:rPr>
                <w:rStyle w:val="DefaultParagraphFont"/>
                <w:sz w:val="22"/>
                <w:szCs w:val="24"/>
              </w:rPr>
            </w:sdtEndPr>
            <w:sdtContent>
              <w:p w14:paraId="35C0F572" w14:textId="458917F6" w:rsidR="008A1F51" w:rsidRPr="002F5460" w:rsidRDefault="008A1F51" w:rsidP="008A1F51">
                <w:r w:rsidRPr="002F5460">
                  <w:rPr>
                    <w:rStyle w:val="Comment"/>
                    <w:i w:val="0"/>
                    <w:color w:val="808080" w:themeColor="background1" w:themeShade="80"/>
                  </w:rPr>
                  <w:t>Comments</w:t>
                </w:r>
                <w:r w:rsidRPr="002F5460">
                  <w:rPr>
                    <w:rStyle w:val="Comment"/>
                    <w:i w:val="0"/>
                  </w:rPr>
                  <w:t xml:space="preserve"> </w:t>
                </w:r>
              </w:p>
            </w:sdtContent>
          </w:sdt>
          <w:p w14:paraId="4694E3F7" w14:textId="77777777" w:rsidR="008A1F51" w:rsidRPr="008A517C" w:rsidRDefault="008A1F51" w:rsidP="008A1F51"/>
          <w:p w14:paraId="58FA5FF5" w14:textId="77777777" w:rsidR="008A1F51" w:rsidRPr="008A517C" w:rsidRDefault="008A1F51" w:rsidP="008A1F51"/>
          <w:p w14:paraId="1840230E" w14:textId="77777777" w:rsidR="008A1F51" w:rsidRPr="008A517C" w:rsidRDefault="008A1F51" w:rsidP="008A1F51"/>
          <w:p w14:paraId="6F8D9CE3" w14:textId="77777777" w:rsidR="008A1F51" w:rsidRPr="008A517C" w:rsidRDefault="008A1F51" w:rsidP="008A1F51"/>
          <w:p w14:paraId="26C89146" w14:textId="77777777" w:rsidR="008A1F51" w:rsidRPr="008A517C" w:rsidRDefault="008A1F51" w:rsidP="008A1F51">
            <w:pPr>
              <w:rPr>
                <w:color w:val="818181"/>
                <w:sz w:val="24"/>
                <w:szCs w:val="24"/>
              </w:rPr>
            </w:pPr>
          </w:p>
          <w:p w14:paraId="64DF3F02" w14:textId="7779F7FA" w:rsidR="008A1F51" w:rsidRPr="008A517C" w:rsidRDefault="008A1F51" w:rsidP="008A1F51">
            <w:pPr>
              <w:pStyle w:val="TableParagraph"/>
              <w:spacing w:before="70"/>
              <w:rPr>
                <w:sz w:val="24"/>
                <w:szCs w:val="24"/>
              </w:rPr>
            </w:pPr>
            <w:r w:rsidRPr="008A517C">
              <w:tab/>
            </w:r>
          </w:p>
        </w:tc>
      </w:tr>
      <w:tr w:rsidR="008A1F51" w:rsidRPr="008A517C" w14:paraId="1DF7CA1C" w14:textId="77777777" w:rsidTr="004F77E1">
        <w:trPr>
          <w:trHeight w:hRule="exact" w:val="1260"/>
        </w:trPr>
        <w:tc>
          <w:tcPr>
            <w:tcW w:w="1954" w:type="dxa"/>
          </w:tcPr>
          <w:p w14:paraId="700EC9A1" w14:textId="5C3FD2D5" w:rsidR="008A1F51" w:rsidRPr="001D182A" w:rsidRDefault="008A1F51" w:rsidP="001D182A">
            <w:pPr>
              <w:pStyle w:val="TableParagraph"/>
              <w:spacing w:before="66"/>
              <w:ind w:left="200"/>
              <w:rPr>
                <w:sz w:val="24"/>
                <w:szCs w:val="24"/>
              </w:rPr>
            </w:pPr>
            <w:r w:rsidRPr="001D182A">
              <w:rPr>
                <w:sz w:val="24"/>
                <w:szCs w:val="24"/>
              </w:rPr>
              <w:t>012</w:t>
            </w:r>
            <w:r w:rsidR="00AD555E">
              <w:rPr>
                <w:sz w:val="24"/>
                <w:szCs w:val="24"/>
              </w:rPr>
              <w:t>5</w:t>
            </w:r>
          </w:p>
        </w:tc>
        <w:tc>
          <w:tcPr>
            <w:tcW w:w="7360" w:type="dxa"/>
            <w:gridSpan w:val="2"/>
          </w:tcPr>
          <w:p w14:paraId="778E751B" w14:textId="0BFA5836" w:rsidR="008A1F51" w:rsidRPr="005A781E" w:rsidRDefault="008A1F51" w:rsidP="008A1F51">
            <w:pPr>
              <w:pStyle w:val="NoSpacing"/>
              <w:rPr>
                <w:sz w:val="24"/>
                <w:szCs w:val="24"/>
              </w:rPr>
            </w:pPr>
            <w:r w:rsidRPr="005A781E">
              <w:rPr>
                <w:sz w:val="24"/>
                <w:szCs w:val="24"/>
              </w:rPr>
              <w:t xml:space="preserve">Does the Kennel Master ensure an explosive daily issue/return log is properly maintained? </w:t>
            </w:r>
          </w:p>
          <w:p w14:paraId="257058A2" w14:textId="5D646BC6" w:rsidR="008A1F51" w:rsidRPr="008A517C" w:rsidRDefault="008A1F51" w:rsidP="008A1F51">
            <w:pPr>
              <w:pStyle w:val="NoSpacing"/>
              <w:rPr>
                <w:sz w:val="24"/>
                <w:szCs w:val="24"/>
              </w:rPr>
            </w:pPr>
            <w:r w:rsidRPr="005A781E">
              <w:rPr>
                <w:sz w:val="24"/>
                <w:szCs w:val="24"/>
              </w:rPr>
              <w:t>Reference: MCO 5585.5A, encl (2)</w:t>
            </w:r>
            <w:r>
              <w:rPr>
                <w:sz w:val="24"/>
                <w:szCs w:val="24"/>
              </w:rPr>
              <w:t>,</w:t>
            </w:r>
            <w:r w:rsidRPr="005A781E">
              <w:rPr>
                <w:sz w:val="24"/>
                <w:szCs w:val="24"/>
              </w:rPr>
              <w:t xml:space="preserve"> </w:t>
            </w:r>
            <w:r>
              <w:rPr>
                <w:sz w:val="24"/>
                <w:szCs w:val="24"/>
              </w:rPr>
              <w:t>C</w:t>
            </w:r>
            <w:r w:rsidRPr="005A781E">
              <w:rPr>
                <w:sz w:val="24"/>
                <w:szCs w:val="24"/>
              </w:rPr>
              <w:t>hap 12, sect 12309, par 3, fig 12-7</w:t>
            </w:r>
          </w:p>
          <w:p w14:paraId="2AB5DD4E" w14:textId="22E69770" w:rsidR="008A1F51" w:rsidRPr="008A517C" w:rsidRDefault="008A1F51" w:rsidP="008A1F51">
            <w:pPr>
              <w:pStyle w:val="TableParagraph"/>
              <w:rPr>
                <w:sz w:val="24"/>
                <w:szCs w:val="24"/>
              </w:rPr>
            </w:pPr>
          </w:p>
        </w:tc>
      </w:tr>
      <w:tr w:rsidR="008A1F51" w:rsidRPr="008A517C" w14:paraId="611AC2E8" w14:textId="77777777" w:rsidTr="00012AA3">
        <w:trPr>
          <w:trHeight w:hRule="exact" w:val="558"/>
        </w:trPr>
        <w:sdt>
          <w:sdtPr>
            <w:rPr>
              <w:sz w:val="24"/>
              <w:szCs w:val="24"/>
            </w:rPr>
            <w:alias w:val="Results"/>
            <w:tag w:val="Results"/>
            <w:id w:val="1472412418"/>
            <w:placeholder>
              <w:docPart w:val="9EA62B2317934340AB1705A50CE655D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416998AA" w14:textId="3869AED1" w:rsidR="008A1F51" w:rsidRPr="008A517C" w:rsidRDefault="008A1F51" w:rsidP="008A1F51">
                <w:pPr>
                  <w:pStyle w:val="TableParagraph"/>
                  <w:spacing w:before="76"/>
                  <w:ind w:left="240" w:right="345"/>
                  <w:jc w:val="right"/>
                  <w:rPr>
                    <w:sz w:val="24"/>
                    <w:szCs w:val="24"/>
                  </w:rPr>
                </w:pPr>
                <w:r w:rsidRPr="00CA0A80">
                  <w:rPr>
                    <w:rStyle w:val="PlaceholderText"/>
                  </w:rPr>
                  <w:t>Result</w:t>
                </w:r>
              </w:p>
            </w:tc>
          </w:sdtContent>
        </w:sdt>
        <w:sdt>
          <w:sdtPr>
            <w:rPr>
              <w:rStyle w:val="Comment"/>
              <w:i w:val="0"/>
            </w:rPr>
            <w:alias w:val="Comments"/>
            <w:tag w:val="Comments"/>
            <w:id w:val="1736818411"/>
            <w:placeholder>
              <w:docPart w:val="5A60E88CEE594B4CBA8E075DD37460DB"/>
            </w:placeholder>
            <w:showingPlcHdr/>
          </w:sdtPr>
          <w:sdtEndPr>
            <w:rPr>
              <w:rStyle w:val="DefaultParagraphFont"/>
              <w:i/>
              <w:sz w:val="22"/>
              <w:szCs w:val="24"/>
            </w:rPr>
          </w:sdtEndPr>
          <w:sdtContent>
            <w:tc>
              <w:tcPr>
                <w:tcW w:w="7360" w:type="dxa"/>
                <w:gridSpan w:val="2"/>
              </w:tcPr>
              <w:p w14:paraId="0B1288E7" w14:textId="0AC944C9" w:rsidR="008A1F51" w:rsidRPr="008A517C" w:rsidRDefault="008A1F51" w:rsidP="008A1F51">
                <w:pPr>
                  <w:pStyle w:val="TableParagraph"/>
                  <w:spacing w:before="70"/>
                  <w:ind w:left="0"/>
                  <w:rPr>
                    <w:sz w:val="24"/>
                    <w:szCs w:val="24"/>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0C82761B" w14:textId="77777777" w:rsidTr="004F77E1">
        <w:trPr>
          <w:trHeight w:hRule="exact" w:val="1062"/>
        </w:trPr>
        <w:tc>
          <w:tcPr>
            <w:tcW w:w="1954" w:type="dxa"/>
          </w:tcPr>
          <w:p w14:paraId="45638998" w14:textId="5691CA6E" w:rsidR="008A1F51" w:rsidRPr="001D182A" w:rsidRDefault="008A1F51" w:rsidP="001D182A">
            <w:pPr>
              <w:pStyle w:val="TableParagraph"/>
              <w:spacing w:before="66"/>
              <w:ind w:left="200"/>
              <w:rPr>
                <w:sz w:val="24"/>
                <w:szCs w:val="24"/>
              </w:rPr>
            </w:pPr>
            <w:r w:rsidRPr="001D182A">
              <w:rPr>
                <w:sz w:val="24"/>
                <w:szCs w:val="24"/>
              </w:rPr>
              <w:t>012</w:t>
            </w:r>
            <w:r w:rsidR="00AD555E">
              <w:rPr>
                <w:sz w:val="24"/>
                <w:szCs w:val="24"/>
              </w:rPr>
              <w:t>6</w:t>
            </w:r>
          </w:p>
        </w:tc>
        <w:tc>
          <w:tcPr>
            <w:tcW w:w="7360" w:type="dxa"/>
            <w:gridSpan w:val="2"/>
          </w:tcPr>
          <w:p w14:paraId="28A67D31" w14:textId="06ED1AF8" w:rsidR="008A1F51" w:rsidRPr="0090062C" w:rsidRDefault="008A1F51" w:rsidP="008A1F51">
            <w:pPr>
              <w:pStyle w:val="NoSpacing"/>
              <w:rPr>
                <w:sz w:val="24"/>
                <w:szCs w:val="24"/>
              </w:rPr>
            </w:pPr>
            <w:r w:rsidRPr="0090062C">
              <w:rPr>
                <w:sz w:val="24"/>
                <w:szCs w:val="24"/>
              </w:rPr>
              <w:t>Are non-explosive training aids stored in a locked, cool, dry, and ventilated HAZMAT locker?</w:t>
            </w:r>
          </w:p>
          <w:p w14:paraId="168F24C6" w14:textId="6BFADF79" w:rsidR="008A1F51" w:rsidRPr="008A517C" w:rsidRDefault="008A1F51" w:rsidP="008A1F51">
            <w:pPr>
              <w:pStyle w:val="NoSpacing"/>
            </w:pPr>
            <w:r w:rsidRPr="0090062C">
              <w:rPr>
                <w:sz w:val="24"/>
                <w:szCs w:val="24"/>
              </w:rPr>
              <w:t xml:space="preserve">Reference: MCO 5585.5A, encl (2), </w:t>
            </w:r>
            <w:r>
              <w:rPr>
                <w:sz w:val="24"/>
                <w:szCs w:val="24"/>
              </w:rPr>
              <w:t>A</w:t>
            </w:r>
            <w:r w:rsidRPr="0090062C">
              <w:rPr>
                <w:sz w:val="24"/>
                <w:szCs w:val="24"/>
              </w:rPr>
              <w:t>ppx N, par 8</w:t>
            </w:r>
            <w:proofErr w:type="gramStart"/>
            <w:r w:rsidRPr="0090062C">
              <w:rPr>
                <w:sz w:val="24"/>
                <w:szCs w:val="24"/>
              </w:rPr>
              <w:t>c(</w:t>
            </w:r>
            <w:proofErr w:type="gramEnd"/>
            <w:r w:rsidRPr="0090062C">
              <w:rPr>
                <w:sz w:val="24"/>
                <w:szCs w:val="24"/>
              </w:rPr>
              <w:t>1)</w:t>
            </w:r>
            <w:r>
              <w:t xml:space="preserve"> </w:t>
            </w:r>
          </w:p>
        </w:tc>
      </w:tr>
      <w:tr w:rsidR="008A1F51" w:rsidRPr="008A517C" w14:paraId="716B6720" w14:textId="77777777" w:rsidTr="00012AA3">
        <w:trPr>
          <w:trHeight w:hRule="exact" w:val="558"/>
        </w:trPr>
        <w:tc>
          <w:tcPr>
            <w:tcW w:w="1954" w:type="dxa"/>
          </w:tcPr>
          <w:p w14:paraId="6DE1F196" w14:textId="780702C7" w:rsidR="008A1F51" w:rsidRPr="008A517C" w:rsidRDefault="008A1F51" w:rsidP="008A1F51">
            <w:pPr>
              <w:pStyle w:val="TableParagraph"/>
              <w:spacing w:before="71"/>
              <w:ind w:left="240"/>
              <w:jc w:val="center"/>
              <w:rPr>
                <w:sz w:val="24"/>
                <w:szCs w:val="24"/>
              </w:rPr>
            </w:pPr>
            <w:r>
              <w:rPr>
                <w:sz w:val="24"/>
                <w:szCs w:val="24"/>
              </w:rPr>
              <w:t xml:space="preserve">     </w:t>
            </w:r>
            <w:sdt>
              <w:sdtPr>
                <w:rPr>
                  <w:sz w:val="24"/>
                  <w:szCs w:val="24"/>
                </w:rPr>
                <w:alias w:val="Results"/>
                <w:tag w:val="Results"/>
                <w:id w:val="316622291"/>
                <w:placeholder>
                  <w:docPart w:val="E6795B77D35043D6B3302CB00650819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2140760669"/>
            <w:placeholder>
              <w:docPart w:val="BA50E2458B404C66969E6718CC14FA0B"/>
            </w:placeholder>
            <w:showingPlcHdr/>
          </w:sdtPr>
          <w:sdtEndPr>
            <w:rPr>
              <w:rStyle w:val="DefaultParagraphFont"/>
              <w:i/>
              <w:sz w:val="22"/>
              <w:szCs w:val="24"/>
            </w:rPr>
          </w:sdtEndPr>
          <w:sdtContent>
            <w:tc>
              <w:tcPr>
                <w:tcW w:w="7360" w:type="dxa"/>
                <w:gridSpan w:val="2"/>
              </w:tcPr>
              <w:p w14:paraId="4D1673F5" w14:textId="6AB697C5" w:rsidR="008A1F51" w:rsidRPr="008A517C" w:rsidRDefault="008A1F51" w:rsidP="008A1F51">
                <w:pPr>
                  <w:pStyle w:val="TableParagraph"/>
                  <w:ind w:left="0"/>
                  <w:rPr>
                    <w:sz w:val="24"/>
                    <w:szCs w:val="24"/>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00AF71D4" w14:textId="77777777" w:rsidTr="004F77E1">
        <w:trPr>
          <w:trHeight w:hRule="exact" w:val="1152"/>
        </w:trPr>
        <w:tc>
          <w:tcPr>
            <w:tcW w:w="1954" w:type="dxa"/>
          </w:tcPr>
          <w:p w14:paraId="0AB82600" w14:textId="5F2D01B0" w:rsidR="008A1F51" w:rsidRPr="008A517C" w:rsidRDefault="008A1F51" w:rsidP="001D182A">
            <w:pPr>
              <w:pStyle w:val="TableParagraph"/>
              <w:spacing w:before="66"/>
              <w:ind w:left="200"/>
              <w:rPr>
                <w:sz w:val="24"/>
                <w:szCs w:val="24"/>
              </w:rPr>
            </w:pPr>
            <w:r>
              <w:rPr>
                <w:sz w:val="24"/>
                <w:szCs w:val="24"/>
              </w:rPr>
              <w:t>012</w:t>
            </w:r>
            <w:r w:rsidR="00AD555E">
              <w:rPr>
                <w:sz w:val="24"/>
                <w:szCs w:val="24"/>
              </w:rPr>
              <w:t>7</w:t>
            </w:r>
          </w:p>
        </w:tc>
        <w:tc>
          <w:tcPr>
            <w:tcW w:w="7360" w:type="dxa"/>
            <w:gridSpan w:val="2"/>
          </w:tcPr>
          <w:p w14:paraId="27AA8028" w14:textId="77777777" w:rsidR="008A1F51" w:rsidRPr="00E02B34" w:rsidRDefault="008A1F51" w:rsidP="008A1F51">
            <w:pPr>
              <w:pStyle w:val="NoSpacing"/>
              <w:rPr>
                <w:sz w:val="24"/>
                <w:szCs w:val="24"/>
              </w:rPr>
            </w:pPr>
            <w:r w:rsidRPr="00E02B34">
              <w:rPr>
                <w:sz w:val="24"/>
                <w:szCs w:val="24"/>
              </w:rPr>
              <w:t>Does the unit have the manufacturer’s published Material Safety Data Sheet (MSDS) for each non-explosive training aid?</w:t>
            </w:r>
          </w:p>
          <w:p w14:paraId="2426D468" w14:textId="732DF043" w:rsidR="008A1F51" w:rsidRPr="008A517C" w:rsidRDefault="008A1F51" w:rsidP="008A1F51">
            <w:pPr>
              <w:pStyle w:val="NoSpacing"/>
            </w:pPr>
            <w:r w:rsidRPr="00E02B34">
              <w:rPr>
                <w:sz w:val="24"/>
                <w:szCs w:val="24"/>
              </w:rPr>
              <w:t>Reference: MCO 5585.5A, encl (2)</w:t>
            </w:r>
            <w:r>
              <w:rPr>
                <w:sz w:val="24"/>
                <w:szCs w:val="24"/>
              </w:rPr>
              <w:t>,</w:t>
            </w:r>
            <w:r w:rsidRPr="00E02B34">
              <w:rPr>
                <w:sz w:val="24"/>
                <w:szCs w:val="24"/>
              </w:rPr>
              <w:t xml:space="preserve"> </w:t>
            </w:r>
            <w:r>
              <w:rPr>
                <w:sz w:val="24"/>
                <w:szCs w:val="24"/>
              </w:rPr>
              <w:t>A</w:t>
            </w:r>
            <w:r w:rsidRPr="00E02B34">
              <w:rPr>
                <w:sz w:val="24"/>
                <w:szCs w:val="24"/>
              </w:rPr>
              <w:t>ppx N, par 8b</w:t>
            </w:r>
          </w:p>
        </w:tc>
      </w:tr>
      <w:tr w:rsidR="008A1F51" w:rsidRPr="008A517C" w14:paraId="5CD43C4D" w14:textId="77777777" w:rsidTr="00012AA3">
        <w:trPr>
          <w:trHeight w:hRule="exact" w:val="558"/>
        </w:trPr>
        <w:sdt>
          <w:sdtPr>
            <w:rPr>
              <w:sz w:val="24"/>
              <w:szCs w:val="24"/>
            </w:rPr>
            <w:alias w:val="Results"/>
            <w:tag w:val="Results"/>
            <w:id w:val="1205994928"/>
            <w:placeholder>
              <w:docPart w:val="39776794B69B42C19E4B0A62DE73296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65AE6F89" w14:textId="7E2C74F4" w:rsidR="008A1F51" w:rsidRPr="008A517C" w:rsidRDefault="008A1F51" w:rsidP="008A1F51">
                <w:pPr>
                  <w:pStyle w:val="TableParagraph"/>
                  <w:spacing w:before="76"/>
                  <w:ind w:left="240" w:right="345"/>
                  <w:jc w:val="right"/>
                  <w:rPr>
                    <w:sz w:val="24"/>
                    <w:szCs w:val="24"/>
                  </w:rPr>
                </w:pPr>
                <w:r w:rsidRPr="00CA0A80">
                  <w:rPr>
                    <w:rStyle w:val="PlaceholderText"/>
                  </w:rPr>
                  <w:t>Result</w:t>
                </w:r>
              </w:p>
            </w:tc>
          </w:sdtContent>
        </w:sdt>
        <w:sdt>
          <w:sdtPr>
            <w:rPr>
              <w:rStyle w:val="Comment"/>
              <w:i w:val="0"/>
            </w:rPr>
            <w:alias w:val="Comments"/>
            <w:tag w:val="Comments"/>
            <w:id w:val="2087489623"/>
            <w:placeholder>
              <w:docPart w:val="FAD0C00F3BB541E3BFBEFBE895D23587"/>
            </w:placeholder>
            <w:showingPlcHdr/>
          </w:sdtPr>
          <w:sdtEndPr>
            <w:rPr>
              <w:rStyle w:val="DefaultParagraphFont"/>
              <w:i/>
              <w:sz w:val="22"/>
              <w:szCs w:val="24"/>
            </w:rPr>
          </w:sdtEndPr>
          <w:sdtContent>
            <w:tc>
              <w:tcPr>
                <w:tcW w:w="7360" w:type="dxa"/>
                <w:gridSpan w:val="2"/>
              </w:tcPr>
              <w:p w14:paraId="6FF9CA56" w14:textId="52D641A0" w:rsidR="008A1F51" w:rsidRPr="008A517C" w:rsidRDefault="008A1F51" w:rsidP="008A1F51">
                <w:pPr>
                  <w:tabs>
                    <w:tab w:val="left" w:pos="3280"/>
                  </w:tabs>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522CBACF" w14:textId="77777777" w:rsidTr="004F77E1">
        <w:trPr>
          <w:trHeight w:hRule="exact" w:val="1692"/>
        </w:trPr>
        <w:tc>
          <w:tcPr>
            <w:tcW w:w="1954" w:type="dxa"/>
          </w:tcPr>
          <w:p w14:paraId="420443F6" w14:textId="5A388A99" w:rsidR="008A1F51" w:rsidRDefault="008A1F51" w:rsidP="001D182A">
            <w:pPr>
              <w:pStyle w:val="TableParagraph"/>
              <w:spacing w:before="66"/>
              <w:ind w:left="200"/>
              <w:rPr>
                <w:sz w:val="24"/>
                <w:szCs w:val="24"/>
              </w:rPr>
            </w:pPr>
            <w:r>
              <w:rPr>
                <w:sz w:val="24"/>
                <w:szCs w:val="24"/>
              </w:rPr>
              <w:t>012</w:t>
            </w:r>
            <w:r w:rsidR="00AD555E">
              <w:rPr>
                <w:sz w:val="24"/>
                <w:szCs w:val="24"/>
              </w:rPr>
              <w:t>8</w:t>
            </w:r>
          </w:p>
        </w:tc>
        <w:tc>
          <w:tcPr>
            <w:tcW w:w="7360" w:type="dxa"/>
            <w:gridSpan w:val="2"/>
          </w:tcPr>
          <w:p w14:paraId="57B189D2" w14:textId="38FACB30" w:rsidR="008A1F51" w:rsidRPr="00E02B34" w:rsidRDefault="008A1F51" w:rsidP="008A1F51">
            <w:pPr>
              <w:pStyle w:val="NoSpacing"/>
              <w:rPr>
                <w:sz w:val="24"/>
                <w:szCs w:val="24"/>
              </w:rPr>
            </w:pPr>
            <w:r w:rsidRPr="00E02B34">
              <w:rPr>
                <w:sz w:val="24"/>
                <w:szCs w:val="24"/>
              </w:rPr>
              <w:t xml:space="preserve">Does the unit </w:t>
            </w:r>
            <w:r>
              <w:rPr>
                <w:sz w:val="24"/>
                <w:szCs w:val="24"/>
              </w:rPr>
              <w:t>maintain AA&amp;E screening of those personnel associated with the control, transporting and use of explosive training aids per the Personnel Duties and Qualifications of their assigned billet?</w:t>
            </w:r>
          </w:p>
          <w:p w14:paraId="38AFFA93" w14:textId="5DF281A5" w:rsidR="008A1F51" w:rsidRDefault="008A1F51" w:rsidP="008A1F51">
            <w:pPr>
              <w:tabs>
                <w:tab w:val="left" w:pos="3280"/>
              </w:tabs>
              <w:rPr>
                <w:rStyle w:val="Comment"/>
                <w:i w:val="0"/>
              </w:rPr>
            </w:pPr>
            <w:r w:rsidRPr="00E02B34">
              <w:rPr>
                <w:sz w:val="24"/>
                <w:szCs w:val="24"/>
              </w:rPr>
              <w:t>Reference: MCO 5585.5A, encl (2)</w:t>
            </w:r>
            <w:r>
              <w:rPr>
                <w:sz w:val="24"/>
                <w:szCs w:val="24"/>
              </w:rPr>
              <w:t>,</w:t>
            </w:r>
            <w:r w:rsidRPr="00E02B34">
              <w:rPr>
                <w:sz w:val="24"/>
                <w:szCs w:val="24"/>
              </w:rPr>
              <w:t xml:space="preserve"> </w:t>
            </w:r>
            <w:r>
              <w:rPr>
                <w:sz w:val="24"/>
                <w:szCs w:val="24"/>
              </w:rPr>
              <w:t>sect 12205 and Table 12-1</w:t>
            </w:r>
          </w:p>
        </w:tc>
      </w:tr>
      <w:tr w:rsidR="008A1F51" w:rsidRPr="008A517C" w14:paraId="1EF912E1" w14:textId="77777777" w:rsidTr="00012AA3">
        <w:trPr>
          <w:trHeight w:hRule="exact" w:val="558"/>
        </w:trPr>
        <w:sdt>
          <w:sdtPr>
            <w:rPr>
              <w:sz w:val="24"/>
              <w:szCs w:val="24"/>
            </w:rPr>
            <w:alias w:val="Results"/>
            <w:tag w:val="Results"/>
            <w:id w:val="-351336702"/>
            <w:placeholder>
              <w:docPart w:val="FDB364413E6F46E4906465F00B032C9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019F72D4" w14:textId="60EFF8D8" w:rsidR="008A1F51" w:rsidRDefault="008A1F51" w:rsidP="008A1F51">
                <w:pPr>
                  <w:pStyle w:val="TableParagraph"/>
                  <w:spacing w:before="76"/>
                  <w:ind w:left="240" w:right="345"/>
                  <w:jc w:val="right"/>
                  <w:rPr>
                    <w:sz w:val="24"/>
                    <w:szCs w:val="24"/>
                  </w:rPr>
                </w:pPr>
                <w:r w:rsidRPr="00CA0A80">
                  <w:rPr>
                    <w:rStyle w:val="PlaceholderText"/>
                  </w:rPr>
                  <w:t>Result</w:t>
                </w:r>
              </w:p>
            </w:tc>
          </w:sdtContent>
        </w:sdt>
        <w:sdt>
          <w:sdtPr>
            <w:rPr>
              <w:rStyle w:val="Comment"/>
              <w:i w:val="0"/>
            </w:rPr>
            <w:alias w:val="Comments"/>
            <w:tag w:val="Comments"/>
            <w:id w:val="768976092"/>
            <w:placeholder>
              <w:docPart w:val="1071D7B0818A4C8B9170E336ACD27639"/>
            </w:placeholder>
            <w:showingPlcHdr/>
          </w:sdtPr>
          <w:sdtEndPr>
            <w:rPr>
              <w:rStyle w:val="DefaultParagraphFont"/>
              <w:i/>
              <w:sz w:val="22"/>
              <w:szCs w:val="24"/>
            </w:rPr>
          </w:sdtEndPr>
          <w:sdtContent>
            <w:tc>
              <w:tcPr>
                <w:tcW w:w="7360" w:type="dxa"/>
                <w:gridSpan w:val="2"/>
              </w:tcPr>
              <w:p w14:paraId="5D04DF58" w14:textId="2521776D" w:rsidR="008A1F51" w:rsidRDefault="008A1F51" w:rsidP="008A1F51">
                <w:pPr>
                  <w:tabs>
                    <w:tab w:val="left" w:pos="3280"/>
                  </w:tabs>
                  <w:rPr>
                    <w:rStyle w:val="Comment"/>
                    <w:i w:val="0"/>
                  </w:rPr>
                </w:pPr>
                <w:r w:rsidRPr="002F5460">
                  <w:rPr>
                    <w:rStyle w:val="Comment"/>
                    <w:i w:val="0"/>
                    <w:color w:val="808080" w:themeColor="background1" w:themeShade="80"/>
                  </w:rPr>
                  <w:t>Comments</w:t>
                </w:r>
                <w:r w:rsidRPr="002F5460">
                  <w:rPr>
                    <w:rStyle w:val="Comment"/>
                    <w:i w:val="0"/>
                  </w:rPr>
                  <w:t xml:space="preserve"> </w:t>
                </w:r>
              </w:p>
            </w:tc>
          </w:sdtContent>
        </w:sdt>
      </w:tr>
      <w:tr w:rsidR="008A1F51" w:rsidRPr="008A517C" w14:paraId="66F6C234" w14:textId="77777777" w:rsidTr="00012AA3">
        <w:trPr>
          <w:trHeight w:hRule="exact" w:val="1323"/>
        </w:trPr>
        <w:tc>
          <w:tcPr>
            <w:tcW w:w="1954" w:type="dxa"/>
          </w:tcPr>
          <w:p w14:paraId="51F851E8" w14:textId="0FB60683" w:rsidR="008A1F51" w:rsidRPr="008A517C" w:rsidRDefault="008A1F51" w:rsidP="001D182A">
            <w:pPr>
              <w:pStyle w:val="TableParagraph"/>
              <w:spacing w:before="66"/>
              <w:ind w:left="200"/>
              <w:rPr>
                <w:sz w:val="24"/>
                <w:szCs w:val="24"/>
              </w:rPr>
            </w:pPr>
            <w:r w:rsidRPr="008A517C">
              <w:rPr>
                <w:sz w:val="24"/>
                <w:szCs w:val="24"/>
              </w:rPr>
              <w:t>01</w:t>
            </w:r>
            <w:r w:rsidR="00AD555E">
              <w:rPr>
                <w:sz w:val="24"/>
                <w:szCs w:val="24"/>
              </w:rPr>
              <w:t>29</w:t>
            </w:r>
          </w:p>
          <w:p w14:paraId="35076119" w14:textId="2E962AE5" w:rsidR="008A1F51" w:rsidRPr="008A517C" w:rsidRDefault="008A1F51" w:rsidP="008A1F51">
            <w:pPr>
              <w:pStyle w:val="TableParagraph"/>
              <w:spacing w:before="71"/>
              <w:ind w:left="240"/>
              <w:rPr>
                <w:sz w:val="24"/>
                <w:szCs w:val="24"/>
              </w:rPr>
            </w:pPr>
          </w:p>
        </w:tc>
        <w:tc>
          <w:tcPr>
            <w:tcW w:w="7360" w:type="dxa"/>
            <w:gridSpan w:val="2"/>
          </w:tcPr>
          <w:p w14:paraId="2349A30E" w14:textId="4CFDDACE" w:rsidR="008A1F51" w:rsidRDefault="008A1F51" w:rsidP="008A1F51">
            <w:pPr>
              <w:pStyle w:val="TableParagraph"/>
              <w:ind w:left="0"/>
              <w:rPr>
                <w:sz w:val="24"/>
                <w:szCs w:val="24"/>
              </w:rPr>
            </w:pPr>
            <w:r>
              <w:rPr>
                <w:sz w:val="24"/>
                <w:szCs w:val="24"/>
              </w:rPr>
              <w:t xml:space="preserve">Does the Kennel Master maintain current record keeping documentation for control of the non-explosives training aids via a Daily Issue and Return logbook.  </w:t>
            </w:r>
            <w:r w:rsidRPr="008A517C">
              <w:rPr>
                <w:sz w:val="24"/>
                <w:szCs w:val="24"/>
              </w:rPr>
              <w:t xml:space="preserve">Reference: MCO 5585.5A, </w:t>
            </w:r>
            <w:r>
              <w:rPr>
                <w:sz w:val="24"/>
                <w:szCs w:val="24"/>
              </w:rPr>
              <w:t>encl (2), C</w:t>
            </w:r>
            <w:r w:rsidRPr="008A517C">
              <w:rPr>
                <w:sz w:val="24"/>
                <w:szCs w:val="24"/>
              </w:rPr>
              <w:t xml:space="preserve">hap 12, </w:t>
            </w:r>
            <w:r>
              <w:rPr>
                <w:sz w:val="24"/>
                <w:szCs w:val="24"/>
              </w:rPr>
              <w:t xml:space="preserve">sect 12203, par 1h and </w:t>
            </w:r>
            <w:r w:rsidRPr="008A517C">
              <w:rPr>
                <w:sz w:val="24"/>
                <w:szCs w:val="24"/>
              </w:rPr>
              <w:t xml:space="preserve">sect 12309, par 4, </w:t>
            </w:r>
          </w:p>
          <w:p w14:paraId="2D245C54" w14:textId="3E24AE99" w:rsidR="008A1F51" w:rsidRPr="008A517C" w:rsidRDefault="008A1F51" w:rsidP="008A1F51">
            <w:pPr>
              <w:pStyle w:val="TableParagraph"/>
              <w:ind w:left="0"/>
              <w:rPr>
                <w:sz w:val="24"/>
                <w:szCs w:val="24"/>
              </w:rPr>
            </w:pPr>
          </w:p>
        </w:tc>
      </w:tr>
      <w:tr w:rsidR="008A1F51" w:rsidRPr="008A517C" w14:paraId="191E4A9D" w14:textId="77777777" w:rsidTr="000F21E5">
        <w:trPr>
          <w:trHeight w:hRule="exact" w:val="549"/>
        </w:trPr>
        <w:sdt>
          <w:sdtPr>
            <w:rPr>
              <w:sz w:val="24"/>
              <w:szCs w:val="24"/>
            </w:rPr>
            <w:alias w:val="Results"/>
            <w:tag w:val="Results"/>
            <w:id w:val="1872870976"/>
            <w:placeholder>
              <w:docPart w:val="192ECD0C0BF6453C94A180B9BCE07C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954" w:type="dxa"/>
              </w:tcPr>
              <w:p w14:paraId="23852DDE" w14:textId="1897A918" w:rsidR="008A1F51" w:rsidRPr="008A517C" w:rsidRDefault="008A1F51" w:rsidP="008A1F51">
                <w:pPr>
                  <w:pStyle w:val="TableParagraph"/>
                  <w:spacing w:before="76"/>
                  <w:ind w:left="240" w:right="345"/>
                  <w:jc w:val="right"/>
                  <w:rPr>
                    <w:sz w:val="24"/>
                    <w:szCs w:val="24"/>
                  </w:rPr>
                </w:pPr>
                <w:r w:rsidRPr="00CA0A80">
                  <w:rPr>
                    <w:rStyle w:val="PlaceholderText"/>
                  </w:rPr>
                  <w:t>Result</w:t>
                </w:r>
              </w:p>
            </w:tc>
          </w:sdtContent>
        </w:sdt>
        <w:sdt>
          <w:sdtPr>
            <w:rPr>
              <w:rStyle w:val="Comment"/>
              <w:i w:val="0"/>
            </w:rPr>
            <w:alias w:val="Comments"/>
            <w:tag w:val="Comments"/>
            <w:id w:val="-2048125371"/>
            <w:placeholder>
              <w:docPart w:val="F341DEC41DA24F25BE91D07286D62393"/>
            </w:placeholder>
            <w:showingPlcHdr/>
          </w:sdtPr>
          <w:sdtEndPr>
            <w:rPr>
              <w:rStyle w:val="DefaultParagraphFont"/>
              <w:i/>
              <w:sz w:val="22"/>
              <w:szCs w:val="24"/>
            </w:rPr>
          </w:sdtEndPr>
          <w:sdtContent>
            <w:tc>
              <w:tcPr>
                <w:tcW w:w="7360" w:type="dxa"/>
                <w:gridSpan w:val="2"/>
              </w:tcPr>
              <w:p w14:paraId="473D637B" w14:textId="6A4D96E8" w:rsidR="008A1F51" w:rsidRPr="008A517C" w:rsidRDefault="008A1F51" w:rsidP="008A1F51">
                <w:pPr>
                  <w:pStyle w:val="TableParagraph"/>
                  <w:spacing w:before="70"/>
                  <w:ind w:left="0"/>
                  <w:rPr>
                    <w:sz w:val="24"/>
                    <w:szCs w:val="24"/>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318AAC70" w14:textId="77777777" w:rsidTr="00012AA3">
        <w:trPr>
          <w:trHeight w:hRule="exact" w:val="1530"/>
        </w:trPr>
        <w:tc>
          <w:tcPr>
            <w:tcW w:w="1954" w:type="dxa"/>
          </w:tcPr>
          <w:p w14:paraId="2D2514D7" w14:textId="6FD96935" w:rsidR="008A1F51" w:rsidRPr="008A517C" w:rsidRDefault="008A1F51" w:rsidP="001D182A">
            <w:pPr>
              <w:pStyle w:val="TableParagraph"/>
              <w:spacing w:before="66"/>
              <w:ind w:left="200"/>
              <w:rPr>
                <w:sz w:val="24"/>
                <w:szCs w:val="24"/>
              </w:rPr>
            </w:pPr>
            <w:r w:rsidRPr="008A517C">
              <w:rPr>
                <w:sz w:val="24"/>
                <w:szCs w:val="24"/>
              </w:rPr>
              <w:t>01</w:t>
            </w:r>
            <w:r>
              <w:rPr>
                <w:sz w:val="24"/>
                <w:szCs w:val="24"/>
              </w:rPr>
              <w:t>3</w:t>
            </w:r>
            <w:r w:rsidR="00AD555E">
              <w:rPr>
                <w:sz w:val="24"/>
                <w:szCs w:val="24"/>
              </w:rPr>
              <w:t>0</w:t>
            </w:r>
          </w:p>
          <w:p w14:paraId="2CF7F3A5" w14:textId="77777777" w:rsidR="008A1F51" w:rsidRPr="008A517C" w:rsidRDefault="008A1F51" w:rsidP="008A1F51">
            <w:pPr>
              <w:pStyle w:val="TableParagraph"/>
              <w:spacing w:before="71"/>
              <w:ind w:left="240"/>
              <w:rPr>
                <w:sz w:val="24"/>
                <w:szCs w:val="24"/>
              </w:rPr>
            </w:pPr>
          </w:p>
        </w:tc>
        <w:tc>
          <w:tcPr>
            <w:tcW w:w="7360" w:type="dxa"/>
            <w:gridSpan w:val="2"/>
          </w:tcPr>
          <w:p w14:paraId="5EF773CB" w14:textId="7E73C645" w:rsidR="008A1F51" w:rsidRDefault="008A1F51" w:rsidP="008A1F51">
            <w:pPr>
              <w:pStyle w:val="NoSpacing"/>
              <w:rPr>
                <w:sz w:val="24"/>
                <w:szCs w:val="24"/>
              </w:rPr>
            </w:pPr>
            <w:r>
              <w:rPr>
                <w:sz w:val="24"/>
                <w:szCs w:val="24"/>
              </w:rPr>
              <w:t>Does the Kennel Master initiate Special Requirements; Official No Fee Passport and Long-Term TAD civilian clothing allowance within the prescribed timelines of the assigned billet(s) of the MWD section personnel?</w:t>
            </w:r>
          </w:p>
          <w:p w14:paraId="3F4ABEE8" w14:textId="58920D4B" w:rsidR="008A1F51" w:rsidRPr="003A7658" w:rsidRDefault="008A1F51" w:rsidP="008A1F51">
            <w:pPr>
              <w:pStyle w:val="NoSpacing"/>
              <w:rPr>
                <w:sz w:val="24"/>
                <w:szCs w:val="24"/>
              </w:rPr>
            </w:pPr>
            <w:r>
              <w:rPr>
                <w:sz w:val="24"/>
                <w:szCs w:val="24"/>
              </w:rPr>
              <w:t>Reference: MCO 5585.5A, encl (2), sect 3202 and Table 3-3</w:t>
            </w:r>
          </w:p>
        </w:tc>
      </w:tr>
      <w:tr w:rsidR="008A1F51" w:rsidRPr="008A517C" w14:paraId="26599441" w14:textId="77777777" w:rsidTr="00012AA3">
        <w:trPr>
          <w:trHeight w:hRule="exact" w:val="450"/>
        </w:trPr>
        <w:tc>
          <w:tcPr>
            <w:tcW w:w="1954" w:type="dxa"/>
          </w:tcPr>
          <w:p w14:paraId="62FA573C" w14:textId="5B30AE8B" w:rsidR="008A1F51" w:rsidRPr="008A517C" w:rsidRDefault="008A1F51" w:rsidP="008A1F51">
            <w:pPr>
              <w:pStyle w:val="TableParagraph"/>
              <w:spacing w:line="268" w:lineRule="exact"/>
              <w:ind w:left="200"/>
              <w:jc w:val="center"/>
              <w:rPr>
                <w:sz w:val="24"/>
                <w:szCs w:val="24"/>
              </w:rPr>
            </w:pPr>
            <w:r>
              <w:rPr>
                <w:sz w:val="24"/>
                <w:szCs w:val="24"/>
              </w:rPr>
              <w:t xml:space="preserve">       </w:t>
            </w:r>
            <w:sdt>
              <w:sdtPr>
                <w:rPr>
                  <w:sz w:val="24"/>
                  <w:szCs w:val="24"/>
                </w:rPr>
                <w:alias w:val="Results"/>
                <w:tag w:val="Results"/>
                <w:id w:val="-1043821092"/>
                <w:placeholder>
                  <w:docPart w:val="24017D1E912644769FED808C6FFA4A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2109110962"/>
            <w:placeholder>
              <w:docPart w:val="03E353DA0DF4439399E17171A253BE79"/>
            </w:placeholder>
            <w:showingPlcHdr/>
          </w:sdtPr>
          <w:sdtEndPr>
            <w:rPr>
              <w:rStyle w:val="DefaultParagraphFont"/>
              <w:i/>
              <w:sz w:val="22"/>
              <w:szCs w:val="24"/>
            </w:rPr>
          </w:sdtEndPr>
          <w:sdtContent>
            <w:tc>
              <w:tcPr>
                <w:tcW w:w="7360" w:type="dxa"/>
                <w:gridSpan w:val="2"/>
              </w:tcPr>
              <w:p w14:paraId="38F19122" w14:textId="7DFBDA18" w:rsidR="008A1F51" w:rsidRDefault="008A1F51" w:rsidP="008A1F51">
                <w:pPr>
                  <w:pStyle w:val="NoSpacing"/>
                  <w:rPr>
                    <w:sz w:val="24"/>
                    <w:szCs w:val="24"/>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1E24CE4B" w14:textId="77777777" w:rsidTr="00012AA3">
        <w:trPr>
          <w:trHeight w:hRule="exact" w:val="1350"/>
        </w:trPr>
        <w:tc>
          <w:tcPr>
            <w:tcW w:w="1954" w:type="dxa"/>
          </w:tcPr>
          <w:p w14:paraId="1E184372" w14:textId="490F076B" w:rsidR="008A1F51" w:rsidRPr="008A517C" w:rsidRDefault="008A1F51" w:rsidP="001D182A">
            <w:pPr>
              <w:pStyle w:val="TableParagraph"/>
              <w:spacing w:before="66"/>
              <w:ind w:left="200"/>
              <w:rPr>
                <w:sz w:val="24"/>
                <w:szCs w:val="24"/>
              </w:rPr>
            </w:pPr>
            <w:r w:rsidRPr="008A517C">
              <w:rPr>
                <w:sz w:val="24"/>
                <w:szCs w:val="24"/>
              </w:rPr>
              <w:t>01</w:t>
            </w:r>
            <w:r>
              <w:rPr>
                <w:sz w:val="24"/>
                <w:szCs w:val="24"/>
              </w:rPr>
              <w:t>3</w:t>
            </w:r>
            <w:r w:rsidR="00AD555E">
              <w:rPr>
                <w:sz w:val="24"/>
                <w:szCs w:val="24"/>
              </w:rPr>
              <w:t>1</w:t>
            </w:r>
          </w:p>
          <w:p w14:paraId="2C0DA501" w14:textId="77777777" w:rsidR="008A1F51" w:rsidRDefault="008A1F51" w:rsidP="008A1F51">
            <w:pPr>
              <w:pStyle w:val="TableParagraph"/>
              <w:spacing w:line="268" w:lineRule="exact"/>
              <w:ind w:left="200"/>
              <w:rPr>
                <w:sz w:val="24"/>
                <w:szCs w:val="24"/>
              </w:rPr>
            </w:pPr>
          </w:p>
        </w:tc>
        <w:tc>
          <w:tcPr>
            <w:tcW w:w="7360" w:type="dxa"/>
            <w:gridSpan w:val="2"/>
          </w:tcPr>
          <w:p w14:paraId="23E0376B" w14:textId="2C08747D" w:rsidR="008A1F51" w:rsidRDefault="008A1F51" w:rsidP="008A1F51">
            <w:pPr>
              <w:pStyle w:val="NoSpacing"/>
              <w:rPr>
                <w:sz w:val="24"/>
                <w:szCs w:val="24"/>
              </w:rPr>
            </w:pPr>
            <w:r>
              <w:rPr>
                <w:sz w:val="24"/>
                <w:szCs w:val="24"/>
              </w:rPr>
              <w:t>Does the Kennel Master initiate Special Requirements; Government Travel Credit Card within the prescribed timelines of the assigned billet(s) of the MWD section personnel?</w:t>
            </w:r>
          </w:p>
          <w:p w14:paraId="227FDBED" w14:textId="6BBAD6E4" w:rsidR="008A1F51" w:rsidRDefault="008A1F51" w:rsidP="008A1F51">
            <w:pPr>
              <w:pStyle w:val="NoSpacing"/>
              <w:rPr>
                <w:rStyle w:val="Comment"/>
                <w:i w:val="0"/>
              </w:rPr>
            </w:pPr>
            <w:r>
              <w:rPr>
                <w:sz w:val="24"/>
                <w:szCs w:val="24"/>
              </w:rPr>
              <w:t>Reference: MCO 5585.5A, encl (2), sect 3202 and Table 3-3</w:t>
            </w:r>
          </w:p>
        </w:tc>
      </w:tr>
      <w:tr w:rsidR="008A1F51" w:rsidRPr="008A517C" w14:paraId="1588D673" w14:textId="77777777" w:rsidTr="00012AA3">
        <w:trPr>
          <w:trHeight w:hRule="exact" w:val="450"/>
        </w:trPr>
        <w:tc>
          <w:tcPr>
            <w:tcW w:w="1954" w:type="dxa"/>
          </w:tcPr>
          <w:p w14:paraId="3786EDD2" w14:textId="407A5DF1" w:rsidR="008A1F51" w:rsidRDefault="008A1F51" w:rsidP="008A1F51">
            <w:pPr>
              <w:pStyle w:val="TableParagraph"/>
              <w:spacing w:line="268" w:lineRule="exact"/>
              <w:ind w:left="200"/>
              <w:rPr>
                <w:sz w:val="24"/>
                <w:szCs w:val="24"/>
              </w:rPr>
            </w:pPr>
            <w:r>
              <w:rPr>
                <w:sz w:val="24"/>
                <w:szCs w:val="24"/>
              </w:rPr>
              <w:t xml:space="preserve">            </w:t>
            </w:r>
            <w:sdt>
              <w:sdtPr>
                <w:rPr>
                  <w:sz w:val="24"/>
                  <w:szCs w:val="24"/>
                </w:rPr>
                <w:alias w:val="Results"/>
                <w:tag w:val="Results"/>
                <w:id w:val="1599757956"/>
                <w:placeholder>
                  <w:docPart w:val="7234A7E589274725BE18563125C7FFD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1449115997"/>
            <w:placeholder>
              <w:docPart w:val="55430793155E4628B9502743F25EB778"/>
            </w:placeholder>
            <w:showingPlcHdr/>
          </w:sdtPr>
          <w:sdtEndPr>
            <w:rPr>
              <w:rStyle w:val="DefaultParagraphFont"/>
              <w:i/>
              <w:sz w:val="22"/>
              <w:szCs w:val="24"/>
            </w:rPr>
          </w:sdtEndPr>
          <w:sdtContent>
            <w:tc>
              <w:tcPr>
                <w:tcW w:w="7360" w:type="dxa"/>
                <w:gridSpan w:val="2"/>
              </w:tcPr>
              <w:p w14:paraId="4E5E5FAA" w14:textId="32CA13AE" w:rsidR="008A1F51" w:rsidRDefault="008A1F51" w:rsidP="008A1F51">
                <w:pPr>
                  <w:pStyle w:val="NoSpacing"/>
                  <w:rPr>
                    <w:rStyle w:val="Comment"/>
                    <w:i w:val="0"/>
                  </w:rPr>
                </w:pPr>
                <w:r w:rsidRPr="004A50B5">
                  <w:rPr>
                    <w:rStyle w:val="Comment"/>
                    <w:i w:val="0"/>
                    <w:color w:val="808080" w:themeColor="background1" w:themeShade="80"/>
                  </w:rPr>
                  <w:t>Comments</w:t>
                </w:r>
                <w:r w:rsidRPr="004A50B5">
                  <w:rPr>
                    <w:rStyle w:val="Comment"/>
                    <w:i w:val="0"/>
                  </w:rPr>
                  <w:t xml:space="preserve"> </w:t>
                </w:r>
              </w:p>
            </w:tc>
          </w:sdtContent>
        </w:sdt>
      </w:tr>
      <w:tr w:rsidR="008A1F51" w:rsidRPr="008A517C" w14:paraId="665197B5" w14:textId="77777777" w:rsidTr="004F77E1">
        <w:trPr>
          <w:trHeight w:hRule="exact" w:val="1080"/>
        </w:trPr>
        <w:tc>
          <w:tcPr>
            <w:tcW w:w="1954" w:type="dxa"/>
          </w:tcPr>
          <w:p w14:paraId="3A213636" w14:textId="5F6D2B19" w:rsidR="008A1F51" w:rsidRPr="008A517C" w:rsidRDefault="008A1F51" w:rsidP="001D182A">
            <w:pPr>
              <w:pStyle w:val="TableParagraph"/>
              <w:spacing w:before="66"/>
              <w:ind w:left="200"/>
              <w:rPr>
                <w:sz w:val="24"/>
                <w:szCs w:val="24"/>
              </w:rPr>
            </w:pPr>
            <w:r w:rsidRPr="008A517C">
              <w:rPr>
                <w:sz w:val="24"/>
                <w:szCs w:val="24"/>
              </w:rPr>
              <w:t>01</w:t>
            </w:r>
            <w:r>
              <w:rPr>
                <w:sz w:val="24"/>
                <w:szCs w:val="24"/>
              </w:rPr>
              <w:t>3</w:t>
            </w:r>
            <w:r w:rsidR="00AD555E">
              <w:rPr>
                <w:sz w:val="24"/>
                <w:szCs w:val="24"/>
              </w:rPr>
              <w:t>2</w:t>
            </w:r>
          </w:p>
        </w:tc>
        <w:tc>
          <w:tcPr>
            <w:tcW w:w="7360" w:type="dxa"/>
            <w:gridSpan w:val="2"/>
          </w:tcPr>
          <w:p w14:paraId="2BFA773F" w14:textId="77777777" w:rsidR="008A1F51" w:rsidRPr="003A7658" w:rsidRDefault="008A1F51" w:rsidP="008A1F51">
            <w:pPr>
              <w:pStyle w:val="NoSpacing"/>
              <w:rPr>
                <w:sz w:val="24"/>
                <w:szCs w:val="24"/>
              </w:rPr>
            </w:pPr>
            <w:r w:rsidRPr="003A7658">
              <w:rPr>
                <w:sz w:val="24"/>
                <w:szCs w:val="24"/>
              </w:rPr>
              <w:t>Are the required local Standard Operating Procedures (SOPs) established and documented for the operation of the MWD kennel?</w:t>
            </w:r>
          </w:p>
          <w:p w14:paraId="00F5873B" w14:textId="0A94183F" w:rsidR="008A1F51" w:rsidRPr="003A7658" w:rsidRDefault="008A1F51" w:rsidP="008A1F51">
            <w:pPr>
              <w:pStyle w:val="NoSpacing"/>
              <w:rPr>
                <w:sz w:val="24"/>
                <w:szCs w:val="24"/>
              </w:rPr>
            </w:pPr>
            <w:r w:rsidRPr="003A7658">
              <w:rPr>
                <w:sz w:val="24"/>
                <w:szCs w:val="24"/>
              </w:rPr>
              <w:t>Reference: MCO 5585.5A, encl (2)</w:t>
            </w:r>
            <w:r>
              <w:rPr>
                <w:sz w:val="24"/>
                <w:szCs w:val="24"/>
              </w:rPr>
              <w:t>,</w:t>
            </w:r>
            <w:r w:rsidRPr="003A7658">
              <w:rPr>
                <w:sz w:val="24"/>
                <w:szCs w:val="24"/>
              </w:rPr>
              <w:t xml:space="preserve"> </w:t>
            </w:r>
            <w:r>
              <w:rPr>
                <w:sz w:val="24"/>
                <w:szCs w:val="24"/>
              </w:rPr>
              <w:t>A</w:t>
            </w:r>
            <w:r w:rsidRPr="003A7658">
              <w:rPr>
                <w:sz w:val="24"/>
                <w:szCs w:val="24"/>
              </w:rPr>
              <w:t>ppx F, par 4, sect VIII</w:t>
            </w:r>
          </w:p>
        </w:tc>
      </w:tr>
      <w:tr w:rsidR="008A1F51" w14:paraId="4AF406BE" w14:textId="77777777" w:rsidTr="00012AA3">
        <w:trPr>
          <w:trHeight w:hRule="exact" w:val="531"/>
        </w:trPr>
        <w:tc>
          <w:tcPr>
            <w:tcW w:w="1954" w:type="dxa"/>
          </w:tcPr>
          <w:p w14:paraId="0D09EB0D" w14:textId="472B4547" w:rsidR="008A1F51" w:rsidRPr="008A517C" w:rsidRDefault="008A1F51" w:rsidP="008A1F51">
            <w:pPr>
              <w:pStyle w:val="TableParagraph"/>
              <w:spacing w:before="71"/>
              <w:ind w:left="200" w:firstLine="317"/>
              <w:rPr>
                <w:sz w:val="24"/>
                <w:szCs w:val="24"/>
              </w:rPr>
            </w:pPr>
            <w:r>
              <w:rPr>
                <w:sz w:val="24"/>
                <w:szCs w:val="24"/>
              </w:rPr>
              <w:t xml:space="preserve">       </w:t>
            </w:r>
            <w:sdt>
              <w:sdtPr>
                <w:rPr>
                  <w:sz w:val="24"/>
                  <w:szCs w:val="24"/>
                </w:rPr>
                <w:alias w:val="Results"/>
                <w:tag w:val="Results"/>
                <w:id w:val="21376336"/>
                <w:placeholder>
                  <w:docPart w:val="97C2A159B2844EAA800A36C354A997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i w:val="0"/>
            </w:rPr>
            <w:alias w:val="Comments"/>
            <w:tag w:val="Comments"/>
            <w:id w:val="89896121"/>
            <w:placeholder>
              <w:docPart w:val="C9CF00E3929348F68187AA2FDEF5FE59"/>
            </w:placeholder>
            <w:showingPlcHdr/>
          </w:sdtPr>
          <w:sdtEndPr>
            <w:rPr>
              <w:rStyle w:val="DefaultParagraphFont"/>
              <w:i/>
              <w:sz w:val="22"/>
              <w:szCs w:val="24"/>
            </w:rPr>
          </w:sdtEndPr>
          <w:sdtContent>
            <w:tc>
              <w:tcPr>
                <w:tcW w:w="7360" w:type="dxa"/>
                <w:gridSpan w:val="2"/>
              </w:tcPr>
              <w:p w14:paraId="7FFA935B" w14:textId="1D8FB6A1" w:rsidR="008A1F51" w:rsidRPr="00F73E9F" w:rsidRDefault="008A1F51" w:rsidP="008A1F51">
                <w:pPr>
                  <w:pStyle w:val="TableParagraph"/>
                  <w:spacing w:before="71" w:line="259" w:lineRule="auto"/>
                  <w:ind w:left="0" w:right="395"/>
                  <w:rPr>
                    <w:sz w:val="24"/>
                    <w:szCs w:val="24"/>
                  </w:rPr>
                </w:pPr>
                <w:r w:rsidRPr="004A50B5">
                  <w:rPr>
                    <w:rStyle w:val="Comment"/>
                    <w:i w:val="0"/>
                    <w:color w:val="808080" w:themeColor="background1" w:themeShade="80"/>
                  </w:rPr>
                  <w:t>Comments</w:t>
                </w:r>
                <w:r w:rsidRPr="004A50B5">
                  <w:rPr>
                    <w:rStyle w:val="Comment"/>
                    <w:i w:val="0"/>
                  </w:rPr>
                  <w:t xml:space="preserve"> </w:t>
                </w:r>
              </w:p>
            </w:tc>
          </w:sdtContent>
        </w:sdt>
      </w:tr>
      <w:tr w:rsidR="008A1F51" w14:paraId="04143B81" w14:textId="77777777" w:rsidTr="004F77E1">
        <w:trPr>
          <w:trHeight w:hRule="exact" w:val="1359"/>
        </w:trPr>
        <w:tc>
          <w:tcPr>
            <w:tcW w:w="1954" w:type="dxa"/>
          </w:tcPr>
          <w:p w14:paraId="092A382F" w14:textId="61C435C2" w:rsidR="008A1F51" w:rsidRDefault="008A1F51" w:rsidP="001D182A">
            <w:pPr>
              <w:pStyle w:val="TableParagraph"/>
              <w:spacing w:before="66"/>
              <w:ind w:left="200"/>
              <w:rPr>
                <w:sz w:val="24"/>
                <w:szCs w:val="24"/>
              </w:rPr>
            </w:pPr>
            <w:r>
              <w:rPr>
                <w:sz w:val="24"/>
                <w:szCs w:val="24"/>
              </w:rPr>
              <w:t>013</w:t>
            </w:r>
            <w:r w:rsidR="00AD555E">
              <w:rPr>
                <w:sz w:val="24"/>
                <w:szCs w:val="24"/>
              </w:rPr>
              <w:t>3</w:t>
            </w:r>
          </w:p>
        </w:tc>
        <w:tc>
          <w:tcPr>
            <w:tcW w:w="7360" w:type="dxa"/>
            <w:gridSpan w:val="2"/>
          </w:tcPr>
          <w:p w14:paraId="799B8F80" w14:textId="28B0972E" w:rsidR="008A1F51" w:rsidRDefault="008A1F51" w:rsidP="008A1F51">
            <w:pPr>
              <w:pStyle w:val="NoSpacing"/>
              <w:rPr>
                <w:rStyle w:val="Comment"/>
                <w:i w:val="0"/>
              </w:rPr>
            </w:pPr>
            <w:r>
              <w:rPr>
                <w:rStyle w:val="Comment"/>
                <w:i w:val="0"/>
              </w:rPr>
              <w:t>Does the unit ensure validated MWD teams meet a 2.5 or higher utilization to qualification ratio?</w:t>
            </w:r>
          </w:p>
          <w:p w14:paraId="19A4997A" w14:textId="08DE8367" w:rsidR="008A1F51" w:rsidRDefault="008A1F51" w:rsidP="008A1F51">
            <w:pPr>
              <w:pStyle w:val="NoSpacing"/>
              <w:rPr>
                <w:rStyle w:val="Comment"/>
                <w:i w:val="0"/>
              </w:rPr>
            </w:pPr>
            <w:r>
              <w:rPr>
                <w:rStyle w:val="Comment"/>
                <w:i w:val="0"/>
              </w:rPr>
              <w:t>Reference: MCO 5585.5A, encl (2), chap 8, sect 8104, par 1d, par 1d (1), and par 1d (1)(e)</w:t>
            </w:r>
          </w:p>
          <w:p w14:paraId="33BA1068" w14:textId="7936B457" w:rsidR="008A1F51" w:rsidRDefault="008A1F51" w:rsidP="008A1F51">
            <w:pPr>
              <w:pStyle w:val="TableParagraph"/>
              <w:spacing w:before="71" w:line="259" w:lineRule="auto"/>
              <w:ind w:left="0" w:right="395"/>
              <w:rPr>
                <w:rStyle w:val="Comment"/>
                <w:i w:val="0"/>
              </w:rPr>
            </w:pPr>
          </w:p>
        </w:tc>
      </w:tr>
      <w:tr w:rsidR="008A1F51" w14:paraId="117BBB90" w14:textId="77777777" w:rsidTr="00012AA3">
        <w:trPr>
          <w:trHeight w:hRule="exact" w:val="612"/>
        </w:trPr>
        <w:tc>
          <w:tcPr>
            <w:tcW w:w="1954" w:type="dxa"/>
          </w:tcPr>
          <w:p w14:paraId="52286D02" w14:textId="65F443D1" w:rsidR="008A1F51" w:rsidRDefault="008A1F51" w:rsidP="008A1F51">
            <w:pPr>
              <w:pStyle w:val="TableParagraph"/>
              <w:spacing w:before="71"/>
              <w:ind w:left="200" w:firstLine="47"/>
              <w:rPr>
                <w:sz w:val="24"/>
                <w:szCs w:val="24"/>
              </w:rPr>
            </w:pPr>
            <w:r>
              <w:rPr>
                <w:sz w:val="24"/>
                <w:szCs w:val="24"/>
              </w:rPr>
              <w:t xml:space="preserve">           </w:t>
            </w:r>
            <w:sdt>
              <w:sdtPr>
                <w:rPr>
                  <w:sz w:val="24"/>
                  <w:szCs w:val="24"/>
                </w:rPr>
                <w:alias w:val="Results"/>
                <w:tag w:val="Results"/>
                <w:id w:val="-1808471850"/>
                <w:placeholder>
                  <w:docPart w:val="E85DCC420012478B977C10BE333A4F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650B28">
                  <w:rPr>
                    <w:rStyle w:val="PlaceholderText"/>
                  </w:rPr>
                  <w:t>Result</w:t>
                </w:r>
              </w:sdtContent>
            </w:sdt>
          </w:p>
        </w:tc>
        <w:tc>
          <w:tcPr>
            <w:tcW w:w="7360" w:type="dxa"/>
            <w:gridSpan w:val="2"/>
          </w:tcPr>
          <w:p w14:paraId="73EACB07" w14:textId="1C634217" w:rsidR="008A1F51" w:rsidRDefault="004F77E1" w:rsidP="008A1F51">
            <w:pPr>
              <w:pStyle w:val="TableParagraph"/>
              <w:spacing w:before="71" w:line="259" w:lineRule="auto"/>
              <w:ind w:left="0" w:right="395"/>
              <w:rPr>
                <w:rStyle w:val="Comment"/>
                <w:i w:val="0"/>
              </w:rPr>
            </w:pPr>
            <w:sdt>
              <w:sdtPr>
                <w:rPr>
                  <w:rStyle w:val="Comment"/>
                  <w:i w:val="0"/>
                </w:rPr>
                <w:alias w:val="Comments"/>
                <w:tag w:val="Comments"/>
                <w:id w:val="-948706589"/>
                <w:placeholder>
                  <w:docPart w:val="DAC72512AB914DDEAA8C33E9D660D286"/>
                </w:placeholder>
                <w:showingPlcHdr/>
              </w:sdtPr>
              <w:sdtEndPr>
                <w:rPr>
                  <w:rStyle w:val="DefaultParagraphFont"/>
                  <w:i/>
                  <w:sz w:val="22"/>
                  <w:szCs w:val="24"/>
                </w:rPr>
              </w:sdtEndPr>
              <w:sdtContent>
                <w:r w:rsidR="008A1F51" w:rsidRPr="00650B28">
                  <w:rPr>
                    <w:rStyle w:val="Comment"/>
                    <w:i w:val="0"/>
                    <w:color w:val="808080" w:themeColor="background1" w:themeShade="80"/>
                  </w:rPr>
                  <w:t>Comments</w:t>
                </w:r>
                <w:r w:rsidR="008A1F51" w:rsidRPr="00650B28">
                  <w:rPr>
                    <w:rStyle w:val="Comment"/>
                    <w:i w:val="0"/>
                  </w:rPr>
                  <w:t xml:space="preserve"> </w:t>
                </w:r>
              </w:sdtContent>
            </w:sdt>
          </w:p>
        </w:tc>
      </w:tr>
    </w:tbl>
    <w:p w14:paraId="7340C4DF" w14:textId="63960ABA" w:rsidR="00627277" w:rsidRDefault="001258C7" w:rsidP="003A7658">
      <w:pPr>
        <w:pStyle w:val="TableParagraph"/>
        <w:tabs>
          <w:tab w:val="left" w:pos="2070"/>
        </w:tabs>
        <w:spacing w:before="71"/>
        <w:ind w:left="200" w:firstLine="317"/>
        <w:rPr>
          <w:rFonts w:ascii="Times New Roman"/>
          <w:i/>
          <w:sz w:val="17"/>
        </w:rPr>
      </w:pPr>
      <w:r>
        <w:rPr>
          <w:sz w:val="24"/>
          <w:szCs w:val="24"/>
        </w:rPr>
        <w:t xml:space="preserve">       </w:t>
      </w:r>
    </w:p>
    <w:sectPr w:rsidR="00627277" w:rsidSect="00574C8D">
      <w:footerReference w:type="default" r:id="rId11"/>
      <w:pgSz w:w="12240" w:h="15840"/>
      <w:pgMar w:top="1170" w:right="1480" w:bottom="3600" w:left="1320" w:header="0" w:footer="1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07C41" w14:textId="77777777" w:rsidR="00624168" w:rsidRDefault="00624168">
      <w:r>
        <w:separator/>
      </w:r>
    </w:p>
  </w:endnote>
  <w:endnote w:type="continuationSeparator" w:id="0">
    <w:p w14:paraId="243FA807" w14:textId="77777777" w:rsidR="00624168" w:rsidRDefault="00624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D1306" w14:textId="6644249C" w:rsidR="00E64247" w:rsidRDefault="001B7FAA">
    <w:pPr>
      <w:pStyle w:val="BodyText"/>
      <w:spacing w:line="14" w:lineRule="auto"/>
      <w:rPr>
        <w:i w:val="0"/>
        <w:sz w:val="20"/>
      </w:rPr>
    </w:pPr>
    <w:r>
      <w:rPr>
        <w:noProof/>
      </w:rPr>
      <mc:AlternateContent>
        <mc:Choice Requires="wps">
          <w:drawing>
            <wp:anchor distT="0" distB="0" distL="114300" distR="114300" simplePos="0" relativeHeight="503303072" behindDoc="1" locked="0" layoutInCell="1" allowOverlap="1" wp14:anchorId="07D557C7" wp14:editId="49DE8AC5">
              <wp:simplePos x="0" y="0"/>
              <wp:positionH relativeFrom="page">
                <wp:posOffset>3602355</wp:posOffset>
              </wp:positionH>
              <wp:positionV relativeFrom="page">
                <wp:posOffset>9431020</wp:posOffset>
              </wp:positionV>
              <wp:extent cx="883920" cy="19875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FF8BB" w14:textId="5F3D7087" w:rsidR="00E64247" w:rsidRDefault="00E64247">
                          <w:pPr>
                            <w:spacing w:before="13"/>
                            <w:ind w:left="20"/>
                          </w:pPr>
                          <w:r>
                            <w:t xml:space="preserve">Page </w:t>
                          </w:r>
                          <w:r>
                            <w:fldChar w:fldCharType="begin"/>
                          </w:r>
                          <w:r>
                            <w:instrText xml:space="preserve"> PAGE </w:instrText>
                          </w:r>
                          <w:r>
                            <w:fldChar w:fldCharType="separate"/>
                          </w:r>
                          <w:r w:rsidR="00935FF7">
                            <w:rPr>
                              <w:noProof/>
                            </w:rPr>
                            <w:t>4</w:t>
                          </w:r>
                          <w:r>
                            <w:fldChar w:fldCharType="end"/>
                          </w:r>
                          <w:r>
                            <w:t xml:space="preserve"> of </w:t>
                          </w:r>
                          <w:r w:rsidR="001B7FAA">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D557C7" id="_x0000_t202" coordsize="21600,21600" o:spt="202" path="m,l,21600r21600,l21600,xe">
              <v:stroke joinstyle="miter"/>
              <v:path gradientshapeok="t" o:connecttype="rect"/>
            </v:shapetype>
            <v:shape id="Text Box 1" o:spid="_x0000_s1026" type="#_x0000_t202" style="position:absolute;margin-left:283.65pt;margin-top:742.6pt;width:69.6pt;height:15.65pt;z-index:-1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" filled="f" stroked="f">
              <v:textbox inset="0,0,0,0">
                <w:txbxContent>
                  <w:p w14:paraId="504FF8BB" w14:textId="5F3D7087" w:rsidR="00E64247" w:rsidRDefault="00E64247">
                    <w:pPr>
                      <w:spacing w:before="13"/>
                      <w:ind w:left="20"/>
                    </w:pPr>
                    <w:r>
                      <w:t xml:space="preserve">Page </w:t>
                    </w:r>
                    <w:r>
                      <w:fldChar w:fldCharType="begin"/>
                    </w:r>
                    <w:r>
                      <w:instrText xml:space="preserve"> PAGE </w:instrText>
                    </w:r>
                    <w:r>
                      <w:fldChar w:fldCharType="separate"/>
                    </w:r>
                    <w:r w:rsidR="00935FF7">
                      <w:rPr>
                        <w:noProof/>
                      </w:rPr>
                      <w:t>4</w:t>
                    </w:r>
                    <w:r>
                      <w:fldChar w:fldCharType="end"/>
                    </w:r>
                    <w:r>
                      <w:t xml:space="preserve"> of </w:t>
                    </w:r>
                    <w:r w:rsidR="001B7FAA">
                      <w:t>6</w:t>
                    </w:r>
                  </w:p>
                </w:txbxContent>
              </v:textbox>
              <w10:wrap anchorx="page" anchory="page"/>
            </v:shape>
          </w:pict>
        </mc:Fallback>
      </mc:AlternateContent>
    </w:r>
    <w:r w:rsidR="00E64247">
      <w:rPr>
        <w:noProof/>
      </w:rPr>
      <mc:AlternateContent>
        <mc:Choice Requires="wps">
          <w:drawing>
            <wp:anchor distT="0" distB="0" distL="114300" distR="114300" simplePos="0" relativeHeight="503303048" behindDoc="1" locked="0" layoutInCell="1" allowOverlap="1" wp14:anchorId="76E31F9D" wp14:editId="114126ED">
              <wp:simplePos x="0" y="0"/>
              <wp:positionH relativeFrom="page">
                <wp:posOffset>901700</wp:posOffset>
              </wp:positionH>
              <wp:positionV relativeFrom="page">
                <wp:posOffset>8627745</wp:posOffset>
              </wp:positionV>
              <wp:extent cx="5871845"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68BB3" w14:textId="77777777" w:rsidR="00E64247" w:rsidRDefault="00E64247">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31F9D" id="Text Box 2" o:spid="_x0000_s1027" type="#_x0000_t202" style="position:absolute;margin-left:71pt;margin-top:679.35pt;width:462.35pt;height:52.25pt;z-index:-13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" filled="f" stroked="f">
              <v:textbox inset="0,0,0,0">
                <w:txbxContent>
                  <w:p w14:paraId="5D168BB3" w14:textId="77777777" w:rsidR="00E64247" w:rsidRDefault="00E64247">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AB54E" w14:textId="77777777" w:rsidR="00624168" w:rsidRDefault="00624168">
      <w:r>
        <w:separator/>
      </w:r>
    </w:p>
  </w:footnote>
  <w:footnote w:type="continuationSeparator" w:id="0">
    <w:p w14:paraId="6ABDDCAC" w14:textId="77777777" w:rsidR="00624168" w:rsidRDefault="00624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8653EC"/>
    <w:multiLevelType w:val="hybridMultilevel"/>
    <w:tmpl w:val="8A72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36156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277"/>
    <w:rsid w:val="000016E4"/>
    <w:rsid w:val="00012AA3"/>
    <w:rsid w:val="000134F5"/>
    <w:rsid w:val="00015A9D"/>
    <w:rsid w:val="00020E66"/>
    <w:rsid w:val="000257E9"/>
    <w:rsid w:val="00036F0B"/>
    <w:rsid w:val="00047897"/>
    <w:rsid w:val="00053F04"/>
    <w:rsid w:val="000574CA"/>
    <w:rsid w:val="0006349C"/>
    <w:rsid w:val="0007515D"/>
    <w:rsid w:val="000759DD"/>
    <w:rsid w:val="00075B7B"/>
    <w:rsid w:val="0008121B"/>
    <w:rsid w:val="000835BD"/>
    <w:rsid w:val="00093320"/>
    <w:rsid w:val="00097245"/>
    <w:rsid w:val="000C146C"/>
    <w:rsid w:val="000C6507"/>
    <w:rsid w:val="000E1E6B"/>
    <w:rsid w:val="000E3EF9"/>
    <w:rsid w:val="000E43B4"/>
    <w:rsid w:val="000E44E4"/>
    <w:rsid w:val="000E6786"/>
    <w:rsid w:val="000F1271"/>
    <w:rsid w:val="000F21E5"/>
    <w:rsid w:val="00123DFB"/>
    <w:rsid w:val="001241BC"/>
    <w:rsid w:val="00124605"/>
    <w:rsid w:val="001258C7"/>
    <w:rsid w:val="00130BEA"/>
    <w:rsid w:val="001379F6"/>
    <w:rsid w:val="00153269"/>
    <w:rsid w:val="001747DE"/>
    <w:rsid w:val="00175132"/>
    <w:rsid w:val="001879F3"/>
    <w:rsid w:val="001A6C3F"/>
    <w:rsid w:val="001B3560"/>
    <w:rsid w:val="001B5860"/>
    <w:rsid w:val="001B7FAA"/>
    <w:rsid w:val="001C78C6"/>
    <w:rsid w:val="001D182A"/>
    <w:rsid w:val="001E2BED"/>
    <w:rsid w:val="001F1287"/>
    <w:rsid w:val="001F39C9"/>
    <w:rsid w:val="001F7670"/>
    <w:rsid w:val="00202B42"/>
    <w:rsid w:val="002124F9"/>
    <w:rsid w:val="002346A3"/>
    <w:rsid w:val="00234784"/>
    <w:rsid w:val="0023613A"/>
    <w:rsid w:val="00240ED7"/>
    <w:rsid w:val="002411AB"/>
    <w:rsid w:val="00243073"/>
    <w:rsid w:val="0024391E"/>
    <w:rsid w:val="00244E61"/>
    <w:rsid w:val="00252093"/>
    <w:rsid w:val="00255736"/>
    <w:rsid w:val="002571E1"/>
    <w:rsid w:val="002804A1"/>
    <w:rsid w:val="00287C52"/>
    <w:rsid w:val="002966F5"/>
    <w:rsid w:val="002A3167"/>
    <w:rsid w:val="002A639A"/>
    <w:rsid w:val="002C2251"/>
    <w:rsid w:val="002C4942"/>
    <w:rsid w:val="002E4C88"/>
    <w:rsid w:val="002F1D26"/>
    <w:rsid w:val="002F5460"/>
    <w:rsid w:val="002F6964"/>
    <w:rsid w:val="00310759"/>
    <w:rsid w:val="0032536C"/>
    <w:rsid w:val="00325E71"/>
    <w:rsid w:val="003266F6"/>
    <w:rsid w:val="00330B8B"/>
    <w:rsid w:val="00332BD3"/>
    <w:rsid w:val="003451B3"/>
    <w:rsid w:val="00356AF8"/>
    <w:rsid w:val="00362104"/>
    <w:rsid w:val="0036401E"/>
    <w:rsid w:val="00381E58"/>
    <w:rsid w:val="00387017"/>
    <w:rsid w:val="003A7658"/>
    <w:rsid w:val="003B5B9C"/>
    <w:rsid w:val="003C3729"/>
    <w:rsid w:val="003C7A9C"/>
    <w:rsid w:val="003C7AED"/>
    <w:rsid w:val="003D5C7A"/>
    <w:rsid w:val="003F7196"/>
    <w:rsid w:val="003F773E"/>
    <w:rsid w:val="00401E7D"/>
    <w:rsid w:val="00402531"/>
    <w:rsid w:val="0040777B"/>
    <w:rsid w:val="004135FF"/>
    <w:rsid w:val="00440730"/>
    <w:rsid w:val="00444E1D"/>
    <w:rsid w:val="00453B87"/>
    <w:rsid w:val="0045604F"/>
    <w:rsid w:val="00457535"/>
    <w:rsid w:val="0046345E"/>
    <w:rsid w:val="00465326"/>
    <w:rsid w:val="004812F1"/>
    <w:rsid w:val="00484AA0"/>
    <w:rsid w:val="004A50B5"/>
    <w:rsid w:val="004B16E4"/>
    <w:rsid w:val="004D2D60"/>
    <w:rsid w:val="004D5966"/>
    <w:rsid w:val="004E00F3"/>
    <w:rsid w:val="004E501B"/>
    <w:rsid w:val="004E6232"/>
    <w:rsid w:val="004F77E1"/>
    <w:rsid w:val="00504195"/>
    <w:rsid w:val="00504EC2"/>
    <w:rsid w:val="0050612D"/>
    <w:rsid w:val="0051694F"/>
    <w:rsid w:val="0053111C"/>
    <w:rsid w:val="00536757"/>
    <w:rsid w:val="0055646C"/>
    <w:rsid w:val="005622A9"/>
    <w:rsid w:val="00564449"/>
    <w:rsid w:val="00572413"/>
    <w:rsid w:val="00574C8D"/>
    <w:rsid w:val="00576715"/>
    <w:rsid w:val="0058598D"/>
    <w:rsid w:val="00594E54"/>
    <w:rsid w:val="005A781E"/>
    <w:rsid w:val="005A79F0"/>
    <w:rsid w:val="005B61DA"/>
    <w:rsid w:val="005D3CD0"/>
    <w:rsid w:val="005D4666"/>
    <w:rsid w:val="005E3990"/>
    <w:rsid w:val="005E7202"/>
    <w:rsid w:val="005F2B64"/>
    <w:rsid w:val="005F44A2"/>
    <w:rsid w:val="0061234E"/>
    <w:rsid w:val="0061365C"/>
    <w:rsid w:val="00623C37"/>
    <w:rsid w:val="00623D52"/>
    <w:rsid w:val="00624168"/>
    <w:rsid w:val="00624476"/>
    <w:rsid w:val="00627277"/>
    <w:rsid w:val="00644766"/>
    <w:rsid w:val="00660B25"/>
    <w:rsid w:val="00661FB0"/>
    <w:rsid w:val="006667DA"/>
    <w:rsid w:val="006756D1"/>
    <w:rsid w:val="006771F2"/>
    <w:rsid w:val="00684F1D"/>
    <w:rsid w:val="00687A28"/>
    <w:rsid w:val="00687AC8"/>
    <w:rsid w:val="00694CF9"/>
    <w:rsid w:val="006A0330"/>
    <w:rsid w:val="006A0507"/>
    <w:rsid w:val="006B0C52"/>
    <w:rsid w:val="006B1AEC"/>
    <w:rsid w:val="006C1A33"/>
    <w:rsid w:val="006C558E"/>
    <w:rsid w:val="006D418B"/>
    <w:rsid w:val="00707E39"/>
    <w:rsid w:val="00711995"/>
    <w:rsid w:val="00741781"/>
    <w:rsid w:val="007460A4"/>
    <w:rsid w:val="007473A4"/>
    <w:rsid w:val="00750798"/>
    <w:rsid w:val="00754181"/>
    <w:rsid w:val="00754944"/>
    <w:rsid w:val="00755F06"/>
    <w:rsid w:val="00764D3C"/>
    <w:rsid w:val="00770CDF"/>
    <w:rsid w:val="00774433"/>
    <w:rsid w:val="00786B39"/>
    <w:rsid w:val="007960E0"/>
    <w:rsid w:val="007A6810"/>
    <w:rsid w:val="007B0855"/>
    <w:rsid w:val="007B2A31"/>
    <w:rsid w:val="007B5E1F"/>
    <w:rsid w:val="007B7669"/>
    <w:rsid w:val="007D2C4C"/>
    <w:rsid w:val="007E6CE4"/>
    <w:rsid w:val="007F2707"/>
    <w:rsid w:val="008024E1"/>
    <w:rsid w:val="008040E2"/>
    <w:rsid w:val="00805A36"/>
    <w:rsid w:val="008220ED"/>
    <w:rsid w:val="00827B2F"/>
    <w:rsid w:val="00835A16"/>
    <w:rsid w:val="0085130B"/>
    <w:rsid w:val="008541D1"/>
    <w:rsid w:val="00893287"/>
    <w:rsid w:val="008A19EA"/>
    <w:rsid w:val="008A1F51"/>
    <w:rsid w:val="008A3D42"/>
    <w:rsid w:val="008A517C"/>
    <w:rsid w:val="008A6670"/>
    <w:rsid w:val="008B1867"/>
    <w:rsid w:val="008B65B7"/>
    <w:rsid w:val="008C323A"/>
    <w:rsid w:val="008C4508"/>
    <w:rsid w:val="008D4794"/>
    <w:rsid w:val="008D4835"/>
    <w:rsid w:val="008F1351"/>
    <w:rsid w:val="0090026E"/>
    <w:rsid w:val="0090062C"/>
    <w:rsid w:val="00902073"/>
    <w:rsid w:val="00906DF8"/>
    <w:rsid w:val="0092098A"/>
    <w:rsid w:val="00927211"/>
    <w:rsid w:val="00932E0E"/>
    <w:rsid w:val="00935FF7"/>
    <w:rsid w:val="009444CC"/>
    <w:rsid w:val="00950346"/>
    <w:rsid w:val="00957395"/>
    <w:rsid w:val="009601DB"/>
    <w:rsid w:val="009637AE"/>
    <w:rsid w:val="00975E84"/>
    <w:rsid w:val="00980858"/>
    <w:rsid w:val="00983F3D"/>
    <w:rsid w:val="009903C9"/>
    <w:rsid w:val="009A0D8E"/>
    <w:rsid w:val="009A1548"/>
    <w:rsid w:val="009A6099"/>
    <w:rsid w:val="009A6683"/>
    <w:rsid w:val="009B0CCC"/>
    <w:rsid w:val="009B4AF1"/>
    <w:rsid w:val="009B4C5C"/>
    <w:rsid w:val="009D45E8"/>
    <w:rsid w:val="009D682B"/>
    <w:rsid w:val="009D7F7F"/>
    <w:rsid w:val="00A074D3"/>
    <w:rsid w:val="00A20E1E"/>
    <w:rsid w:val="00A219C4"/>
    <w:rsid w:val="00A23B5D"/>
    <w:rsid w:val="00A24352"/>
    <w:rsid w:val="00A405DB"/>
    <w:rsid w:val="00A42CF9"/>
    <w:rsid w:val="00A53572"/>
    <w:rsid w:val="00A53B18"/>
    <w:rsid w:val="00A542B2"/>
    <w:rsid w:val="00A645B0"/>
    <w:rsid w:val="00A66097"/>
    <w:rsid w:val="00A810A8"/>
    <w:rsid w:val="00A8409B"/>
    <w:rsid w:val="00A844BC"/>
    <w:rsid w:val="00AB1F3E"/>
    <w:rsid w:val="00AB2E36"/>
    <w:rsid w:val="00AB4ABF"/>
    <w:rsid w:val="00AC17FE"/>
    <w:rsid w:val="00AC3504"/>
    <w:rsid w:val="00AD4A4D"/>
    <w:rsid w:val="00AD555E"/>
    <w:rsid w:val="00AE7664"/>
    <w:rsid w:val="00AF3330"/>
    <w:rsid w:val="00AF3333"/>
    <w:rsid w:val="00AF6AD6"/>
    <w:rsid w:val="00B03CED"/>
    <w:rsid w:val="00B14F5D"/>
    <w:rsid w:val="00B17ECE"/>
    <w:rsid w:val="00B221FD"/>
    <w:rsid w:val="00B271CB"/>
    <w:rsid w:val="00B313CD"/>
    <w:rsid w:val="00B4251C"/>
    <w:rsid w:val="00B426D4"/>
    <w:rsid w:val="00B524FB"/>
    <w:rsid w:val="00B5780C"/>
    <w:rsid w:val="00B63CB6"/>
    <w:rsid w:val="00B65367"/>
    <w:rsid w:val="00B76B06"/>
    <w:rsid w:val="00B81A2E"/>
    <w:rsid w:val="00B96AA4"/>
    <w:rsid w:val="00BA2FF7"/>
    <w:rsid w:val="00BD2FF2"/>
    <w:rsid w:val="00BD77B0"/>
    <w:rsid w:val="00BF2F09"/>
    <w:rsid w:val="00BF5723"/>
    <w:rsid w:val="00C117E7"/>
    <w:rsid w:val="00C11886"/>
    <w:rsid w:val="00C14678"/>
    <w:rsid w:val="00C176EF"/>
    <w:rsid w:val="00C206DF"/>
    <w:rsid w:val="00C2710E"/>
    <w:rsid w:val="00C271E8"/>
    <w:rsid w:val="00C340F8"/>
    <w:rsid w:val="00C42257"/>
    <w:rsid w:val="00C47D7F"/>
    <w:rsid w:val="00C52D50"/>
    <w:rsid w:val="00C619E5"/>
    <w:rsid w:val="00C73FD6"/>
    <w:rsid w:val="00C8461F"/>
    <w:rsid w:val="00C85520"/>
    <w:rsid w:val="00C86D38"/>
    <w:rsid w:val="00C91CAB"/>
    <w:rsid w:val="00C91FD2"/>
    <w:rsid w:val="00C96347"/>
    <w:rsid w:val="00C97687"/>
    <w:rsid w:val="00CB5F06"/>
    <w:rsid w:val="00CC012B"/>
    <w:rsid w:val="00CD313B"/>
    <w:rsid w:val="00CD3EED"/>
    <w:rsid w:val="00CD761B"/>
    <w:rsid w:val="00CE3A0D"/>
    <w:rsid w:val="00D00B5A"/>
    <w:rsid w:val="00D0176D"/>
    <w:rsid w:val="00D10091"/>
    <w:rsid w:val="00D407CC"/>
    <w:rsid w:val="00D46DCD"/>
    <w:rsid w:val="00D56599"/>
    <w:rsid w:val="00D63105"/>
    <w:rsid w:val="00D73D71"/>
    <w:rsid w:val="00D846B6"/>
    <w:rsid w:val="00D916B6"/>
    <w:rsid w:val="00D927D5"/>
    <w:rsid w:val="00D935BE"/>
    <w:rsid w:val="00D94F9F"/>
    <w:rsid w:val="00D96A01"/>
    <w:rsid w:val="00DB385A"/>
    <w:rsid w:val="00DB5682"/>
    <w:rsid w:val="00DD5B92"/>
    <w:rsid w:val="00DE0147"/>
    <w:rsid w:val="00DE0909"/>
    <w:rsid w:val="00E02B34"/>
    <w:rsid w:val="00E150B8"/>
    <w:rsid w:val="00E16484"/>
    <w:rsid w:val="00E20C49"/>
    <w:rsid w:val="00E23526"/>
    <w:rsid w:val="00E25255"/>
    <w:rsid w:val="00E3096B"/>
    <w:rsid w:val="00E36335"/>
    <w:rsid w:val="00E5155A"/>
    <w:rsid w:val="00E51635"/>
    <w:rsid w:val="00E51975"/>
    <w:rsid w:val="00E64247"/>
    <w:rsid w:val="00E73AB0"/>
    <w:rsid w:val="00E81B63"/>
    <w:rsid w:val="00E82EB0"/>
    <w:rsid w:val="00E85801"/>
    <w:rsid w:val="00EA5052"/>
    <w:rsid w:val="00EC4758"/>
    <w:rsid w:val="00ED5299"/>
    <w:rsid w:val="00ED7D08"/>
    <w:rsid w:val="00EE23C5"/>
    <w:rsid w:val="00EF173A"/>
    <w:rsid w:val="00F04879"/>
    <w:rsid w:val="00F25AEE"/>
    <w:rsid w:val="00F46CAB"/>
    <w:rsid w:val="00F47CEC"/>
    <w:rsid w:val="00F73E9F"/>
    <w:rsid w:val="00F752EE"/>
    <w:rsid w:val="00F945FB"/>
    <w:rsid w:val="00F9674F"/>
    <w:rsid w:val="00FA30DD"/>
    <w:rsid w:val="00FA71F1"/>
    <w:rsid w:val="00FB1284"/>
    <w:rsid w:val="00FB659B"/>
    <w:rsid w:val="00FC7E42"/>
    <w:rsid w:val="00FE0AE8"/>
    <w:rsid w:val="00FF7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E371E"/>
  <w15:docId w15:val="{F7FDF880-648C-4F32-B4BD-BB3162EA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7"/>
    </w:pPr>
  </w:style>
  <w:style w:type="character" w:styleId="PlaceholderText">
    <w:name w:val="Placeholder Text"/>
    <w:basedOn w:val="DefaultParagraphFont"/>
    <w:uiPriority w:val="99"/>
    <w:semiHidden/>
    <w:rsid w:val="00774433"/>
    <w:rPr>
      <w:color w:val="808080"/>
    </w:rPr>
  </w:style>
  <w:style w:type="character" w:styleId="CommentReference">
    <w:name w:val="annotation reference"/>
    <w:basedOn w:val="DefaultParagraphFont"/>
    <w:uiPriority w:val="99"/>
    <w:semiHidden/>
    <w:unhideWhenUsed/>
    <w:rsid w:val="00774433"/>
    <w:rPr>
      <w:sz w:val="16"/>
      <w:szCs w:val="16"/>
    </w:rPr>
  </w:style>
  <w:style w:type="paragraph" w:styleId="CommentText">
    <w:name w:val="annotation text"/>
    <w:basedOn w:val="Normal"/>
    <w:link w:val="CommentTextChar"/>
    <w:uiPriority w:val="99"/>
    <w:unhideWhenUsed/>
    <w:rsid w:val="00774433"/>
    <w:pPr>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774433"/>
    <w:rPr>
      <w:sz w:val="20"/>
      <w:szCs w:val="20"/>
    </w:rPr>
  </w:style>
  <w:style w:type="paragraph" w:styleId="BalloonText">
    <w:name w:val="Balloon Text"/>
    <w:basedOn w:val="Normal"/>
    <w:link w:val="BalloonTextChar"/>
    <w:uiPriority w:val="99"/>
    <w:semiHidden/>
    <w:unhideWhenUsed/>
    <w:rsid w:val="007744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433"/>
    <w:rPr>
      <w:rFonts w:ascii="Segoe UI" w:eastAsia="Arial" w:hAnsi="Segoe UI" w:cs="Segoe UI"/>
      <w:sz w:val="18"/>
      <w:szCs w:val="18"/>
    </w:rPr>
  </w:style>
  <w:style w:type="paragraph" w:styleId="CommentSubject">
    <w:name w:val="annotation subject"/>
    <w:basedOn w:val="CommentText"/>
    <w:next w:val="CommentText"/>
    <w:link w:val="CommentSubjectChar"/>
    <w:uiPriority w:val="99"/>
    <w:semiHidden/>
    <w:unhideWhenUsed/>
    <w:rsid w:val="001E2BED"/>
    <w:pPr>
      <w:autoSpaceDE w:val="0"/>
      <w:autoSpaceDN w:val="0"/>
      <w:spacing w:after="0"/>
    </w:pPr>
    <w:rPr>
      <w:rFonts w:ascii="Arial" w:eastAsia="Arial" w:hAnsi="Arial" w:cs="Arial"/>
      <w:b/>
      <w:bCs/>
    </w:rPr>
  </w:style>
  <w:style w:type="character" w:customStyle="1" w:styleId="CommentSubjectChar">
    <w:name w:val="Comment Subject Char"/>
    <w:basedOn w:val="CommentTextChar"/>
    <w:link w:val="CommentSubject"/>
    <w:uiPriority w:val="99"/>
    <w:semiHidden/>
    <w:rsid w:val="001E2BED"/>
    <w:rPr>
      <w:rFonts w:ascii="Arial" w:eastAsia="Arial" w:hAnsi="Arial" w:cs="Arial"/>
      <w:b/>
      <w:bCs/>
      <w:sz w:val="20"/>
      <w:szCs w:val="20"/>
    </w:rPr>
  </w:style>
  <w:style w:type="paragraph" w:styleId="Header">
    <w:name w:val="header"/>
    <w:basedOn w:val="Normal"/>
    <w:link w:val="HeaderChar"/>
    <w:uiPriority w:val="99"/>
    <w:unhideWhenUsed/>
    <w:rsid w:val="008024E1"/>
    <w:pPr>
      <w:tabs>
        <w:tab w:val="center" w:pos="4680"/>
        <w:tab w:val="right" w:pos="9360"/>
      </w:tabs>
    </w:pPr>
  </w:style>
  <w:style w:type="character" w:customStyle="1" w:styleId="HeaderChar">
    <w:name w:val="Header Char"/>
    <w:basedOn w:val="DefaultParagraphFont"/>
    <w:link w:val="Header"/>
    <w:uiPriority w:val="99"/>
    <w:rsid w:val="008024E1"/>
    <w:rPr>
      <w:rFonts w:ascii="Arial" w:eastAsia="Arial" w:hAnsi="Arial" w:cs="Arial"/>
    </w:rPr>
  </w:style>
  <w:style w:type="paragraph" w:styleId="Footer">
    <w:name w:val="footer"/>
    <w:basedOn w:val="Normal"/>
    <w:link w:val="FooterChar"/>
    <w:uiPriority w:val="99"/>
    <w:unhideWhenUsed/>
    <w:rsid w:val="008024E1"/>
    <w:pPr>
      <w:tabs>
        <w:tab w:val="center" w:pos="4680"/>
        <w:tab w:val="right" w:pos="9360"/>
      </w:tabs>
    </w:pPr>
  </w:style>
  <w:style w:type="character" w:customStyle="1" w:styleId="FooterChar">
    <w:name w:val="Footer Char"/>
    <w:basedOn w:val="DefaultParagraphFont"/>
    <w:link w:val="Footer"/>
    <w:uiPriority w:val="99"/>
    <w:rsid w:val="008024E1"/>
    <w:rPr>
      <w:rFonts w:ascii="Arial" w:eastAsia="Arial" w:hAnsi="Arial" w:cs="Arial"/>
    </w:rPr>
  </w:style>
  <w:style w:type="character" w:customStyle="1" w:styleId="Comment">
    <w:name w:val="Comment"/>
    <w:basedOn w:val="DefaultParagraphFont"/>
    <w:uiPriority w:val="1"/>
    <w:rsid w:val="000E3EF9"/>
    <w:rPr>
      <w:rFonts w:ascii="Arial" w:hAnsi="Arial"/>
      <w:i/>
      <w:color w:val="auto"/>
      <w:sz w:val="24"/>
    </w:rPr>
  </w:style>
  <w:style w:type="character" w:styleId="Hyperlink">
    <w:name w:val="Hyperlink"/>
    <w:basedOn w:val="DefaultParagraphFont"/>
    <w:uiPriority w:val="99"/>
    <w:unhideWhenUsed/>
    <w:rsid w:val="0061365C"/>
    <w:rPr>
      <w:color w:val="0000FF" w:themeColor="hyperlink"/>
      <w:u w:val="single"/>
    </w:rPr>
  </w:style>
  <w:style w:type="paragraph" w:styleId="NoSpacing">
    <w:name w:val="No Spacing"/>
    <w:uiPriority w:val="1"/>
    <w:qFormat/>
    <w:rsid w:val="00623C37"/>
    <w:rPr>
      <w:rFonts w:ascii="Arial" w:eastAsia="Arial" w:hAnsi="Arial" w:cs="Arial"/>
    </w:rPr>
  </w:style>
  <w:style w:type="paragraph" w:styleId="Revision">
    <w:name w:val="Revision"/>
    <w:hidden/>
    <w:uiPriority w:val="99"/>
    <w:semiHidden/>
    <w:rsid w:val="00153269"/>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0C818F99E94E95A5B6B9E0490D24BA"/>
        <w:category>
          <w:name w:val="General"/>
          <w:gallery w:val="placeholder"/>
        </w:category>
        <w:types>
          <w:type w:val="bbPlcHdr"/>
        </w:types>
        <w:behaviors>
          <w:behavior w:val="content"/>
        </w:behaviors>
        <w:guid w:val="{A197369B-EEE2-451E-A5BA-50758D5B9746}"/>
      </w:docPartPr>
      <w:docPartBody>
        <w:p w:rsidR="008C7A70" w:rsidRDefault="0059394B" w:rsidP="0059394B">
          <w:pPr>
            <w:pStyle w:val="D40C818F99E94E95A5B6B9E0490D24BA"/>
          </w:pPr>
          <w:r w:rsidRPr="00CA0A80">
            <w:rPr>
              <w:rStyle w:val="PlaceholderText"/>
            </w:rPr>
            <w:t>Result</w:t>
          </w:r>
        </w:p>
      </w:docPartBody>
    </w:docPart>
    <w:docPart>
      <w:docPartPr>
        <w:name w:val="D419170B0B0348C09E50615970787DAB"/>
        <w:category>
          <w:name w:val="General"/>
          <w:gallery w:val="placeholder"/>
        </w:category>
        <w:types>
          <w:type w:val="bbPlcHdr"/>
        </w:types>
        <w:behaviors>
          <w:behavior w:val="content"/>
        </w:behaviors>
        <w:guid w:val="{7C3BEA92-9AC9-4208-AF05-218A3A43CB7B}"/>
      </w:docPartPr>
      <w:docPartBody>
        <w:p w:rsidR="008C7A70" w:rsidRDefault="0059394B" w:rsidP="0059394B">
          <w:pPr>
            <w:pStyle w:val="D419170B0B0348C09E50615970787DAB"/>
          </w:pPr>
          <w:r w:rsidRPr="00CA0A80">
            <w:rPr>
              <w:rStyle w:val="PlaceholderText"/>
            </w:rPr>
            <w:t>Result</w:t>
          </w:r>
        </w:p>
      </w:docPartBody>
    </w:docPart>
    <w:docPart>
      <w:docPartPr>
        <w:name w:val="7A92B84CCDEF439B99683DCDDD0463F2"/>
        <w:category>
          <w:name w:val="General"/>
          <w:gallery w:val="placeholder"/>
        </w:category>
        <w:types>
          <w:type w:val="bbPlcHdr"/>
        </w:types>
        <w:behaviors>
          <w:behavior w:val="content"/>
        </w:behaviors>
        <w:guid w:val="{89A6A866-A78F-4949-B3BC-F3070183F791}"/>
      </w:docPartPr>
      <w:docPartBody>
        <w:p w:rsidR="00910087" w:rsidRDefault="008C7A70" w:rsidP="008C7A70">
          <w:pPr>
            <w:pStyle w:val="7A92B84CCDEF439B99683DCDDD0463F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6C7AFDB19541AD9A96401B98925719"/>
        <w:category>
          <w:name w:val="General"/>
          <w:gallery w:val="placeholder"/>
        </w:category>
        <w:types>
          <w:type w:val="bbPlcHdr"/>
        </w:types>
        <w:behaviors>
          <w:behavior w:val="content"/>
        </w:behaviors>
        <w:guid w:val="{FEEB34D9-90C5-4353-85A5-0544FBAE145A}"/>
      </w:docPartPr>
      <w:docPartBody>
        <w:p w:rsidR="00910087" w:rsidRDefault="008C7A70" w:rsidP="008C7A70">
          <w:pPr>
            <w:pStyle w:val="6D6C7AFDB19541AD9A96401B989257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578847B97B34EE08A20D3097D8D7B37"/>
        <w:category>
          <w:name w:val="General"/>
          <w:gallery w:val="placeholder"/>
        </w:category>
        <w:types>
          <w:type w:val="bbPlcHdr"/>
        </w:types>
        <w:behaviors>
          <w:behavior w:val="content"/>
        </w:behaviors>
        <w:guid w:val="{BC240FA0-7A31-449C-864F-96A0B557EF1F}"/>
      </w:docPartPr>
      <w:docPartBody>
        <w:p w:rsidR="00F45DCC" w:rsidRDefault="00910087" w:rsidP="00910087">
          <w:pPr>
            <w:pStyle w:val="4578847B97B34EE08A20D3097D8D7B37"/>
          </w:pPr>
          <w:r w:rsidRPr="00BA5194">
            <w:rPr>
              <w:rFonts w:ascii="Arial" w:hAnsi="Arial" w:cs="Arial"/>
              <w:b/>
              <w:sz w:val="24"/>
              <w:szCs w:val="24"/>
            </w:rPr>
            <w:t>Name of Command</w:t>
          </w:r>
        </w:p>
      </w:docPartBody>
    </w:docPart>
    <w:docPart>
      <w:docPartPr>
        <w:name w:val="F8B1348D856E427F9ED21FEA97181218"/>
        <w:category>
          <w:name w:val="General"/>
          <w:gallery w:val="placeholder"/>
        </w:category>
        <w:types>
          <w:type w:val="bbPlcHdr"/>
        </w:types>
        <w:behaviors>
          <w:behavior w:val="content"/>
        </w:behaviors>
        <w:guid w:val="{0CCAB489-B64B-48F4-93C9-6D84944E1970}"/>
      </w:docPartPr>
      <w:docPartBody>
        <w:p w:rsidR="00F45DCC" w:rsidRDefault="00910087" w:rsidP="00910087">
          <w:pPr>
            <w:pStyle w:val="F8B1348D856E427F9ED21FEA97181218"/>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C878E6A7F7ED43D8B324E1B7F04DE753"/>
        <w:category>
          <w:name w:val="General"/>
          <w:gallery w:val="placeholder"/>
        </w:category>
        <w:types>
          <w:type w:val="bbPlcHdr"/>
        </w:types>
        <w:behaviors>
          <w:behavior w:val="content"/>
        </w:behaviors>
        <w:guid w:val="{0C0D44A2-E481-4E67-9A06-8A3516B367B7}"/>
      </w:docPartPr>
      <w:docPartBody>
        <w:p w:rsidR="00F45DCC" w:rsidRDefault="00910087" w:rsidP="00910087">
          <w:pPr>
            <w:pStyle w:val="C878E6A7F7ED43D8B324E1B7F04DE753"/>
          </w:pPr>
          <w:r w:rsidRPr="00BA5194">
            <w:rPr>
              <w:rFonts w:ascii="Arial" w:hAnsi="Arial" w:cs="Arial"/>
              <w:b/>
              <w:sz w:val="24"/>
              <w:szCs w:val="24"/>
            </w:rPr>
            <w:t>Final Assessment</w:t>
          </w:r>
        </w:p>
      </w:docPartBody>
    </w:docPart>
    <w:docPart>
      <w:docPartPr>
        <w:name w:val="702546965ABF40F9A0D388C185F59E8B"/>
        <w:category>
          <w:name w:val="General"/>
          <w:gallery w:val="placeholder"/>
        </w:category>
        <w:types>
          <w:type w:val="bbPlcHdr"/>
        </w:types>
        <w:behaviors>
          <w:behavior w:val="content"/>
        </w:behaviors>
        <w:guid w:val="{D20B6CC5-45BF-4998-AC65-B311CC3E8911}"/>
      </w:docPartPr>
      <w:docPartBody>
        <w:p w:rsidR="00F45DCC" w:rsidRDefault="00910087" w:rsidP="00910087">
          <w:pPr>
            <w:pStyle w:val="702546965ABF40F9A0D388C185F59E8B"/>
          </w:pPr>
          <w:r w:rsidRPr="00136DD3">
            <w:rPr>
              <w:rStyle w:val="PlaceholderText"/>
            </w:rPr>
            <w:t>Click here to enter text.</w:t>
          </w:r>
        </w:p>
      </w:docPartBody>
    </w:docPart>
    <w:docPart>
      <w:docPartPr>
        <w:name w:val="F0E7A3DAAF3A40D0A31140D6699611B6"/>
        <w:category>
          <w:name w:val="General"/>
          <w:gallery w:val="placeholder"/>
        </w:category>
        <w:types>
          <w:type w:val="bbPlcHdr"/>
        </w:types>
        <w:behaviors>
          <w:behavior w:val="content"/>
        </w:behaviors>
        <w:guid w:val="{889C5AC7-3EFD-416F-B3D2-DFB4297A4B1F}"/>
      </w:docPartPr>
      <w:docPartBody>
        <w:p w:rsidR="00F45DCC" w:rsidRDefault="00910087" w:rsidP="00910087">
          <w:pPr>
            <w:pStyle w:val="F0E7A3DAAF3A40D0A31140D6699611B6"/>
          </w:pPr>
          <w:r w:rsidRPr="00136DD3">
            <w:rPr>
              <w:rStyle w:val="PlaceholderText"/>
            </w:rPr>
            <w:t>Click here to enter text.</w:t>
          </w:r>
        </w:p>
      </w:docPartBody>
    </w:docPart>
    <w:docPart>
      <w:docPartPr>
        <w:name w:val="F2ED2AB5670F46B1B0C4316CDA4B9A79"/>
        <w:category>
          <w:name w:val="General"/>
          <w:gallery w:val="placeholder"/>
        </w:category>
        <w:types>
          <w:type w:val="bbPlcHdr"/>
        </w:types>
        <w:behaviors>
          <w:behavior w:val="content"/>
        </w:behaviors>
        <w:guid w:val="{A012E190-69C2-4442-9EEC-36A29B384FC3}"/>
      </w:docPartPr>
      <w:docPartBody>
        <w:p w:rsidR="00976307" w:rsidRDefault="00F32089" w:rsidP="00F32089">
          <w:pPr>
            <w:pStyle w:val="F2ED2AB5670F46B1B0C4316CDA4B9A79"/>
          </w:pPr>
          <w:r w:rsidRPr="00845708">
            <w:rPr>
              <w:rStyle w:val="Comment"/>
              <w:rFonts w:cs="Arial"/>
              <w:color w:val="808080" w:themeColor="background1" w:themeShade="80"/>
            </w:rPr>
            <w:t xml:space="preserve"> </w:t>
          </w:r>
          <w:r w:rsidRPr="00845708">
            <w:rPr>
              <w:rStyle w:val="Comment"/>
              <w:rFonts w:cs="Arial"/>
              <w:color w:val="A6A6A6" w:themeColor="background1" w:themeShade="A6"/>
            </w:rPr>
            <w:t xml:space="preserve">Place Here </w:t>
          </w:r>
        </w:p>
      </w:docPartBody>
    </w:docPart>
    <w:docPart>
      <w:docPartPr>
        <w:name w:val="B6C08A372B7D4B838B8CE8C5D1D0E131"/>
        <w:category>
          <w:name w:val="General"/>
          <w:gallery w:val="placeholder"/>
        </w:category>
        <w:types>
          <w:type w:val="bbPlcHdr"/>
        </w:types>
        <w:behaviors>
          <w:behavior w:val="content"/>
        </w:behaviors>
        <w:guid w:val="{B3C6EA62-F6A1-4AC8-A596-940BDFA921E7}"/>
      </w:docPartPr>
      <w:docPartBody>
        <w:p w:rsidR="008B7397" w:rsidRDefault="00976307" w:rsidP="00976307">
          <w:pPr>
            <w:pStyle w:val="B6C08A372B7D4B838B8CE8C5D1D0E131"/>
          </w:pPr>
          <w:r w:rsidRPr="00845708">
            <w:rPr>
              <w:rFonts w:ascii="Arial" w:hAnsi="Arial" w:cs="Arial"/>
              <w:b/>
              <w:sz w:val="24"/>
              <w:szCs w:val="24"/>
            </w:rPr>
            <w:t>Inspector</w:t>
          </w:r>
        </w:p>
      </w:docPartBody>
    </w:docPart>
    <w:docPart>
      <w:docPartPr>
        <w:name w:val="6CBB46A9B5234CEB93A3703DA9BDD904"/>
        <w:category>
          <w:name w:val="General"/>
          <w:gallery w:val="placeholder"/>
        </w:category>
        <w:types>
          <w:type w:val="bbPlcHdr"/>
        </w:types>
        <w:behaviors>
          <w:behavior w:val="content"/>
        </w:behaviors>
        <w:guid w:val="{492B3499-4E2B-40B3-9D91-E566409A3BAF}"/>
      </w:docPartPr>
      <w:docPartBody>
        <w:p w:rsidR="006E5060" w:rsidRDefault="008B7397" w:rsidP="008B7397">
          <w:pPr>
            <w:pStyle w:val="6CBB46A9B5234CEB93A3703DA9BDD904"/>
          </w:pPr>
          <w:r w:rsidRPr="00CA0A80">
            <w:rPr>
              <w:rStyle w:val="PlaceholderText"/>
            </w:rPr>
            <w:t>Result</w:t>
          </w:r>
        </w:p>
      </w:docPartBody>
    </w:docPart>
    <w:docPart>
      <w:docPartPr>
        <w:name w:val="AEE3455E04BD4705BE0B2C203C13500E"/>
        <w:category>
          <w:name w:val="General"/>
          <w:gallery w:val="placeholder"/>
        </w:category>
        <w:types>
          <w:type w:val="bbPlcHdr"/>
        </w:types>
        <w:behaviors>
          <w:behavior w:val="content"/>
        </w:behaviors>
        <w:guid w:val="{F038785C-FB26-4364-ACC3-E3AABCC3BE02}"/>
      </w:docPartPr>
      <w:docPartBody>
        <w:p w:rsidR="006E5060" w:rsidRDefault="008B7397" w:rsidP="008B7397">
          <w:pPr>
            <w:pStyle w:val="AEE3455E04BD4705BE0B2C203C13500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B08413F9F8C4C6BA9A63BE3DAEFFFFD"/>
        <w:category>
          <w:name w:val="General"/>
          <w:gallery w:val="placeholder"/>
        </w:category>
        <w:types>
          <w:type w:val="bbPlcHdr"/>
        </w:types>
        <w:behaviors>
          <w:behavior w:val="content"/>
        </w:behaviors>
        <w:guid w:val="{DE459ED5-54C9-425E-90B2-2A6111247C24}"/>
      </w:docPartPr>
      <w:docPartBody>
        <w:p w:rsidR="006E5060" w:rsidRDefault="008B7397" w:rsidP="008B7397">
          <w:pPr>
            <w:pStyle w:val="DB08413F9F8C4C6BA9A63BE3DAEFFFFD"/>
          </w:pPr>
          <w:r w:rsidRPr="00CA0A80">
            <w:rPr>
              <w:rStyle w:val="PlaceholderText"/>
            </w:rPr>
            <w:t>Result</w:t>
          </w:r>
        </w:p>
      </w:docPartBody>
    </w:docPart>
    <w:docPart>
      <w:docPartPr>
        <w:name w:val="FD2008573CC544A8BDE4B0C92EB89FD4"/>
        <w:category>
          <w:name w:val="General"/>
          <w:gallery w:val="placeholder"/>
        </w:category>
        <w:types>
          <w:type w:val="bbPlcHdr"/>
        </w:types>
        <w:behaviors>
          <w:behavior w:val="content"/>
        </w:behaviors>
        <w:guid w:val="{B6AB5E42-7B12-42BD-8F2F-FF9E93E126CC}"/>
      </w:docPartPr>
      <w:docPartBody>
        <w:p w:rsidR="006E5060" w:rsidRDefault="008B7397" w:rsidP="008B7397">
          <w:pPr>
            <w:pStyle w:val="FD2008573CC544A8BDE4B0C92EB89FD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02EE9545AC141FBB73F661716CBD6D4"/>
        <w:category>
          <w:name w:val="General"/>
          <w:gallery w:val="placeholder"/>
        </w:category>
        <w:types>
          <w:type w:val="bbPlcHdr"/>
        </w:types>
        <w:behaviors>
          <w:behavior w:val="content"/>
        </w:behaviors>
        <w:guid w:val="{4A84F2A3-DA16-4CB0-9D34-4D9BC3CAF165}"/>
      </w:docPartPr>
      <w:docPartBody>
        <w:p w:rsidR="006E5060" w:rsidRDefault="008B7397" w:rsidP="008B7397">
          <w:pPr>
            <w:pStyle w:val="A02EE9545AC141FBB73F661716CBD6D4"/>
          </w:pPr>
          <w:r w:rsidRPr="00CA0A80">
            <w:rPr>
              <w:rStyle w:val="PlaceholderText"/>
            </w:rPr>
            <w:t>Result</w:t>
          </w:r>
        </w:p>
      </w:docPartBody>
    </w:docPart>
    <w:docPart>
      <w:docPartPr>
        <w:name w:val="5B909455647648CEBC9F2D3597F85F95"/>
        <w:category>
          <w:name w:val="General"/>
          <w:gallery w:val="placeholder"/>
        </w:category>
        <w:types>
          <w:type w:val="bbPlcHdr"/>
        </w:types>
        <w:behaviors>
          <w:behavior w:val="content"/>
        </w:behaviors>
        <w:guid w:val="{C8995E18-50DA-4BB1-BCD9-EC022C9BC0BB}"/>
      </w:docPartPr>
      <w:docPartBody>
        <w:p w:rsidR="006E5060" w:rsidRDefault="008B7397" w:rsidP="008B7397">
          <w:pPr>
            <w:pStyle w:val="5B909455647648CEBC9F2D3597F85F9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011A2169FAE42DC814488B94219A1EA"/>
        <w:category>
          <w:name w:val="General"/>
          <w:gallery w:val="placeholder"/>
        </w:category>
        <w:types>
          <w:type w:val="bbPlcHdr"/>
        </w:types>
        <w:behaviors>
          <w:behavior w:val="content"/>
        </w:behaviors>
        <w:guid w:val="{BF9D7834-3DFA-491B-AA05-57D3701C7690}"/>
      </w:docPartPr>
      <w:docPartBody>
        <w:p w:rsidR="006E5060" w:rsidRDefault="008B7397" w:rsidP="008B7397">
          <w:pPr>
            <w:pStyle w:val="1011A2169FAE42DC814488B94219A1EA"/>
          </w:pPr>
          <w:r w:rsidRPr="00CA0A80">
            <w:rPr>
              <w:rStyle w:val="PlaceholderText"/>
            </w:rPr>
            <w:t>Result</w:t>
          </w:r>
        </w:p>
      </w:docPartBody>
    </w:docPart>
    <w:docPart>
      <w:docPartPr>
        <w:name w:val="03E325FB312547AD8C6BC6F26B89A1C1"/>
        <w:category>
          <w:name w:val="General"/>
          <w:gallery w:val="placeholder"/>
        </w:category>
        <w:types>
          <w:type w:val="bbPlcHdr"/>
        </w:types>
        <w:behaviors>
          <w:behavior w:val="content"/>
        </w:behaviors>
        <w:guid w:val="{8D54D8D2-E0B5-42F9-A9EC-7B3BB80D9F4E}"/>
      </w:docPartPr>
      <w:docPartBody>
        <w:p w:rsidR="006E5060" w:rsidRDefault="008B7397" w:rsidP="008B7397">
          <w:pPr>
            <w:pStyle w:val="03E325FB312547AD8C6BC6F26B89A1C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E6E3AE18F034B9799F24BB10E0CC55A"/>
        <w:category>
          <w:name w:val="General"/>
          <w:gallery w:val="placeholder"/>
        </w:category>
        <w:types>
          <w:type w:val="bbPlcHdr"/>
        </w:types>
        <w:behaviors>
          <w:behavior w:val="content"/>
        </w:behaviors>
        <w:guid w:val="{85C6F244-9A51-4D70-9252-DF86FB1E5613}"/>
      </w:docPartPr>
      <w:docPartBody>
        <w:p w:rsidR="006E5060" w:rsidRDefault="008B7397" w:rsidP="008B7397">
          <w:pPr>
            <w:pStyle w:val="CE6E3AE18F034B9799F24BB10E0CC55A"/>
          </w:pPr>
          <w:r w:rsidRPr="00CA0A80">
            <w:rPr>
              <w:rStyle w:val="PlaceholderText"/>
            </w:rPr>
            <w:t>Result</w:t>
          </w:r>
        </w:p>
      </w:docPartBody>
    </w:docPart>
    <w:docPart>
      <w:docPartPr>
        <w:name w:val="5435DDF129564B54A630BB6CC0977315"/>
        <w:category>
          <w:name w:val="General"/>
          <w:gallery w:val="placeholder"/>
        </w:category>
        <w:types>
          <w:type w:val="bbPlcHdr"/>
        </w:types>
        <w:behaviors>
          <w:behavior w:val="content"/>
        </w:behaviors>
        <w:guid w:val="{D06C242D-C587-4E03-9EC8-48C882FB9694}"/>
      </w:docPartPr>
      <w:docPartBody>
        <w:p w:rsidR="006E5060" w:rsidRDefault="008B7397" w:rsidP="008B7397">
          <w:pPr>
            <w:pStyle w:val="5435DDF129564B54A630BB6CC097731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09E17804C4B49EA8CB477E313C380F1"/>
        <w:category>
          <w:name w:val="General"/>
          <w:gallery w:val="placeholder"/>
        </w:category>
        <w:types>
          <w:type w:val="bbPlcHdr"/>
        </w:types>
        <w:behaviors>
          <w:behavior w:val="content"/>
        </w:behaviors>
        <w:guid w:val="{6450DCEE-C50C-4350-911D-68ABDD278E64}"/>
      </w:docPartPr>
      <w:docPartBody>
        <w:p w:rsidR="00D13DE8" w:rsidRDefault="002A50FB" w:rsidP="002A50FB">
          <w:pPr>
            <w:pStyle w:val="609E17804C4B49EA8CB477E313C380F1"/>
          </w:pPr>
          <w:r w:rsidRPr="00CA0A80">
            <w:rPr>
              <w:rStyle w:val="PlaceholderText"/>
            </w:rPr>
            <w:t>Result</w:t>
          </w:r>
        </w:p>
      </w:docPartBody>
    </w:docPart>
    <w:docPart>
      <w:docPartPr>
        <w:name w:val="0C013301CCE24EAFAA5DE5B88707560F"/>
        <w:category>
          <w:name w:val="General"/>
          <w:gallery w:val="placeholder"/>
        </w:category>
        <w:types>
          <w:type w:val="bbPlcHdr"/>
        </w:types>
        <w:behaviors>
          <w:behavior w:val="content"/>
        </w:behaviors>
        <w:guid w:val="{D455132A-CF2D-4EB4-8411-FF96DE19A2D3}"/>
      </w:docPartPr>
      <w:docPartBody>
        <w:p w:rsidR="00D13DE8" w:rsidRDefault="002A50FB" w:rsidP="002A50FB">
          <w:pPr>
            <w:pStyle w:val="0C013301CCE24EAFAA5DE5B88707560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F43EEBEB248494294D6147DAC9FA740"/>
        <w:category>
          <w:name w:val="General"/>
          <w:gallery w:val="placeholder"/>
        </w:category>
        <w:types>
          <w:type w:val="bbPlcHdr"/>
        </w:types>
        <w:behaviors>
          <w:behavior w:val="content"/>
        </w:behaviors>
        <w:guid w:val="{5468CF92-933B-434A-8AA7-69155812AA77}"/>
      </w:docPartPr>
      <w:docPartBody>
        <w:p w:rsidR="00D13DE8" w:rsidRDefault="002A50FB" w:rsidP="002A50FB">
          <w:pPr>
            <w:pStyle w:val="CF43EEBEB248494294D6147DAC9FA740"/>
          </w:pPr>
          <w:r w:rsidRPr="00CA0A80">
            <w:rPr>
              <w:rStyle w:val="PlaceholderText"/>
            </w:rPr>
            <w:t>Result</w:t>
          </w:r>
        </w:p>
      </w:docPartBody>
    </w:docPart>
    <w:docPart>
      <w:docPartPr>
        <w:name w:val="0FD0AAF3B05541B39BF3EBD21F741BAD"/>
        <w:category>
          <w:name w:val="General"/>
          <w:gallery w:val="placeholder"/>
        </w:category>
        <w:types>
          <w:type w:val="bbPlcHdr"/>
        </w:types>
        <w:behaviors>
          <w:behavior w:val="content"/>
        </w:behaviors>
        <w:guid w:val="{8D11A99A-8D1A-43CB-A0DE-F396BF0CDEFA}"/>
      </w:docPartPr>
      <w:docPartBody>
        <w:p w:rsidR="00D13DE8" w:rsidRDefault="002A50FB" w:rsidP="002A50FB">
          <w:pPr>
            <w:pStyle w:val="0FD0AAF3B05541B39BF3EBD21F741BA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D368ED06F9F4942B30E1C599A4A0E9B"/>
        <w:category>
          <w:name w:val="General"/>
          <w:gallery w:val="placeholder"/>
        </w:category>
        <w:types>
          <w:type w:val="bbPlcHdr"/>
        </w:types>
        <w:behaviors>
          <w:behavior w:val="content"/>
        </w:behaviors>
        <w:guid w:val="{456CD9C9-49D3-4D2A-B905-01F6B4E251D1}"/>
      </w:docPartPr>
      <w:docPartBody>
        <w:p w:rsidR="00D13DE8" w:rsidRDefault="002A50FB" w:rsidP="002A50FB">
          <w:pPr>
            <w:pStyle w:val="2D368ED06F9F4942B30E1C599A4A0E9B"/>
          </w:pPr>
          <w:r w:rsidRPr="00CA0A80">
            <w:rPr>
              <w:rStyle w:val="PlaceholderText"/>
            </w:rPr>
            <w:t>Result</w:t>
          </w:r>
        </w:p>
      </w:docPartBody>
    </w:docPart>
    <w:docPart>
      <w:docPartPr>
        <w:name w:val="4F3F7CDF2CB84D2482317ED5732A7E65"/>
        <w:category>
          <w:name w:val="General"/>
          <w:gallery w:val="placeholder"/>
        </w:category>
        <w:types>
          <w:type w:val="bbPlcHdr"/>
        </w:types>
        <w:behaviors>
          <w:behavior w:val="content"/>
        </w:behaviors>
        <w:guid w:val="{1A69F271-9488-423B-9206-ED517437FD98}"/>
      </w:docPartPr>
      <w:docPartBody>
        <w:p w:rsidR="00D13DE8" w:rsidRDefault="002A50FB" w:rsidP="002A50FB">
          <w:pPr>
            <w:pStyle w:val="4F3F7CDF2CB84D2482317ED5732A7E6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4927B5AEDBD42AE91A3741672F23FDC"/>
        <w:category>
          <w:name w:val="General"/>
          <w:gallery w:val="placeholder"/>
        </w:category>
        <w:types>
          <w:type w:val="bbPlcHdr"/>
        </w:types>
        <w:behaviors>
          <w:behavior w:val="content"/>
        </w:behaviors>
        <w:guid w:val="{B22BB866-6F2C-49FC-A3D4-5A68B3547918}"/>
      </w:docPartPr>
      <w:docPartBody>
        <w:p w:rsidR="00D13DE8" w:rsidRDefault="002A50FB" w:rsidP="002A50FB">
          <w:pPr>
            <w:pStyle w:val="A4927B5AEDBD42AE91A3741672F23FDC"/>
          </w:pPr>
          <w:r w:rsidRPr="00CA0A80">
            <w:rPr>
              <w:rStyle w:val="PlaceholderText"/>
            </w:rPr>
            <w:t>Result</w:t>
          </w:r>
        </w:p>
      </w:docPartBody>
    </w:docPart>
    <w:docPart>
      <w:docPartPr>
        <w:name w:val="B40524656FF04B158E7151637C462463"/>
        <w:category>
          <w:name w:val="General"/>
          <w:gallery w:val="placeholder"/>
        </w:category>
        <w:types>
          <w:type w:val="bbPlcHdr"/>
        </w:types>
        <w:behaviors>
          <w:behavior w:val="content"/>
        </w:behaviors>
        <w:guid w:val="{641FAA6A-5663-4133-A176-CCDB5EE5DFD8}"/>
      </w:docPartPr>
      <w:docPartBody>
        <w:p w:rsidR="00D13DE8" w:rsidRDefault="002A50FB" w:rsidP="002A50FB">
          <w:pPr>
            <w:pStyle w:val="B40524656FF04B158E7151637C46246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53055C974D34539A613EA0D49F5C424"/>
        <w:category>
          <w:name w:val="General"/>
          <w:gallery w:val="placeholder"/>
        </w:category>
        <w:types>
          <w:type w:val="bbPlcHdr"/>
        </w:types>
        <w:behaviors>
          <w:behavior w:val="content"/>
        </w:behaviors>
        <w:guid w:val="{B2373EE6-ABF4-426F-B9F2-9CFDCE4066EA}"/>
      </w:docPartPr>
      <w:docPartBody>
        <w:p w:rsidR="00D13DE8" w:rsidRDefault="002A50FB" w:rsidP="002A50FB">
          <w:pPr>
            <w:pStyle w:val="E53055C974D34539A613EA0D49F5C424"/>
          </w:pPr>
          <w:r w:rsidRPr="00CA0A80">
            <w:rPr>
              <w:rStyle w:val="PlaceholderText"/>
            </w:rPr>
            <w:t>Result</w:t>
          </w:r>
        </w:p>
      </w:docPartBody>
    </w:docPart>
    <w:docPart>
      <w:docPartPr>
        <w:name w:val="90A05BF667C843C4B4AC99CEEA2F5D65"/>
        <w:category>
          <w:name w:val="General"/>
          <w:gallery w:val="placeholder"/>
        </w:category>
        <w:types>
          <w:type w:val="bbPlcHdr"/>
        </w:types>
        <w:behaviors>
          <w:behavior w:val="content"/>
        </w:behaviors>
        <w:guid w:val="{DC0075B9-A07C-43DF-8A68-3DB2C2F9A3D8}"/>
      </w:docPartPr>
      <w:docPartBody>
        <w:p w:rsidR="00D13DE8" w:rsidRDefault="002A50FB" w:rsidP="002A50FB">
          <w:pPr>
            <w:pStyle w:val="90A05BF667C843C4B4AC99CEEA2F5D6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BB8A8EE8D0C474CB678232DDCAD20A5"/>
        <w:category>
          <w:name w:val="General"/>
          <w:gallery w:val="placeholder"/>
        </w:category>
        <w:types>
          <w:type w:val="bbPlcHdr"/>
        </w:types>
        <w:behaviors>
          <w:behavior w:val="content"/>
        </w:behaviors>
        <w:guid w:val="{8AE50C2B-083B-4D4B-8DD5-B6BF294E7E1F}"/>
      </w:docPartPr>
      <w:docPartBody>
        <w:p w:rsidR="00D13DE8" w:rsidRDefault="002A50FB" w:rsidP="002A50FB">
          <w:pPr>
            <w:pStyle w:val="ABB8A8EE8D0C474CB678232DDCAD20A5"/>
          </w:pPr>
          <w:r w:rsidRPr="00CA0A80">
            <w:rPr>
              <w:rStyle w:val="PlaceholderText"/>
            </w:rPr>
            <w:t>Result</w:t>
          </w:r>
        </w:p>
      </w:docPartBody>
    </w:docPart>
    <w:docPart>
      <w:docPartPr>
        <w:name w:val="CBD701546CCD4A329AEEA8DDE577DB49"/>
        <w:category>
          <w:name w:val="General"/>
          <w:gallery w:val="placeholder"/>
        </w:category>
        <w:types>
          <w:type w:val="bbPlcHdr"/>
        </w:types>
        <w:behaviors>
          <w:behavior w:val="content"/>
        </w:behaviors>
        <w:guid w:val="{62B2BDC3-0336-4EE7-B1B5-546AE004C85C}"/>
      </w:docPartPr>
      <w:docPartBody>
        <w:p w:rsidR="00D13DE8" w:rsidRDefault="002A50FB" w:rsidP="002A50FB">
          <w:pPr>
            <w:pStyle w:val="CBD701546CCD4A329AEEA8DDE577DB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D17D24E264449A082CC235F3117AD88"/>
        <w:category>
          <w:name w:val="General"/>
          <w:gallery w:val="placeholder"/>
        </w:category>
        <w:types>
          <w:type w:val="bbPlcHdr"/>
        </w:types>
        <w:behaviors>
          <w:behavior w:val="content"/>
        </w:behaviors>
        <w:guid w:val="{515118E0-4EE3-472C-912D-9BA8A2691529}"/>
      </w:docPartPr>
      <w:docPartBody>
        <w:p w:rsidR="00D13DE8" w:rsidRDefault="002A50FB" w:rsidP="002A50FB">
          <w:pPr>
            <w:pStyle w:val="8D17D24E264449A082CC235F3117AD88"/>
          </w:pPr>
          <w:r w:rsidRPr="00CA0A80">
            <w:rPr>
              <w:rStyle w:val="PlaceholderText"/>
            </w:rPr>
            <w:t>Result</w:t>
          </w:r>
        </w:p>
      </w:docPartBody>
    </w:docPart>
    <w:docPart>
      <w:docPartPr>
        <w:name w:val="FD3C5368D02E494392020B43DF2CA949"/>
        <w:category>
          <w:name w:val="General"/>
          <w:gallery w:val="placeholder"/>
        </w:category>
        <w:types>
          <w:type w:val="bbPlcHdr"/>
        </w:types>
        <w:behaviors>
          <w:behavior w:val="content"/>
        </w:behaviors>
        <w:guid w:val="{8041B5FC-532B-420C-B010-4BD5550429FA}"/>
      </w:docPartPr>
      <w:docPartBody>
        <w:p w:rsidR="00D13DE8" w:rsidRDefault="002A50FB" w:rsidP="002A50FB">
          <w:pPr>
            <w:pStyle w:val="FD3C5368D02E494392020B43DF2CA9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8B54C20744E4C038AE97F33823ED48C"/>
        <w:category>
          <w:name w:val="General"/>
          <w:gallery w:val="placeholder"/>
        </w:category>
        <w:types>
          <w:type w:val="bbPlcHdr"/>
        </w:types>
        <w:behaviors>
          <w:behavior w:val="content"/>
        </w:behaviors>
        <w:guid w:val="{7045E9F0-04CA-4E0B-B250-F995E4DCDF44}"/>
      </w:docPartPr>
      <w:docPartBody>
        <w:p w:rsidR="00D13DE8" w:rsidRDefault="002A50FB" w:rsidP="002A50FB">
          <w:pPr>
            <w:pStyle w:val="18B54C20744E4C038AE97F33823ED48C"/>
          </w:pPr>
          <w:r w:rsidRPr="00CA0A80">
            <w:rPr>
              <w:rStyle w:val="PlaceholderText"/>
            </w:rPr>
            <w:t>Result</w:t>
          </w:r>
        </w:p>
      </w:docPartBody>
    </w:docPart>
    <w:docPart>
      <w:docPartPr>
        <w:name w:val="ABCDE698AFDD4AFAA1F5E9FDFFEAC284"/>
        <w:category>
          <w:name w:val="General"/>
          <w:gallery w:val="placeholder"/>
        </w:category>
        <w:types>
          <w:type w:val="bbPlcHdr"/>
        </w:types>
        <w:behaviors>
          <w:behavior w:val="content"/>
        </w:behaviors>
        <w:guid w:val="{D06227F0-F165-4F49-9412-88DAC8C6555A}"/>
      </w:docPartPr>
      <w:docPartBody>
        <w:p w:rsidR="00D13DE8" w:rsidRDefault="002A50FB" w:rsidP="002A50FB">
          <w:pPr>
            <w:pStyle w:val="ABCDE698AFDD4AFAA1F5E9FDFFEAC2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61B94A0F1EC47B6BB751D8EBA82ED58"/>
        <w:category>
          <w:name w:val="General"/>
          <w:gallery w:val="placeholder"/>
        </w:category>
        <w:types>
          <w:type w:val="bbPlcHdr"/>
        </w:types>
        <w:behaviors>
          <w:behavior w:val="content"/>
        </w:behaviors>
        <w:guid w:val="{D0FBF928-82E1-418D-A6D3-EF0AB6BEDDFB}"/>
      </w:docPartPr>
      <w:docPartBody>
        <w:p w:rsidR="00D13DE8" w:rsidRDefault="002A50FB" w:rsidP="002A50FB">
          <w:pPr>
            <w:pStyle w:val="661B94A0F1EC47B6BB751D8EBA82ED58"/>
          </w:pPr>
          <w:r w:rsidRPr="00CA0A80">
            <w:rPr>
              <w:rStyle w:val="PlaceholderText"/>
            </w:rPr>
            <w:t>Result</w:t>
          </w:r>
        </w:p>
      </w:docPartBody>
    </w:docPart>
    <w:docPart>
      <w:docPartPr>
        <w:name w:val="EECC01B324D84A7CB887566B7DE4EB38"/>
        <w:category>
          <w:name w:val="General"/>
          <w:gallery w:val="placeholder"/>
        </w:category>
        <w:types>
          <w:type w:val="bbPlcHdr"/>
        </w:types>
        <w:behaviors>
          <w:behavior w:val="content"/>
        </w:behaviors>
        <w:guid w:val="{9B3B2ED9-38C7-4472-8F36-BDD220A9C673}"/>
      </w:docPartPr>
      <w:docPartBody>
        <w:p w:rsidR="00D13DE8" w:rsidRDefault="002A50FB" w:rsidP="002A50FB">
          <w:pPr>
            <w:pStyle w:val="EECC01B324D84A7CB887566B7DE4EB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401047B61944B7380C41F17B154A20D"/>
        <w:category>
          <w:name w:val="General"/>
          <w:gallery w:val="placeholder"/>
        </w:category>
        <w:types>
          <w:type w:val="bbPlcHdr"/>
        </w:types>
        <w:behaviors>
          <w:behavior w:val="content"/>
        </w:behaviors>
        <w:guid w:val="{1D8F77CD-253F-4FAD-8261-A2DB34500B96}"/>
      </w:docPartPr>
      <w:docPartBody>
        <w:p w:rsidR="00D13DE8" w:rsidRDefault="002A50FB" w:rsidP="002A50FB">
          <w:pPr>
            <w:pStyle w:val="4401047B61944B7380C41F17B154A20D"/>
          </w:pPr>
          <w:r w:rsidRPr="00CA0A80">
            <w:rPr>
              <w:rStyle w:val="PlaceholderText"/>
            </w:rPr>
            <w:t>Result</w:t>
          </w:r>
        </w:p>
      </w:docPartBody>
    </w:docPart>
    <w:docPart>
      <w:docPartPr>
        <w:name w:val="A55C26AAFA1F4615ACC1D5631054306E"/>
        <w:category>
          <w:name w:val="General"/>
          <w:gallery w:val="placeholder"/>
        </w:category>
        <w:types>
          <w:type w:val="bbPlcHdr"/>
        </w:types>
        <w:behaviors>
          <w:behavior w:val="content"/>
        </w:behaviors>
        <w:guid w:val="{FADB5D31-F4C5-4904-8253-F3DAFC4490F9}"/>
      </w:docPartPr>
      <w:docPartBody>
        <w:p w:rsidR="00D13DE8" w:rsidRDefault="002A50FB" w:rsidP="002A50FB">
          <w:pPr>
            <w:pStyle w:val="A55C26AAFA1F4615ACC1D5631054306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948406B51F347ABAF6D0C23374903F3"/>
        <w:category>
          <w:name w:val="General"/>
          <w:gallery w:val="placeholder"/>
        </w:category>
        <w:types>
          <w:type w:val="bbPlcHdr"/>
        </w:types>
        <w:behaviors>
          <w:behavior w:val="content"/>
        </w:behaviors>
        <w:guid w:val="{E90EC4AB-71C7-46E3-A9D5-E260A863B19B}"/>
      </w:docPartPr>
      <w:docPartBody>
        <w:p w:rsidR="00D13DE8" w:rsidRDefault="002A50FB" w:rsidP="002A50FB">
          <w:pPr>
            <w:pStyle w:val="3948406B51F347ABAF6D0C23374903F3"/>
          </w:pPr>
          <w:r w:rsidRPr="00CA0A80">
            <w:rPr>
              <w:rStyle w:val="PlaceholderText"/>
            </w:rPr>
            <w:t>Result</w:t>
          </w:r>
        </w:p>
      </w:docPartBody>
    </w:docPart>
    <w:docPart>
      <w:docPartPr>
        <w:name w:val="F6E575E8AD5749AEBE02723F0C1FB984"/>
        <w:category>
          <w:name w:val="General"/>
          <w:gallery w:val="placeholder"/>
        </w:category>
        <w:types>
          <w:type w:val="bbPlcHdr"/>
        </w:types>
        <w:behaviors>
          <w:behavior w:val="content"/>
        </w:behaviors>
        <w:guid w:val="{85CD5C9A-C958-4C37-B0B0-EFF94331AD46}"/>
      </w:docPartPr>
      <w:docPartBody>
        <w:p w:rsidR="00D13DE8" w:rsidRDefault="002A50FB" w:rsidP="002A50FB">
          <w:pPr>
            <w:pStyle w:val="F6E575E8AD5749AEBE02723F0C1FB9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25A4FF67E2466F9423CDB687C78DDB"/>
        <w:category>
          <w:name w:val="General"/>
          <w:gallery w:val="placeholder"/>
        </w:category>
        <w:types>
          <w:type w:val="bbPlcHdr"/>
        </w:types>
        <w:behaviors>
          <w:behavior w:val="content"/>
        </w:behaviors>
        <w:guid w:val="{8A9BC830-B02A-4758-8CDE-907D70F69665}"/>
      </w:docPartPr>
      <w:docPartBody>
        <w:p w:rsidR="00D13DE8" w:rsidRDefault="002A50FB" w:rsidP="002A50FB">
          <w:pPr>
            <w:pStyle w:val="EF25A4FF67E2466F9423CDB687C78DDB"/>
          </w:pPr>
          <w:r w:rsidRPr="00CA0A80">
            <w:rPr>
              <w:rStyle w:val="PlaceholderText"/>
            </w:rPr>
            <w:t>Result</w:t>
          </w:r>
        </w:p>
      </w:docPartBody>
    </w:docPart>
    <w:docPart>
      <w:docPartPr>
        <w:name w:val="B6EAAF04CE0E4C67B4046FEE7E5ACC23"/>
        <w:category>
          <w:name w:val="General"/>
          <w:gallery w:val="placeholder"/>
        </w:category>
        <w:types>
          <w:type w:val="bbPlcHdr"/>
        </w:types>
        <w:behaviors>
          <w:behavior w:val="content"/>
        </w:behaviors>
        <w:guid w:val="{31497679-CCA8-45E7-ABE7-D846CF2C394A}"/>
      </w:docPartPr>
      <w:docPartBody>
        <w:p w:rsidR="00D13DE8" w:rsidRDefault="002A50FB" w:rsidP="002A50FB">
          <w:pPr>
            <w:pStyle w:val="B6EAAF04CE0E4C67B4046FEE7E5ACC2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E673CF503E04C5E8BC5B2D8FB81A74A"/>
        <w:category>
          <w:name w:val="General"/>
          <w:gallery w:val="placeholder"/>
        </w:category>
        <w:types>
          <w:type w:val="bbPlcHdr"/>
        </w:types>
        <w:behaviors>
          <w:behavior w:val="content"/>
        </w:behaviors>
        <w:guid w:val="{66A02FC2-CFBD-402D-BF23-F4430F89351C}"/>
      </w:docPartPr>
      <w:docPartBody>
        <w:p w:rsidR="00D13DE8" w:rsidRDefault="002A50FB" w:rsidP="002A50FB">
          <w:pPr>
            <w:pStyle w:val="1E673CF503E04C5E8BC5B2D8FB81A74A"/>
          </w:pPr>
          <w:r w:rsidRPr="00CA0A80">
            <w:rPr>
              <w:rStyle w:val="PlaceholderText"/>
            </w:rPr>
            <w:t>Result</w:t>
          </w:r>
        </w:p>
      </w:docPartBody>
    </w:docPart>
    <w:docPart>
      <w:docPartPr>
        <w:name w:val="F9AA55E5743448F48CB1C78ED2056E34"/>
        <w:category>
          <w:name w:val="General"/>
          <w:gallery w:val="placeholder"/>
        </w:category>
        <w:types>
          <w:type w:val="bbPlcHdr"/>
        </w:types>
        <w:behaviors>
          <w:behavior w:val="content"/>
        </w:behaviors>
        <w:guid w:val="{6B1DE2B3-9680-42E4-87CD-8B6F04870AF1}"/>
      </w:docPartPr>
      <w:docPartBody>
        <w:p w:rsidR="00D13DE8" w:rsidRDefault="002A50FB" w:rsidP="002A50FB">
          <w:pPr>
            <w:pStyle w:val="F9AA55E5743448F48CB1C78ED2056E3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0EF4D20C74943BCBFDBE7B8947424BA"/>
        <w:category>
          <w:name w:val="General"/>
          <w:gallery w:val="placeholder"/>
        </w:category>
        <w:types>
          <w:type w:val="bbPlcHdr"/>
        </w:types>
        <w:behaviors>
          <w:behavior w:val="content"/>
        </w:behaviors>
        <w:guid w:val="{8AD57753-2F4E-4707-B8CD-B40A7AEB709A}"/>
      </w:docPartPr>
      <w:docPartBody>
        <w:p w:rsidR="00D13DE8" w:rsidRDefault="002A50FB" w:rsidP="002A50FB">
          <w:pPr>
            <w:pStyle w:val="C0EF4D20C74943BCBFDBE7B8947424BA"/>
          </w:pPr>
          <w:r w:rsidRPr="00CA0A80">
            <w:rPr>
              <w:rStyle w:val="PlaceholderText"/>
            </w:rPr>
            <w:t>Result</w:t>
          </w:r>
        </w:p>
      </w:docPartBody>
    </w:docPart>
    <w:docPart>
      <w:docPartPr>
        <w:name w:val="C78C721250C34F1F9CAA727A490789D2"/>
        <w:category>
          <w:name w:val="General"/>
          <w:gallery w:val="placeholder"/>
        </w:category>
        <w:types>
          <w:type w:val="bbPlcHdr"/>
        </w:types>
        <w:behaviors>
          <w:behavior w:val="content"/>
        </w:behaviors>
        <w:guid w:val="{15FEF2CF-3733-485D-BBB4-BE0BF6F78635}"/>
      </w:docPartPr>
      <w:docPartBody>
        <w:p w:rsidR="00D13DE8" w:rsidRDefault="002A50FB" w:rsidP="002A50FB">
          <w:pPr>
            <w:pStyle w:val="C78C721250C34F1F9CAA727A490789D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BCB5E71759942B1A8E675CB41FC94A2"/>
        <w:category>
          <w:name w:val="General"/>
          <w:gallery w:val="placeholder"/>
        </w:category>
        <w:types>
          <w:type w:val="bbPlcHdr"/>
        </w:types>
        <w:behaviors>
          <w:behavior w:val="content"/>
        </w:behaviors>
        <w:guid w:val="{490ED36E-8C26-4D85-BA14-5E63BBC76C7C}"/>
      </w:docPartPr>
      <w:docPartBody>
        <w:p w:rsidR="00D13DE8" w:rsidRDefault="002A50FB" w:rsidP="002A50FB">
          <w:pPr>
            <w:pStyle w:val="1BCB5E71759942B1A8E675CB41FC94A2"/>
          </w:pPr>
          <w:r w:rsidRPr="00CA0A80">
            <w:rPr>
              <w:rStyle w:val="PlaceholderText"/>
            </w:rPr>
            <w:t>Result</w:t>
          </w:r>
        </w:p>
      </w:docPartBody>
    </w:docPart>
    <w:docPart>
      <w:docPartPr>
        <w:name w:val="504B21EB50374036BE627FD10BC5D252"/>
        <w:category>
          <w:name w:val="General"/>
          <w:gallery w:val="placeholder"/>
        </w:category>
        <w:types>
          <w:type w:val="bbPlcHdr"/>
        </w:types>
        <w:behaviors>
          <w:behavior w:val="content"/>
        </w:behaviors>
        <w:guid w:val="{54FDB389-4D73-4925-A748-E19FF3D4A0C5}"/>
      </w:docPartPr>
      <w:docPartBody>
        <w:p w:rsidR="00D13DE8" w:rsidRDefault="002A50FB" w:rsidP="002A50FB">
          <w:pPr>
            <w:pStyle w:val="504B21EB50374036BE627FD10BC5D25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8922EB516C842D7946BAD2F08CA3A06"/>
        <w:category>
          <w:name w:val="General"/>
          <w:gallery w:val="placeholder"/>
        </w:category>
        <w:types>
          <w:type w:val="bbPlcHdr"/>
        </w:types>
        <w:behaviors>
          <w:behavior w:val="content"/>
        </w:behaviors>
        <w:guid w:val="{63E6E954-5D63-4B41-ABDC-5553CC072CA2}"/>
      </w:docPartPr>
      <w:docPartBody>
        <w:p w:rsidR="00D13DE8" w:rsidRDefault="002A50FB" w:rsidP="002A50FB">
          <w:pPr>
            <w:pStyle w:val="08922EB516C842D7946BAD2F08CA3A06"/>
          </w:pPr>
          <w:r w:rsidRPr="00CA0A80">
            <w:rPr>
              <w:rStyle w:val="PlaceholderText"/>
            </w:rPr>
            <w:t>Result</w:t>
          </w:r>
        </w:p>
      </w:docPartBody>
    </w:docPart>
    <w:docPart>
      <w:docPartPr>
        <w:name w:val="8066475674C44AF9A3A0BB71E733BEF0"/>
        <w:category>
          <w:name w:val="General"/>
          <w:gallery w:val="placeholder"/>
        </w:category>
        <w:types>
          <w:type w:val="bbPlcHdr"/>
        </w:types>
        <w:behaviors>
          <w:behavior w:val="content"/>
        </w:behaviors>
        <w:guid w:val="{E8FFD090-E4B7-49A7-823C-9D08D5BC56AA}"/>
      </w:docPartPr>
      <w:docPartBody>
        <w:p w:rsidR="00D13DE8" w:rsidRDefault="002A50FB" w:rsidP="002A50FB">
          <w:pPr>
            <w:pStyle w:val="8066475674C44AF9A3A0BB71E733BEF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72F4DF1111342F1B7C0DBFE6B6BA7F0"/>
        <w:category>
          <w:name w:val="General"/>
          <w:gallery w:val="placeholder"/>
        </w:category>
        <w:types>
          <w:type w:val="bbPlcHdr"/>
        </w:types>
        <w:behaviors>
          <w:behavior w:val="content"/>
        </w:behaviors>
        <w:guid w:val="{D0BA9138-F582-4B34-BDFB-FB5168F12C18}"/>
      </w:docPartPr>
      <w:docPartBody>
        <w:p w:rsidR="00D13DE8" w:rsidRDefault="002A50FB" w:rsidP="002A50FB">
          <w:pPr>
            <w:pStyle w:val="372F4DF1111342F1B7C0DBFE6B6BA7F0"/>
          </w:pPr>
          <w:r w:rsidRPr="00CA0A80">
            <w:rPr>
              <w:rStyle w:val="PlaceholderText"/>
            </w:rPr>
            <w:t>Result</w:t>
          </w:r>
        </w:p>
      </w:docPartBody>
    </w:docPart>
    <w:docPart>
      <w:docPartPr>
        <w:name w:val="D7CBA0C37D9B480FA10CDF365715969E"/>
        <w:category>
          <w:name w:val="General"/>
          <w:gallery w:val="placeholder"/>
        </w:category>
        <w:types>
          <w:type w:val="bbPlcHdr"/>
        </w:types>
        <w:behaviors>
          <w:behavior w:val="content"/>
        </w:behaviors>
        <w:guid w:val="{96B9F678-C271-4299-BCDF-A420792A1A6C}"/>
      </w:docPartPr>
      <w:docPartBody>
        <w:p w:rsidR="00D13DE8" w:rsidRDefault="002A50FB" w:rsidP="002A50FB">
          <w:pPr>
            <w:pStyle w:val="D7CBA0C37D9B480FA10CDF365715969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EA62B2317934340AB1705A50CE655D6"/>
        <w:category>
          <w:name w:val="General"/>
          <w:gallery w:val="placeholder"/>
        </w:category>
        <w:types>
          <w:type w:val="bbPlcHdr"/>
        </w:types>
        <w:behaviors>
          <w:behavior w:val="content"/>
        </w:behaviors>
        <w:guid w:val="{F4C2C4E5-1B65-406E-80D7-14850367C1D7}"/>
      </w:docPartPr>
      <w:docPartBody>
        <w:p w:rsidR="00D13DE8" w:rsidRDefault="002A50FB" w:rsidP="002A50FB">
          <w:pPr>
            <w:pStyle w:val="9EA62B2317934340AB1705A50CE655D6"/>
          </w:pPr>
          <w:r w:rsidRPr="00CA0A80">
            <w:rPr>
              <w:rStyle w:val="PlaceholderText"/>
            </w:rPr>
            <w:t>Result</w:t>
          </w:r>
        </w:p>
      </w:docPartBody>
    </w:docPart>
    <w:docPart>
      <w:docPartPr>
        <w:name w:val="5A60E88CEE594B4CBA8E075DD37460DB"/>
        <w:category>
          <w:name w:val="General"/>
          <w:gallery w:val="placeholder"/>
        </w:category>
        <w:types>
          <w:type w:val="bbPlcHdr"/>
        </w:types>
        <w:behaviors>
          <w:behavior w:val="content"/>
        </w:behaviors>
        <w:guid w:val="{D93FC3EB-5EC5-4C1F-85E1-61BDA1AC3596}"/>
      </w:docPartPr>
      <w:docPartBody>
        <w:p w:rsidR="00D13DE8" w:rsidRDefault="002A50FB" w:rsidP="002A50FB">
          <w:pPr>
            <w:pStyle w:val="5A60E88CEE594B4CBA8E075DD37460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6795B77D35043D6B3302CB006508190"/>
        <w:category>
          <w:name w:val="General"/>
          <w:gallery w:val="placeholder"/>
        </w:category>
        <w:types>
          <w:type w:val="bbPlcHdr"/>
        </w:types>
        <w:behaviors>
          <w:behavior w:val="content"/>
        </w:behaviors>
        <w:guid w:val="{7E759A76-7D6C-4743-AA6E-A27AAAE7E5D1}"/>
      </w:docPartPr>
      <w:docPartBody>
        <w:p w:rsidR="00D13DE8" w:rsidRDefault="002A50FB" w:rsidP="002A50FB">
          <w:pPr>
            <w:pStyle w:val="E6795B77D35043D6B3302CB006508190"/>
          </w:pPr>
          <w:r w:rsidRPr="00CA0A80">
            <w:rPr>
              <w:rStyle w:val="PlaceholderText"/>
            </w:rPr>
            <w:t>Result</w:t>
          </w:r>
        </w:p>
      </w:docPartBody>
    </w:docPart>
    <w:docPart>
      <w:docPartPr>
        <w:name w:val="BA50E2458B404C66969E6718CC14FA0B"/>
        <w:category>
          <w:name w:val="General"/>
          <w:gallery w:val="placeholder"/>
        </w:category>
        <w:types>
          <w:type w:val="bbPlcHdr"/>
        </w:types>
        <w:behaviors>
          <w:behavior w:val="content"/>
        </w:behaviors>
        <w:guid w:val="{A92E1D35-1AC0-47C3-974C-B1DB023EAC63}"/>
      </w:docPartPr>
      <w:docPartBody>
        <w:p w:rsidR="00D13DE8" w:rsidRDefault="002A50FB" w:rsidP="002A50FB">
          <w:pPr>
            <w:pStyle w:val="BA50E2458B404C66969E6718CC14FA0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9776794B69B42C19E4B0A62DE732968"/>
        <w:category>
          <w:name w:val="General"/>
          <w:gallery w:val="placeholder"/>
        </w:category>
        <w:types>
          <w:type w:val="bbPlcHdr"/>
        </w:types>
        <w:behaviors>
          <w:behavior w:val="content"/>
        </w:behaviors>
        <w:guid w:val="{7E18D262-9393-4B41-BA79-6AA5BC6D284D}"/>
      </w:docPartPr>
      <w:docPartBody>
        <w:p w:rsidR="00D13DE8" w:rsidRDefault="002A50FB" w:rsidP="002A50FB">
          <w:pPr>
            <w:pStyle w:val="39776794B69B42C19E4B0A62DE732968"/>
          </w:pPr>
          <w:r w:rsidRPr="00CA0A80">
            <w:rPr>
              <w:rStyle w:val="PlaceholderText"/>
            </w:rPr>
            <w:t>Result</w:t>
          </w:r>
        </w:p>
      </w:docPartBody>
    </w:docPart>
    <w:docPart>
      <w:docPartPr>
        <w:name w:val="FAD0C00F3BB541E3BFBEFBE895D23587"/>
        <w:category>
          <w:name w:val="General"/>
          <w:gallery w:val="placeholder"/>
        </w:category>
        <w:types>
          <w:type w:val="bbPlcHdr"/>
        </w:types>
        <w:behaviors>
          <w:behavior w:val="content"/>
        </w:behaviors>
        <w:guid w:val="{03582BD5-953E-4CBC-875E-966B20344C87}"/>
      </w:docPartPr>
      <w:docPartBody>
        <w:p w:rsidR="00D13DE8" w:rsidRDefault="002A50FB" w:rsidP="002A50FB">
          <w:pPr>
            <w:pStyle w:val="FAD0C00F3BB541E3BFBEFBE895D2358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DB364413E6F46E4906465F00B032C91"/>
        <w:category>
          <w:name w:val="General"/>
          <w:gallery w:val="placeholder"/>
        </w:category>
        <w:types>
          <w:type w:val="bbPlcHdr"/>
        </w:types>
        <w:behaviors>
          <w:behavior w:val="content"/>
        </w:behaviors>
        <w:guid w:val="{1C540702-B3D5-4E00-8AD0-F304FFF2F026}"/>
      </w:docPartPr>
      <w:docPartBody>
        <w:p w:rsidR="00D13DE8" w:rsidRDefault="002A50FB" w:rsidP="002A50FB">
          <w:pPr>
            <w:pStyle w:val="FDB364413E6F46E4906465F00B032C91"/>
          </w:pPr>
          <w:r w:rsidRPr="00CA0A80">
            <w:rPr>
              <w:rStyle w:val="PlaceholderText"/>
            </w:rPr>
            <w:t>Result</w:t>
          </w:r>
        </w:p>
      </w:docPartBody>
    </w:docPart>
    <w:docPart>
      <w:docPartPr>
        <w:name w:val="1071D7B0818A4C8B9170E336ACD27639"/>
        <w:category>
          <w:name w:val="General"/>
          <w:gallery w:val="placeholder"/>
        </w:category>
        <w:types>
          <w:type w:val="bbPlcHdr"/>
        </w:types>
        <w:behaviors>
          <w:behavior w:val="content"/>
        </w:behaviors>
        <w:guid w:val="{96AB6827-FE10-400F-9FC7-C0D4823A4C31}"/>
      </w:docPartPr>
      <w:docPartBody>
        <w:p w:rsidR="00D13DE8" w:rsidRDefault="002A50FB" w:rsidP="002A50FB">
          <w:pPr>
            <w:pStyle w:val="1071D7B0818A4C8B9170E336ACD276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92ECD0C0BF6453C94A180B9BCE07C7F"/>
        <w:category>
          <w:name w:val="General"/>
          <w:gallery w:val="placeholder"/>
        </w:category>
        <w:types>
          <w:type w:val="bbPlcHdr"/>
        </w:types>
        <w:behaviors>
          <w:behavior w:val="content"/>
        </w:behaviors>
        <w:guid w:val="{2BBAC3CF-E932-49B1-9A35-D22C5C3063E9}"/>
      </w:docPartPr>
      <w:docPartBody>
        <w:p w:rsidR="00D13DE8" w:rsidRDefault="002A50FB" w:rsidP="002A50FB">
          <w:pPr>
            <w:pStyle w:val="192ECD0C0BF6453C94A180B9BCE07C7F"/>
          </w:pPr>
          <w:r w:rsidRPr="00CA0A80">
            <w:rPr>
              <w:rStyle w:val="PlaceholderText"/>
            </w:rPr>
            <w:t>Result</w:t>
          </w:r>
        </w:p>
      </w:docPartBody>
    </w:docPart>
    <w:docPart>
      <w:docPartPr>
        <w:name w:val="F341DEC41DA24F25BE91D07286D62393"/>
        <w:category>
          <w:name w:val="General"/>
          <w:gallery w:val="placeholder"/>
        </w:category>
        <w:types>
          <w:type w:val="bbPlcHdr"/>
        </w:types>
        <w:behaviors>
          <w:behavior w:val="content"/>
        </w:behaviors>
        <w:guid w:val="{E1EF107D-9C29-4DEF-91F0-B45DF82880C9}"/>
      </w:docPartPr>
      <w:docPartBody>
        <w:p w:rsidR="00D13DE8" w:rsidRDefault="002A50FB" w:rsidP="002A50FB">
          <w:pPr>
            <w:pStyle w:val="F341DEC41DA24F25BE91D07286D6239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4017D1E912644769FED808C6FFA4AA6"/>
        <w:category>
          <w:name w:val="General"/>
          <w:gallery w:val="placeholder"/>
        </w:category>
        <w:types>
          <w:type w:val="bbPlcHdr"/>
        </w:types>
        <w:behaviors>
          <w:behavior w:val="content"/>
        </w:behaviors>
        <w:guid w:val="{0C6037E3-8FBB-42CF-BDA9-46FFBDEF3628}"/>
      </w:docPartPr>
      <w:docPartBody>
        <w:p w:rsidR="00D13DE8" w:rsidRDefault="002A50FB" w:rsidP="002A50FB">
          <w:pPr>
            <w:pStyle w:val="24017D1E912644769FED808C6FFA4AA6"/>
          </w:pPr>
          <w:r w:rsidRPr="00CA0A80">
            <w:rPr>
              <w:rStyle w:val="PlaceholderText"/>
            </w:rPr>
            <w:t>Result</w:t>
          </w:r>
        </w:p>
      </w:docPartBody>
    </w:docPart>
    <w:docPart>
      <w:docPartPr>
        <w:name w:val="03E353DA0DF4439399E17171A253BE79"/>
        <w:category>
          <w:name w:val="General"/>
          <w:gallery w:val="placeholder"/>
        </w:category>
        <w:types>
          <w:type w:val="bbPlcHdr"/>
        </w:types>
        <w:behaviors>
          <w:behavior w:val="content"/>
        </w:behaviors>
        <w:guid w:val="{C383ECAB-2347-4A81-BD5F-E9DCE20DE943}"/>
      </w:docPartPr>
      <w:docPartBody>
        <w:p w:rsidR="00D13DE8" w:rsidRDefault="002A50FB" w:rsidP="002A50FB">
          <w:pPr>
            <w:pStyle w:val="03E353DA0DF4439399E17171A253BE7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34A7E589274725BE18563125C7FFDA"/>
        <w:category>
          <w:name w:val="General"/>
          <w:gallery w:val="placeholder"/>
        </w:category>
        <w:types>
          <w:type w:val="bbPlcHdr"/>
        </w:types>
        <w:behaviors>
          <w:behavior w:val="content"/>
        </w:behaviors>
        <w:guid w:val="{76B8FCE3-6CDB-4BE1-8DDD-A500A7469A6E}"/>
      </w:docPartPr>
      <w:docPartBody>
        <w:p w:rsidR="00D13DE8" w:rsidRDefault="002A50FB" w:rsidP="002A50FB">
          <w:pPr>
            <w:pStyle w:val="7234A7E589274725BE18563125C7FFDA"/>
          </w:pPr>
          <w:r w:rsidRPr="00CA0A80">
            <w:rPr>
              <w:rStyle w:val="PlaceholderText"/>
            </w:rPr>
            <w:t>Result</w:t>
          </w:r>
        </w:p>
      </w:docPartBody>
    </w:docPart>
    <w:docPart>
      <w:docPartPr>
        <w:name w:val="55430793155E4628B9502743F25EB778"/>
        <w:category>
          <w:name w:val="General"/>
          <w:gallery w:val="placeholder"/>
        </w:category>
        <w:types>
          <w:type w:val="bbPlcHdr"/>
        </w:types>
        <w:behaviors>
          <w:behavior w:val="content"/>
        </w:behaviors>
        <w:guid w:val="{F44E6C9B-730A-4728-B5EC-72666B5B887C}"/>
      </w:docPartPr>
      <w:docPartBody>
        <w:p w:rsidR="00D13DE8" w:rsidRDefault="002A50FB" w:rsidP="002A50FB">
          <w:pPr>
            <w:pStyle w:val="55430793155E4628B9502743F25EB77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7C2A159B2844EAA800A36C354A997A7"/>
        <w:category>
          <w:name w:val="General"/>
          <w:gallery w:val="placeholder"/>
        </w:category>
        <w:types>
          <w:type w:val="bbPlcHdr"/>
        </w:types>
        <w:behaviors>
          <w:behavior w:val="content"/>
        </w:behaviors>
        <w:guid w:val="{4A126B54-324F-4D0B-8144-3041E27D213C}"/>
      </w:docPartPr>
      <w:docPartBody>
        <w:p w:rsidR="00D13DE8" w:rsidRDefault="002A50FB" w:rsidP="002A50FB">
          <w:pPr>
            <w:pStyle w:val="97C2A159B2844EAA800A36C354A997A7"/>
          </w:pPr>
          <w:r w:rsidRPr="00CA0A80">
            <w:rPr>
              <w:rStyle w:val="PlaceholderText"/>
            </w:rPr>
            <w:t>Result</w:t>
          </w:r>
        </w:p>
      </w:docPartBody>
    </w:docPart>
    <w:docPart>
      <w:docPartPr>
        <w:name w:val="C9CF00E3929348F68187AA2FDEF5FE59"/>
        <w:category>
          <w:name w:val="General"/>
          <w:gallery w:val="placeholder"/>
        </w:category>
        <w:types>
          <w:type w:val="bbPlcHdr"/>
        </w:types>
        <w:behaviors>
          <w:behavior w:val="content"/>
        </w:behaviors>
        <w:guid w:val="{6E0FC57D-EC91-421A-B18C-9CBDD9EE7361}"/>
      </w:docPartPr>
      <w:docPartBody>
        <w:p w:rsidR="00D13DE8" w:rsidRDefault="002A50FB" w:rsidP="002A50FB">
          <w:pPr>
            <w:pStyle w:val="C9CF00E3929348F68187AA2FDEF5FE5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5DCC420012478B977C10BE333A4FA3"/>
        <w:category>
          <w:name w:val="General"/>
          <w:gallery w:val="placeholder"/>
        </w:category>
        <w:types>
          <w:type w:val="bbPlcHdr"/>
        </w:types>
        <w:behaviors>
          <w:behavior w:val="content"/>
        </w:behaviors>
        <w:guid w:val="{F555E85B-306A-4BCE-A55B-734ABD060ACA}"/>
      </w:docPartPr>
      <w:docPartBody>
        <w:p w:rsidR="00D13DE8" w:rsidRDefault="002A50FB" w:rsidP="002A50FB">
          <w:pPr>
            <w:pStyle w:val="E85DCC420012478B977C10BE333A4FA3"/>
          </w:pPr>
          <w:r w:rsidRPr="00CA0A80">
            <w:rPr>
              <w:rStyle w:val="PlaceholderText"/>
            </w:rPr>
            <w:t>Result</w:t>
          </w:r>
        </w:p>
      </w:docPartBody>
    </w:docPart>
    <w:docPart>
      <w:docPartPr>
        <w:name w:val="DAC72512AB914DDEAA8C33E9D660D286"/>
        <w:category>
          <w:name w:val="General"/>
          <w:gallery w:val="placeholder"/>
        </w:category>
        <w:types>
          <w:type w:val="bbPlcHdr"/>
        </w:types>
        <w:behaviors>
          <w:behavior w:val="content"/>
        </w:behaviors>
        <w:guid w:val="{9952940D-D1FA-4B8C-8750-9E8035B83288}"/>
      </w:docPartPr>
      <w:docPartBody>
        <w:p w:rsidR="00D13DE8" w:rsidRDefault="002A50FB" w:rsidP="002A50FB">
          <w:pPr>
            <w:pStyle w:val="DAC72512AB914DDEAA8C33E9D660D286"/>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4B"/>
    <w:rsid w:val="00067F16"/>
    <w:rsid w:val="000A6F62"/>
    <w:rsid w:val="00153E8A"/>
    <w:rsid w:val="0018435D"/>
    <w:rsid w:val="00251EE4"/>
    <w:rsid w:val="002A50FB"/>
    <w:rsid w:val="003B1F81"/>
    <w:rsid w:val="003E763E"/>
    <w:rsid w:val="004224DB"/>
    <w:rsid w:val="005403AD"/>
    <w:rsid w:val="00580256"/>
    <w:rsid w:val="0059394B"/>
    <w:rsid w:val="006E5060"/>
    <w:rsid w:val="00716FC1"/>
    <w:rsid w:val="007819F4"/>
    <w:rsid w:val="007B5E1F"/>
    <w:rsid w:val="008B7397"/>
    <w:rsid w:val="008C7A70"/>
    <w:rsid w:val="008F3F76"/>
    <w:rsid w:val="00910087"/>
    <w:rsid w:val="00976307"/>
    <w:rsid w:val="00A6576A"/>
    <w:rsid w:val="00B80EB0"/>
    <w:rsid w:val="00D13DE8"/>
    <w:rsid w:val="00EB3008"/>
    <w:rsid w:val="00F32089"/>
    <w:rsid w:val="00F45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50FB"/>
    <w:rPr>
      <w:color w:val="808080"/>
    </w:rPr>
  </w:style>
  <w:style w:type="paragraph" w:customStyle="1" w:styleId="D40C818F99E94E95A5B6B9E0490D24BA">
    <w:name w:val="D40C818F99E94E95A5B6B9E0490D24BA"/>
    <w:rsid w:val="0059394B"/>
  </w:style>
  <w:style w:type="paragraph" w:customStyle="1" w:styleId="D419170B0B0348C09E50615970787DAB">
    <w:name w:val="D419170B0B0348C09E50615970787DAB"/>
    <w:rsid w:val="0059394B"/>
  </w:style>
  <w:style w:type="paragraph" w:customStyle="1" w:styleId="F2ED2AB5670F46B1B0C4316CDA4B9A79">
    <w:name w:val="F2ED2AB5670F46B1B0C4316CDA4B9A79"/>
    <w:rsid w:val="00F32089"/>
  </w:style>
  <w:style w:type="character" w:customStyle="1" w:styleId="Comment">
    <w:name w:val="Comment"/>
    <w:basedOn w:val="DefaultParagraphFont"/>
    <w:uiPriority w:val="1"/>
    <w:rsid w:val="002A50FB"/>
    <w:rPr>
      <w:rFonts w:ascii="Arial" w:hAnsi="Arial"/>
      <w:i/>
      <w:color w:val="auto"/>
      <w:sz w:val="24"/>
    </w:rPr>
  </w:style>
  <w:style w:type="paragraph" w:customStyle="1" w:styleId="7A92B84CCDEF439B99683DCDDD0463F2">
    <w:name w:val="7A92B84CCDEF439B99683DCDDD0463F2"/>
    <w:rsid w:val="008C7A70"/>
  </w:style>
  <w:style w:type="paragraph" w:customStyle="1" w:styleId="6D6C7AFDB19541AD9A96401B98925719">
    <w:name w:val="6D6C7AFDB19541AD9A96401B98925719"/>
    <w:rsid w:val="008C7A70"/>
  </w:style>
  <w:style w:type="paragraph" w:customStyle="1" w:styleId="4578847B97B34EE08A20D3097D8D7B37">
    <w:name w:val="4578847B97B34EE08A20D3097D8D7B37"/>
    <w:rsid w:val="00910087"/>
  </w:style>
  <w:style w:type="paragraph" w:customStyle="1" w:styleId="F8B1348D856E427F9ED21FEA97181218">
    <w:name w:val="F8B1348D856E427F9ED21FEA97181218"/>
    <w:rsid w:val="00910087"/>
  </w:style>
  <w:style w:type="paragraph" w:customStyle="1" w:styleId="C878E6A7F7ED43D8B324E1B7F04DE753">
    <w:name w:val="C878E6A7F7ED43D8B324E1B7F04DE753"/>
    <w:rsid w:val="00910087"/>
  </w:style>
  <w:style w:type="paragraph" w:customStyle="1" w:styleId="702546965ABF40F9A0D388C185F59E8B">
    <w:name w:val="702546965ABF40F9A0D388C185F59E8B"/>
    <w:rsid w:val="00910087"/>
  </w:style>
  <w:style w:type="paragraph" w:customStyle="1" w:styleId="F0E7A3DAAF3A40D0A31140D6699611B6">
    <w:name w:val="F0E7A3DAAF3A40D0A31140D6699611B6"/>
    <w:rsid w:val="00910087"/>
  </w:style>
  <w:style w:type="paragraph" w:customStyle="1" w:styleId="B6C08A372B7D4B838B8CE8C5D1D0E131">
    <w:name w:val="B6C08A372B7D4B838B8CE8C5D1D0E131"/>
    <w:rsid w:val="00976307"/>
  </w:style>
  <w:style w:type="paragraph" w:customStyle="1" w:styleId="6CBB46A9B5234CEB93A3703DA9BDD904">
    <w:name w:val="6CBB46A9B5234CEB93A3703DA9BDD904"/>
    <w:rsid w:val="008B7397"/>
    <w:rPr>
      <w:kern w:val="2"/>
      <w14:ligatures w14:val="standardContextual"/>
    </w:rPr>
  </w:style>
  <w:style w:type="paragraph" w:customStyle="1" w:styleId="AEE3455E04BD4705BE0B2C203C13500E">
    <w:name w:val="AEE3455E04BD4705BE0B2C203C13500E"/>
    <w:rsid w:val="008B7397"/>
    <w:rPr>
      <w:kern w:val="2"/>
      <w14:ligatures w14:val="standardContextual"/>
    </w:rPr>
  </w:style>
  <w:style w:type="paragraph" w:customStyle="1" w:styleId="DB08413F9F8C4C6BA9A63BE3DAEFFFFD">
    <w:name w:val="DB08413F9F8C4C6BA9A63BE3DAEFFFFD"/>
    <w:rsid w:val="008B7397"/>
    <w:rPr>
      <w:kern w:val="2"/>
      <w14:ligatures w14:val="standardContextual"/>
    </w:rPr>
  </w:style>
  <w:style w:type="paragraph" w:customStyle="1" w:styleId="FD2008573CC544A8BDE4B0C92EB89FD4">
    <w:name w:val="FD2008573CC544A8BDE4B0C92EB89FD4"/>
    <w:rsid w:val="008B7397"/>
    <w:rPr>
      <w:kern w:val="2"/>
      <w14:ligatures w14:val="standardContextual"/>
    </w:rPr>
  </w:style>
  <w:style w:type="paragraph" w:customStyle="1" w:styleId="A02EE9545AC141FBB73F661716CBD6D4">
    <w:name w:val="A02EE9545AC141FBB73F661716CBD6D4"/>
    <w:rsid w:val="008B7397"/>
    <w:rPr>
      <w:kern w:val="2"/>
      <w14:ligatures w14:val="standardContextual"/>
    </w:rPr>
  </w:style>
  <w:style w:type="paragraph" w:customStyle="1" w:styleId="5B909455647648CEBC9F2D3597F85F95">
    <w:name w:val="5B909455647648CEBC9F2D3597F85F95"/>
    <w:rsid w:val="008B7397"/>
    <w:rPr>
      <w:kern w:val="2"/>
      <w14:ligatures w14:val="standardContextual"/>
    </w:rPr>
  </w:style>
  <w:style w:type="paragraph" w:customStyle="1" w:styleId="1011A2169FAE42DC814488B94219A1EA">
    <w:name w:val="1011A2169FAE42DC814488B94219A1EA"/>
    <w:rsid w:val="008B7397"/>
    <w:rPr>
      <w:kern w:val="2"/>
      <w14:ligatures w14:val="standardContextual"/>
    </w:rPr>
  </w:style>
  <w:style w:type="paragraph" w:customStyle="1" w:styleId="03E325FB312547AD8C6BC6F26B89A1C1">
    <w:name w:val="03E325FB312547AD8C6BC6F26B89A1C1"/>
    <w:rsid w:val="008B7397"/>
    <w:rPr>
      <w:kern w:val="2"/>
      <w14:ligatures w14:val="standardContextual"/>
    </w:rPr>
  </w:style>
  <w:style w:type="paragraph" w:customStyle="1" w:styleId="609E17804C4B49EA8CB477E313C380F1">
    <w:name w:val="609E17804C4B49EA8CB477E313C380F1"/>
    <w:rsid w:val="002A50FB"/>
    <w:rPr>
      <w:kern w:val="2"/>
      <w14:ligatures w14:val="standardContextual"/>
    </w:rPr>
  </w:style>
  <w:style w:type="paragraph" w:customStyle="1" w:styleId="0C013301CCE24EAFAA5DE5B88707560F">
    <w:name w:val="0C013301CCE24EAFAA5DE5B88707560F"/>
    <w:rsid w:val="002A50FB"/>
    <w:rPr>
      <w:kern w:val="2"/>
      <w14:ligatures w14:val="standardContextual"/>
    </w:rPr>
  </w:style>
  <w:style w:type="paragraph" w:customStyle="1" w:styleId="CE6E3AE18F034B9799F24BB10E0CC55A">
    <w:name w:val="CE6E3AE18F034B9799F24BB10E0CC55A"/>
    <w:rsid w:val="008B7397"/>
    <w:rPr>
      <w:kern w:val="2"/>
      <w14:ligatures w14:val="standardContextual"/>
    </w:rPr>
  </w:style>
  <w:style w:type="paragraph" w:customStyle="1" w:styleId="5435DDF129564B54A630BB6CC0977315">
    <w:name w:val="5435DDF129564B54A630BB6CC0977315"/>
    <w:rsid w:val="008B7397"/>
    <w:rPr>
      <w:kern w:val="2"/>
      <w14:ligatures w14:val="standardContextual"/>
    </w:rPr>
  </w:style>
  <w:style w:type="paragraph" w:customStyle="1" w:styleId="CF43EEBEB248494294D6147DAC9FA740">
    <w:name w:val="CF43EEBEB248494294D6147DAC9FA740"/>
    <w:rsid w:val="002A50FB"/>
    <w:rPr>
      <w:kern w:val="2"/>
      <w14:ligatures w14:val="standardContextual"/>
    </w:rPr>
  </w:style>
  <w:style w:type="paragraph" w:customStyle="1" w:styleId="0FD0AAF3B05541B39BF3EBD21F741BAD">
    <w:name w:val="0FD0AAF3B05541B39BF3EBD21F741BAD"/>
    <w:rsid w:val="002A50FB"/>
    <w:rPr>
      <w:kern w:val="2"/>
      <w14:ligatures w14:val="standardContextual"/>
    </w:rPr>
  </w:style>
  <w:style w:type="paragraph" w:customStyle="1" w:styleId="2D368ED06F9F4942B30E1C599A4A0E9B">
    <w:name w:val="2D368ED06F9F4942B30E1C599A4A0E9B"/>
    <w:rsid w:val="002A50FB"/>
    <w:rPr>
      <w:kern w:val="2"/>
      <w14:ligatures w14:val="standardContextual"/>
    </w:rPr>
  </w:style>
  <w:style w:type="paragraph" w:customStyle="1" w:styleId="4F3F7CDF2CB84D2482317ED5732A7E65">
    <w:name w:val="4F3F7CDF2CB84D2482317ED5732A7E65"/>
    <w:rsid w:val="002A50FB"/>
    <w:rPr>
      <w:kern w:val="2"/>
      <w14:ligatures w14:val="standardContextual"/>
    </w:rPr>
  </w:style>
  <w:style w:type="paragraph" w:customStyle="1" w:styleId="A4927B5AEDBD42AE91A3741672F23FDC">
    <w:name w:val="A4927B5AEDBD42AE91A3741672F23FDC"/>
    <w:rsid w:val="002A50FB"/>
    <w:rPr>
      <w:kern w:val="2"/>
      <w14:ligatures w14:val="standardContextual"/>
    </w:rPr>
  </w:style>
  <w:style w:type="paragraph" w:customStyle="1" w:styleId="B40524656FF04B158E7151637C462463">
    <w:name w:val="B40524656FF04B158E7151637C462463"/>
    <w:rsid w:val="002A50FB"/>
    <w:rPr>
      <w:kern w:val="2"/>
      <w14:ligatures w14:val="standardContextual"/>
    </w:rPr>
  </w:style>
  <w:style w:type="paragraph" w:customStyle="1" w:styleId="E53055C974D34539A613EA0D49F5C424">
    <w:name w:val="E53055C974D34539A613EA0D49F5C424"/>
    <w:rsid w:val="002A50FB"/>
    <w:rPr>
      <w:kern w:val="2"/>
      <w14:ligatures w14:val="standardContextual"/>
    </w:rPr>
  </w:style>
  <w:style w:type="paragraph" w:customStyle="1" w:styleId="90A05BF667C843C4B4AC99CEEA2F5D65">
    <w:name w:val="90A05BF667C843C4B4AC99CEEA2F5D65"/>
    <w:rsid w:val="002A50FB"/>
    <w:rPr>
      <w:kern w:val="2"/>
      <w14:ligatures w14:val="standardContextual"/>
    </w:rPr>
  </w:style>
  <w:style w:type="paragraph" w:customStyle="1" w:styleId="ABB8A8EE8D0C474CB678232DDCAD20A5">
    <w:name w:val="ABB8A8EE8D0C474CB678232DDCAD20A5"/>
    <w:rsid w:val="002A50FB"/>
    <w:rPr>
      <w:kern w:val="2"/>
      <w14:ligatures w14:val="standardContextual"/>
    </w:rPr>
  </w:style>
  <w:style w:type="paragraph" w:customStyle="1" w:styleId="CBD701546CCD4A329AEEA8DDE577DB49">
    <w:name w:val="CBD701546CCD4A329AEEA8DDE577DB49"/>
    <w:rsid w:val="002A50FB"/>
    <w:rPr>
      <w:kern w:val="2"/>
      <w14:ligatures w14:val="standardContextual"/>
    </w:rPr>
  </w:style>
  <w:style w:type="paragraph" w:customStyle="1" w:styleId="8D17D24E264449A082CC235F3117AD88">
    <w:name w:val="8D17D24E264449A082CC235F3117AD88"/>
    <w:rsid w:val="002A50FB"/>
    <w:rPr>
      <w:kern w:val="2"/>
      <w14:ligatures w14:val="standardContextual"/>
    </w:rPr>
  </w:style>
  <w:style w:type="paragraph" w:customStyle="1" w:styleId="FD3C5368D02E494392020B43DF2CA949">
    <w:name w:val="FD3C5368D02E494392020B43DF2CA949"/>
    <w:rsid w:val="002A50FB"/>
    <w:rPr>
      <w:kern w:val="2"/>
      <w14:ligatures w14:val="standardContextual"/>
    </w:rPr>
  </w:style>
  <w:style w:type="paragraph" w:customStyle="1" w:styleId="18B54C20744E4C038AE97F33823ED48C">
    <w:name w:val="18B54C20744E4C038AE97F33823ED48C"/>
    <w:rsid w:val="002A50FB"/>
    <w:rPr>
      <w:kern w:val="2"/>
      <w14:ligatures w14:val="standardContextual"/>
    </w:rPr>
  </w:style>
  <w:style w:type="paragraph" w:customStyle="1" w:styleId="ABCDE698AFDD4AFAA1F5E9FDFFEAC284">
    <w:name w:val="ABCDE698AFDD4AFAA1F5E9FDFFEAC284"/>
    <w:rsid w:val="002A50FB"/>
    <w:rPr>
      <w:kern w:val="2"/>
      <w14:ligatures w14:val="standardContextual"/>
    </w:rPr>
  </w:style>
  <w:style w:type="paragraph" w:customStyle="1" w:styleId="661B94A0F1EC47B6BB751D8EBA82ED58">
    <w:name w:val="661B94A0F1EC47B6BB751D8EBA82ED58"/>
    <w:rsid w:val="002A50FB"/>
    <w:rPr>
      <w:kern w:val="2"/>
      <w14:ligatures w14:val="standardContextual"/>
    </w:rPr>
  </w:style>
  <w:style w:type="paragraph" w:customStyle="1" w:styleId="EECC01B324D84A7CB887566B7DE4EB38">
    <w:name w:val="EECC01B324D84A7CB887566B7DE4EB38"/>
    <w:rsid w:val="002A50FB"/>
    <w:rPr>
      <w:kern w:val="2"/>
      <w14:ligatures w14:val="standardContextual"/>
    </w:rPr>
  </w:style>
  <w:style w:type="paragraph" w:customStyle="1" w:styleId="4401047B61944B7380C41F17B154A20D">
    <w:name w:val="4401047B61944B7380C41F17B154A20D"/>
    <w:rsid w:val="002A50FB"/>
    <w:rPr>
      <w:kern w:val="2"/>
      <w14:ligatures w14:val="standardContextual"/>
    </w:rPr>
  </w:style>
  <w:style w:type="paragraph" w:customStyle="1" w:styleId="A55C26AAFA1F4615ACC1D5631054306E">
    <w:name w:val="A55C26AAFA1F4615ACC1D5631054306E"/>
    <w:rsid w:val="002A50FB"/>
    <w:rPr>
      <w:kern w:val="2"/>
      <w14:ligatures w14:val="standardContextual"/>
    </w:rPr>
  </w:style>
  <w:style w:type="paragraph" w:customStyle="1" w:styleId="3948406B51F347ABAF6D0C23374903F3">
    <w:name w:val="3948406B51F347ABAF6D0C23374903F3"/>
    <w:rsid w:val="002A50FB"/>
    <w:rPr>
      <w:kern w:val="2"/>
      <w14:ligatures w14:val="standardContextual"/>
    </w:rPr>
  </w:style>
  <w:style w:type="paragraph" w:customStyle="1" w:styleId="F6E575E8AD5749AEBE02723F0C1FB984">
    <w:name w:val="F6E575E8AD5749AEBE02723F0C1FB984"/>
    <w:rsid w:val="002A50FB"/>
    <w:rPr>
      <w:kern w:val="2"/>
      <w14:ligatures w14:val="standardContextual"/>
    </w:rPr>
  </w:style>
  <w:style w:type="paragraph" w:customStyle="1" w:styleId="EF25A4FF67E2466F9423CDB687C78DDB">
    <w:name w:val="EF25A4FF67E2466F9423CDB687C78DDB"/>
    <w:rsid w:val="002A50FB"/>
    <w:rPr>
      <w:kern w:val="2"/>
      <w14:ligatures w14:val="standardContextual"/>
    </w:rPr>
  </w:style>
  <w:style w:type="paragraph" w:customStyle="1" w:styleId="B6EAAF04CE0E4C67B4046FEE7E5ACC23">
    <w:name w:val="B6EAAF04CE0E4C67B4046FEE7E5ACC23"/>
    <w:rsid w:val="002A50FB"/>
    <w:rPr>
      <w:kern w:val="2"/>
      <w14:ligatures w14:val="standardContextual"/>
    </w:rPr>
  </w:style>
  <w:style w:type="paragraph" w:customStyle="1" w:styleId="1E673CF503E04C5E8BC5B2D8FB81A74A">
    <w:name w:val="1E673CF503E04C5E8BC5B2D8FB81A74A"/>
    <w:rsid w:val="002A50FB"/>
    <w:rPr>
      <w:kern w:val="2"/>
      <w14:ligatures w14:val="standardContextual"/>
    </w:rPr>
  </w:style>
  <w:style w:type="paragraph" w:customStyle="1" w:styleId="F9AA55E5743448F48CB1C78ED2056E34">
    <w:name w:val="F9AA55E5743448F48CB1C78ED2056E34"/>
    <w:rsid w:val="002A50FB"/>
    <w:rPr>
      <w:kern w:val="2"/>
      <w14:ligatures w14:val="standardContextual"/>
    </w:rPr>
  </w:style>
  <w:style w:type="paragraph" w:customStyle="1" w:styleId="C0EF4D20C74943BCBFDBE7B8947424BA">
    <w:name w:val="C0EF4D20C74943BCBFDBE7B8947424BA"/>
    <w:rsid w:val="002A50FB"/>
    <w:rPr>
      <w:kern w:val="2"/>
      <w14:ligatures w14:val="standardContextual"/>
    </w:rPr>
  </w:style>
  <w:style w:type="paragraph" w:customStyle="1" w:styleId="C78C721250C34F1F9CAA727A490789D2">
    <w:name w:val="C78C721250C34F1F9CAA727A490789D2"/>
    <w:rsid w:val="002A50FB"/>
    <w:rPr>
      <w:kern w:val="2"/>
      <w14:ligatures w14:val="standardContextual"/>
    </w:rPr>
  </w:style>
  <w:style w:type="paragraph" w:customStyle="1" w:styleId="1BCB5E71759942B1A8E675CB41FC94A2">
    <w:name w:val="1BCB5E71759942B1A8E675CB41FC94A2"/>
    <w:rsid w:val="002A50FB"/>
    <w:rPr>
      <w:kern w:val="2"/>
      <w14:ligatures w14:val="standardContextual"/>
    </w:rPr>
  </w:style>
  <w:style w:type="paragraph" w:customStyle="1" w:styleId="504B21EB50374036BE627FD10BC5D252">
    <w:name w:val="504B21EB50374036BE627FD10BC5D252"/>
    <w:rsid w:val="002A50FB"/>
    <w:rPr>
      <w:kern w:val="2"/>
      <w14:ligatures w14:val="standardContextual"/>
    </w:rPr>
  </w:style>
  <w:style w:type="paragraph" w:customStyle="1" w:styleId="08922EB516C842D7946BAD2F08CA3A06">
    <w:name w:val="08922EB516C842D7946BAD2F08CA3A06"/>
    <w:rsid w:val="002A50FB"/>
    <w:rPr>
      <w:kern w:val="2"/>
      <w14:ligatures w14:val="standardContextual"/>
    </w:rPr>
  </w:style>
  <w:style w:type="paragraph" w:customStyle="1" w:styleId="8066475674C44AF9A3A0BB71E733BEF0">
    <w:name w:val="8066475674C44AF9A3A0BB71E733BEF0"/>
    <w:rsid w:val="002A50FB"/>
    <w:rPr>
      <w:kern w:val="2"/>
      <w14:ligatures w14:val="standardContextual"/>
    </w:rPr>
  </w:style>
  <w:style w:type="paragraph" w:customStyle="1" w:styleId="372F4DF1111342F1B7C0DBFE6B6BA7F0">
    <w:name w:val="372F4DF1111342F1B7C0DBFE6B6BA7F0"/>
    <w:rsid w:val="002A50FB"/>
    <w:rPr>
      <w:kern w:val="2"/>
      <w14:ligatures w14:val="standardContextual"/>
    </w:rPr>
  </w:style>
  <w:style w:type="paragraph" w:customStyle="1" w:styleId="D7CBA0C37D9B480FA10CDF365715969E">
    <w:name w:val="D7CBA0C37D9B480FA10CDF365715969E"/>
    <w:rsid w:val="002A50FB"/>
    <w:rPr>
      <w:kern w:val="2"/>
      <w14:ligatures w14:val="standardContextual"/>
    </w:rPr>
  </w:style>
  <w:style w:type="paragraph" w:customStyle="1" w:styleId="9EA62B2317934340AB1705A50CE655D6">
    <w:name w:val="9EA62B2317934340AB1705A50CE655D6"/>
    <w:rsid w:val="002A50FB"/>
    <w:rPr>
      <w:kern w:val="2"/>
      <w14:ligatures w14:val="standardContextual"/>
    </w:rPr>
  </w:style>
  <w:style w:type="paragraph" w:customStyle="1" w:styleId="5A60E88CEE594B4CBA8E075DD37460DB">
    <w:name w:val="5A60E88CEE594B4CBA8E075DD37460DB"/>
    <w:rsid w:val="002A50FB"/>
    <w:rPr>
      <w:kern w:val="2"/>
      <w14:ligatures w14:val="standardContextual"/>
    </w:rPr>
  </w:style>
  <w:style w:type="paragraph" w:customStyle="1" w:styleId="E6795B77D35043D6B3302CB006508190">
    <w:name w:val="E6795B77D35043D6B3302CB006508190"/>
    <w:rsid w:val="002A50FB"/>
    <w:rPr>
      <w:kern w:val="2"/>
      <w14:ligatures w14:val="standardContextual"/>
    </w:rPr>
  </w:style>
  <w:style w:type="paragraph" w:customStyle="1" w:styleId="BA50E2458B404C66969E6718CC14FA0B">
    <w:name w:val="BA50E2458B404C66969E6718CC14FA0B"/>
    <w:rsid w:val="002A50FB"/>
    <w:rPr>
      <w:kern w:val="2"/>
      <w14:ligatures w14:val="standardContextual"/>
    </w:rPr>
  </w:style>
  <w:style w:type="paragraph" w:customStyle="1" w:styleId="39776794B69B42C19E4B0A62DE732968">
    <w:name w:val="39776794B69B42C19E4B0A62DE732968"/>
    <w:rsid w:val="002A50FB"/>
    <w:rPr>
      <w:kern w:val="2"/>
      <w14:ligatures w14:val="standardContextual"/>
    </w:rPr>
  </w:style>
  <w:style w:type="paragraph" w:customStyle="1" w:styleId="FAD0C00F3BB541E3BFBEFBE895D23587">
    <w:name w:val="FAD0C00F3BB541E3BFBEFBE895D23587"/>
    <w:rsid w:val="002A50FB"/>
    <w:rPr>
      <w:kern w:val="2"/>
      <w14:ligatures w14:val="standardContextual"/>
    </w:rPr>
  </w:style>
  <w:style w:type="paragraph" w:customStyle="1" w:styleId="FDB364413E6F46E4906465F00B032C91">
    <w:name w:val="FDB364413E6F46E4906465F00B032C91"/>
    <w:rsid w:val="002A50FB"/>
    <w:rPr>
      <w:kern w:val="2"/>
      <w14:ligatures w14:val="standardContextual"/>
    </w:rPr>
  </w:style>
  <w:style w:type="paragraph" w:customStyle="1" w:styleId="1071D7B0818A4C8B9170E336ACD27639">
    <w:name w:val="1071D7B0818A4C8B9170E336ACD27639"/>
    <w:rsid w:val="002A50FB"/>
    <w:rPr>
      <w:kern w:val="2"/>
      <w14:ligatures w14:val="standardContextual"/>
    </w:rPr>
  </w:style>
  <w:style w:type="paragraph" w:customStyle="1" w:styleId="192ECD0C0BF6453C94A180B9BCE07C7F">
    <w:name w:val="192ECD0C0BF6453C94A180B9BCE07C7F"/>
    <w:rsid w:val="002A50FB"/>
    <w:rPr>
      <w:kern w:val="2"/>
      <w14:ligatures w14:val="standardContextual"/>
    </w:rPr>
  </w:style>
  <w:style w:type="paragraph" w:customStyle="1" w:styleId="F341DEC41DA24F25BE91D07286D62393">
    <w:name w:val="F341DEC41DA24F25BE91D07286D62393"/>
    <w:rsid w:val="002A50FB"/>
    <w:rPr>
      <w:kern w:val="2"/>
      <w14:ligatures w14:val="standardContextual"/>
    </w:rPr>
  </w:style>
  <w:style w:type="paragraph" w:customStyle="1" w:styleId="24017D1E912644769FED808C6FFA4AA6">
    <w:name w:val="24017D1E912644769FED808C6FFA4AA6"/>
    <w:rsid w:val="002A50FB"/>
    <w:rPr>
      <w:kern w:val="2"/>
      <w14:ligatures w14:val="standardContextual"/>
    </w:rPr>
  </w:style>
  <w:style w:type="paragraph" w:customStyle="1" w:styleId="03E353DA0DF4439399E17171A253BE79">
    <w:name w:val="03E353DA0DF4439399E17171A253BE79"/>
    <w:rsid w:val="002A50FB"/>
    <w:rPr>
      <w:kern w:val="2"/>
      <w14:ligatures w14:val="standardContextual"/>
    </w:rPr>
  </w:style>
  <w:style w:type="paragraph" w:customStyle="1" w:styleId="7234A7E589274725BE18563125C7FFDA">
    <w:name w:val="7234A7E589274725BE18563125C7FFDA"/>
    <w:rsid w:val="002A50FB"/>
    <w:rPr>
      <w:kern w:val="2"/>
      <w14:ligatures w14:val="standardContextual"/>
    </w:rPr>
  </w:style>
  <w:style w:type="paragraph" w:customStyle="1" w:styleId="55430793155E4628B9502743F25EB778">
    <w:name w:val="55430793155E4628B9502743F25EB778"/>
    <w:rsid w:val="002A50FB"/>
    <w:rPr>
      <w:kern w:val="2"/>
      <w14:ligatures w14:val="standardContextual"/>
    </w:rPr>
  </w:style>
  <w:style w:type="paragraph" w:customStyle="1" w:styleId="97C2A159B2844EAA800A36C354A997A7">
    <w:name w:val="97C2A159B2844EAA800A36C354A997A7"/>
    <w:rsid w:val="002A50FB"/>
    <w:rPr>
      <w:kern w:val="2"/>
      <w14:ligatures w14:val="standardContextual"/>
    </w:rPr>
  </w:style>
  <w:style w:type="paragraph" w:customStyle="1" w:styleId="C9CF00E3929348F68187AA2FDEF5FE59">
    <w:name w:val="C9CF00E3929348F68187AA2FDEF5FE59"/>
    <w:rsid w:val="002A50FB"/>
    <w:rPr>
      <w:kern w:val="2"/>
      <w14:ligatures w14:val="standardContextual"/>
    </w:rPr>
  </w:style>
  <w:style w:type="paragraph" w:customStyle="1" w:styleId="E85DCC420012478B977C10BE333A4FA3">
    <w:name w:val="E85DCC420012478B977C10BE333A4FA3"/>
    <w:rsid w:val="002A50FB"/>
    <w:rPr>
      <w:kern w:val="2"/>
      <w14:ligatures w14:val="standardContextual"/>
    </w:rPr>
  </w:style>
  <w:style w:type="paragraph" w:customStyle="1" w:styleId="DAC72512AB914DDEAA8C33E9D660D286">
    <w:name w:val="DAC72512AB914DDEAA8C33E9D660D286"/>
    <w:rsid w:val="002A50F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1918FAAC0D8D4498C8090B23CE35C3" ma:contentTypeVersion="14" ma:contentTypeDescription="Create a new document." ma:contentTypeScope="" ma:versionID="b3d92d1125e8b821587996bd061fab2d">
  <xsd:schema xmlns:xsd="http://www.w3.org/2001/XMLSchema" xmlns:xs="http://www.w3.org/2001/XMLSchema" xmlns:p="http://schemas.microsoft.com/office/2006/metadata/properties" xmlns:ns1="http://schemas.microsoft.com/sharepoint/v3" xmlns:ns2="1042f316-f7b9-4dac-8506-6e2cf4b4dc93" xmlns:ns3="65a72d18-1ddb-4c66-ae88-d0d3c0db2e59" targetNamespace="http://schemas.microsoft.com/office/2006/metadata/properties" ma:root="true" ma:fieldsID="65fc2bc6ff7fba5fd024a35828703bc2" ns1:_="" ns2:_="" ns3:_="">
    <xsd:import namespace="http://schemas.microsoft.com/sharepoint/v3"/>
    <xsd:import namespace="1042f316-f7b9-4dac-8506-6e2cf4b4dc93"/>
    <xsd:import namespace="65a72d18-1ddb-4c66-ae88-d0d3c0db2e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42f316-f7b9-4dac-8506-6e2cf4b4d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72d18-1ddb-4c66-ae88-d0d3c0db2e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5b1d77-8131-49b7-a49d-2d8ca41bce4b}" ma:internalName="TaxCatchAll" ma:showField="CatchAllData" ma:web="65a72d18-1ddb-4c66-ae88-d0d3c0db2e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042f316-f7b9-4dac-8506-6e2cf4b4dc93">
      <Terms xmlns="http://schemas.microsoft.com/office/infopath/2007/PartnerControls"/>
    </lcf76f155ced4ddcb4097134ff3c332f>
    <TaxCatchAll xmlns="65a72d18-1ddb-4c66-ae88-d0d3c0db2e59"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8729FEB-D9F5-445F-8628-50741932ADAF}">
  <ds:schemaRefs>
    <ds:schemaRef ds:uri="http://schemas.microsoft.com/sharepoint/v3/contenttype/forms"/>
  </ds:schemaRefs>
</ds:datastoreItem>
</file>

<file path=customXml/itemProps2.xml><?xml version="1.0" encoding="utf-8"?>
<ds:datastoreItem xmlns:ds="http://schemas.openxmlformats.org/officeDocument/2006/customXml" ds:itemID="{3C33E031-FFB1-4D9E-B7EA-BA86910B2182}"/>
</file>

<file path=customXml/itemProps3.xml><?xml version="1.0" encoding="utf-8"?>
<ds:datastoreItem xmlns:ds="http://schemas.openxmlformats.org/officeDocument/2006/customXml" ds:itemID="{876251E3-68D2-4E85-AFE8-BD194A817411}">
  <ds:schemaRefs>
    <ds:schemaRef ds:uri="http://schemas.openxmlformats.org/officeDocument/2006/bibliography"/>
  </ds:schemaRefs>
</ds:datastoreItem>
</file>

<file path=customXml/itemProps4.xml><?xml version="1.0" encoding="utf-8"?>
<ds:datastoreItem xmlns:ds="http://schemas.openxmlformats.org/officeDocument/2006/customXml" ds:itemID="{BBEE9A1B-6931-4E54-95D4-DDB9312A89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Mendoza CIV Marco A</cp:lastModifiedBy>
  <cp:revision>11</cp:revision>
  <dcterms:created xsi:type="dcterms:W3CDTF">2025-04-02T13:11:00Z</dcterms:created>
  <dcterms:modified xsi:type="dcterms:W3CDTF">2025-04-02T13:38:00Z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2020-05-08T00:00:00Z</vt:filetime>
  </property>
  <property fmtid="{D5CDD505-2E9C-101B-9397-08002B2CF9AE}" pid="3" name="Creator">
    <vt:lpwstr>Acrobat PDFMaker 15 for Word</vt:lpwstr>
  </property>
  <property fmtid="{D5CDD505-2E9C-101B-9397-08002B2CF9AE}" pid="4" name="LastSaved">
    <vt:filetime>2020-05-08T00:00:00Z</vt:filetime>
  </property>
  <property fmtid="{D5CDD505-2E9C-101B-9397-08002B2CF9AE}" pid="5" name="ContentTypeId">
    <vt:lpwstr>0x0101006C1918FAAC0D8D4498C8090B23CE35C3</vt:lpwstr>
  </property>
</Properties>
</file>