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2423" w14:textId="6D3D8C34" w:rsidR="00885D66" w:rsidRDefault="00BF0A3F" w:rsidP="00885D66">
      <w:pPr>
        <w:jc w:val="center"/>
        <w:rPr>
          <w:rFonts w:cstheme="minorHAnsi"/>
          <w:b/>
          <w:sz w:val="32"/>
        </w:rPr>
      </w:pPr>
      <w:r w:rsidRPr="00885D66">
        <w:rPr>
          <w:rFonts w:cstheme="minorHAnsi"/>
          <w:b/>
          <w:sz w:val="32"/>
        </w:rPr>
        <w:t xml:space="preserve">ECSE 443 - Assignment </w:t>
      </w:r>
      <w:r w:rsidR="003877DB">
        <w:rPr>
          <w:rFonts w:cstheme="minorHAnsi"/>
          <w:b/>
          <w:sz w:val="32"/>
        </w:rPr>
        <w:t>4</w:t>
      </w:r>
    </w:p>
    <w:p w14:paraId="019D3DAC" w14:textId="77777777" w:rsidR="00702F73" w:rsidRDefault="00702F73" w:rsidP="00090F8B">
      <w:pPr>
        <w:rPr>
          <w:rFonts w:cstheme="minorHAnsi"/>
        </w:rPr>
      </w:pPr>
    </w:p>
    <w:p w14:paraId="66E727CD" w14:textId="1F49EA1B" w:rsidR="00090F8B" w:rsidRDefault="00BF0A3F" w:rsidP="00090F8B">
      <w:pPr>
        <w:rPr>
          <w:rFonts w:cstheme="minorHAnsi"/>
          <w:b/>
          <w:u w:val="single"/>
        </w:rPr>
      </w:pPr>
      <w:r w:rsidRPr="00670708">
        <w:rPr>
          <w:rFonts w:cstheme="minorHAnsi"/>
          <w:b/>
          <w:u w:val="single"/>
        </w:rPr>
        <w:t>Question 1</w:t>
      </w:r>
    </w:p>
    <w:p w14:paraId="71A6CC85" w14:textId="2FE7C681" w:rsidR="0068399C" w:rsidRDefault="0068399C" w:rsidP="00090F8B">
      <w:pPr>
        <w:rPr>
          <w:rFonts w:cstheme="minorHAnsi"/>
        </w:rPr>
      </w:pPr>
      <w:r>
        <w:rPr>
          <w:rFonts w:cstheme="minorHAnsi"/>
        </w:rPr>
        <w:t>The following function was given to calculate the integral using the various methods.</w:t>
      </w:r>
    </w:p>
    <w:p w14:paraId="5B2656D3" w14:textId="37532D95" w:rsidR="00E16221" w:rsidRPr="00E16221" w:rsidRDefault="00E16221" w:rsidP="00090F8B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ln⁡</m:t>
              </m:r>
              <m:r>
                <w:rPr>
                  <w:rFonts w:ascii="Cambria Math" w:hAnsi="Cambria Math" w:cstheme="minorHAnsi"/>
                  <w:lang w:val="en-US"/>
                </w:rPr>
                <m:t>(5-4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cos⁡</m:t>
              </m:r>
              <m:r>
                <w:rPr>
                  <w:rFonts w:ascii="Cambria Math" w:hAnsi="Cambria Math" w:cstheme="minorHAnsi"/>
                  <w:lang w:val="en-US"/>
                </w:rPr>
                <m:t>(x))</m:t>
              </m:r>
              <m:r>
                <w:rPr>
                  <w:rFonts w:ascii="Cambria Math" w:hAnsi="Cambria Math" w:cstheme="minorHAnsi"/>
                  <w:lang w:val="en-US"/>
                </w:rPr>
                <m:t>dx</m:t>
              </m:r>
            </m:e>
          </m:nary>
        </m:oMath>
      </m:oMathPara>
    </w:p>
    <w:p w14:paraId="19480F9C" w14:textId="52EFFA58" w:rsidR="00E16221" w:rsidRDefault="00E16221" w:rsidP="00090F8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actual value was found in </w:t>
      </w:r>
      <w:proofErr w:type="spellStart"/>
      <w:r>
        <w:rPr>
          <w:rFonts w:eastAsiaTheme="minorEastAsia" w:cstheme="minorHAnsi"/>
          <w:lang w:val="en-US"/>
        </w:rPr>
        <w:t>Matlab</w:t>
      </w:r>
      <w:proofErr w:type="spellEnd"/>
      <w:r>
        <w:rPr>
          <w:rFonts w:eastAsiaTheme="minorEastAsia" w:cstheme="minorHAnsi"/>
          <w:lang w:val="en-US"/>
        </w:rPr>
        <w:t xml:space="preserve"> to be 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actual= </m:t>
        </m:r>
        <m:r>
          <w:rPr>
            <w:rFonts w:ascii="Cambria Math" w:eastAsiaTheme="minorEastAsia" w:hAnsi="Cambria Math" w:cstheme="minorHAnsi"/>
            <w:lang w:val="en-US"/>
          </w:rPr>
          <m:t>4.355172180607203</m:t>
        </m:r>
      </m:oMath>
      <w:r>
        <w:rPr>
          <w:rFonts w:eastAsiaTheme="minorEastAsia" w:cstheme="minorHAnsi"/>
          <w:lang w:val="en-US"/>
        </w:rPr>
        <w:t>. For each part we used the relative error as the stopping condition.</w:t>
      </w:r>
    </w:p>
    <w:p w14:paraId="5B63EF4A" w14:textId="56BDBCE4" w:rsidR="00E16221" w:rsidRPr="00E16221" w:rsidRDefault="00E16221" w:rsidP="00090F8B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Relative Error=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|calculated-theoretical|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theoretical</m:t>
              </m:r>
            </m:den>
          </m:f>
        </m:oMath>
      </m:oMathPara>
    </w:p>
    <w:p w14:paraId="64B26792" w14:textId="3252FFD6" w:rsidR="0068399C" w:rsidRDefault="00B52E7A" w:rsidP="00E1622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4C77D7">
        <w:rPr>
          <w:rFonts w:cstheme="minorHAnsi"/>
        </w:rPr>
        <w:t>a</w:t>
      </w:r>
      <w:r w:rsidR="00E16221">
        <w:rPr>
          <w:rFonts w:cstheme="minorHAnsi"/>
        </w:rPr>
        <w:t xml:space="preserve"> </w:t>
      </w:r>
      <w:r>
        <w:rPr>
          <w:rFonts w:cstheme="minorHAnsi"/>
        </w:rPr>
        <w:t xml:space="preserve">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</w:t>
      </w:r>
      <w:r w:rsidR="002C6B5C">
        <w:rPr>
          <w:rFonts w:cstheme="minorHAnsi"/>
        </w:rPr>
        <w:t xml:space="preserve"> that was written</w:t>
      </w:r>
      <w:r>
        <w:rPr>
          <w:rFonts w:cstheme="minorHAnsi"/>
        </w:rPr>
        <w:t>.</w:t>
      </w:r>
      <w:r w:rsidR="00E16221">
        <w:rPr>
          <w:rFonts w:cstheme="minorHAnsi"/>
        </w:rPr>
        <w:t xml:space="preserve"> The following formula was followed to calculate he area under the curve at each segment using the midpoint rule.</w:t>
      </w:r>
    </w:p>
    <w:p w14:paraId="108BA8EF" w14:textId="5D15DF4E" w:rsidR="00E16221" w:rsidRDefault="00E16221" w:rsidP="00E1622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6D55933" wp14:editId="49B26D3F">
            <wp:extent cx="2529840" cy="100201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157" cy="10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5"/>
        <w:gridCol w:w="4365"/>
      </w:tblGrid>
      <w:tr w:rsidR="00E16221" w14:paraId="0FD72396" w14:textId="77777777" w:rsidTr="00E16221">
        <w:tc>
          <w:tcPr>
            <w:tcW w:w="4675" w:type="dxa"/>
          </w:tcPr>
          <w:p w14:paraId="6B6C55B1" w14:textId="6A1A5BAE" w:rsidR="00E16221" w:rsidRPr="00E16221" w:rsidRDefault="00E16221" w:rsidP="00E16221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 w:rsidR="00171111">
              <w:rPr>
                <w:rFonts w:cstheme="minorHAnsi"/>
                <w:b/>
              </w:rPr>
              <w:t xml:space="preserve"> (Midpoint)</w:t>
            </w:r>
          </w:p>
        </w:tc>
        <w:tc>
          <w:tcPr>
            <w:tcW w:w="4675" w:type="dxa"/>
          </w:tcPr>
          <w:p w14:paraId="36204A82" w14:textId="7ACFE5D2" w:rsidR="00E16221" w:rsidRDefault="00E16221" w:rsidP="00E1622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E16221" w14:paraId="1DE82237" w14:textId="77777777" w:rsidTr="00E16221">
        <w:tc>
          <w:tcPr>
            <w:tcW w:w="4675" w:type="dxa"/>
          </w:tcPr>
          <w:p w14:paraId="4B7CFA79" w14:textId="791A237A" w:rsidR="00E16221" w:rsidRPr="00E16221" w:rsidRDefault="00E16221" w:rsidP="00E16221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14A1CAA7" w14:textId="3413538A" w:rsidR="00E16221" w:rsidRDefault="00E16221" w:rsidP="00E16221">
            <w:pPr>
              <w:pStyle w:val="ListParagraph"/>
              <w:ind w:left="0"/>
              <w:rPr>
                <w:rFonts w:cstheme="minorHAnsi"/>
              </w:rPr>
            </w:pPr>
            <w:r w:rsidRPr="00E16221">
              <w:rPr>
                <w:rFonts w:cstheme="minorHAnsi"/>
              </w:rPr>
              <w:t>4.355173512185210</w:t>
            </w:r>
          </w:p>
        </w:tc>
      </w:tr>
    </w:tbl>
    <w:p w14:paraId="246467CF" w14:textId="77777777" w:rsidR="007C1E5D" w:rsidRPr="007C1E5D" w:rsidRDefault="007C1E5D" w:rsidP="00A659D0">
      <w:pPr>
        <w:pStyle w:val="HTMLPreformatted"/>
        <w:rPr>
          <w:rFonts w:asciiTheme="minorHAnsi" w:eastAsiaTheme="minorEastAsia" w:hAnsiTheme="minorHAnsi" w:cstheme="minorHAnsi"/>
          <w:b/>
        </w:rPr>
      </w:pPr>
    </w:p>
    <w:p w14:paraId="63131653" w14:textId="501C8E02" w:rsidR="00090F8B" w:rsidRDefault="00E16221" w:rsidP="007504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trapezoidal rule.</w:t>
      </w:r>
    </w:p>
    <w:p w14:paraId="379D5637" w14:textId="77DF4F7A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38F9F76" wp14:editId="37E5348E">
            <wp:extent cx="29337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B86" w14:textId="572D755D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9415B5F" wp14:editId="7B5B1337">
            <wp:extent cx="3438525" cy="75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BC1" w14:textId="5CF6BCC3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 xml:space="preserve">where: </w:t>
      </w:r>
      <w:r>
        <w:rPr>
          <w:noProof/>
        </w:rPr>
        <w:drawing>
          <wp:inline distT="0" distB="0" distL="0" distR="0" wp14:anchorId="39A6401D" wp14:editId="39F674C6">
            <wp:extent cx="192405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3AE1" w14:textId="77777777" w:rsidR="00171111" w:rsidRDefault="00171111" w:rsidP="00171111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6"/>
        <w:gridCol w:w="4354"/>
      </w:tblGrid>
      <w:tr w:rsidR="00171111" w14:paraId="10D9279A" w14:textId="77777777" w:rsidTr="009244D2">
        <w:tc>
          <w:tcPr>
            <w:tcW w:w="4675" w:type="dxa"/>
          </w:tcPr>
          <w:p w14:paraId="069916E5" w14:textId="642F8262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(Trapezoidal)</w:t>
            </w:r>
          </w:p>
        </w:tc>
        <w:tc>
          <w:tcPr>
            <w:tcW w:w="4675" w:type="dxa"/>
          </w:tcPr>
          <w:p w14:paraId="3A0FF28F" w14:textId="77777777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171111" w14:paraId="1A44690C" w14:textId="77777777" w:rsidTr="009244D2">
        <w:tc>
          <w:tcPr>
            <w:tcW w:w="4675" w:type="dxa"/>
          </w:tcPr>
          <w:p w14:paraId="75D0F5A4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6C6C8558" w14:textId="24BEE262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 w:rsidRPr="00171111">
              <w:rPr>
                <w:rFonts w:cstheme="minorHAnsi"/>
              </w:rPr>
              <w:t>4.355170849024120</w:t>
            </w:r>
          </w:p>
        </w:tc>
      </w:tr>
    </w:tbl>
    <w:p w14:paraId="46308C2F" w14:textId="27944BDB" w:rsidR="00B912EB" w:rsidRDefault="00B912EB" w:rsidP="00171111">
      <w:pPr>
        <w:pStyle w:val="ListParagraph"/>
        <w:rPr>
          <w:rFonts w:cstheme="minorHAnsi"/>
        </w:rPr>
      </w:pPr>
    </w:p>
    <w:p w14:paraId="51BC0BA1" w14:textId="77777777" w:rsidR="00B912EB" w:rsidRPr="00171111" w:rsidRDefault="00B912EB" w:rsidP="00171111">
      <w:pPr>
        <w:rPr>
          <w:rFonts w:cstheme="minorHAnsi"/>
        </w:rPr>
      </w:pPr>
    </w:p>
    <w:p w14:paraId="3E04E57A" w14:textId="526F7A16" w:rsidR="00165624" w:rsidRDefault="00171111" w:rsidP="007504A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Refer to Appendix A, part </w:t>
      </w:r>
      <w:r w:rsidR="007C26F0">
        <w:rPr>
          <w:rFonts w:cstheme="minorHAnsi"/>
        </w:rPr>
        <w:t>c</w:t>
      </w:r>
      <w:r>
        <w:rPr>
          <w:rFonts w:cstheme="minorHAnsi"/>
        </w:rPr>
        <w:t xml:space="preserve">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Simpsons 1/3 rule</w:t>
      </w:r>
      <w:r w:rsidR="00165624">
        <w:rPr>
          <w:rFonts w:cstheme="minorHAnsi"/>
        </w:rPr>
        <w:t>:</w:t>
      </w:r>
    </w:p>
    <w:p w14:paraId="7446EDD8" w14:textId="07729AE9" w:rsidR="00165624" w:rsidRDefault="00171111" w:rsidP="00811CBF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82F12AC" wp14:editId="70EC4E83">
            <wp:extent cx="405765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5"/>
        <w:gridCol w:w="4365"/>
      </w:tblGrid>
      <w:tr w:rsidR="00171111" w14:paraId="625FC554" w14:textId="77777777" w:rsidTr="009244D2">
        <w:tc>
          <w:tcPr>
            <w:tcW w:w="4675" w:type="dxa"/>
          </w:tcPr>
          <w:p w14:paraId="2B664838" w14:textId="2A4D0442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(Simpsons)</w:t>
            </w:r>
          </w:p>
        </w:tc>
        <w:tc>
          <w:tcPr>
            <w:tcW w:w="4675" w:type="dxa"/>
          </w:tcPr>
          <w:p w14:paraId="0DED443E" w14:textId="6805E0DA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171111" w14:paraId="0E0489EB" w14:textId="77777777" w:rsidTr="009244D2">
        <w:tc>
          <w:tcPr>
            <w:tcW w:w="4675" w:type="dxa"/>
          </w:tcPr>
          <w:p w14:paraId="0F221A4F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2A5806AB" w14:textId="00075057" w:rsidR="00171111" w:rsidRDefault="00171111" w:rsidP="009244D2">
            <w:pPr>
              <w:pStyle w:val="ListParagraph"/>
              <w:ind w:left="0"/>
              <w:rPr>
                <w:rFonts w:cstheme="minorHAnsi"/>
              </w:rPr>
            </w:pPr>
            <w:r w:rsidRPr="00171111">
              <w:rPr>
                <w:rFonts w:cstheme="minorHAnsi"/>
              </w:rPr>
              <w:t>4.355174177932306</w:t>
            </w:r>
          </w:p>
        </w:tc>
      </w:tr>
    </w:tbl>
    <w:p w14:paraId="61EC337D" w14:textId="0BC96DF4" w:rsidR="00090F8B" w:rsidRDefault="00090F8B" w:rsidP="00090F8B">
      <w:pPr>
        <w:rPr>
          <w:rFonts w:cstheme="minorHAnsi"/>
        </w:rPr>
      </w:pPr>
    </w:p>
    <w:p w14:paraId="30E1138D" w14:textId="2C4D03AD" w:rsidR="006F0D81" w:rsidRDefault="006F0D81" w:rsidP="006F0D81">
      <w:pPr>
        <w:rPr>
          <w:rFonts w:cstheme="minorHAnsi"/>
          <w:b/>
          <w:u w:val="single"/>
        </w:rPr>
      </w:pPr>
      <w:r w:rsidRPr="00670708">
        <w:rPr>
          <w:rFonts w:cstheme="minorHAnsi"/>
          <w:b/>
          <w:u w:val="single"/>
        </w:rPr>
        <w:t xml:space="preserve">Question </w:t>
      </w:r>
      <w:r>
        <w:rPr>
          <w:rFonts w:cstheme="minorHAnsi"/>
          <w:b/>
          <w:u w:val="single"/>
        </w:rPr>
        <w:t>2</w:t>
      </w:r>
    </w:p>
    <w:p w14:paraId="63406908" w14:textId="77777777" w:rsidR="00171111" w:rsidRDefault="00171111" w:rsidP="00171111">
      <w:pPr>
        <w:rPr>
          <w:rFonts w:cstheme="minorHAnsi"/>
        </w:rPr>
      </w:pPr>
      <w:r>
        <w:rPr>
          <w:rFonts w:cstheme="minorHAnsi"/>
        </w:rPr>
        <w:t>The following function was given to calculate the integral using the various methods.</w:t>
      </w:r>
    </w:p>
    <w:p w14:paraId="390A4514" w14:textId="5B438E7A" w:rsidR="00171111" w:rsidRPr="00E16221" w:rsidRDefault="00171111" w:rsidP="0017111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3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3</m:t>
                      </m:r>
                    </m:sup>
                  </m:sSup>
                </m:sup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+y)dydx</m:t>
                  </m:r>
                </m:e>
              </m:nary>
            </m:e>
          </m:nary>
        </m:oMath>
      </m:oMathPara>
    </w:p>
    <w:p w14:paraId="5A08DCB1" w14:textId="02D91363" w:rsidR="00171111" w:rsidRDefault="00171111" w:rsidP="00171111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The actual value was found in </w:t>
      </w:r>
      <w:proofErr w:type="spellStart"/>
      <w:r>
        <w:rPr>
          <w:rFonts w:eastAsiaTheme="minorEastAsia" w:cstheme="minorHAnsi"/>
          <w:lang w:val="en-US"/>
        </w:rPr>
        <w:t>Matlab</w:t>
      </w:r>
      <w:proofErr w:type="spellEnd"/>
      <w:r>
        <w:rPr>
          <w:rFonts w:eastAsiaTheme="minorEastAsia" w:cstheme="minorHAnsi"/>
          <w:lang w:val="en-US"/>
        </w:rPr>
        <w:t xml:space="preserve"> to be 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actual= </m:t>
        </m:r>
        <m:r>
          <w:rPr>
            <w:rFonts w:ascii="Cambria Math" w:eastAsiaTheme="minorEastAsia" w:hAnsi="Cambria Math" w:cstheme="minorHAnsi"/>
            <w:lang w:val="en-US"/>
          </w:rPr>
          <m:t>7.905357142861429</m:t>
        </m:r>
        <m:r>
          <w:rPr>
            <w:rFonts w:ascii="Cambria Math" w:eastAsiaTheme="minorEastAsia" w:hAnsi="Cambria Math" w:cstheme="minorHAnsi"/>
            <w:lang w:val="en-US"/>
          </w:rPr>
          <m:t xml:space="preserve"> </m:t>
        </m:r>
        <m:r>
          <w:rPr>
            <w:rFonts w:ascii="Cambria Math" w:eastAsiaTheme="minorEastAsia" w:hAnsi="Cambria Math" w:cstheme="minorHAnsi"/>
            <w:lang w:val="en-US"/>
          </w:rPr>
          <m:t>e+02</m:t>
        </m:r>
      </m:oMath>
      <w:r>
        <w:rPr>
          <w:rFonts w:eastAsiaTheme="minorEastAsia" w:cstheme="minorHAnsi"/>
          <w:lang w:val="en-US"/>
        </w:rPr>
        <w:t>. For each part we used the relative error as the stopping condition.</w:t>
      </w:r>
    </w:p>
    <w:p w14:paraId="210756A2" w14:textId="77777777" w:rsidR="00171111" w:rsidRPr="00E16221" w:rsidRDefault="00171111" w:rsidP="0017111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Relative Error=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|calculated-theoretical|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theoretical</m:t>
              </m:r>
            </m:den>
          </m:f>
        </m:oMath>
      </m:oMathPara>
    </w:p>
    <w:p w14:paraId="45B7C4B1" w14:textId="33FD327B" w:rsidR="006F0D81" w:rsidRPr="006C43C2" w:rsidRDefault="00171111" w:rsidP="006F0D81">
      <w:pPr>
        <w:rPr>
          <w:rFonts w:cstheme="minorHAnsi"/>
        </w:rPr>
      </w:pPr>
      <w:r>
        <w:rPr>
          <w:rFonts w:cstheme="minorHAnsi"/>
        </w:rPr>
        <w:t>For the following 3 parts the code was written with the same formulas referred to above</w:t>
      </w:r>
      <w:r w:rsidR="006F0D81">
        <w:rPr>
          <w:rFonts w:cstheme="minorHAnsi"/>
        </w:rPr>
        <w:t>.</w:t>
      </w:r>
    </w:p>
    <w:p w14:paraId="333D5C7E" w14:textId="1C81E726" w:rsidR="00171111" w:rsidRDefault="00171111" w:rsidP="001711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, part a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midpoint rule.</w:t>
      </w:r>
      <w:r w:rsidR="007C26F0">
        <w:rPr>
          <w:rFonts w:cstheme="minorHAnsi"/>
        </w:rPr>
        <w:t xml:space="preserve"> To account for the double integral, we repeated the loop to find respect sum under the curve corresponding to each axis. Therefore, the integration was done twice, and a new function was created after the first integration that was used for the second integration.</w:t>
      </w:r>
    </w:p>
    <w:p w14:paraId="54120B97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21D8E80" wp14:editId="72F0A77A">
            <wp:extent cx="2529840" cy="1002015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157" cy="10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535"/>
      </w:tblGrid>
      <w:tr w:rsidR="00171111" w14:paraId="5A647DD5" w14:textId="77777777" w:rsidTr="009244D2">
        <w:tc>
          <w:tcPr>
            <w:tcW w:w="4675" w:type="dxa"/>
          </w:tcPr>
          <w:p w14:paraId="53537413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(Midpoint)</w:t>
            </w:r>
          </w:p>
        </w:tc>
        <w:tc>
          <w:tcPr>
            <w:tcW w:w="4675" w:type="dxa"/>
          </w:tcPr>
          <w:p w14:paraId="4398DD09" w14:textId="11A7C4EC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1149</w:t>
            </w:r>
          </w:p>
        </w:tc>
      </w:tr>
      <w:tr w:rsidR="00171111" w14:paraId="0208BCD1" w14:textId="77777777" w:rsidTr="009244D2">
        <w:tc>
          <w:tcPr>
            <w:tcW w:w="4675" w:type="dxa"/>
          </w:tcPr>
          <w:p w14:paraId="5C3C2CDE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0B922E59" w14:textId="413F14EC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 w:rsidRPr="007C26F0">
              <w:rPr>
                <w:rFonts w:cstheme="minorHAnsi"/>
              </w:rPr>
              <w:t>790.53561436406453938121866381786</w:t>
            </w:r>
          </w:p>
        </w:tc>
      </w:tr>
    </w:tbl>
    <w:p w14:paraId="24403F0C" w14:textId="77777777" w:rsidR="00171111" w:rsidRPr="007C1E5D" w:rsidRDefault="00171111" w:rsidP="00171111">
      <w:pPr>
        <w:pStyle w:val="HTMLPreformatted"/>
        <w:rPr>
          <w:rFonts w:asciiTheme="minorHAnsi" w:eastAsiaTheme="minorEastAsia" w:hAnsiTheme="minorHAnsi" w:cstheme="minorHAnsi"/>
          <w:b/>
        </w:rPr>
      </w:pPr>
    </w:p>
    <w:p w14:paraId="4FBF6DC7" w14:textId="1684744F" w:rsidR="00171111" w:rsidRDefault="00171111" w:rsidP="001711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, part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trapezoidal rule.</w:t>
      </w:r>
      <w:r w:rsidR="007C26F0" w:rsidRPr="007C26F0">
        <w:rPr>
          <w:rFonts w:cstheme="minorHAnsi"/>
        </w:rPr>
        <w:t xml:space="preserve"> </w:t>
      </w:r>
      <w:r w:rsidR="007C26F0">
        <w:rPr>
          <w:rFonts w:cstheme="minorHAnsi"/>
        </w:rPr>
        <w:t>To account for the double integral, we repeated the loop to find respect sum under the curve corresponding to each axis. Therefore, the integration was done twice, and a new function was created after the first integration that was used for the second integration.</w:t>
      </w:r>
    </w:p>
    <w:p w14:paraId="7DE34188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555F194" wp14:editId="1D2170CB">
            <wp:extent cx="293370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013C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6F0CDCD" wp14:editId="7F13F1D5">
            <wp:extent cx="343852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13F9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 xml:space="preserve">where: </w:t>
      </w:r>
      <w:r>
        <w:rPr>
          <w:noProof/>
        </w:rPr>
        <w:drawing>
          <wp:inline distT="0" distB="0" distL="0" distR="0" wp14:anchorId="3B3179B5" wp14:editId="7416DC02">
            <wp:extent cx="192405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DB46" w14:textId="77777777" w:rsidR="00171111" w:rsidRDefault="00171111" w:rsidP="00171111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2"/>
        <w:gridCol w:w="4528"/>
      </w:tblGrid>
      <w:tr w:rsidR="00171111" w14:paraId="1B380FE4" w14:textId="77777777" w:rsidTr="009244D2">
        <w:tc>
          <w:tcPr>
            <w:tcW w:w="4675" w:type="dxa"/>
          </w:tcPr>
          <w:p w14:paraId="5B54DF86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(Trapezoidal)</w:t>
            </w:r>
          </w:p>
        </w:tc>
        <w:tc>
          <w:tcPr>
            <w:tcW w:w="4675" w:type="dxa"/>
          </w:tcPr>
          <w:p w14:paraId="62100260" w14:textId="3D2DAABD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1625</w:t>
            </w:r>
          </w:p>
        </w:tc>
      </w:tr>
      <w:tr w:rsidR="00171111" w14:paraId="5802494D" w14:textId="77777777" w:rsidTr="009244D2">
        <w:tc>
          <w:tcPr>
            <w:tcW w:w="4675" w:type="dxa"/>
          </w:tcPr>
          <w:p w14:paraId="50C670B3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67DE58D1" w14:textId="62AD7744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 w:rsidRPr="007C26F0">
              <w:rPr>
                <w:rFonts w:cstheme="minorHAnsi"/>
              </w:rPr>
              <w:t>790.53581419892824806387923450047</w:t>
            </w:r>
          </w:p>
        </w:tc>
      </w:tr>
    </w:tbl>
    <w:p w14:paraId="6AC30715" w14:textId="77777777" w:rsidR="00171111" w:rsidRDefault="00171111" w:rsidP="00171111">
      <w:pPr>
        <w:pStyle w:val="ListParagraph"/>
        <w:rPr>
          <w:rFonts w:cstheme="minorHAnsi"/>
        </w:rPr>
      </w:pPr>
    </w:p>
    <w:p w14:paraId="56F390FC" w14:textId="77777777" w:rsidR="00171111" w:rsidRPr="00171111" w:rsidRDefault="00171111" w:rsidP="00171111">
      <w:pPr>
        <w:rPr>
          <w:rFonts w:cstheme="minorHAnsi"/>
        </w:rPr>
      </w:pPr>
    </w:p>
    <w:p w14:paraId="590E0403" w14:textId="4C01B139" w:rsidR="00171111" w:rsidRDefault="00171111" w:rsidP="0017111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Refer to Appendix </w:t>
      </w:r>
      <w:r w:rsidR="007C26F0">
        <w:rPr>
          <w:rFonts w:cstheme="minorHAnsi"/>
        </w:rPr>
        <w:t>B</w:t>
      </w:r>
      <w:r>
        <w:rPr>
          <w:rFonts w:cstheme="minorHAnsi"/>
        </w:rPr>
        <w:t xml:space="preserve">, part </w:t>
      </w:r>
      <w:r w:rsidR="007C26F0">
        <w:rPr>
          <w:rFonts w:cstheme="minorHAnsi"/>
        </w:rPr>
        <w:t>c</w:t>
      </w:r>
      <w:r>
        <w:rPr>
          <w:rFonts w:cstheme="minorHAnsi"/>
        </w:rPr>
        <w:t xml:space="preserve"> for the corresponding 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/>
        </w:rPr>
        <w:t xml:space="preserve"> code that was written. The following formula was followed to calculate he area under the curve at each segment using the Simpsons 1/3 rule</w:t>
      </w:r>
      <w:r w:rsidR="007C26F0">
        <w:rPr>
          <w:rFonts w:cstheme="minorHAnsi"/>
        </w:rPr>
        <w:t>. To account for the double integral, we repeated the loop to find respect sum under the curve corresponding to each axis. Therefore, the integration was done twice, and a new function was created after the first integration that was used for the second integration.</w:t>
      </w:r>
    </w:p>
    <w:p w14:paraId="09BCD995" w14:textId="77777777" w:rsidR="00171111" w:rsidRDefault="00171111" w:rsidP="00171111">
      <w:pPr>
        <w:pStyle w:val="ListParagraph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C032EF7" wp14:editId="112D857C">
            <wp:extent cx="4057650" cy="733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535"/>
      </w:tblGrid>
      <w:tr w:rsidR="00171111" w14:paraId="66D402F5" w14:textId="77777777" w:rsidTr="009244D2">
        <w:tc>
          <w:tcPr>
            <w:tcW w:w="4675" w:type="dxa"/>
          </w:tcPr>
          <w:p w14:paraId="2CF3F196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Number of Segments</w:t>
            </w:r>
            <w:r>
              <w:rPr>
                <w:rFonts w:cstheme="minorHAnsi"/>
                <w:b/>
              </w:rPr>
              <w:t xml:space="preserve"> (Simpsons)</w:t>
            </w:r>
          </w:p>
        </w:tc>
        <w:tc>
          <w:tcPr>
            <w:tcW w:w="4675" w:type="dxa"/>
          </w:tcPr>
          <w:p w14:paraId="2587D3C5" w14:textId="7A56F81B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171111" w14:paraId="0D543262" w14:textId="77777777" w:rsidTr="009244D2">
        <w:tc>
          <w:tcPr>
            <w:tcW w:w="4675" w:type="dxa"/>
          </w:tcPr>
          <w:p w14:paraId="6E825B66" w14:textId="77777777" w:rsidR="00171111" w:rsidRPr="00E16221" w:rsidRDefault="00171111" w:rsidP="009244D2">
            <w:pPr>
              <w:pStyle w:val="ListParagraph"/>
              <w:ind w:left="0"/>
              <w:rPr>
                <w:rFonts w:cstheme="minorHAnsi"/>
                <w:b/>
              </w:rPr>
            </w:pPr>
            <w:r w:rsidRPr="00E16221">
              <w:rPr>
                <w:rFonts w:cstheme="minorHAnsi"/>
                <w:b/>
              </w:rPr>
              <w:t>I</w:t>
            </w:r>
          </w:p>
        </w:tc>
        <w:tc>
          <w:tcPr>
            <w:tcW w:w="4675" w:type="dxa"/>
          </w:tcPr>
          <w:p w14:paraId="19F95590" w14:textId="518EB4E8" w:rsidR="00171111" w:rsidRDefault="007C26F0" w:rsidP="009244D2">
            <w:pPr>
              <w:pStyle w:val="ListParagraph"/>
              <w:ind w:left="0"/>
              <w:rPr>
                <w:rFonts w:cstheme="minorHAnsi"/>
              </w:rPr>
            </w:pPr>
            <w:r w:rsidRPr="007C26F0">
              <w:rPr>
                <w:rFonts w:cstheme="minorHAnsi"/>
              </w:rPr>
              <w:t>790.53580068440866840992226794696</w:t>
            </w:r>
          </w:p>
        </w:tc>
      </w:tr>
    </w:tbl>
    <w:p w14:paraId="0A0B5D87" w14:textId="77777777" w:rsidR="00171111" w:rsidRDefault="00171111" w:rsidP="00090F8B">
      <w:pPr>
        <w:rPr>
          <w:rFonts w:cstheme="minorHAnsi"/>
          <w:b/>
          <w:u w:val="single"/>
        </w:rPr>
      </w:pPr>
    </w:p>
    <w:p w14:paraId="4827BDF5" w14:textId="5A230D7C" w:rsidR="005E6270" w:rsidRDefault="00142852" w:rsidP="00090F8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3</w:t>
      </w:r>
    </w:p>
    <w:p w14:paraId="17F4A39E" w14:textId="4F9329C5" w:rsidR="006B55BA" w:rsidRDefault="00C773FC" w:rsidP="008C7D5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To calculate the fifth order backward difference with first order accuracy. We begin with the known function. </w:t>
      </w:r>
    </w:p>
    <w:p w14:paraId="5BB63EC9" w14:textId="1CE46CBA" w:rsidR="00C773FC" w:rsidRPr="00C773FC" w:rsidRDefault="00C773FC" w:rsidP="00C773FC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  <m:r>
                    <w:rPr>
                      <w:rFonts w:ascii="Cambria Math" w:hAnsi="Cambria Math" w:cstheme="minorHAnsi"/>
                    </w:rPr>
                    <m:t>-h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14:paraId="142FF05C" w14:textId="4EF0594C" w:rsidR="00C773FC" w:rsidRDefault="00C773FC" w:rsidP="00C773FC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fifth order derivative is calculated by integrating this formula recursively.</w:t>
      </w:r>
    </w:p>
    <w:p w14:paraId="759E91D9" w14:textId="0E3069DB" w:rsidR="00C773FC" w:rsidRDefault="00C773FC" w:rsidP="00C773FC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'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-f'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  <m:r>
                    <w:rPr>
                      <w:rFonts w:ascii="Cambria Math" w:hAnsi="Cambria Math" w:cstheme="minorHAnsi"/>
                    </w:rPr>
                    <m:t>-h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h</m:t>
              </m:r>
            </m:den>
          </m:f>
        </m:oMath>
      </m:oMathPara>
    </w:p>
    <w:p w14:paraId="7A37366D" w14:textId="12FD904E" w:rsidR="00C773FC" w:rsidRPr="00C773FC" w:rsidRDefault="00C773FC" w:rsidP="00C773FC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</m:t>
                  </m:r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</m:t>
                  </m:r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</m:oMath>
      </m:oMathPara>
    </w:p>
    <w:p w14:paraId="32EDCB44" w14:textId="1BE8AFFB" w:rsidR="008C7D5B" w:rsidRPr="00C773FC" w:rsidRDefault="00C773FC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5AC45312" w14:textId="5D828454" w:rsidR="00C773FC" w:rsidRPr="00C773FC" w:rsidRDefault="00C773FC" w:rsidP="00A93A13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-2f'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7C470ADE" w14:textId="5E172E01" w:rsidR="00C773FC" w:rsidRPr="009244D2" w:rsidRDefault="00C773FC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0CE9EEB" w14:textId="10ED9090" w:rsidR="009244D2" w:rsidRPr="009244D2" w:rsidRDefault="009244D2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-3f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+3f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-f(x-3</m:t>
              </m:r>
              <m: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04CF989E" w14:textId="75CDDF12" w:rsidR="009244D2" w:rsidRPr="009244D2" w:rsidRDefault="009244D2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(x)-3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40D29B89" w14:textId="23591EA9" w:rsidR="009244D2" w:rsidRPr="00A93A13" w:rsidRDefault="009244D2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(4)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-3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-f(x-4</m:t>
                  </m:r>
                  <m:r>
                    <w:rPr>
                      <w:rFonts w:ascii="Cambria Math" w:eastAsiaTheme="minorEastAsia" w:hAnsi="Cambria Math" w:cstheme="minorHAnsi"/>
                    </w:rPr>
                    <m:t>h)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14:paraId="2CFA0C1E" w14:textId="6FFABD7B" w:rsidR="00A93A13" w:rsidRPr="00A93A13" w:rsidRDefault="00A93A13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(4)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+6f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x-3h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+f(x-4</m:t>
              </m:r>
              <m: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112FA8C8" w14:textId="2A192AE0" w:rsidR="00A93A13" w:rsidRPr="00A93A13" w:rsidRDefault="00A93A13" w:rsidP="00C773FC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+6f'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-4f'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x-3h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+f'(x-4</m:t>
              </m:r>
              <m: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510886DE" w14:textId="18D4356D" w:rsidR="00A93A13" w:rsidRPr="00A93A13" w:rsidRDefault="00A93A13" w:rsidP="00A93A13">
      <w:pPr>
        <w:ind w:left="-851" w:firstLine="851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+6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x-2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x-3h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x-5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</m:oMath>
      </m:oMathPara>
    </w:p>
    <w:p w14:paraId="79B2017E" w14:textId="03BC505C" w:rsidR="00A93A13" w:rsidRPr="00A93A13" w:rsidRDefault="00A93A13" w:rsidP="00A93A13">
      <w:pPr>
        <w:ind w:left="-851" w:firstLine="851"/>
        <w:rPr>
          <w:rFonts w:eastAsiaTheme="minorEastAsia" w:cstheme="minorHAnsi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+10f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-10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x-4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-f(x-5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h)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5</m:t>
                  </m:r>
                </m:sup>
              </m:sSup>
            </m:den>
          </m:f>
        </m:oMath>
      </m:oMathPara>
    </w:p>
    <w:p w14:paraId="06DC53D8" w14:textId="7FB24FF8" w:rsidR="00A93A13" w:rsidRPr="0067637F" w:rsidRDefault="00E83EE1" w:rsidP="00A93A13">
      <w:pPr>
        <w:pStyle w:val="ListParagraph"/>
        <w:numPr>
          <w:ilvl w:val="0"/>
          <w:numId w:val="7"/>
        </w:numPr>
        <w:rPr>
          <w:rFonts w:eastAsiaTheme="minorEastAsia" w:cstheme="minorHAnsi"/>
          <w:b/>
        </w:rPr>
      </w:pPr>
      <w:r>
        <w:rPr>
          <w:rFonts w:eastAsiaTheme="minorEastAsia" w:cstheme="minorHAnsi"/>
        </w:rPr>
        <w:t xml:space="preserve">In order to solve the first derivative </w:t>
      </w:r>
      <w:r w:rsidR="0067637F">
        <w:rPr>
          <w:rFonts w:eastAsiaTheme="minorEastAsia" w:cstheme="minorHAnsi"/>
        </w:rPr>
        <w:t>function,</w:t>
      </w:r>
      <w:r>
        <w:rPr>
          <w:rFonts w:eastAsiaTheme="minorEastAsia" w:cstheme="minorHAnsi"/>
        </w:rPr>
        <w:t xml:space="preserve"> we begin with the following the function that we will fill its coefficients in using </w:t>
      </w:r>
      <w:r w:rsidR="0067637F">
        <w:rPr>
          <w:rFonts w:eastAsiaTheme="minorEastAsia" w:cstheme="minorHAnsi"/>
        </w:rPr>
        <w:t>linear</w:t>
      </w:r>
      <w:r>
        <w:rPr>
          <w:rFonts w:eastAsiaTheme="minorEastAsia" w:cstheme="minorHAnsi"/>
        </w:rPr>
        <w:t xml:space="preserve"> algebra</w:t>
      </w:r>
      <w:r w:rsidR="0067637F">
        <w:rPr>
          <w:rFonts w:eastAsiaTheme="minorEastAsia" w:cstheme="minorHAnsi"/>
        </w:rPr>
        <w:t>.</w:t>
      </w:r>
    </w:p>
    <w:p w14:paraId="33E878CF" w14:textId="26D5A056" w:rsidR="0067637F" w:rsidRPr="0067637F" w:rsidRDefault="0067637F" w:rsidP="0067637F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df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+O(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3C7C4790" w14:textId="4A2E34DB" w:rsidR="0067637F" w:rsidRDefault="0067637F" w:rsidP="0067637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To solve the function, we will plug in the multiple Taylor series function below.</w:t>
      </w:r>
    </w:p>
    <w:p w14:paraId="69AE86E4" w14:textId="0BDE230E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14:paraId="63F38223" w14:textId="7906919C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x+h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e>
          </m:d>
        </m:oMath>
      </m:oMathPara>
    </w:p>
    <w:p w14:paraId="0C0D1286" w14:textId="6E243A06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x+2h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+2h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e>
          </m:d>
        </m:oMath>
      </m:oMathPara>
    </w:p>
    <w:p w14:paraId="4AD7D83E" w14:textId="6A64F4C6" w:rsidR="0067637F" w:rsidRPr="0067637F" w:rsidRDefault="0067637F" w:rsidP="0067637F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x+3h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+3h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27h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e>
          </m:d>
        </m:oMath>
      </m:oMathPara>
    </w:p>
    <w:p w14:paraId="3E0F468B" w14:textId="6CD395F4" w:rsidR="0067637F" w:rsidRDefault="0067637F" w:rsidP="0067637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Then we plug these functions into the original function.</w:t>
      </w:r>
    </w:p>
    <w:p w14:paraId="0C2CACAD" w14:textId="13D956F1" w:rsidR="0067637F" w:rsidRPr="006C26F6" w:rsidRDefault="0067637F" w:rsidP="0067637F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f'''(x)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2</m:t>
              </m:r>
              <m:r>
                <w:rPr>
                  <w:rFonts w:ascii="Cambria Math" w:eastAsiaTheme="minorEastAsia" w:hAnsi="Cambria Math" w:cstheme="minorHAnsi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f'''(x)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3</m:t>
              </m:r>
              <m:r>
                <w:rPr>
                  <w:rFonts w:ascii="Cambria Math" w:eastAsiaTheme="minorEastAsia" w:hAnsi="Cambria Math" w:cstheme="minorHAnsi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f'''(x)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</m:t>
          </m:r>
        </m:oMath>
      </m:oMathPara>
    </w:p>
    <w:p w14:paraId="036AE415" w14:textId="77777777" w:rsidR="006C26F6" w:rsidRPr="006C26F6" w:rsidRDefault="006C26F6" w:rsidP="006C26F6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(α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h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14:paraId="711CE105" w14:textId="53050A59" w:rsidR="006C26F6" w:rsidRPr="006C26F6" w:rsidRDefault="006C26F6" w:rsidP="006C26F6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we go ahead and break the big equation into the respective system of equations for each derivative, we can plug it into a matrix to solve the system of equations.</w:t>
      </w:r>
    </w:p>
    <w:p w14:paraId="3D991EBA" w14:textId="3AD2DAEE" w:rsidR="006C26F6" w:rsidRPr="006C26F6" w:rsidRDefault="006C26F6" w:rsidP="006C26F6">
      <w:pPr>
        <w:ind w:left="720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499C499A" w14:textId="2B49B13E" w:rsidR="006C26F6" w:rsidRPr="006C26F6" w:rsidRDefault="006C26F6" w:rsidP="006C26F6">
      <w:pPr>
        <w:ind w:left="72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2α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14:paraId="45215809" w14:textId="1696B649" w:rsidR="006C26F6" w:rsidRPr="008B6EB7" w:rsidRDefault="006C26F6" w:rsidP="006C26F6">
      <w:pPr>
        <w:ind w:left="720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2α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2EDBD10F" w14:textId="13E25A47" w:rsidR="008B6EB7" w:rsidRPr="006C26F6" w:rsidRDefault="008B6EB7" w:rsidP="006C26F6">
      <w:pPr>
        <w:ind w:left="720"/>
        <w:rPr>
          <w:rFonts w:eastAsiaTheme="minorEastAsia" w:cstheme="minorHAnsi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27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14:paraId="1A5CEE43" w14:textId="11EE26B5" w:rsidR="006C26F6" w:rsidRPr="006C26F6" w:rsidRDefault="008B6EB7" w:rsidP="006C26F6">
      <w:pPr>
        <w:ind w:left="720"/>
        <w:rPr>
          <w:rFonts w:eastAsiaTheme="minorEastAsia" w:cstheme="minorHAns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9E2FFBC" w14:textId="385FD3F8" w:rsidR="006C26F6" w:rsidRDefault="008B6EB7" w:rsidP="0067637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In </w:t>
      </w:r>
      <w:proofErr w:type="spellStart"/>
      <w:r>
        <w:rPr>
          <w:rFonts w:eastAsiaTheme="minorEastAsia" w:cstheme="minorHAnsi"/>
        </w:rPr>
        <w:t>Matlab</w:t>
      </w:r>
      <w:proofErr w:type="spellEnd"/>
      <w:r>
        <w:rPr>
          <w:rFonts w:eastAsiaTheme="minorEastAsia" w:cstheme="minorHAnsi"/>
        </w:rPr>
        <w:t>, the coefficient matrix a is found:</w:t>
      </w:r>
    </w:p>
    <w:p w14:paraId="073E9115" w14:textId="3A99693D" w:rsidR="008B6EB7" w:rsidRPr="008B6EB7" w:rsidRDefault="008B6EB7" w:rsidP="008B6E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8B6EB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A = [1 1 1 1; 0 1 2 3; 0 1/2 2 9/2; 0 1/6 4/3 27/6]</w:t>
      </w:r>
      <w:r w:rsidRPr="008B6EB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;</w:t>
      </w:r>
    </w:p>
    <w:p w14:paraId="06507C5E" w14:textId="6EA5DBB9" w:rsidR="008B6EB7" w:rsidRPr="008B6EB7" w:rsidRDefault="008B6EB7" w:rsidP="008B6E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8B6EB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B = [0;1;0;0]</w:t>
      </w:r>
      <w:r w:rsidRPr="008B6EB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;</w:t>
      </w:r>
    </w:p>
    <w:p w14:paraId="7E0537C4" w14:textId="77777777" w:rsidR="008B6EB7" w:rsidRPr="008B6EB7" w:rsidRDefault="008B6EB7" w:rsidP="008B6EB7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8B6EB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coeffs</w:t>
      </w:r>
      <w:proofErr w:type="spellEnd"/>
      <w:proofErr w:type="gramEnd"/>
      <w:r w:rsidRPr="008B6EB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</w:t>
      </w:r>
      <w:proofErr w:type="spellStart"/>
      <w:r w:rsidRPr="008B6EB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inv</w:t>
      </w:r>
      <w:proofErr w:type="spellEnd"/>
      <w:r w:rsidRPr="008B6EB7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(A)*B</w:t>
      </w:r>
    </w:p>
    <w:p w14:paraId="293949C6" w14:textId="77777777" w:rsidR="008B6EB7" w:rsidRPr="008B6EB7" w:rsidRDefault="008B6EB7" w:rsidP="008B6EB7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spellStart"/>
      <w:proofErr w:type="gramStart"/>
      <w:r w:rsidRPr="008B6EB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coeffs</w:t>
      </w:r>
      <w:proofErr w:type="spellEnd"/>
      <w:proofErr w:type="gramEnd"/>
      <w:r w:rsidRPr="008B6EB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  <w:r w:rsidRPr="008B6EB7">
        <w:rPr>
          <w:rFonts w:ascii="Consolas" w:eastAsia="Times New Roman" w:hAnsi="Consolas" w:cs="Times New Roman"/>
          <w:color w:val="B3B3B3"/>
          <w:sz w:val="18"/>
          <w:szCs w:val="18"/>
          <w:lang w:val="fr-CA" w:eastAsia="en-CA"/>
        </w:rPr>
        <w:t>4×1</w:t>
      </w:r>
    </w:p>
    <w:p w14:paraId="15CFF63E" w14:textId="77777777" w:rsidR="008B6EB7" w:rsidRPr="008B6EB7" w:rsidRDefault="008B6EB7" w:rsidP="008B6EB7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8B6EB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-1.833333333333333</w:t>
      </w:r>
      <w:r w:rsidRPr="008B6EB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br/>
        <w:t xml:space="preserve">   3.000000000000000</w:t>
      </w:r>
      <w:r w:rsidRPr="008B6EB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br/>
        <w:t xml:space="preserve">  -1.500000000000000</w:t>
      </w:r>
      <w:r w:rsidRPr="008B6EB7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br/>
        <w:t xml:space="preserve">   0.333333333333333</w:t>
      </w:r>
    </w:p>
    <w:p w14:paraId="29F826E3" w14:textId="11365A42" w:rsidR="00A93A13" w:rsidRDefault="008B6EB7" w:rsidP="008B6EB7">
      <w:pPr>
        <w:tabs>
          <w:tab w:val="left" w:pos="5712"/>
        </w:tabs>
        <w:rPr>
          <w:rFonts w:eastAsiaTheme="minorEastAsia" w:cstheme="minorHAnsi"/>
        </w:rPr>
      </w:pPr>
      <w:r w:rsidRPr="008B6EB7">
        <w:rPr>
          <w:rFonts w:eastAsiaTheme="minorEastAsia" w:cstheme="minorHAnsi"/>
        </w:rPr>
        <w:t>Therefore</w:t>
      </w:r>
      <w:r>
        <w:rPr>
          <w:rFonts w:eastAsiaTheme="minorEastAsia" w:cstheme="minorHAnsi"/>
        </w:rPr>
        <w:t>,</w:t>
      </w:r>
      <w:r w:rsidRPr="008B6EB7">
        <w:rPr>
          <w:rFonts w:eastAsiaTheme="minorEastAsia" w:cstheme="minorHAnsi"/>
        </w:rPr>
        <w:t xml:space="preserve"> the following e</w:t>
      </w:r>
      <w:r>
        <w:rPr>
          <w:rFonts w:eastAsiaTheme="minorEastAsia" w:cstheme="minorHAnsi"/>
        </w:rPr>
        <w:t>quation is found:</w:t>
      </w:r>
    </w:p>
    <w:p w14:paraId="4E07B317" w14:textId="1C6E9FD7" w:rsidR="008B6EB7" w:rsidRPr="008B6EB7" w:rsidRDefault="008B6EB7" w:rsidP="008B6EB7">
      <w:pPr>
        <w:tabs>
          <w:tab w:val="left" w:pos="5712"/>
        </w:tabs>
        <w:rPr>
          <w:rFonts w:eastAsiaTheme="minorEastAsia" w:cstheme="minorHAnsi"/>
          <w:b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x+h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h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>+O(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CC22817" w14:textId="77777777" w:rsidR="008B6EB7" w:rsidRPr="008B6EB7" w:rsidRDefault="008B6EB7" w:rsidP="008B6EB7">
      <w:pPr>
        <w:tabs>
          <w:tab w:val="left" w:pos="5712"/>
        </w:tabs>
        <w:rPr>
          <w:rFonts w:eastAsiaTheme="minorEastAsia" w:cstheme="minorHAnsi"/>
          <w:b/>
        </w:rPr>
      </w:pPr>
    </w:p>
    <w:p w14:paraId="0DC92DBC" w14:textId="5AF6C5E2" w:rsidR="006B55BA" w:rsidRDefault="006B55BA" w:rsidP="00090F8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Question 4</w:t>
      </w:r>
    </w:p>
    <w:p w14:paraId="48125395" w14:textId="28AD4B89" w:rsidR="008B6EB7" w:rsidRDefault="008B6EB7" w:rsidP="00090F8B">
      <w:pPr>
        <w:rPr>
          <w:rFonts w:cstheme="minorHAnsi"/>
        </w:rPr>
      </w:pPr>
      <w:r>
        <w:rPr>
          <w:rFonts w:cstheme="minorHAnsi"/>
        </w:rPr>
        <w:t xml:space="preserve">***In each of the following examples we only displayed the final equation, as the process to solve for the equation is the same process outlines in </w:t>
      </w:r>
      <w:r w:rsidRPr="008B6EB7">
        <w:rPr>
          <w:rFonts w:cstheme="minorHAnsi"/>
          <w:b/>
        </w:rPr>
        <w:t>question 3</w:t>
      </w:r>
      <w:r>
        <w:rPr>
          <w:rFonts w:cstheme="minorHAnsi"/>
        </w:rPr>
        <w:t xml:space="preserve">. Please see above for the functions. </w:t>
      </w:r>
    </w:p>
    <w:p w14:paraId="1B379107" w14:textId="3DC36D3E" w:rsidR="00057B38" w:rsidRPr="008B6EB7" w:rsidRDefault="00057B38" w:rsidP="00057B38">
      <w:pPr>
        <w:jc w:val="center"/>
        <w:rPr>
          <w:rFonts w:cstheme="minorHAnsi"/>
        </w:rPr>
      </w:pPr>
      <w:r w:rsidRPr="00057B3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drawing>
          <wp:inline distT="0" distB="0" distL="0" distR="0" wp14:anchorId="0D42CA1B" wp14:editId="56E10437">
            <wp:extent cx="3192780" cy="2393562"/>
            <wp:effectExtent l="0" t="0" r="7620" b="6985"/>
            <wp:docPr id="55" name="Picture 55" descr="C:\Users\bjay2\AppData\Local\Temp\ConnectorClipboard5424691190968485472\image1553544419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26" descr="C:\Users\bjay2\AppData\Local\Temp\ConnectorClipboard5424691190968485472\image155354441910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123" cy="239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70AC" w14:textId="25708CD3" w:rsidR="006B55BA" w:rsidRDefault="003756F9" w:rsidP="006B55B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Refer to Appendix C, part </w:t>
      </w:r>
      <w:r>
        <w:rPr>
          <w:rFonts w:cstheme="minorHAnsi"/>
        </w:rPr>
        <w:t>a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6B55BA">
        <w:rPr>
          <w:rFonts w:cstheme="minorHAnsi"/>
        </w:rPr>
        <w:t xml:space="preserve">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 w:rsidR="006B55BA">
        <w:rPr>
          <w:rFonts w:eastAsiaTheme="minorEastAsia" w:cstheme="minorHAnsi"/>
        </w:rPr>
        <w:t xml:space="preserve">, accurate to </w:t>
      </w:r>
      <w:r w:rsidR="006B55BA">
        <w:rPr>
          <w:rFonts w:cstheme="minorHAnsi"/>
        </w:rPr>
        <w:t>the second order h</w:t>
      </w:r>
      <w:r w:rsidR="006B55BA">
        <w:rPr>
          <w:rFonts w:cstheme="minorHAnsi"/>
          <w:vertAlign w:val="superscript"/>
        </w:rPr>
        <w:t>2</w:t>
      </w:r>
      <w:r w:rsidR="006B55BA">
        <w:rPr>
          <w:rFonts w:cstheme="minorHAnsi"/>
        </w:rPr>
        <w:t>, we are unable to use the central difference method because we do not have the values before x=0. We will use the second order accurate forward difference, which uses the forward difference method with h and 2h points. This takes the Taylor series for the derivative and keeps values up until h</w:t>
      </w:r>
      <w:r w:rsidR="006B55BA">
        <w:rPr>
          <w:rFonts w:cstheme="minorHAnsi"/>
          <w:vertAlign w:val="superscript"/>
        </w:rPr>
        <w:t xml:space="preserve">2 </w:t>
      </w:r>
      <w:r w:rsidR="006B55BA">
        <w:rPr>
          <w:rFonts w:cstheme="minorHAnsi"/>
        </w:rPr>
        <w:t>so we can be second order accurate.</w:t>
      </w:r>
    </w:p>
    <w:p w14:paraId="253E284D" w14:textId="0EF78D9D" w:rsidR="008B6EB7" w:rsidRPr="003756F9" w:rsidRDefault="008B6EB7" w:rsidP="008B6EB7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  <m:r>
                <w:rPr>
                  <w:rFonts w:ascii="Cambria Math" w:hAnsi="Cambria Math" w:cstheme="minorHAnsi"/>
                </w:rPr>
                <m:t>+4f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hAnsi="Cambria Math" w:cstheme="minorHAnsi"/>
                </w:rPr>
                <m:t>-3f(x)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h</m:t>
              </m:r>
            </m:den>
          </m:f>
          <m:r>
            <w:rPr>
              <w:rFonts w:ascii="Cambria Math" w:hAnsi="Cambria Math" w:cstheme="minorHAnsi"/>
            </w:rPr>
            <m:t>+O(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4A008B6A" w14:textId="0EEE8D58" w:rsidR="003756F9" w:rsidRPr="008B6EB7" w:rsidRDefault="003756F9" w:rsidP="008B6EB7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following is calculated.</w:t>
      </w:r>
    </w:p>
    <w:p w14:paraId="0A00EC14" w14:textId="3612EC14" w:rsidR="008B6EB7" w:rsidRPr="003756F9" w:rsidRDefault="008B6EB7" w:rsidP="008B6EB7">
      <w:pPr>
        <w:pStyle w:val="ListParagraph"/>
        <w:rPr>
          <w:rFonts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7</m:t>
          </m:r>
        </m:oMath>
      </m:oMathPara>
    </w:p>
    <w:p w14:paraId="38A0B971" w14:textId="30B15A36" w:rsidR="006B55BA" w:rsidRPr="006B55BA" w:rsidRDefault="006B55BA" w:rsidP="006B55BA">
      <w:pPr>
        <w:rPr>
          <w:rFonts w:cstheme="minorHAnsi"/>
        </w:rPr>
      </w:pPr>
    </w:p>
    <w:p w14:paraId="466909FC" w14:textId="1E169E73" w:rsidR="003756F9" w:rsidRDefault="00A32DA5" w:rsidP="00754A8E">
      <w:pPr>
        <w:pStyle w:val="ListParagraph"/>
        <w:numPr>
          <w:ilvl w:val="0"/>
          <w:numId w:val="6"/>
        </w:numPr>
        <w:rPr>
          <w:rFonts w:cstheme="minorHAnsi"/>
        </w:rPr>
      </w:pPr>
      <w:r w:rsidRPr="003756F9">
        <w:rPr>
          <w:rFonts w:cstheme="minorHAnsi"/>
        </w:rPr>
        <w:t xml:space="preserve"> </w:t>
      </w:r>
      <w:r w:rsidR="003756F9">
        <w:rPr>
          <w:rFonts w:cstheme="minorHAnsi"/>
        </w:rPr>
        <w:t xml:space="preserve">Refer to Appendix C, part </w:t>
      </w:r>
      <w:r w:rsidR="003756F9">
        <w:rPr>
          <w:rFonts w:cstheme="minorHAnsi"/>
        </w:rPr>
        <w:t xml:space="preserve">b. </w:t>
      </w:r>
      <w:r w:rsidR="003756F9" w:rsidRPr="003756F9">
        <w:rPr>
          <w:rFonts w:cstheme="minorHAnsi"/>
        </w:rPr>
        <w:t xml:space="preserve">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</m:t>
            </m:r>
          </m:e>
        </m:d>
      </m:oMath>
      <w:r w:rsidR="003756F9" w:rsidRPr="003756F9">
        <w:rPr>
          <w:rFonts w:eastAsiaTheme="minorEastAsia" w:cstheme="minorHAnsi"/>
        </w:rPr>
        <w:t xml:space="preserve">, accurate to </w:t>
      </w:r>
      <w:r w:rsidR="003756F9" w:rsidRPr="003756F9">
        <w:rPr>
          <w:rFonts w:cstheme="minorHAnsi"/>
        </w:rPr>
        <w:t>the second order h</w:t>
      </w:r>
      <w:r w:rsidR="003756F9" w:rsidRPr="003756F9">
        <w:rPr>
          <w:rFonts w:cstheme="minorHAnsi"/>
          <w:vertAlign w:val="superscript"/>
        </w:rPr>
        <w:t>2</w:t>
      </w:r>
      <w:r w:rsidR="003756F9" w:rsidRPr="003756F9">
        <w:rPr>
          <w:rFonts w:cstheme="minorHAnsi"/>
        </w:rPr>
        <w:t xml:space="preserve">, we </w:t>
      </w:r>
      <w:r w:rsidR="003756F9" w:rsidRPr="003756F9">
        <w:rPr>
          <w:rFonts w:cstheme="minorHAnsi"/>
        </w:rPr>
        <w:t xml:space="preserve">use </w:t>
      </w:r>
      <w:r w:rsidR="003756F9" w:rsidRPr="003756F9">
        <w:rPr>
          <w:rFonts w:cstheme="minorHAnsi"/>
        </w:rPr>
        <w:t xml:space="preserve">the central difference method </w:t>
      </w:r>
      <w:r w:rsidR="003756F9" w:rsidRPr="003756F9">
        <w:rPr>
          <w:rFonts w:cstheme="minorHAnsi"/>
        </w:rPr>
        <w:t>since we have the coordinates around it</w:t>
      </w:r>
      <w:r w:rsidR="003756F9">
        <w:rPr>
          <w:rFonts w:cstheme="minorHAnsi"/>
        </w:rPr>
        <w:t>.</w:t>
      </w:r>
    </w:p>
    <w:p w14:paraId="6480C2D8" w14:textId="611A797B" w:rsidR="003756F9" w:rsidRPr="003756F9" w:rsidRDefault="003756F9" w:rsidP="003756F9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hAnsi="Cambria Math" w:cstheme="minorHAnsi"/>
                </w:rPr>
                <m:t>-f(x-h)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h</m:t>
              </m:r>
            </m:den>
          </m:f>
          <m:r>
            <w:rPr>
              <w:rFonts w:ascii="Cambria Math" w:hAnsi="Cambria Math" w:cstheme="minorHAnsi"/>
            </w:rPr>
            <m:t>+O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4FB34EAE" w14:textId="46E5DD16" w:rsidR="003756F9" w:rsidRPr="003756F9" w:rsidRDefault="003756F9" w:rsidP="003756F9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following is found:</w:t>
      </w:r>
    </w:p>
    <w:p w14:paraId="38E76961" w14:textId="07A81057" w:rsidR="003756F9" w:rsidRPr="003756F9" w:rsidRDefault="003756F9" w:rsidP="003756F9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</w:rPr>
            <m:t>-10.5</m:t>
          </m:r>
        </m:oMath>
      </m:oMathPara>
    </w:p>
    <w:p w14:paraId="08FECBD5" w14:textId="77777777" w:rsidR="003756F9" w:rsidRDefault="003756F9" w:rsidP="003756F9">
      <w:pPr>
        <w:pStyle w:val="ListParagraph"/>
        <w:rPr>
          <w:rFonts w:cstheme="minorHAnsi"/>
        </w:rPr>
      </w:pPr>
    </w:p>
    <w:p w14:paraId="01084B84" w14:textId="27C86910" w:rsidR="003756F9" w:rsidRDefault="003756F9" w:rsidP="003756F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Refer to Appendix C, part </w:t>
      </w:r>
      <w:r>
        <w:rPr>
          <w:rFonts w:cstheme="minorHAnsi"/>
        </w:rPr>
        <w:t>c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</m:t>
            </m:r>
          </m:e>
        </m:d>
      </m:oMath>
      <w:r>
        <w:rPr>
          <w:rFonts w:eastAsiaTheme="minorEastAsia" w:cstheme="minorHAnsi"/>
        </w:rPr>
        <w:t xml:space="preserve">, accurate to </w:t>
      </w:r>
      <w:r>
        <w:rPr>
          <w:rFonts w:cstheme="minorHAnsi"/>
        </w:rPr>
        <w:t>the second order h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, we are unable to use the central difference method because we do not have the values before x=0. We will use the second order accurate </w:t>
      </w:r>
      <w:r>
        <w:rPr>
          <w:rFonts w:cstheme="minorHAnsi"/>
        </w:rPr>
        <w:t>backward</w:t>
      </w:r>
      <w:r>
        <w:rPr>
          <w:rFonts w:cstheme="minorHAnsi"/>
        </w:rPr>
        <w:t xml:space="preserve"> difference, which uses the forward difference method with </w:t>
      </w:r>
      <w:r>
        <w:rPr>
          <w:rFonts w:cstheme="minorHAnsi"/>
        </w:rPr>
        <w:lastRenderedPageBreak/>
        <w:t>h and 2h points. This takes the Taylor series for the derivative and keeps values up until h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so we can be second order accurate.</w:t>
      </w:r>
    </w:p>
    <w:p w14:paraId="3645C6B8" w14:textId="20569772" w:rsidR="003756F9" w:rsidRPr="003756F9" w:rsidRDefault="003756F9" w:rsidP="003756F9">
      <w:pPr>
        <w:pStyle w:val="ListParagraph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4f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3f(x)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h</m:t>
              </m:r>
            </m:den>
          </m:f>
          <m:r>
            <w:rPr>
              <w:rFonts w:ascii="Cambria Math" w:hAnsi="Cambria Math" w:cstheme="minorHAnsi"/>
            </w:rPr>
            <m:t>+O(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2DE54A6D" w14:textId="77777777" w:rsidR="003756F9" w:rsidRPr="008B6EB7" w:rsidRDefault="003756F9" w:rsidP="003756F9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The following is calculated.</w:t>
      </w:r>
    </w:p>
    <w:p w14:paraId="5A188F6F" w14:textId="3F626B30" w:rsidR="00A32DA5" w:rsidRPr="003756F9" w:rsidRDefault="003756F9" w:rsidP="003756F9">
      <w:pPr>
        <w:pStyle w:val="ListParagraph"/>
        <w:rPr>
          <w:rFonts w:eastAsiaTheme="minorEastAsia"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</w:rPr>
            <m:t>-43</m:t>
          </m:r>
        </m:oMath>
      </m:oMathPara>
    </w:p>
    <w:p w14:paraId="3DB6E448" w14:textId="77777777" w:rsidR="003756F9" w:rsidRPr="003756F9" w:rsidRDefault="003756F9" w:rsidP="003756F9">
      <w:pPr>
        <w:pStyle w:val="ListParagraph"/>
        <w:rPr>
          <w:rFonts w:cstheme="minorHAnsi"/>
          <w:b/>
        </w:rPr>
      </w:pPr>
    </w:p>
    <w:p w14:paraId="2AD1BF64" w14:textId="1571DE4F" w:rsidR="000A36D1" w:rsidRDefault="000A36D1" w:rsidP="000A36D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Refer to Appendix C, part d. To calculate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'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>
        <w:rPr>
          <w:rFonts w:eastAsiaTheme="minorEastAsia" w:cstheme="minorHAnsi"/>
        </w:rPr>
        <w:t xml:space="preserve">, accurate to </w:t>
      </w:r>
      <w:r>
        <w:rPr>
          <w:rFonts w:cstheme="minorHAnsi"/>
        </w:rPr>
        <w:t>the second order h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, we are unable to use the central difference method because we do not have the values before x=0. We will use the second order accurate forward difference</w:t>
      </w:r>
      <w:r w:rsidR="00057B38">
        <w:rPr>
          <w:rFonts w:cstheme="minorHAnsi"/>
        </w:rPr>
        <w:t>.</w:t>
      </w:r>
    </w:p>
    <w:p w14:paraId="4BA81C18" w14:textId="72D64EDE" w:rsidR="000A36D1" w:rsidRDefault="003756F9" w:rsidP="000A36D1">
      <w:pPr>
        <w:pStyle w:val="ListParagraph"/>
        <w:jc w:val="center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'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x+3h</m:t>
                  </m:r>
                </m:e>
              </m:d>
              <m:r>
                <w:rPr>
                  <w:rFonts w:ascii="Cambria Math" w:hAnsi="Cambria Math" w:cstheme="minorHAnsi"/>
                </w:rPr>
                <m:t>+4f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x+2h</m:t>
                  </m:r>
                </m:e>
              </m:d>
              <m:r>
                <w:rPr>
                  <w:rFonts w:ascii="Cambria Math" w:hAnsi="Cambria Math" w:cstheme="minorHAnsi"/>
                </w:rPr>
                <m:t>-5f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x+h</m:t>
                  </m:r>
                </m:e>
              </m:d>
              <m:r>
                <w:rPr>
                  <w:rFonts w:ascii="Cambria Math" w:hAnsi="Cambria Math" w:cstheme="minorHAnsi"/>
                </w:rPr>
                <m:t>+2f(x)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+O(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</m:t>
          </m:r>
        </m:oMath>
      </m:oMathPara>
    </w:p>
    <w:p w14:paraId="2B15BB11" w14:textId="3E6A341D" w:rsidR="00A32DA5" w:rsidRDefault="00057B38" w:rsidP="000A36D1">
      <w:pPr>
        <w:pStyle w:val="ListParagraph"/>
        <w:rPr>
          <w:rFonts w:cstheme="minorHAnsi"/>
        </w:rPr>
      </w:pPr>
      <w:r>
        <w:rPr>
          <w:rFonts w:cstheme="minorHAnsi"/>
        </w:rPr>
        <w:t>The following is calculated to.</w:t>
      </w:r>
    </w:p>
    <w:p w14:paraId="59E8D284" w14:textId="5F86944E" w:rsidR="005E6270" w:rsidRPr="00057B38" w:rsidRDefault="000A36D1" w:rsidP="000A36D1">
      <w:pPr>
        <w:pStyle w:val="ListParagraph"/>
        <w:rPr>
          <w:rFonts w:cstheme="minorHAnsi"/>
          <w:b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 -</m:t>
          </m:r>
          <m:r>
            <m:rPr>
              <m:sty m:val="bi"/>
            </m:rPr>
            <w:rPr>
              <w:rFonts w:ascii="Cambria Math" w:hAnsi="Cambria Math" w:cstheme="minorHAnsi"/>
            </w:rPr>
            <m:t>29</m:t>
          </m:r>
        </m:oMath>
      </m:oMathPara>
    </w:p>
    <w:p w14:paraId="1456C576" w14:textId="116B8707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6527D13C" w14:textId="4392E5C1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7584F9B9" w14:textId="096D1B88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9C5E47B" w14:textId="77DB25BC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2D43A272" w14:textId="16BBC0B7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BDCE307" w14:textId="23FE6660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71AA3AC0" w14:textId="2A9CDBB3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5EA536EB" w14:textId="0338CDDC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53E2765" w14:textId="2C7A298F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65991196" w14:textId="3C44A200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007B32A" w14:textId="327131F1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3B95C2AB" w14:textId="7B59E4F9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42B20FE8" w14:textId="4418FD0A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0DB04699" w14:textId="3E910684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5CB3D2DD" w14:textId="79AD4B1D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082787C8" w14:textId="6F90BB07" w:rsidR="00057B38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</w:p>
    <w:p w14:paraId="1E63DE4D" w14:textId="77777777" w:rsidR="00057B38" w:rsidRPr="00B52E7A" w:rsidRDefault="00057B38" w:rsidP="00090F8B">
      <w:pPr>
        <w:rPr>
          <w:rFonts w:eastAsia="Times New Roman" w:cstheme="minorHAnsi"/>
          <w:b/>
          <w:color w:val="000000"/>
          <w:sz w:val="28"/>
          <w:szCs w:val="28"/>
          <w:u w:val="single"/>
          <w:lang w:eastAsia="en-CA"/>
        </w:rPr>
      </w:pPr>
      <w:bookmarkStart w:id="0" w:name="_GoBack"/>
      <w:bookmarkEnd w:id="0"/>
    </w:p>
    <w:p w14:paraId="5C2550ED" w14:textId="2129FC59" w:rsidR="00670708" w:rsidRPr="000D47C5" w:rsidRDefault="00670708" w:rsidP="00670708">
      <w:pPr>
        <w:spacing w:after="135" w:line="315" w:lineRule="atLeast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</w:pPr>
      <w:r w:rsidRPr="000D47C5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lastRenderedPageBreak/>
        <w:t>Appendi</w:t>
      </w:r>
      <w:r w:rsidR="00885D66" w:rsidRPr="000D47C5">
        <w:rPr>
          <w:rFonts w:eastAsia="Times New Roman" w:cstheme="minorHAnsi"/>
          <w:b/>
          <w:color w:val="000000"/>
          <w:sz w:val="28"/>
          <w:szCs w:val="28"/>
          <w:u w:val="single"/>
          <w:lang w:val="fr-CA" w:eastAsia="en-CA"/>
        </w:rPr>
        <w:t>x</w:t>
      </w:r>
    </w:p>
    <w:p w14:paraId="651D279C" w14:textId="2453BA9E" w:rsidR="0003617B" w:rsidRPr="00F92F75" w:rsidRDefault="00670708" w:rsidP="00340D5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A – Question </w:t>
      </w:r>
      <w:r w:rsidR="00340D58"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1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Code</w:t>
      </w:r>
    </w:p>
    <w:p w14:paraId="5E919E72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1</w:t>
      </w:r>
    </w:p>
    <w:p w14:paraId="1378740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syms</w:t>
      </w:r>
      <w:proofErr w:type="spellEnd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f(t)</w:t>
      </w:r>
    </w:p>
    <w:p w14:paraId="0F08DB2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format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val="fr-CA" w:eastAsia="en-CA"/>
        </w:rPr>
        <w:t>long</w:t>
      </w:r>
    </w:p>
    <w:p w14:paraId="61CB7AF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the function variable and its integration endpoints</w:t>
      </w:r>
    </w:p>
    <w:p w14:paraId="5639713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f(t) = log(5-4*cos(t));</w:t>
      </w:r>
    </w:p>
    <w:p w14:paraId="74B8D46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a function that can be passed to functions</w:t>
      </w:r>
    </w:p>
    <w:p w14:paraId="71BA08B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 = @(t) log(5-4*cos(t));</w:t>
      </w:r>
    </w:p>
    <w:p w14:paraId="08EDAB2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0;</w:t>
      </w:r>
    </w:p>
    <w:p w14:paraId="20CBBA1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pi;</w:t>
      </w:r>
    </w:p>
    <w:p w14:paraId="42AE72F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threshold to the error</w:t>
      </w:r>
    </w:p>
    <w:p w14:paraId="397D8EE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 = 10^-6;</w:t>
      </w:r>
    </w:p>
    <w:p w14:paraId="20E0029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actual answer </w:t>
      </w:r>
    </w:p>
    <w:p w14:paraId="4CD0506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 = int(f(t), t, a, b)</w:t>
      </w:r>
    </w:p>
    <w:p w14:paraId="6EA9F27C" w14:textId="588FAFC2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actual = </w:t>
      </w:r>
      <w:r w:rsidRPr="00057B38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36365CC4" wp14:editId="5E03F30A">
            <wp:extent cx="609600" cy="182880"/>
            <wp:effectExtent l="0" t="0" r="0" b="7620"/>
            <wp:docPr id="29" name="Picture 29" descr="C:\Users\bjay2\AppData\Local\Temp\ConnectorClipboard5424691190968485472\image1553544335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jay2\AppData\Local\Temp\ConnectorClipboard5424691190968485472\image155354433511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622E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actual1 = 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integral(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p, a, b)</w:t>
      </w:r>
    </w:p>
    <w:p w14:paraId="0A6B3E2E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actual1 = </w:t>
      </w:r>
    </w:p>
    <w:p w14:paraId="4F3D186B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4.355172180607203</w:t>
      </w:r>
    </w:p>
    <w:p w14:paraId="75DE9311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a, the midpoint rule</w:t>
      </w:r>
    </w:p>
    <w:p w14:paraId="76BCD6F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</w:t>
      </w:r>
    </w:p>
    <w:p w14:paraId="459032E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1;</w:t>
      </w:r>
    </w:p>
    <w:p w14:paraId="47FE7C8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the sum of areas to 0</w:t>
      </w:r>
    </w:p>
    <w:p w14:paraId="08FCE78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 = 0;</w:t>
      </w:r>
    </w:p>
    <w:p w14:paraId="694A98EE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6DD9C47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(abs(M-actual)/actual &gt; thresh)</w:t>
      </w:r>
    </w:p>
    <w:p w14:paraId="5652F98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reset the sum of areas to 0</w:t>
      </w:r>
    </w:p>
    <w:p w14:paraId="483C547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M = 0;</w:t>
      </w:r>
    </w:p>
    <w:p w14:paraId="4D82171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12BC21A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664A14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_m</w:t>
      </w:r>
    </w:p>
    <w:p w14:paraId="6D8CA3F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midpoint formula at each segment and sum the area</w:t>
      </w:r>
    </w:p>
    <w:p w14:paraId="477B463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under the curve</w:t>
      </w:r>
    </w:p>
    <w:p w14:paraId="5F42C11E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+ 0.5*(2*i-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dx;        </w:t>
      </w:r>
    </w:p>
    <w:p w14:paraId="1EF77AC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 = M + f(x)*dx;</w:t>
      </w:r>
    </w:p>
    <w:p w14:paraId="172D3CA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D7D3DF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segmenets</w:t>
      </w:r>
      <w:proofErr w:type="spellEnd"/>
    </w:p>
    <w:p w14:paraId="08BE2DE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N_m+1;</w:t>
      </w:r>
    </w:p>
    <w:p w14:paraId="02F2D6B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92443B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- 1</w:t>
      </w:r>
    </w:p>
    <w:p w14:paraId="3F46620E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0A2C81C4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  9</w:t>
      </w:r>
    </w:p>
    <w:p w14:paraId="687AE50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double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(M)</w:t>
      </w:r>
    </w:p>
    <w:p w14:paraId="4DB18A3F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ans</w:t>
      </w:r>
      <w:proofErr w:type="gram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2F117605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</w:t>
      </w: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4.355173512185210</w:t>
      </w:r>
    </w:p>
    <w:p w14:paraId="4BE95D3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using my function</w:t>
      </w:r>
    </w:p>
    <w:p w14:paraId="52A9875B" w14:textId="77777777" w:rsidR="00057B38" w:rsidRPr="00057B38" w:rsidRDefault="00057B38" w:rsidP="00057B3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lastRenderedPageBreak/>
        <w:t>% [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M,N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_M] =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MidpointIntegration</w:t>
      </w:r>
      <w:proofErr w:type="spell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(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p,a,b,thresh</w:t>
      </w:r>
      <w:proofErr w:type="spell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)</w:t>
      </w:r>
    </w:p>
    <w:p w14:paraId="4CBA8460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b, the trapezoid rule</w:t>
      </w:r>
    </w:p>
    <w:p w14:paraId="2A753A4E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</w:t>
      </w:r>
    </w:p>
    <w:p w14:paraId="6E4A9D9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1;</w:t>
      </w:r>
    </w:p>
    <w:p w14:paraId="3F8CD990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 starting point to 0</w:t>
      </w:r>
    </w:p>
    <w:p w14:paraId="1983413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 = 0;</w:t>
      </w:r>
    </w:p>
    <w:p w14:paraId="5B69443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706A505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(abs(T-actual)/actual &gt; thresh)</w:t>
      </w:r>
    </w:p>
    <w:p w14:paraId="3998DE1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388CF31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1256B84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we want x+1 and x for we need to x vectors</w:t>
      </w:r>
    </w:p>
    <w:p w14:paraId="23E896D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x1 = 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a:dx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:b-dx;</w:t>
      </w:r>
    </w:p>
    <w:p w14:paraId="2CEEC90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x2 =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a+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dx:dx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:b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FA23FF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6E7C082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trapzoid</w:t>
      </w:r>
      <w:proofErr w:type="spell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method using vectors</w:t>
      </w:r>
    </w:p>
    <w:p w14:paraId="275250F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y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f(x2) +f(x1);</w:t>
      </w:r>
    </w:p>
    <w:p w14:paraId="1BF994A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T = 0.5*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sum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(y*dx);</w:t>
      </w:r>
    </w:p>
    <w:p w14:paraId="50C8EB50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T = 0;</w:t>
      </w:r>
    </w:p>
    <w:p w14:paraId="46F846A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T = 0.5*(f(a) + f(b));</w:t>
      </w:r>
    </w:p>
    <w:p w14:paraId="3DBC939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for i=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1:N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_t-1</w:t>
      </w:r>
    </w:p>
    <w:p w14:paraId="067811C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 xml:space="preserve">%         T = T +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f(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a + i*dx);</w:t>
      </w:r>
    </w:p>
    <w:p w14:paraId="474DEE8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>%     end</w:t>
      </w:r>
    </w:p>
    <w:p w14:paraId="13C4B3F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val="fr-CA" w:eastAsia="en-CA"/>
        </w:rPr>
        <w:t xml:space="preserve">%     T = dx*T;    </w:t>
      </w:r>
    </w:p>
    <w:p w14:paraId="7C380AE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</w:p>
    <w:p w14:paraId="0D071E6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segments </w:t>
      </w:r>
    </w:p>
    <w:p w14:paraId="6526313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N_t+1;</w:t>
      </w:r>
    </w:p>
    <w:p w14:paraId="053A854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FF"/>
          <w:sz w:val="21"/>
          <w:szCs w:val="21"/>
          <w:lang w:val="fr-CA" w:eastAsia="en-CA"/>
        </w:rPr>
        <w:t>end</w:t>
      </w:r>
      <w:proofErr w:type="gramEnd"/>
    </w:p>
    <w:p w14:paraId="311822D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- 1</w:t>
      </w:r>
    </w:p>
    <w:p w14:paraId="05FDDD2A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771A512C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  9</w:t>
      </w:r>
    </w:p>
    <w:p w14:paraId="47A8F8A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double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(T)</w:t>
      </w:r>
    </w:p>
    <w:p w14:paraId="3858C9B5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413EFBD2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4.355170849024120</w:t>
      </w:r>
    </w:p>
    <w:p w14:paraId="284F83AD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part c, the </w:t>
      </w:r>
      <w:proofErr w:type="spellStart"/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simpsons</w:t>
      </w:r>
      <w:proofErr w:type="spellEnd"/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rule</w:t>
      </w:r>
    </w:p>
    <w:p w14:paraId="0D7B5C4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</w:t>
      </w:r>
    </w:p>
    <w:p w14:paraId="508F5D1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1;</w:t>
      </w:r>
    </w:p>
    <w:p w14:paraId="26F2302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S = 0</w:t>
      </w:r>
    </w:p>
    <w:p w14:paraId="342D9C30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 = 0;</w:t>
      </w:r>
    </w:p>
    <w:p w14:paraId="54CD9F60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6F67F9B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(abs(S-actual)/actual &gt; thresh)</w:t>
      </w:r>
    </w:p>
    <w:p w14:paraId="02E3EB8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reset the sum of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of</w:t>
      </w:r>
      <w:proofErr w:type="spell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area segments under the curve</w:t>
      </w:r>
    </w:p>
    <w:p w14:paraId="7CCE577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S = 0;</w:t>
      </w:r>
    </w:p>
    <w:p w14:paraId="12FDE1B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30C8517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(b-a)/N_s;</w:t>
      </w:r>
    </w:p>
    <w:p w14:paraId="0FE9257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_s</w:t>
      </w:r>
    </w:p>
    <w:p w14:paraId="7E4FB9D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integral using the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simpsons</w:t>
      </w:r>
      <w:proofErr w:type="spell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method </w:t>
      </w:r>
    </w:p>
    <w:p w14:paraId="53989AD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(i-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dx;</w:t>
      </w:r>
    </w:p>
    <w:p w14:paraId="2078CCC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    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y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(dx/6)*(f(x) + 4*f(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x+dx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/2) + f(x + dx));</w:t>
      </w:r>
    </w:p>
    <w:p w14:paraId="55558BC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    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 = S + y;</w:t>
      </w:r>
    </w:p>
    <w:p w14:paraId="4DDFE05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20AECA1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increment the number of segments</w:t>
      </w:r>
    </w:p>
    <w:p w14:paraId="6C8BB5A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N_s = N_s + 1;</w:t>
      </w:r>
    </w:p>
    <w:p w14:paraId="46C5F8E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3EA995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N_s - 1</w:t>
      </w:r>
    </w:p>
    <w:p w14:paraId="4A09C698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N_s = </w:t>
      </w:r>
    </w:p>
    <w:p w14:paraId="74149832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8</w:t>
      </w:r>
    </w:p>
    <w:p w14:paraId="551FB45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double(S)</w:t>
      </w:r>
    </w:p>
    <w:p w14:paraId="3C566950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5A12F7A1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</w:t>
      </w: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4.355174177932306</w:t>
      </w:r>
    </w:p>
    <w:p w14:paraId="44406F9F" w14:textId="77777777" w:rsidR="00261F88" w:rsidRDefault="00261F88" w:rsidP="00CF5AE7">
      <w:pPr>
        <w:spacing w:after="135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</w:p>
    <w:p w14:paraId="3ECA0818" w14:textId="6588981D" w:rsidR="00CF5AE7" w:rsidRDefault="00CF5AE7" w:rsidP="00CF5AE7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B – Question </w:t>
      </w:r>
      <w:r w:rsid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2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Matlab Code</w:t>
      </w:r>
    </w:p>
    <w:p w14:paraId="5D66BE45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2</w:t>
      </w:r>
    </w:p>
    <w:p w14:paraId="499E543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syms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f(</w:t>
      </w:r>
      <w:proofErr w:type="spellStart"/>
      <w:proofErr w:type="gramStart"/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s,t</w:t>
      </w:r>
      <w:proofErr w:type="spellEnd"/>
      <w:proofErr w:type="gramEnd"/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) s h(s)</w:t>
      </w:r>
    </w:p>
    <w:p w14:paraId="5A11216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long</w:t>
      </w:r>
    </w:p>
    <w:p w14:paraId="5E3AAC4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the function variable and its integration endpoints</w:t>
      </w:r>
    </w:p>
    <w:p w14:paraId="0BF00D6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</w:t>
      </w:r>
      <w:proofErr w:type="spellStart"/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s,t</w:t>
      </w:r>
      <w:proofErr w:type="spellEnd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= s^2 + t;</w:t>
      </w:r>
    </w:p>
    <w:p w14:paraId="133F6B6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 = 2;</w:t>
      </w:r>
    </w:p>
    <w:p w14:paraId="03075A3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 = 3;</w:t>
      </w:r>
    </w:p>
    <w:p w14:paraId="4C1C614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 = s;</w:t>
      </w:r>
    </w:p>
    <w:p w14:paraId="77CD635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 = 2*s^3;</w:t>
      </w:r>
    </w:p>
    <w:p w14:paraId="1D6A1E4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c_ = @(x) x;</w:t>
      </w:r>
    </w:p>
    <w:p w14:paraId="0B18AA3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d_ = @(x) 2*x.^3;</w:t>
      </w:r>
    </w:p>
    <w:p w14:paraId="4C46D5B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create a function that can be passed to functions</w:t>
      </w:r>
    </w:p>
    <w:p w14:paraId="5481061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 = @(</w:t>
      </w:r>
      <w:proofErr w:type="spellStart"/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x,y</w:t>
      </w:r>
      <w:proofErr w:type="spellEnd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x.^2 + y;</w:t>
      </w:r>
    </w:p>
    <w:p w14:paraId="74D2DCC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threshold to the error</w:t>
      </w:r>
    </w:p>
    <w:p w14:paraId="586C518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thresh = 10^-4;</w:t>
      </w:r>
    </w:p>
    <w:p w14:paraId="4E815BE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actual answer </w:t>
      </w:r>
    </w:p>
    <w:p w14:paraId="53B0546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actual = integral2(p, a, b, c_, d_)</w:t>
      </w:r>
    </w:p>
    <w:p w14:paraId="2EA40F26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actual = </w:t>
      </w:r>
    </w:p>
    <w:p w14:paraId="66E60310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7.905357142861429e+02</w:t>
      </w:r>
    </w:p>
    <w:p w14:paraId="211069F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</w:t>
      </w:r>
      <w:proofErr w:type="spellStart"/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s,t</w:t>
      </w:r>
      <w:proofErr w:type="spellEnd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DBEB4FA" w14:textId="53C91E1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ans</w:t>
      </w:r>
      <w:proofErr w:type="spell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 </w:t>
      </w:r>
      <w:r w:rsidRPr="00057B38">
        <w:rPr>
          <w:rFonts w:ascii="Consolas" w:eastAsia="Times New Roman" w:hAnsi="Consolas" w:cs="Times New Roman"/>
          <w:noProof/>
          <w:color w:val="404040"/>
          <w:position w:val="-8"/>
          <w:sz w:val="23"/>
          <w:szCs w:val="23"/>
          <w:lang w:eastAsia="en-CA"/>
        </w:rPr>
        <w:drawing>
          <wp:inline distT="0" distB="0" distL="0" distR="0" wp14:anchorId="07AE484A" wp14:editId="4D2D0943">
            <wp:extent cx="335280" cy="182880"/>
            <wp:effectExtent l="0" t="0" r="7620" b="7620"/>
            <wp:docPr id="52" name="Picture 52" descr="C:\Users\bjay2\AppData\Local\Temp\ConnectorClipboard5424691190968485472\image15535443760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jay2\AppData\Local\Temp\ConnectorClipboard5424691190968485472\image155354437602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98C9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a, the midpoint rule</w:t>
      </w:r>
    </w:p>
    <w:p w14:paraId="51BF392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&gt;1148</w:t>
      </w:r>
    </w:p>
    <w:p w14:paraId="30014B3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1149;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answer is 1149</w:t>
      </w:r>
    </w:p>
    <w:p w14:paraId="3CB03F7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the sum of areas to 0</w:t>
      </w:r>
    </w:p>
    <w:p w14:paraId="507FD66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 = 0;</w:t>
      </w:r>
    </w:p>
    <w:p w14:paraId="5351184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691CC34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(abs(M-actual) &gt; thresh)</w:t>
      </w:r>
    </w:p>
    <w:p w14:paraId="0F7CDEE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reset the sum of areas to 0</w:t>
      </w:r>
    </w:p>
    <w:p w14:paraId="447F0DE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M = 0;</w:t>
      </w:r>
    </w:p>
    <w:p w14:paraId="5945C25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0;</w:t>
      </w:r>
    </w:p>
    <w:p w14:paraId="643D78DE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2552C0C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(d-c)/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72B9795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_m</w:t>
      </w:r>
    </w:p>
    <w:p w14:paraId="5071C90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calculate the midpoint formula at each segment and sum the area</w:t>
      </w:r>
    </w:p>
    <w:p w14:paraId="383A5FF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under the curve for the first part section under y</w:t>
      </w:r>
    </w:p>
    <w:p w14:paraId="3280970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y = c + 0.5*(2*i-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spellStart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;        </w:t>
      </w:r>
    </w:p>
    <w:p w14:paraId="0A2F54B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temp = temp + f(</w:t>
      </w:r>
      <w:proofErr w:type="spellStart"/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s,y</w:t>
      </w:r>
      <w:proofErr w:type="spellEnd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)*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54D0E00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6C2EF1D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6001812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34C4954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74A0868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keep the function in a symbolic function </w:t>
      </w:r>
    </w:p>
    <w:p w14:paraId="4D560E4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h(s) = temp;</w:t>
      </w:r>
    </w:p>
    <w:p w14:paraId="796DE7BE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0860683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repeat the algorithm for the area under the curve on the other x-axis</w:t>
      </w:r>
    </w:p>
    <w:p w14:paraId="758A2FE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_m</w:t>
      </w:r>
    </w:p>
    <w:p w14:paraId="515BFC9E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+ 0.5*(2*i-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dx;        </w:t>
      </w:r>
    </w:p>
    <w:p w14:paraId="50F71BA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M = M + h(x)*dx;        </w:t>
      </w:r>
    </w:p>
    <w:p w14:paraId="32EBCE5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B58048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segmenets</w:t>
      </w:r>
      <w:proofErr w:type="spellEnd"/>
    </w:p>
    <w:p w14:paraId="1AB25A8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N_m+1;</w:t>
      </w:r>
    </w:p>
    <w:p w14:paraId="4746C7D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016CD60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M</w:t>
      </w:r>
    </w:p>
    <w:p w14:paraId="475A8A80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M = </w:t>
      </w:r>
    </w:p>
    <w:p w14:paraId="77803BCC" w14:textId="2A458146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4417EEFD" wp14:editId="1CCAC71E">
            <wp:extent cx="1744980" cy="335280"/>
            <wp:effectExtent l="0" t="0" r="7620" b="7620"/>
            <wp:docPr id="39" name="Picture 39" descr="C:\Users\bjay2\AppData\Local\Temp\ConnectorClipboard5424691190968485472\image15535443760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jay2\AppData\Local\Temp\ConnectorClipboard5424691190968485472\image155354437604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EA9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- 1</w:t>
      </w:r>
    </w:p>
    <w:p w14:paraId="726F32EB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N_m</w:t>
      </w:r>
      <w:proofErr w:type="spell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= </w:t>
      </w:r>
    </w:p>
    <w:p w14:paraId="2F014FD1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   1149</w:t>
      </w:r>
    </w:p>
    <w:p w14:paraId="605FD4DF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part b, the trapezoidal rule</w:t>
      </w:r>
    </w:p>
    <w:p w14:paraId="577667F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&gt;1624</w:t>
      </w:r>
    </w:p>
    <w:p w14:paraId="747E8F3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1625;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actual answer is 1625</w:t>
      </w:r>
    </w:p>
    <w:p w14:paraId="36485AA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 starting point to 0</w:t>
      </w:r>
    </w:p>
    <w:p w14:paraId="10CAFC0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T = 0;</w:t>
      </w:r>
    </w:p>
    <w:p w14:paraId="5632A0CE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6F4FF4F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(abs(T-actual) &gt; thresh)</w:t>
      </w:r>
    </w:p>
    <w:p w14:paraId="6976C5A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corresponding to the y-axis</w:t>
      </w:r>
    </w:p>
    <w:p w14:paraId="0C88C06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(d-c)/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75490B9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compute the area under the curve of the y-axis</w:t>
      </w:r>
    </w:p>
    <w:p w14:paraId="0E4FD06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0.5*(f(</w:t>
      </w:r>
      <w:proofErr w:type="spellStart"/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s,c</w:t>
      </w:r>
      <w:proofErr w:type="spellEnd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+ f(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s,d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14:paraId="26FB63E0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_t-1</w:t>
      </w:r>
    </w:p>
    <w:p w14:paraId="15335B6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temp = temp + 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f(</w:t>
      </w:r>
      <w:proofErr w:type="spellStart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s,c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*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6E46156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11B0A10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*temp; </w:t>
      </w:r>
    </w:p>
    <w:p w14:paraId="401D9C5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4B04CFC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corresponding to the x-axis</w:t>
      </w:r>
    </w:p>
    <w:p w14:paraId="12A3513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1E6FA1F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h(s)= temp;</w:t>
      </w:r>
    </w:p>
    <w:p w14:paraId="3BA56BA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    </w:t>
      </w:r>
    </w:p>
    <w:p w14:paraId="541FC73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compute the area under the curve of the x-axis</w:t>
      </w:r>
    </w:p>
    <w:p w14:paraId="622AC29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 = 0.5*(h(a) + h(b));</w:t>
      </w:r>
    </w:p>
    <w:p w14:paraId="1D777EA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_t-1</w:t>
      </w:r>
    </w:p>
    <w:p w14:paraId="0C43CE0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T= T + 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h(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a + i*dx);</w:t>
      </w:r>
    </w:p>
    <w:p w14:paraId="20439CD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  <w:proofErr w:type="gramStart"/>
      <w:r w:rsidRPr="00057B38">
        <w:rPr>
          <w:rFonts w:ascii="Consolas" w:eastAsia="Times New Roman" w:hAnsi="Consolas" w:cs="Times New Roman"/>
          <w:color w:val="0000FF"/>
          <w:sz w:val="21"/>
          <w:szCs w:val="21"/>
          <w:lang w:val="fr-CA" w:eastAsia="en-CA"/>
        </w:rPr>
        <w:t>end</w:t>
      </w:r>
      <w:proofErr w:type="gramEnd"/>
    </w:p>
    <w:p w14:paraId="5CE4A3B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T = dx*T;</w:t>
      </w:r>
    </w:p>
    <w:p w14:paraId="4A69ABD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increment the number of segments </w:t>
      </w:r>
    </w:p>
    <w:p w14:paraId="52F2942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N_t+1;</w:t>
      </w:r>
    </w:p>
    <w:p w14:paraId="3F2A5A5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FF"/>
          <w:sz w:val="21"/>
          <w:szCs w:val="21"/>
          <w:lang w:val="fr-CA" w:eastAsia="en-CA"/>
        </w:rPr>
        <w:t>end</w:t>
      </w:r>
      <w:proofErr w:type="gramEnd"/>
    </w:p>
    <w:p w14:paraId="56D94C1E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=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 xml:space="preserve"> - 1</w:t>
      </w:r>
    </w:p>
    <w:p w14:paraId="694A0CCA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spell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N_t</w:t>
      </w:r>
      <w:proofErr w:type="spell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= </w:t>
      </w:r>
    </w:p>
    <w:p w14:paraId="58D97ED1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       1625</w:t>
      </w:r>
    </w:p>
    <w:p w14:paraId="2AE3052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T</w:t>
      </w:r>
    </w:p>
    <w:p w14:paraId="624A3C61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T = </w:t>
      </w:r>
    </w:p>
    <w:p w14:paraId="54FB3572" w14:textId="14FC9F60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65382AE9" wp14:editId="2AC2F9F9">
            <wp:extent cx="1668780" cy="335280"/>
            <wp:effectExtent l="0" t="0" r="7620" b="7620"/>
            <wp:docPr id="38" name="Picture 38" descr="C:\Users\bjay2\AppData\Local\Temp\ConnectorClipboard5424691190968485472\image1553544376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jay2\AppData\Local\Temp\ConnectorClipboard5424691190968485472\image155354437606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38F2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part c, the </w:t>
      </w:r>
      <w:proofErr w:type="spellStart"/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simpsons</w:t>
      </w:r>
      <w:proofErr w:type="spellEnd"/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rule</w:t>
      </w:r>
    </w:p>
    <w:p w14:paraId="221B704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the number of segments/points that will be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used ,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assume &gt;1</w:t>
      </w:r>
    </w:p>
    <w:p w14:paraId="11AF683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N_s = 1;</w:t>
      </w:r>
    </w:p>
    <w:p w14:paraId="113E4C6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set S = 0</w:t>
      </w:r>
    </w:p>
    <w:p w14:paraId="1E05719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 = 0;</w:t>
      </w:r>
    </w:p>
    <w:p w14:paraId="51E2AE5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check if the value </w:t>
      </w:r>
      <w:proofErr w:type="gram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vary</w:t>
      </w:r>
      <w:proofErr w:type="gram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by a large enough threshold</w:t>
      </w:r>
    </w:p>
    <w:p w14:paraId="0046A08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while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(abs(S-actual) &gt; thresh)</w:t>
      </w:r>
    </w:p>
    <w:p w14:paraId="30888CD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reset the sum of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of</w:t>
      </w:r>
      <w:proofErr w:type="spell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area segments under the curve</w:t>
      </w:r>
    </w:p>
    <w:p w14:paraId="018F15D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S = 0;</w:t>
      </w:r>
    </w:p>
    <w:p w14:paraId="694631F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temp = 0;</w:t>
      </w:r>
    </w:p>
    <w:p w14:paraId="44F7046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on the y-axis</w:t>
      </w:r>
    </w:p>
    <w:p w14:paraId="536FDF0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(d-c)/N_s;</w:t>
      </w:r>
    </w:p>
    <w:p w14:paraId="05CB9E3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integral using the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simpsons</w:t>
      </w:r>
      <w:proofErr w:type="spell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method for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hte</w:t>
      </w:r>
      <w:proofErr w:type="spell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y-axis</w:t>
      </w:r>
    </w:p>
    <w:p w14:paraId="6F8207F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_s</w:t>
      </w:r>
    </w:p>
    <w:p w14:paraId="6A79447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y = c + (i-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spellStart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;</w:t>
      </w:r>
    </w:p>
    <w:p w14:paraId="49451F4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temp = temp + (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6)*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(f(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 + 4*f(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s,y+dy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/2) + f(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s,y+dy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14:paraId="7BCE365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3107AD5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0E92386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h(s) = temp;</w:t>
      </w:r>
    </w:p>
    <w:p w14:paraId="1A899D2F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 on the x-axis</w:t>
      </w:r>
    </w:p>
    <w:p w14:paraId="2C5FD38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dx = (b-a)/N_s;   </w:t>
      </w:r>
    </w:p>
    <w:p w14:paraId="7343293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7290821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calculate the integral using the </w:t>
      </w:r>
      <w:proofErr w:type="spellStart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simpsons</w:t>
      </w:r>
      <w:proofErr w:type="spellEnd"/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 method for x-axis</w:t>
      </w:r>
    </w:p>
    <w:p w14:paraId="2CDB69E0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 xml:space="preserve">for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1:N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_s</w:t>
      </w:r>
    </w:p>
    <w:p w14:paraId="78796EC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x = a + (i-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1)*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dx;</w:t>
      </w:r>
    </w:p>
    <w:p w14:paraId="659C595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    S = S + (dx/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6)*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(h(x) + 4*h(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x+dx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/2) + h(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x+dx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));</w:t>
      </w:r>
    </w:p>
    <w:p w14:paraId="3A1BE7D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5B994A3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</w:p>
    <w:p w14:paraId="22C1F60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</w:t>
      </w: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increment the number of segments</w:t>
      </w:r>
    </w:p>
    <w:p w14:paraId="06084BA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   N_s = N_s + 1;</w:t>
      </w:r>
    </w:p>
    <w:p w14:paraId="074B08B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end</w:t>
      </w:r>
    </w:p>
    <w:p w14:paraId="649AB73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>N_s = N_s - 1</w:t>
      </w:r>
    </w:p>
    <w:p w14:paraId="1E73852F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N_s = </w:t>
      </w:r>
    </w:p>
    <w:p w14:paraId="50C92B7F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12</w:t>
      </w:r>
    </w:p>
    <w:p w14:paraId="509695A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S</w:t>
      </w:r>
    </w:p>
    <w:p w14:paraId="3BF824CC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S = </w:t>
      </w:r>
    </w:p>
    <w:p w14:paraId="39A88CFD" w14:textId="7D6631F5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noProof/>
          <w:color w:val="404040"/>
          <w:position w:val="-23"/>
          <w:sz w:val="23"/>
          <w:szCs w:val="23"/>
          <w:lang w:eastAsia="en-CA"/>
        </w:rPr>
        <w:drawing>
          <wp:inline distT="0" distB="0" distL="0" distR="0" wp14:anchorId="36D32607" wp14:editId="7A9691D9">
            <wp:extent cx="883920" cy="335280"/>
            <wp:effectExtent l="0" t="0" r="0" b="7620"/>
            <wp:docPr id="34" name="Picture 34" descr="C:\Users\bjay2\AppData\Local\Temp\ConnectorClipboard5424691190968485472\image15535443760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jay2\AppData\Local\Temp\ConnectorClipboard5424691190968485472\image1553544376079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ECA5" w14:textId="77777777" w:rsidR="00057B38" w:rsidRDefault="00057B38" w:rsidP="00057B3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</w:p>
    <w:p w14:paraId="00C9A02D" w14:textId="6402B914" w:rsidR="00057B38" w:rsidRDefault="00057B38" w:rsidP="00057B38">
      <w:pPr>
        <w:spacing w:after="135" w:line="315" w:lineRule="atLeast"/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</w:pP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Appendix </w:t>
      </w:r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C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 – Question </w:t>
      </w:r>
      <w:r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 xml:space="preserve">4 </w:t>
      </w:r>
      <w:r w:rsidRPr="00F92F75">
        <w:rPr>
          <w:rFonts w:eastAsia="Times New Roman" w:cstheme="minorHAnsi"/>
          <w:b/>
          <w:color w:val="000000"/>
          <w:sz w:val="24"/>
          <w:szCs w:val="28"/>
          <w:lang w:val="fr-CA" w:eastAsia="en-CA"/>
        </w:rPr>
        <w:t>Matlab Code</w:t>
      </w:r>
    </w:p>
    <w:p w14:paraId="35ADAAFF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val="fr-CA" w:eastAsia="en-CA"/>
        </w:rPr>
        <w:t>Question 4</w:t>
      </w:r>
    </w:p>
    <w:p w14:paraId="6285C28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format 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 xml:space="preserve">long </w:t>
      </w:r>
    </w:p>
    <w:p w14:paraId="40841F8A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 xml:space="preserve">% import the data to be used </w:t>
      </w:r>
    </w:p>
    <w:p w14:paraId="27BAC5F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data = </w:t>
      </w:r>
      <w:proofErr w:type="spell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importdata</w:t>
      </w:r>
      <w:proofErr w:type="spell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57B38">
        <w:rPr>
          <w:rFonts w:ascii="Consolas" w:eastAsia="Times New Roman" w:hAnsi="Consolas" w:cs="Times New Roman"/>
          <w:color w:val="A020F0"/>
          <w:sz w:val="21"/>
          <w:szCs w:val="21"/>
          <w:lang w:eastAsia="en-CA"/>
        </w:rPr>
        <w:t>'Ass_4_data_functQ4.txt'</w:t>
      </w: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);</w:t>
      </w:r>
    </w:p>
    <w:p w14:paraId="4348ECC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 = data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1);</w:t>
      </w:r>
    </w:p>
    <w:p w14:paraId="5FB108B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y = data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(:,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2);</w:t>
      </w:r>
    </w:p>
    <w:p w14:paraId="25A7BCE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plot(</w:t>
      </w:r>
      <w:proofErr w:type="spellStart"/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x,y</w:t>
      </w:r>
      <w:proofErr w:type="spellEnd"/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F05D543" w14:textId="677FD20B" w:rsidR="00057B38" w:rsidRPr="00057B38" w:rsidRDefault="00057B38" w:rsidP="00057B38">
      <w:pPr>
        <w:shd w:val="clear" w:color="auto" w:fill="FFFFFF"/>
        <w:spacing w:after="0" w:line="258" w:lineRule="atLeast"/>
        <w:jc w:val="center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noProof/>
          <w:color w:val="404040"/>
          <w:sz w:val="18"/>
          <w:szCs w:val="18"/>
          <w:lang w:eastAsia="en-CA"/>
        </w:rPr>
        <w:drawing>
          <wp:inline distT="0" distB="0" distL="0" distR="0" wp14:anchorId="5395D232" wp14:editId="73C35BFF">
            <wp:extent cx="3566160" cy="2673477"/>
            <wp:effectExtent l="0" t="0" r="0" b="0"/>
            <wp:docPr id="54" name="Picture 54" descr="C:\Users\bjay2\AppData\Local\Temp\ConnectorClipboard5424691190968485472\image1553544419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97_26" descr="C:\Users\bjay2\AppData\Local\Temp\ConnectorClipboard5424691190968485472\image155354441910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69" cy="26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36C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step size</w:t>
      </w:r>
    </w:p>
    <w:p w14:paraId="7AE9E036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h = x(2)-</w:t>
      </w: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x(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1)</w:t>
      </w:r>
    </w:p>
    <w:p w14:paraId="794B68FB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h = </w:t>
      </w:r>
    </w:p>
    <w:p w14:paraId="5D075EA4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1</w:t>
      </w:r>
    </w:p>
    <w:p w14:paraId="7EC6A459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f'(0)</w:t>
      </w:r>
    </w:p>
    <w:p w14:paraId="259BE451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zero, but to plug into the function, the array data starts</w:t>
      </w:r>
    </w:p>
    <w:p w14:paraId="6892C62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61C9828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x_0 = 0+1;</w:t>
      </w:r>
    </w:p>
    <w:p w14:paraId="0AA0D773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forward approximation</w:t>
      </w:r>
    </w:p>
    <w:p w14:paraId="577613E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fd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_0 = (-y(x_0 + 2*h) + 4*y(x_0 + h) - 3*y(x_0))/(2*h)</w:t>
      </w:r>
    </w:p>
    <w:p w14:paraId="67E7009A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fd_0 = </w:t>
      </w:r>
    </w:p>
    <w:p w14:paraId="240EF2CE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  7</w:t>
      </w:r>
    </w:p>
    <w:p w14:paraId="6C85A106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lastRenderedPageBreak/>
        <w:t>Calculate f'(2)</w:t>
      </w:r>
    </w:p>
    <w:p w14:paraId="5D7F5B5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2, but to plug into the function, the array data starts</w:t>
      </w:r>
    </w:p>
    <w:p w14:paraId="79E0E61C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43E8AC85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x_1 = 2+1;</w:t>
      </w:r>
    </w:p>
    <w:p w14:paraId="502F36F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centered approximation</w:t>
      </w:r>
    </w:p>
    <w:p w14:paraId="3E5C9AF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cd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_1 = (y(x_1 + h) - y(x_1 - h))/(2*h)</w:t>
      </w:r>
    </w:p>
    <w:p w14:paraId="01B1CB87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>cd</w:t>
      </w:r>
      <w:proofErr w:type="gramEnd"/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_1 = </w:t>
      </w:r>
    </w:p>
    <w:p w14:paraId="1CD9ACB2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val="fr-CA" w:eastAsia="en-CA"/>
        </w:rPr>
        <w:t xml:space="preserve"> </w:t>
      </w: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>-10.500000000000000</w:t>
      </w:r>
    </w:p>
    <w:p w14:paraId="65C2FA69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f'(4)</w:t>
      </w:r>
    </w:p>
    <w:p w14:paraId="040D858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4, but to plug into the function, the array data starts</w:t>
      </w:r>
    </w:p>
    <w:p w14:paraId="15C78D4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238336A8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x_2 = 4+1;</w:t>
      </w:r>
    </w:p>
    <w:p w14:paraId="7BD4936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backward approximation</w:t>
      </w:r>
    </w:p>
    <w:p w14:paraId="25280ED2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bd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_2 = (y(x_2 - 2*h) - 4*y(x_2 - h) + 3*y(x_2))/(2*h)</w:t>
      </w:r>
    </w:p>
    <w:p w14:paraId="0CCD4284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bd_2 = </w:t>
      </w:r>
    </w:p>
    <w:p w14:paraId="397D8C95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-43</w:t>
      </w:r>
    </w:p>
    <w:p w14:paraId="208706AC" w14:textId="77777777" w:rsidR="00057B38" w:rsidRPr="00057B38" w:rsidRDefault="00057B38" w:rsidP="00057B3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57B3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Calculate f''(0)</w:t>
      </w:r>
    </w:p>
    <w:p w14:paraId="7717C674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the point is zero, but to plug into the function, the array data starts</w:t>
      </w:r>
    </w:p>
    <w:p w14:paraId="66254567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at index 1</w:t>
      </w:r>
    </w:p>
    <w:p w14:paraId="3EE46499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x_3 = 0+1;</w:t>
      </w:r>
    </w:p>
    <w:p w14:paraId="5AF415CD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57B38">
        <w:rPr>
          <w:rFonts w:ascii="Consolas" w:eastAsia="Times New Roman" w:hAnsi="Consolas" w:cs="Times New Roman"/>
          <w:color w:val="228B22"/>
          <w:sz w:val="21"/>
          <w:szCs w:val="21"/>
          <w:lang w:eastAsia="en-CA"/>
        </w:rPr>
        <w:t>% find the second order forward approximation</w:t>
      </w:r>
    </w:p>
    <w:p w14:paraId="60F5399B" w14:textId="77777777" w:rsidR="00057B38" w:rsidRPr="00057B38" w:rsidRDefault="00057B38" w:rsidP="00057B3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</w:pPr>
      <w:proofErr w:type="gramStart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fd</w:t>
      </w:r>
      <w:proofErr w:type="gramEnd"/>
      <w:r w:rsidRPr="00057B38">
        <w:rPr>
          <w:rFonts w:ascii="Consolas" w:eastAsia="Times New Roman" w:hAnsi="Consolas" w:cs="Times New Roman"/>
          <w:color w:val="000000"/>
          <w:sz w:val="21"/>
          <w:szCs w:val="21"/>
          <w:lang w:val="fr-CA" w:eastAsia="en-CA"/>
        </w:rPr>
        <w:t>_3 = (-3*y(x_3 + 3*h) + 4*y(x_3 + 2*h) - 5*y(x_3 + h) + 2*y(x_3))/h^2</w:t>
      </w:r>
    </w:p>
    <w:p w14:paraId="3AAFCADF" w14:textId="77777777" w:rsidR="00057B38" w:rsidRPr="00057B38" w:rsidRDefault="00057B38" w:rsidP="00057B38">
      <w:pPr>
        <w:shd w:val="clear" w:color="auto" w:fill="FFFFFF"/>
        <w:spacing w:after="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fd_3 = </w:t>
      </w:r>
    </w:p>
    <w:p w14:paraId="0506A582" w14:textId="77777777" w:rsidR="00057B38" w:rsidRPr="00057B38" w:rsidRDefault="00057B38" w:rsidP="00057B38">
      <w:pPr>
        <w:shd w:val="clear" w:color="auto" w:fill="FFFFFF"/>
        <w:spacing w:after="150" w:line="258" w:lineRule="atLeast"/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</w:pPr>
      <w:r w:rsidRPr="00057B38">
        <w:rPr>
          <w:rFonts w:ascii="Consolas" w:eastAsia="Times New Roman" w:hAnsi="Consolas" w:cs="Times New Roman"/>
          <w:color w:val="404040"/>
          <w:sz w:val="18"/>
          <w:szCs w:val="18"/>
          <w:lang w:eastAsia="en-CA"/>
        </w:rPr>
        <w:t xml:space="preserve">   -29</w:t>
      </w:r>
    </w:p>
    <w:sectPr w:rsidR="00057B38" w:rsidRPr="00057B38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34134" w14:textId="77777777" w:rsidR="006F02E6" w:rsidRDefault="006F02E6" w:rsidP="00BF0A3F">
      <w:pPr>
        <w:spacing w:after="0" w:line="240" w:lineRule="auto"/>
      </w:pPr>
      <w:r>
        <w:separator/>
      </w:r>
    </w:p>
  </w:endnote>
  <w:endnote w:type="continuationSeparator" w:id="0">
    <w:p w14:paraId="641409D0" w14:textId="77777777" w:rsidR="006F02E6" w:rsidRDefault="006F02E6" w:rsidP="00BF0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189126"/>
      <w:docPartObj>
        <w:docPartGallery w:val="Page Numbers (Bottom of Page)"/>
        <w:docPartUnique/>
      </w:docPartObj>
    </w:sdtPr>
    <w:sdtContent>
      <w:p w14:paraId="2AF2764B" w14:textId="47333BA2" w:rsidR="006C26F6" w:rsidRDefault="006C26F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68EAB4" w14:textId="77777777" w:rsidR="006C26F6" w:rsidRDefault="006C2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E7D57" w14:textId="77777777" w:rsidR="006F02E6" w:rsidRDefault="006F02E6" w:rsidP="00BF0A3F">
      <w:pPr>
        <w:spacing w:after="0" w:line="240" w:lineRule="auto"/>
      </w:pPr>
      <w:r>
        <w:separator/>
      </w:r>
    </w:p>
  </w:footnote>
  <w:footnote w:type="continuationSeparator" w:id="0">
    <w:p w14:paraId="24552516" w14:textId="77777777" w:rsidR="006F02E6" w:rsidRDefault="006F02E6" w:rsidP="00BF0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46ACF" w14:textId="1591FEDD" w:rsidR="006C26F6" w:rsidRDefault="006C26F6" w:rsidP="00670708">
    <w:pPr>
      <w:pStyle w:val="Header"/>
      <w:jc w:val="right"/>
    </w:pPr>
    <w:r>
      <w:t>Bryan Jay</w:t>
    </w:r>
  </w:p>
  <w:p w14:paraId="1CEB1B5C" w14:textId="317E49FD" w:rsidR="006C26F6" w:rsidRDefault="006C26F6" w:rsidP="00670708">
    <w:pPr>
      <w:pStyle w:val="Header"/>
      <w:jc w:val="right"/>
    </w:pPr>
    <w:r>
      <w:t>260738764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436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754"/>
    <w:multiLevelType w:val="hybridMultilevel"/>
    <w:tmpl w:val="AD669A7E"/>
    <w:lvl w:ilvl="0" w:tplc="618A87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70C7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34DA"/>
    <w:multiLevelType w:val="multilevel"/>
    <w:tmpl w:val="CC6034DA"/>
    <w:lvl w:ilvl="0">
      <w:numFmt w:val="decimal"/>
      <w:lvlText w:val="%1.0"/>
      <w:lvlJc w:val="left"/>
      <w:pPr>
        <w:ind w:left="156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2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33050EDC"/>
    <w:multiLevelType w:val="hybridMultilevel"/>
    <w:tmpl w:val="7FFEC8C6"/>
    <w:lvl w:ilvl="0" w:tplc="CC2C70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3774F"/>
    <w:multiLevelType w:val="hybridMultilevel"/>
    <w:tmpl w:val="E7764F12"/>
    <w:lvl w:ilvl="0" w:tplc="BB16C2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011A1"/>
    <w:multiLevelType w:val="hybridMultilevel"/>
    <w:tmpl w:val="41A6DFDA"/>
    <w:lvl w:ilvl="0" w:tplc="211EC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F"/>
    <w:rsid w:val="000050C8"/>
    <w:rsid w:val="00005D7B"/>
    <w:rsid w:val="00010AFB"/>
    <w:rsid w:val="00017916"/>
    <w:rsid w:val="0003617B"/>
    <w:rsid w:val="00037FBE"/>
    <w:rsid w:val="00057B38"/>
    <w:rsid w:val="00065C09"/>
    <w:rsid w:val="00090F8B"/>
    <w:rsid w:val="0009451B"/>
    <w:rsid w:val="000A36D1"/>
    <w:rsid w:val="000B175A"/>
    <w:rsid w:val="000B76B2"/>
    <w:rsid w:val="000D378C"/>
    <w:rsid w:val="000D47C5"/>
    <w:rsid w:val="000E0175"/>
    <w:rsid w:val="000E629F"/>
    <w:rsid w:val="00134B60"/>
    <w:rsid w:val="00140AD0"/>
    <w:rsid w:val="001410BC"/>
    <w:rsid w:val="00142646"/>
    <w:rsid w:val="00142852"/>
    <w:rsid w:val="00143459"/>
    <w:rsid w:val="00147B8B"/>
    <w:rsid w:val="00150DEB"/>
    <w:rsid w:val="00152ED7"/>
    <w:rsid w:val="001573F2"/>
    <w:rsid w:val="00161B77"/>
    <w:rsid w:val="00165624"/>
    <w:rsid w:val="00171111"/>
    <w:rsid w:val="00181966"/>
    <w:rsid w:val="00184497"/>
    <w:rsid w:val="001A2CD0"/>
    <w:rsid w:val="001D4D58"/>
    <w:rsid w:val="001D59C9"/>
    <w:rsid w:val="001F3AA0"/>
    <w:rsid w:val="00223B59"/>
    <w:rsid w:val="002454BC"/>
    <w:rsid w:val="002529F0"/>
    <w:rsid w:val="00261F88"/>
    <w:rsid w:val="0027182A"/>
    <w:rsid w:val="002721AC"/>
    <w:rsid w:val="00274EC1"/>
    <w:rsid w:val="002B1744"/>
    <w:rsid w:val="002C6B5C"/>
    <w:rsid w:val="0030394B"/>
    <w:rsid w:val="003064A9"/>
    <w:rsid w:val="00314833"/>
    <w:rsid w:val="003339D2"/>
    <w:rsid w:val="00340D58"/>
    <w:rsid w:val="0034532F"/>
    <w:rsid w:val="00350159"/>
    <w:rsid w:val="003756F9"/>
    <w:rsid w:val="00381F09"/>
    <w:rsid w:val="003877DB"/>
    <w:rsid w:val="00392744"/>
    <w:rsid w:val="003A4C98"/>
    <w:rsid w:val="003C1EC6"/>
    <w:rsid w:val="003C7F28"/>
    <w:rsid w:val="0041273B"/>
    <w:rsid w:val="004365D1"/>
    <w:rsid w:val="00442A8A"/>
    <w:rsid w:val="004619D3"/>
    <w:rsid w:val="0048252D"/>
    <w:rsid w:val="004A082C"/>
    <w:rsid w:val="004C0CCC"/>
    <w:rsid w:val="004C2602"/>
    <w:rsid w:val="004C77D7"/>
    <w:rsid w:val="004D34FD"/>
    <w:rsid w:val="004E0445"/>
    <w:rsid w:val="004E4A82"/>
    <w:rsid w:val="00507D11"/>
    <w:rsid w:val="00507DB2"/>
    <w:rsid w:val="00521322"/>
    <w:rsid w:val="005241F5"/>
    <w:rsid w:val="00524C0D"/>
    <w:rsid w:val="00545777"/>
    <w:rsid w:val="00561DF1"/>
    <w:rsid w:val="005B1473"/>
    <w:rsid w:val="005B5954"/>
    <w:rsid w:val="005D6441"/>
    <w:rsid w:val="005E6270"/>
    <w:rsid w:val="006001C5"/>
    <w:rsid w:val="006026C9"/>
    <w:rsid w:val="00607ED6"/>
    <w:rsid w:val="00616A2C"/>
    <w:rsid w:val="006221D1"/>
    <w:rsid w:val="00661B16"/>
    <w:rsid w:val="00670708"/>
    <w:rsid w:val="0067637F"/>
    <w:rsid w:val="0068399C"/>
    <w:rsid w:val="0068462F"/>
    <w:rsid w:val="00685F8C"/>
    <w:rsid w:val="006A1164"/>
    <w:rsid w:val="006B55BA"/>
    <w:rsid w:val="006C26F6"/>
    <w:rsid w:val="006C3777"/>
    <w:rsid w:val="006C43C2"/>
    <w:rsid w:val="006E1FEB"/>
    <w:rsid w:val="006E431B"/>
    <w:rsid w:val="006E44AB"/>
    <w:rsid w:val="006F02E6"/>
    <w:rsid w:val="006F0D81"/>
    <w:rsid w:val="006F1A26"/>
    <w:rsid w:val="006F308C"/>
    <w:rsid w:val="00702F73"/>
    <w:rsid w:val="00727DD9"/>
    <w:rsid w:val="007504A5"/>
    <w:rsid w:val="007535D7"/>
    <w:rsid w:val="00763917"/>
    <w:rsid w:val="00790AA3"/>
    <w:rsid w:val="007966E0"/>
    <w:rsid w:val="007C1E5D"/>
    <w:rsid w:val="007C26F0"/>
    <w:rsid w:val="007C40BA"/>
    <w:rsid w:val="007D1762"/>
    <w:rsid w:val="007D346A"/>
    <w:rsid w:val="007E412D"/>
    <w:rsid w:val="007F5A79"/>
    <w:rsid w:val="0080228B"/>
    <w:rsid w:val="00811CBF"/>
    <w:rsid w:val="00836E72"/>
    <w:rsid w:val="0084165B"/>
    <w:rsid w:val="00864117"/>
    <w:rsid w:val="00871427"/>
    <w:rsid w:val="00885D66"/>
    <w:rsid w:val="00891F41"/>
    <w:rsid w:val="0089348A"/>
    <w:rsid w:val="008A5DAD"/>
    <w:rsid w:val="008A7755"/>
    <w:rsid w:val="008B4F26"/>
    <w:rsid w:val="008B6EB7"/>
    <w:rsid w:val="008C2FE3"/>
    <w:rsid w:val="008C7D5B"/>
    <w:rsid w:val="008D124A"/>
    <w:rsid w:val="008D7FCD"/>
    <w:rsid w:val="008F786B"/>
    <w:rsid w:val="00910566"/>
    <w:rsid w:val="009244D2"/>
    <w:rsid w:val="00926AF8"/>
    <w:rsid w:val="00927A3C"/>
    <w:rsid w:val="0094228D"/>
    <w:rsid w:val="00950CCB"/>
    <w:rsid w:val="009A2C40"/>
    <w:rsid w:val="009A435A"/>
    <w:rsid w:val="009B1757"/>
    <w:rsid w:val="009B3B6E"/>
    <w:rsid w:val="009E60B2"/>
    <w:rsid w:val="00A07F42"/>
    <w:rsid w:val="00A16787"/>
    <w:rsid w:val="00A17289"/>
    <w:rsid w:val="00A20163"/>
    <w:rsid w:val="00A32DA5"/>
    <w:rsid w:val="00A34C93"/>
    <w:rsid w:val="00A47D58"/>
    <w:rsid w:val="00A629D3"/>
    <w:rsid w:val="00A659D0"/>
    <w:rsid w:val="00A839F6"/>
    <w:rsid w:val="00A93A13"/>
    <w:rsid w:val="00AB4C0C"/>
    <w:rsid w:val="00AF2993"/>
    <w:rsid w:val="00AF7529"/>
    <w:rsid w:val="00B038B9"/>
    <w:rsid w:val="00B03DE4"/>
    <w:rsid w:val="00B23798"/>
    <w:rsid w:val="00B25625"/>
    <w:rsid w:val="00B40BE3"/>
    <w:rsid w:val="00B52E7A"/>
    <w:rsid w:val="00B912EB"/>
    <w:rsid w:val="00B979EB"/>
    <w:rsid w:val="00BC1F2F"/>
    <w:rsid w:val="00BD2669"/>
    <w:rsid w:val="00BD3398"/>
    <w:rsid w:val="00BE15EB"/>
    <w:rsid w:val="00BF0A3F"/>
    <w:rsid w:val="00BF5470"/>
    <w:rsid w:val="00C1795E"/>
    <w:rsid w:val="00C203A5"/>
    <w:rsid w:val="00C33DD4"/>
    <w:rsid w:val="00C35B86"/>
    <w:rsid w:val="00C6428E"/>
    <w:rsid w:val="00C70511"/>
    <w:rsid w:val="00C72B13"/>
    <w:rsid w:val="00C760D3"/>
    <w:rsid w:val="00C773FC"/>
    <w:rsid w:val="00CB3FD7"/>
    <w:rsid w:val="00CB6C06"/>
    <w:rsid w:val="00CC6747"/>
    <w:rsid w:val="00CC6F8D"/>
    <w:rsid w:val="00CD0534"/>
    <w:rsid w:val="00CD79BD"/>
    <w:rsid w:val="00CF45CB"/>
    <w:rsid w:val="00CF5AE7"/>
    <w:rsid w:val="00D03BB6"/>
    <w:rsid w:val="00D60D5A"/>
    <w:rsid w:val="00D63312"/>
    <w:rsid w:val="00D64D9B"/>
    <w:rsid w:val="00D700BC"/>
    <w:rsid w:val="00D97BE3"/>
    <w:rsid w:val="00DE1D38"/>
    <w:rsid w:val="00DE61D9"/>
    <w:rsid w:val="00E0210B"/>
    <w:rsid w:val="00E04910"/>
    <w:rsid w:val="00E132CA"/>
    <w:rsid w:val="00E16221"/>
    <w:rsid w:val="00E16F6E"/>
    <w:rsid w:val="00E17B6E"/>
    <w:rsid w:val="00E27252"/>
    <w:rsid w:val="00E47C58"/>
    <w:rsid w:val="00E62B3C"/>
    <w:rsid w:val="00E67C12"/>
    <w:rsid w:val="00E83EE1"/>
    <w:rsid w:val="00EB1074"/>
    <w:rsid w:val="00EB3445"/>
    <w:rsid w:val="00EB4DE9"/>
    <w:rsid w:val="00EC6A98"/>
    <w:rsid w:val="00ED5FA7"/>
    <w:rsid w:val="00F0713F"/>
    <w:rsid w:val="00F12020"/>
    <w:rsid w:val="00F14449"/>
    <w:rsid w:val="00F25929"/>
    <w:rsid w:val="00F27CF4"/>
    <w:rsid w:val="00F27D05"/>
    <w:rsid w:val="00F32AC8"/>
    <w:rsid w:val="00F339CC"/>
    <w:rsid w:val="00F340F3"/>
    <w:rsid w:val="00F46022"/>
    <w:rsid w:val="00F5137F"/>
    <w:rsid w:val="00F52D1E"/>
    <w:rsid w:val="00F53E91"/>
    <w:rsid w:val="00F56AA9"/>
    <w:rsid w:val="00F92F75"/>
    <w:rsid w:val="00FA2CE2"/>
    <w:rsid w:val="00FB7A09"/>
    <w:rsid w:val="00FC14C2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F84B"/>
  <w15:chartTrackingRefBased/>
  <w15:docId w15:val="{2C337140-C56E-47A1-85DE-5870AD31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A3F"/>
  </w:style>
  <w:style w:type="paragraph" w:styleId="Footer">
    <w:name w:val="footer"/>
    <w:basedOn w:val="Normal"/>
    <w:link w:val="FooterChar"/>
    <w:uiPriority w:val="99"/>
    <w:unhideWhenUsed/>
    <w:rsid w:val="00BF0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3F"/>
  </w:style>
  <w:style w:type="table" w:styleId="TableGrid">
    <w:name w:val="Table Grid"/>
    <w:basedOn w:val="TableNormal"/>
    <w:uiPriority w:val="39"/>
    <w:rsid w:val="00BF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5D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1F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1F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C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09"/>
    <w:rPr>
      <w:rFonts w:ascii="Segoe UI" w:hAnsi="Segoe UI" w:cs="Segoe UI"/>
      <w:sz w:val="18"/>
      <w:szCs w:val="18"/>
    </w:rPr>
  </w:style>
  <w:style w:type="character" w:customStyle="1" w:styleId="s0">
    <w:name w:val="s0"/>
    <w:basedOn w:val="DefaultParagraphFont"/>
    <w:rsid w:val="00670708"/>
  </w:style>
  <w:style w:type="character" w:customStyle="1" w:styleId="s51">
    <w:name w:val="s51"/>
    <w:basedOn w:val="DefaultParagraphFont"/>
    <w:rsid w:val="00670708"/>
    <w:rPr>
      <w:color w:val="A020F0"/>
    </w:rPr>
  </w:style>
  <w:style w:type="character" w:customStyle="1" w:styleId="embeddedoutputsvariableelement">
    <w:name w:val="embeddedoutputsvariableelement"/>
    <w:basedOn w:val="DefaultParagraphFont"/>
    <w:rsid w:val="00670708"/>
  </w:style>
  <w:style w:type="character" w:customStyle="1" w:styleId="s71">
    <w:name w:val="s71"/>
    <w:basedOn w:val="DefaultParagraphFont"/>
    <w:rsid w:val="00670708"/>
    <w:rPr>
      <w:color w:val="0000FF"/>
    </w:rPr>
  </w:style>
  <w:style w:type="character" w:customStyle="1" w:styleId="vevariablevaluesummary">
    <w:name w:val="vevariablevaluesummary"/>
    <w:basedOn w:val="DefaultParagraphFont"/>
    <w:rsid w:val="00670708"/>
  </w:style>
  <w:style w:type="character" w:customStyle="1" w:styleId="multiply">
    <w:name w:val="multiply"/>
    <w:basedOn w:val="DefaultParagraphFont"/>
    <w:rsid w:val="00670708"/>
  </w:style>
  <w:style w:type="character" w:customStyle="1" w:styleId="s91">
    <w:name w:val="s91"/>
    <w:basedOn w:val="DefaultParagraphFont"/>
    <w:rsid w:val="00670708"/>
    <w:rPr>
      <w:color w:val="228B22"/>
    </w:rPr>
  </w:style>
  <w:style w:type="character" w:customStyle="1" w:styleId="mathroot">
    <w:name w:val="mathroot"/>
    <w:basedOn w:val="DefaultParagraphFont"/>
    <w:rsid w:val="00670708"/>
  </w:style>
  <w:style w:type="character" w:customStyle="1" w:styleId="s81">
    <w:name w:val="s81"/>
    <w:basedOn w:val="DefaultParagraphFont"/>
    <w:rsid w:val="00670708"/>
    <w:rPr>
      <w:color w:val="228B22"/>
    </w:rPr>
  </w:style>
  <w:style w:type="character" w:customStyle="1" w:styleId="s101">
    <w:name w:val="s101"/>
    <w:basedOn w:val="DefaultParagraphFont"/>
    <w:rsid w:val="00670708"/>
    <w:rPr>
      <w:color w:val="0000FF"/>
    </w:rPr>
  </w:style>
  <w:style w:type="character" w:customStyle="1" w:styleId="variablenameelement1">
    <w:name w:val="variablenameelement1"/>
    <w:basedOn w:val="DefaultParagraphFont"/>
    <w:rsid w:val="00670708"/>
  </w:style>
  <w:style w:type="character" w:customStyle="1" w:styleId="s41">
    <w:name w:val="s41"/>
    <w:basedOn w:val="DefaultParagraphFont"/>
    <w:rsid w:val="00561DF1"/>
    <w:rPr>
      <w:color w:val="A020F0"/>
    </w:rPr>
  </w:style>
  <w:style w:type="character" w:customStyle="1" w:styleId="s61">
    <w:name w:val="s61"/>
    <w:basedOn w:val="DefaultParagraphFont"/>
    <w:rsid w:val="001D4D58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06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0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10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45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21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4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7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3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3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9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4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58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77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60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09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5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1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7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3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4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3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8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9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90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58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5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5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3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3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0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5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2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5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0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58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7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5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6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86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9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20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912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1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3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6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3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3097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1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0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4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6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7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10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1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6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0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0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8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1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1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0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5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9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6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4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9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7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59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0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0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0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9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5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0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5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9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26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983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3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6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5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5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4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5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7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3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8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5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7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0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8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5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00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0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4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3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0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9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3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7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6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5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5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6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8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9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0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3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6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1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3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1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4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1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6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3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4512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22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8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1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8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9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7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1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2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1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38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3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1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40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6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5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6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7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8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44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7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5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7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5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0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3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1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9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1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7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1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2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6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87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1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8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5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9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21552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5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5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3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6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0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4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3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3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4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8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6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43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72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8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8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5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4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8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4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1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1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3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5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3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4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1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8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3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0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5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2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5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3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8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6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3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0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6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6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55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1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9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9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7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5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6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15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35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7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9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0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6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2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1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4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3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3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6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5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6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3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1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9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1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55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3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48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69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86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01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8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7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5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90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8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6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3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8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2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4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1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0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1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83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3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9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52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4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9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68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16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0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60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0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6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4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1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5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3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30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4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49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4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5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4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2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3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18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5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26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3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55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0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42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8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2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5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9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9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6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0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9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12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9708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80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2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64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9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7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5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1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80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70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1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61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54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0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20577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6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8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8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8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53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7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2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7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4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8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1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7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4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0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6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2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0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2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6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727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7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24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5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4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9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6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2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1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0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58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1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2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8602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1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7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95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5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1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79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5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36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9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6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4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4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7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7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14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8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008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6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2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9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6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9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3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22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6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2431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3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5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3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0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80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2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6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4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7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6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6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9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7095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80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1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3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9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03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7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4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0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97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9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8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2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7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4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1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577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78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17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4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2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8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8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5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9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5654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151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36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5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8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33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5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2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3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00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8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01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5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9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2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8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0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6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5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9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1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3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0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4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49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6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8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7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8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5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8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7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2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20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0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1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6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9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6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2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6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0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4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3444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5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5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0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46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9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4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0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5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2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6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0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0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8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6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1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57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3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2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2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4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8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4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7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3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4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2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7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5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7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7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21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46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5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5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0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1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877001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91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9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6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4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4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6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0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7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8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1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11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2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2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9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3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8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2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9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56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28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4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6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67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39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7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7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91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3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0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9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8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2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2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3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79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3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7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0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29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4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2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3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0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5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0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0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5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2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2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2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51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6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1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5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0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18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5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4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0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3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9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2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7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8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17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76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1266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7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1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3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5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8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1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2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5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5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2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98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6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6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07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1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0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1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9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7602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77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7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6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5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2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8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00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6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5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8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2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7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3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5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6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3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1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77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9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02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21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7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6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8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0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7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0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1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0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28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4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6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7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0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89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038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9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4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9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0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7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5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2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1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4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4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6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7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7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5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52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62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16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2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3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8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4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8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2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6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5535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1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7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0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6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0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4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1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2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6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9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4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7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8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2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0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19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2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46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83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3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6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3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8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0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5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7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2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99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1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7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9523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59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7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4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0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5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2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3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1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9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4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1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9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4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0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5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6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32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0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2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57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8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4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8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7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7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2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9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7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0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55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2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6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0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4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4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1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23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8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0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5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6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5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9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7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4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5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84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3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1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7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0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9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3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2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0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6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44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7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2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7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82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2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3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7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1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5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3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2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0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3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31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0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5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48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1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1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8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50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2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2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4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6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2765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59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1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5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9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91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8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3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0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0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09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5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8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2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86597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86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87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6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5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4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6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5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62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4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2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1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1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3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3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7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3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80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7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53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64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13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72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06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916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61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9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2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4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2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2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4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2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3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9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1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3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2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3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873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1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8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0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8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5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7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1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4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09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3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4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0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6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5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00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167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4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6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1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2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2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8512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704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27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0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0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0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0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7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2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2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6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2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064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5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8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0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3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5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6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8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3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0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1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19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31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1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0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830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08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1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9792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99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2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4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5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9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67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9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777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954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6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8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16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67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0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4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7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11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4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6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4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5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9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79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8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7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6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8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929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5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9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90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8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6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5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6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1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40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6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4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4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4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1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1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7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1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2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8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3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9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8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5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2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77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4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9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5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1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5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2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4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9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5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6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1535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6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7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8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4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4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6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5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2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7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4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2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87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9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8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63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7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7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3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6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9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20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6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6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7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1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3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81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9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46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52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7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97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9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60986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08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9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4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8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6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9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4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9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5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5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6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0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5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7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1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2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2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4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73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1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3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4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8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33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614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43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6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7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6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0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4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9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4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0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2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80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9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4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79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6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55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08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2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4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0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7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9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096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9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3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1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6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4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8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2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2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7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2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3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0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6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7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2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8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7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3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1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8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3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5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3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9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0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3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5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7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2657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95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7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4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6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9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4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0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2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8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4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7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4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20104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64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71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3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7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86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2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0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0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26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07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9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9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4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4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6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8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5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0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98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01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631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05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7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1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296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0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02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6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1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731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12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3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1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6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8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8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9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93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344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9866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17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1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43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4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93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23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8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2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8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6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5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82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2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82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2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4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8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5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13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1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7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1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9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6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86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0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0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4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1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3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8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8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25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65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881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5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2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5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4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6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7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2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3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6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4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4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34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3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4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6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2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2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3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07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0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66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7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62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6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6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2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4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3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7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6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53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786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4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9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51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1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0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9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8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63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1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4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3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66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0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1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9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5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87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3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5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4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0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2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9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6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8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6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7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21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89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71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81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1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5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4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3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0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2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2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1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6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4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1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6584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5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0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5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8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5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0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4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5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56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5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3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8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7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2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0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3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7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5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3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4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53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8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9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5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9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9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1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2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6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4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5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0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4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5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0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1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3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1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2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6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5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35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73676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9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96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0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9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0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9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2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9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0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7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7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2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2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9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8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9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1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6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7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2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2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0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80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50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9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9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6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7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5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2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6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8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2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5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8843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6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8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9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0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1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9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3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5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6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7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7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7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1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8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5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8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7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55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4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0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83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3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4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6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4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2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6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91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0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2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0483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78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8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6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08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91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0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5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6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70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6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9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31788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86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3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6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6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5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4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5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55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6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3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4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6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62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5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4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7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5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8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29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281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856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6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3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4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481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0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4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1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5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3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0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5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3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4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9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4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8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9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1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0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0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64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7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2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7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1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8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7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2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8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5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3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4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9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0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3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9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9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49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2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8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7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8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70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0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8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53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6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4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7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0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1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8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2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1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4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77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6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6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0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5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8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6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96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07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6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85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5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0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1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2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9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9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5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9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0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9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6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2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9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4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8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0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3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4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9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9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4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7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48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1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6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4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2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2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9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6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7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9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4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1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5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8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3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3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8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6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838864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98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69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7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3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10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6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8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3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2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8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4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4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0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9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9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391237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6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0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6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7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8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4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7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5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14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9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7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7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1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34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5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18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7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7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88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24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6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1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3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9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7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4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7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362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8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92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8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4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8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1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91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1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8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9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3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0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2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9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1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3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8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4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7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32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5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7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1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9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1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6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41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1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4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17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0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04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4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35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2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8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7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2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7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5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5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70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8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5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7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014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9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77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5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1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13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69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25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7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5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8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01278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35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4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4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2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2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5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2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2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6659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4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4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6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39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8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31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03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4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3720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40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6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1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0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1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24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4645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21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2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1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01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3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6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3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30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6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6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3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2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3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5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9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1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2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35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20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1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2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56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6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7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0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6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9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6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0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27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89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5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49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3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3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1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7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2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7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4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8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7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3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4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7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4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5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7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0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5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3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5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2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5905C-54FD-4D41-8255-EC1980931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8325</TotalTime>
  <Pages>14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Jay</dc:creator>
  <cp:keywords/>
  <dc:description/>
  <cp:lastModifiedBy>Bryan Jay</cp:lastModifiedBy>
  <cp:revision>9</cp:revision>
  <cp:lastPrinted>2019-02-24T20:04:00Z</cp:lastPrinted>
  <dcterms:created xsi:type="dcterms:W3CDTF">2019-03-20T01:20:00Z</dcterms:created>
  <dcterms:modified xsi:type="dcterms:W3CDTF">2019-03-25T20:07:00Z</dcterms:modified>
</cp:coreProperties>
</file>