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EA08" w14:textId="7CC19F1E" w:rsidR="00F61EB8" w:rsidRPr="001B1A28" w:rsidRDefault="00F61EB8" w:rsidP="00F9290C">
      <w:pPr>
        <w:rPr>
          <w:b/>
          <w:bCs/>
        </w:rPr>
      </w:pPr>
      <w:r w:rsidRPr="001B1A28">
        <w:rPr>
          <w:b/>
          <w:bCs/>
        </w:rPr>
        <w:t>Applications of Derivatives</w:t>
      </w:r>
    </w:p>
    <w:p w14:paraId="46C58017" w14:textId="7F7A3039" w:rsidR="001867EF" w:rsidRPr="001B1A28" w:rsidRDefault="001A7AAF" w:rsidP="00D13A2B">
      <w:pPr>
        <w:rPr>
          <w:b/>
          <w:bCs/>
          <w:u w:val="single"/>
        </w:rPr>
      </w:pPr>
      <w:r>
        <w:rPr>
          <w:b/>
          <w:bCs/>
        </w:rPr>
        <w:br/>
      </w:r>
      <w:r w:rsidRPr="001A7AAF">
        <w:rPr>
          <w:b/>
          <w:bCs/>
        </w:rPr>
        <w:drawing>
          <wp:inline distT="0" distB="0" distL="0" distR="0" wp14:anchorId="0D98F020" wp14:editId="4CB88F8E">
            <wp:extent cx="6309360" cy="1765300"/>
            <wp:effectExtent l="0" t="0" r="0" b="6350"/>
            <wp:docPr id="134237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71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116FA0D2" w14:textId="1BDF0067" w:rsidR="00D13A2B" w:rsidRPr="001B1A28" w:rsidRDefault="000A7066" w:rsidP="0016265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b/>
          <w:bCs/>
          <w:u w:val="single"/>
        </w:rPr>
      </w:pPr>
      <w:r w:rsidRPr="001B1A28">
        <w:rPr>
          <w:rFonts w:ascii="Times New Roman" w:hAnsi="Times New Roman" w:cs="Times New Roman"/>
          <w:b/>
          <w:bCs/>
        </w:rPr>
        <w:t xml:space="preserve">Cost Function, </w:t>
      </w:r>
      <w:r w:rsidR="003853A8" w:rsidRPr="001B1A28">
        <w:rPr>
          <w:rFonts w:ascii="Times New Roman" w:hAnsi="Times New Roman" w:cs="Times New Roman"/>
          <w:b/>
          <w:bCs/>
        </w:rPr>
        <w:t>Marginal</w:t>
      </w:r>
      <w:r w:rsidRPr="001B1A28">
        <w:rPr>
          <w:rFonts w:ascii="Times New Roman" w:hAnsi="Times New Roman" w:cs="Times New Roman"/>
          <w:b/>
          <w:bCs/>
        </w:rPr>
        <w:t xml:space="preserve"> Cost Function</w:t>
      </w:r>
      <w:r w:rsidR="000E2B0D" w:rsidRPr="001B1A28">
        <w:rPr>
          <w:rFonts w:ascii="Times New Roman" w:hAnsi="Times New Roman" w:cs="Times New Roman"/>
          <w:b/>
          <w:bCs/>
        </w:rPr>
        <w:br/>
      </w:r>
      <w:r w:rsidR="000E2B0D" w:rsidRPr="001B1A28">
        <w:rPr>
          <w:rFonts w:ascii="Times New Roman" w:hAnsi="Times New Roman" w:cs="Times New Roman"/>
          <w:b/>
          <w:bCs/>
        </w:rPr>
        <w:br/>
      </w:r>
      <w:r w:rsidR="000E2B0D" w:rsidRPr="001B1A28">
        <w:rPr>
          <w:rFonts w:ascii="Times New Roman" w:hAnsi="Times New Roman" w:cs="Times New Roman"/>
        </w:rPr>
        <w:t>It represents the approximate cost of producing the next unit.</w:t>
      </w:r>
      <w:r w:rsidR="000E2B0D" w:rsidRPr="001B1A28">
        <w:rPr>
          <w:rFonts w:ascii="Times New Roman" w:hAnsi="Times New Roman" w:cs="Times New Roman"/>
        </w:rPr>
        <w:br/>
      </w:r>
    </w:p>
    <w:p w14:paraId="0F344447" w14:textId="77777777" w:rsidR="00D13A2B" w:rsidRPr="001B1A28" w:rsidRDefault="00D13A2B" w:rsidP="00D13A2B"/>
    <w:p w14:paraId="1D02AD11" w14:textId="77777777" w:rsidR="00677BA0" w:rsidRPr="001B1A28" w:rsidRDefault="00D13A2B" w:rsidP="00677BA0">
      <w:pPr>
        <w:rPr>
          <w:b/>
          <w:bCs/>
        </w:rPr>
      </w:pPr>
      <w:r w:rsidRPr="001B1A28">
        <w:rPr>
          <w:b/>
          <w:bCs/>
        </w:rPr>
        <w:t xml:space="preserve">Example </w:t>
      </w:r>
      <w:r w:rsidR="00677BA0" w:rsidRPr="001B1A28">
        <w:rPr>
          <w:b/>
          <w:bCs/>
        </w:rPr>
        <w:t>1</w:t>
      </w:r>
      <w:r w:rsidRPr="001B1A28">
        <w:rPr>
          <w:b/>
          <w:bCs/>
        </w:rPr>
        <w:t>:</w:t>
      </w:r>
    </w:p>
    <w:p w14:paraId="080D42A3" w14:textId="77777777" w:rsidR="00677BA0" w:rsidRPr="001B1A28" w:rsidRDefault="00677BA0" w:rsidP="00677BA0">
      <w:pPr>
        <w:rPr>
          <w:b/>
          <w:bCs/>
        </w:rPr>
      </w:pPr>
    </w:p>
    <w:p w14:paraId="02A10DBD" w14:textId="77777777" w:rsidR="00677BA0" w:rsidRPr="001B1A28" w:rsidRDefault="00677BA0" w:rsidP="00677BA0">
      <w:r w:rsidRPr="001B1A28">
        <w:t>The per-day cost function of the manufacture of portable MP3 players is given by</w:t>
      </w:r>
    </w:p>
    <w:p w14:paraId="37545123" w14:textId="77777777" w:rsidR="00677BA0" w:rsidRPr="001B1A28" w:rsidRDefault="00677BA0" w:rsidP="00677BA0"/>
    <w:p w14:paraId="3C3A98D1" w14:textId="5FD2B7BE" w:rsidR="00677BA0" w:rsidRPr="001B1A28" w:rsidRDefault="00677BA0" w:rsidP="00677BA0">
      <w:r w:rsidRPr="001B1A28">
        <w:t>C(x) = 128,000 + 30x + x^3</w:t>
      </w:r>
    </w:p>
    <w:p w14:paraId="2A16CE86" w14:textId="77777777" w:rsidR="00677BA0" w:rsidRPr="001B1A28" w:rsidRDefault="00677BA0" w:rsidP="00677BA0"/>
    <w:p w14:paraId="6DB3B0A0" w14:textId="3325747A" w:rsidR="00677BA0" w:rsidRPr="001B1A28" w:rsidRDefault="00677BA0" w:rsidP="00677BA0">
      <w:r w:rsidRPr="001B1A28">
        <w:t xml:space="preserve">where </w:t>
      </w:r>
      <w:r w:rsidRPr="001B1A28">
        <w:t xml:space="preserve">x </w:t>
      </w:r>
      <w:r w:rsidRPr="001B1A28">
        <w:t>is the number of MP3 players manufactured per day. Assume that the company cannot manufacture more than 100 MP3 players per day</w:t>
      </w:r>
      <w:r w:rsidR="002149B7" w:rsidRPr="001B1A28">
        <w:t xml:space="preserve">. </w:t>
      </w:r>
    </w:p>
    <w:p w14:paraId="632C1A1A" w14:textId="0AB62099" w:rsidR="00677BA0" w:rsidRPr="001B1A28" w:rsidRDefault="00D13A2B" w:rsidP="00677BA0">
      <w:r w:rsidRPr="001B1A28">
        <w:rPr>
          <w:b/>
          <w:bCs/>
        </w:rPr>
        <w:t xml:space="preserve"> </w:t>
      </w:r>
    </w:p>
    <w:p w14:paraId="43AC3D67" w14:textId="58E365D8" w:rsidR="00D13A2B" w:rsidRPr="001B1A28" w:rsidRDefault="00677BA0" w:rsidP="00D13A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Find the marginal Cost function</w:t>
      </w:r>
      <w:r w:rsidR="00111255" w:rsidRPr="001B1A28">
        <w:rPr>
          <w:rFonts w:ascii="Times New Roman" w:hAnsi="Times New Roman" w:cs="Times New Roman"/>
        </w:rPr>
        <w:t xml:space="preserve">. </w:t>
      </w:r>
    </w:p>
    <w:p w14:paraId="0BEAA079" w14:textId="666BD9DA" w:rsidR="00E52C61" w:rsidRPr="001B1A28" w:rsidRDefault="00111255" w:rsidP="00D13A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Interpret the meanin</w:t>
      </w:r>
      <w:r w:rsidRPr="001B1A28">
        <w:rPr>
          <w:rFonts w:ascii="Times New Roman" w:hAnsi="Times New Roman" w:cs="Times New Roman"/>
        </w:rPr>
        <w:t>g of C</w:t>
      </w:r>
      <w:r w:rsidR="00E52C61" w:rsidRPr="001B1A28">
        <w:rPr>
          <w:rFonts w:ascii="Times New Roman" w:hAnsi="Times New Roman" w:cs="Times New Roman"/>
        </w:rPr>
        <w:t>’ (</w:t>
      </w:r>
      <w:r w:rsidR="003F5D49" w:rsidRPr="001B1A28">
        <w:rPr>
          <w:rFonts w:ascii="Times New Roman" w:hAnsi="Times New Roman" w:cs="Times New Roman"/>
        </w:rPr>
        <w:t>80</w:t>
      </w:r>
      <w:r w:rsidRPr="001B1A28">
        <w:rPr>
          <w:rFonts w:ascii="Times New Roman" w:hAnsi="Times New Roman" w:cs="Times New Roman"/>
        </w:rPr>
        <w:t>).</w:t>
      </w:r>
      <w:r w:rsidR="00E52C61" w:rsidRPr="001B1A28">
        <w:rPr>
          <w:rFonts w:ascii="Times New Roman" w:hAnsi="Times New Roman" w:cs="Times New Roman"/>
        </w:rPr>
        <w:t xml:space="preserve"> </w:t>
      </w:r>
    </w:p>
    <w:p w14:paraId="49ABC9C8" w14:textId="77777777" w:rsidR="007F6EF0" w:rsidRPr="001B1A28" w:rsidRDefault="00E52C61" w:rsidP="00D13A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actual cost of producing the </w:t>
      </w:r>
      <w:r w:rsidR="004436BB" w:rsidRPr="001B1A28">
        <w:rPr>
          <w:rFonts w:ascii="Times New Roman" w:hAnsi="Times New Roman" w:cs="Times New Roman"/>
        </w:rPr>
        <w:t>8</w:t>
      </w:r>
      <w:r w:rsidR="003F5D49" w:rsidRPr="001B1A28">
        <w:rPr>
          <w:rFonts w:ascii="Times New Roman" w:hAnsi="Times New Roman" w:cs="Times New Roman"/>
        </w:rPr>
        <w:t>1</w:t>
      </w:r>
      <w:r w:rsidR="003F5D49" w:rsidRPr="001B1A28">
        <w:rPr>
          <w:rFonts w:ascii="Times New Roman" w:hAnsi="Times New Roman" w:cs="Times New Roman"/>
          <w:vertAlign w:val="superscript"/>
        </w:rPr>
        <w:t xml:space="preserve">st </w:t>
      </w:r>
      <w:r w:rsidR="003F5D49" w:rsidRPr="001B1A28">
        <w:rPr>
          <w:rFonts w:ascii="Times New Roman" w:hAnsi="Times New Roman" w:cs="Times New Roman"/>
        </w:rPr>
        <w:t>it</w:t>
      </w:r>
      <w:r w:rsidRPr="001B1A28">
        <w:rPr>
          <w:rFonts w:ascii="Times New Roman" w:hAnsi="Times New Roman" w:cs="Times New Roman"/>
        </w:rPr>
        <w:t xml:space="preserve">em. </w:t>
      </w:r>
    </w:p>
    <w:p w14:paraId="142B9771" w14:textId="7D616885" w:rsidR="006158C6" w:rsidRPr="001B1A28" w:rsidRDefault="006158C6" w:rsidP="00D13A2B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Write the average cost function</w:t>
      </w:r>
    </w:p>
    <w:p w14:paraId="635DE24F" w14:textId="45440E4E" w:rsidR="00D13A2B" w:rsidRPr="001B1A28" w:rsidRDefault="007F6EF0" w:rsidP="009032E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How many MP3 players should be manufactured </w:t>
      </w:r>
      <w:proofErr w:type="gramStart"/>
      <w:r w:rsidRPr="001B1A28">
        <w:rPr>
          <w:rFonts w:ascii="Times New Roman" w:hAnsi="Times New Roman" w:cs="Times New Roman"/>
        </w:rPr>
        <w:t>in order to</w:t>
      </w:r>
      <w:proofErr w:type="gramEnd"/>
      <w:r w:rsidRPr="001B1A28">
        <w:rPr>
          <w:rFonts w:ascii="Times New Roman" w:hAnsi="Times New Roman" w:cs="Times New Roman"/>
        </w:rPr>
        <w:t xml:space="preserve"> minimize the average cost?</w:t>
      </w:r>
      <w:r w:rsidR="00E52C61" w:rsidRPr="001B1A28">
        <w:rPr>
          <w:rFonts w:ascii="Times New Roman" w:hAnsi="Times New Roman" w:cs="Times New Roman"/>
        </w:rPr>
        <w:br/>
      </w:r>
      <w:r w:rsidR="00E52C61" w:rsidRPr="001B1A28">
        <w:rPr>
          <w:rFonts w:ascii="Times New Roman" w:hAnsi="Times New Roman" w:cs="Times New Roman"/>
        </w:rPr>
        <w:br/>
      </w:r>
    </w:p>
    <w:p w14:paraId="0048FF08" w14:textId="5DB7F803" w:rsidR="006213FC" w:rsidRPr="001B1A28" w:rsidRDefault="009452E1" w:rsidP="009452E1">
      <w:pPr>
        <w:pStyle w:val="ListParagraph"/>
        <w:ind w:left="0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t>You try</w:t>
      </w:r>
      <w:r w:rsidRPr="001B1A28">
        <w:rPr>
          <w:rFonts w:ascii="Times New Roman" w:hAnsi="Times New Roman" w:cs="Times New Roman"/>
          <w:b/>
          <w:bCs/>
        </w:rPr>
        <w:br/>
      </w:r>
      <w:r w:rsidRPr="001B1A28">
        <w:rPr>
          <w:rFonts w:ascii="Times New Roman" w:hAnsi="Times New Roman" w:cs="Times New Roman"/>
          <w:b/>
          <w:bCs/>
        </w:rPr>
        <w:drawing>
          <wp:inline distT="0" distB="0" distL="0" distR="0" wp14:anchorId="239FD0F8" wp14:editId="6196352B">
            <wp:extent cx="2508250" cy="407662"/>
            <wp:effectExtent l="0" t="0" r="0" b="0"/>
            <wp:docPr id="99926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68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1648" cy="41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1A28">
        <w:rPr>
          <w:rFonts w:ascii="Times New Roman" w:hAnsi="Times New Roman" w:cs="Times New Roman"/>
          <w:b/>
          <w:bCs/>
        </w:rPr>
        <w:br/>
      </w:r>
      <w:r w:rsidRPr="001B1A28">
        <w:rPr>
          <w:rFonts w:ascii="Times New Roman" w:hAnsi="Times New Roman" w:cs="Times New Roman"/>
          <w:b/>
          <w:bCs/>
        </w:rPr>
        <w:br/>
      </w:r>
    </w:p>
    <w:p w14:paraId="54E8B43D" w14:textId="77777777" w:rsidR="006213FC" w:rsidRPr="001B1A28" w:rsidRDefault="006213FC" w:rsidP="006213FC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t>Revenue Function and Marginal Revenue Function</w:t>
      </w:r>
      <w:r w:rsidRPr="001B1A28">
        <w:rPr>
          <w:rFonts w:ascii="Times New Roman" w:hAnsi="Times New Roman" w:cs="Times New Roman"/>
          <w:b/>
          <w:bCs/>
        </w:rPr>
        <w:br/>
      </w:r>
      <w:r w:rsidRPr="001B1A28">
        <w:rPr>
          <w:rFonts w:ascii="Times New Roman" w:hAnsi="Times New Roman" w:cs="Times New Roman"/>
          <w:b/>
          <w:bCs/>
        </w:rPr>
        <w:br/>
      </w:r>
      <w:r w:rsidRPr="001B1A28">
        <w:rPr>
          <w:rFonts w:ascii="Times New Roman" w:hAnsi="Times New Roman" w:cs="Times New Roman"/>
        </w:rPr>
        <w:t>It represents the approximate additional income gained from selling the next unit.</w:t>
      </w:r>
    </w:p>
    <w:p w14:paraId="20543FCA" w14:textId="77777777" w:rsidR="006213FC" w:rsidRPr="001B1A28" w:rsidRDefault="006213FC" w:rsidP="006213FC">
      <w:pPr>
        <w:rPr>
          <w:b/>
          <w:bCs/>
        </w:rPr>
      </w:pPr>
    </w:p>
    <w:p w14:paraId="0B6C7C7F" w14:textId="2E0C4230" w:rsidR="006213FC" w:rsidRPr="001B1A28" w:rsidRDefault="006213FC" w:rsidP="006213FC">
      <w:pPr>
        <w:rPr>
          <w:b/>
          <w:bCs/>
        </w:rPr>
      </w:pPr>
      <w:r w:rsidRPr="001B1A28">
        <w:rPr>
          <w:b/>
          <w:bCs/>
        </w:rPr>
        <w:t>Example</w:t>
      </w:r>
    </w:p>
    <w:p w14:paraId="5BF0DC84" w14:textId="0422D327" w:rsidR="006213FC" w:rsidRPr="001B1A28" w:rsidRDefault="005E46C0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70B2083" wp14:editId="0E74B339">
            <wp:extent cx="6309360" cy="1096010"/>
            <wp:effectExtent l="0" t="0" r="0" b="8890"/>
            <wp:docPr id="15137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84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13FC" w:rsidRPr="001B1A28">
        <w:rPr>
          <w:rFonts w:ascii="Times New Roman" w:hAnsi="Times New Roman" w:cs="Times New Roman"/>
          <w:b/>
          <w:bCs/>
        </w:rPr>
        <w:br/>
      </w:r>
    </w:p>
    <w:p w14:paraId="5A9B0626" w14:textId="569A68D3" w:rsidR="005E46C0" w:rsidRPr="001B1A28" w:rsidRDefault="005E46C0" w:rsidP="005E46C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Find the marginal revenue function</w:t>
      </w:r>
    </w:p>
    <w:p w14:paraId="41B5C233" w14:textId="4ECE2976" w:rsidR="00270E3B" w:rsidRPr="001B1A28" w:rsidRDefault="00270E3B" w:rsidP="00270E3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of </w:t>
      </w:r>
      <w:r w:rsidRPr="001B1A28">
        <w:rPr>
          <w:rFonts w:ascii="Times New Roman" w:hAnsi="Times New Roman" w:cs="Times New Roman"/>
        </w:rPr>
        <w:t>MR</w:t>
      </w:r>
      <w:r w:rsidRPr="001B1A28">
        <w:rPr>
          <w:rFonts w:ascii="Times New Roman" w:hAnsi="Times New Roman" w:cs="Times New Roman"/>
        </w:rPr>
        <w:t xml:space="preserve"> (</w:t>
      </w:r>
      <w:r w:rsidRPr="001B1A28">
        <w:rPr>
          <w:rFonts w:ascii="Times New Roman" w:hAnsi="Times New Roman" w:cs="Times New Roman"/>
        </w:rPr>
        <w:t>1</w:t>
      </w:r>
      <w:r w:rsidRPr="001B1A28">
        <w:rPr>
          <w:rFonts w:ascii="Times New Roman" w:hAnsi="Times New Roman" w:cs="Times New Roman"/>
        </w:rPr>
        <w:t xml:space="preserve">0). </w:t>
      </w:r>
    </w:p>
    <w:p w14:paraId="76571DBA" w14:textId="214A5D38" w:rsidR="00270E3B" w:rsidRPr="001B1A28" w:rsidRDefault="00270E3B" w:rsidP="00270E3B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actual </w:t>
      </w:r>
      <w:r w:rsidRPr="001B1A28">
        <w:rPr>
          <w:rFonts w:ascii="Times New Roman" w:hAnsi="Times New Roman" w:cs="Times New Roman"/>
        </w:rPr>
        <w:t>revenue</w:t>
      </w:r>
      <w:r w:rsidRPr="001B1A28">
        <w:rPr>
          <w:rFonts w:ascii="Times New Roman" w:hAnsi="Times New Roman" w:cs="Times New Roman"/>
        </w:rPr>
        <w:t xml:space="preserve"> </w:t>
      </w:r>
      <w:proofErr w:type="gramStart"/>
      <w:r w:rsidRPr="001B1A28">
        <w:rPr>
          <w:rFonts w:ascii="Times New Roman" w:hAnsi="Times New Roman" w:cs="Times New Roman"/>
        </w:rPr>
        <w:t>of</w:t>
      </w:r>
      <w:proofErr w:type="gramEnd"/>
      <w:r w:rsidRPr="001B1A28">
        <w:rPr>
          <w:rFonts w:ascii="Times New Roman" w:hAnsi="Times New Roman" w:cs="Times New Roman"/>
        </w:rPr>
        <w:t xml:space="preserve"> </w:t>
      </w:r>
      <w:r w:rsidRPr="001B1A28">
        <w:rPr>
          <w:rFonts w:ascii="Times New Roman" w:hAnsi="Times New Roman" w:cs="Times New Roman"/>
        </w:rPr>
        <w:t>selling</w:t>
      </w:r>
      <w:r w:rsidRPr="001B1A28">
        <w:rPr>
          <w:rFonts w:ascii="Times New Roman" w:hAnsi="Times New Roman" w:cs="Times New Roman"/>
        </w:rPr>
        <w:t xml:space="preserve"> the </w:t>
      </w:r>
      <w:proofErr w:type="gramStart"/>
      <w:r w:rsidRPr="001B1A28">
        <w:rPr>
          <w:rFonts w:ascii="Times New Roman" w:hAnsi="Times New Roman" w:cs="Times New Roman"/>
        </w:rPr>
        <w:t>1</w:t>
      </w:r>
      <w:r w:rsidRPr="001B1A28">
        <w:rPr>
          <w:rFonts w:ascii="Times New Roman" w:hAnsi="Times New Roman" w:cs="Times New Roman"/>
        </w:rPr>
        <w:t>1</w:t>
      </w:r>
      <w:r w:rsidRPr="001B1A28">
        <w:rPr>
          <w:rFonts w:ascii="Times New Roman" w:hAnsi="Times New Roman" w:cs="Times New Roman"/>
          <w:vertAlign w:val="superscript"/>
        </w:rPr>
        <w:t>st</w:t>
      </w:r>
      <w:proofErr w:type="gramEnd"/>
      <w:r w:rsidRPr="001B1A28">
        <w:rPr>
          <w:rFonts w:ascii="Times New Roman" w:hAnsi="Times New Roman" w:cs="Times New Roman"/>
          <w:vertAlign w:val="superscript"/>
        </w:rPr>
        <w:t xml:space="preserve"> </w:t>
      </w:r>
      <w:r w:rsidRPr="001B1A28">
        <w:rPr>
          <w:rFonts w:ascii="Times New Roman" w:hAnsi="Times New Roman" w:cs="Times New Roman"/>
        </w:rPr>
        <w:t xml:space="preserve">item. </w:t>
      </w:r>
    </w:p>
    <w:p w14:paraId="2BA1E1DC" w14:textId="2E95DA59" w:rsidR="005E46C0" w:rsidRPr="001B1A28" w:rsidRDefault="00270E3B" w:rsidP="005E46C0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</w:rPr>
        <w:t>Find the quantity to maximize the revenue function</w:t>
      </w:r>
    </w:p>
    <w:p w14:paraId="446D0C4F" w14:textId="77777777" w:rsidR="005E46C0" w:rsidRPr="001B1A28" w:rsidRDefault="005E46C0" w:rsidP="005E46C0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248AE01" w14:textId="030EA9BF" w:rsidR="006213FC" w:rsidRPr="001B1A28" w:rsidRDefault="00D17F0C" w:rsidP="006213FC">
      <w:pPr>
        <w:pStyle w:val="ListParagraph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t>You try</w:t>
      </w:r>
    </w:p>
    <w:p w14:paraId="5C00C114" w14:textId="13BCAACE" w:rsidR="001F44E7" w:rsidRPr="001B1A28" w:rsidRDefault="006213FC" w:rsidP="00724F3D">
      <w:pPr>
        <w:pStyle w:val="ListParagraph"/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drawing>
          <wp:inline distT="0" distB="0" distL="0" distR="0" wp14:anchorId="2C240079" wp14:editId="7C32F294">
            <wp:extent cx="4813300" cy="569690"/>
            <wp:effectExtent l="0" t="0" r="6350" b="1905"/>
            <wp:docPr id="170238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83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7012" cy="57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A937" w14:textId="77777777" w:rsidR="00D13A2B" w:rsidRPr="001B1A28" w:rsidRDefault="00D13A2B" w:rsidP="00D13A2B">
      <w:pPr>
        <w:rPr>
          <w:highlight w:val="yellow"/>
        </w:rPr>
      </w:pPr>
    </w:p>
    <w:p w14:paraId="78E652D8" w14:textId="77777777" w:rsidR="00162659" w:rsidRPr="001B1A28" w:rsidRDefault="00162659" w:rsidP="00162659">
      <w:pPr>
        <w:pStyle w:val="ListParagraph"/>
        <w:rPr>
          <w:rFonts w:ascii="Times New Roman" w:hAnsi="Times New Roman" w:cs="Times New Roman"/>
          <w:b/>
          <w:bCs/>
        </w:rPr>
      </w:pPr>
    </w:p>
    <w:p w14:paraId="37053137" w14:textId="030AB313" w:rsidR="00162659" w:rsidRPr="001B1A28" w:rsidRDefault="00162659" w:rsidP="00162659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</w:rPr>
      </w:pPr>
      <w:r w:rsidRPr="001B1A28">
        <w:rPr>
          <w:rFonts w:ascii="Times New Roman" w:hAnsi="Times New Roman" w:cs="Times New Roman"/>
          <w:b/>
          <w:bCs/>
        </w:rPr>
        <w:t>Profit function and Marginal Profit Function</w:t>
      </w:r>
    </w:p>
    <w:p w14:paraId="5D3DD17D" w14:textId="77777777" w:rsidR="00162659" w:rsidRPr="001B1A28" w:rsidRDefault="00162659" w:rsidP="00162659">
      <w:pPr>
        <w:rPr>
          <w:b/>
          <w:bCs/>
        </w:rPr>
      </w:pPr>
    </w:p>
    <w:p w14:paraId="279A7F54" w14:textId="77777777" w:rsidR="00162659" w:rsidRPr="001B1A28" w:rsidRDefault="00162659" w:rsidP="00162659">
      <w:pPr>
        <w:ind w:firstLine="360"/>
      </w:pPr>
      <w:r w:rsidRPr="001B1A28">
        <w:t>It represents the approximate change in total profit from producing and selling the next unit.</w:t>
      </w:r>
    </w:p>
    <w:p w14:paraId="65739B2F" w14:textId="77777777" w:rsidR="00D13A2B" w:rsidRPr="001B1A28" w:rsidRDefault="00D13A2B" w:rsidP="00D13A2B">
      <w:pPr>
        <w:rPr>
          <w:highlight w:val="yellow"/>
        </w:rPr>
      </w:pPr>
    </w:p>
    <w:p w14:paraId="3C398F57" w14:textId="71B84B6A" w:rsidR="00CA0534" w:rsidRPr="00850620" w:rsidRDefault="009342C5" w:rsidP="00D13A2B">
      <w:pPr>
        <w:ind w:left="360"/>
        <w:rPr>
          <w:rFonts w:eastAsiaTheme="minorHAnsi"/>
          <w:b/>
          <w:bCs/>
        </w:rPr>
      </w:pPr>
      <w:r w:rsidRPr="00850620">
        <w:rPr>
          <w:rFonts w:eastAsiaTheme="minorHAnsi"/>
          <w:b/>
          <w:bCs/>
        </w:rPr>
        <w:t>Example</w:t>
      </w:r>
    </w:p>
    <w:p w14:paraId="07B7E952" w14:textId="77777777" w:rsidR="009342C5" w:rsidRPr="001B1A28" w:rsidRDefault="009342C5" w:rsidP="00D13A2B">
      <w:pPr>
        <w:ind w:left="360"/>
        <w:rPr>
          <w:rFonts w:eastAsiaTheme="minorHAnsi"/>
        </w:rPr>
      </w:pPr>
    </w:p>
    <w:p w14:paraId="555205D1" w14:textId="138AA154" w:rsidR="009342C5" w:rsidRPr="001B1A28" w:rsidRDefault="009342C5" w:rsidP="00D13A2B">
      <w:pPr>
        <w:ind w:left="360"/>
        <w:rPr>
          <w:rFonts w:eastAsiaTheme="minorHAnsi"/>
        </w:rPr>
      </w:pPr>
      <w:r w:rsidRPr="001B1A28">
        <w:rPr>
          <w:rFonts w:eastAsiaTheme="minorHAnsi"/>
        </w:rPr>
        <w:drawing>
          <wp:inline distT="0" distB="0" distL="0" distR="0" wp14:anchorId="485BC305" wp14:editId="01EDE79E">
            <wp:extent cx="6309360" cy="1506855"/>
            <wp:effectExtent l="0" t="0" r="0" b="0"/>
            <wp:docPr id="87576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0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1B5B2" w14:textId="77777777" w:rsidR="00CA0534" w:rsidRPr="001B1A28" w:rsidRDefault="00CA0534" w:rsidP="00D13A2B">
      <w:pPr>
        <w:ind w:left="360"/>
        <w:rPr>
          <w:rFonts w:eastAsiaTheme="minorHAnsi"/>
        </w:rPr>
      </w:pPr>
    </w:p>
    <w:p w14:paraId="2255C3F5" w14:textId="77777777" w:rsidR="00CA0534" w:rsidRPr="001B1A28" w:rsidRDefault="00CA0534" w:rsidP="00D13A2B">
      <w:pPr>
        <w:ind w:left="360"/>
        <w:rPr>
          <w:rFonts w:eastAsiaTheme="minorHAnsi"/>
        </w:rPr>
      </w:pPr>
    </w:p>
    <w:p w14:paraId="1561FFAE" w14:textId="70DA5DF1" w:rsidR="00D13A2B" w:rsidRPr="001B1A28" w:rsidRDefault="00B11195" w:rsidP="00B1119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Find the marginal profit function</w:t>
      </w:r>
    </w:p>
    <w:p w14:paraId="3245CE3F" w14:textId="241BB4EB" w:rsidR="00B11195" w:rsidRPr="001B1A28" w:rsidRDefault="00B11195" w:rsidP="00B11195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Interpret the meaning </w:t>
      </w:r>
      <w:proofErr w:type="gramStart"/>
      <w:r w:rsidRPr="001B1A28">
        <w:rPr>
          <w:rFonts w:ascii="Times New Roman" w:hAnsi="Times New Roman" w:cs="Times New Roman"/>
        </w:rPr>
        <w:t xml:space="preserve">of  </w:t>
      </w:r>
      <w:r w:rsidRPr="001B1A28">
        <w:rPr>
          <w:rFonts w:ascii="Times New Roman" w:hAnsi="Times New Roman" w:cs="Times New Roman"/>
        </w:rPr>
        <w:t>MR</w:t>
      </w:r>
      <w:proofErr w:type="gramEnd"/>
      <w:r w:rsidRPr="001B1A28">
        <w:rPr>
          <w:rFonts w:ascii="Times New Roman" w:hAnsi="Times New Roman" w:cs="Times New Roman"/>
        </w:rPr>
        <w:t>(</w:t>
      </w:r>
      <w:r w:rsidR="001B1A28" w:rsidRPr="001B1A28">
        <w:rPr>
          <w:rFonts w:ascii="Times New Roman" w:hAnsi="Times New Roman" w:cs="Times New Roman"/>
        </w:rPr>
        <w:t>5</w:t>
      </w:r>
      <w:r w:rsidRPr="001B1A28">
        <w:rPr>
          <w:rFonts w:ascii="Times New Roman" w:hAnsi="Times New Roman" w:cs="Times New Roman"/>
        </w:rPr>
        <w:t xml:space="preserve">). </w:t>
      </w:r>
    </w:p>
    <w:p w14:paraId="355125D6" w14:textId="1D919812" w:rsidR="001B1A28" w:rsidRPr="001B1A28" w:rsidRDefault="001B1A28" w:rsidP="001B1A2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 xml:space="preserve">Find the actual </w:t>
      </w:r>
      <w:r w:rsidRPr="001B1A28">
        <w:rPr>
          <w:rFonts w:ascii="Times New Roman" w:hAnsi="Times New Roman" w:cs="Times New Roman"/>
        </w:rPr>
        <w:t>profit</w:t>
      </w:r>
      <w:r w:rsidRPr="001B1A28">
        <w:rPr>
          <w:rFonts w:ascii="Times New Roman" w:hAnsi="Times New Roman" w:cs="Times New Roman"/>
        </w:rPr>
        <w:t xml:space="preserve"> of </w:t>
      </w:r>
      <w:r w:rsidRPr="001B1A28">
        <w:rPr>
          <w:rFonts w:ascii="Times New Roman" w:hAnsi="Times New Roman" w:cs="Times New Roman"/>
        </w:rPr>
        <w:t>selling</w:t>
      </w:r>
      <w:r w:rsidRPr="001B1A28">
        <w:rPr>
          <w:rFonts w:ascii="Times New Roman" w:hAnsi="Times New Roman" w:cs="Times New Roman"/>
        </w:rPr>
        <w:t xml:space="preserve"> the </w:t>
      </w:r>
      <w:r w:rsidRPr="001B1A28">
        <w:rPr>
          <w:rFonts w:ascii="Times New Roman" w:hAnsi="Times New Roman" w:cs="Times New Roman"/>
        </w:rPr>
        <w:t>6</w:t>
      </w:r>
      <w:r w:rsidRPr="001B1A28">
        <w:rPr>
          <w:rFonts w:ascii="Times New Roman" w:hAnsi="Times New Roman" w:cs="Times New Roman"/>
          <w:vertAlign w:val="superscript"/>
        </w:rPr>
        <w:t>t</w:t>
      </w:r>
      <w:r w:rsidRPr="001B1A28">
        <w:rPr>
          <w:rFonts w:ascii="Times New Roman" w:hAnsi="Times New Roman" w:cs="Times New Roman"/>
          <w:vertAlign w:val="superscript"/>
        </w:rPr>
        <w:t>h</w:t>
      </w:r>
      <w:r w:rsidRPr="001B1A28">
        <w:rPr>
          <w:rFonts w:ascii="Times New Roman" w:hAnsi="Times New Roman" w:cs="Times New Roman"/>
          <w:vertAlign w:val="superscript"/>
        </w:rPr>
        <w:t xml:space="preserve"> </w:t>
      </w:r>
      <w:r w:rsidRPr="001B1A28">
        <w:rPr>
          <w:rFonts w:ascii="Times New Roman" w:hAnsi="Times New Roman" w:cs="Times New Roman"/>
        </w:rPr>
        <w:t xml:space="preserve">item. </w:t>
      </w:r>
    </w:p>
    <w:p w14:paraId="419AF53D" w14:textId="664CE61E" w:rsidR="001B1A28" w:rsidRPr="001B1A28" w:rsidRDefault="001B1A28" w:rsidP="001B1A28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1B1A28">
        <w:rPr>
          <w:rFonts w:ascii="Times New Roman" w:hAnsi="Times New Roman" w:cs="Times New Roman"/>
        </w:rPr>
        <w:t>How many units should the company produce to maximize the profit?</w:t>
      </w:r>
    </w:p>
    <w:p w14:paraId="1ED80AF9" w14:textId="77777777" w:rsidR="00D13A2B" w:rsidRPr="001B1A28" w:rsidRDefault="00D13A2B" w:rsidP="00D13A2B"/>
    <w:p w14:paraId="2A2FA3E5" w14:textId="77777777" w:rsidR="00CA0534" w:rsidRPr="001B1A28" w:rsidRDefault="00CA0534" w:rsidP="00D13A2B"/>
    <w:p w14:paraId="7C761E97" w14:textId="773B71A9" w:rsidR="00D13A2B" w:rsidRPr="00AE1DED" w:rsidRDefault="001B1A28" w:rsidP="00D13A2B">
      <w:pPr>
        <w:rPr>
          <w:b/>
          <w:bCs/>
        </w:rPr>
      </w:pPr>
      <w:r w:rsidRPr="00AE1DED">
        <w:rPr>
          <w:b/>
          <w:bCs/>
        </w:rPr>
        <w:t>You try</w:t>
      </w:r>
    </w:p>
    <w:p w14:paraId="7413A670" w14:textId="77777777" w:rsidR="001B1A28" w:rsidRPr="001B1A28" w:rsidRDefault="001B1A28" w:rsidP="00D13A2B"/>
    <w:p w14:paraId="5D02B94C" w14:textId="7C9B60ED" w:rsidR="001B1A28" w:rsidRPr="001B1A28" w:rsidRDefault="001B1A28" w:rsidP="00D13A2B">
      <w:r w:rsidRPr="001B1A28">
        <w:lastRenderedPageBreak/>
        <w:drawing>
          <wp:inline distT="0" distB="0" distL="0" distR="0" wp14:anchorId="6FE24CD8" wp14:editId="78778D96">
            <wp:extent cx="6309360" cy="1464310"/>
            <wp:effectExtent l="0" t="0" r="0" b="2540"/>
            <wp:docPr id="96724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43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09285" w14:textId="77777777" w:rsidR="00D13A2B" w:rsidRPr="001B1A28" w:rsidRDefault="00D13A2B" w:rsidP="00D13A2B"/>
    <w:p w14:paraId="1181E856" w14:textId="77777777" w:rsidR="00D13A2B" w:rsidRPr="001B1A28" w:rsidRDefault="00D13A2B" w:rsidP="00D13A2B"/>
    <w:p w14:paraId="72053F13" w14:textId="0103572C" w:rsidR="00261AAE" w:rsidRPr="001B1A28" w:rsidRDefault="00261AAE" w:rsidP="00261AAE"/>
    <w:sectPr w:rsidR="00261AAE" w:rsidRPr="001B1A28" w:rsidSect="0072350F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2BA3"/>
    <w:multiLevelType w:val="hybridMultilevel"/>
    <w:tmpl w:val="03F29A2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C7511"/>
    <w:multiLevelType w:val="hybridMultilevel"/>
    <w:tmpl w:val="68087140"/>
    <w:lvl w:ilvl="0" w:tplc="18D2A7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6C6689"/>
    <w:multiLevelType w:val="hybridMultilevel"/>
    <w:tmpl w:val="3F9EE6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0076F"/>
    <w:multiLevelType w:val="hybridMultilevel"/>
    <w:tmpl w:val="9536C4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12CDC"/>
    <w:multiLevelType w:val="hybridMultilevel"/>
    <w:tmpl w:val="E2C64C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73207"/>
    <w:multiLevelType w:val="hybridMultilevel"/>
    <w:tmpl w:val="07D60348"/>
    <w:lvl w:ilvl="0" w:tplc="D346DB42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076A5"/>
    <w:multiLevelType w:val="hybridMultilevel"/>
    <w:tmpl w:val="DBF032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CF1904"/>
    <w:multiLevelType w:val="hybridMultilevel"/>
    <w:tmpl w:val="04A46A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55627A"/>
    <w:multiLevelType w:val="hybridMultilevel"/>
    <w:tmpl w:val="6E1498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0E55BB"/>
    <w:multiLevelType w:val="hybridMultilevel"/>
    <w:tmpl w:val="055258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86239"/>
    <w:multiLevelType w:val="hybridMultilevel"/>
    <w:tmpl w:val="6DF27B4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939F7"/>
    <w:multiLevelType w:val="hybridMultilevel"/>
    <w:tmpl w:val="01FEBF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384D2E"/>
    <w:multiLevelType w:val="hybridMultilevel"/>
    <w:tmpl w:val="F2CC12BA"/>
    <w:lvl w:ilvl="0" w:tplc="DB2CC2FE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B36EA"/>
    <w:multiLevelType w:val="hybridMultilevel"/>
    <w:tmpl w:val="3368A2F6"/>
    <w:lvl w:ilvl="0" w:tplc="633EC2C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327FF"/>
    <w:multiLevelType w:val="hybridMultilevel"/>
    <w:tmpl w:val="2E48F1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A86FB4"/>
    <w:multiLevelType w:val="multilevel"/>
    <w:tmpl w:val="1A4052F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17207D"/>
    <w:multiLevelType w:val="hybridMultilevel"/>
    <w:tmpl w:val="A7FE66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DB1A68"/>
    <w:multiLevelType w:val="hybridMultilevel"/>
    <w:tmpl w:val="2988A71E"/>
    <w:lvl w:ilvl="0" w:tplc="A4143A3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0A4129"/>
    <w:multiLevelType w:val="multilevel"/>
    <w:tmpl w:val="773835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810"/>
        </w:tabs>
        <w:ind w:left="810" w:hanging="360"/>
      </w:pPr>
      <w:rPr>
        <w:rFonts w:ascii="Times New Roman" w:eastAsia="Times New Roman" w:hAnsi="Times New Roman"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F09D9"/>
    <w:multiLevelType w:val="hybridMultilevel"/>
    <w:tmpl w:val="2988A71E"/>
    <w:lvl w:ilvl="0" w:tplc="A4143A34">
      <w:start w:val="1"/>
      <w:numFmt w:val="lowerLetter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3B073F"/>
    <w:multiLevelType w:val="hybridMultilevel"/>
    <w:tmpl w:val="6E149836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FD7520"/>
    <w:multiLevelType w:val="hybridMultilevel"/>
    <w:tmpl w:val="BC80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226F72"/>
    <w:multiLevelType w:val="hybridMultilevel"/>
    <w:tmpl w:val="E7FA02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F28BF"/>
    <w:multiLevelType w:val="hybridMultilevel"/>
    <w:tmpl w:val="1BA284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111F24"/>
    <w:multiLevelType w:val="hybridMultilevel"/>
    <w:tmpl w:val="01FEBF7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941543"/>
    <w:multiLevelType w:val="hybridMultilevel"/>
    <w:tmpl w:val="62CCB5CE"/>
    <w:lvl w:ilvl="0" w:tplc="12D6F5BE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A208AD"/>
    <w:multiLevelType w:val="hybridMultilevel"/>
    <w:tmpl w:val="C9B253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8C008B"/>
    <w:multiLevelType w:val="hybridMultilevel"/>
    <w:tmpl w:val="35E4D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9C79DC"/>
    <w:multiLevelType w:val="hybridMultilevel"/>
    <w:tmpl w:val="6E14983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3D0BA4"/>
    <w:multiLevelType w:val="hybridMultilevel"/>
    <w:tmpl w:val="DC205DA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395358"/>
    <w:multiLevelType w:val="hybridMultilevel"/>
    <w:tmpl w:val="22243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BB0D81"/>
    <w:multiLevelType w:val="hybridMultilevel"/>
    <w:tmpl w:val="01FEBF76"/>
    <w:lvl w:ilvl="0" w:tplc="889AFB5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683203">
    <w:abstractNumId w:val="19"/>
  </w:num>
  <w:num w:numId="2" w16cid:durableId="362638451">
    <w:abstractNumId w:val="17"/>
  </w:num>
  <w:num w:numId="3" w16cid:durableId="34743193">
    <w:abstractNumId w:val="7"/>
  </w:num>
  <w:num w:numId="4" w16cid:durableId="1291521241">
    <w:abstractNumId w:val="14"/>
  </w:num>
  <w:num w:numId="5" w16cid:durableId="408188903">
    <w:abstractNumId w:val="23"/>
  </w:num>
  <w:num w:numId="6" w16cid:durableId="1865821526">
    <w:abstractNumId w:val="26"/>
  </w:num>
  <w:num w:numId="7" w16cid:durableId="638413475">
    <w:abstractNumId w:val="9"/>
  </w:num>
  <w:num w:numId="8" w16cid:durableId="2136095438">
    <w:abstractNumId w:val="13"/>
  </w:num>
  <w:num w:numId="9" w16cid:durableId="1952395666">
    <w:abstractNumId w:val="18"/>
  </w:num>
  <w:num w:numId="10" w16cid:durableId="1693802925">
    <w:abstractNumId w:val="15"/>
  </w:num>
  <w:num w:numId="11" w16cid:durableId="415712050">
    <w:abstractNumId w:val="2"/>
  </w:num>
  <w:num w:numId="12" w16cid:durableId="195848366">
    <w:abstractNumId w:val="0"/>
  </w:num>
  <w:num w:numId="13" w16cid:durableId="969287062">
    <w:abstractNumId w:val="22"/>
  </w:num>
  <w:num w:numId="14" w16cid:durableId="1846045007">
    <w:abstractNumId w:val="16"/>
  </w:num>
  <w:num w:numId="15" w16cid:durableId="438649509">
    <w:abstractNumId w:val="10"/>
  </w:num>
  <w:num w:numId="16" w16cid:durableId="980577576">
    <w:abstractNumId w:val="28"/>
  </w:num>
  <w:num w:numId="17" w16cid:durableId="806775243">
    <w:abstractNumId w:val="5"/>
  </w:num>
  <w:num w:numId="18" w16cid:durableId="114370614">
    <w:abstractNumId w:val="31"/>
  </w:num>
  <w:num w:numId="19" w16cid:durableId="1270813266">
    <w:abstractNumId w:val="25"/>
  </w:num>
  <w:num w:numId="20" w16cid:durableId="1002321561">
    <w:abstractNumId w:val="3"/>
  </w:num>
  <w:num w:numId="21" w16cid:durableId="129566002">
    <w:abstractNumId w:val="4"/>
  </w:num>
  <w:num w:numId="22" w16cid:durableId="1526596588">
    <w:abstractNumId w:val="27"/>
  </w:num>
  <w:num w:numId="23" w16cid:durableId="776874059">
    <w:abstractNumId w:val="8"/>
  </w:num>
  <w:num w:numId="24" w16cid:durableId="852187414">
    <w:abstractNumId w:val="20"/>
  </w:num>
  <w:num w:numId="25" w16cid:durableId="705258091">
    <w:abstractNumId w:val="12"/>
  </w:num>
  <w:num w:numId="26" w16cid:durableId="2132892681">
    <w:abstractNumId w:val="30"/>
  </w:num>
  <w:num w:numId="27" w16cid:durableId="1842504984">
    <w:abstractNumId w:val="11"/>
  </w:num>
  <w:num w:numId="28" w16cid:durableId="1521623830">
    <w:abstractNumId w:val="24"/>
  </w:num>
  <w:num w:numId="29" w16cid:durableId="2097895141">
    <w:abstractNumId w:val="21"/>
  </w:num>
  <w:num w:numId="30" w16cid:durableId="261450408">
    <w:abstractNumId w:val="29"/>
  </w:num>
  <w:num w:numId="31" w16cid:durableId="147290007">
    <w:abstractNumId w:val="1"/>
  </w:num>
  <w:num w:numId="32" w16cid:durableId="11468943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8"/>
    <w:rsid w:val="000105F2"/>
    <w:rsid w:val="000171DE"/>
    <w:rsid w:val="00065D78"/>
    <w:rsid w:val="000773C0"/>
    <w:rsid w:val="000A7066"/>
    <w:rsid w:val="000C0D39"/>
    <w:rsid w:val="000E2B0D"/>
    <w:rsid w:val="00111255"/>
    <w:rsid w:val="00162659"/>
    <w:rsid w:val="00181937"/>
    <w:rsid w:val="001867EF"/>
    <w:rsid w:val="001A7AAF"/>
    <w:rsid w:val="001B1A28"/>
    <w:rsid w:val="001F44E7"/>
    <w:rsid w:val="002149B7"/>
    <w:rsid w:val="00261AAE"/>
    <w:rsid w:val="002679CB"/>
    <w:rsid w:val="00270E3B"/>
    <w:rsid w:val="002C4199"/>
    <w:rsid w:val="002E4449"/>
    <w:rsid w:val="00305F27"/>
    <w:rsid w:val="003853A8"/>
    <w:rsid w:val="003F5D49"/>
    <w:rsid w:val="003F68E4"/>
    <w:rsid w:val="00417798"/>
    <w:rsid w:val="004436BB"/>
    <w:rsid w:val="00444EFA"/>
    <w:rsid w:val="00467D16"/>
    <w:rsid w:val="00492B62"/>
    <w:rsid w:val="004C0ADE"/>
    <w:rsid w:val="004C190F"/>
    <w:rsid w:val="004C756B"/>
    <w:rsid w:val="004F7CB1"/>
    <w:rsid w:val="0053253C"/>
    <w:rsid w:val="005B66A1"/>
    <w:rsid w:val="005E46C0"/>
    <w:rsid w:val="005F7C58"/>
    <w:rsid w:val="006158C6"/>
    <w:rsid w:val="006213FC"/>
    <w:rsid w:val="00643E44"/>
    <w:rsid w:val="00677BA0"/>
    <w:rsid w:val="006A5D69"/>
    <w:rsid w:val="006D1173"/>
    <w:rsid w:val="006F5517"/>
    <w:rsid w:val="0072350F"/>
    <w:rsid w:val="00724F3D"/>
    <w:rsid w:val="00772C3F"/>
    <w:rsid w:val="007D18C9"/>
    <w:rsid w:val="007F6EF0"/>
    <w:rsid w:val="008011E8"/>
    <w:rsid w:val="00850620"/>
    <w:rsid w:val="00854CC8"/>
    <w:rsid w:val="008823F7"/>
    <w:rsid w:val="008856D7"/>
    <w:rsid w:val="00887B8C"/>
    <w:rsid w:val="00895608"/>
    <w:rsid w:val="009032E4"/>
    <w:rsid w:val="009342C5"/>
    <w:rsid w:val="009452E1"/>
    <w:rsid w:val="009801CF"/>
    <w:rsid w:val="00993BE6"/>
    <w:rsid w:val="009F0334"/>
    <w:rsid w:val="00AA02F8"/>
    <w:rsid w:val="00AA4F39"/>
    <w:rsid w:val="00AB5DA4"/>
    <w:rsid w:val="00AB61B7"/>
    <w:rsid w:val="00AE1DED"/>
    <w:rsid w:val="00B11195"/>
    <w:rsid w:val="00B26313"/>
    <w:rsid w:val="00B73F44"/>
    <w:rsid w:val="00C00C9E"/>
    <w:rsid w:val="00C3794F"/>
    <w:rsid w:val="00C42988"/>
    <w:rsid w:val="00C45DA2"/>
    <w:rsid w:val="00C54C8F"/>
    <w:rsid w:val="00C93E6F"/>
    <w:rsid w:val="00CA0534"/>
    <w:rsid w:val="00CC2DDB"/>
    <w:rsid w:val="00CE4E63"/>
    <w:rsid w:val="00D05275"/>
    <w:rsid w:val="00D13A2B"/>
    <w:rsid w:val="00D17F0C"/>
    <w:rsid w:val="00D40909"/>
    <w:rsid w:val="00D7704B"/>
    <w:rsid w:val="00DD6BDC"/>
    <w:rsid w:val="00DE21D5"/>
    <w:rsid w:val="00DF2023"/>
    <w:rsid w:val="00E206A8"/>
    <w:rsid w:val="00E3096A"/>
    <w:rsid w:val="00E41BDE"/>
    <w:rsid w:val="00E52C61"/>
    <w:rsid w:val="00E70D85"/>
    <w:rsid w:val="00EC6EEF"/>
    <w:rsid w:val="00ED5B17"/>
    <w:rsid w:val="00ED76FA"/>
    <w:rsid w:val="00EE570C"/>
    <w:rsid w:val="00F06F36"/>
    <w:rsid w:val="00F54DF6"/>
    <w:rsid w:val="00F61EB8"/>
    <w:rsid w:val="00F83214"/>
    <w:rsid w:val="00F9290C"/>
    <w:rsid w:val="00FA57D0"/>
    <w:rsid w:val="00FC43AE"/>
    <w:rsid w:val="00FD0AF5"/>
    <w:rsid w:val="00FD3EA9"/>
    <w:rsid w:val="00FF1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5774E"/>
  <w15:chartTrackingRefBased/>
  <w15:docId w15:val="{F58C0232-20F4-9C45-ACA6-6D252B952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1D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1EB8"/>
    <w:rPr>
      <w:color w:val="808080"/>
    </w:rPr>
  </w:style>
  <w:style w:type="paragraph" w:styleId="ListParagraph">
    <w:name w:val="List Paragraph"/>
    <w:basedOn w:val="Normal"/>
    <w:uiPriority w:val="34"/>
    <w:qFormat/>
    <w:rsid w:val="00F61EB8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NormalWeb">
    <w:name w:val="Normal (Web)"/>
    <w:basedOn w:val="Normal"/>
    <w:uiPriority w:val="99"/>
    <w:semiHidden/>
    <w:unhideWhenUsed/>
    <w:rsid w:val="00980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41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3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0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337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6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6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94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1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35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0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39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4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1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3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02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3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216</Words>
  <Characters>1113</Characters>
  <Application>Microsoft Office Word</Application>
  <DocSecurity>0</DocSecurity>
  <Lines>79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48</cp:revision>
  <cp:lastPrinted>2021-10-13T14:38:00Z</cp:lastPrinted>
  <dcterms:created xsi:type="dcterms:W3CDTF">2025-04-14T03:06:00Z</dcterms:created>
  <dcterms:modified xsi:type="dcterms:W3CDTF">2026-04-01T04:32:00Z</dcterms:modified>
</cp:coreProperties>
</file>