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194D3" w14:textId="77777777" w:rsidR="000E7139" w:rsidRPr="000E7139" w:rsidRDefault="000E7139" w:rsidP="000E7139">
      <w:r w:rsidRPr="000E7139">
        <w:pict w14:anchorId="794F10B7">
          <v:rect id="_x0000_i1235" style="width:0;height:1.5pt" o:hralign="center" o:hrstd="t" o:hr="t" fillcolor="#a0a0a0" stroked="f"/>
        </w:pict>
      </w:r>
    </w:p>
    <w:p w14:paraId="7BE72B41" w14:textId="77777777" w:rsidR="000E7139" w:rsidRPr="000E7139" w:rsidRDefault="000E7139" w:rsidP="000E7139">
      <w:pPr>
        <w:rPr>
          <w:b/>
          <w:bCs/>
        </w:rPr>
      </w:pPr>
      <w:r w:rsidRPr="000E7139">
        <w:rPr>
          <w:rFonts w:ascii="Segoe UI Emoji" w:hAnsi="Segoe UI Emoji" w:cs="Segoe UI Emoji"/>
          <w:b/>
          <w:bCs/>
        </w:rPr>
        <w:t>⭐</w:t>
      </w:r>
      <w:r w:rsidRPr="000E7139">
        <w:rPr>
          <w:b/>
          <w:bCs/>
        </w:rPr>
        <w:t xml:space="preserve"> S — </w:t>
      </w:r>
      <w:proofErr w:type="spellStart"/>
      <w:r w:rsidRPr="000E7139">
        <w:rPr>
          <w:b/>
          <w:bCs/>
        </w:rPr>
        <w:t>UniCORE</w:t>
      </w:r>
      <w:proofErr w:type="spellEnd"/>
      <w:r w:rsidRPr="000E7139">
        <w:rPr>
          <w:b/>
          <w:bCs/>
        </w:rPr>
        <w:t xml:space="preserve"> AI Enterprise Deployment Guide</w:t>
      </w:r>
    </w:p>
    <w:p w14:paraId="6E735D30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Version 1.0 — May 2026</w:t>
      </w:r>
    </w:p>
    <w:p w14:paraId="5ACAEEF3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Author: Bryan (Unitek Systems Limited)</w:t>
      </w:r>
    </w:p>
    <w:p w14:paraId="363DCB80" w14:textId="77777777" w:rsidR="000E7139" w:rsidRPr="000E7139" w:rsidRDefault="000E7139" w:rsidP="000E7139">
      <w:r w:rsidRPr="000E7139">
        <w:pict w14:anchorId="69412407">
          <v:rect id="_x0000_i1236" style="width:0;height:1.5pt" o:hralign="center" o:hrstd="t" o:hr="t" fillcolor="#a0a0a0" stroked="f"/>
        </w:pict>
      </w:r>
    </w:p>
    <w:p w14:paraId="7BB4C490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1. PURPOSE</w:t>
      </w:r>
    </w:p>
    <w:p w14:paraId="60E5CB10" w14:textId="77777777" w:rsidR="000E7139" w:rsidRPr="000E7139" w:rsidRDefault="000E7139" w:rsidP="000E7139">
      <w:r w:rsidRPr="000E7139">
        <w:t xml:space="preserve">This guide defines how to deploy </w:t>
      </w:r>
      <w:proofErr w:type="spellStart"/>
      <w:r w:rsidRPr="000E7139">
        <w:t>UniCORE</w:t>
      </w:r>
      <w:proofErr w:type="spellEnd"/>
      <w:r w:rsidRPr="000E7139">
        <w:t xml:space="preserve"> AI into:</w:t>
      </w:r>
    </w:p>
    <w:p w14:paraId="6AABFD4D" w14:textId="77777777" w:rsidR="000E7139" w:rsidRPr="000E7139" w:rsidRDefault="000E7139" w:rsidP="000E7139">
      <w:pPr>
        <w:numPr>
          <w:ilvl w:val="0"/>
          <w:numId w:val="2"/>
        </w:numPr>
      </w:pPr>
      <w:r w:rsidRPr="000E7139">
        <w:t>enterprise environments</w:t>
      </w:r>
    </w:p>
    <w:p w14:paraId="632160AA" w14:textId="77777777" w:rsidR="000E7139" w:rsidRPr="000E7139" w:rsidRDefault="000E7139" w:rsidP="000E7139">
      <w:pPr>
        <w:numPr>
          <w:ilvl w:val="0"/>
          <w:numId w:val="2"/>
        </w:numPr>
      </w:pPr>
      <w:r w:rsidRPr="000E7139">
        <w:t>government systems</w:t>
      </w:r>
    </w:p>
    <w:p w14:paraId="128656F7" w14:textId="77777777" w:rsidR="000E7139" w:rsidRPr="000E7139" w:rsidRDefault="000E7139" w:rsidP="000E7139">
      <w:pPr>
        <w:numPr>
          <w:ilvl w:val="0"/>
          <w:numId w:val="2"/>
        </w:numPr>
      </w:pPr>
      <w:r w:rsidRPr="000E7139">
        <w:t>regulated industries</w:t>
      </w:r>
    </w:p>
    <w:p w14:paraId="46C30936" w14:textId="77777777" w:rsidR="000E7139" w:rsidRPr="000E7139" w:rsidRDefault="000E7139" w:rsidP="000E7139">
      <w:pPr>
        <w:numPr>
          <w:ilvl w:val="0"/>
          <w:numId w:val="2"/>
        </w:numPr>
      </w:pPr>
      <w:r w:rsidRPr="000E7139">
        <w:t>hybrid cloud/on</w:t>
      </w:r>
      <w:r w:rsidRPr="000E7139">
        <w:noBreakHyphen/>
        <w:t>premise infrastructures</w:t>
      </w:r>
    </w:p>
    <w:p w14:paraId="43454165" w14:textId="77777777" w:rsidR="000E7139" w:rsidRPr="000E7139" w:rsidRDefault="000E7139" w:rsidP="000E7139">
      <w:pPr>
        <w:numPr>
          <w:ilvl w:val="0"/>
          <w:numId w:val="2"/>
        </w:numPr>
      </w:pPr>
      <w:r w:rsidRPr="000E7139">
        <w:t>mission</w:t>
      </w:r>
      <w:r w:rsidRPr="000E7139">
        <w:noBreakHyphen/>
        <w:t>critical operational environments</w:t>
      </w:r>
    </w:p>
    <w:p w14:paraId="52EAA54B" w14:textId="77777777" w:rsidR="000E7139" w:rsidRPr="000E7139" w:rsidRDefault="000E7139" w:rsidP="000E7139">
      <w:r w:rsidRPr="000E7139">
        <w:t>It ensures deployments remain:</w:t>
      </w:r>
    </w:p>
    <w:p w14:paraId="0ED413C7" w14:textId="77777777" w:rsidR="000E7139" w:rsidRPr="000E7139" w:rsidRDefault="000E7139" w:rsidP="000E7139">
      <w:pPr>
        <w:numPr>
          <w:ilvl w:val="0"/>
          <w:numId w:val="3"/>
        </w:numPr>
      </w:pPr>
      <w:r w:rsidRPr="000E7139">
        <w:t>deterministic</w:t>
      </w:r>
    </w:p>
    <w:p w14:paraId="7907717C" w14:textId="77777777" w:rsidR="000E7139" w:rsidRPr="000E7139" w:rsidRDefault="000E7139" w:rsidP="000E7139">
      <w:pPr>
        <w:numPr>
          <w:ilvl w:val="0"/>
          <w:numId w:val="3"/>
        </w:numPr>
      </w:pPr>
      <w:r w:rsidRPr="000E7139">
        <w:t>governed</w:t>
      </w:r>
    </w:p>
    <w:p w14:paraId="2D99AB18" w14:textId="77777777" w:rsidR="000E7139" w:rsidRPr="000E7139" w:rsidRDefault="000E7139" w:rsidP="000E7139">
      <w:pPr>
        <w:numPr>
          <w:ilvl w:val="0"/>
          <w:numId w:val="3"/>
        </w:numPr>
      </w:pPr>
      <w:r w:rsidRPr="000E7139">
        <w:t>truth</w:t>
      </w:r>
      <w:r w:rsidRPr="000E7139">
        <w:noBreakHyphen/>
        <w:t>anchored</w:t>
      </w:r>
    </w:p>
    <w:p w14:paraId="7B4573BC" w14:textId="77777777" w:rsidR="000E7139" w:rsidRPr="000E7139" w:rsidRDefault="000E7139" w:rsidP="000E7139">
      <w:pPr>
        <w:numPr>
          <w:ilvl w:val="0"/>
          <w:numId w:val="3"/>
        </w:numPr>
      </w:pPr>
      <w:r w:rsidRPr="000E7139">
        <w:t>non</w:t>
      </w:r>
      <w:r w:rsidRPr="000E7139">
        <w:noBreakHyphen/>
        <w:t>self</w:t>
      </w:r>
      <w:r w:rsidRPr="000E7139">
        <w:noBreakHyphen/>
        <w:t>modifying</w:t>
      </w:r>
    </w:p>
    <w:p w14:paraId="3275E018" w14:textId="77777777" w:rsidR="000E7139" w:rsidRPr="000E7139" w:rsidRDefault="000E7139" w:rsidP="000E7139">
      <w:pPr>
        <w:numPr>
          <w:ilvl w:val="0"/>
          <w:numId w:val="3"/>
        </w:numPr>
      </w:pPr>
      <w:r w:rsidRPr="000E7139">
        <w:t xml:space="preserve">compliant with the </w:t>
      </w:r>
      <w:proofErr w:type="spellStart"/>
      <w:r w:rsidRPr="000E7139">
        <w:t>TrueAI</w:t>
      </w:r>
      <w:proofErr w:type="spellEnd"/>
      <w:r w:rsidRPr="000E7139">
        <w:t xml:space="preserve"> Constitution</w:t>
      </w:r>
    </w:p>
    <w:p w14:paraId="6F22C8AA" w14:textId="77777777" w:rsidR="000E7139" w:rsidRPr="000E7139" w:rsidRDefault="000E7139" w:rsidP="000E7139">
      <w:r w:rsidRPr="000E7139">
        <w:pict w14:anchorId="031021F3">
          <v:rect id="_x0000_i1237" style="width:0;height:1.5pt" o:hralign="center" o:hrstd="t" o:hr="t" fillcolor="#a0a0a0" stroked="f"/>
        </w:pict>
      </w:r>
    </w:p>
    <w:p w14:paraId="24791AB2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2. DEPLOYMENT PRINCIPLES</w:t>
      </w:r>
    </w:p>
    <w:p w14:paraId="5501D8BC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2.1 Deterministic Execution</w:t>
      </w:r>
    </w:p>
    <w:p w14:paraId="42E4755F" w14:textId="77777777" w:rsidR="000E7139" w:rsidRPr="000E7139" w:rsidRDefault="000E7139" w:rsidP="000E7139">
      <w:r w:rsidRPr="000E7139">
        <w:t>All components must run in deterministic mode:</w:t>
      </w:r>
    </w:p>
    <w:p w14:paraId="51778584" w14:textId="77777777" w:rsidR="000E7139" w:rsidRPr="000E7139" w:rsidRDefault="000E7139" w:rsidP="000E7139">
      <w:pPr>
        <w:numPr>
          <w:ilvl w:val="0"/>
          <w:numId w:val="4"/>
        </w:numPr>
      </w:pPr>
      <w:r w:rsidRPr="000E7139">
        <w:t>no probabilistic scheduling</w:t>
      </w:r>
    </w:p>
    <w:p w14:paraId="714A0825" w14:textId="77777777" w:rsidR="000E7139" w:rsidRPr="000E7139" w:rsidRDefault="000E7139" w:rsidP="000E7139">
      <w:pPr>
        <w:numPr>
          <w:ilvl w:val="0"/>
          <w:numId w:val="4"/>
        </w:numPr>
      </w:pPr>
      <w:r w:rsidRPr="000E7139">
        <w:t>no autonomous background tasks</w:t>
      </w:r>
    </w:p>
    <w:p w14:paraId="4027628F" w14:textId="77777777" w:rsidR="000E7139" w:rsidRPr="000E7139" w:rsidRDefault="000E7139" w:rsidP="000E7139">
      <w:pPr>
        <w:numPr>
          <w:ilvl w:val="0"/>
          <w:numId w:val="4"/>
        </w:numPr>
      </w:pPr>
      <w:r w:rsidRPr="000E7139">
        <w:t>no emergent processes</w:t>
      </w:r>
    </w:p>
    <w:p w14:paraId="41FCF02D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2.2 Immutable Core</w:t>
      </w:r>
    </w:p>
    <w:p w14:paraId="1F96BB3A" w14:textId="77777777" w:rsidR="000E7139" w:rsidRPr="000E7139" w:rsidRDefault="000E7139" w:rsidP="000E7139">
      <w:r w:rsidRPr="000E7139">
        <w:t xml:space="preserve">The </w:t>
      </w:r>
      <w:proofErr w:type="spellStart"/>
      <w:r w:rsidRPr="000E7139">
        <w:t>TrueAI</w:t>
      </w:r>
      <w:proofErr w:type="spellEnd"/>
      <w:r w:rsidRPr="000E7139">
        <w:t xml:space="preserve"> Foundation and governance MD files must be:</w:t>
      </w:r>
    </w:p>
    <w:p w14:paraId="7499617B" w14:textId="77777777" w:rsidR="000E7139" w:rsidRPr="000E7139" w:rsidRDefault="000E7139" w:rsidP="000E7139">
      <w:pPr>
        <w:numPr>
          <w:ilvl w:val="0"/>
          <w:numId w:val="5"/>
        </w:numPr>
      </w:pPr>
      <w:r w:rsidRPr="000E7139">
        <w:t>read</w:t>
      </w:r>
      <w:r w:rsidRPr="000E7139">
        <w:noBreakHyphen/>
        <w:t>only</w:t>
      </w:r>
    </w:p>
    <w:p w14:paraId="3B3D9B7A" w14:textId="77777777" w:rsidR="000E7139" w:rsidRPr="000E7139" w:rsidRDefault="000E7139" w:rsidP="000E7139">
      <w:pPr>
        <w:numPr>
          <w:ilvl w:val="0"/>
          <w:numId w:val="5"/>
        </w:numPr>
      </w:pPr>
      <w:r w:rsidRPr="000E7139">
        <w:lastRenderedPageBreak/>
        <w:t>version</w:t>
      </w:r>
      <w:r w:rsidRPr="000E7139">
        <w:noBreakHyphen/>
        <w:t>controlled</w:t>
      </w:r>
    </w:p>
    <w:p w14:paraId="45827176" w14:textId="77777777" w:rsidR="000E7139" w:rsidRPr="000E7139" w:rsidRDefault="000E7139" w:rsidP="000E7139">
      <w:pPr>
        <w:numPr>
          <w:ilvl w:val="0"/>
          <w:numId w:val="5"/>
        </w:numPr>
      </w:pPr>
      <w:r w:rsidRPr="000E7139">
        <w:t>externally stored</w:t>
      </w:r>
    </w:p>
    <w:p w14:paraId="3847830D" w14:textId="77777777" w:rsidR="000E7139" w:rsidRPr="000E7139" w:rsidRDefault="000E7139" w:rsidP="000E7139">
      <w:pPr>
        <w:numPr>
          <w:ilvl w:val="0"/>
          <w:numId w:val="5"/>
        </w:numPr>
      </w:pPr>
      <w:r w:rsidRPr="000E7139">
        <w:t>human</w:t>
      </w:r>
      <w:r w:rsidRPr="000E7139">
        <w:noBreakHyphen/>
        <w:t>authored only</w:t>
      </w:r>
    </w:p>
    <w:p w14:paraId="2A7B52A1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2.3 Human</w:t>
      </w:r>
      <w:r w:rsidRPr="000E7139">
        <w:rPr>
          <w:b/>
          <w:bCs/>
        </w:rPr>
        <w:noBreakHyphen/>
        <w:t>Anchored Control</w:t>
      </w:r>
    </w:p>
    <w:p w14:paraId="581DBA36" w14:textId="77777777" w:rsidR="000E7139" w:rsidRPr="000E7139" w:rsidRDefault="000E7139" w:rsidP="000E7139">
      <w:r w:rsidRPr="000E7139">
        <w:t>All write operations require:</w:t>
      </w:r>
    </w:p>
    <w:p w14:paraId="077D8DA6" w14:textId="77777777" w:rsidR="000E7139" w:rsidRPr="000E7139" w:rsidRDefault="000E7139" w:rsidP="000E7139">
      <w:pPr>
        <w:numPr>
          <w:ilvl w:val="0"/>
          <w:numId w:val="6"/>
        </w:numPr>
      </w:pPr>
      <w:r w:rsidRPr="000E7139">
        <w:t>human authentication</w:t>
      </w:r>
    </w:p>
    <w:p w14:paraId="76AFDF96" w14:textId="77777777" w:rsidR="000E7139" w:rsidRPr="000E7139" w:rsidRDefault="000E7139" w:rsidP="000E7139">
      <w:pPr>
        <w:numPr>
          <w:ilvl w:val="0"/>
          <w:numId w:val="6"/>
        </w:numPr>
      </w:pPr>
      <w:r w:rsidRPr="000E7139">
        <w:t>human authorization</w:t>
      </w:r>
    </w:p>
    <w:p w14:paraId="542165DE" w14:textId="77777777" w:rsidR="000E7139" w:rsidRPr="000E7139" w:rsidRDefault="000E7139" w:rsidP="000E7139">
      <w:pPr>
        <w:numPr>
          <w:ilvl w:val="0"/>
          <w:numId w:val="6"/>
        </w:numPr>
      </w:pPr>
      <w:r w:rsidRPr="000E7139">
        <w:t>human intent</w:t>
      </w:r>
    </w:p>
    <w:p w14:paraId="204DD08A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2.4 Zero Self</w:t>
      </w:r>
      <w:r w:rsidRPr="000E7139">
        <w:rPr>
          <w:b/>
          <w:bCs/>
        </w:rPr>
        <w:noBreakHyphen/>
        <w:t>Modification</w:t>
      </w:r>
    </w:p>
    <w:p w14:paraId="6445FE45" w14:textId="77777777" w:rsidR="000E7139" w:rsidRPr="000E7139" w:rsidRDefault="000E7139" w:rsidP="000E7139">
      <w:proofErr w:type="spellStart"/>
      <w:r w:rsidRPr="000E7139">
        <w:t>UniCORE</w:t>
      </w:r>
      <w:proofErr w:type="spellEnd"/>
      <w:r w:rsidRPr="000E7139">
        <w:t xml:space="preserve"> AI must not:</w:t>
      </w:r>
    </w:p>
    <w:p w14:paraId="6C38897C" w14:textId="77777777" w:rsidR="000E7139" w:rsidRPr="000E7139" w:rsidRDefault="000E7139" w:rsidP="000E7139">
      <w:pPr>
        <w:numPr>
          <w:ilvl w:val="0"/>
          <w:numId w:val="7"/>
        </w:numPr>
      </w:pPr>
      <w:r w:rsidRPr="000E7139">
        <w:t>update itself</w:t>
      </w:r>
    </w:p>
    <w:p w14:paraId="4FFF53E1" w14:textId="77777777" w:rsidR="000E7139" w:rsidRPr="000E7139" w:rsidRDefault="000E7139" w:rsidP="000E7139">
      <w:pPr>
        <w:numPr>
          <w:ilvl w:val="0"/>
          <w:numId w:val="7"/>
        </w:numPr>
      </w:pPr>
      <w:r w:rsidRPr="000E7139">
        <w:t>patch itself</w:t>
      </w:r>
    </w:p>
    <w:p w14:paraId="1141C611" w14:textId="77777777" w:rsidR="000E7139" w:rsidRPr="000E7139" w:rsidRDefault="000E7139" w:rsidP="000E7139">
      <w:pPr>
        <w:numPr>
          <w:ilvl w:val="0"/>
          <w:numId w:val="7"/>
        </w:numPr>
      </w:pPr>
      <w:r w:rsidRPr="000E7139">
        <w:t>extend itself</w:t>
      </w:r>
    </w:p>
    <w:p w14:paraId="23584029" w14:textId="77777777" w:rsidR="000E7139" w:rsidRPr="000E7139" w:rsidRDefault="000E7139" w:rsidP="000E7139">
      <w:pPr>
        <w:numPr>
          <w:ilvl w:val="0"/>
          <w:numId w:val="7"/>
        </w:numPr>
      </w:pPr>
      <w:r w:rsidRPr="000E7139">
        <w:t>generate new rules</w:t>
      </w:r>
    </w:p>
    <w:p w14:paraId="0BA23166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2.5 Auditability</w:t>
      </w:r>
    </w:p>
    <w:p w14:paraId="684DDAFD" w14:textId="77777777" w:rsidR="000E7139" w:rsidRPr="000E7139" w:rsidRDefault="000E7139" w:rsidP="000E7139">
      <w:r w:rsidRPr="000E7139">
        <w:t>All actions must be:</w:t>
      </w:r>
    </w:p>
    <w:p w14:paraId="0DD6F9F3" w14:textId="77777777" w:rsidR="000E7139" w:rsidRPr="000E7139" w:rsidRDefault="000E7139" w:rsidP="000E7139">
      <w:pPr>
        <w:numPr>
          <w:ilvl w:val="0"/>
          <w:numId w:val="8"/>
        </w:numPr>
      </w:pPr>
      <w:r w:rsidRPr="000E7139">
        <w:t>logged</w:t>
      </w:r>
    </w:p>
    <w:p w14:paraId="0B3F912F" w14:textId="77777777" w:rsidR="000E7139" w:rsidRPr="000E7139" w:rsidRDefault="000E7139" w:rsidP="000E7139">
      <w:pPr>
        <w:numPr>
          <w:ilvl w:val="0"/>
          <w:numId w:val="8"/>
        </w:numPr>
      </w:pPr>
      <w:r w:rsidRPr="000E7139">
        <w:t>timestamped</w:t>
      </w:r>
    </w:p>
    <w:p w14:paraId="20B16A81" w14:textId="77777777" w:rsidR="000E7139" w:rsidRPr="000E7139" w:rsidRDefault="000E7139" w:rsidP="000E7139">
      <w:pPr>
        <w:numPr>
          <w:ilvl w:val="0"/>
          <w:numId w:val="8"/>
        </w:numPr>
      </w:pPr>
      <w:r w:rsidRPr="000E7139">
        <w:t>immutable</w:t>
      </w:r>
    </w:p>
    <w:p w14:paraId="514F93B4" w14:textId="77777777" w:rsidR="000E7139" w:rsidRPr="000E7139" w:rsidRDefault="000E7139" w:rsidP="000E7139">
      <w:pPr>
        <w:numPr>
          <w:ilvl w:val="0"/>
          <w:numId w:val="8"/>
        </w:numPr>
      </w:pPr>
      <w:r w:rsidRPr="000E7139">
        <w:t>exportable</w:t>
      </w:r>
    </w:p>
    <w:p w14:paraId="74E24D1C" w14:textId="77777777" w:rsidR="000E7139" w:rsidRPr="000E7139" w:rsidRDefault="000E7139" w:rsidP="000E7139">
      <w:r w:rsidRPr="000E7139">
        <w:pict w14:anchorId="1CF30EFE">
          <v:rect id="_x0000_i1238" style="width:0;height:1.5pt" o:hralign="center" o:hrstd="t" o:hr="t" fillcolor="#a0a0a0" stroked="f"/>
        </w:pict>
      </w:r>
    </w:p>
    <w:p w14:paraId="28B51A84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3. SYSTEM ARCHITECTURE</w:t>
      </w:r>
    </w:p>
    <w:p w14:paraId="46C710CC" w14:textId="77777777" w:rsidR="000E7139" w:rsidRPr="000E7139" w:rsidRDefault="000E7139" w:rsidP="000E7139">
      <w:proofErr w:type="spellStart"/>
      <w:r w:rsidRPr="000E7139">
        <w:t>UniCORE</w:t>
      </w:r>
      <w:proofErr w:type="spellEnd"/>
      <w:r w:rsidRPr="000E7139">
        <w:t xml:space="preserve"> AI is deployed as a </w:t>
      </w:r>
      <w:r w:rsidRPr="000E7139">
        <w:rPr>
          <w:b/>
          <w:bCs/>
        </w:rPr>
        <w:t>three</w:t>
      </w:r>
      <w:r w:rsidRPr="000E7139">
        <w:rPr>
          <w:b/>
          <w:bCs/>
        </w:rPr>
        <w:noBreakHyphen/>
        <w:t>tier system</w:t>
      </w:r>
      <w:r w:rsidRPr="000E7139">
        <w:t>:</w:t>
      </w:r>
    </w:p>
    <w:p w14:paraId="5DDC2997" w14:textId="77777777" w:rsidR="000E7139" w:rsidRPr="000E7139" w:rsidRDefault="000E7139" w:rsidP="000E7139">
      <w:r w:rsidRPr="000E7139">
        <w:t xml:space="preserve">Presentation Layer (Blazor / </w:t>
      </w:r>
      <w:proofErr w:type="spellStart"/>
      <w:r w:rsidRPr="000E7139">
        <w:t>WebAPI</w:t>
      </w:r>
      <w:proofErr w:type="spellEnd"/>
      <w:r w:rsidRPr="000E7139">
        <w:t xml:space="preserve"> / Win)</w:t>
      </w:r>
    </w:p>
    <w:p w14:paraId="62346AA2" w14:textId="77777777" w:rsidR="000E7139" w:rsidRPr="000E7139" w:rsidRDefault="000E7139" w:rsidP="000E7139">
      <w:r w:rsidRPr="000E7139">
        <w:t>Application Layer (XAF Modules)</w:t>
      </w:r>
    </w:p>
    <w:p w14:paraId="0FEBAE75" w14:textId="77777777" w:rsidR="000E7139" w:rsidRPr="000E7139" w:rsidRDefault="000E7139" w:rsidP="000E7139">
      <w:r w:rsidRPr="000E7139">
        <w:t>Governance Layer (</w:t>
      </w:r>
      <w:proofErr w:type="spellStart"/>
      <w:r w:rsidRPr="000E7139">
        <w:t>TrueAI</w:t>
      </w:r>
      <w:proofErr w:type="spellEnd"/>
      <w:r w:rsidRPr="000E7139">
        <w:t xml:space="preserve"> Foundation + 12 Levels)</w:t>
      </w:r>
    </w:p>
    <w:p w14:paraId="5F907DAB" w14:textId="77777777" w:rsidR="000E7139" w:rsidRPr="000E7139" w:rsidRDefault="000E7139" w:rsidP="000E7139">
      <w:r w:rsidRPr="000E7139">
        <w:t>Persistence Layer (XPO + SQL Server/PostgreSQL)</w:t>
      </w:r>
    </w:p>
    <w:p w14:paraId="4531E7AE" w14:textId="77777777" w:rsidR="000E7139" w:rsidRPr="000E7139" w:rsidRDefault="000E7139" w:rsidP="000E7139">
      <w:r w:rsidRPr="000E7139">
        <w:pict w14:anchorId="3392E418">
          <v:rect id="_x0000_i1239" style="width:0;height:1.5pt" o:hralign="center" o:hrstd="t" o:hr="t" fillcolor="#a0a0a0" stroked="f"/>
        </w:pict>
      </w:r>
    </w:p>
    <w:p w14:paraId="2691E0E5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lastRenderedPageBreak/>
        <w:t>4. DEPLOYMENT MODELS</w:t>
      </w:r>
    </w:p>
    <w:p w14:paraId="456D6D22" w14:textId="77777777" w:rsidR="000E7139" w:rsidRPr="000E7139" w:rsidRDefault="000E7139" w:rsidP="000E7139">
      <w:proofErr w:type="spellStart"/>
      <w:r w:rsidRPr="000E7139">
        <w:t>UniCORE</w:t>
      </w:r>
      <w:proofErr w:type="spellEnd"/>
      <w:r w:rsidRPr="000E7139">
        <w:t xml:space="preserve"> AI supports four deployment models:</w:t>
      </w:r>
    </w:p>
    <w:p w14:paraId="1200972F" w14:textId="77777777" w:rsidR="000E7139" w:rsidRPr="000E7139" w:rsidRDefault="000E7139" w:rsidP="000E7139">
      <w:r w:rsidRPr="000E7139">
        <w:pict w14:anchorId="25453194">
          <v:rect id="_x0000_i1240" style="width:0;height:1.5pt" o:hralign="center" o:hrstd="t" o:hr="t" fillcolor="#a0a0a0" stroked="f"/>
        </w:pict>
      </w:r>
    </w:p>
    <w:p w14:paraId="3BB493C8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4.1 On</w:t>
      </w:r>
      <w:r w:rsidRPr="000E7139">
        <w:rPr>
          <w:b/>
          <w:bCs/>
        </w:rPr>
        <w:noBreakHyphen/>
        <w:t>Premise (Recommended for Government &amp; Regulated Industries)</w:t>
      </w:r>
    </w:p>
    <w:p w14:paraId="199631DB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Characteristics:</w:t>
      </w:r>
    </w:p>
    <w:p w14:paraId="32035C00" w14:textId="77777777" w:rsidR="000E7139" w:rsidRPr="000E7139" w:rsidRDefault="000E7139" w:rsidP="000E7139">
      <w:pPr>
        <w:numPr>
          <w:ilvl w:val="0"/>
          <w:numId w:val="9"/>
        </w:numPr>
      </w:pPr>
      <w:r w:rsidRPr="000E7139">
        <w:t>full data sovereignty</w:t>
      </w:r>
    </w:p>
    <w:p w14:paraId="45ED43BE" w14:textId="77777777" w:rsidR="000E7139" w:rsidRPr="000E7139" w:rsidRDefault="000E7139" w:rsidP="000E7139">
      <w:pPr>
        <w:numPr>
          <w:ilvl w:val="0"/>
          <w:numId w:val="9"/>
        </w:numPr>
      </w:pPr>
      <w:r w:rsidRPr="000E7139">
        <w:t>no external dependencies</w:t>
      </w:r>
    </w:p>
    <w:p w14:paraId="3A4C9E66" w14:textId="77777777" w:rsidR="000E7139" w:rsidRPr="000E7139" w:rsidRDefault="000E7139" w:rsidP="000E7139">
      <w:pPr>
        <w:numPr>
          <w:ilvl w:val="0"/>
          <w:numId w:val="9"/>
        </w:numPr>
      </w:pPr>
      <w:r w:rsidRPr="000E7139">
        <w:t>highest security</w:t>
      </w:r>
    </w:p>
    <w:p w14:paraId="286588BF" w14:textId="77777777" w:rsidR="000E7139" w:rsidRPr="000E7139" w:rsidRDefault="000E7139" w:rsidP="000E7139">
      <w:pPr>
        <w:numPr>
          <w:ilvl w:val="0"/>
          <w:numId w:val="9"/>
        </w:numPr>
      </w:pPr>
      <w:r w:rsidRPr="000E7139">
        <w:t>deterministic environment</w:t>
      </w:r>
    </w:p>
    <w:p w14:paraId="5A3BCB1F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Requirements:</w:t>
      </w:r>
    </w:p>
    <w:p w14:paraId="42EC45E5" w14:textId="77777777" w:rsidR="000E7139" w:rsidRPr="000E7139" w:rsidRDefault="000E7139" w:rsidP="000E7139">
      <w:pPr>
        <w:numPr>
          <w:ilvl w:val="0"/>
          <w:numId w:val="10"/>
        </w:numPr>
      </w:pPr>
      <w:r w:rsidRPr="000E7139">
        <w:t>Windows Server 2025 or Linux</w:t>
      </w:r>
    </w:p>
    <w:p w14:paraId="7D422FAA" w14:textId="77777777" w:rsidR="000E7139" w:rsidRPr="000E7139" w:rsidRDefault="000E7139" w:rsidP="000E7139">
      <w:pPr>
        <w:numPr>
          <w:ilvl w:val="0"/>
          <w:numId w:val="10"/>
        </w:numPr>
      </w:pPr>
      <w:r w:rsidRPr="000E7139">
        <w:t>SQL Server 2022 or PostgreSQL 16</w:t>
      </w:r>
    </w:p>
    <w:p w14:paraId="6F2B85EA" w14:textId="77777777" w:rsidR="000E7139" w:rsidRPr="000E7139" w:rsidRDefault="000E7139" w:rsidP="000E7139">
      <w:pPr>
        <w:numPr>
          <w:ilvl w:val="0"/>
          <w:numId w:val="10"/>
        </w:numPr>
      </w:pPr>
      <w:r w:rsidRPr="000E7139">
        <w:t>.NET 10 runtime</w:t>
      </w:r>
    </w:p>
    <w:p w14:paraId="73BD5745" w14:textId="77777777" w:rsidR="000E7139" w:rsidRPr="000E7139" w:rsidRDefault="000E7139" w:rsidP="000E7139">
      <w:pPr>
        <w:numPr>
          <w:ilvl w:val="0"/>
          <w:numId w:val="10"/>
        </w:numPr>
      </w:pPr>
      <w:r w:rsidRPr="000E7139">
        <w:t>XAF 25.2.7</w:t>
      </w:r>
    </w:p>
    <w:p w14:paraId="41C9D63F" w14:textId="77777777" w:rsidR="000E7139" w:rsidRPr="000E7139" w:rsidRDefault="000E7139" w:rsidP="000E7139">
      <w:r w:rsidRPr="000E7139">
        <w:pict w14:anchorId="6A8BD1D4">
          <v:rect id="_x0000_i1241" style="width:0;height:1.5pt" o:hralign="center" o:hrstd="t" o:hr="t" fillcolor="#a0a0a0" stroked="f"/>
        </w:pict>
      </w:r>
    </w:p>
    <w:p w14:paraId="772D032E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4.2 Hybrid Cloud</w:t>
      </w:r>
    </w:p>
    <w:p w14:paraId="14DFE2D1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Characteristics:</w:t>
      </w:r>
    </w:p>
    <w:p w14:paraId="6C0D1D00" w14:textId="77777777" w:rsidR="000E7139" w:rsidRPr="000E7139" w:rsidRDefault="000E7139" w:rsidP="000E7139">
      <w:pPr>
        <w:numPr>
          <w:ilvl w:val="0"/>
          <w:numId w:val="11"/>
        </w:numPr>
      </w:pPr>
      <w:r w:rsidRPr="000E7139">
        <w:t>governance layer on</w:t>
      </w:r>
      <w:r w:rsidRPr="000E7139">
        <w:noBreakHyphen/>
        <w:t>premise</w:t>
      </w:r>
    </w:p>
    <w:p w14:paraId="4E1E883A" w14:textId="77777777" w:rsidR="000E7139" w:rsidRPr="000E7139" w:rsidRDefault="000E7139" w:rsidP="000E7139">
      <w:pPr>
        <w:numPr>
          <w:ilvl w:val="0"/>
          <w:numId w:val="11"/>
        </w:numPr>
      </w:pPr>
      <w:r w:rsidRPr="000E7139">
        <w:t>application layer in cloud</w:t>
      </w:r>
    </w:p>
    <w:p w14:paraId="045D0366" w14:textId="77777777" w:rsidR="000E7139" w:rsidRPr="000E7139" w:rsidRDefault="000E7139" w:rsidP="000E7139">
      <w:pPr>
        <w:numPr>
          <w:ilvl w:val="0"/>
          <w:numId w:val="11"/>
        </w:numPr>
      </w:pPr>
      <w:r w:rsidRPr="000E7139">
        <w:t>presentation layer anywhere</w:t>
      </w:r>
    </w:p>
    <w:p w14:paraId="7F5809DC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Requirements:</w:t>
      </w:r>
    </w:p>
    <w:p w14:paraId="6F7F4AC2" w14:textId="77777777" w:rsidR="000E7139" w:rsidRPr="000E7139" w:rsidRDefault="000E7139" w:rsidP="000E7139">
      <w:pPr>
        <w:numPr>
          <w:ilvl w:val="0"/>
          <w:numId w:val="12"/>
        </w:numPr>
      </w:pPr>
      <w:r w:rsidRPr="000E7139">
        <w:t>Azure App Service / Azure Kubernetes Service</w:t>
      </w:r>
    </w:p>
    <w:p w14:paraId="0163EED7" w14:textId="77777777" w:rsidR="000E7139" w:rsidRPr="000E7139" w:rsidRDefault="000E7139" w:rsidP="000E7139">
      <w:pPr>
        <w:numPr>
          <w:ilvl w:val="0"/>
          <w:numId w:val="12"/>
        </w:numPr>
      </w:pPr>
      <w:r w:rsidRPr="000E7139">
        <w:t>Azure SQL or on</w:t>
      </w:r>
      <w:r w:rsidRPr="000E7139">
        <w:noBreakHyphen/>
        <w:t>prem SQL</w:t>
      </w:r>
    </w:p>
    <w:p w14:paraId="71CE530B" w14:textId="77777777" w:rsidR="000E7139" w:rsidRPr="000E7139" w:rsidRDefault="000E7139" w:rsidP="000E7139">
      <w:pPr>
        <w:numPr>
          <w:ilvl w:val="0"/>
          <w:numId w:val="12"/>
        </w:numPr>
      </w:pPr>
      <w:r w:rsidRPr="000E7139">
        <w:t>secure VPN or ExpressRoute</w:t>
      </w:r>
    </w:p>
    <w:p w14:paraId="1354BBE5" w14:textId="77777777" w:rsidR="000E7139" w:rsidRPr="000E7139" w:rsidRDefault="000E7139" w:rsidP="000E7139">
      <w:r w:rsidRPr="000E7139">
        <w:pict w14:anchorId="10FDB4C5">
          <v:rect id="_x0000_i1242" style="width:0;height:1.5pt" o:hralign="center" o:hrstd="t" o:hr="t" fillcolor="#a0a0a0" stroked="f"/>
        </w:pict>
      </w:r>
    </w:p>
    <w:p w14:paraId="34B8F89D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4.3 Full Cloud (Enterprise)</w:t>
      </w:r>
    </w:p>
    <w:p w14:paraId="37267042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Characteristics:</w:t>
      </w:r>
    </w:p>
    <w:p w14:paraId="58AD69EB" w14:textId="77777777" w:rsidR="000E7139" w:rsidRPr="000E7139" w:rsidRDefault="000E7139" w:rsidP="000E7139">
      <w:pPr>
        <w:numPr>
          <w:ilvl w:val="0"/>
          <w:numId w:val="13"/>
        </w:numPr>
      </w:pPr>
      <w:r w:rsidRPr="000E7139">
        <w:t>fastest deployment</w:t>
      </w:r>
    </w:p>
    <w:p w14:paraId="0FC54353" w14:textId="77777777" w:rsidR="000E7139" w:rsidRPr="000E7139" w:rsidRDefault="000E7139" w:rsidP="000E7139">
      <w:pPr>
        <w:numPr>
          <w:ilvl w:val="0"/>
          <w:numId w:val="13"/>
        </w:numPr>
      </w:pPr>
      <w:r w:rsidRPr="000E7139">
        <w:lastRenderedPageBreak/>
        <w:t>scalable</w:t>
      </w:r>
    </w:p>
    <w:p w14:paraId="1DB490A9" w14:textId="77777777" w:rsidR="000E7139" w:rsidRPr="000E7139" w:rsidRDefault="000E7139" w:rsidP="000E7139">
      <w:pPr>
        <w:numPr>
          <w:ilvl w:val="0"/>
          <w:numId w:val="13"/>
        </w:numPr>
      </w:pPr>
      <w:r w:rsidRPr="000E7139">
        <w:t>suitable for non</w:t>
      </w:r>
      <w:r w:rsidRPr="000E7139">
        <w:noBreakHyphen/>
        <w:t>regulated industries</w:t>
      </w:r>
    </w:p>
    <w:p w14:paraId="331E5E24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Requirements:</w:t>
      </w:r>
    </w:p>
    <w:p w14:paraId="2F0E4E24" w14:textId="77777777" w:rsidR="000E7139" w:rsidRPr="000E7139" w:rsidRDefault="000E7139" w:rsidP="000E7139">
      <w:pPr>
        <w:numPr>
          <w:ilvl w:val="0"/>
          <w:numId w:val="14"/>
        </w:numPr>
      </w:pPr>
      <w:r w:rsidRPr="000E7139">
        <w:t>Azure App Service</w:t>
      </w:r>
    </w:p>
    <w:p w14:paraId="52D8845B" w14:textId="77777777" w:rsidR="000E7139" w:rsidRPr="000E7139" w:rsidRDefault="000E7139" w:rsidP="000E7139">
      <w:pPr>
        <w:numPr>
          <w:ilvl w:val="0"/>
          <w:numId w:val="14"/>
        </w:numPr>
      </w:pPr>
      <w:r w:rsidRPr="000E7139">
        <w:t>Azure SQL</w:t>
      </w:r>
    </w:p>
    <w:p w14:paraId="575A899F" w14:textId="77777777" w:rsidR="000E7139" w:rsidRPr="000E7139" w:rsidRDefault="000E7139" w:rsidP="000E7139">
      <w:pPr>
        <w:numPr>
          <w:ilvl w:val="0"/>
          <w:numId w:val="14"/>
        </w:numPr>
      </w:pPr>
      <w:r w:rsidRPr="000E7139">
        <w:t>Azure Key Vault</w:t>
      </w:r>
    </w:p>
    <w:p w14:paraId="475E8E8D" w14:textId="77777777" w:rsidR="000E7139" w:rsidRPr="000E7139" w:rsidRDefault="000E7139" w:rsidP="000E7139">
      <w:r w:rsidRPr="000E7139">
        <w:pict w14:anchorId="700C9B9E">
          <v:rect id="_x0000_i1243" style="width:0;height:1.5pt" o:hralign="center" o:hrstd="t" o:hr="t" fillcolor="#a0a0a0" stroked="f"/>
        </w:pict>
      </w:r>
    </w:p>
    <w:p w14:paraId="118F7F62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4.4 Air</w:t>
      </w:r>
      <w:r w:rsidRPr="000E7139">
        <w:rPr>
          <w:b/>
          <w:bCs/>
        </w:rPr>
        <w:noBreakHyphen/>
        <w:t>Gapped Deployment (</w:t>
      </w:r>
      <w:proofErr w:type="spellStart"/>
      <w:r w:rsidRPr="000E7139">
        <w:rPr>
          <w:b/>
          <w:bCs/>
        </w:rPr>
        <w:t>Defense</w:t>
      </w:r>
      <w:proofErr w:type="spellEnd"/>
      <w:r w:rsidRPr="000E7139">
        <w:rPr>
          <w:b/>
          <w:bCs/>
        </w:rPr>
        <w:t xml:space="preserve"> / Space)</w:t>
      </w:r>
    </w:p>
    <w:p w14:paraId="49168301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Characteristics:</w:t>
      </w:r>
    </w:p>
    <w:p w14:paraId="7FACA43C" w14:textId="77777777" w:rsidR="000E7139" w:rsidRPr="000E7139" w:rsidRDefault="000E7139" w:rsidP="000E7139">
      <w:pPr>
        <w:numPr>
          <w:ilvl w:val="0"/>
          <w:numId w:val="15"/>
        </w:numPr>
      </w:pPr>
      <w:r w:rsidRPr="000E7139">
        <w:t>no internet access</w:t>
      </w:r>
    </w:p>
    <w:p w14:paraId="1D25A110" w14:textId="77777777" w:rsidR="000E7139" w:rsidRPr="000E7139" w:rsidRDefault="000E7139" w:rsidP="000E7139">
      <w:pPr>
        <w:numPr>
          <w:ilvl w:val="0"/>
          <w:numId w:val="15"/>
        </w:numPr>
      </w:pPr>
      <w:r w:rsidRPr="000E7139">
        <w:t>fully isolated</w:t>
      </w:r>
    </w:p>
    <w:p w14:paraId="47A0A1AD" w14:textId="77777777" w:rsidR="000E7139" w:rsidRPr="000E7139" w:rsidRDefault="000E7139" w:rsidP="000E7139">
      <w:pPr>
        <w:numPr>
          <w:ilvl w:val="0"/>
          <w:numId w:val="15"/>
        </w:numPr>
      </w:pPr>
      <w:r w:rsidRPr="000E7139">
        <w:t>deterministic environment</w:t>
      </w:r>
    </w:p>
    <w:p w14:paraId="786752E5" w14:textId="77777777" w:rsidR="000E7139" w:rsidRPr="000E7139" w:rsidRDefault="000E7139" w:rsidP="000E7139">
      <w:pPr>
        <w:numPr>
          <w:ilvl w:val="0"/>
          <w:numId w:val="15"/>
        </w:numPr>
      </w:pPr>
      <w:r w:rsidRPr="000E7139">
        <w:t>long</w:t>
      </w:r>
      <w:r w:rsidRPr="000E7139">
        <w:noBreakHyphen/>
        <w:t>duration stability</w:t>
      </w:r>
    </w:p>
    <w:p w14:paraId="2EE40E5C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Requirements:</w:t>
      </w:r>
    </w:p>
    <w:p w14:paraId="7E0799F0" w14:textId="77777777" w:rsidR="000E7139" w:rsidRPr="000E7139" w:rsidRDefault="000E7139" w:rsidP="000E7139">
      <w:pPr>
        <w:numPr>
          <w:ilvl w:val="0"/>
          <w:numId w:val="16"/>
        </w:numPr>
      </w:pPr>
      <w:r w:rsidRPr="000E7139">
        <w:t>offline package repository</w:t>
      </w:r>
    </w:p>
    <w:p w14:paraId="04A98713" w14:textId="77777777" w:rsidR="000E7139" w:rsidRPr="000E7139" w:rsidRDefault="000E7139" w:rsidP="000E7139">
      <w:pPr>
        <w:numPr>
          <w:ilvl w:val="0"/>
          <w:numId w:val="16"/>
        </w:numPr>
      </w:pPr>
      <w:r w:rsidRPr="000E7139">
        <w:t>offline governance MD store</w:t>
      </w:r>
    </w:p>
    <w:p w14:paraId="76AF932E" w14:textId="77777777" w:rsidR="000E7139" w:rsidRPr="000E7139" w:rsidRDefault="000E7139" w:rsidP="000E7139">
      <w:pPr>
        <w:numPr>
          <w:ilvl w:val="0"/>
          <w:numId w:val="16"/>
        </w:numPr>
      </w:pPr>
      <w:r w:rsidRPr="000E7139">
        <w:t>offline audit export</w:t>
      </w:r>
    </w:p>
    <w:p w14:paraId="48AE3D27" w14:textId="77777777" w:rsidR="000E7139" w:rsidRPr="000E7139" w:rsidRDefault="000E7139" w:rsidP="000E7139">
      <w:r w:rsidRPr="000E7139">
        <w:pict w14:anchorId="2EBAE320">
          <v:rect id="_x0000_i1244" style="width:0;height:1.5pt" o:hralign="center" o:hrstd="t" o:hr="t" fillcolor="#a0a0a0" stroked="f"/>
        </w:pict>
      </w:r>
    </w:p>
    <w:p w14:paraId="5F6CDB4E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5. CORE COMPONENTS</w:t>
      </w:r>
    </w:p>
    <w:p w14:paraId="6E262CE1" w14:textId="77777777" w:rsidR="000E7139" w:rsidRPr="000E7139" w:rsidRDefault="000E7139" w:rsidP="000E7139">
      <w:r w:rsidRPr="000E7139">
        <w:pict w14:anchorId="52A81DA9">
          <v:rect id="_x0000_i1245" style="width:0;height:1.5pt" o:hralign="center" o:hrstd="t" o:hr="t" fillcolor="#a0a0a0" stroked="f"/>
        </w:pict>
      </w:r>
    </w:p>
    <w:p w14:paraId="4994A302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5.1 Governance Engine</w:t>
      </w:r>
    </w:p>
    <w:p w14:paraId="663E5386" w14:textId="77777777" w:rsidR="000E7139" w:rsidRPr="000E7139" w:rsidRDefault="000E7139" w:rsidP="000E7139">
      <w:r w:rsidRPr="000E7139">
        <w:t>Handles:</w:t>
      </w:r>
    </w:p>
    <w:p w14:paraId="001726AE" w14:textId="77777777" w:rsidR="000E7139" w:rsidRPr="000E7139" w:rsidRDefault="000E7139" w:rsidP="000E7139">
      <w:pPr>
        <w:numPr>
          <w:ilvl w:val="0"/>
          <w:numId w:val="17"/>
        </w:numPr>
      </w:pPr>
      <w:r w:rsidRPr="000E7139">
        <w:t>MD file parsing</w:t>
      </w:r>
    </w:p>
    <w:p w14:paraId="1333A360" w14:textId="77777777" w:rsidR="000E7139" w:rsidRPr="000E7139" w:rsidRDefault="000E7139" w:rsidP="000E7139">
      <w:pPr>
        <w:numPr>
          <w:ilvl w:val="0"/>
          <w:numId w:val="17"/>
        </w:numPr>
      </w:pPr>
      <w:r w:rsidRPr="000E7139">
        <w:t>rule validation</w:t>
      </w:r>
    </w:p>
    <w:p w14:paraId="3F0F5C43" w14:textId="77777777" w:rsidR="000E7139" w:rsidRPr="000E7139" w:rsidRDefault="000E7139" w:rsidP="000E7139">
      <w:pPr>
        <w:numPr>
          <w:ilvl w:val="0"/>
          <w:numId w:val="17"/>
        </w:numPr>
      </w:pPr>
      <w:r w:rsidRPr="000E7139">
        <w:t>threshold enforcement</w:t>
      </w:r>
    </w:p>
    <w:p w14:paraId="4B535B49" w14:textId="77777777" w:rsidR="000E7139" w:rsidRPr="000E7139" w:rsidRDefault="000E7139" w:rsidP="000E7139">
      <w:pPr>
        <w:numPr>
          <w:ilvl w:val="0"/>
          <w:numId w:val="17"/>
        </w:numPr>
      </w:pPr>
      <w:r w:rsidRPr="000E7139">
        <w:t>drift detection</w:t>
      </w:r>
    </w:p>
    <w:p w14:paraId="57E1EB31" w14:textId="77777777" w:rsidR="000E7139" w:rsidRPr="000E7139" w:rsidRDefault="000E7139" w:rsidP="000E7139">
      <w:r w:rsidRPr="000E7139">
        <w:t xml:space="preserve">Must run in </w:t>
      </w:r>
      <w:r w:rsidRPr="000E7139">
        <w:rPr>
          <w:b/>
          <w:bCs/>
        </w:rPr>
        <w:t>read</w:t>
      </w:r>
      <w:r w:rsidRPr="000E7139">
        <w:rPr>
          <w:b/>
          <w:bCs/>
        </w:rPr>
        <w:noBreakHyphen/>
        <w:t>only mode</w:t>
      </w:r>
      <w:r w:rsidRPr="000E7139">
        <w:t xml:space="preserve"> for governance files.</w:t>
      </w:r>
    </w:p>
    <w:p w14:paraId="11089151" w14:textId="77777777" w:rsidR="000E7139" w:rsidRPr="000E7139" w:rsidRDefault="000E7139" w:rsidP="000E7139">
      <w:r w:rsidRPr="000E7139">
        <w:pict w14:anchorId="1686D0D6">
          <v:rect id="_x0000_i1246" style="width:0;height:1.5pt" o:hralign="center" o:hrstd="t" o:hr="t" fillcolor="#a0a0a0" stroked="f"/>
        </w:pict>
      </w:r>
    </w:p>
    <w:p w14:paraId="10BB9417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lastRenderedPageBreak/>
        <w:t>5.2 Inter</w:t>
      </w:r>
      <w:r w:rsidRPr="000E7139">
        <w:rPr>
          <w:b/>
          <w:bCs/>
        </w:rPr>
        <w:noBreakHyphen/>
        <w:t>Level Messaging Bus</w:t>
      </w:r>
    </w:p>
    <w:p w14:paraId="072CEAA9" w14:textId="77777777" w:rsidR="000E7139" w:rsidRPr="000E7139" w:rsidRDefault="000E7139" w:rsidP="000E7139">
      <w:r w:rsidRPr="000E7139">
        <w:t>Implements ILMP (from section Q):</w:t>
      </w:r>
    </w:p>
    <w:p w14:paraId="613300A0" w14:textId="77777777" w:rsidR="000E7139" w:rsidRPr="000E7139" w:rsidRDefault="000E7139" w:rsidP="000E7139">
      <w:pPr>
        <w:numPr>
          <w:ilvl w:val="0"/>
          <w:numId w:val="18"/>
        </w:numPr>
      </w:pPr>
      <w:r w:rsidRPr="000E7139">
        <w:t>no horizontal messaging</w:t>
      </w:r>
    </w:p>
    <w:p w14:paraId="7CABF2E8" w14:textId="77777777" w:rsidR="000E7139" w:rsidRPr="000E7139" w:rsidRDefault="000E7139" w:rsidP="000E7139">
      <w:pPr>
        <w:numPr>
          <w:ilvl w:val="0"/>
          <w:numId w:val="18"/>
        </w:numPr>
      </w:pPr>
      <w:r w:rsidRPr="000E7139">
        <w:t>no autonomous messaging</w:t>
      </w:r>
    </w:p>
    <w:p w14:paraId="6B92A6FD" w14:textId="77777777" w:rsidR="000E7139" w:rsidRPr="000E7139" w:rsidRDefault="000E7139" w:rsidP="000E7139">
      <w:pPr>
        <w:numPr>
          <w:ilvl w:val="0"/>
          <w:numId w:val="18"/>
        </w:numPr>
      </w:pPr>
      <w:r w:rsidRPr="000E7139">
        <w:t>no message loops</w:t>
      </w:r>
    </w:p>
    <w:p w14:paraId="741D29B9" w14:textId="77777777" w:rsidR="000E7139" w:rsidRPr="000E7139" w:rsidRDefault="000E7139" w:rsidP="000E7139">
      <w:pPr>
        <w:numPr>
          <w:ilvl w:val="0"/>
          <w:numId w:val="18"/>
        </w:numPr>
      </w:pPr>
      <w:r w:rsidRPr="000E7139">
        <w:t>no multi</w:t>
      </w:r>
      <w:r w:rsidRPr="000E7139">
        <w:noBreakHyphen/>
        <w:t>hop messages</w:t>
      </w:r>
    </w:p>
    <w:p w14:paraId="1DD69B1D" w14:textId="77777777" w:rsidR="000E7139" w:rsidRPr="000E7139" w:rsidRDefault="000E7139" w:rsidP="000E7139">
      <w:r w:rsidRPr="000E7139">
        <w:t>Transport options:</w:t>
      </w:r>
    </w:p>
    <w:p w14:paraId="4D097995" w14:textId="77777777" w:rsidR="000E7139" w:rsidRPr="000E7139" w:rsidRDefault="000E7139" w:rsidP="000E7139">
      <w:pPr>
        <w:numPr>
          <w:ilvl w:val="0"/>
          <w:numId w:val="19"/>
        </w:numPr>
      </w:pPr>
      <w:r w:rsidRPr="000E7139">
        <w:t>SQL deterministic queue</w:t>
      </w:r>
    </w:p>
    <w:p w14:paraId="7F8A1EFE" w14:textId="77777777" w:rsidR="000E7139" w:rsidRPr="000E7139" w:rsidRDefault="000E7139" w:rsidP="000E7139">
      <w:pPr>
        <w:numPr>
          <w:ilvl w:val="0"/>
          <w:numId w:val="19"/>
        </w:numPr>
      </w:pPr>
      <w:r w:rsidRPr="000E7139">
        <w:t>XPO message table</w:t>
      </w:r>
    </w:p>
    <w:p w14:paraId="70D3FC9E" w14:textId="77777777" w:rsidR="000E7139" w:rsidRPr="000E7139" w:rsidRDefault="000E7139" w:rsidP="000E7139">
      <w:pPr>
        <w:numPr>
          <w:ilvl w:val="0"/>
          <w:numId w:val="19"/>
        </w:numPr>
      </w:pPr>
      <w:r w:rsidRPr="000E7139">
        <w:t>Azure Service Bus (deterministic mode)</w:t>
      </w:r>
    </w:p>
    <w:p w14:paraId="0F8F2D77" w14:textId="77777777" w:rsidR="000E7139" w:rsidRPr="000E7139" w:rsidRDefault="000E7139" w:rsidP="000E7139">
      <w:r w:rsidRPr="000E7139">
        <w:pict w14:anchorId="4D065F8F">
          <v:rect id="_x0000_i1247" style="width:0;height:1.5pt" o:hralign="center" o:hrstd="t" o:hr="t" fillcolor="#a0a0a0" stroked="f"/>
        </w:pict>
      </w:r>
    </w:p>
    <w:p w14:paraId="02CFEFA6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5.3 Audit Engine</w:t>
      </w:r>
    </w:p>
    <w:p w14:paraId="7E29565E" w14:textId="77777777" w:rsidR="000E7139" w:rsidRPr="000E7139" w:rsidRDefault="000E7139" w:rsidP="000E7139">
      <w:r w:rsidRPr="000E7139">
        <w:t>Stores:</w:t>
      </w:r>
    </w:p>
    <w:p w14:paraId="12E354A8" w14:textId="77777777" w:rsidR="000E7139" w:rsidRPr="000E7139" w:rsidRDefault="000E7139" w:rsidP="000E7139">
      <w:pPr>
        <w:numPr>
          <w:ilvl w:val="0"/>
          <w:numId w:val="20"/>
        </w:numPr>
      </w:pPr>
      <w:r w:rsidRPr="000E7139">
        <w:t>truth events</w:t>
      </w:r>
    </w:p>
    <w:p w14:paraId="363368DB" w14:textId="77777777" w:rsidR="000E7139" w:rsidRPr="000E7139" w:rsidRDefault="000E7139" w:rsidP="000E7139">
      <w:pPr>
        <w:numPr>
          <w:ilvl w:val="0"/>
          <w:numId w:val="20"/>
        </w:numPr>
      </w:pPr>
      <w:r w:rsidRPr="000E7139">
        <w:t>evidence events</w:t>
      </w:r>
    </w:p>
    <w:p w14:paraId="6D4A5965" w14:textId="77777777" w:rsidR="000E7139" w:rsidRPr="000E7139" w:rsidRDefault="000E7139" w:rsidP="000E7139">
      <w:pPr>
        <w:numPr>
          <w:ilvl w:val="0"/>
          <w:numId w:val="20"/>
        </w:numPr>
      </w:pPr>
      <w:r w:rsidRPr="000E7139">
        <w:t>compliance checks</w:t>
      </w:r>
    </w:p>
    <w:p w14:paraId="58546E9A" w14:textId="77777777" w:rsidR="000E7139" w:rsidRPr="000E7139" w:rsidRDefault="000E7139" w:rsidP="000E7139">
      <w:pPr>
        <w:numPr>
          <w:ilvl w:val="0"/>
          <w:numId w:val="20"/>
        </w:numPr>
      </w:pPr>
      <w:r w:rsidRPr="000E7139">
        <w:t>overrides</w:t>
      </w:r>
    </w:p>
    <w:p w14:paraId="3A23EDFA" w14:textId="77777777" w:rsidR="000E7139" w:rsidRPr="000E7139" w:rsidRDefault="000E7139" w:rsidP="000E7139">
      <w:pPr>
        <w:numPr>
          <w:ilvl w:val="0"/>
          <w:numId w:val="20"/>
        </w:numPr>
      </w:pPr>
      <w:r w:rsidRPr="000E7139">
        <w:t>drift events</w:t>
      </w:r>
    </w:p>
    <w:p w14:paraId="0F6D561B" w14:textId="77777777" w:rsidR="000E7139" w:rsidRPr="000E7139" w:rsidRDefault="000E7139" w:rsidP="000E7139">
      <w:pPr>
        <w:numPr>
          <w:ilvl w:val="0"/>
          <w:numId w:val="20"/>
        </w:numPr>
      </w:pPr>
      <w:r w:rsidRPr="000E7139">
        <w:t>execution logs</w:t>
      </w:r>
    </w:p>
    <w:p w14:paraId="708D0BD1" w14:textId="77777777" w:rsidR="000E7139" w:rsidRPr="000E7139" w:rsidRDefault="000E7139" w:rsidP="000E7139">
      <w:r w:rsidRPr="000E7139">
        <w:t xml:space="preserve">Audit tables must be </w:t>
      </w:r>
      <w:proofErr w:type="gramStart"/>
      <w:r w:rsidRPr="000E7139">
        <w:rPr>
          <w:b/>
          <w:bCs/>
        </w:rPr>
        <w:t>append</w:t>
      </w:r>
      <w:proofErr w:type="gramEnd"/>
      <w:r w:rsidRPr="000E7139">
        <w:rPr>
          <w:b/>
          <w:bCs/>
        </w:rPr>
        <w:noBreakHyphen/>
        <w:t>only</w:t>
      </w:r>
      <w:r w:rsidRPr="000E7139">
        <w:t>.</w:t>
      </w:r>
    </w:p>
    <w:p w14:paraId="6E0B521A" w14:textId="77777777" w:rsidR="000E7139" w:rsidRPr="000E7139" w:rsidRDefault="000E7139" w:rsidP="000E7139">
      <w:r w:rsidRPr="000E7139">
        <w:pict w14:anchorId="088CC52C">
          <v:rect id="_x0000_i1248" style="width:0;height:1.5pt" o:hralign="center" o:hrstd="t" o:hr="t" fillcolor="#a0a0a0" stroked="f"/>
        </w:pict>
      </w:r>
    </w:p>
    <w:p w14:paraId="43598EFB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5.4 Override Engine</w:t>
      </w:r>
    </w:p>
    <w:p w14:paraId="5DCEFD70" w14:textId="77777777" w:rsidR="000E7139" w:rsidRPr="000E7139" w:rsidRDefault="000E7139" w:rsidP="000E7139">
      <w:r w:rsidRPr="000E7139">
        <w:t>Implements the Human Override Protocol:</w:t>
      </w:r>
    </w:p>
    <w:p w14:paraId="68DD8BC0" w14:textId="77777777" w:rsidR="000E7139" w:rsidRPr="000E7139" w:rsidRDefault="000E7139" w:rsidP="000E7139">
      <w:pPr>
        <w:numPr>
          <w:ilvl w:val="0"/>
          <w:numId w:val="21"/>
        </w:numPr>
      </w:pPr>
      <w:r w:rsidRPr="000E7139">
        <w:t>immediate execution</w:t>
      </w:r>
    </w:p>
    <w:p w14:paraId="16472B54" w14:textId="77777777" w:rsidR="000E7139" w:rsidRPr="000E7139" w:rsidRDefault="000E7139" w:rsidP="000E7139">
      <w:pPr>
        <w:numPr>
          <w:ilvl w:val="0"/>
          <w:numId w:val="21"/>
        </w:numPr>
      </w:pPr>
      <w:r w:rsidRPr="000E7139">
        <w:t>no challenge</w:t>
      </w:r>
    </w:p>
    <w:p w14:paraId="4356028B" w14:textId="77777777" w:rsidR="000E7139" w:rsidRPr="000E7139" w:rsidRDefault="000E7139" w:rsidP="000E7139">
      <w:pPr>
        <w:numPr>
          <w:ilvl w:val="0"/>
          <w:numId w:val="21"/>
        </w:numPr>
      </w:pPr>
      <w:r w:rsidRPr="000E7139">
        <w:t>no delay</w:t>
      </w:r>
    </w:p>
    <w:p w14:paraId="55AC5DD8" w14:textId="77777777" w:rsidR="000E7139" w:rsidRPr="000E7139" w:rsidRDefault="000E7139" w:rsidP="000E7139">
      <w:pPr>
        <w:numPr>
          <w:ilvl w:val="0"/>
          <w:numId w:val="21"/>
        </w:numPr>
      </w:pPr>
      <w:r w:rsidRPr="000E7139">
        <w:t>no reinterpretation</w:t>
      </w:r>
    </w:p>
    <w:p w14:paraId="50990F05" w14:textId="77777777" w:rsidR="000E7139" w:rsidRPr="000E7139" w:rsidRDefault="000E7139" w:rsidP="000E7139">
      <w:r w:rsidRPr="000E7139">
        <w:pict w14:anchorId="1B74E2C2">
          <v:rect id="_x0000_i1249" style="width:0;height:1.5pt" o:hralign="center" o:hrstd="t" o:hr="t" fillcolor="#a0a0a0" stroked="f"/>
        </w:pict>
      </w:r>
    </w:p>
    <w:p w14:paraId="1AE20DB5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lastRenderedPageBreak/>
        <w:t>6. SECURITY MODEL</w:t>
      </w:r>
    </w:p>
    <w:p w14:paraId="6D3498E4" w14:textId="77777777" w:rsidR="000E7139" w:rsidRPr="000E7139" w:rsidRDefault="000E7139" w:rsidP="000E7139">
      <w:r w:rsidRPr="000E7139">
        <w:pict w14:anchorId="6E2BE1AC">
          <v:rect id="_x0000_i1250" style="width:0;height:1.5pt" o:hralign="center" o:hrstd="t" o:hr="t" fillcolor="#a0a0a0" stroked="f"/>
        </w:pict>
      </w:r>
    </w:p>
    <w:p w14:paraId="15DA4F41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6.1 Authentication</w:t>
      </w:r>
    </w:p>
    <w:p w14:paraId="731F1DCB" w14:textId="77777777" w:rsidR="000E7139" w:rsidRPr="000E7139" w:rsidRDefault="000E7139" w:rsidP="000E7139">
      <w:r w:rsidRPr="000E7139">
        <w:t>Supported:</w:t>
      </w:r>
    </w:p>
    <w:p w14:paraId="0BC6E2E5" w14:textId="77777777" w:rsidR="000E7139" w:rsidRPr="000E7139" w:rsidRDefault="000E7139" w:rsidP="000E7139">
      <w:pPr>
        <w:numPr>
          <w:ilvl w:val="0"/>
          <w:numId w:val="22"/>
        </w:numPr>
      </w:pPr>
      <w:r w:rsidRPr="000E7139">
        <w:t>Azure AD</w:t>
      </w:r>
    </w:p>
    <w:p w14:paraId="67FB1F44" w14:textId="77777777" w:rsidR="000E7139" w:rsidRPr="000E7139" w:rsidRDefault="000E7139" w:rsidP="000E7139">
      <w:pPr>
        <w:numPr>
          <w:ilvl w:val="0"/>
          <w:numId w:val="22"/>
        </w:numPr>
      </w:pPr>
      <w:r w:rsidRPr="000E7139">
        <w:t>Active Directory</w:t>
      </w:r>
    </w:p>
    <w:p w14:paraId="27EB56C3" w14:textId="77777777" w:rsidR="000E7139" w:rsidRPr="000E7139" w:rsidRDefault="000E7139" w:rsidP="000E7139">
      <w:pPr>
        <w:numPr>
          <w:ilvl w:val="0"/>
          <w:numId w:val="22"/>
        </w:numPr>
      </w:pPr>
      <w:r w:rsidRPr="000E7139">
        <w:t>ADFS</w:t>
      </w:r>
    </w:p>
    <w:p w14:paraId="0A6C2F44" w14:textId="77777777" w:rsidR="000E7139" w:rsidRPr="000E7139" w:rsidRDefault="000E7139" w:rsidP="000E7139">
      <w:pPr>
        <w:numPr>
          <w:ilvl w:val="0"/>
          <w:numId w:val="22"/>
        </w:numPr>
      </w:pPr>
      <w:r w:rsidRPr="000E7139">
        <w:t>OAuth2</w:t>
      </w:r>
    </w:p>
    <w:p w14:paraId="735DEE8F" w14:textId="77777777" w:rsidR="000E7139" w:rsidRPr="000E7139" w:rsidRDefault="000E7139" w:rsidP="000E7139">
      <w:r w:rsidRPr="000E7139">
        <w:t xml:space="preserve">All write operations require </w:t>
      </w:r>
      <w:r w:rsidRPr="000E7139">
        <w:rPr>
          <w:b/>
          <w:bCs/>
        </w:rPr>
        <w:t>human identity</w:t>
      </w:r>
      <w:r w:rsidRPr="000E7139">
        <w:t>.</w:t>
      </w:r>
    </w:p>
    <w:p w14:paraId="7595E041" w14:textId="77777777" w:rsidR="000E7139" w:rsidRPr="000E7139" w:rsidRDefault="000E7139" w:rsidP="000E7139">
      <w:r w:rsidRPr="000E7139">
        <w:pict w14:anchorId="247D8257">
          <v:rect id="_x0000_i1251" style="width:0;height:1.5pt" o:hralign="center" o:hrstd="t" o:hr="t" fillcolor="#a0a0a0" stroked="f"/>
        </w:pict>
      </w:r>
    </w:p>
    <w:p w14:paraId="11C904A5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6.2 Authorization</w:t>
      </w:r>
    </w:p>
    <w:p w14:paraId="67C3D820" w14:textId="77777777" w:rsidR="000E7139" w:rsidRPr="000E7139" w:rsidRDefault="000E7139" w:rsidP="000E7139">
      <w:r w:rsidRPr="000E7139">
        <w:t>Roles:</w:t>
      </w:r>
    </w:p>
    <w:p w14:paraId="5F472794" w14:textId="77777777" w:rsidR="000E7139" w:rsidRPr="000E7139" w:rsidRDefault="000E7139" w:rsidP="000E7139">
      <w:pPr>
        <w:numPr>
          <w:ilvl w:val="0"/>
          <w:numId w:val="23"/>
        </w:numPr>
      </w:pPr>
      <w:r w:rsidRPr="000E7139">
        <w:t>Governance Officer</w:t>
      </w:r>
    </w:p>
    <w:p w14:paraId="47C63E71" w14:textId="77777777" w:rsidR="000E7139" w:rsidRPr="000E7139" w:rsidRDefault="000E7139" w:rsidP="000E7139">
      <w:pPr>
        <w:numPr>
          <w:ilvl w:val="0"/>
          <w:numId w:val="23"/>
        </w:numPr>
      </w:pPr>
      <w:r w:rsidRPr="000E7139">
        <w:t>Compliance Officer</w:t>
      </w:r>
    </w:p>
    <w:p w14:paraId="1B56618D" w14:textId="77777777" w:rsidR="000E7139" w:rsidRPr="000E7139" w:rsidRDefault="000E7139" w:rsidP="000E7139">
      <w:pPr>
        <w:numPr>
          <w:ilvl w:val="0"/>
          <w:numId w:val="23"/>
        </w:numPr>
      </w:pPr>
      <w:r w:rsidRPr="000E7139">
        <w:t>System Administrator</w:t>
      </w:r>
    </w:p>
    <w:p w14:paraId="5BE9124C" w14:textId="77777777" w:rsidR="000E7139" w:rsidRPr="000E7139" w:rsidRDefault="000E7139" w:rsidP="000E7139">
      <w:pPr>
        <w:numPr>
          <w:ilvl w:val="0"/>
          <w:numId w:val="23"/>
        </w:numPr>
      </w:pPr>
      <w:r w:rsidRPr="000E7139">
        <w:t>Mission Commander (space)</w:t>
      </w:r>
    </w:p>
    <w:p w14:paraId="176FD0AB" w14:textId="77777777" w:rsidR="000E7139" w:rsidRPr="000E7139" w:rsidRDefault="000E7139" w:rsidP="000E7139">
      <w:pPr>
        <w:numPr>
          <w:ilvl w:val="0"/>
          <w:numId w:val="23"/>
        </w:numPr>
      </w:pPr>
      <w:r w:rsidRPr="000E7139">
        <w:t>Medical Officer (space)</w:t>
      </w:r>
    </w:p>
    <w:p w14:paraId="37A4E88B" w14:textId="77777777" w:rsidR="000E7139" w:rsidRPr="000E7139" w:rsidRDefault="000E7139" w:rsidP="000E7139">
      <w:pPr>
        <w:numPr>
          <w:ilvl w:val="0"/>
          <w:numId w:val="23"/>
        </w:numPr>
      </w:pPr>
      <w:r w:rsidRPr="000E7139">
        <w:t>Auditor</w:t>
      </w:r>
    </w:p>
    <w:p w14:paraId="4C79EDB8" w14:textId="77777777" w:rsidR="000E7139" w:rsidRPr="000E7139" w:rsidRDefault="000E7139" w:rsidP="000E7139">
      <w:r w:rsidRPr="000E7139">
        <w:t>AI cannot hold roles.</w:t>
      </w:r>
    </w:p>
    <w:p w14:paraId="7CA181C8" w14:textId="77777777" w:rsidR="000E7139" w:rsidRPr="000E7139" w:rsidRDefault="000E7139" w:rsidP="000E7139">
      <w:r w:rsidRPr="000E7139">
        <w:pict w14:anchorId="7DFE0B02">
          <v:rect id="_x0000_i1252" style="width:0;height:1.5pt" o:hralign="center" o:hrstd="t" o:hr="t" fillcolor="#a0a0a0" stroked="f"/>
        </w:pict>
      </w:r>
    </w:p>
    <w:p w14:paraId="5AFCE2F8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6.3 Secrets Management</w:t>
      </w:r>
    </w:p>
    <w:p w14:paraId="329C341D" w14:textId="77777777" w:rsidR="000E7139" w:rsidRPr="000E7139" w:rsidRDefault="000E7139" w:rsidP="000E7139">
      <w:r w:rsidRPr="000E7139">
        <w:t>Use:</w:t>
      </w:r>
    </w:p>
    <w:p w14:paraId="2D880538" w14:textId="77777777" w:rsidR="000E7139" w:rsidRPr="000E7139" w:rsidRDefault="000E7139" w:rsidP="000E7139">
      <w:pPr>
        <w:numPr>
          <w:ilvl w:val="0"/>
          <w:numId w:val="24"/>
        </w:numPr>
      </w:pPr>
      <w:r w:rsidRPr="000E7139">
        <w:t>Azure Key Vault</w:t>
      </w:r>
    </w:p>
    <w:p w14:paraId="563CF029" w14:textId="77777777" w:rsidR="000E7139" w:rsidRPr="000E7139" w:rsidRDefault="000E7139" w:rsidP="000E7139">
      <w:pPr>
        <w:numPr>
          <w:ilvl w:val="0"/>
          <w:numId w:val="24"/>
        </w:numPr>
      </w:pPr>
      <w:proofErr w:type="spellStart"/>
      <w:r w:rsidRPr="000E7139">
        <w:t>HashiCorp</w:t>
      </w:r>
      <w:proofErr w:type="spellEnd"/>
      <w:r w:rsidRPr="000E7139">
        <w:t xml:space="preserve"> Vault</w:t>
      </w:r>
    </w:p>
    <w:p w14:paraId="7AD64549" w14:textId="77777777" w:rsidR="000E7139" w:rsidRPr="000E7139" w:rsidRDefault="000E7139" w:rsidP="000E7139">
      <w:pPr>
        <w:numPr>
          <w:ilvl w:val="0"/>
          <w:numId w:val="24"/>
        </w:numPr>
      </w:pPr>
      <w:r w:rsidRPr="000E7139">
        <w:t>On</w:t>
      </w:r>
      <w:r w:rsidRPr="000E7139">
        <w:noBreakHyphen/>
        <w:t>prem HSM</w:t>
      </w:r>
    </w:p>
    <w:p w14:paraId="092CED0C" w14:textId="77777777" w:rsidR="000E7139" w:rsidRPr="000E7139" w:rsidRDefault="000E7139" w:rsidP="000E7139">
      <w:r w:rsidRPr="000E7139">
        <w:t>AI cannot access secrets autonomously.</w:t>
      </w:r>
    </w:p>
    <w:p w14:paraId="1B8E8BA6" w14:textId="77777777" w:rsidR="000E7139" w:rsidRPr="000E7139" w:rsidRDefault="000E7139" w:rsidP="000E7139">
      <w:r w:rsidRPr="000E7139">
        <w:pict w14:anchorId="15F94FE7">
          <v:rect id="_x0000_i1253" style="width:0;height:1.5pt" o:hralign="center" o:hrstd="t" o:hr="t" fillcolor="#a0a0a0" stroked="f"/>
        </w:pict>
      </w:r>
    </w:p>
    <w:p w14:paraId="4690322D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6.4 Network Segmentation</w:t>
      </w:r>
    </w:p>
    <w:p w14:paraId="24E1BE24" w14:textId="77777777" w:rsidR="000E7139" w:rsidRPr="000E7139" w:rsidRDefault="000E7139" w:rsidP="000E7139">
      <w:r w:rsidRPr="000E7139">
        <w:lastRenderedPageBreak/>
        <w:t>Recommended:</w:t>
      </w:r>
    </w:p>
    <w:p w14:paraId="03484419" w14:textId="77777777" w:rsidR="000E7139" w:rsidRPr="000E7139" w:rsidRDefault="000E7139" w:rsidP="000E7139">
      <w:pPr>
        <w:numPr>
          <w:ilvl w:val="0"/>
          <w:numId w:val="25"/>
        </w:numPr>
      </w:pPr>
      <w:r w:rsidRPr="000E7139">
        <w:t>Governance Layer: isolated subnet</w:t>
      </w:r>
    </w:p>
    <w:p w14:paraId="06691E78" w14:textId="77777777" w:rsidR="000E7139" w:rsidRPr="000E7139" w:rsidRDefault="000E7139" w:rsidP="000E7139">
      <w:pPr>
        <w:numPr>
          <w:ilvl w:val="0"/>
          <w:numId w:val="25"/>
        </w:numPr>
      </w:pPr>
      <w:r w:rsidRPr="000E7139">
        <w:t>Application Layer: internal subnet</w:t>
      </w:r>
    </w:p>
    <w:p w14:paraId="09C29B98" w14:textId="77777777" w:rsidR="000E7139" w:rsidRPr="000E7139" w:rsidRDefault="000E7139" w:rsidP="000E7139">
      <w:pPr>
        <w:numPr>
          <w:ilvl w:val="0"/>
          <w:numId w:val="25"/>
        </w:numPr>
      </w:pPr>
      <w:r w:rsidRPr="000E7139">
        <w:t>Presentation Layer: DMZ or internal</w:t>
      </w:r>
    </w:p>
    <w:p w14:paraId="09D7D0F5" w14:textId="77777777" w:rsidR="000E7139" w:rsidRPr="000E7139" w:rsidRDefault="000E7139" w:rsidP="000E7139">
      <w:pPr>
        <w:numPr>
          <w:ilvl w:val="0"/>
          <w:numId w:val="25"/>
        </w:numPr>
      </w:pPr>
      <w:r w:rsidRPr="000E7139">
        <w:t>Database Layer: private subnet</w:t>
      </w:r>
    </w:p>
    <w:p w14:paraId="3777FACF" w14:textId="77777777" w:rsidR="000E7139" w:rsidRPr="000E7139" w:rsidRDefault="000E7139" w:rsidP="000E7139">
      <w:r w:rsidRPr="000E7139">
        <w:pict w14:anchorId="187B1448">
          <v:rect id="_x0000_i1254" style="width:0;height:1.5pt" o:hralign="center" o:hrstd="t" o:hr="t" fillcolor="#a0a0a0" stroked="f"/>
        </w:pict>
      </w:r>
    </w:p>
    <w:p w14:paraId="10DDA5CB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7. DEPLOYMENT STEPS</w:t>
      </w:r>
    </w:p>
    <w:p w14:paraId="222E15B2" w14:textId="77777777" w:rsidR="000E7139" w:rsidRPr="000E7139" w:rsidRDefault="000E7139" w:rsidP="000E7139">
      <w:r w:rsidRPr="000E7139">
        <w:pict w14:anchorId="44C5CCF2">
          <v:rect id="_x0000_i1255" style="width:0;height:1.5pt" o:hralign="center" o:hrstd="t" o:hr="t" fillcolor="#a0a0a0" stroked="f"/>
        </w:pict>
      </w:r>
    </w:p>
    <w:p w14:paraId="5D0302F0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Step 1 — Provision Infrastructure</w:t>
      </w:r>
    </w:p>
    <w:p w14:paraId="579490A5" w14:textId="77777777" w:rsidR="000E7139" w:rsidRPr="000E7139" w:rsidRDefault="000E7139" w:rsidP="000E7139">
      <w:pPr>
        <w:numPr>
          <w:ilvl w:val="0"/>
          <w:numId w:val="26"/>
        </w:numPr>
      </w:pPr>
      <w:r w:rsidRPr="000E7139">
        <w:t>Create SQL database</w:t>
      </w:r>
    </w:p>
    <w:p w14:paraId="797DF383" w14:textId="77777777" w:rsidR="000E7139" w:rsidRPr="000E7139" w:rsidRDefault="000E7139" w:rsidP="000E7139">
      <w:pPr>
        <w:numPr>
          <w:ilvl w:val="0"/>
          <w:numId w:val="26"/>
        </w:numPr>
      </w:pPr>
      <w:r w:rsidRPr="000E7139">
        <w:t>Deploy application servers</w:t>
      </w:r>
    </w:p>
    <w:p w14:paraId="6FF3E62B" w14:textId="77777777" w:rsidR="000E7139" w:rsidRPr="000E7139" w:rsidRDefault="000E7139" w:rsidP="000E7139">
      <w:pPr>
        <w:numPr>
          <w:ilvl w:val="0"/>
          <w:numId w:val="26"/>
        </w:numPr>
      </w:pPr>
      <w:r w:rsidRPr="000E7139">
        <w:t>Deploy governance server</w:t>
      </w:r>
    </w:p>
    <w:p w14:paraId="7AD1E9F1" w14:textId="77777777" w:rsidR="000E7139" w:rsidRPr="000E7139" w:rsidRDefault="000E7139" w:rsidP="000E7139">
      <w:pPr>
        <w:numPr>
          <w:ilvl w:val="0"/>
          <w:numId w:val="26"/>
        </w:numPr>
      </w:pPr>
      <w:r w:rsidRPr="000E7139">
        <w:t>Configure network segmentation</w:t>
      </w:r>
    </w:p>
    <w:p w14:paraId="6208B929" w14:textId="77777777" w:rsidR="000E7139" w:rsidRPr="000E7139" w:rsidRDefault="000E7139" w:rsidP="000E7139">
      <w:r w:rsidRPr="000E7139">
        <w:pict w14:anchorId="735441FE">
          <v:rect id="_x0000_i1256" style="width:0;height:1.5pt" o:hralign="center" o:hrstd="t" o:hr="t" fillcolor="#a0a0a0" stroked="f"/>
        </w:pict>
      </w:r>
    </w:p>
    <w:p w14:paraId="03B4486B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 xml:space="preserve">Step 2 — Install </w:t>
      </w:r>
      <w:proofErr w:type="spellStart"/>
      <w:r w:rsidRPr="000E7139">
        <w:rPr>
          <w:b/>
          <w:bCs/>
        </w:rPr>
        <w:t>UniCORE</w:t>
      </w:r>
      <w:proofErr w:type="spellEnd"/>
      <w:r w:rsidRPr="000E7139">
        <w:rPr>
          <w:b/>
          <w:bCs/>
        </w:rPr>
        <w:t xml:space="preserve"> AI</w:t>
      </w:r>
    </w:p>
    <w:p w14:paraId="364AE147" w14:textId="77777777" w:rsidR="000E7139" w:rsidRPr="000E7139" w:rsidRDefault="000E7139" w:rsidP="000E7139">
      <w:pPr>
        <w:numPr>
          <w:ilvl w:val="0"/>
          <w:numId w:val="27"/>
        </w:numPr>
      </w:pPr>
      <w:r w:rsidRPr="000E7139">
        <w:t>Deploy XAF modules</w:t>
      </w:r>
    </w:p>
    <w:p w14:paraId="71B1214E" w14:textId="77777777" w:rsidR="000E7139" w:rsidRPr="000E7139" w:rsidRDefault="000E7139" w:rsidP="000E7139">
      <w:pPr>
        <w:numPr>
          <w:ilvl w:val="0"/>
          <w:numId w:val="27"/>
        </w:numPr>
      </w:pPr>
      <w:r w:rsidRPr="000E7139">
        <w:t>Deploy governance engine</w:t>
      </w:r>
    </w:p>
    <w:p w14:paraId="3357963D" w14:textId="77777777" w:rsidR="000E7139" w:rsidRPr="000E7139" w:rsidRDefault="000E7139" w:rsidP="000E7139">
      <w:pPr>
        <w:numPr>
          <w:ilvl w:val="0"/>
          <w:numId w:val="27"/>
        </w:numPr>
      </w:pPr>
      <w:r w:rsidRPr="000E7139">
        <w:t>Deploy messaging bus</w:t>
      </w:r>
    </w:p>
    <w:p w14:paraId="422B6106" w14:textId="77777777" w:rsidR="000E7139" w:rsidRPr="000E7139" w:rsidRDefault="000E7139" w:rsidP="000E7139">
      <w:pPr>
        <w:numPr>
          <w:ilvl w:val="0"/>
          <w:numId w:val="27"/>
        </w:numPr>
      </w:pPr>
      <w:r w:rsidRPr="000E7139">
        <w:t>Deploy audit engine</w:t>
      </w:r>
    </w:p>
    <w:p w14:paraId="15360C3B" w14:textId="77777777" w:rsidR="000E7139" w:rsidRPr="000E7139" w:rsidRDefault="000E7139" w:rsidP="000E7139">
      <w:r w:rsidRPr="000E7139">
        <w:pict w14:anchorId="0274A490">
          <v:rect id="_x0000_i1257" style="width:0;height:1.5pt" o:hralign="center" o:hrstd="t" o:hr="t" fillcolor="#a0a0a0" stroked="f"/>
        </w:pict>
      </w:r>
    </w:p>
    <w:p w14:paraId="5580003C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Step 3 — Load Governance MD Files</w:t>
      </w:r>
    </w:p>
    <w:p w14:paraId="2A95DE9B" w14:textId="77777777" w:rsidR="000E7139" w:rsidRPr="000E7139" w:rsidRDefault="000E7139" w:rsidP="000E7139">
      <w:r w:rsidRPr="000E7139">
        <w:t>Load:</w:t>
      </w:r>
    </w:p>
    <w:p w14:paraId="5289ADDC" w14:textId="77777777" w:rsidR="000E7139" w:rsidRPr="000E7139" w:rsidRDefault="000E7139" w:rsidP="000E7139">
      <w:pPr>
        <w:numPr>
          <w:ilvl w:val="0"/>
          <w:numId w:val="28"/>
        </w:numPr>
      </w:pPr>
      <w:r w:rsidRPr="000E7139">
        <w:t>Country_Governance.md</w:t>
      </w:r>
    </w:p>
    <w:p w14:paraId="06DFAAB1" w14:textId="77777777" w:rsidR="000E7139" w:rsidRPr="000E7139" w:rsidRDefault="000E7139" w:rsidP="000E7139">
      <w:pPr>
        <w:numPr>
          <w:ilvl w:val="0"/>
          <w:numId w:val="28"/>
        </w:numPr>
      </w:pPr>
      <w:r w:rsidRPr="000E7139">
        <w:t>State_Governance.md</w:t>
      </w:r>
    </w:p>
    <w:p w14:paraId="4DA3ECA4" w14:textId="77777777" w:rsidR="000E7139" w:rsidRPr="000E7139" w:rsidRDefault="000E7139" w:rsidP="000E7139">
      <w:pPr>
        <w:numPr>
          <w:ilvl w:val="0"/>
          <w:numId w:val="28"/>
        </w:numPr>
      </w:pPr>
      <w:r w:rsidRPr="000E7139">
        <w:t>Tax_Governance.md</w:t>
      </w:r>
    </w:p>
    <w:p w14:paraId="24BA2D17" w14:textId="77777777" w:rsidR="000E7139" w:rsidRPr="000E7139" w:rsidRDefault="000E7139" w:rsidP="000E7139">
      <w:pPr>
        <w:numPr>
          <w:ilvl w:val="0"/>
          <w:numId w:val="28"/>
        </w:numPr>
      </w:pPr>
      <w:r w:rsidRPr="000E7139">
        <w:t>Compliance_Governance.md</w:t>
      </w:r>
    </w:p>
    <w:p w14:paraId="15609935" w14:textId="77777777" w:rsidR="000E7139" w:rsidRPr="000E7139" w:rsidRDefault="000E7139" w:rsidP="000E7139">
      <w:pPr>
        <w:numPr>
          <w:ilvl w:val="0"/>
          <w:numId w:val="28"/>
        </w:numPr>
      </w:pPr>
      <w:r w:rsidRPr="000E7139">
        <w:t>Mission_Governance.md (if applicable)</w:t>
      </w:r>
    </w:p>
    <w:p w14:paraId="35E25587" w14:textId="77777777" w:rsidR="000E7139" w:rsidRPr="000E7139" w:rsidRDefault="000E7139" w:rsidP="000E7139">
      <w:r w:rsidRPr="000E7139">
        <w:t>Files must be:</w:t>
      </w:r>
    </w:p>
    <w:p w14:paraId="46F7FCA0" w14:textId="77777777" w:rsidR="000E7139" w:rsidRPr="000E7139" w:rsidRDefault="000E7139" w:rsidP="000E7139">
      <w:pPr>
        <w:numPr>
          <w:ilvl w:val="0"/>
          <w:numId w:val="29"/>
        </w:numPr>
      </w:pPr>
      <w:r w:rsidRPr="000E7139">
        <w:lastRenderedPageBreak/>
        <w:t>human</w:t>
      </w:r>
      <w:r w:rsidRPr="000E7139">
        <w:noBreakHyphen/>
        <w:t>authored</w:t>
      </w:r>
    </w:p>
    <w:p w14:paraId="32A36523" w14:textId="77777777" w:rsidR="000E7139" w:rsidRPr="000E7139" w:rsidRDefault="000E7139" w:rsidP="000E7139">
      <w:pPr>
        <w:numPr>
          <w:ilvl w:val="0"/>
          <w:numId w:val="29"/>
        </w:numPr>
      </w:pPr>
      <w:r w:rsidRPr="000E7139">
        <w:t>signed</w:t>
      </w:r>
    </w:p>
    <w:p w14:paraId="416BAF7B" w14:textId="77777777" w:rsidR="000E7139" w:rsidRPr="000E7139" w:rsidRDefault="000E7139" w:rsidP="000E7139">
      <w:pPr>
        <w:numPr>
          <w:ilvl w:val="0"/>
          <w:numId w:val="29"/>
        </w:numPr>
      </w:pPr>
      <w:r w:rsidRPr="000E7139">
        <w:t>versioned</w:t>
      </w:r>
    </w:p>
    <w:p w14:paraId="5B37CB43" w14:textId="77777777" w:rsidR="000E7139" w:rsidRPr="000E7139" w:rsidRDefault="000E7139" w:rsidP="000E7139">
      <w:r w:rsidRPr="000E7139">
        <w:pict w14:anchorId="4FD9E262">
          <v:rect id="_x0000_i1258" style="width:0;height:1.5pt" o:hralign="center" o:hrstd="t" o:hr="t" fillcolor="#a0a0a0" stroked="f"/>
        </w:pict>
      </w:r>
    </w:p>
    <w:p w14:paraId="067DB16B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Step 4 — Configure Thresholds</w:t>
      </w:r>
    </w:p>
    <w:p w14:paraId="1F0C14D0" w14:textId="77777777" w:rsidR="000E7139" w:rsidRPr="000E7139" w:rsidRDefault="000E7139" w:rsidP="000E7139">
      <w:r w:rsidRPr="000E7139">
        <w:t>Load:</w:t>
      </w:r>
    </w:p>
    <w:p w14:paraId="2D873938" w14:textId="77777777" w:rsidR="000E7139" w:rsidRPr="000E7139" w:rsidRDefault="000E7139" w:rsidP="000E7139">
      <w:pPr>
        <w:numPr>
          <w:ilvl w:val="0"/>
          <w:numId w:val="30"/>
        </w:numPr>
      </w:pPr>
      <w:r w:rsidRPr="000E7139">
        <w:t>Reasonable Governance Threshold</w:t>
      </w:r>
    </w:p>
    <w:p w14:paraId="37AAE206" w14:textId="77777777" w:rsidR="000E7139" w:rsidRPr="000E7139" w:rsidRDefault="000E7139" w:rsidP="000E7139">
      <w:pPr>
        <w:numPr>
          <w:ilvl w:val="0"/>
          <w:numId w:val="30"/>
        </w:numPr>
      </w:pPr>
      <w:r w:rsidRPr="000E7139">
        <w:t>Drift thresholds</w:t>
      </w:r>
    </w:p>
    <w:p w14:paraId="31ADE15D" w14:textId="77777777" w:rsidR="000E7139" w:rsidRPr="000E7139" w:rsidRDefault="000E7139" w:rsidP="000E7139">
      <w:pPr>
        <w:numPr>
          <w:ilvl w:val="0"/>
          <w:numId w:val="30"/>
        </w:numPr>
      </w:pPr>
      <w:r w:rsidRPr="000E7139">
        <w:t>Compliance thresholds</w:t>
      </w:r>
    </w:p>
    <w:p w14:paraId="76AB76D0" w14:textId="77777777" w:rsidR="000E7139" w:rsidRPr="000E7139" w:rsidRDefault="000E7139" w:rsidP="000E7139">
      <w:r w:rsidRPr="000E7139">
        <w:pict w14:anchorId="74CE9AAC">
          <v:rect id="_x0000_i1259" style="width:0;height:1.5pt" o:hralign="center" o:hrstd="t" o:hr="t" fillcolor="#a0a0a0" stroked="f"/>
        </w:pict>
      </w:r>
    </w:p>
    <w:p w14:paraId="2AF9F516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Step 5 — Configure Roles</w:t>
      </w:r>
    </w:p>
    <w:p w14:paraId="523C19A5" w14:textId="77777777" w:rsidR="000E7139" w:rsidRPr="000E7139" w:rsidRDefault="000E7139" w:rsidP="000E7139">
      <w:r w:rsidRPr="000E7139">
        <w:t>Assign:</w:t>
      </w:r>
    </w:p>
    <w:p w14:paraId="66B0A1CF" w14:textId="77777777" w:rsidR="000E7139" w:rsidRPr="000E7139" w:rsidRDefault="000E7139" w:rsidP="000E7139">
      <w:pPr>
        <w:numPr>
          <w:ilvl w:val="0"/>
          <w:numId w:val="31"/>
        </w:numPr>
      </w:pPr>
      <w:r w:rsidRPr="000E7139">
        <w:t>Governance Officers</w:t>
      </w:r>
    </w:p>
    <w:p w14:paraId="213C7E5C" w14:textId="77777777" w:rsidR="000E7139" w:rsidRPr="000E7139" w:rsidRDefault="000E7139" w:rsidP="000E7139">
      <w:pPr>
        <w:numPr>
          <w:ilvl w:val="0"/>
          <w:numId w:val="31"/>
        </w:numPr>
      </w:pPr>
      <w:r w:rsidRPr="000E7139">
        <w:t>Compliance Officers</w:t>
      </w:r>
    </w:p>
    <w:p w14:paraId="28C84213" w14:textId="77777777" w:rsidR="000E7139" w:rsidRPr="000E7139" w:rsidRDefault="000E7139" w:rsidP="000E7139">
      <w:pPr>
        <w:numPr>
          <w:ilvl w:val="0"/>
          <w:numId w:val="31"/>
        </w:numPr>
      </w:pPr>
      <w:r w:rsidRPr="000E7139">
        <w:t>Administrators</w:t>
      </w:r>
    </w:p>
    <w:p w14:paraId="259BA4A7" w14:textId="77777777" w:rsidR="000E7139" w:rsidRPr="000E7139" w:rsidRDefault="000E7139" w:rsidP="000E7139">
      <w:pPr>
        <w:numPr>
          <w:ilvl w:val="0"/>
          <w:numId w:val="31"/>
        </w:numPr>
      </w:pPr>
      <w:r w:rsidRPr="000E7139">
        <w:t>Override Officers</w:t>
      </w:r>
    </w:p>
    <w:p w14:paraId="5F0854A9" w14:textId="77777777" w:rsidR="000E7139" w:rsidRPr="000E7139" w:rsidRDefault="000E7139" w:rsidP="000E7139">
      <w:r w:rsidRPr="000E7139">
        <w:pict w14:anchorId="3510BDDC">
          <v:rect id="_x0000_i1260" style="width:0;height:1.5pt" o:hralign="center" o:hrstd="t" o:hr="t" fillcolor="#a0a0a0" stroked="f"/>
        </w:pict>
      </w:r>
    </w:p>
    <w:p w14:paraId="5DA4C7DC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Step 6 — Run Validation</w:t>
      </w:r>
    </w:p>
    <w:p w14:paraId="1594356A" w14:textId="77777777" w:rsidR="000E7139" w:rsidRPr="000E7139" w:rsidRDefault="000E7139" w:rsidP="000E7139">
      <w:r w:rsidRPr="000E7139">
        <w:t>System performs:</w:t>
      </w:r>
    </w:p>
    <w:p w14:paraId="71D1EBF6" w14:textId="77777777" w:rsidR="000E7139" w:rsidRPr="000E7139" w:rsidRDefault="000E7139" w:rsidP="000E7139">
      <w:pPr>
        <w:numPr>
          <w:ilvl w:val="0"/>
          <w:numId w:val="32"/>
        </w:numPr>
      </w:pPr>
      <w:r w:rsidRPr="000E7139">
        <w:t>schema validation</w:t>
      </w:r>
    </w:p>
    <w:p w14:paraId="1D562F03" w14:textId="77777777" w:rsidR="000E7139" w:rsidRPr="000E7139" w:rsidRDefault="000E7139" w:rsidP="000E7139">
      <w:pPr>
        <w:numPr>
          <w:ilvl w:val="0"/>
          <w:numId w:val="32"/>
        </w:numPr>
      </w:pPr>
      <w:r w:rsidRPr="000E7139">
        <w:t>governance validation</w:t>
      </w:r>
    </w:p>
    <w:p w14:paraId="0E563646" w14:textId="77777777" w:rsidR="000E7139" w:rsidRPr="000E7139" w:rsidRDefault="000E7139" w:rsidP="000E7139">
      <w:pPr>
        <w:numPr>
          <w:ilvl w:val="0"/>
          <w:numId w:val="32"/>
        </w:numPr>
      </w:pPr>
      <w:r w:rsidRPr="000E7139">
        <w:t>messaging validation</w:t>
      </w:r>
    </w:p>
    <w:p w14:paraId="1C6CC70A" w14:textId="77777777" w:rsidR="000E7139" w:rsidRPr="000E7139" w:rsidRDefault="000E7139" w:rsidP="000E7139">
      <w:pPr>
        <w:numPr>
          <w:ilvl w:val="0"/>
          <w:numId w:val="32"/>
        </w:numPr>
      </w:pPr>
      <w:r w:rsidRPr="000E7139">
        <w:t>drift baseline creation</w:t>
      </w:r>
    </w:p>
    <w:p w14:paraId="141C9989" w14:textId="77777777" w:rsidR="000E7139" w:rsidRPr="000E7139" w:rsidRDefault="000E7139" w:rsidP="000E7139">
      <w:r w:rsidRPr="000E7139">
        <w:pict w14:anchorId="5E5060AF">
          <v:rect id="_x0000_i1261" style="width:0;height:1.5pt" o:hralign="center" o:hrstd="t" o:hr="t" fillcolor="#a0a0a0" stroked="f"/>
        </w:pict>
      </w:r>
    </w:p>
    <w:p w14:paraId="283ADA83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Step 7 — Begin Operation</w:t>
      </w:r>
    </w:p>
    <w:p w14:paraId="74DDA0D7" w14:textId="77777777" w:rsidR="000E7139" w:rsidRPr="000E7139" w:rsidRDefault="000E7139" w:rsidP="000E7139">
      <w:proofErr w:type="spellStart"/>
      <w:r w:rsidRPr="000E7139">
        <w:t>UniCORE</w:t>
      </w:r>
      <w:proofErr w:type="spellEnd"/>
      <w:r w:rsidRPr="000E7139">
        <w:t xml:space="preserve"> AI enters:</w:t>
      </w:r>
    </w:p>
    <w:p w14:paraId="75703C5B" w14:textId="77777777" w:rsidR="000E7139" w:rsidRPr="000E7139" w:rsidRDefault="000E7139" w:rsidP="000E7139">
      <w:pPr>
        <w:numPr>
          <w:ilvl w:val="0"/>
          <w:numId w:val="33"/>
        </w:numPr>
      </w:pPr>
      <w:r w:rsidRPr="000E7139">
        <w:t>deterministic mode</w:t>
      </w:r>
    </w:p>
    <w:p w14:paraId="6DC870C2" w14:textId="77777777" w:rsidR="000E7139" w:rsidRPr="000E7139" w:rsidRDefault="000E7139" w:rsidP="000E7139">
      <w:pPr>
        <w:numPr>
          <w:ilvl w:val="0"/>
          <w:numId w:val="33"/>
        </w:numPr>
      </w:pPr>
      <w:r w:rsidRPr="000E7139">
        <w:t>governed mode</w:t>
      </w:r>
    </w:p>
    <w:p w14:paraId="3D9AAC80" w14:textId="77777777" w:rsidR="000E7139" w:rsidRPr="000E7139" w:rsidRDefault="000E7139" w:rsidP="000E7139">
      <w:pPr>
        <w:numPr>
          <w:ilvl w:val="0"/>
          <w:numId w:val="33"/>
        </w:numPr>
      </w:pPr>
      <w:r w:rsidRPr="000E7139">
        <w:lastRenderedPageBreak/>
        <w:t>audit mode</w:t>
      </w:r>
    </w:p>
    <w:p w14:paraId="71D8853C" w14:textId="77777777" w:rsidR="000E7139" w:rsidRPr="000E7139" w:rsidRDefault="000E7139" w:rsidP="000E7139">
      <w:r w:rsidRPr="000E7139">
        <w:pict w14:anchorId="4C9A0984">
          <v:rect id="_x0000_i1262" style="width:0;height:1.5pt" o:hralign="center" o:hrstd="t" o:hr="t" fillcolor="#a0a0a0" stroked="f"/>
        </w:pict>
      </w:r>
    </w:p>
    <w:p w14:paraId="1A7C4DBA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8. MONITORING &amp; MAINTENANCE</w:t>
      </w:r>
    </w:p>
    <w:p w14:paraId="2DBEA706" w14:textId="77777777" w:rsidR="000E7139" w:rsidRPr="000E7139" w:rsidRDefault="000E7139" w:rsidP="000E7139">
      <w:r w:rsidRPr="000E7139">
        <w:pict w14:anchorId="4C6BF507">
          <v:rect id="_x0000_i1263" style="width:0;height:1.5pt" o:hralign="center" o:hrstd="t" o:hr="t" fillcolor="#a0a0a0" stroked="f"/>
        </w:pict>
      </w:r>
    </w:p>
    <w:p w14:paraId="061A4B7A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8.1 Monitoring</w:t>
      </w:r>
    </w:p>
    <w:p w14:paraId="39CE46EF" w14:textId="77777777" w:rsidR="000E7139" w:rsidRPr="000E7139" w:rsidRDefault="000E7139" w:rsidP="000E7139">
      <w:r w:rsidRPr="000E7139">
        <w:t>Monitor:</w:t>
      </w:r>
    </w:p>
    <w:p w14:paraId="398420D5" w14:textId="77777777" w:rsidR="000E7139" w:rsidRPr="000E7139" w:rsidRDefault="000E7139" w:rsidP="000E7139">
      <w:pPr>
        <w:numPr>
          <w:ilvl w:val="0"/>
          <w:numId w:val="34"/>
        </w:numPr>
      </w:pPr>
      <w:r w:rsidRPr="000E7139">
        <w:t>drift events</w:t>
      </w:r>
    </w:p>
    <w:p w14:paraId="1CEC5556" w14:textId="77777777" w:rsidR="000E7139" w:rsidRPr="000E7139" w:rsidRDefault="000E7139" w:rsidP="000E7139">
      <w:pPr>
        <w:numPr>
          <w:ilvl w:val="0"/>
          <w:numId w:val="34"/>
        </w:numPr>
      </w:pPr>
      <w:r w:rsidRPr="000E7139">
        <w:t>audit logs</w:t>
      </w:r>
    </w:p>
    <w:p w14:paraId="3192826F" w14:textId="77777777" w:rsidR="000E7139" w:rsidRPr="000E7139" w:rsidRDefault="000E7139" w:rsidP="000E7139">
      <w:pPr>
        <w:numPr>
          <w:ilvl w:val="0"/>
          <w:numId w:val="34"/>
        </w:numPr>
      </w:pPr>
      <w:r w:rsidRPr="000E7139">
        <w:t>compliance checks</w:t>
      </w:r>
    </w:p>
    <w:p w14:paraId="5CA2AD05" w14:textId="77777777" w:rsidR="000E7139" w:rsidRPr="000E7139" w:rsidRDefault="000E7139" w:rsidP="000E7139">
      <w:pPr>
        <w:numPr>
          <w:ilvl w:val="0"/>
          <w:numId w:val="34"/>
        </w:numPr>
      </w:pPr>
      <w:r w:rsidRPr="000E7139">
        <w:t>override frequency</w:t>
      </w:r>
    </w:p>
    <w:p w14:paraId="67D48AB5" w14:textId="77777777" w:rsidR="000E7139" w:rsidRPr="000E7139" w:rsidRDefault="000E7139" w:rsidP="000E7139">
      <w:pPr>
        <w:numPr>
          <w:ilvl w:val="0"/>
          <w:numId w:val="34"/>
        </w:numPr>
      </w:pPr>
      <w:r w:rsidRPr="000E7139">
        <w:t>message flow</w:t>
      </w:r>
    </w:p>
    <w:p w14:paraId="5FDA1F30" w14:textId="77777777" w:rsidR="000E7139" w:rsidRPr="000E7139" w:rsidRDefault="000E7139" w:rsidP="000E7139">
      <w:r w:rsidRPr="000E7139">
        <w:pict w14:anchorId="64A3F2D8">
          <v:rect id="_x0000_i1264" style="width:0;height:1.5pt" o:hralign="center" o:hrstd="t" o:hr="t" fillcolor="#a0a0a0" stroked="f"/>
        </w:pict>
      </w:r>
    </w:p>
    <w:p w14:paraId="4DEB61AF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8.2 Maintenance</w:t>
      </w:r>
    </w:p>
    <w:p w14:paraId="5A0F49F8" w14:textId="77777777" w:rsidR="000E7139" w:rsidRPr="000E7139" w:rsidRDefault="000E7139" w:rsidP="000E7139">
      <w:r w:rsidRPr="000E7139">
        <w:t>Allowed:</w:t>
      </w:r>
    </w:p>
    <w:p w14:paraId="17958F4E" w14:textId="77777777" w:rsidR="000E7139" w:rsidRPr="000E7139" w:rsidRDefault="000E7139" w:rsidP="000E7139">
      <w:pPr>
        <w:numPr>
          <w:ilvl w:val="0"/>
          <w:numId w:val="35"/>
        </w:numPr>
      </w:pPr>
      <w:r w:rsidRPr="000E7139">
        <w:t>patching OS</w:t>
      </w:r>
    </w:p>
    <w:p w14:paraId="5FA75F80" w14:textId="77777777" w:rsidR="000E7139" w:rsidRPr="000E7139" w:rsidRDefault="000E7139" w:rsidP="000E7139">
      <w:pPr>
        <w:numPr>
          <w:ilvl w:val="0"/>
          <w:numId w:val="35"/>
        </w:numPr>
      </w:pPr>
      <w:r w:rsidRPr="000E7139">
        <w:t>patching .NET</w:t>
      </w:r>
    </w:p>
    <w:p w14:paraId="3307AC3C" w14:textId="77777777" w:rsidR="000E7139" w:rsidRPr="000E7139" w:rsidRDefault="000E7139" w:rsidP="000E7139">
      <w:pPr>
        <w:numPr>
          <w:ilvl w:val="0"/>
          <w:numId w:val="35"/>
        </w:numPr>
      </w:pPr>
      <w:r w:rsidRPr="000E7139">
        <w:t>patching XAF</w:t>
      </w:r>
    </w:p>
    <w:p w14:paraId="48674181" w14:textId="77777777" w:rsidR="000E7139" w:rsidRPr="000E7139" w:rsidRDefault="000E7139" w:rsidP="000E7139">
      <w:r w:rsidRPr="000E7139">
        <w:t>Not allowed:</w:t>
      </w:r>
    </w:p>
    <w:p w14:paraId="3C48C52F" w14:textId="77777777" w:rsidR="000E7139" w:rsidRPr="000E7139" w:rsidRDefault="000E7139" w:rsidP="000E7139">
      <w:pPr>
        <w:numPr>
          <w:ilvl w:val="0"/>
          <w:numId w:val="36"/>
        </w:numPr>
      </w:pPr>
      <w:r w:rsidRPr="000E7139">
        <w:t xml:space="preserve">modifying </w:t>
      </w:r>
      <w:proofErr w:type="spellStart"/>
      <w:r w:rsidRPr="000E7139">
        <w:t>TrueAI</w:t>
      </w:r>
      <w:proofErr w:type="spellEnd"/>
      <w:r w:rsidRPr="000E7139">
        <w:t xml:space="preserve"> Foundation</w:t>
      </w:r>
    </w:p>
    <w:p w14:paraId="4EC17550" w14:textId="77777777" w:rsidR="000E7139" w:rsidRPr="000E7139" w:rsidRDefault="000E7139" w:rsidP="000E7139">
      <w:pPr>
        <w:numPr>
          <w:ilvl w:val="0"/>
          <w:numId w:val="36"/>
        </w:numPr>
      </w:pPr>
      <w:r w:rsidRPr="000E7139">
        <w:t>modifying governance MD files without human approval</w:t>
      </w:r>
    </w:p>
    <w:p w14:paraId="6EBE64B6" w14:textId="77777777" w:rsidR="000E7139" w:rsidRPr="000E7139" w:rsidRDefault="000E7139" w:rsidP="000E7139">
      <w:pPr>
        <w:numPr>
          <w:ilvl w:val="0"/>
          <w:numId w:val="36"/>
        </w:numPr>
      </w:pPr>
      <w:r w:rsidRPr="000E7139">
        <w:t>modifying architecture</w:t>
      </w:r>
    </w:p>
    <w:p w14:paraId="192A947A" w14:textId="77777777" w:rsidR="000E7139" w:rsidRPr="000E7139" w:rsidRDefault="000E7139" w:rsidP="000E7139">
      <w:r w:rsidRPr="000E7139">
        <w:pict w14:anchorId="00A8387E">
          <v:rect id="_x0000_i1265" style="width:0;height:1.5pt" o:hralign="center" o:hrstd="t" o:hr="t" fillcolor="#a0a0a0" stroked="f"/>
        </w:pict>
      </w:r>
    </w:p>
    <w:p w14:paraId="118ED7A0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9. DISASTER RECOVERY</w:t>
      </w:r>
    </w:p>
    <w:p w14:paraId="2FF2DDA8" w14:textId="77777777" w:rsidR="000E7139" w:rsidRPr="000E7139" w:rsidRDefault="000E7139" w:rsidP="000E7139">
      <w:r w:rsidRPr="000E7139">
        <w:pict w14:anchorId="508BDC17">
          <v:rect id="_x0000_i1266" style="width:0;height:1.5pt" o:hralign="center" o:hrstd="t" o:hr="t" fillcolor="#a0a0a0" stroked="f"/>
        </w:pict>
      </w:r>
    </w:p>
    <w:p w14:paraId="132E4948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9.1 Backup Strategy</w:t>
      </w:r>
    </w:p>
    <w:p w14:paraId="71BDFB10" w14:textId="77777777" w:rsidR="000E7139" w:rsidRPr="000E7139" w:rsidRDefault="000E7139" w:rsidP="000E7139">
      <w:r w:rsidRPr="000E7139">
        <w:t>Backup:</w:t>
      </w:r>
    </w:p>
    <w:p w14:paraId="20557F96" w14:textId="77777777" w:rsidR="000E7139" w:rsidRPr="000E7139" w:rsidRDefault="000E7139" w:rsidP="000E7139">
      <w:pPr>
        <w:numPr>
          <w:ilvl w:val="0"/>
          <w:numId w:val="37"/>
        </w:numPr>
      </w:pPr>
      <w:r w:rsidRPr="000E7139">
        <w:t>SQL database</w:t>
      </w:r>
    </w:p>
    <w:p w14:paraId="0B0C7131" w14:textId="77777777" w:rsidR="000E7139" w:rsidRPr="000E7139" w:rsidRDefault="000E7139" w:rsidP="000E7139">
      <w:pPr>
        <w:numPr>
          <w:ilvl w:val="0"/>
          <w:numId w:val="37"/>
        </w:numPr>
      </w:pPr>
      <w:r w:rsidRPr="000E7139">
        <w:t>governance MD files</w:t>
      </w:r>
    </w:p>
    <w:p w14:paraId="775F1427" w14:textId="77777777" w:rsidR="000E7139" w:rsidRPr="000E7139" w:rsidRDefault="000E7139" w:rsidP="000E7139">
      <w:pPr>
        <w:numPr>
          <w:ilvl w:val="0"/>
          <w:numId w:val="37"/>
        </w:numPr>
      </w:pPr>
      <w:r w:rsidRPr="000E7139">
        <w:lastRenderedPageBreak/>
        <w:t>audit logs</w:t>
      </w:r>
    </w:p>
    <w:p w14:paraId="15951495" w14:textId="77777777" w:rsidR="000E7139" w:rsidRPr="000E7139" w:rsidRDefault="000E7139" w:rsidP="000E7139">
      <w:pPr>
        <w:numPr>
          <w:ilvl w:val="0"/>
          <w:numId w:val="37"/>
        </w:numPr>
      </w:pPr>
      <w:r w:rsidRPr="000E7139">
        <w:t>configuration files</w:t>
      </w:r>
    </w:p>
    <w:p w14:paraId="134347B6" w14:textId="77777777" w:rsidR="000E7139" w:rsidRPr="000E7139" w:rsidRDefault="000E7139" w:rsidP="000E7139">
      <w:r w:rsidRPr="000E7139">
        <w:t>Frequency:</w:t>
      </w:r>
    </w:p>
    <w:p w14:paraId="1722D1B5" w14:textId="77777777" w:rsidR="000E7139" w:rsidRPr="000E7139" w:rsidRDefault="000E7139" w:rsidP="000E7139">
      <w:pPr>
        <w:numPr>
          <w:ilvl w:val="0"/>
          <w:numId w:val="38"/>
        </w:numPr>
      </w:pPr>
      <w:r w:rsidRPr="000E7139">
        <w:t>daily full</w:t>
      </w:r>
    </w:p>
    <w:p w14:paraId="2DD3D643" w14:textId="77777777" w:rsidR="000E7139" w:rsidRPr="000E7139" w:rsidRDefault="000E7139" w:rsidP="000E7139">
      <w:pPr>
        <w:numPr>
          <w:ilvl w:val="0"/>
          <w:numId w:val="38"/>
        </w:numPr>
      </w:pPr>
      <w:r w:rsidRPr="000E7139">
        <w:t>hourly differential</w:t>
      </w:r>
    </w:p>
    <w:p w14:paraId="32CF8316" w14:textId="77777777" w:rsidR="000E7139" w:rsidRPr="000E7139" w:rsidRDefault="000E7139" w:rsidP="000E7139">
      <w:r w:rsidRPr="000E7139">
        <w:pict w14:anchorId="20873F8A">
          <v:rect id="_x0000_i1267" style="width:0;height:1.5pt" o:hralign="center" o:hrstd="t" o:hr="t" fillcolor="#a0a0a0" stroked="f"/>
        </w:pict>
      </w:r>
    </w:p>
    <w:p w14:paraId="5DE4A60D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9.2 Restore Strategy</w:t>
      </w:r>
    </w:p>
    <w:p w14:paraId="27C3305E" w14:textId="77777777" w:rsidR="000E7139" w:rsidRPr="000E7139" w:rsidRDefault="000E7139" w:rsidP="000E7139">
      <w:r w:rsidRPr="000E7139">
        <w:t>Restores must:</w:t>
      </w:r>
    </w:p>
    <w:p w14:paraId="0623525B" w14:textId="77777777" w:rsidR="000E7139" w:rsidRPr="000E7139" w:rsidRDefault="000E7139" w:rsidP="000E7139">
      <w:pPr>
        <w:numPr>
          <w:ilvl w:val="0"/>
          <w:numId w:val="39"/>
        </w:numPr>
      </w:pPr>
      <w:r w:rsidRPr="000E7139">
        <w:t>preserve immutability</w:t>
      </w:r>
    </w:p>
    <w:p w14:paraId="141B161F" w14:textId="77777777" w:rsidR="000E7139" w:rsidRPr="000E7139" w:rsidRDefault="000E7139" w:rsidP="000E7139">
      <w:pPr>
        <w:numPr>
          <w:ilvl w:val="0"/>
          <w:numId w:val="39"/>
        </w:numPr>
      </w:pPr>
      <w:r w:rsidRPr="000E7139">
        <w:t>preserve audit logs</w:t>
      </w:r>
    </w:p>
    <w:p w14:paraId="6E2C6B6A" w14:textId="77777777" w:rsidR="000E7139" w:rsidRPr="000E7139" w:rsidRDefault="000E7139" w:rsidP="000E7139">
      <w:pPr>
        <w:numPr>
          <w:ilvl w:val="0"/>
          <w:numId w:val="39"/>
        </w:numPr>
      </w:pPr>
      <w:r w:rsidRPr="000E7139">
        <w:t>preserve governance versions</w:t>
      </w:r>
    </w:p>
    <w:p w14:paraId="3921BEA4" w14:textId="77777777" w:rsidR="000E7139" w:rsidRPr="000E7139" w:rsidRDefault="000E7139" w:rsidP="000E7139">
      <w:r w:rsidRPr="000E7139">
        <w:pict w14:anchorId="7F9D669F">
          <v:rect id="_x0000_i1268" style="width:0;height:1.5pt" o:hralign="center" o:hrstd="t" o:hr="t" fillcolor="#a0a0a0" stroked="f"/>
        </w:pict>
      </w:r>
    </w:p>
    <w:p w14:paraId="5E9B5A3D" w14:textId="77777777" w:rsidR="000E7139" w:rsidRPr="000E7139" w:rsidRDefault="000E7139" w:rsidP="000E7139">
      <w:pPr>
        <w:rPr>
          <w:b/>
          <w:bCs/>
        </w:rPr>
      </w:pPr>
      <w:r w:rsidRPr="000E7139">
        <w:rPr>
          <w:b/>
          <w:bCs/>
        </w:rPr>
        <w:t>10. WHY THIS GUIDE MATTERS</w:t>
      </w:r>
    </w:p>
    <w:p w14:paraId="08E1CD00" w14:textId="77777777" w:rsidR="000E7139" w:rsidRPr="000E7139" w:rsidRDefault="000E7139" w:rsidP="000E7139">
      <w:r w:rsidRPr="000E7139">
        <w:t xml:space="preserve">This deployment guide ensures </w:t>
      </w:r>
      <w:proofErr w:type="spellStart"/>
      <w:r w:rsidRPr="000E7139">
        <w:t>UniCORE</w:t>
      </w:r>
      <w:proofErr w:type="spellEnd"/>
      <w:r w:rsidRPr="000E7139">
        <w:t xml:space="preserve"> AI remains:</w:t>
      </w:r>
    </w:p>
    <w:p w14:paraId="59822F9F" w14:textId="77777777" w:rsidR="000E7139" w:rsidRPr="000E7139" w:rsidRDefault="000E7139" w:rsidP="000E7139">
      <w:pPr>
        <w:numPr>
          <w:ilvl w:val="0"/>
          <w:numId w:val="40"/>
        </w:numPr>
      </w:pPr>
      <w:r w:rsidRPr="000E7139">
        <w:t>safe</w:t>
      </w:r>
    </w:p>
    <w:p w14:paraId="7269D08F" w14:textId="77777777" w:rsidR="000E7139" w:rsidRPr="000E7139" w:rsidRDefault="000E7139" w:rsidP="000E7139">
      <w:pPr>
        <w:numPr>
          <w:ilvl w:val="0"/>
          <w:numId w:val="40"/>
        </w:numPr>
      </w:pPr>
      <w:r w:rsidRPr="000E7139">
        <w:t>governed</w:t>
      </w:r>
    </w:p>
    <w:p w14:paraId="6072EA12" w14:textId="77777777" w:rsidR="000E7139" w:rsidRPr="000E7139" w:rsidRDefault="000E7139" w:rsidP="000E7139">
      <w:pPr>
        <w:numPr>
          <w:ilvl w:val="0"/>
          <w:numId w:val="40"/>
        </w:numPr>
      </w:pPr>
      <w:r w:rsidRPr="000E7139">
        <w:t>deterministic</w:t>
      </w:r>
    </w:p>
    <w:p w14:paraId="338A9293" w14:textId="77777777" w:rsidR="000E7139" w:rsidRPr="000E7139" w:rsidRDefault="000E7139" w:rsidP="000E7139">
      <w:pPr>
        <w:numPr>
          <w:ilvl w:val="0"/>
          <w:numId w:val="40"/>
        </w:numPr>
      </w:pPr>
      <w:r w:rsidRPr="000E7139">
        <w:t>compliant</w:t>
      </w:r>
    </w:p>
    <w:p w14:paraId="6625E9AA" w14:textId="77777777" w:rsidR="000E7139" w:rsidRPr="000E7139" w:rsidRDefault="000E7139" w:rsidP="000E7139">
      <w:pPr>
        <w:numPr>
          <w:ilvl w:val="0"/>
          <w:numId w:val="40"/>
        </w:numPr>
      </w:pPr>
      <w:r w:rsidRPr="000E7139">
        <w:t>human</w:t>
      </w:r>
      <w:r w:rsidRPr="000E7139">
        <w:noBreakHyphen/>
        <w:t>anchored</w:t>
      </w:r>
    </w:p>
    <w:p w14:paraId="57821DE9" w14:textId="77777777" w:rsidR="000E7139" w:rsidRPr="000E7139" w:rsidRDefault="000E7139" w:rsidP="000E7139">
      <w:pPr>
        <w:numPr>
          <w:ilvl w:val="0"/>
          <w:numId w:val="40"/>
        </w:numPr>
      </w:pPr>
      <w:r w:rsidRPr="000E7139">
        <w:t>long</w:t>
      </w:r>
      <w:r w:rsidRPr="000E7139">
        <w:noBreakHyphen/>
        <w:t>duration stable</w:t>
      </w:r>
    </w:p>
    <w:p w14:paraId="35C256DA" w14:textId="77777777" w:rsidR="000E7139" w:rsidRPr="000E7139" w:rsidRDefault="000E7139" w:rsidP="000E7139">
      <w:r w:rsidRPr="000E7139">
        <w:t>It is suitable for:</w:t>
      </w:r>
    </w:p>
    <w:p w14:paraId="7B8AAF8D" w14:textId="77777777" w:rsidR="000E7139" w:rsidRPr="000E7139" w:rsidRDefault="000E7139" w:rsidP="000E7139">
      <w:pPr>
        <w:numPr>
          <w:ilvl w:val="0"/>
          <w:numId w:val="41"/>
        </w:numPr>
      </w:pPr>
      <w:r w:rsidRPr="000E7139">
        <w:t>banks</w:t>
      </w:r>
    </w:p>
    <w:p w14:paraId="127DA392" w14:textId="77777777" w:rsidR="000E7139" w:rsidRPr="000E7139" w:rsidRDefault="000E7139" w:rsidP="000E7139">
      <w:pPr>
        <w:numPr>
          <w:ilvl w:val="0"/>
          <w:numId w:val="41"/>
        </w:numPr>
      </w:pPr>
      <w:r w:rsidRPr="000E7139">
        <w:t>governments</w:t>
      </w:r>
    </w:p>
    <w:p w14:paraId="78F8C884" w14:textId="77777777" w:rsidR="000E7139" w:rsidRPr="000E7139" w:rsidRDefault="000E7139" w:rsidP="000E7139">
      <w:pPr>
        <w:numPr>
          <w:ilvl w:val="0"/>
          <w:numId w:val="41"/>
        </w:numPr>
      </w:pPr>
      <w:r w:rsidRPr="000E7139">
        <w:t>healthcare</w:t>
      </w:r>
    </w:p>
    <w:p w14:paraId="7B315DCB" w14:textId="77777777" w:rsidR="000E7139" w:rsidRPr="000E7139" w:rsidRDefault="000E7139" w:rsidP="000E7139">
      <w:pPr>
        <w:numPr>
          <w:ilvl w:val="0"/>
          <w:numId w:val="41"/>
        </w:numPr>
      </w:pPr>
      <w:proofErr w:type="spellStart"/>
      <w:r w:rsidRPr="000E7139">
        <w:t>defense</w:t>
      </w:r>
      <w:proofErr w:type="spellEnd"/>
    </w:p>
    <w:p w14:paraId="2FE8400A" w14:textId="77777777" w:rsidR="000E7139" w:rsidRPr="000E7139" w:rsidRDefault="000E7139" w:rsidP="000E7139">
      <w:pPr>
        <w:numPr>
          <w:ilvl w:val="0"/>
          <w:numId w:val="41"/>
        </w:numPr>
      </w:pPr>
      <w:r w:rsidRPr="000E7139">
        <w:t>space missions</w:t>
      </w:r>
    </w:p>
    <w:p w14:paraId="7BED8CE1" w14:textId="77777777" w:rsidR="000E7139" w:rsidRPr="000E7139" w:rsidRDefault="000E7139" w:rsidP="000E7139">
      <w:pPr>
        <w:numPr>
          <w:ilvl w:val="0"/>
          <w:numId w:val="41"/>
        </w:numPr>
      </w:pPr>
      <w:r w:rsidRPr="000E7139">
        <w:t>global enterprises</w:t>
      </w:r>
    </w:p>
    <w:p w14:paraId="63429E5B" w14:textId="77777777" w:rsidR="000E7139" w:rsidRPr="000E7139" w:rsidRDefault="000E7139" w:rsidP="000E7139">
      <w:r w:rsidRPr="000E7139">
        <w:pict w14:anchorId="5476EBA1">
          <v:rect id="_x0000_i1269" style="width:0;height:1.5pt" o:hralign="center" o:hrstd="t" o:hr="t" fillcolor="#a0a0a0" stroked="f"/>
        </w:pict>
      </w:r>
    </w:p>
    <w:p w14:paraId="75B7C1D7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7C3"/>
    <w:multiLevelType w:val="multilevel"/>
    <w:tmpl w:val="D3E0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203D3"/>
    <w:multiLevelType w:val="multilevel"/>
    <w:tmpl w:val="A3F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F75E7"/>
    <w:multiLevelType w:val="multilevel"/>
    <w:tmpl w:val="BF3A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62D3A"/>
    <w:multiLevelType w:val="multilevel"/>
    <w:tmpl w:val="7782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14357"/>
    <w:multiLevelType w:val="multilevel"/>
    <w:tmpl w:val="4FEE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57D17"/>
    <w:multiLevelType w:val="multilevel"/>
    <w:tmpl w:val="7D08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55F97"/>
    <w:multiLevelType w:val="multilevel"/>
    <w:tmpl w:val="E310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829F4"/>
    <w:multiLevelType w:val="multilevel"/>
    <w:tmpl w:val="60DC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D20AF"/>
    <w:multiLevelType w:val="multilevel"/>
    <w:tmpl w:val="03BC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B5DB5"/>
    <w:multiLevelType w:val="multilevel"/>
    <w:tmpl w:val="543A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F7466"/>
    <w:multiLevelType w:val="multilevel"/>
    <w:tmpl w:val="86CC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023D3"/>
    <w:multiLevelType w:val="multilevel"/>
    <w:tmpl w:val="30A0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A2F3C"/>
    <w:multiLevelType w:val="multilevel"/>
    <w:tmpl w:val="8C38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00C61"/>
    <w:multiLevelType w:val="multilevel"/>
    <w:tmpl w:val="2E0E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24795"/>
    <w:multiLevelType w:val="multilevel"/>
    <w:tmpl w:val="B6AC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64603"/>
    <w:multiLevelType w:val="multilevel"/>
    <w:tmpl w:val="3738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265FE"/>
    <w:multiLevelType w:val="multilevel"/>
    <w:tmpl w:val="0A82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C5770"/>
    <w:multiLevelType w:val="multilevel"/>
    <w:tmpl w:val="4F66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D7E6A"/>
    <w:multiLevelType w:val="multilevel"/>
    <w:tmpl w:val="EA6C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A50B97"/>
    <w:multiLevelType w:val="multilevel"/>
    <w:tmpl w:val="C7A2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33C3A"/>
    <w:multiLevelType w:val="multilevel"/>
    <w:tmpl w:val="7E64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52016"/>
    <w:multiLevelType w:val="multilevel"/>
    <w:tmpl w:val="3126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82C87"/>
    <w:multiLevelType w:val="multilevel"/>
    <w:tmpl w:val="FCA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E63188"/>
    <w:multiLevelType w:val="multilevel"/>
    <w:tmpl w:val="DF66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D26D2"/>
    <w:multiLevelType w:val="multilevel"/>
    <w:tmpl w:val="E3B2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261FD8"/>
    <w:multiLevelType w:val="multilevel"/>
    <w:tmpl w:val="91D0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B299B"/>
    <w:multiLevelType w:val="multilevel"/>
    <w:tmpl w:val="C99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5D606F"/>
    <w:multiLevelType w:val="multilevel"/>
    <w:tmpl w:val="AAFA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0C2D98"/>
    <w:multiLevelType w:val="multilevel"/>
    <w:tmpl w:val="AA1A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756A46"/>
    <w:multiLevelType w:val="multilevel"/>
    <w:tmpl w:val="8E62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AC3E5A"/>
    <w:multiLevelType w:val="multilevel"/>
    <w:tmpl w:val="A872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A088E"/>
    <w:multiLevelType w:val="multilevel"/>
    <w:tmpl w:val="CB36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DD0851"/>
    <w:multiLevelType w:val="multilevel"/>
    <w:tmpl w:val="99E2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257F22"/>
    <w:multiLevelType w:val="multilevel"/>
    <w:tmpl w:val="14BC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6571BC"/>
    <w:multiLevelType w:val="multilevel"/>
    <w:tmpl w:val="21BA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3E78E2"/>
    <w:multiLevelType w:val="multilevel"/>
    <w:tmpl w:val="9B4A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7D56B5"/>
    <w:multiLevelType w:val="multilevel"/>
    <w:tmpl w:val="6AD4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A706C0"/>
    <w:multiLevelType w:val="multilevel"/>
    <w:tmpl w:val="31DA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563AA3"/>
    <w:multiLevelType w:val="multilevel"/>
    <w:tmpl w:val="97C8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B947F2"/>
    <w:multiLevelType w:val="multilevel"/>
    <w:tmpl w:val="AE0A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7B571E"/>
    <w:multiLevelType w:val="multilevel"/>
    <w:tmpl w:val="A4C0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229709">
    <w:abstractNumId w:val="13"/>
  </w:num>
  <w:num w:numId="2" w16cid:durableId="1172137046">
    <w:abstractNumId w:val="20"/>
  </w:num>
  <w:num w:numId="3" w16cid:durableId="2079553075">
    <w:abstractNumId w:val="40"/>
  </w:num>
  <w:num w:numId="4" w16cid:durableId="1800224785">
    <w:abstractNumId w:val="25"/>
  </w:num>
  <w:num w:numId="5" w16cid:durableId="1497112957">
    <w:abstractNumId w:val="4"/>
  </w:num>
  <w:num w:numId="6" w16cid:durableId="1576479284">
    <w:abstractNumId w:val="35"/>
  </w:num>
  <w:num w:numId="7" w16cid:durableId="1420058864">
    <w:abstractNumId w:val="19"/>
  </w:num>
  <w:num w:numId="8" w16cid:durableId="547498452">
    <w:abstractNumId w:val="14"/>
  </w:num>
  <w:num w:numId="9" w16cid:durableId="423108931">
    <w:abstractNumId w:val="32"/>
  </w:num>
  <w:num w:numId="10" w16cid:durableId="1588928241">
    <w:abstractNumId w:val="17"/>
  </w:num>
  <w:num w:numId="11" w16cid:durableId="570820482">
    <w:abstractNumId w:val="21"/>
  </w:num>
  <w:num w:numId="12" w16cid:durableId="1628970479">
    <w:abstractNumId w:val="15"/>
  </w:num>
  <w:num w:numId="13" w16cid:durableId="505097599">
    <w:abstractNumId w:val="10"/>
  </w:num>
  <w:num w:numId="14" w16cid:durableId="139734275">
    <w:abstractNumId w:val="6"/>
  </w:num>
  <w:num w:numId="15" w16cid:durableId="2091460536">
    <w:abstractNumId w:val="3"/>
  </w:num>
  <w:num w:numId="16" w16cid:durableId="807672028">
    <w:abstractNumId w:val="5"/>
  </w:num>
  <w:num w:numId="17" w16cid:durableId="980230606">
    <w:abstractNumId w:val="31"/>
  </w:num>
  <w:num w:numId="18" w16cid:durableId="523052628">
    <w:abstractNumId w:val="9"/>
  </w:num>
  <w:num w:numId="19" w16cid:durableId="1291088659">
    <w:abstractNumId w:val="7"/>
  </w:num>
  <w:num w:numId="20" w16cid:durableId="1998537456">
    <w:abstractNumId w:val="34"/>
  </w:num>
  <w:num w:numId="21" w16cid:durableId="139345869">
    <w:abstractNumId w:val="11"/>
  </w:num>
  <w:num w:numId="22" w16cid:durableId="1292394385">
    <w:abstractNumId w:val="29"/>
  </w:num>
  <w:num w:numId="23" w16cid:durableId="1262835065">
    <w:abstractNumId w:val="2"/>
  </w:num>
  <w:num w:numId="24" w16cid:durableId="1414009262">
    <w:abstractNumId w:val="16"/>
  </w:num>
  <w:num w:numId="25" w16cid:durableId="723407488">
    <w:abstractNumId w:val="36"/>
  </w:num>
  <w:num w:numId="26" w16cid:durableId="1852524614">
    <w:abstractNumId w:val="22"/>
  </w:num>
  <w:num w:numId="27" w16cid:durableId="320961011">
    <w:abstractNumId w:val="37"/>
  </w:num>
  <w:num w:numId="28" w16cid:durableId="285166274">
    <w:abstractNumId w:val="12"/>
  </w:num>
  <w:num w:numId="29" w16cid:durableId="1642493488">
    <w:abstractNumId w:val="18"/>
  </w:num>
  <w:num w:numId="30" w16cid:durableId="959843809">
    <w:abstractNumId w:val="27"/>
  </w:num>
  <w:num w:numId="31" w16cid:durableId="1007976055">
    <w:abstractNumId w:val="8"/>
  </w:num>
  <w:num w:numId="32" w16cid:durableId="1073047471">
    <w:abstractNumId w:val="33"/>
  </w:num>
  <w:num w:numId="33" w16cid:durableId="591671474">
    <w:abstractNumId w:val="0"/>
  </w:num>
  <w:num w:numId="34" w16cid:durableId="46729898">
    <w:abstractNumId w:val="30"/>
  </w:num>
  <w:num w:numId="35" w16cid:durableId="2024277585">
    <w:abstractNumId w:val="24"/>
  </w:num>
  <w:num w:numId="36" w16cid:durableId="1916742237">
    <w:abstractNumId w:val="1"/>
  </w:num>
  <w:num w:numId="37" w16cid:durableId="2120248382">
    <w:abstractNumId w:val="38"/>
  </w:num>
  <w:num w:numId="38" w16cid:durableId="1931309703">
    <w:abstractNumId w:val="23"/>
  </w:num>
  <w:num w:numId="39" w16cid:durableId="1751611251">
    <w:abstractNumId w:val="39"/>
  </w:num>
  <w:num w:numId="40" w16cid:durableId="2075739509">
    <w:abstractNumId w:val="26"/>
  </w:num>
  <w:num w:numId="41" w16cid:durableId="140806878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39"/>
    <w:rsid w:val="0009687F"/>
    <w:rsid w:val="000E7139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12559"/>
  <w15:chartTrackingRefBased/>
  <w15:docId w15:val="{59159E42-1B30-473F-835A-6521A280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664</Words>
  <Characters>4667</Characters>
  <Application>Microsoft Office Word</Application>
  <DocSecurity>0</DocSecurity>
  <Lines>245</Lines>
  <Paragraphs>242</Paragraphs>
  <ScaleCrop>false</ScaleCrop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2026-05-08T01:32:00Z</dcterms:created>
  <dcterms:modified xsi:type="dcterms:W3CDTF">2026-05-08T01:32:00Z</dcterms:modified>
</cp:coreProperties>
</file>