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="00424613" w:rsidRDefault="00243709" w14:paraId="28F4E1B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  <w:r>
        <w:rPr>
          <w:noProof/>
        </w:rPr>
        <w:drawing>
          <wp:anchor distT="152400" distB="152400" distL="152400" distR="152400" simplePos="0" relativeHeight="251658240" behindDoc="1" locked="0" layoutInCell="1" hidden="0" allowOverlap="1" wp14:anchorId="57EBE747" wp14:editId="42D333C0">
            <wp:simplePos x="0" y="0"/>
            <wp:positionH relativeFrom="column">
              <wp:posOffset>2442210</wp:posOffset>
            </wp:positionH>
            <wp:positionV relativeFrom="paragraph">
              <wp:posOffset>3810</wp:posOffset>
            </wp:positionV>
            <wp:extent cx="972820" cy="1148080"/>
            <wp:effectExtent l="0" t="0" r="0" b="0"/>
            <wp:wrapNone/>
            <wp:docPr id="10737418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2820" cy="1148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578F9C22">
        <w:rPr/>
        <w:t/>
      </w:r>
    </w:p>
    <w:p w:rsidR="00424613" w:rsidRDefault="00424613" w14:paraId="55843EE3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424613" w:rsidRDefault="00424613" w14:paraId="4D6D6BA5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424613" w:rsidRDefault="00424613" w14:paraId="79C78955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424613" w:rsidRDefault="00424613" w14:paraId="76EC6D66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424613" w:rsidRDefault="00424613" w14:paraId="672DD511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424613" w:rsidRDefault="00424613" w14:paraId="6453E67C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424613" w:rsidRDefault="00243709" w14:paraId="01BDFFD0" w14:textId="77777777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Helvetica Neue" w:hAnsi="Helvetica Neue" w:eastAsia="Helvetica Neue" w:cs="Helvetica Neue"/>
          <w:b/>
          <w:sz w:val="22"/>
          <w:szCs w:val="22"/>
        </w:rPr>
      </w:pPr>
      <w:r>
        <w:rPr>
          <w:rFonts w:ascii="Helvetica Neue" w:hAnsi="Helvetica Neue" w:eastAsia="Helvetica Neue" w:cs="Helvetica Neue"/>
          <w:b/>
          <w:sz w:val="22"/>
          <w:szCs w:val="22"/>
        </w:rPr>
        <w:t xml:space="preserve">    </w:t>
      </w:r>
    </w:p>
    <w:p w:rsidR="00424613" w:rsidRDefault="00243709" w14:paraId="710B7D17" w14:textId="4D84CB18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  <w:r>
        <w:rPr>
          <w:rFonts w:ascii="Helvetica Neue" w:hAnsi="Helvetica Neue" w:eastAsia="Helvetica Neue" w:cs="Helvetica Neue"/>
          <w:b/>
          <w:sz w:val="22"/>
          <w:szCs w:val="22"/>
        </w:rPr>
        <w:t xml:space="preserve"> </w:t>
      </w:r>
      <w:r w:rsidR="00BC3C4F">
        <w:rPr>
          <w:rFonts w:ascii="Helvetica Neue" w:hAnsi="Helvetica Neue" w:eastAsia="Helvetica Neue" w:cs="Helvetica Neue"/>
          <w:b/>
          <w:sz w:val="22"/>
          <w:szCs w:val="22"/>
        </w:rPr>
        <w:t xml:space="preserve">   </w:t>
      </w: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>The University of the West Indies</w:t>
      </w:r>
    </w:p>
    <w:p w:rsidR="00424613" w:rsidRDefault="00424613" w14:paraId="60CAD3D7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424613" w:rsidRDefault="00243709" w14:paraId="602DD305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>Department of Computing and Information Technology</w:t>
      </w:r>
    </w:p>
    <w:p w:rsidR="00424613" w:rsidRDefault="00424613" w14:paraId="59054094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424613" w:rsidRDefault="00243709" w14:paraId="398B5ED5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>Undergraduate Project Course</w:t>
      </w:r>
    </w:p>
    <w:p w:rsidR="00424613" w:rsidRDefault="00424613" w14:paraId="32C1EEE4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424613" w:rsidRDefault="00243709" w14:paraId="54F66EAD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b/>
          <w:color w:val="000000"/>
          <w:sz w:val="22"/>
          <w:szCs w:val="22"/>
          <w:u w:val="single"/>
        </w:rPr>
      </w:pPr>
      <w:r>
        <w:rPr>
          <w:rFonts w:ascii="Helvetica Neue" w:hAnsi="Helvetica Neue" w:eastAsia="Helvetica Neue" w:cs="Helvetica Neue"/>
          <w:b/>
          <w:color w:val="000000"/>
          <w:sz w:val="22"/>
          <w:szCs w:val="22"/>
          <w:u w:val="single"/>
        </w:rPr>
        <w:t>Weekly Status Report Template</w:t>
      </w:r>
    </w:p>
    <w:p w:rsidR="00424613" w:rsidRDefault="00424613" w14:paraId="0D00D87D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b/>
          <w:sz w:val="22"/>
          <w:szCs w:val="22"/>
          <w:u w:val="single"/>
        </w:rPr>
      </w:pPr>
    </w:p>
    <w:p w:rsidR="00424613" w:rsidRDefault="00424613" w14:paraId="747DEDA0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424613" w:rsidP="578F9C22" w:rsidRDefault="00243709" w14:paraId="1C409565" w14:textId="5662B2E9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 w:themeColor="text1" w:themeTint="FF" w:themeShade="FF"/>
          <w:sz w:val="22"/>
          <w:szCs w:val="22"/>
        </w:rPr>
      </w:pPr>
      <w:r w:rsidRPr="578F9C22" w:rsidR="00243709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 xml:space="preserve">Project: minter                                                 </w:t>
      </w:r>
      <w:r w:rsidRPr="578F9C22" w:rsidR="6C618BF5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 xml:space="preserve">                   </w:t>
      </w:r>
      <w:r w:rsidRPr="578F9C22" w:rsidR="00243709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 xml:space="preserve">     </w:t>
      </w: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ab/>
      </w: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ab/>
      </w:r>
      <w:r w:rsidRPr="578F9C22" w:rsidR="00243709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 xml:space="preserve">Date: </w:t>
      </w:r>
      <w:r w:rsidRPr="578F9C22" w:rsidR="00243709">
        <w:rPr>
          <w:rFonts w:ascii="Helvetica Neue" w:hAnsi="Helvetica Neue" w:eastAsia="Helvetica Neue" w:cs="Helvetica Neue"/>
          <w:b w:val="1"/>
          <w:bCs w:val="1"/>
          <w:sz w:val="22"/>
          <w:szCs w:val="22"/>
        </w:rPr>
        <w:t>11</w:t>
      </w:r>
      <w:r w:rsidRPr="578F9C22" w:rsidR="00243709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>/</w:t>
      </w:r>
      <w:r w:rsidRPr="578F9C22" w:rsidR="00243709">
        <w:rPr>
          <w:rFonts w:ascii="Helvetica Neue" w:hAnsi="Helvetica Neue" w:eastAsia="Helvetica Neue" w:cs="Helvetica Neue"/>
          <w:b w:val="1"/>
          <w:bCs w:val="1"/>
          <w:sz w:val="22"/>
          <w:szCs w:val="22"/>
        </w:rPr>
        <w:t>02</w:t>
      </w:r>
      <w:r w:rsidRPr="578F9C22" w:rsidR="00243709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>/2020 -</w:t>
      </w:r>
      <w:r w:rsidRPr="578F9C22" w:rsidR="2F80DCC4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 xml:space="preserve"> </w:t>
      </w:r>
      <w:r w:rsidRPr="578F9C22" w:rsidR="00243709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>1</w:t>
      </w:r>
      <w:r w:rsidRPr="578F9C22" w:rsidR="00243709">
        <w:rPr>
          <w:rFonts w:ascii="Helvetica Neue" w:hAnsi="Helvetica Neue" w:eastAsia="Helvetica Neue" w:cs="Helvetica Neue"/>
          <w:b w:val="1"/>
          <w:bCs w:val="1"/>
          <w:sz w:val="22"/>
          <w:szCs w:val="22"/>
        </w:rPr>
        <w:t>7</w:t>
      </w:r>
      <w:r w:rsidRPr="578F9C22" w:rsidR="00243709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 xml:space="preserve">/02/2020        </w:t>
      </w:r>
    </w:p>
    <w:p w:rsidR="00424613" w:rsidP="578F9C22" w:rsidRDefault="00243709" w14:paraId="5FA9B029" w14:textId="3B1F528A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 w:val="1"/>
          <w:bCs w:val="1"/>
          <w:color w:val="000000" w:themeColor="text1" w:themeTint="FF" w:themeShade="FF"/>
          <w:sz w:val="22"/>
          <w:szCs w:val="22"/>
        </w:rPr>
      </w:pPr>
    </w:p>
    <w:p w:rsidR="00424613" w:rsidRDefault="00243709" w14:paraId="30B6EEBD" w14:textId="1BE1D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  <w:r w:rsidRPr="578F9C22" w:rsidR="0270C556">
        <w:rPr>
          <w:rFonts w:ascii="Helvetica Neue" w:hAnsi="Helvetica Neue" w:eastAsia="Helvetica Neue" w:cs="Helvetica Neue"/>
          <w:b w:val="1"/>
          <w:bCs w:val="1"/>
          <w:color w:val="000000" w:themeColor="text1" w:themeTint="FF" w:themeShade="FF"/>
          <w:sz w:val="22"/>
          <w:szCs w:val="22"/>
        </w:rPr>
        <w:t>I</w:t>
      </w:r>
      <w:r w:rsidRPr="578F9C22" w:rsidR="00243709">
        <w:rPr>
          <w:rFonts w:ascii="Helvetica Neue" w:hAnsi="Helvetica Neue" w:eastAsia="Helvetica Neue" w:cs="Helvetica Neue"/>
          <w:b w:val="1"/>
          <w:bCs w:val="1"/>
          <w:color w:val="000000" w:themeColor="text1" w:themeTint="FF" w:themeShade="FF"/>
          <w:sz w:val="22"/>
          <w:szCs w:val="22"/>
        </w:rPr>
        <w:t>mplementation Status -</w:t>
      </w:r>
      <w:r w:rsidRPr="578F9C22" w:rsidR="00243709">
        <w:rPr>
          <w:rFonts w:ascii="Helvetica Neue" w:hAnsi="Helvetica Neue" w:eastAsia="Helvetica Neue" w:cs="Helvetica Neue"/>
          <w:color w:val="000000" w:themeColor="text1" w:themeTint="FF" w:themeShade="FF"/>
          <w:sz w:val="22"/>
          <w:szCs w:val="22"/>
        </w:rPr>
        <w:t xml:space="preserve"> N/A</w:t>
      </w:r>
      <w:r w:rsidRPr="578F9C22" w:rsidR="74EE9DC6">
        <w:rPr>
          <w:rFonts w:ascii="Helvetica Neue" w:hAnsi="Helvetica Neue" w:eastAsia="Helvetica Neue" w:cs="Helvetica Neue"/>
          <w:color w:val="000000" w:themeColor="text1" w:themeTint="FF" w:themeShade="FF"/>
          <w:sz w:val="22"/>
          <w:szCs w:val="22"/>
        </w:rPr>
        <w:t xml:space="preserve"> at this moment</w:t>
      </w:r>
    </w:p>
    <w:p w:rsidR="00424613" w:rsidRDefault="00424613" w14:paraId="74F19250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424613" w:rsidP="003969F4" w:rsidRDefault="00243709" w14:paraId="7286F61A" w14:textId="4E73460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 xml:space="preserve">Highlights </w:t>
      </w:r>
      <w:r w:rsidR="0059707A"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>–</w:t>
      </w:r>
      <w:r>
        <w:rPr>
          <w:rFonts w:ascii="Helvetica Neue" w:hAnsi="Helvetica Neue" w:eastAsia="Helvetica Neue" w:cs="Helvetica Neue"/>
          <w:b/>
          <w:sz w:val="22"/>
          <w:szCs w:val="22"/>
        </w:rPr>
        <w:t xml:space="preserve"> </w:t>
      </w:r>
      <w:r w:rsidR="0059707A">
        <w:rPr>
          <w:rFonts w:ascii="Helvetica Neue" w:hAnsi="Helvetica Neue" w:eastAsia="Helvetica Neue" w:cs="Helvetica Neue"/>
          <w:sz w:val="22"/>
          <w:szCs w:val="22"/>
        </w:rPr>
        <w:t xml:space="preserve">Sufficient datasets were found. </w:t>
      </w:r>
      <w:r w:rsidR="002A3D8E">
        <w:rPr>
          <w:rFonts w:ascii="Helvetica Neue" w:hAnsi="Helvetica Neue" w:eastAsia="Helvetica Neue" w:cs="Helvetica Neue"/>
          <w:sz w:val="22"/>
          <w:szCs w:val="22"/>
        </w:rPr>
        <w:t>The source code for two models were found to serve as a base for us to develop the model further. We decided that the Neural ODE additional time to understand completely.</w:t>
      </w:r>
    </w:p>
    <w:p w:rsidR="00424613" w:rsidRDefault="00424613" w14:paraId="3E9C4B24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sz w:val="22"/>
          <w:szCs w:val="22"/>
        </w:rPr>
      </w:pPr>
    </w:p>
    <w:p w:rsidR="00424613" w:rsidRDefault="00424613" w14:paraId="0CFB7C1F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424613" w:rsidRDefault="00243709" w14:paraId="26D57526" w14:textId="26D13D19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 xml:space="preserve">Risks or Issues List </w:t>
      </w:r>
      <w:r w:rsidR="001064C9"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>–</w:t>
      </w:r>
      <w:r w:rsidRPr="001064C9" w:rsidR="001064C9">
        <w:rPr>
          <w:rFonts w:ascii="Helvetica Neue" w:hAnsi="Helvetica Neue" w:eastAsia="Helvetica Neue" w:cs="Helvetica Neue"/>
          <w:bCs/>
          <w:color w:val="000000"/>
          <w:sz w:val="22"/>
          <w:szCs w:val="22"/>
        </w:rPr>
        <w:t xml:space="preserve"> </w:t>
      </w:r>
    </w:p>
    <w:p w:rsidR="00424613" w:rsidRDefault="00424613" w14:paraId="65FBFC02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tbl>
      <w:tblPr>
        <w:tblStyle w:val="a2"/>
        <w:tblW w:w="9600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1995"/>
        <w:gridCol w:w="2430"/>
        <w:gridCol w:w="2340"/>
        <w:gridCol w:w="1245"/>
      </w:tblGrid>
      <w:tr w:rsidR="00424613" w14:paraId="3D70B212" w14:textId="77777777">
        <w:trPr>
          <w:trHeight w:val="295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4613" w:rsidRDefault="00243709" w14:paraId="0EFFC45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Date Entered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4613" w:rsidRDefault="00243709" w14:paraId="051B77B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Risk or Issue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4613" w:rsidRDefault="00243709" w14:paraId="09CBD5D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4613" w:rsidRDefault="00243709" w14:paraId="6BD6407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Resolution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4613" w:rsidRDefault="00243709" w14:paraId="1574D08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424613" w14:paraId="1178DD81" w14:textId="77777777">
        <w:trPr>
          <w:trHeight w:val="295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4613" w:rsidRDefault="00243709" w14:paraId="276C2D04" w14:textId="77777777">
            <w:r>
              <w:t>10/02/2020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4613" w:rsidRDefault="00243709" w14:paraId="7C07A913" w14:textId="5D4369BB">
            <w:r>
              <w:t>Tensor</w:t>
            </w:r>
            <w:r w:rsidR="003969F4">
              <w:t>F</w:t>
            </w:r>
            <w:r>
              <w:t>low Lib</w:t>
            </w:r>
            <w:r w:rsidR="00DC1E6F">
              <w:t>rary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4613" w:rsidRDefault="00243709" w14:paraId="4CEE27B3" w14:textId="1CA7DAC7">
            <w:r>
              <w:t>Python Lib</w:t>
            </w:r>
            <w:r w:rsidR="00DC1E6F">
              <w:t>rary</w:t>
            </w:r>
            <w:r>
              <w:t xml:space="preserve"> used to run LSTM is a bit buggy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4613" w:rsidRDefault="00243709" w14:paraId="6775EA26" w14:textId="4FA1AC7D">
            <w:r>
              <w:t>rollback python version, check forums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4613" w:rsidRDefault="003969F4" w14:paraId="31A491C4" w14:textId="59A07ECF">
            <w:bookmarkStart w:name="_heading=h.gjdgxs" w:colFirst="0" w:colLast="0" w:id="0"/>
            <w:bookmarkEnd w:id="0"/>
            <w:r>
              <w:t>In progress</w:t>
            </w:r>
          </w:p>
        </w:tc>
      </w:tr>
      <w:tr w:rsidR="00424613" w14:paraId="1403DDB7" w14:textId="77777777">
        <w:trPr>
          <w:trHeight w:val="295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4613" w:rsidRDefault="00243709" w14:paraId="64D65469" w14:textId="77777777">
            <w:r>
              <w:t>17/02/2020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4613" w:rsidRDefault="00243709" w14:paraId="0D7122FA" w14:textId="77777777">
            <w:r>
              <w:t xml:space="preserve">Not obtaining a sufficient source code for the Neural ODE 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4613" w:rsidRDefault="00243709" w14:paraId="48579AB3" w14:textId="335C4E71">
            <w:r>
              <w:t xml:space="preserve">As an appropriate model was not found, it delayed the project progress as we now have to spend additional time </w:t>
            </w:r>
            <w:r w:rsidR="00DC1E6F">
              <w:t xml:space="preserve">understating how it works 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4613" w:rsidRDefault="00243709" w14:paraId="63D6A29C" w14:textId="40B72778">
            <w:r>
              <w:t xml:space="preserve">Extending the time frame for the task at hand to account for </w:t>
            </w:r>
            <w:r w:rsidR="0059707A">
              <w:t>research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4613" w:rsidRDefault="00243709" w14:paraId="3C2935DB" w14:textId="77777777">
            <w:r>
              <w:t>In progress</w:t>
            </w:r>
          </w:p>
        </w:tc>
      </w:tr>
      <w:tr w:rsidR="00424613" w14:paraId="30AF3023" w14:textId="77777777">
        <w:trPr>
          <w:trHeight w:val="295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4613" w:rsidRDefault="00424613" w14:paraId="735D7012" w14:textId="77777777"/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4613" w:rsidRDefault="00424613" w14:paraId="62A16463" w14:textId="77777777"/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4613" w:rsidRDefault="00424613" w14:paraId="649521EC" w14:textId="77777777"/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4613" w:rsidRDefault="00424613" w14:paraId="48435385" w14:textId="77777777"/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4613" w:rsidRDefault="00424613" w14:paraId="59E7E7A9" w14:textId="77777777"/>
        </w:tc>
      </w:tr>
    </w:tbl>
    <w:p w:rsidR="00424613" w:rsidRDefault="00424613" w14:paraId="4BD67E37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424613" w:rsidRDefault="00424613" w14:paraId="7EB4D31A" w14:textId="3752841D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2A3D8E" w:rsidRDefault="002A3D8E" w14:paraId="73A312E4" w14:textId="5218A42C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2A3D8E" w:rsidRDefault="002A3D8E" w14:paraId="165F02D4" w14:textId="55FC467F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BC3C4F" w:rsidP="578F9C22" w:rsidRDefault="00BC3C4F" w14:paraId="3432C6E8" w14:noSpellErr="1" w14:textId="538A64A8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BC3C4F" w:rsidRDefault="00BC3C4F" w14:paraId="3AE6A096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424613" w:rsidRDefault="00424613" w14:paraId="7A138574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424613" w:rsidRDefault="00243709" w14:paraId="59F39A77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lastRenderedPageBreak/>
        <w:t>Tasks in Progress or Completed in the Last Iteration</w:t>
      </w:r>
    </w:p>
    <w:p w:rsidR="00424613" w:rsidRDefault="00424613" w14:paraId="7179B3A6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tbl>
      <w:tblPr>
        <w:tblStyle w:val="a3"/>
        <w:tblW w:w="9660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Look w:val="0400" w:firstRow="0" w:lastRow="0" w:firstColumn="0" w:lastColumn="0" w:noHBand="0" w:noVBand="1"/>
      </w:tblPr>
      <w:tblGrid>
        <w:gridCol w:w="2400"/>
        <w:gridCol w:w="4110"/>
        <w:gridCol w:w="1845"/>
        <w:gridCol w:w="1305"/>
      </w:tblGrid>
      <w:tr w:rsidR="00424613" w14:paraId="7324BBDE" w14:textId="77777777">
        <w:trPr>
          <w:trHeight w:val="482"/>
        </w:trPr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4613" w:rsidRDefault="00243709" w14:paraId="64EDE12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Task Name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4613" w:rsidRDefault="00243709" w14:paraId="14E2E30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4613" w:rsidRDefault="00243709" w14:paraId="5F2CE2F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Team Member Responsible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4613" w:rsidRDefault="00243709" w14:paraId="580C83A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% Complete</w:t>
            </w:r>
          </w:p>
        </w:tc>
      </w:tr>
      <w:tr w:rsidR="00424613" w14:paraId="09DEC68B" w14:textId="77777777">
        <w:trPr>
          <w:trHeight w:val="295"/>
        </w:trPr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4613" w:rsidRDefault="0059707A" w14:paraId="6348380B" w14:textId="4BCB32FA">
            <w:r>
              <w:t>Sourcing D</w:t>
            </w:r>
            <w:r w:rsidR="00243709">
              <w:t>ataset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4613" w:rsidRDefault="00243709" w14:paraId="649AFCB3" w14:textId="77777777">
            <w:r>
              <w:t>Finding an appropriate dataset for seasonal time series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4613" w:rsidRDefault="00243709" w14:paraId="28DD3ECA" w14:textId="77777777">
            <w:r>
              <w:t>All members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4613" w:rsidRDefault="00243709" w14:paraId="4ABE841A" w14:textId="77777777">
            <w:r>
              <w:t>100%</w:t>
            </w:r>
          </w:p>
        </w:tc>
      </w:tr>
      <w:tr w:rsidR="00424613" w14:paraId="1F78B68B" w14:textId="77777777">
        <w:trPr>
          <w:trHeight w:val="295"/>
        </w:trPr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4613" w:rsidRDefault="00243709" w14:paraId="427387F4" w14:textId="41145E03">
            <w:r>
              <w:t>Obtaining the source code for all models</w:t>
            </w:r>
            <w:r w:rsidR="004414F3">
              <w:t xml:space="preserve"> (SARIMA &amp; LSTM found)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4613" w:rsidRDefault="00243709" w14:paraId="65338417" w14:textId="77777777">
            <w:r>
              <w:t xml:space="preserve">Finding/researching appropriate source code for the respective models 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4613" w:rsidRDefault="00243709" w14:paraId="045F4824" w14:textId="77777777">
            <w:r>
              <w:t>All members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4613" w:rsidRDefault="00264979" w14:paraId="565F4220" w14:textId="45A6CDCC">
            <w:r>
              <w:t>50%</w:t>
            </w:r>
          </w:p>
        </w:tc>
      </w:tr>
      <w:tr w:rsidR="00424613" w14:paraId="3853E33F" w14:textId="77777777">
        <w:trPr>
          <w:trHeight w:val="295"/>
        </w:trPr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4613" w:rsidRDefault="00243709" w14:paraId="74FFC211" w14:textId="77777777">
            <w:r>
              <w:t xml:space="preserve">Learning about the Neural ODEs 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4613" w:rsidRDefault="00264979" w14:paraId="12C502A2" w14:textId="16AAB635">
            <w:r>
              <w:t>L</w:t>
            </w:r>
            <w:r w:rsidR="00243709">
              <w:t xml:space="preserve">earning more about the code </w:t>
            </w:r>
            <w:r>
              <w:t xml:space="preserve">behind </w:t>
            </w:r>
            <w:r w:rsidR="00243709">
              <w:t xml:space="preserve"> Neural ODEs 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4613" w:rsidRDefault="00243709" w14:paraId="2B02CF74" w14:textId="77777777">
            <w:r>
              <w:t>All members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4613" w:rsidRDefault="004414F3" w14:paraId="25DD5D60" w14:textId="04E11C77">
            <w:r>
              <w:t>60%</w:t>
            </w:r>
          </w:p>
        </w:tc>
      </w:tr>
    </w:tbl>
    <w:p w:rsidR="00424613" w:rsidRDefault="00424613" w14:paraId="0541CAA5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424613" w:rsidRDefault="00424613" w14:paraId="4807DEDA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424613" w:rsidRDefault="00424613" w14:paraId="70FD32E6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424613" w:rsidRDefault="00424613" w14:paraId="3C969C5D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424613" w:rsidRDefault="00243709" w14:paraId="78F96A88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>Upcoming Tasks for the Next Iteration</w:t>
      </w:r>
    </w:p>
    <w:p w:rsidR="00424613" w:rsidRDefault="00424613" w14:paraId="1378DFF1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tbl>
      <w:tblPr>
        <w:tblStyle w:val="a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Look w:val="0400" w:firstRow="0" w:lastRow="0" w:firstColumn="0" w:lastColumn="0" w:noHBand="0" w:noVBand="1"/>
      </w:tblPr>
      <w:tblGrid>
        <w:gridCol w:w="3210"/>
        <w:gridCol w:w="3211"/>
        <w:gridCol w:w="3211"/>
      </w:tblGrid>
      <w:tr w:rsidR="00424613" w14:paraId="4CE94C62" w14:textId="77777777">
        <w:trPr>
          <w:trHeight w:val="295"/>
        </w:trPr>
        <w:tc>
          <w:tcPr>
            <w:tcW w:w="3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4613" w:rsidRDefault="00243709" w14:paraId="1F33CFD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Task Name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4613" w:rsidRDefault="00243709" w14:paraId="21B8E97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4613" w:rsidRDefault="00243709" w14:paraId="4DE1077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Team Member Responsible</w:t>
            </w:r>
          </w:p>
        </w:tc>
      </w:tr>
      <w:tr w:rsidR="00424613" w14:paraId="1EB0E74A" w14:textId="77777777">
        <w:trPr>
          <w:trHeight w:val="295"/>
        </w:trPr>
        <w:tc>
          <w:tcPr>
            <w:tcW w:w="3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4613" w:rsidRDefault="00243709" w14:paraId="2D241CC0" w14:textId="7B4163EF">
            <w:r>
              <w:t xml:space="preserve">Implementing </w:t>
            </w:r>
            <w:r w:rsidR="00264979">
              <w:t xml:space="preserve">and updating the </w:t>
            </w:r>
            <w:r>
              <w:t>source code</w:t>
            </w:r>
            <w:r w:rsidR="00264979">
              <w:t xml:space="preserve"> found for SARIMA and LSTM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4613" w:rsidRDefault="00243709" w14:paraId="5D6FC0B9" w14:textId="77777777">
            <w:r>
              <w:t>Modifying the source code for the project area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4613" w:rsidRDefault="00243709" w14:paraId="23416448" w14:textId="77777777">
            <w:r>
              <w:t>All members</w:t>
            </w:r>
          </w:p>
        </w:tc>
      </w:tr>
      <w:tr w:rsidR="00424613" w14:paraId="03DAC399" w14:textId="77777777">
        <w:trPr>
          <w:trHeight w:val="295"/>
        </w:trPr>
        <w:tc>
          <w:tcPr>
            <w:tcW w:w="3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4613" w:rsidRDefault="005B2A5A" w14:paraId="03A5C027" w14:textId="627D0468">
            <w:r>
              <w:t>Designing the Experimental Process</w:t>
            </w:r>
            <w:r w:rsidR="006965E8">
              <w:t xml:space="preserve"> 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4613" w:rsidRDefault="005B2A5A" w14:paraId="08C94979" w14:textId="589F1194">
            <w:r>
              <w:t>Defining the experiment structure for all models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4613" w:rsidRDefault="00243709" w14:paraId="2D146E5D" w14:textId="77777777">
            <w:r>
              <w:t>All members</w:t>
            </w:r>
          </w:p>
        </w:tc>
      </w:tr>
      <w:tr w:rsidR="00424613" w14:paraId="6C56769E" w14:textId="77777777">
        <w:trPr>
          <w:trHeight w:val="295"/>
        </w:trPr>
        <w:tc>
          <w:tcPr>
            <w:tcW w:w="3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4613" w:rsidRDefault="00424613" w14:paraId="7A8E87F0" w14:textId="77777777"/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4613" w:rsidRDefault="00424613" w14:paraId="49020DB4" w14:textId="77777777"/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4613" w:rsidRDefault="00424613" w14:paraId="6ED4949E" w14:textId="77777777"/>
        </w:tc>
      </w:tr>
    </w:tbl>
    <w:p w:rsidR="00424613" w:rsidRDefault="00424613" w14:paraId="4C118A1A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sectPr w:rsidR="00424613">
      <w:headerReference w:type="default" r:id="rId8"/>
      <w:footerReference w:type="default" r:id="rId9"/>
      <w:pgSz w:w="11906" w:h="16838" w:orient="portrait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37E57" w:rsidRDefault="00B37E57" w14:paraId="1AD4C024" w14:textId="77777777">
      <w:r>
        <w:separator/>
      </w:r>
    </w:p>
  </w:endnote>
  <w:endnote w:type="continuationSeparator" w:id="0">
    <w:p w:rsidR="00B37E57" w:rsidRDefault="00B37E57" w14:paraId="070363B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24613" w:rsidRDefault="00424613" w14:paraId="486F0C67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37E57" w:rsidRDefault="00B37E57" w14:paraId="1B591DC7" w14:textId="77777777">
      <w:r>
        <w:separator/>
      </w:r>
    </w:p>
  </w:footnote>
  <w:footnote w:type="continuationSeparator" w:id="0">
    <w:p w:rsidR="00B37E57" w:rsidRDefault="00B37E57" w14:paraId="328A0CE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24613" w:rsidRDefault="00424613" w14:paraId="4E05102D" w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613"/>
    <w:rsid w:val="001064C9"/>
    <w:rsid w:val="00237966"/>
    <w:rsid w:val="00243709"/>
    <w:rsid w:val="00264979"/>
    <w:rsid w:val="002A3D8E"/>
    <w:rsid w:val="003969F4"/>
    <w:rsid w:val="00424613"/>
    <w:rsid w:val="004414F3"/>
    <w:rsid w:val="0059707A"/>
    <w:rsid w:val="005B2A5A"/>
    <w:rsid w:val="006965E8"/>
    <w:rsid w:val="00B37E57"/>
    <w:rsid w:val="00BC3C4F"/>
    <w:rsid w:val="00DC1E6F"/>
    <w:rsid w:val="00DF6865"/>
    <w:rsid w:val="0270C556"/>
    <w:rsid w:val="2F80DCC4"/>
    <w:rsid w:val="540FC718"/>
    <w:rsid w:val="578F9C22"/>
    <w:rsid w:val="583ECCCD"/>
    <w:rsid w:val="5BBF6E08"/>
    <w:rsid w:val="6C618BF5"/>
    <w:rsid w:val="74EE9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30C74"/>
  <w15:docId w15:val="{10E74AA9-12D0-4101-B7F0-F32678014E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T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styleId="Body" w:customStyle="1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TableStyle1" w:customStyle="1">
    <w:name w:val="Table Style 1"/>
    <w:rPr>
      <w:rFonts w:ascii="Helvetica Neue" w:hAnsi="Helvetica Neue" w:eastAsia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Mjcd0nsZxSLH0VCtxjThzmtrTg==">AMUW2mVFhPWeofRbZ5siX1lKmW6M672wtgci8fS/pDXZl5RW/zkG0d3xTtSuarJ10jqe2b3WO/6XcWd8BiDJ82CQXAI4pyqmM7Le4yRINs6hB6KQtWw4IetCZrH9bCktOIY2aduiAOZG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jada.gooding</lastModifiedBy>
  <revision>6</revision>
  <dcterms:created xsi:type="dcterms:W3CDTF">2020-01-27T20:20:00.0000000Z</dcterms:created>
  <dcterms:modified xsi:type="dcterms:W3CDTF">2020-05-15T19:08:49.5191198Z</dcterms:modified>
</coreProperties>
</file>