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5D143" w14:textId="77777777" w:rsidR="00A312D1" w:rsidRDefault="00FB1BA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1" locked="0" layoutInCell="1" hidden="0" allowOverlap="1" wp14:anchorId="0669B8EC" wp14:editId="3E74A35C">
            <wp:simplePos x="0" y="0"/>
            <wp:positionH relativeFrom="column">
              <wp:posOffset>2442210</wp:posOffset>
            </wp:positionH>
            <wp:positionV relativeFrom="paragraph">
              <wp:posOffset>3810</wp:posOffset>
            </wp:positionV>
            <wp:extent cx="972820" cy="1148080"/>
            <wp:effectExtent l="0" t="0" r="0" b="0"/>
            <wp:wrapNone/>
            <wp:docPr id="10737418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69FFCA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2869304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3FC2E7DB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33458983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DB92EF9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144BCBC5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3AD4F8B8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17566E82" w14:textId="77777777" w:rsidR="00A312D1" w:rsidRDefault="00FB1BA9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   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The University of the West Indies</w:t>
      </w:r>
    </w:p>
    <w:p w14:paraId="69DA2586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14:paraId="70DE7DA3" w14:textId="1E7B550A" w:rsidR="00A312D1" w:rsidRDefault="00FB1BA9" w:rsidP="7A7A3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</w:pPr>
      <w:r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>Department of Computing and Information Technolog</w:t>
      </w:r>
      <w:r w:rsidR="37B524F5"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>y</w:t>
      </w:r>
    </w:p>
    <w:p w14:paraId="2286CF00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14:paraId="28C00559" w14:textId="77777777" w:rsidR="00A312D1" w:rsidRDefault="00FB1B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Undergraduate Project Course</w:t>
      </w:r>
    </w:p>
    <w:p w14:paraId="6999F2B5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14:paraId="5200FF9E" w14:textId="77777777" w:rsidR="00A312D1" w:rsidRDefault="00FB1B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2"/>
          <w:szCs w:val="22"/>
          <w:u w:val="single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  <w:u w:val="single"/>
        </w:rPr>
        <w:t>Weekly Status Report Template</w:t>
      </w:r>
    </w:p>
    <w:p w14:paraId="0B5B1F87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sz w:val="22"/>
          <w:szCs w:val="22"/>
          <w:u w:val="single"/>
        </w:rPr>
      </w:pPr>
    </w:p>
    <w:p w14:paraId="41D52A53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1C9AE9CC" w14:textId="50B2C27F" w:rsidR="00A312D1" w:rsidRDefault="00FB1BA9" w:rsidP="7A7A3E9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</w:pPr>
      <w:r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 xml:space="preserve">Project: minter    </w:t>
      </w:r>
      <w:r w:rsidRPr="7A7A3E9C">
        <w:rPr>
          <w:rFonts w:ascii="Helvetica Neue" w:eastAsia="Helvetica Neue" w:hAnsi="Helvetica Neue" w:cs="Helvetica Neue"/>
          <w:b/>
          <w:bCs/>
          <w:sz w:val="22"/>
          <w:szCs w:val="22"/>
        </w:rPr>
        <w:t xml:space="preserve"> </w:t>
      </w:r>
      <w:r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 xml:space="preserve">                                           </w:t>
      </w:r>
      <w:r w:rsidR="0B204652"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 xml:space="preserve">                             </w:t>
      </w:r>
      <w:r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 xml:space="preserve"> </w:t>
      </w:r>
      <w:r w:rsidRPr="7A7A3E9C">
        <w:rPr>
          <w:rFonts w:ascii="Helvetica Neue" w:eastAsia="Helvetica Neue" w:hAnsi="Helvetica Neue" w:cs="Helvetica Neue"/>
          <w:b/>
          <w:bCs/>
          <w:sz w:val="22"/>
          <w:szCs w:val="22"/>
        </w:rPr>
        <w:t>D</w:t>
      </w:r>
      <w:r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>ate: 0</w:t>
      </w:r>
      <w:r w:rsidRPr="7A7A3E9C">
        <w:rPr>
          <w:rFonts w:ascii="Helvetica Neue" w:eastAsia="Helvetica Neue" w:hAnsi="Helvetica Neue" w:cs="Helvetica Neue"/>
          <w:b/>
          <w:bCs/>
          <w:sz w:val="22"/>
          <w:szCs w:val="22"/>
        </w:rPr>
        <w:t>3</w:t>
      </w:r>
      <w:r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>/</w:t>
      </w:r>
      <w:r w:rsidRPr="7A7A3E9C">
        <w:rPr>
          <w:rFonts w:ascii="Helvetica Neue" w:eastAsia="Helvetica Neue" w:hAnsi="Helvetica Neue" w:cs="Helvetica Neue"/>
          <w:b/>
          <w:bCs/>
          <w:sz w:val="22"/>
          <w:szCs w:val="22"/>
        </w:rPr>
        <w:t>1</w:t>
      </w:r>
      <w:r w:rsidR="001E311D" w:rsidRPr="7A7A3E9C">
        <w:rPr>
          <w:rFonts w:ascii="Helvetica Neue" w:eastAsia="Helvetica Neue" w:hAnsi="Helvetica Neue" w:cs="Helvetica Neue"/>
          <w:b/>
          <w:bCs/>
          <w:sz w:val="22"/>
          <w:szCs w:val="22"/>
        </w:rPr>
        <w:t>7</w:t>
      </w:r>
      <w:r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>/2020</w:t>
      </w:r>
      <w:r w:rsidR="001B7C65"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 xml:space="preserve"> </w:t>
      </w:r>
      <w:r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>-</w:t>
      </w:r>
      <w:r w:rsidR="2008C5B4"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 xml:space="preserve"> </w:t>
      </w:r>
      <w:r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>03/</w:t>
      </w:r>
      <w:r w:rsidR="00166578"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>30</w:t>
      </w:r>
      <w:r w:rsidRPr="7A7A3E9C"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  <w:t xml:space="preserve">/2020   </w:t>
      </w:r>
    </w:p>
    <w:p w14:paraId="518EB672" w14:textId="522B3E65" w:rsidR="7A7A3E9C" w:rsidRDefault="7A7A3E9C" w:rsidP="7A7A3E9C">
      <w:pPr>
        <w:rPr>
          <w:rFonts w:ascii="Helvetica Neue" w:eastAsia="Helvetica Neue" w:hAnsi="Helvetica Neue" w:cs="Helvetica Neue"/>
          <w:b/>
          <w:bCs/>
          <w:color w:val="000000" w:themeColor="text1"/>
          <w:sz w:val="22"/>
          <w:szCs w:val="22"/>
        </w:rPr>
      </w:pPr>
    </w:p>
    <w:p w14:paraId="27256231" w14:textId="3B4973B1" w:rsidR="00A312D1" w:rsidRDefault="00FB1BA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Implementation Status </w:t>
      </w:r>
      <w:r w:rsidR="00966501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–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 w:rsidR="001E311D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All </w:t>
      </w:r>
      <w:r w:rsidR="00966501">
        <w:rPr>
          <w:rFonts w:ascii="Helvetica Neue" w:eastAsia="Helvetica Neue" w:hAnsi="Helvetica Neue" w:cs="Helvetica Neue"/>
          <w:color w:val="000000"/>
          <w:sz w:val="22"/>
          <w:szCs w:val="22"/>
        </w:rPr>
        <w:t>four models operational</w:t>
      </w:r>
    </w:p>
    <w:p w14:paraId="6034BF46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629AD996" w14:textId="0F13B7CF" w:rsidR="00A312D1" w:rsidRDefault="00FB1BA9" w:rsidP="001B7C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Highlights -</w:t>
      </w: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The group is </w:t>
      </w:r>
      <w:r w:rsidR="001E311D">
        <w:rPr>
          <w:rFonts w:ascii="Helvetica Neue" w:eastAsia="Helvetica Neue" w:hAnsi="Helvetica Neue" w:cs="Helvetica Neue"/>
          <w:sz w:val="22"/>
          <w:szCs w:val="22"/>
        </w:rPr>
        <w:t xml:space="preserve">back on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track </w:t>
      </w:r>
      <w:r w:rsidR="001E311D">
        <w:rPr>
          <w:rFonts w:ascii="Helvetica Neue" w:eastAsia="Helvetica Neue" w:hAnsi="Helvetica Neue" w:cs="Helvetica Neue"/>
          <w:sz w:val="22"/>
          <w:szCs w:val="22"/>
        </w:rPr>
        <w:t xml:space="preserve">based on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the schedule </w:t>
      </w:r>
      <w:r w:rsidR="001E311D">
        <w:rPr>
          <w:rFonts w:ascii="Helvetica Neue" w:eastAsia="Helvetica Neue" w:hAnsi="Helvetica Neue" w:cs="Helvetica Neue"/>
          <w:sz w:val="22"/>
          <w:szCs w:val="22"/>
        </w:rPr>
        <w:t>created. The experimental Process began. The neural ODE is up and running.</w:t>
      </w:r>
    </w:p>
    <w:p w14:paraId="699A44AE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5E49A458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14:paraId="4A32BBB4" w14:textId="3067182A" w:rsidR="00A312D1" w:rsidRDefault="00FB1BA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Risks or Issues List </w:t>
      </w:r>
      <w:r w:rsidR="00166578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–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 </w:t>
      </w:r>
      <w:r w:rsidR="00166578" w:rsidRPr="00166578">
        <w:rPr>
          <w:rFonts w:ascii="Helvetica Neue" w:eastAsia="Helvetica Neue" w:hAnsi="Helvetica Neue" w:cs="Helvetica Neue"/>
          <w:bCs/>
          <w:color w:val="000000"/>
          <w:sz w:val="22"/>
          <w:szCs w:val="22"/>
        </w:rPr>
        <w:t>No major risks or issues were presented during this time frame.</w:t>
      </w:r>
    </w:p>
    <w:p w14:paraId="1757CC46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tbl>
      <w:tblPr>
        <w:tblW w:w="96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55"/>
        <w:gridCol w:w="1860"/>
        <w:gridCol w:w="3075"/>
        <w:gridCol w:w="1935"/>
        <w:gridCol w:w="1275"/>
      </w:tblGrid>
      <w:tr w:rsidR="00A312D1" w14:paraId="1ABB6494" w14:textId="77777777">
        <w:trPr>
          <w:trHeight w:val="295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451C7" w14:textId="77777777" w:rsidR="00A312D1" w:rsidRDefault="00FB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Date Entered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2098C" w14:textId="77777777" w:rsidR="00A312D1" w:rsidRDefault="00FB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Risk or Issue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19EC" w14:textId="77777777" w:rsidR="00A312D1" w:rsidRDefault="00FB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0594F" w14:textId="77777777" w:rsidR="00A312D1" w:rsidRDefault="00FB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Resolution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1F2A" w14:textId="77777777" w:rsidR="00A312D1" w:rsidRDefault="00FB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312D1" w14:paraId="74E23B6D" w14:textId="77777777">
        <w:trPr>
          <w:trHeight w:val="295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E3ED6" w14:textId="77777777" w:rsidR="00A312D1" w:rsidRDefault="00FB1BA9">
            <w:r>
              <w:t>16/03/2020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4CA5" w14:textId="77402298" w:rsidR="00A312D1" w:rsidRDefault="00FA603B">
            <w:r>
              <w:t>Neural ODE Code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2128F" w14:textId="77777777" w:rsidR="00A312D1" w:rsidRDefault="00FB1BA9">
            <w:r>
              <w:t>The neural Ode Code is taking us a bit longer than expected to run successfully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ECFC5" w14:textId="77777777" w:rsidR="00A312D1" w:rsidRDefault="00FB1BA9">
            <w:r>
              <w:t>All team members were pulled to work on it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5678D" w14:textId="215CECC3" w:rsidR="00A312D1" w:rsidRDefault="00166578">
            <w:bookmarkStart w:id="0" w:name="_heading=h.gjdgxs" w:colFirst="0" w:colLast="0"/>
            <w:bookmarkEnd w:id="0"/>
            <w:r>
              <w:t>Resolved</w:t>
            </w:r>
          </w:p>
        </w:tc>
      </w:tr>
      <w:tr w:rsidR="00A312D1" w14:paraId="44ADBF4A" w14:textId="77777777">
        <w:trPr>
          <w:trHeight w:val="295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EAF13" w14:textId="77777777" w:rsidR="00A312D1" w:rsidRDefault="00A312D1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23BA" w14:textId="77777777" w:rsidR="00A312D1" w:rsidRDefault="00A312D1"/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566A" w14:textId="77777777" w:rsidR="00A312D1" w:rsidRDefault="00A312D1"/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1CAB2" w14:textId="77777777" w:rsidR="00A312D1" w:rsidRDefault="00A312D1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CC41" w14:textId="77777777" w:rsidR="00A312D1" w:rsidRDefault="00A312D1"/>
        </w:tc>
      </w:tr>
    </w:tbl>
    <w:p w14:paraId="383D6BC6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275C5470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1C20076F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13C9F063" w14:textId="77777777" w:rsidR="00A312D1" w:rsidRDefault="00FB1BA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Tasks in Progress or Completed in the Last Iteration</w:t>
      </w:r>
    </w:p>
    <w:p w14:paraId="4517CF3F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tbl>
      <w:tblPr>
        <w:tblW w:w="96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3525"/>
        <w:gridCol w:w="2040"/>
        <w:gridCol w:w="1680"/>
      </w:tblGrid>
      <w:tr w:rsidR="00A312D1" w14:paraId="488DAC64" w14:textId="77777777" w:rsidTr="7A7A3E9C">
        <w:trPr>
          <w:trHeight w:val="482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67017" w14:textId="77777777" w:rsidR="00A312D1" w:rsidRDefault="00FB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F1C9" w14:textId="77777777" w:rsidR="00A312D1" w:rsidRDefault="00FB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64DD1" w14:textId="77777777" w:rsidR="00A312D1" w:rsidRDefault="00FB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  <w:tc>
          <w:tcPr>
            <w:tcW w:w="1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FB55" w14:textId="77777777" w:rsidR="00A312D1" w:rsidRDefault="00FB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% Complete</w:t>
            </w:r>
          </w:p>
        </w:tc>
      </w:tr>
      <w:tr w:rsidR="00A312D1" w14:paraId="182413BC" w14:textId="77777777" w:rsidTr="7A7A3E9C">
        <w:trPr>
          <w:trHeight w:val="295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B6139" w14:textId="1D45A709" w:rsidR="00A312D1" w:rsidRDefault="00FB1BA9">
            <w:r>
              <w:t xml:space="preserve">Tweaking the  source code for Neural ODE model </w:t>
            </w:r>
          </w:p>
        </w:tc>
        <w:tc>
          <w:tcPr>
            <w:tcW w:w="3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DD34C" w14:textId="6626A50D" w:rsidR="00A312D1" w:rsidRDefault="00FB1BA9">
            <w:r>
              <w:t>Modifying the source code for the project area</w:t>
            </w:r>
            <w:r w:rsidR="00FA603B">
              <w:t xml:space="preserve"> in order for the model to run successfully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FF3BC" w14:textId="77777777" w:rsidR="00A312D1" w:rsidRDefault="00FB1BA9">
            <w:r>
              <w:t>All members</w:t>
            </w:r>
          </w:p>
        </w:tc>
        <w:tc>
          <w:tcPr>
            <w:tcW w:w="1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4723" w14:textId="2ED7FD01" w:rsidR="00A312D1" w:rsidRDefault="00166578">
            <w:r>
              <w:t>100</w:t>
            </w:r>
            <w:r w:rsidR="00FB1BA9">
              <w:t>%</w:t>
            </w:r>
          </w:p>
        </w:tc>
      </w:tr>
      <w:tr w:rsidR="00A312D1" w14:paraId="3051A30C" w14:textId="77777777" w:rsidTr="7A7A3E9C">
        <w:trPr>
          <w:trHeight w:val="295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5DD40" w14:textId="77777777" w:rsidR="00A312D1" w:rsidRDefault="00FB1BA9">
            <w:r>
              <w:t>Running the test experiments for Neural ODEs</w:t>
            </w:r>
          </w:p>
        </w:tc>
        <w:tc>
          <w:tcPr>
            <w:tcW w:w="3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5C4CE" w14:textId="77777777" w:rsidR="00A312D1" w:rsidRDefault="00FB1BA9">
            <w:r>
              <w:t xml:space="preserve">With the successful implementation we would begin running the experiment on the datasets collected 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BE389" w14:textId="6240415B" w:rsidR="00A312D1" w:rsidRDefault="00E6393B">
            <w:r>
              <w:t>All members</w:t>
            </w:r>
          </w:p>
        </w:tc>
        <w:tc>
          <w:tcPr>
            <w:tcW w:w="1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5F19B" w14:textId="5DEFA686" w:rsidR="00A312D1" w:rsidRDefault="00584B5C">
            <w:r>
              <w:t>75</w:t>
            </w:r>
            <w:r w:rsidR="00166578">
              <w:t>%</w:t>
            </w:r>
          </w:p>
          <w:p w14:paraId="7B84CA4B" w14:textId="4DD43C12" w:rsidR="00166578" w:rsidRDefault="00166578">
            <w:r>
              <w:t xml:space="preserve">(parameter </w:t>
            </w:r>
            <w:r w:rsidR="00584B5C">
              <w:t>tuning to be conducted)</w:t>
            </w:r>
          </w:p>
        </w:tc>
      </w:tr>
      <w:tr w:rsidR="00EC6C51" w14:paraId="4E392AF2" w14:textId="77777777" w:rsidTr="7A7A3E9C">
        <w:trPr>
          <w:trHeight w:val="295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22E46" w14:textId="7B1E97AE" w:rsidR="00EC6C51" w:rsidRDefault="00EC6C51">
            <w:r>
              <w:t>Datasets cleaning</w:t>
            </w:r>
          </w:p>
        </w:tc>
        <w:tc>
          <w:tcPr>
            <w:tcW w:w="3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26E8" w14:textId="77777777" w:rsidR="00BD67E8" w:rsidRDefault="00EC6C51">
            <w:r>
              <w:t>The datasets were cleaned to ensur</w:t>
            </w:r>
            <w:r w:rsidR="00BD67E8">
              <w:t xml:space="preserve">e consistency with the datatype formats across all datasets. </w:t>
            </w:r>
          </w:p>
          <w:p w14:paraId="06F63882" w14:textId="75342D70" w:rsidR="00EC6C51" w:rsidRDefault="00BD67E8">
            <w:r>
              <w:t>We also changed the col names, which will enable us to run the experiment just by changed the file name.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2771E" w14:textId="40978BD6" w:rsidR="00EC6C51" w:rsidRDefault="00BD67E8">
            <w:r>
              <w:t>Jada Gooding</w:t>
            </w:r>
          </w:p>
        </w:tc>
        <w:tc>
          <w:tcPr>
            <w:tcW w:w="1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93F6" w14:textId="4FFE98AE" w:rsidR="00EC6C51" w:rsidRDefault="00BD67E8">
            <w:r>
              <w:t>100%</w:t>
            </w:r>
          </w:p>
        </w:tc>
      </w:tr>
      <w:tr w:rsidR="00A312D1" w14:paraId="36FF4938" w14:textId="77777777" w:rsidTr="7A7A3E9C">
        <w:trPr>
          <w:trHeight w:val="295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A51" w14:textId="2710E404" w:rsidR="00A312D1" w:rsidRDefault="00E0783A">
            <w:r>
              <w:t xml:space="preserve">Running the </w:t>
            </w:r>
            <w:r w:rsidR="00EC6C51">
              <w:t>E</w:t>
            </w:r>
            <w:r>
              <w:t>xperiment for SARIMA</w:t>
            </w:r>
          </w:p>
        </w:tc>
        <w:tc>
          <w:tcPr>
            <w:tcW w:w="3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DD7DE" w14:textId="77777777" w:rsidR="00A312D1" w:rsidRDefault="00E0783A">
            <w:r>
              <w:t>The experiment</w:t>
            </w:r>
            <w:r w:rsidR="00E6393B">
              <w:t>al process began on the SARIMA model for all the</w:t>
            </w:r>
            <w:r>
              <w:t xml:space="preserve"> datasets collected</w:t>
            </w:r>
            <w:r w:rsidR="00E6393B">
              <w:t xml:space="preserve"> and their results recorded in the spreadsheet created.</w:t>
            </w:r>
          </w:p>
          <w:p w14:paraId="7F983AC8" w14:textId="77777777" w:rsidR="00A22459" w:rsidRDefault="00A22459"/>
          <w:p w14:paraId="6BA65FC9" w14:textId="42A491DB" w:rsidR="00A22459" w:rsidRDefault="00A22459">
            <w:r>
              <w:t>Each dataset was fixed t</w:t>
            </w:r>
            <w:r w:rsidR="00580BAC">
              <w:t>o the model by</w:t>
            </w:r>
            <w:r>
              <w:t xml:space="preserve"> particular parameters 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478" w14:textId="20D42FD2" w:rsidR="00A312D1" w:rsidRDefault="00E6393B">
            <w:r>
              <w:t>All members</w:t>
            </w:r>
          </w:p>
        </w:tc>
        <w:tc>
          <w:tcPr>
            <w:tcW w:w="1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7294" w14:textId="38EB29CB" w:rsidR="00A312D1" w:rsidRDefault="00EC6C51">
            <w:r>
              <w:t>100</w:t>
            </w:r>
            <w:r w:rsidR="00E6393B">
              <w:t>%</w:t>
            </w:r>
          </w:p>
        </w:tc>
      </w:tr>
      <w:tr w:rsidR="00EC6C51" w14:paraId="5EDDEADC" w14:textId="77777777" w:rsidTr="7A7A3E9C">
        <w:trPr>
          <w:trHeight w:val="295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BEAF" w14:textId="2AFDA3F3" w:rsidR="00EC6C51" w:rsidRDefault="00EC6C51" w:rsidP="00EC6C51">
            <w:r>
              <w:t>Running the Experiment for LSTM</w:t>
            </w:r>
          </w:p>
        </w:tc>
        <w:tc>
          <w:tcPr>
            <w:tcW w:w="3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84501" w14:textId="77777777" w:rsidR="00EC6C51" w:rsidRDefault="00EC6C51" w:rsidP="00EC6C51">
            <w:r>
              <w:t>The experimental process began on the LSTM model for all the datasets collected and their results recorded in the spreadsheet created.</w:t>
            </w:r>
          </w:p>
          <w:p w14:paraId="4A651227" w14:textId="77777777" w:rsidR="00BE6A9C" w:rsidRDefault="00BE6A9C" w:rsidP="00EC6C51"/>
          <w:p w14:paraId="36A83B82" w14:textId="05EE646E" w:rsidR="00BE6A9C" w:rsidRDefault="00BE6A9C" w:rsidP="00EC6C51">
            <w:r>
              <w:t xml:space="preserve">Each dataset was fixed to </w:t>
            </w:r>
            <w:r w:rsidR="00580BAC">
              <w:t xml:space="preserve">the model  by </w:t>
            </w:r>
            <w:r>
              <w:t xml:space="preserve">particular parameters 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FAE7C" w14:textId="4D56666A" w:rsidR="00EC6C51" w:rsidRDefault="00EC6C51" w:rsidP="00EC6C51">
            <w:r>
              <w:t>All members</w:t>
            </w:r>
          </w:p>
        </w:tc>
        <w:tc>
          <w:tcPr>
            <w:tcW w:w="1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B717" w14:textId="06A3D225" w:rsidR="00EC6C51" w:rsidRDefault="00EC6C51" w:rsidP="00EC6C51">
            <w:r>
              <w:t>100%</w:t>
            </w:r>
          </w:p>
        </w:tc>
      </w:tr>
      <w:tr w:rsidR="7A7A3E9C" w14:paraId="6AD1B37C" w14:textId="77777777" w:rsidTr="7A7A3E9C">
        <w:trPr>
          <w:trHeight w:val="295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26271" w14:textId="07869DFA" w:rsidR="58E5F7AD" w:rsidRDefault="58E5F7AD" w:rsidP="7A7A3E9C">
            <w:r>
              <w:t>Research Refresher in prep for presentation</w:t>
            </w:r>
          </w:p>
        </w:tc>
        <w:tc>
          <w:tcPr>
            <w:tcW w:w="3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F3DA1" w14:textId="5F738BD1" w:rsidR="58E5F7AD" w:rsidRDefault="58E5F7AD" w:rsidP="7A7A3E9C">
            <w:r>
              <w:t>We did light research to refresh our mind before we started the presentation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6BA3" w14:textId="407EFCE6" w:rsidR="58E5F7AD" w:rsidRDefault="58E5F7AD" w:rsidP="7A7A3E9C">
            <w:r>
              <w:t>All members</w:t>
            </w:r>
          </w:p>
        </w:tc>
        <w:tc>
          <w:tcPr>
            <w:tcW w:w="1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4AB37" w14:textId="4B114FBD" w:rsidR="58E5F7AD" w:rsidRDefault="58E5F7AD" w:rsidP="7A7A3E9C">
            <w:r>
              <w:t>100%</w:t>
            </w:r>
          </w:p>
        </w:tc>
      </w:tr>
      <w:tr w:rsidR="7A7A3E9C" w14:paraId="71D011C7" w14:textId="77777777" w:rsidTr="7A7A3E9C">
        <w:trPr>
          <w:trHeight w:val="295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DC029" w14:textId="0A54A31D" w:rsidR="58E5F7AD" w:rsidRDefault="58E5F7AD" w:rsidP="7A7A3E9C">
            <w:r>
              <w:t>Mid Term Presentation</w:t>
            </w:r>
          </w:p>
        </w:tc>
        <w:tc>
          <w:tcPr>
            <w:tcW w:w="3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8EDB" w14:textId="1E6176E6" w:rsidR="58E5F7AD" w:rsidRDefault="58E5F7AD" w:rsidP="7A7A3E9C">
            <w:r>
              <w:t>We divided the presentation sections and distributed accordingly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30DD" w14:textId="4B0FA113" w:rsidR="58E5F7AD" w:rsidRDefault="58E5F7AD" w:rsidP="7A7A3E9C">
            <w:r>
              <w:t>All members</w:t>
            </w:r>
          </w:p>
        </w:tc>
        <w:tc>
          <w:tcPr>
            <w:tcW w:w="1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F0F2F" w14:textId="5604A73D" w:rsidR="58E5F7AD" w:rsidRDefault="58E5F7AD" w:rsidP="7A7A3E9C">
            <w:r>
              <w:t>100%</w:t>
            </w:r>
          </w:p>
        </w:tc>
      </w:tr>
    </w:tbl>
    <w:p w14:paraId="0287DD48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3140C117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1C3C5019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14:paraId="50D9972A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14:paraId="4688F60E" w14:textId="77777777" w:rsidR="00A312D1" w:rsidRDefault="00FB1BA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Upcoming Tasks for the Next Iteration</w:t>
      </w:r>
    </w:p>
    <w:p w14:paraId="0F546216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210"/>
        <w:gridCol w:w="3211"/>
        <w:gridCol w:w="3211"/>
      </w:tblGrid>
      <w:tr w:rsidR="00A312D1" w14:paraId="4ABA62B0" w14:textId="77777777"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3A828" w14:textId="77777777" w:rsidR="00A312D1" w:rsidRDefault="00FB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6C8EB" w14:textId="77777777" w:rsidR="00A312D1" w:rsidRDefault="00FB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6B6AA" w14:textId="77777777" w:rsidR="00A312D1" w:rsidRDefault="00FB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</w:tr>
      <w:tr w:rsidR="00A22459" w14:paraId="56DDF0EB" w14:textId="77777777"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8C5FD" w14:textId="3C1AA07B" w:rsidR="00A22459" w:rsidRDefault="00A22459" w:rsidP="00A22459">
            <w:r>
              <w:t>Running the experiment for BPNN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062C3" w14:textId="04AD3B62" w:rsidR="00A22459" w:rsidRDefault="00A22459" w:rsidP="00A22459">
            <w:r>
              <w:t>To begin the experimental process for the BPNN model</w:t>
            </w:r>
            <w:r w:rsidR="005F5EEB">
              <w:t>, and its parameters would be fixed per dataset and the results recorded.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A364" w14:textId="58DA01E3" w:rsidR="00A22459" w:rsidRDefault="00A22459" w:rsidP="00A22459"/>
        </w:tc>
      </w:tr>
      <w:tr w:rsidR="00A22459" w14:paraId="62EC31B1" w14:textId="77777777"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04D0D" w14:textId="5430E858" w:rsidR="00A22459" w:rsidRDefault="00A22459" w:rsidP="00A22459">
            <w:r>
              <w:t>Fine tuning the Neural ODE code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B1DB" w14:textId="3069F887" w:rsidR="00A22459" w:rsidRDefault="00A22459" w:rsidP="00A22459">
            <w:r>
              <w:t xml:space="preserve">Parameter tuning the Neural ODE code </w:t>
            </w:r>
            <w:r w:rsidR="00BE6A9C">
              <w:t xml:space="preserve">before we move to the experiments.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BF900" w14:textId="77777777" w:rsidR="00A22459" w:rsidRDefault="00A22459" w:rsidP="00A22459"/>
        </w:tc>
      </w:tr>
      <w:tr w:rsidR="005F5EEB" w14:paraId="52F1EAC3" w14:textId="77777777"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B3216" w14:textId="5559A043" w:rsidR="005F5EEB" w:rsidRDefault="005F5EEB" w:rsidP="005F5EEB">
            <w:r>
              <w:t>Running the experiment for Neural ODE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D4736" w14:textId="3DC5B42D" w:rsidR="005F5EEB" w:rsidRDefault="005F5EEB" w:rsidP="005F5EEB">
            <w:r>
              <w:t>To begin the experimental process for the Neural ODE model, and its parameters would be fixed per dataset and the results recorded.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DEEC" w14:textId="77777777" w:rsidR="005F5EEB" w:rsidRDefault="005F5EEB" w:rsidP="005F5EEB"/>
        </w:tc>
      </w:tr>
    </w:tbl>
    <w:p w14:paraId="25C80B64" w14:textId="77777777" w:rsidR="00A312D1" w:rsidRDefault="00A312D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sectPr w:rsidR="00A312D1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14289" w14:textId="77777777" w:rsidR="00D1100D" w:rsidRDefault="00D1100D">
      <w:r>
        <w:separator/>
      </w:r>
    </w:p>
  </w:endnote>
  <w:endnote w:type="continuationSeparator" w:id="0">
    <w:p w14:paraId="1270C4F8" w14:textId="77777777" w:rsidR="00D1100D" w:rsidRDefault="00D1100D">
      <w:r>
        <w:continuationSeparator/>
      </w:r>
    </w:p>
  </w:endnote>
  <w:endnote w:type="continuationNotice" w:id="1">
    <w:p w14:paraId="4073679D" w14:textId="77777777" w:rsidR="008B642F" w:rsidRDefault="008B64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9DBE5" w14:textId="77777777" w:rsidR="00A312D1" w:rsidRDefault="00A312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2E65C" w14:textId="77777777" w:rsidR="00D1100D" w:rsidRDefault="00D1100D">
      <w:r>
        <w:separator/>
      </w:r>
    </w:p>
  </w:footnote>
  <w:footnote w:type="continuationSeparator" w:id="0">
    <w:p w14:paraId="0F86D68A" w14:textId="77777777" w:rsidR="00D1100D" w:rsidRDefault="00D1100D">
      <w:r>
        <w:continuationSeparator/>
      </w:r>
    </w:p>
  </w:footnote>
  <w:footnote w:type="continuationNotice" w:id="1">
    <w:p w14:paraId="59FC0515" w14:textId="77777777" w:rsidR="008B642F" w:rsidRDefault="008B64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255F" w14:textId="77777777" w:rsidR="00A312D1" w:rsidRDefault="00A312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D1"/>
    <w:rsid w:val="00166578"/>
    <w:rsid w:val="001B7C65"/>
    <w:rsid w:val="001E311D"/>
    <w:rsid w:val="00201B6D"/>
    <w:rsid w:val="00580BAC"/>
    <w:rsid w:val="00584B5C"/>
    <w:rsid w:val="005A3FBC"/>
    <w:rsid w:val="005D6739"/>
    <w:rsid w:val="005F5EEB"/>
    <w:rsid w:val="008B642F"/>
    <w:rsid w:val="00966501"/>
    <w:rsid w:val="00A22459"/>
    <w:rsid w:val="00A312D1"/>
    <w:rsid w:val="00BD67E8"/>
    <w:rsid w:val="00BE6A9C"/>
    <w:rsid w:val="00BF4EE1"/>
    <w:rsid w:val="00C40915"/>
    <w:rsid w:val="00D1100D"/>
    <w:rsid w:val="00E0783A"/>
    <w:rsid w:val="00E6393B"/>
    <w:rsid w:val="00EC6C51"/>
    <w:rsid w:val="00FA603B"/>
    <w:rsid w:val="00FB1BA9"/>
    <w:rsid w:val="0B204652"/>
    <w:rsid w:val="0B7E6D24"/>
    <w:rsid w:val="1C27B94B"/>
    <w:rsid w:val="2008C5B4"/>
    <w:rsid w:val="37B524F5"/>
    <w:rsid w:val="3D7594A3"/>
    <w:rsid w:val="506DB45A"/>
    <w:rsid w:val="58E5F7AD"/>
    <w:rsid w:val="7A7A3E9C"/>
    <w:rsid w:val="7E80C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934F"/>
  <w15:docId w15:val="{4685AB3C-F7E7-4BD2-8F24-5A91B42E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T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B6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42F"/>
  </w:style>
  <w:style w:type="paragraph" w:styleId="Footer">
    <w:name w:val="footer"/>
    <w:basedOn w:val="Normal"/>
    <w:link w:val="FooterChar"/>
    <w:uiPriority w:val="99"/>
    <w:semiHidden/>
    <w:unhideWhenUsed/>
    <w:rsid w:val="008B6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TWrynr+fxAeTbM10+U2oAvRakQ==">AMUW2mVqffnzNCBvr6t1NvBt8+POVyPA1MOjN/68EjsRHkE8VE0ng8QqiU9MFBhYl/OrcVT6SrcOiFapsoc1ToC5P51upszfX9tk4aJkcbJgD4Rp99W18sNcz9YEYxGAxRviUeUQAge2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2360</Characters>
  <Application>Microsoft Office Word</Application>
  <DocSecurity>4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kyron.saunders</dc:creator>
  <cp:keywords/>
  <cp:lastModifiedBy>kyron.saunders</cp:lastModifiedBy>
  <cp:revision>9</cp:revision>
  <dcterms:created xsi:type="dcterms:W3CDTF">2020-01-28T00:20:00Z</dcterms:created>
  <dcterms:modified xsi:type="dcterms:W3CDTF">2020-05-15T22:52:00Z</dcterms:modified>
</cp:coreProperties>
</file>