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"/>
          </w:rPr>
          <w:t xml:space="preserve">1.10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_dispatch</w:t>
        </w:r>
        <w:r>
          <w:rPr>
            <w:rStyle w:val="Style"/>
          </w:rPr>
          <w:t>前处理</w:t>
        </w:r>
        <w:r>
          <w:rPr>
            <w:rStyle w:val="Style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"/>
          </w:rPr>
          <w:t xml:space="preserve">1.11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实战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GlobalKey</w:t>
        </w:r>
        <w:r>
          <w:rPr>
            <w:rStyle w:val="Style"/>
          </w:rPr>
          <w:t>一键启动程序</w:t>
        </w:r>
        <w:r>
          <w:rPr>
            <w:rStyle w:val="Style"/>
          </w:rPr>
          <w:tab/>
          <w:t>12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r>
        <w:rPr>
          <w:color w:val="000000"/>
        </w:rPr>
        <w:t>1.1</w:t>
      </w:r>
      <w:r>
        <w:rPr>
          <w:color w:val="000000"/>
        </w:rPr>
        <w:t>2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10206</TotalTime>
  <Application>LibreOffice/5.1.6.2$Linux_X86_64 LibreOffice_project/10m0$Build-2</Application>
  <Pages>13</Pages>
  <Words>5160</Words>
  <Characters>21646</Characters>
  <CharactersWithSpaces>26822</CharactersWithSpaces>
  <Paragraphs>720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2019-07-22T18:03:30Z</dcterms:modified>
  <cp:revision>2114</cp:revision>
  <dc:subject/>
  <dc:title/>
</cp:coreProperties>
</file>