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D59E1" w14:textId="5D36C79E" w:rsidR="000045AC" w:rsidRPr="008B4C76" w:rsidRDefault="00F96540">
      <w:r>
        <w:t>Sample document with image</w:t>
      </w:r>
      <w:r w:rsidR="008B4C76" w:rsidRPr="008B4C76">
        <w:t>:</w:t>
      </w:r>
    </w:p>
    <w:p w14:paraId="7F2DFC61" w14:textId="77777777" w:rsidR="008B4C76" w:rsidRPr="008B4C76" w:rsidRDefault="008B4C76"/>
    <w:p w14:paraId="223807CE" w14:textId="77777777" w:rsidR="008B4C76" w:rsidRPr="008B4C76" w:rsidRDefault="008B4C7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A903955" wp14:editId="69F4675D">
            <wp:extent cx="5400040" cy="8905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C76" w:rsidRPr="008B4C76" w:rsidSect="00004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C76"/>
    <w:rsid w:val="000045AC"/>
    <w:rsid w:val="0025133C"/>
    <w:rsid w:val="008B4C76"/>
    <w:rsid w:val="00901E4A"/>
    <w:rsid w:val="009C777E"/>
    <w:rsid w:val="00E027DD"/>
    <w:rsid w:val="00F9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79FF"/>
  <w15:docId w15:val="{911BE04B-74CC-41F9-A5DA-7E3BBE39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C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Sonnino</cp:lastModifiedBy>
  <cp:revision>2</cp:revision>
  <dcterms:created xsi:type="dcterms:W3CDTF">2007-12-20T13:50:00Z</dcterms:created>
  <dcterms:modified xsi:type="dcterms:W3CDTF">2021-05-15T12:54:00Z</dcterms:modified>
</cp:coreProperties>
</file>