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B307" w14:textId="231FE528" w:rsidR="004714F3" w:rsidRPr="00110CF4" w:rsidRDefault="004714F3" w:rsidP="004714F3">
      <w:pPr>
        <w:jc w:val="center"/>
        <w:rPr>
          <w:rFonts w:asciiTheme="minorEastAsia" w:eastAsiaTheme="minorEastAsia" w:hAnsiTheme="minorEastAsia"/>
          <w:b/>
          <w:bCs/>
          <w:sz w:val="44"/>
          <w:szCs w:val="44"/>
          <w:lang w:eastAsia="zh-CN"/>
        </w:rPr>
      </w:pPr>
      <w:r w:rsidRPr="00110CF4">
        <w:rPr>
          <w:rFonts w:asciiTheme="minorEastAsia" w:eastAsiaTheme="minorEastAsia" w:hAnsiTheme="minorEastAsia"/>
          <w:b/>
          <w:bCs/>
          <w:sz w:val="44"/>
          <w:szCs w:val="44"/>
          <w:lang w:eastAsia="zh-CN"/>
        </w:rPr>
        <w:t>Runge</w:t>
      </w:r>
      <w:r w:rsidR="0069324F">
        <w:rPr>
          <w:rFonts w:asciiTheme="minorEastAsia" w:eastAsiaTheme="minorEastAsia" w:hAnsiTheme="minorEastAsia"/>
          <w:b/>
          <w:bCs/>
          <w:sz w:val="44"/>
          <w:szCs w:val="44"/>
          <w:lang w:eastAsia="zh-CN"/>
        </w:rPr>
        <w:t>-</w:t>
      </w:r>
      <w:proofErr w:type="spellStart"/>
      <w:r w:rsidRPr="00110CF4">
        <w:rPr>
          <w:rFonts w:asciiTheme="minorEastAsia" w:eastAsiaTheme="minorEastAsia" w:hAnsiTheme="minorEastAsia"/>
          <w:b/>
          <w:bCs/>
          <w:sz w:val="44"/>
          <w:szCs w:val="44"/>
          <w:lang w:eastAsia="zh-CN"/>
        </w:rPr>
        <w:t>kutta</w:t>
      </w:r>
      <w:proofErr w:type="spellEnd"/>
      <w:r w:rsidRPr="00110CF4">
        <w:rPr>
          <w:rFonts w:asciiTheme="minorEastAsia" w:eastAsiaTheme="minorEastAsia" w:hAnsiTheme="minorEastAsia" w:cs="宋体" w:hint="eastAsia"/>
          <w:b/>
          <w:bCs/>
          <w:sz w:val="44"/>
          <w:szCs w:val="44"/>
          <w:lang w:eastAsia="zh-CN"/>
        </w:rPr>
        <w:t>法上机报告</w:t>
      </w:r>
    </w:p>
    <w:p w14:paraId="53FEFCE5" w14:textId="145ED069" w:rsidR="00DD3A9B" w:rsidRPr="00D617DB" w:rsidRDefault="004714F3" w:rsidP="00582ADE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</w:pPr>
      <w:proofErr w:type="gramStart"/>
      <w:r w:rsidRPr="00D617DB">
        <w:rPr>
          <w:rFonts w:asciiTheme="minorEastAsia" w:eastAsiaTheme="minorEastAsia" w:hAnsiTheme="minorEastAsia" w:cs="宋体" w:hint="eastAsia"/>
          <w:b/>
          <w:bCs/>
          <w:sz w:val="24"/>
          <w:szCs w:val="24"/>
          <w:lang w:eastAsia="zh-CN"/>
        </w:rPr>
        <w:t>计试</w:t>
      </w:r>
      <w:proofErr w:type="gramEnd"/>
      <w:r w:rsidRPr="00D617DB"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  <w:t xml:space="preserve">81 </w:t>
      </w:r>
      <w:r w:rsidRPr="00D617DB">
        <w:rPr>
          <w:rFonts w:asciiTheme="minorEastAsia" w:eastAsiaTheme="minorEastAsia" w:hAnsiTheme="minorEastAsia" w:cs="宋体" w:hint="eastAsia"/>
          <w:b/>
          <w:bCs/>
          <w:sz w:val="24"/>
          <w:szCs w:val="24"/>
          <w:lang w:eastAsia="zh-CN"/>
        </w:rPr>
        <w:t>白思雨</w:t>
      </w:r>
      <w:r w:rsidRPr="00D617DB"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  <w:t xml:space="preserve"> 2186123935</w:t>
      </w:r>
    </w:p>
    <w:p w14:paraId="146DFA01" w14:textId="77777777" w:rsidR="00582ADE" w:rsidRPr="00D617DB" w:rsidRDefault="00582ADE" w:rsidP="00582ADE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</w:pPr>
    </w:p>
    <w:p w14:paraId="343126E0" w14:textId="77777777" w:rsidR="00337232" w:rsidRPr="00DD167F" w:rsidRDefault="00337232" w:rsidP="00337232">
      <w:pPr>
        <w:ind w:right="840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  <w:r w:rsidRPr="00DD167F">
        <w:rPr>
          <w:rFonts w:ascii="微软雅黑" w:eastAsia="微软雅黑" w:hAnsi="微软雅黑" w:cs="微软雅黑" w:hint="eastAsia"/>
          <w:b/>
          <w:bCs/>
          <w:sz w:val="21"/>
          <w:szCs w:val="21"/>
          <w:lang w:eastAsia="zh-CN"/>
        </w:rPr>
        <w:t>⼀</w:t>
      </w:r>
      <w:r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、算法原理</w:t>
      </w:r>
      <w:r w:rsidRPr="00DD167F">
        <w:rPr>
          <w:rFonts w:asciiTheme="minorEastAsia" w:eastAsiaTheme="minorEastAsia" w:hAnsiTheme="minorEastAsia" w:hint="eastAsia"/>
          <w:b/>
          <w:bCs/>
          <w:sz w:val="21"/>
          <w:szCs w:val="21"/>
          <w:lang w:eastAsia="zh-CN"/>
        </w:rPr>
        <w:t xml:space="preserve"> </w:t>
      </w:r>
    </w:p>
    <w:p w14:paraId="464D2C59" w14:textId="56D10601" w:rsidR="00337232" w:rsidRPr="00DD167F" w:rsidRDefault="000F3FC2" w:rsidP="00DD167F">
      <w:pPr>
        <w:ind w:left="720" w:right="84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方正宋刻本秀楷简体" w:hint="eastAsia"/>
          <w:sz w:val="21"/>
          <w:szCs w:val="21"/>
          <w:lang w:eastAsia="zh-CN"/>
        </w:rPr>
        <w:t>利用</w:t>
      </w:r>
      <w:r w:rsidR="00337232" w:rsidRPr="00DD167F">
        <w:rPr>
          <w:rFonts w:asciiTheme="minorEastAsia" w:eastAsiaTheme="minorEastAsia" w:hAnsiTheme="minorEastAsia" w:cs="方正宋刻本秀楷简体" w:hint="eastAsia"/>
          <w:sz w:val="21"/>
          <w:szCs w:val="21"/>
          <w:lang w:eastAsia="zh-CN"/>
        </w:rPr>
        <w:t>泰</w:t>
      </w:r>
      <w:proofErr w:type="gramStart"/>
      <w:r w:rsidR="00337232" w:rsidRPr="00DD167F">
        <w:rPr>
          <w:rFonts w:asciiTheme="minorEastAsia" w:eastAsiaTheme="minorEastAsia" w:hAnsiTheme="minorEastAsia" w:cs="方正宋刻本秀楷简体" w:hint="eastAsia"/>
          <w:sz w:val="21"/>
          <w:szCs w:val="21"/>
          <w:lang w:eastAsia="zh-CN"/>
        </w:rPr>
        <w:t>勒展开可以导出龙</w:t>
      </w:r>
      <w:proofErr w:type="gramEnd"/>
      <w:r w:rsidR="00337232" w:rsidRPr="00DD167F">
        <w:rPr>
          <w:rFonts w:asciiTheme="minorEastAsia" w:eastAsiaTheme="minorEastAsia" w:hAnsiTheme="minorEastAsia" w:cs="方正宋刻本秀楷简体" w:hint="eastAsia"/>
          <w:sz w:val="21"/>
          <w:szCs w:val="21"/>
          <w:lang w:eastAsia="zh-CN"/>
        </w:rPr>
        <w:t>格</w:t>
      </w:r>
      <w:r w:rsidR="00337232" w:rsidRPr="00DD167F">
        <w:rPr>
          <w:rFonts w:asciiTheme="minorEastAsia" w:eastAsiaTheme="minorEastAsia" w:hAnsiTheme="minorEastAsia" w:hint="eastAsia"/>
          <w:sz w:val="21"/>
          <w:szCs w:val="21"/>
          <w:lang w:eastAsia="zh-CN"/>
        </w:rPr>
        <w:t>-</w:t>
      </w:r>
      <w:proofErr w:type="gramStart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库塔法</w:t>
      </w:r>
      <w:proofErr w:type="gramEnd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。</w:t>
      </w:r>
      <w:r w:rsidR="00582ADE"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244" w:dyaOrig="329" w14:anchorId="398F0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2pt" o:ole="">
            <v:imagedata r:id="rId7" o:title=""/>
          </v:shape>
          <o:OLEObject Type="Embed" ProgID="Equation.AxMath" ShapeID="_x0000_i1025" DrawAspect="Content" ObjectID="_1682521629" r:id="rId8"/>
        </w:object>
      </w:r>
      <w:proofErr w:type="gramStart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级龙格</w:t>
      </w:r>
      <w:proofErr w:type="gramEnd"/>
      <w:r w:rsidR="00337232" w:rsidRPr="00DD167F">
        <w:rPr>
          <w:rFonts w:asciiTheme="minorEastAsia" w:eastAsiaTheme="minorEastAsia" w:hAnsiTheme="minorEastAsia" w:hint="eastAsia"/>
          <w:sz w:val="21"/>
          <w:szCs w:val="21"/>
          <w:lang w:eastAsia="zh-CN"/>
        </w:rPr>
        <w:t>-</w:t>
      </w:r>
      <w:proofErr w:type="gramStart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库塔法</w:t>
      </w:r>
      <w:proofErr w:type="gramEnd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的</w:t>
      </w:r>
      <w:r w:rsidR="00D617DB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一般</w:t>
      </w:r>
      <w:r w:rsidR="00337232" w:rsidRPr="00DD167F">
        <w:rPr>
          <w:rFonts w:asciiTheme="minorEastAsia" w:eastAsiaTheme="minorEastAsia" w:hAnsiTheme="minorEastAsia" w:cs="方正宋刻本秀楷简体" w:hint="eastAsia"/>
          <w:sz w:val="21"/>
          <w:szCs w:val="21"/>
          <w:lang w:eastAsia="zh-CN"/>
        </w:rPr>
        <w:t>形式</w: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为</w:t>
      </w:r>
      <w:r w:rsidR="00DD167F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：</w:t>
      </w:r>
    </w:p>
    <w:p w14:paraId="686C6CCA" w14:textId="1D174F54" w:rsidR="00337232" w:rsidRPr="00DD167F" w:rsidRDefault="005F026D" w:rsidP="00CE3027">
      <w:pPr>
        <w:ind w:right="840" w:firstLineChars="200" w:firstLine="42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宋体"/>
          <w:position w:val="-102"/>
          <w:sz w:val="21"/>
          <w:szCs w:val="21"/>
          <w:lang w:eastAsia="zh-CN"/>
        </w:rPr>
        <w:object w:dxaOrig="6115" w:dyaOrig="2183" w14:anchorId="7F24C5A4">
          <v:shape id="_x0000_i1026" type="#_x0000_t75" style="width:429.6pt;height:153.6pt" o:ole="">
            <v:imagedata r:id="rId9" o:title=""/>
          </v:shape>
          <o:OLEObject Type="Embed" ProgID="Equation.AxMath" ShapeID="_x0000_i1026" DrawAspect="Content" ObjectID="_1682521630" r:id="rId10"/>
        </w:object>
      </w:r>
    </w:p>
    <w:p w14:paraId="48518F78" w14:textId="24AF061E" w:rsidR="000F3FC2" w:rsidRPr="00DD167F" w:rsidRDefault="00340821" w:rsidP="00022AC6">
      <w:pPr>
        <w:ind w:left="420" w:right="840" w:firstLine="30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其中</w:t>
      </w:r>
      <w:r w:rsidR="000F3FC2" w:rsidRPr="00DD167F">
        <w:rPr>
          <w:rFonts w:asciiTheme="minorEastAsia" w:eastAsiaTheme="minorEastAsia" w:hAnsiTheme="minorEastAsia" w:cs="宋体"/>
          <w:position w:val="-11"/>
          <w:sz w:val="21"/>
          <w:szCs w:val="21"/>
          <w:lang w:eastAsia="zh-CN"/>
        </w:rPr>
        <w:object w:dxaOrig="940" w:dyaOrig="331" w14:anchorId="6D56DCFF">
          <v:shape id="_x0000_i1027" type="#_x0000_t75" style="width:46.8pt;height:16.8pt" o:ole="">
            <v:imagedata r:id="rId11" o:title=""/>
          </v:shape>
          <o:OLEObject Type="Embed" ProgID="Equation.AxMath" ShapeID="_x0000_i1027" DrawAspect="Content" ObjectID="_1682521631" r:id="rId12"/>
        </w:object>
      </w: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均为常数，</w: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由待定系数法确定，确定的原则</w:t>
      </w:r>
      <w:proofErr w:type="gramStart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则</w:t>
      </w:r>
      <w:proofErr w:type="gramEnd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是将局部截断误差</w:t>
      </w:r>
      <w:r w:rsidR="00337232" w:rsidRPr="00DD167F">
        <w:rPr>
          <w:rFonts w:asciiTheme="minorEastAsia" w:eastAsiaTheme="minorEastAsia" w:hAnsiTheme="minorEastAsia" w:cs="宋体"/>
          <w:position w:val="-12"/>
          <w:sz w:val="21"/>
          <w:szCs w:val="21"/>
          <w:lang w:eastAsia="zh-CN"/>
        </w:rPr>
        <w:object w:dxaOrig="2059" w:dyaOrig="348" w14:anchorId="1A47057C">
          <v:shape id="_x0000_i1028" type="#_x0000_t75" style="width:103.2pt;height:17.4pt" o:ole="">
            <v:imagedata r:id="rId13" o:title=""/>
          </v:shape>
          <o:OLEObject Type="Embed" ProgID="Equation.AxMath" ShapeID="_x0000_i1028" DrawAspect="Content" ObjectID="_1682521632" r:id="rId14"/>
        </w:objec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在</w:t>
      </w:r>
      <w:r w:rsidR="00337232" w:rsidRPr="00DD167F">
        <w:rPr>
          <w:rFonts w:asciiTheme="minorEastAsia" w:eastAsiaTheme="minorEastAsia" w:hAnsiTheme="minorEastAsia" w:cs="宋体"/>
          <w:position w:val="-11"/>
          <w:sz w:val="21"/>
          <w:szCs w:val="21"/>
          <w:lang w:eastAsia="zh-CN"/>
        </w:rPr>
        <w:object w:dxaOrig="217" w:dyaOrig="331" w14:anchorId="638042EF">
          <v:shape id="_x0000_i1029" type="#_x0000_t75" style="width:10.8pt;height:16.8pt" o:ole="">
            <v:imagedata r:id="rId15" o:title=""/>
          </v:shape>
          <o:OLEObject Type="Embed" ProgID="Equation.AxMath" ShapeID="_x0000_i1029" DrawAspect="Content" ObjectID="_1682521633" r:id="rId16"/>
        </w:object>
      </w:r>
      <w:proofErr w:type="gramStart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处泰勒</w:t>
      </w:r>
      <w:proofErr w:type="gramEnd"/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展开，适当选取</w:t>
      </w:r>
      <w:r w:rsidR="00337232"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172" w:dyaOrig="329" w14:anchorId="15D6E730">
          <v:shape id="_x0000_i1030" type="#_x0000_t75" style="width:8.4pt;height:16.2pt" o:ole="">
            <v:imagedata r:id="rId17" o:title=""/>
          </v:shape>
          <o:OLEObject Type="Embed" ProgID="Equation.AxMath" ShapeID="_x0000_i1030" DrawAspect="Content" ObjectID="_1682521634" r:id="rId18"/>
        </w:objec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的系数，使得局部截断误差</w:t>
      </w:r>
      <w:r w:rsidR="00337232"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502" w:dyaOrig="342" w14:anchorId="3465DDB4">
          <v:shape id="_x0000_i1031" type="#_x0000_t75" style="width:25.2pt;height:17.4pt" o:ole="">
            <v:imagedata r:id="rId19" o:title=""/>
          </v:shape>
          <o:OLEObject Type="Embed" ProgID="Equation.AxMath" ShapeID="_x0000_i1031" DrawAspect="Content" ObjectID="_1682521635" r:id="rId20"/>
        </w:objec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的阶尽可能</w:t>
      </w:r>
      <w:r w:rsidR="00337232" w:rsidRPr="00DD167F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⾼</w:t>
      </w:r>
      <w:r w:rsidR="00337232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。</w:t>
      </w:r>
    </w:p>
    <w:p w14:paraId="7DEAA5AC" w14:textId="70B110E2" w:rsidR="000F3FC2" w:rsidRPr="00DD167F" w:rsidRDefault="00110CF4" w:rsidP="00DD167F">
      <w:pPr>
        <w:pStyle w:val="AMDisplayEquation"/>
        <w:ind w:leftChars="0" w:left="0" w:firstLineChars="0" w:firstLine="660"/>
        <w:rPr>
          <w:rFonts w:asciiTheme="minorEastAsia" w:eastAsiaTheme="minorEastAsia" w:hAnsiTheme="minorEastAsia"/>
        </w:rPr>
      </w:pPr>
      <w:r w:rsidRPr="00DD167F">
        <w:rPr>
          <w:rFonts w:asciiTheme="minorEastAsia" w:eastAsiaTheme="minorEastAsia" w:hAnsiTheme="minorEastAsia"/>
          <w:position w:val="-76"/>
        </w:rPr>
        <w:object w:dxaOrig="6828" w:dyaOrig="1653" w14:anchorId="3739BE12">
          <v:shape id="_x0000_i1032" type="#_x0000_t75" style="width:477pt;height:115.2pt" o:ole="">
            <v:imagedata r:id="rId21" o:title=""/>
          </v:shape>
          <o:OLEObject Type="Embed" ProgID="Equation.AxMath" ShapeID="_x0000_i1032" DrawAspect="Content" ObjectID="_1682521636" r:id="rId22"/>
        </w:object>
      </w:r>
    </w:p>
    <w:p w14:paraId="3A075F63" w14:textId="77777777" w:rsidR="00022AC6" w:rsidRDefault="00022AC6" w:rsidP="00022AC6">
      <w:pPr>
        <w:ind w:right="84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6918BEC" w14:textId="2B2852A8" w:rsidR="00582ADE" w:rsidRPr="00DD167F" w:rsidRDefault="00582ADE" w:rsidP="00022AC6">
      <w:pPr>
        <w:ind w:right="840" w:firstLine="660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经典（标准）</w:t>
      </w:r>
      <w:r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173" w:dyaOrig="329" w14:anchorId="3D28CB62">
          <v:shape id="_x0000_i1033" type="#_x0000_t75" style="width:8.4pt;height:16.2pt" o:ole="">
            <v:imagedata r:id="rId23" o:title=""/>
          </v:shape>
          <o:OLEObject Type="Embed" ProgID="Equation.AxMath" ShapeID="_x0000_i1033" DrawAspect="Content" ObjectID="_1682521637" r:id="rId24"/>
        </w:object>
      </w: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级</w:t>
      </w:r>
      <w:r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173" w:dyaOrig="329" w14:anchorId="3DE61AA0">
          <v:shape id="_x0000_i1034" type="#_x0000_t75" style="width:8.4pt;height:16.2pt" o:ole="">
            <v:imagedata r:id="rId23" o:title=""/>
          </v:shape>
          <o:OLEObject Type="Embed" ProgID="Equation.AxMath" ShapeID="_x0000_i1034" DrawAspect="Content" ObjectID="_1682521638" r:id="rId25"/>
        </w:object>
      </w: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阶</w:t>
      </w:r>
      <w:r w:rsidR="00DA1A55" w:rsidRPr="00DD167F">
        <w:rPr>
          <w:rFonts w:asciiTheme="minorEastAsia" w:eastAsiaTheme="minorEastAsia" w:hAnsiTheme="minorEastAsia"/>
          <w:position w:val="-11"/>
          <w:sz w:val="21"/>
          <w:szCs w:val="21"/>
          <w:lang w:eastAsia="zh-CN"/>
        </w:rPr>
        <w:object w:dxaOrig="668" w:dyaOrig="329" w14:anchorId="4635D56E">
          <v:shape id="_x0000_i1035" type="#_x0000_t75" style="width:33.6pt;height:16.2pt" o:ole="">
            <v:imagedata r:id="rId26" o:title=""/>
          </v:shape>
          <o:OLEObject Type="Embed" ProgID="Equation.AxMath" ShapeID="_x0000_i1035" DrawAspect="Content" ObjectID="_1682521639" r:id="rId27"/>
        </w:object>
      </w: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法</w:t>
      </w:r>
      <w:r w:rsidR="00DD167F"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：</w:t>
      </w:r>
    </w:p>
    <w:p w14:paraId="7BEAE222" w14:textId="77777777" w:rsidR="00DD167F" w:rsidRPr="00DD167F" w:rsidRDefault="00DD167F" w:rsidP="00527B98">
      <w:pPr>
        <w:ind w:leftChars="300" w:left="660" w:right="840" w:firstLineChars="200"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7245CCA" w14:textId="73CFCBB1" w:rsidR="00110CF4" w:rsidRPr="00DD167F" w:rsidRDefault="00CE3027" w:rsidP="00110CF4">
      <w:pPr>
        <w:pStyle w:val="AMDisplayEquation"/>
        <w:rPr>
          <w:rFonts w:asciiTheme="minorEastAsia" w:eastAsiaTheme="minorEastAsia" w:hAnsiTheme="minorEastAsia"/>
        </w:rPr>
      </w:pPr>
      <w:r w:rsidRPr="00DD167F">
        <w:rPr>
          <w:rFonts w:asciiTheme="minorEastAsia" w:eastAsiaTheme="minorEastAsia" w:hAnsiTheme="minorEastAsia"/>
          <w:position w:val="-119"/>
        </w:rPr>
        <w:object w:dxaOrig="3705" w:dyaOrig="2527" w14:anchorId="0C0E55D3">
          <v:shape id="_x0000_i1036" type="#_x0000_t75" style="width:274.2pt;height:187.8pt" o:ole="">
            <v:imagedata r:id="rId28" o:title=""/>
          </v:shape>
          <o:OLEObject Type="Embed" ProgID="Equation.AxMath" ShapeID="_x0000_i1036" DrawAspect="Content" ObjectID="_1682521640" r:id="rId29"/>
        </w:object>
      </w:r>
    </w:p>
    <w:p w14:paraId="30D4EE89" w14:textId="21DB3DD2" w:rsidR="00CE3027" w:rsidRPr="00DD167F" w:rsidRDefault="00110CF4" w:rsidP="00110CF4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/>
          <w:sz w:val="21"/>
          <w:szCs w:val="21"/>
        </w:rPr>
        <w:br w:type="page"/>
      </w:r>
    </w:p>
    <w:p w14:paraId="2EE2B6B2" w14:textId="5DAFFA7F" w:rsidR="00104901" w:rsidRDefault="00F512ED" w:rsidP="00F512ED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微软雅黑" w:hint="eastAsia"/>
          <w:b/>
          <w:bCs/>
          <w:sz w:val="21"/>
          <w:szCs w:val="21"/>
          <w:lang w:eastAsia="zh-CN"/>
        </w:rPr>
        <w:lastRenderedPageBreak/>
        <w:t>二</w:t>
      </w:r>
      <w:r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、程序框图</w:t>
      </w:r>
    </w:p>
    <w:p w14:paraId="4329B0C1" w14:textId="77777777" w:rsidR="0085778D" w:rsidRPr="00DD167F" w:rsidRDefault="0085778D" w:rsidP="00F512ED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</w:p>
    <w:p w14:paraId="35DFD19D" w14:textId="55C76664" w:rsidR="0085778D" w:rsidRDefault="00391E15" w:rsidP="0085778D">
      <w:pPr>
        <w:ind w:right="840"/>
        <w:jc w:val="center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56BFB0E" wp14:editId="6A3F11C1">
            <wp:extent cx="3335182" cy="777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5" cy="77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8D"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  <w:br w:type="page"/>
      </w:r>
    </w:p>
    <w:p w14:paraId="4F0B2C20" w14:textId="12C741AB" w:rsidR="0012395A" w:rsidRDefault="0012395A" w:rsidP="0012395A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微软雅黑" w:hint="eastAsia"/>
          <w:b/>
          <w:bCs/>
          <w:sz w:val="21"/>
          <w:szCs w:val="21"/>
          <w:lang w:eastAsia="zh-CN"/>
        </w:rPr>
        <w:lastRenderedPageBreak/>
        <w:t>三</w:t>
      </w:r>
      <w:r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、程序及使用说明(</w:t>
      </w:r>
      <w:proofErr w:type="spellStart"/>
      <w:r w:rsidRPr="00DD167F"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  <w:t>c</w:t>
      </w:r>
      <w:r w:rsidR="004D1E8B"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pp</w:t>
      </w:r>
      <w:proofErr w:type="spellEnd"/>
      <w:r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)</w:t>
      </w:r>
    </w:p>
    <w:p w14:paraId="012F02BC" w14:textId="377ACF6A" w:rsidR="00DE7BDA" w:rsidRDefault="00DE7BDA" w:rsidP="0012395A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</w:p>
    <w:p w14:paraId="7D73E9B9" w14:textId="77777777" w:rsidR="003E6994" w:rsidRPr="00DD167F" w:rsidRDefault="003E6994" w:rsidP="0012395A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</w:p>
    <w:p w14:paraId="4F8F6B53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ljs-preprocessor"/>
          <w:rFonts w:ascii="Consolas" w:eastAsiaTheme="minorEastAsia" w:hAnsi="Consolas"/>
          <w:b/>
          <w:bCs/>
          <w:color w:val="F8F8F2"/>
          <w:sz w:val="21"/>
          <w:szCs w:val="21"/>
        </w:rPr>
        <w:t>#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include</w:t>
      </w:r>
      <w:r w:rsidRPr="00DE7BDA">
        <w:rPr>
          <w:rStyle w:val="hljs-preprocessor"/>
          <w:rFonts w:ascii="Consolas" w:eastAsiaTheme="minorEastAsia" w:hAnsi="Consolas"/>
          <w:b/>
          <w:bCs/>
          <w:color w:val="F8F8F2"/>
          <w:sz w:val="21"/>
          <w:szCs w:val="21"/>
        </w:rPr>
        <w:t>&lt;iostream&gt;</w:t>
      </w:r>
    </w:p>
    <w:p w14:paraId="4C153547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ljs-preprocessor"/>
          <w:rFonts w:ascii="Consolas" w:eastAsiaTheme="minorEastAsia" w:hAnsi="Consolas"/>
          <w:b/>
          <w:bCs/>
          <w:color w:val="F8F8F2"/>
          <w:sz w:val="21"/>
          <w:szCs w:val="21"/>
        </w:rPr>
        <w:t>#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include</w:t>
      </w:r>
      <w:r w:rsidRPr="00DE7BDA">
        <w:rPr>
          <w:rStyle w:val="hljs-preprocessor"/>
          <w:rFonts w:ascii="Consolas" w:eastAsiaTheme="minorEastAsia" w:hAnsi="Consolas"/>
          <w:b/>
          <w:bCs/>
          <w:color w:val="F8F8F2"/>
          <w:sz w:val="21"/>
          <w:szCs w:val="21"/>
        </w:rPr>
        <w:t>&lt;cmath&gt;</w:t>
      </w:r>
    </w:p>
    <w:p w14:paraId="64A9D4BC" w14:textId="390077EC" w:rsidR="004D1E8B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using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namespace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r w:rsidRPr="00DE7BDA">
        <w:rPr>
          <w:rStyle w:val="hljs-builtin"/>
          <w:rFonts w:ascii="Consolas" w:eastAsiaTheme="minorEastAsia" w:hAnsi="Consolas"/>
          <w:b/>
          <w:bCs/>
          <w:color w:val="E6DB74"/>
          <w:sz w:val="21"/>
          <w:szCs w:val="21"/>
        </w:rPr>
        <w:t>std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6205592C" w14:textId="77777777" w:rsidR="007E3DA8" w:rsidRPr="00DE7BDA" w:rsidRDefault="007E3DA8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6253185F" w14:textId="0250BA39" w:rsidR="004D1E8B" w:rsidRPr="00DE7BDA" w:rsidRDefault="004D1E8B" w:rsidP="004D1E8B">
      <w:pPr>
        <w:pStyle w:val="HTML"/>
        <w:shd w:val="clear" w:color="auto" w:fill="23241F"/>
        <w:rPr>
          <w:rStyle w:val="hljs-function"/>
          <w:rFonts w:ascii="Consolas" w:eastAsiaTheme="minorEastAsia" w:hAnsi="Consolas"/>
          <w:b/>
          <w:bCs/>
          <w:color w:val="F92672"/>
          <w:sz w:val="21"/>
          <w:szCs w:val="21"/>
        </w:rPr>
      </w:pPr>
      <w:r w:rsidRPr="00DE7BDA">
        <w:rPr>
          <w:rStyle w:val="hljs-keyword"/>
          <w:rFonts w:ascii="Consolas" w:eastAsiaTheme="minorEastAsia" w:hAnsi="Consolas"/>
          <w:b/>
          <w:bCs/>
          <w:color w:val="66D9EF"/>
          <w:sz w:val="21"/>
          <w:szCs w:val="21"/>
        </w:rPr>
        <w:t>double</w:t>
      </w:r>
      <w:r w:rsidRPr="00DE7BDA">
        <w:rPr>
          <w:rStyle w:val="hljs-function"/>
          <w:rFonts w:ascii="Consolas" w:eastAsiaTheme="minorEastAsia" w:hAnsi="Consolas"/>
          <w:b/>
          <w:bCs/>
          <w:color w:val="F92672"/>
          <w:sz w:val="21"/>
          <w:szCs w:val="21"/>
        </w:rPr>
        <w:t xml:space="preserve"> </w:t>
      </w:r>
      <w:r w:rsidRPr="00DE7BDA">
        <w:rPr>
          <w:rStyle w:val="hljs-title"/>
          <w:rFonts w:ascii="Consolas" w:eastAsiaTheme="minorEastAsia" w:hAnsi="Consolas"/>
          <w:b/>
          <w:bCs/>
          <w:color w:val="A6E22E"/>
          <w:sz w:val="21"/>
          <w:szCs w:val="21"/>
        </w:rPr>
        <w:t>func1</w:t>
      </w:r>
      <w:r w:rsidRPr="00DE7BDA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>(</w:t>
      </w:r>
      <w:r w:rsidRPr="00DE7BDA">
        <w:rPr>
          <w:rStyle w:val="hljs-keyword"/>
          <w:rFonts w:ascii="Consolas" w:eastAsiaTheme="minorEastAsia" w:hAnsi="Consolas"/>
          <w:b/>
          <w:bCs/>
          <w:color w:val="66D9EF"/>
          <w:sz w:val="21"/>
          <w:szCs w:val="21"/>
        </w:rPr>
        <w:t>double</w:t>
      </w:r>
      <w:r w:rsidRPr="00DE7BDA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x,</w:t>
      </w:r>
      <w:r w:rsidR="003209C1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r w:rsidRPr="00DE7BDA">
        <w:rPr>
          <w:rStyle w:val="hljs-keyword"/>
          <w:rFonts w:ascii="Consolas" w:eastAsiaTheme="minorEastAsia" w:hAnsi="Consolas"/>
          <w:b/>
          <w:bCs/>
          <w:color w:val="66D9EF"/>
          <w:sz w:val="21"/>
          <w:szCs w:val="21"/>
        </w:rPr>
        <w:t>double</w:t>
      </w:r>
      <w:r w:rsidRPr="00DE7BDA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y)</w:t>
      </w:r>
    </w:p>
    <w:p w14:paraId="28DAD9D1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{</w:t>
      </w:r>
    </w:p>
    <w:p w14:paraId="6EE2F094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return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(-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0.9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y / (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2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x)); 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//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这是被积函数，若计算其他函数积分则在此更换函数</w:t>
      </w:r>
    </w:p>
    <w:p w14:paraId="13344CD0" w14:textId="023ACEEB" w:rsidR="004D1E8B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} </w:t>
      </w:r>
    </w:p>
    <w:p w14:paraId="2520D05C" w14:textId="77777777" w:rsidR="007E3DA8" w:rsidRPr="00DE7BDA" w:rsidRDefault="007E3DA8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58738288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Y[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1000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],X</w:t>
      </w:r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[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1000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]; </w:t>
      </w:r>
    </w:p>
    <w:p w14:paraId="6263735F" w14:textId="76E61BBC" w:rsidR="004D1E8B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x0,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xn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,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yo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, h;</w:t>
      </w:r>
    </w:p>
    <w:p w14:paraId="74C2E29F" w14:textId="77777777" w:rsidR="007E3DA8" w:rsidRPr="00DE7BDA" w:rsidRDefault="007E3DA8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1C4DE6CB" w14:textId="77777777" w:rsidR="004D1E8B" w:rsidRPr="00DE7BDA" w:rsidRDefault="004D1E8B" w:rsidP="004D1E8B">
      <w:pPr>
        <w:pStyle w:val="HTML"/>
        <w:shd w:val="clear" w:color="auto" w:fill="23241F"/>
        <w:rPr>
          <w:rStyle w:val="hljs-function"/>
          <w:rFonts w:ascii="Consolas" w:eastAsiaTheme="minorEastAsia" w:hAnsi="Consolas"/>
          <w:b/>
          <w:bCs/>
          <w:color w:val="F92672"/>
          <w:sz w:val="21"/>
          <w:szCs w:val="21"/>
        </w:rPr>
      </w:pPr>
      <w:r w:rsidRPr="00DE7BDA">
        <w:rPr>
          <w:rStyle w:val="hljs-keyword"/>
          <w:rFonts w:ascii="Consolas" w:eastAsiaTheme="minorEastAsia" w:hAnsi="Consolas"/>
          <w:b/>
          <w:bCs/>
          <w:color w:val="66D9EF"/>
          <w:sz w:val="21"/>
          <w:szCs w:val="21"/>
        </w:rPr>
        <w:t>int</w:t>
      </w:r>
      <w:r w:rsidRPr="00DE7BDA">
        <w:rPr>
          <w:rStyle w:val="hljs-function"/>
          <w:rFonts w:ascii="Consolas" w:eastAsiaTheme="minorEastAsia" w:hAnsi="Consolas"/>
          <w:b/>
          <w:bCs/>
          <w:color w:val="F92672"/>
          <w:sz w:val="21"/>
          <w:szCs w:val="21"/>
        </w:rPr>
        <w:t xml:space="preserve"> </w:t>
      </w:r>
      <w:proofErr w:type="gramStart"/>
      <w:r w:rsidRPr="00DE7BDA">
        <w:rPr>
          <w:rStyle w:val="hljs-title"/>
          <w:rFonts w:ascii="Consolas" w:eastAsiaTheme="minorEastAsia" w:hAnsi="Consolas"/>
          <w:b/>
          <w:bCs/>
          <w:color w:val="A6E22E"/>
          <w:sz w:val="21"/>
          <w:szCs w:val="21"/>
        </w:rPr>
        <w:t>main</w:t>
      </w:r>
      <w:r w:rsidRPr="00DE7BDA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>(</w:t>
      </w:r>
      <w:proofErr w:type="gramEnd"/>
      <w:r w:rsidRPr="00DE7BDA">
        <w:rPr>
          <w:rStyle w:val="hljs-params"/>
          <w:rFonts w:ascii="Consolas" w:eastAsiaTheme="minorEastAsia" w:hAnsi="Consolas"/>
          <w:b/>
          <w:bCs/>
          <w:color w:val="F8F8F2"/>
          <w:sz w:val="21"/>
          <w:szCs w:val="21"/>
        </w:rPr>
        <w:t>)</w:t>
      </w:r>
    </w:p>
    <w:p w14:paraId="739BC712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{</w:t>
      </w:r>
    </w:p>
    <w:p w14:paraId="3A30E8C3" w14:textId="77777777" w:rsidR="004D1E8B" w:rsidRPr="008071CD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9BBB59" w:themeColor="accent3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//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输入基本条件，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x0,xn,yo,h</w:t>
      </w:r>
    </w:p>
    <w:p w14:paraId="1B621B8B" w14:textId="1BB2DFED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proofErr w:type="spellStart"/>
      <w:r w:rsidRPr="00DE7BDA">
        <w:rPr>
          <w:rStyle w:val="hljs-builtin"/>
          <w:rFonts w:ascii="Consolas" w:eastAsiaTheme="minorEastAsia" w:hAnsi="Consolas"/>
          <w:b/>
          <w:bCs/>
          <w:color w:val="E6DB74"/>
          <w:sz w:val="21"/>
          <w:szCs w:val="21"/>
        </w:rPr>
        <w:t>cout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&lt;&lt; </w:t>
      </w:r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"Please input x0,</w:t>
      </w:r>
      <w:r w:rsidR="001F181C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 xml:space="preserve"> </w:t>
      </w:r>
      <w:proofErr w:type="spellStart"/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xn</w:t>
      </w:r>
      <w:proofErr w:type="spellEnd"/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,</w:t>
      </w:r>
      <w:r w:rsidR="001F181C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 xml:space="preserve"> </w:t>
      </w:r>
      <w:proofErr w:type="spellStart"/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yo</w:t>
      </w:r>
      <w:proofErr w:type="spellEnd"/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 xml:space="preserve"> and h:"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1DC7516E" w14:textId="2E1A6929" w:rsidR="004D1E8B" w:rsidRDefault="004D1E8B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proofErr w:type="spellStart"/>
      <w:r w:rsidRPr="00DE7BDA">
        <w:rPr>
          <w:rStyle w:val="hljs-builtin"/>
          <w:rFonts w:ascii="Consolas" w:eastAsiaTheme="minorEastAsia" w:hAnsi="Consolas"/>
          <w:b/>
          <w:bCs/>
          <w:color w:val="E6DB74"/>
          <w:sz w:val="21"/>
          <w:szCs w:val="21"/>
        </w:rPr>
        <w:t>cin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&gt;&gt; x0 &gt;&gt;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xn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&gt;&gt;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yo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&gt;&gt; h;</w:t>
      </w:r>
    </w:p>
    <w:p w14:paraId="4641223C" w14:textId="77777777" w:rsidR="007E3DA8" w:rsidRDefault="007E3DA8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2B259708" w14:textId="14F26367" w:rsidR="007E3DA8" w:rsidRPr="008071CD" w:rsidRDefault="008071CD" w:rsidP="008071CD">
      <w:pPr>
        <w:pStyle w:val="HTML"/>
        <w:shd w:val="clear" w:color="auto" w:fill="23241F"/>
        <w:tabs>
          <w:tab w:val="clear" w:pos="916"/>
          <w:tab w:val="left" w:pos="499"/>
        </w:tabs>
        <w:rPr>
          <w:rStyle w:val="hljs-comment"/>
          <w:color w:val="9BBB59" w:themeColor="accent3"/>
        </w:rPr>
      </w:pPr>
      <w:r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ab/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//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计算分点个数，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n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为分点的个数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-1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；</w:t>
      </w:r>
    </w:p>
    <w:p w14:paraId="028BB534" w14:textId="441585B4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int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n = (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xn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x0) / h;</w:t>
      </w:r>
      <w:r w:rsidR="007E3DA8"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</w:p>
    <w:p w14:paraId="44B34B9E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Y[</w:t>
      </w:r>
      <w:proofErr w:type="gramEnd"/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=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yo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; </w:t>
      </w:r>
    </w:p>
    <w:p w14:paraId="2D68C5AE" w14:textId="42DF0EA9" w:rsidR="004D1E8B" w:rsidRDefault="004D1E8B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X[</w:t>
      </w:r>
      <w:proofErr w:type="gramEnd"/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 = x0;</w:t>
      </w:r>
    </w:p>
    <w:p w14:paraId="02423214" w14:textId="77777777" w:rsidR="007E3DA8" w:rsidRDefault="007E3DA8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17CB109F" w14:textId="7E048A27" w:rsidR="007E3DA8" w:rsidRPr="008071CD" w:rsidRDefault="008071CD" w:rsidP="008071CD">
      <w:pPr>
        <w:pStyle w:val="HTML"/>
        <w:shd w:val="clear" w:color="auto" w:fill="23241F"/>
        <w:tabs>
          <w:tab w:val="clear" w:pos="916"/>
          <w:tab w:val="left" w:pos="499"/>
        </w:tabs>
        <w:rPr>
          <w:rStyle w:val="hljs-comment"/>
          <w:color w:val="9BBB59" w:themeColor="accent3"/>
        </w:rPr>
      </w:pPr>
      <w:r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ab/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//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计算</w:t>
      </w:r>
      <w:proofErr w:type="spellStart"/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yi</w:t>
      </w:r>
      <w:proofErr w:type="spellEnd"/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(</w:t>
      </w:r>
      <w:proofErr w:type="spellStart"/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i</w:t>
      </w:r>
      <w:proofErr w:type="spellEnd"/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=0,1...n)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，并将其储存到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Y[1000]</w:t>
      </w:r>
      <w:r w:rsidR="007E3DA8"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数组中</w:t>
      </w:r>
    </w:p>
    <w:p w14:paraId="27746BC5" w14:textId="2992C614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proofErr w:type="gramStart"/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for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(</w:t>
      </w:r>
      <w:proofErr w:type="gramEnd"/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int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=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  <w:r w:rsidR="008C2DD0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&lt;= n; ++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) </w:t>
      </w:r>
    </w:p>
    <w:p w14:paraId="385729F3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{</w:t>
      </w:r>
    </w:p>
    <w:p w14:paraId="02F130C3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X[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= x0 + h *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79E86860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K1 = h * func1(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X[</w:t>
      </w:r>
      <w:proofErr w:type="spellStart"/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],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]);</w:t>
      </w:r>
    </w:p>
    <w:p w14:paraId="63F92C47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K2 = h * func1(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X[</w:t>
      </w:r>
      <w:proofErr w:type="spellStart"/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0.5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h,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0.5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K1);</w:t>
      </w:r>
    </w:p>
    <w:p w14:paraId="692484DE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K3 = h * func1(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X[</w:t>
      </w:r>
      <w:proofErr w:type="spellStart"/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0.5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h,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0.5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K2);</w:t>
      </w:r>
    </w:p>
    <w:p w14:paraId="390A3A20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double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K4 = h * func1(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X[</w:t>
      </w:r>
      <w:proofErr w:type="spellStart"/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 + h,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 + K3);</w:t>
      </w:r>
    </w:p>
    <w:p w14:paraId="5864B2AB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= </w:t>
      </w:r>
      <w:proofErr w:type="gram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Y[</w:t>
      </w:r>
      <w:proofErr w:type="spellStart"/>
      <w:proofErr w:type="gram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-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1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] + (K1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2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K2 +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2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* K3 + K4) /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6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2A272A2E" w14:textId="6D2FC457" w:rsidR="004D1E8B" w:rsidRDefault="004D1E8B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}</w:t>
      </w:r>
    </w:p>
    <w:p w14:paraId="3845EA06" w14:textId="77777777" w:rsidR="007E3DA8" w:rsidRPr="00DE7BDA" w:rsidRDefault="007E3DA8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3B89FB4E" w14:textId="77777777" w:rsidR="004D1E8B" w:rsidRPr="008071CD" w:rsidRDefault="004D1E8B" w:rsidP="008071CD">
      <w:pPr>
        <w:pStyle w:val="HTML"/>
        <w:shd w:val="clear" w:color="auto" w:fill="23241F"/>
        <w:tabs>
          <w:tab w:val="clear" w:pos="916"/>
          <w:tab w:val="left" w:pos="499"/>
        </w:tabs>
        <w:rPr>
          <w:rStyle w:val="hljs-comment"/>
          <w:color w:val="9BBB59" w:themeColor="accent3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//</w:t>
      </w:r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输出</w:t>
      </w:r>
      <w:proofErr w:type="spellStart"/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yi</w:t>
      </w:r>
      <w:proofErr w:type="spellEnd"/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(</w:t>
      </w:r>
      <w:proofErr w:type="spellStart"/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>i</w:t>
      </w:r>
      <w:proofErr w:type="spellEnd"/>
      <w:r w:rsidRPr="008071CD">
        <w:rPr>
          <w:rStyle w:val="hljs-comment"/>
          <w:rFonts w:ascii="Consolas" w:eastAsiaTheme="minorEastAsia" w:hAnsi="Consolas"/>
          <w:b/>
          <w:bCs/>
          <w:color w:val="9BBB59" w:themeColor="accent3"/>
          <w:sz w:val="21"/>
          <w:szCs w:val="21"/>
        </w:rPr>
        <w:t xml:space="preserve"> = 0,1...n)</w:t>
      </w:r>
    </w:p>
    <w:p w14:paraId="377ABBF3" w14:textId="7EC5AC80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proofErr w:type="gramStart"/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for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(</w:t>
      </w:r>
      <w:proofErr w:type="gramEnd"/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int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=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  <w:r w:rsidR="008C2DD0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&lt;= n; ++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)</w:t>
      </w:r>
    </w:p>
    <w:p w14:paraId="7A89203B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{</w:t>
      </w:r>
    </w:p>
    <w:p w14:paraId="79A67828" w14:textId="627BD968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    </w:t>
      </w:r>
      <w:proofErr w:type="spellStart"/>
      <w:r w:rsidRPr="00DE7BDA">
        <w:rPr>
          <w:rStyle w:val="hljs-builtin"/>
          <w:rFonts w:ascii="Consolas" w:eastAsiaTheme="minorEastAsia" w:hAnsi="Consolas"/>
          <w:b/>
          <w:bCs/>
          <w:color w:val="E6DB74"/>
          <w:sz w:val="21"/>
          <w:szCs w:val="21"/>
        </w:rPr>
        <w:t>cout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&lt;&lt; </w:t>
      </w:r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"y"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&lt;&lt;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&lt;&lt; </w:t>
      </w:r>
      <w:r w:rsidRPr="00DE7BDA">
        <w:rPr>
          <w:rStyle w:val="hljs-string"/>
          <w:rFonts w:ascii="Consolas" w:eastAsiaTheme="minorEastAsia" w:hAnsi="Consolas"/>
          <w:b/>
          <w:bCs/>
          <w:color w:val="E6DB74"/>
          <w:sz w:val="21"/>
          <w:szCs w:val="21"/>
        </w:rPr>
        <w:t>':'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&lt;&lt; Y[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i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] &lt;&lt;</w:t>
      </w:r>
      <w:r w:rsidR="000B5C51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proofErr w:type="spellStart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endl</w:t>
      </w:r>
      <w:proofErr w:type="spellEnd"/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025C9923" w14:textId="540F83DA" w:rsidR="004D1E8B" w:rsidRDefault="004D1E8B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}</w:t>
      </w:r>
    </w:p>
    <w:p w14:paraId="07D3667D" w14:textId="77777777" w:rsidR="007E3DA8" w:rsidRPr="00DE7BDA" w:rsidRDefault="007E3DA8" w:rsidP="007E3DA8">
      <w:pPr>
        <w:pStyle w:val="HTML"/>
        <w:shd w:val="clear" w:color="auto" w:fill="23241F"/>
        <w:ind w:firstLine="470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</w:p>
    <w:p w14:paraId="356B77E8" w14:textId="77777777" w:rsidR="004D1E8B" w:rsidRPr="00DE7BDA" w:rsidRDefault="004D1E8B" w:rsidP="004D1E8B">
      <w:pPr>
        <w:pStyle w:val="HTML"/>
        <w:shd w:val="clear" w:color="auto" w:fill="23241F"/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   </w:t>
      </w:r>
      <w:r w:rsidRPr="00DE7BDA">
        <w:rPr>
          <w:rStyle w:val="hljs-keyword"/>
          <w:rFonts w:ascii="Consolas" w:eastAsiaTheme="minorEastAsia" w:hAnsi="Consolas"/>
          <w:b/>
          <w:bCs/>
          <w:color w:val="F92672"/>
          <w:sz w:val="21"/>
          <w:szCs w:val="21"/>
        </w:rPr>
        <w:t>return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 xml:space="preserve"> </w:t>
      </w:r>
      <w:r w:rsidRPr="00DE7BDA">
        <w:rPr>
          <w:rStyle w:val="hljs-number"/>
          <w:rFonts w:ascii="Consolas" w:eastAsiaTheme="minorEastAsia" w:hAnsi="Consolas"/>
          <w:b/>
          <w:bCs/>
          <w:color w:val="AE81FF"/>
          <w:sz w:val="21"/>
          <w:szCs w:val="21"/>
        </w:rPr>
        <w:t>0</w:t>
      </w: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;</w:t>
      </w:r>
    </w:p>
    <w:p w14:paraId="76E3CEDB" w14:textId="77777777" w:rsidR="004D1E8B" w:rsidRPr="00DE7BDA" w:rsidRDefault="004D1E8B" w:rsidP="004D1E8B">
      <w:pPr>
        <w:pStyle w:val="HTML"/>
        <w:shd w:val="clear" w:color="auto" w:fill="23241F"/>
        <w:rPr>
          <w:rFonts w:ascii="Consolas" w:eastAsiaTheme="minorEastAsia" w:hAnsi="Consolas"/>
          <w:b/>
          <w:bCs/>
          <w:color w:val="F8F8F2"/>
          <w:sz w:val="21"/>
          <w:szCs w:val="21"/>
        </w:rPr>
      </w:pPr>
      <w:r w:rsidRPr="00DE7BDA">
        <w:rPr>
          <w:rStyle w:val="HTML1"/>
          <w:rFonts w:ascii="Consolas" w:eastAsiaTheme="minorEastAsia" w:hAnsi="Consolas"/>
          <w:b/>
          <w:bCs/>
          <w:color w:val="F8F8F2"/>
          <w:sz w:val="21"/>
          <w:szCs w:val="21"/>
        </w:rPr>
        <w:t>}</w:t>
      </w:r>
    </w:p>
    <w:p w14:paraId="4717970E" w14:textId="77777777" w:rsidR="00CE3027" w:rsidRPr="00DD167F" w:rsidRDefault="00CE3027" w:rsidP="00F512ED">
      <w:pPr>
        <w:ind w:right="840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</w:p>
    <w:p w14:paraId="37ABE178" w14:textId="4184FB3B" w:rsidR="003B72F7" w:rsidRPr="00DD167F" w:rsidRDefault="003B72F7" w:rsidP="003B72F7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1F4A37F" w14:textId="42480BD6" w:rsidR="00DE7BDA" w:rsidRDefault="003B72F7" w:rsidP="003B72F7">
      <w:pPr>
        <w:ind w:right="840"/>
        <w:rPr>
          <w:rFonts w:asciiTheme="minorEastAsia" w:eastAsiaTheme="minorEastAsia" w:hAnsiTheme="minorEastAsia" w:cs="宋体"/>
          <w:color w:val="FF0000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宋体" w:hint="eastAsia"/>
          <w:color w:val="FF0000"/>
          <w:sz w:val="21"/>
          <w:szCs w:val="21"/>
          <w:lang w:eastAsia="zh-CN"/>
        </w:rPr>
        <w:t>（说明：相关程序说明已在代码中注释写出，对于不同的函数积分需要更改代码中</w:t>
      </w:r>
      <w:r w:rsidRPr="00DD167F">
        <w:rPr>
          <w:rFonts w:asciiTheme="minorEastAsia" w:eastAsiaTheme="minorEastAsia" w:hAnsiTheme="minorEastAsia" w:cs="宋体"/>
          <w:color w:val="FF0000"/>
          <w:sz w:val="21"/>
          <w:szCs w:val="21"/>
          <w:lang w:eastAsia="zh-CN"/>
        </w:rPr>
        <w:t xml:space="preserve"> func1.</w:t>
      </w:r>
      <w:r w:rsidRPr="00DD167F">
        <w:rPr>
          <w:rFonts w:asciiTheme="minorEastAsia" w:eastAsiaTheme="minorEastAsia" w:hAnsiTheme="minorEastAsia" w:cs="宋体" w:hint="eastAsia"/>
          <w:color w:val="FF0000"/>
          <w:sz w:val="21"/>
          <w:szCs w:val="21"/>
          <w:lang w:eastAsia="zh-CN"/>
        </w:rPr>
        <w:t>）</w:t>
      </w:r>
    </w:p>
    <w:p w14:paraId="60FADB98" w14:textId="77777777" w:rsidR="00DE7BDA" w:rsidRDefault="00DE7BDA">
      <w:pPr>
        <w:rPr>
          <w:rFonts w:asciiTheme="minorEastAsia" w:eastAsiaTheme="minorEastAsia" w:hAnsiTheme="minorEastAsia" w:cs="宋体"/>
          <w:color w:val="FF0000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/>
          <w:color w:val="FF0000"/>
          <w:sz w:val="21"/>
          <w:szCs w:val="21"/>
          <w:lang w:eastAsia="zh-CN"/>
        </w:rPr>
        <w:br w:type="page"/>
      </w:r>
    </w:p>
    <w:p w14:paraId="6C2E48D2" w14:textId="0FA18073" w:rsidR="003B72F7" w:rsidRDefault="003B72F7" w:rsidP="003B72F7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微软雅黑" w:hint="eastAsia"/>
          <w:b/>
          <w:bCs/>
          <w:sz w:val="21"/>
          <w:szCs w:val="21"/>
          <w:lang w:eastAsia="zh-CN"/>
        </w:rPr>
        <w:lastRenderedPageBreak/>
        <w:t>四</w:t>
      </w:r>
      <w:r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、</w:t>
      </w:r>
      <w:r w:rsidR="00265809" w:rsidRPr="00DD167F">
        <w:rPr>
          <w:rFonts w:asciiTheme="minorEastAsia" w:eastAsiaTheme="minorEastAsia" w:hAnsiTheme="minorEastAsia" w:cs="方正宋刻本秀楷简体" w:hint="eastAsia"/>
          <w:b/>
          <w:bCs/>
          <w:sz w:val="21"/>
          <w:szCs w:val="21"/>
          <w:lang w:eastAsia="zh-CN"/>
        </w:rPr>
        <w:t>算例及计算结果</w:t>
      </w:r>
    </w:p>
    <w:p w14:paraId="41C97C24" w14:textId="77777777" w:rsidR="009D56EB" w:rsidRPr="00DD167F" w:rsidRDefault="009D56EB" w:rsidP="003B72F7">
      <w:pPr>
        <w:ind w:right="840"/>
        <w:rPr>
          <w:rFonts w:asciiTheme="minorEastAsia" w:eastAsiaTheme="minorEastAsia" w:hAnsiTheme="minorEastAsia" w:cs="方正宋刻本秀楷简体"/>
          <w:b/>
          <w:bCs/>
          <w:sz w:val="21"/>
          <w:szCs w:val="21"/>
          <w:lang w:eastAsia="zh-CN"/>
        </w:rPr>
      </w:pPr>
    </w:p>
    <w:p w14:paraId="25A6CB38" w14:textId="2676DE6E" w:rsidR="003B72F7" w:rsidRPr="00DD167F" w:rsidRDefault="00265809" w:rsidP="00265809">
      <w:pPr>
        <w:ind w:firstLine="7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D167F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算例：例题</w:t>
      </w:r>
      <w:r w:rsidRPr="00DD167F">
        <w:rPr>
          <w:rFonts w:asciiTheme="minorEastAsia" w:eastAsiaTheme="minorEastAsia" w:hAnsiTheme="minorEastAsia"/>
          <w:sz w:val="21"/>
          <w:szCs w:val="21"/>
          <w:lang w:eastAsia="zh-CN"/>
        </w:rPr>
        <w:t>9.1.1:</w:t>
      </w:r>
    </w:p>
    <w:p w14:paraId="393FF19C" w14:textId="0A7CE973" w:rsidR="00265809" w:rsidRDefault="00265809" w:rsidP="00265809">
      <w:pPr>
        <w:pStyle w:val="AMDisplayEquation"/>
        <w:ind w:leftChars="0" w:left="0" w:firstLineChars="300" w:firstLine="630"/>
        <w:rPr>
          <w:rFonts w:asciiTheme="minorEastAsia" w:eastAsiaTheme="minorEastAsia" w:hAnsiTheme="minorEastAsia"/>
        </w:rPr>
      </w:pPr>
      <w:r w:rsidRPr="00DD167F">
        <w:rPr>
          <w:rFonts w:asciiTheme="minorEastAsia" w:eastAsiaTheme="minorEastAsia" w:hAnsiTheme="minorEastAsia"/>
          <w:position w:val="-61"/>
        </w:rPr>
        <w:object w:dxaOrig="3476" w:dyaOrig="1346" w14:anchorId="106F9AEE">
          <v:shape id="_x0000_i1037" type="#_x0000_t75" style="width:226.8pt;height:87.6pt" o:ole="">
            <v:imagedata r:id="rId31" o:title=""/>
          </v:shape>
          <o:OLEObject Type="Embed" ProgID="Equation.AxMath" ShapeID="_x0000_i1037" DrawAspect="Content" ObjectID="_1682521641" r:id="rId32"/>
        </w:object>
      </w:r>
    </w:p>
    <w:p w14:paraId="75149094" w14:textId="24676A0A" w:rsidR="00C8395B" w:rsidRDefault="00C8395B" w:rsidP="00C8395B">
      <w:pPr>
        <w:rPr>
          <w:rFonts w:eastAsiaTheme="minorEastAsia"/>
          <w:lang w:eastAsia="zh-CN"/>
        </w:rPr>
      </w:pPr>
    </w:p>
    <w:p w14:paraId="2E5BB7A8" w14:textId="77777777" w:rsidR="009D56EB" w:rsidRPr="00C8395B" w:rsidRDefault="009D56EB" w:rsidP="00C8395B">
      <w:pPr>
        <w:rPr>
          <w:rFonts w:eastAsiaTheme="minorEastAsia"/>
          <w:lang w:eastAsia="zh-CN"/>
        </w:rPr>
      </w:pPr>
    </w:p>
    <w:p w14:paraId="4F8258B3" w14:textId="5B0CB4EA" w:rsidR="00265809" w:rsidRPr="00937DAB" w:rsidRDefault="00265809" w:rsidP="00265809">
      <w:pPr>
        <w:ind w:firstLine="72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937D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计算结果：</w:t>
      </w:r>
    </w:p>
    <w:p w14:paraId="1185549F" w14:textId="6A01CEFE" w:rsidR="00265809" w:rsidRDefault="004D1E8B" w:rsidP="00265809">
      <w:pPr>
        <w:ind w:firstLine="72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617DB">
        <w:rPr>
          <w:rFonts w:asciiTheme="minorEastAsia" w:eastAsiaTheme="minorEastAsia" w:hAnsiTheme="minorEastAsia"/>
          <w:noProof/>
        </w:rPr>
        <w:drawing>
          <wp:inline distT="0" distB="0" distL="0" distR="0" wp14:anchorId="318FD9E3" wp14:editId="3662245C">
            <wp:extent cx="4236395" cy="21723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54" r="53919" b="55584"/>
                    <a:stretch/>
                  </pic:blipFill>
                  <pic:spPr bwMode="auto">
                    <a:xfrm>
                      <a:off x="0" y="0"/>
                      <a:ext cx="4258551" cy="218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EE161" w14:textId="7AB6929E" w:rsidR="00937DAB" w:rsidRPr="00937DAB" w:rsidRDefault="00937DAB" w:rsidP="00265809">
      <w:pPr>
        <w:ind w:firstLine="7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937DA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与原题结果相符，实验正确。</w:t>
      </w:r>
    </w:p>
    <w:sectPr w:rsidR="00937DAB" w:rsidRPr="00937DAB" w:rsidSect="00110CF4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27BF" w14:textId="77777777" w:rsidR="006D0D9C" w:rsidRDefault="006D0D9C" w:rsidP="00E76D84">
      <w:r>
        <w:separator/>
      </w:r>
    </w:p>
  </w:endnote>
  <w:endnote w:type="continuationSeparator" w:id="0">
    <w:p w14:paraId="2E25C4D7" w14:textId="77777777" w:rsidR="006D0D9C" w:rsidRDefault="006D0D9C" w:rsidP="00E7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D559" w14:textId="77777777" w:rsidR="006D0D9C" w:rsidRDefault="006D0D9C" w:rsidP="00E76D84">
      <w:r>
        <w:separator/>
      </w:r>
    </w:p>
  </w:footnote>
  <w:footnote w:type="continuationSeparator" w:id="0">
    <w:p w14:paraId="28F432A6" w14:textId="77777777" w:rsidR="006D0D9C" w:rsidRDefault="006D0D9C" w:rsidP="00E7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27B"/>
    <w:multiLevelType w:val="hybridMultilevel"/>
    <w:tmpl w:val="8C900E08"/>
    <w:lvl w:ilvl="0" w:tplc="A9CEF5C0">
      <w:numFmt w:val="bullet"/>
      <w:lvlText w:val=""/>
      <w:lvlJc w:val="left"/>
      <w:pPr>
        <w:ind w:left="313" w:hanging="269"/>
      </w:pPr>
      <w:rPr>
        <w:rFonts w:ascii="Symbol" w:eastAsia="Symbol" w:hAnsi="Symbol" w:cs="Symbol" w:hint="default"/>
        <w:w w:val="99"/>
        <w:sz w:val="33"/>
        <w:szCs w:val="33"/>
      </w:rPr>
    </w:lvl>
    <w:lvl w:ilvl="1" w:tplc="88DE56EC">
      <w:numFmt w:val="bullet"/>
      <w:lvlText w:val="•"/>
      <w:lvlJc w:val="left"/>
      <w:pPr>
        <w:ind w:left="1000" w:hanging="269"/>
      </w:pPr>
      <w:rPr>
        <w:rFonts w:hint="default"/>
      </w:rPr>
    </w:lvl>
    <w:lvl w:ilvl="2" w:tplc="F54042A2">
      <w:numFmt w:val="bullet"/>
      <w:lvlText w:val="•"/>
      <w:lvlJc w:val="left"/>
      <w:pPr>
        <w:ind w:left="1005" w:hanging="269"/>
      </w:pPr>
      <w:rPr>
        <w:rFonts w:hint="default"/>
      </w:rPr>
    </w:lvl>
    <w:lvl w:ilvl="3" w:tplc="BEB24B56">
      <w:numFmt w:val="bullet"/>
      <w:lvlText w:val="•"/>
      <w:lvlJc w:val="left"/>
      <w:pPr>
        <w:ind w:left="1010" w:hanging="269"/>
      </w:pPr>
      <w:rPr>
        <w:rFonts w:hint="default"/>
      </w:rPr>
    </w:lvl>
    <w:lvl w:ilvl="4" w:tplc="AB3A5226">
      <w:numFmt w:val="bullet"/>
      <w:lvlText w:val="•"/>
      <w:lvlJc w:val="left"/>
      <w:pPr>
        <w:ind w:left="1015" w:hanging="269"/>
      </w:pPr>
      <w:rPr>
        <w:rFonts w:hint="default"/>
      </w:rPr>
    </w:lvl>
    <w:lvl w:ilvl="5" w:tplc="03F2AAEE">
      <w:numFmt w:val="bullet"/>
      <w:lvlText w:val="•"/>
      <w:lvlJc w:val="left"/>
      <w:pPr>
        <w:ind w:left="1020" w:hanging="269"/>
      </w:pPr>
      <w:rPr>
        <w:rFonts w:hint="default"/>
      </w:rPr>
    </w:lvl>
    <w:lvl w:ilvl="6" w:tplc="0A5CDD14">
      <w:numFmt w:val="bullet"/>
      <w:lvlText w:val="•"/>
      <w:lvlJc w:val="left"/>
      <w:pPr>
        <w:ind w:left="1025" w:hanging="269"/>
      </w:pPr>
      <w:rPr>
        <w:rFonts w:hint="default"/>
      </w:rPr>
    </w:lvl>
    <w:lvl w:ilvl="7" w:tplc="F47024C8">
      <w:numFmt w:val="bullet"/>
      <w:lvlText w:val="•"/>
      <w:lvlJc w:val="left"/>
      <w:pPr>
        <w:ind w:left="1030" w:hanging="269"/>
      </w:pPr>
      <w:rPr>
        <w:rFonts w:hint="default"/>
      </w:rPr>
    </w:lvl>
    <w:lvl w:ilvl="8" w:tplc="5D609602">
      <w:numFmt w:val="bullet"/>
      <w:lvlText w:val="•"/>
      <w:lvlJc w:val="left"/>
      <w:pPr>
        <w:ind w:left="1036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9B"/>
    <w:rsid w:val="00022AC6"/>
    <w:rsid w:val="000B5C51"/>
    <w:rsid w:val="000F3FC2"/>
    <w:rsid w:val="00104901"/>
    <w:rsid w:val="00110CF4"/>
    <w:rsid w:val="0012395A"/>
    <w:rsid w:val="001B5435"/>
    <w:rsid w:val="001F181C"/>
    <w:rsid w:val="00261934"/>
    <w:rsid w:val="00265809"/>
    <w:rsid w:val="00316E26"/>
    <w:rsid w:val="003209C1"/>
    <w:rsid w:val="00337232"/>
    <w:rsid w:val="00340821"/>
    <w:rsid w:val="00391E15"/>
    <w:rsid w:val="003B72F7"/>
    <w:rsid w:val="003D490E"/>
    <w:rsid w:val="003E439A"/>
    <w:rsid w:val="003E6994"/>
    <w:rsid w:val="004714F3"/>
    <w:rsid w:val="004A75F8"/>
    <w:rsid w:val="004D1E8B"/>
    <w:rsid w:val="004F5D51"/>
    <w:rsid w:val="00527B98"/>
    <w:rsid w:val="00582ADE"/>
    <w:rsid w:val="005A78C1"/>
    <w:rsid w:val="005B3B4C"/>
    <w:rsid w:val="005C23C4"/>
    <w:rsid w:val="005F026D"/>
    <w:rsid w:val="0069324F"/>
    <w:rsid w:val="006976D4"/>
    <w:rsid w:val="006D0D9C"/>
    <w:rsid w:val="0070106F"/>
    <w:rsid w:val="00715099"/>
    <w:rsid w:val="007E3DA8"/>
    <w:rsid w:val="008071CD"/>
    <w:rsid w:val="00853FB0"/>
    <w:rsid w:val="0085778D"/>
    <w:rsid w:val="00870D6E"/>
    <w:rsid w:val="008A2B48"/>
    <w:rsid w:val="008C2DD0"/>
    <w:rsid w:val="00937DAB"/>
    <w:rsid w:val="00962837"/>
    <w:rsid w:val="00972BA4"/>
    <w:rsid w:val="00981FB2"/>
    <w:rsid w:val="009D56EB"/>
    <w:rsid w:val="00C23E5F"/>
    <w:rsid w:val="00C8395B"/>
    <w:rsid w:val="00CE3027"/>
    <w:rsid w:val="00D617DB"/>
    <w:rsid w:val="00D81EFE"/>
    <w:rsid w:val="00DA1A55"/>
    <w:rsid w:val="00DD167F"/>
    <w:rsid w:val="00DD3A9B"/>
    <w:rsid w:val="00DE7BDA"/>
    <w:rsid w:val="00E76D84"/>
    <w:rsid w:val="00F512ED"/>
    <w:rsid w:val="00FC4B6C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E4B4BD"/>
  <w15:docId w15:val="{C7A57C80-286C-4569-A662-06256E75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spacing w:line="303" w:lineRule="exact"/>
      <w:ind w:left="170"/>
      <w:outlineLvl w:val="0"/>
    </w:pPr>
    <w:rPr>
      <w:rFonts w:ascii="Symbol" w:eastAsia="Symbol" w:hAnsi="Symbol" w:cs="Symbol"/>
      <w:sz w:val="34"/>
      <w:szCs w:val="34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ymbol" w:eastAsia="Symbol" w:hAnsi="Symbol" w:cs="Symbol"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3"/>
      <w:outlineLvl w:val="2"/>
    </w:pPr>
    <w:rPr>
      <w:rFonts w:ascii="Symbol" w:eastAsia="Symbol" w:hAnsi="Symbol" w:cs="Symbo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4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94" w:hanging="26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7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527B98"/>
    <w:pPr>
      <w:tabs>
        <w:tab w:val="center" w:pos="5240"/>
        <w:tab w:val="right" w:pos="9800"/>
      </w:tabs>
      <w:ind w:leftChars="300" w:left="660" w:right="840" w:firstLineChars="200" w:firstLine="420"/>
    </w:pPr>
    <w:rPr>
      <w:rFonts w:asciiTheme="majorEastAsia" w:eastAsiaTheme="majorEastAsia" w:hAnsiTheme="majorEastAsia"/>
      <w:sz w:val="21"/>
      <w:szCs w:val="21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527B98"/>
    <w:rPr>
      <w:rFonts w:asciiTheme="majorEastAsia" w:eastAsiaTheme="majorEastAsia" w:hAnsiTheme="majorEastAsia" w:cs="Courier New"/>
      <w:sz w:val="21"/>
      <w:szCs w:val="21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2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283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4D1E8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D1E8B"/>
  </w:style>
  <w:style w:type="character" w:customStyle="1" w:styleId="hljs-keyword">
    <w:name w:val="hljs-keyword"/>
    <w:basedOn w:val="a0"/>
    <w:rsid w:val="004D1E8B"/>
  </w:style>
  <w:style w:type="character" w:customStyle="1" w:styleId="hljs-builtin">
    <w:name w:val="hljs-built_in"/>
    <w:basedOn w:val="a0"/>
    <w:rsid w:val="004D1E8B"/>
  </w:style>
  <w:style w:type="character" w:customStyle="1" w:styleId="hljs-function">
    <w:name w:val="hljs-function"/>
    <w:basedOn w:val="a0"/>
    <w:rsid w:val="004D1E8B"/>
  </w:style>
  <w:style w:type="character" w:customStyle="1" w:styleId="hljs-title">
    <w:name w:val="hljs-title"/>
    <w:basedOn w:val="a0"/>
    <w:rsid w:val="004D1E8B"/>
  </w:style>
  <w:style w:type="character" w:customStyle="1" w:styleId="hljs-params">
    <w:name w:val="hljs-params"/>
    <w:basedOn w:val="a0"/>
    <w:rsid w:val="004D1E8B"/>
  </w:style>
  <w:style w:type="character" w:customStyle="1" w:styleId="hljs-number">
    <w:name w:val="hljs-number"/>
    <w:basedOn w:val="a0"/>
    <w:rsid w:val="004D1E8B"/>
  </w:style>
  <w:style w:type="character" w:customStyle="1" w:styleId="hljs-comment">
    <w:name w:val="hljs-comment"/>
    <w:basedOn w:val="a0"/>
    <w:rsid w:val="004D1E8B"/>
  </w:style>
  <w:style w:type="character" w:customStyle="1" w:styleId="hljs-string">
    <w:name w:val="hljs-string"/>
    <w:basedOn w:val="a0"/>
    <w:rsid w:val="004D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白思雨</cp:lastModifiedBy>
  <cp:revision>48</cp:revision>
  <dcterms:created xsi:type="dcterms:W3CDTF">2021-04-22T09:20:00Z</dcterms:created>
  <dcterms:modified xsi:type="dcterms:W3CDTF">2021-05-14T10:14:00Z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