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F67A4" w14:textId="077B6B4F" w:rsidR="00E71C32" w:rsidRPr="00E71C32" w:rsidRDefault="00213C7B" w:rsidP="00950663">
      <w:pPr>
        <w:jc w:val="center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4D05C37" wp14:editId="7D4FE86C">
                <wp:simplePos x="0" y="0"/>
                <wp:positionH relativeFrom="column">
                  <wp:posOffset>4641010</wp:posOffset>
                </wp:positionH>
                <wp:positionV relativeFrom="paragraph">
                  <wp:posOffset>-750498</wp:posOffset>
                </wp:positionV>
                <wp:extent cx="1552755" cy="621102"/>
                <wp:effectExtent l="0" t="0" r="0" b="7620"/>
                <wp:wrapNone/>
                <wp:docPr id="129023974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2755" cy="62110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609892" w14:textId="0FB508F7" w:rsidR="00213C7B" w:rsidRDefault="00213C7B" w:rsidP="00213C7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F25A820" wp14:editId="6F72A21D">
                                  <wp:extent cx="1313891" cy="551480"/>
                                  <wp:effectExtent l="0" t="0" r="635" b="1270"/>
                                  <wp:docPr id="1502167024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02167024" name="Picture 1502167024"/>
                                          <pic:cNvPicPr/>
                                        </pic:nvPicPr>
                                        <pic:blipFill rotWithShape="1"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19973" t="25193" r="13407" b="4684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15173" cy="55201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D05C37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365.45pt;margin-top:-59.1pt;width:122.25pt;height:48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" filled="f" stroked="f" strokeweight=".5pt">
                <v:textbox>
                  <w:txbxContent>
                    <w:p w14:paraId="25609892" w14:textId="0FB508F7" w:rsidR="00213C7B" w:rsidRDefault="00213C7B" w:rsidP="00213C7B">
                      <w:r>
                        <w:rPr>
                          <w:noProof/>
                        </w:rPr>
                        <w:drawing>
                          <wp:inline distT="0" distB="0" distL="0" distR="0" wp14:anchorId="2F25A820" wp14:editId="6F72A21D">
                            <wp:extent cx="1313891" cy="551480"/>
                            <wp:effectExtent l="0" t="0" r="635" b="1270"/>
                            <wp:docPr id="1502167024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02167024" name="Picture 1502167024"/>
                                    <pic:cNvPicPr/>
                                  </pic:nvPicPr>
                                  <pic:blipFill rotWithShape="1"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19973" t="25193" r="13407" b="46844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15173" cy="552018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124EF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545A128" wp14:editId="36097F0F">
                <wp:simplePos x="0" y="0"/>
                <wp:positionH relativeFrom="column">
                  <wp:posOffset>-457188</wp:posOffset>
                </wp:positionH>
                <wp:positionV relativeFrom="paragraph">
                  <wp:posOffset>-905701</wp:posOffset>
                </wp:positionV>
                <wp:extent cx="1259457" cy="862642"/>
                <wp:effectExtent l="0" t="0" r="0" b="0"/>
                <wp:wrapNone/>
                <wp:docPr id="147123201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9457" cy="86264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9A4C7F" w14:textId="6B5F89F0" w:rsidR="00124EFB" w:rsidRDefault="00124EF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B3BBB58" wp14:editId="40D8B095">
                                  <wp:extent cx="1015922" cy="707366"/>
                                  <wp:effectExtent l="0" t="0" r="0" b="0"/>
                                  <wp:docPr id="606877967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06877967" name="Picture 606877967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23766" cy="71282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45A128" id="_x0000_s1027" type="#_x0000_t202" style="position:absolute;left:0;text-align:left;margin-left:-36pt;margin-top:-71.3pt;width:99.15pt;height:67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" filled="f" stroked="f" strokeweight=".5pt">
                <v:textbox>
                  <w:txbxContent>
                    <w:p w14:paraId="629A4C7F" w14:textId="6B5F89F0" w:rsidR="00124EFB" w:rsidRDefault="00124EFB">
                      <w:r>
                        <w:rPr>
                          <w:noProof/>
                        </w:rPr>
                        <w:drawing>
                          <wp:inline distT="0" distB="0" distL="0" distR="0" wp14:anchorId="4B3BBB58" wp14:editId="40D8B095">
                            <wp:extent cx="1015922" cy="707366"/>
                            <wp:effectExtent l="0" t="0" r="0" b="0"/>
                            <wp:docPr id="606877967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06877967" name="Picture 606877967"/>
                                    <pic:cNvPicPr/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23766" cy="71282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8211C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B5E60D6" wp14:editId="790CE262">
                <wp:simplePos x="0" y="0"/>
                <wp:positionH relativeFrom="column">
                  <wp:posOffset>-905774</wp:posOffset>
                </wp:positionH>
                <wp:positionV relativeFrom="paragraph">
                  <wp:posOffset>-129396</wp:posOffset>
                </wp:positionV>
                <wp:extent cx="7513608" cy="0"/>
                <wp:effectExtent l="0" t="0" r="0" b="0"/>
                <wp:wrapNone/>
                <wp:docPr id="649921739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1360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1E02CA" id="Straight Connector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1.3pt,-10.2pt" to="520.3pt,-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  <w:r w:rsidR="00E71C32" w:rsidRPr="00E71C32">
        <w:rPr>
          <w:b/>
          <w:bCs/>
        </w:rPr>
        <w:t>STANDARD FORMAT OF “LEHENGA DESCRIPTION”</w:t>
      </w:r>
    </w:p>
    <w:p w14:paraId="1847A971" w14:textId="3136BE3B" w:rsidR="00E71C32" w:rsidRPr="00E71C32" w:rsidRDefault="00E71C32" w:rsidP="00950663">
      <w:pPr>
        <w:jc w:val="center"/>
      </w:pPr>
      <w:r w:rsidRPr="00E71C32">
        <w:rPr>
          <w:b/>
          <w:bCs/>
        </w:rPr>
        <w:t>For Online Selling Products</w:t>
      </w:r>
    </w:p>
    <w:p w14:paraId="103C03A3" w14:textId="7519F067" w:rsidR="00E71C32" w:rsidRPr="00E71C32" w:rsidRDefault="0082365F" w:rsidP="00E71C32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6B5B1C" wp14:editId="733B3EDA">
                <wp:simplePos x="0" y="0"/>
                <wp:positionH relativeFrom="column">
                  <wp:posOffset>3657599</wp:posOffset>
                </wp:positionH>
                <wp:positionV relativeFrom="paragraph">
                  <wp:posOffset>485774</wp:posOffset>
                </wp:positionV>
                <wp:extent cx="2733675" cy="4029075"/>
                <wp:effectExtent l="0" t="0" r="28575" b="28575"/>
                <wp:wrapNone/>
                <wp:docPr id="81226205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33675" cy="4029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830295F" w14:textId="25735EC9" w:rsidR="00E37DB1" w:rsidRDefault="00007DFD" w:rsidP="0082365F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474B77A" wp14:editId="66B0A909">
                                  <wp:extent cx="2558875" cy="3719513"/>
                                  <wp:effectExtent l="0" t="0" r="0" b="0"/>
                                  <wp:docPr id="1915760921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 rotWithShape="1"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7486" t="3228" r="6601" b="3118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570076" cy="373579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82365F" w:rsidRPr="0082365F">
                              <w:rPr>
                                <w:noProof/>
                                <w:color w:val="FFFFFF" w:themeColor="background1"/>
                                <w:sz w:val="16"/>
                                <w:szCs w:val="16"/>
                              </w:rPr>
                              <w:t>.</w:t>
                            </w:r>
                            <w:r w:rsidR="000753C7" w:rsidRPr="000753C7"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6B5B1C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8" type="#_x0000_t202" style="position:absolute;margin-left:4in;margin-top:38.25pt;width:215.25pt;height:317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" fillcolor="white [3201]" strokeweight=".5pt">
                <v:textbox>
                  <w:txbxContent>
                    <w:p w14:paraId="1830295F" w14:textId="25735EC9" w:rsidR="00E37DB1" w:rsidRDefault="00007DFD" w:rsidP="0082365F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0474B77A" wp14:editId="66B0A909">
                            <wp:extent cx="2558875" cy="3719513"/>
                            <wp:effectExtent l="0" t="0" r="0" b="0"/>
                            <wp:docPr id="1915760921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 rotWithShape="1"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7486" t="3228" r="6601" b="3118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570076" cy="373579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82365F" w:rsidRPr="0082365F">
                        <w:rPr>
                          <w:noProof/>
                          <w:color w:val="FFFFFF" w:themeColor="background1"/>
                          <w:sz w:val="16"/>
                          <w:szCs w:val="16"/>
                        </w:rPr>
                        <w:t>.</w:t>
                      </w:r>
                      <w:r w:rsidR="000753C7" w:rsidRPr="000753C7"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E71C32" w:rsidRPr="00E71C32">
        <w:rPr>
          <w:b/>
          <w:bCs/>
        </w:rPr>
        <w:t xml:space="preserve">Design </w:t>
      </w:r>
      <w:r w:rsidR="00822A6C">
        <w:rPr>
          <w:b/>
          <w:bCs/>
        </w:rPr>
        <w:t>Name</w:t>
      </w:r>
      <w:r w:rsidR="00E71C32" w:rsidRPr="00E71C32">
        <w:rPr>
          <w:b/>
          <w:bCs/>
        </w:rPr>
        <w:t>:</w:t>
      </w:r>
      <w:r w:rsidR="00E71C32" w:rsidRPr="00E71C32">
        <w:t xml:space="preserve"> </w:t>
      </w:r>
      <w:r w:rsidR="00411747" w:rsidRPr="00411747">
        <w:t>MODERN-</w:t>
      </w:r>
      <w:r w:rsidR="00411747">
        <w:t>A</w:t>
      </w:r>
      <w:r w:rsidR="00E71C32" w:rsidRPr="00E71C32">
        <w:br/>
      </w:r>
      <w:r w:rsidR="00E71C32" w:rsidRPr="00E71C32">
        <w:rPr>
          <w:b/>
          <w:bCs/>
        </w:rPr>
        <w:t>Product Colours</w:t>
      </w:r>
      <w:r w:rsidR="005E10E2">
        <w:rPr>
          <w:b/>
          <w:bCs/>
        </w:rPr>
        <w:t xml:space="preserve"> NO.</w:t>
      </w:r>
      <w:r w:rsidR="00E71C32" w:rsidRPr="00E71C32">
        <w:rPr>
          <w:b/>
          <w:bCs/>
        </w:rPr>
        <w:t>:</w:t>
      </w:r>
      <w:r w:rsidR="00DD108D">
        <w:t xml:space="preserve"> </w:t>
      </w:r>
      <w:r w:rsidR="00E37BB5">
        <w:t>A</w:t>
      </w:r>
      <w:r w:rsidR="00007DFD">
        <w:t>2</w:t>
      </w:r>
    </w:p>
    <w:tbl>
      <w:tblPr>
        <w:tblW w:w="6270" w:type="dxa"/>
        <w:tblCellSpacing w:w="15" w:type="dxa"/>
        <w:tblInd w:w="-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4"/>
        <w:gridCol w:w="4536"/>
      </w:tblGrid>
      <w:tr w:rsidR="00E71C32" w:rsidRPr="00E71C32" w14:paraId="28708B21" w14:textId="77777777" w:rsidTr="00CC6912">
        <w:trPr>
          <w:trHeight w:val="451"/>
          <w:tblHeader/>
          <w:tblCellSpacing w:w="15" w:type="dxa"/>
        </w:trPr>
        <w:tc>
          <w:tcPr>
            <w:tcW w:w="1689" w:type="dxa"/>
            <w:vAlign w:val="center"/>
            <w:hideMark/>
          </w:tcPr>
          <w:p w14:paraId="69643571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Particulars</w:t>
            </w:r>
          </w:p>
        </w:tc>
        <w:tc>
          <w:tcPr>
            <w:tcW w:w="4491" w:type="dxa"/>
            <w:vAlign w:val="center"/>
            <w:hideMark/>
          </w:tcPr>
          <w:p w14:paraId="446316DA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Details</w:t>
            </w:r>
          </w:p>
        </w:tc>
      </w:tr>
      <w:tr w:rsidR="00E71C32" w:rsidRPr="00E71C32" w14:paraId="575BA8AD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09633FA" w14:textId="77777777" w:rsidR="00E71C32" w:rsidRPr="00E71C32" w:rsidRDefault="00E71C32" w:rsidP="00E71C32">
            <w:r w:rsidRPr="00E71C32">
              <w:rPr>
                <w:b/>
                <w:bCs/>
              </w:rPr>
              <w:t>Lehenga Fabric</w:t>
            </w:r>
          </w:p>
        </w:tc>
        <w:tc>
          <w:tcPr>
            <w:tcW w:w="4491" w:type="dxa"/>
            <w:vAlign w:val="center"/>
            <w:hideMark/>
          </w:tcPr>
          <w:p w14:paraId="1D54C022" w14:textId="60AD99DF" w:rsidR="00E71C32" w:rsidRPr="00E71C32" w:rsidRDefault="00502A5D" w:rsidP="00E71C32">
            <w:r w:rsidRPr="00502A5D">
              <w:t>Italian Silk</w:t>
            </w:r>
          </w:p>
        </w:tc>
      </w:tr>
      <w:tr w:rsidR="001B3CBC" w:rsidRPr="00E71C32" w14:paraId="54EF231B" w14:textId="77777777" w:rsidTr="00CE1B1D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262CF65" w14:textId="77777777" w:rsidR="001B3CBC" w:rsidRPr="00E71C32" w:rsidRDefault="001B3CBC" w:rsidP="001B3CBC">
            <w:r w:rsidRPr="00E71C32">
              <w:rPr>
                <w:b/>
                <w:bCs/>
              </w:rPr>
              <w:t>Blouse Fabric</w:t>
            </w:r>
          </w:p>
        </w:tc>
        <w:tc>
          <w:tcPr>
            <w:tcW w:w="4491" w:type="dxa"/>
            <w:hideMark/>
          </w:tcPr>
          <w:p w14:paraId="53BB566B" w14:textId="0A605DC7" w:rsidR="001B3CBC" w:rsidRPr="00E71C32" w:rsidRDefault="00502A5D" w:rsidP="001B3CBC">
            <w:r w:rsidRPr="00502A5D">
              <w:t>Italian Silk</w:t>
            </w:r>
          </w:p>
        </w:tc>
      </w:tr>
      <w:tr w:rsidR="001B3CBC" w:rsidRPr="00E71C32" w14:paraId="37F315B8" w14:textId="77777777" w:rsidTr="00CE1B1D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522B3A6" w14:textId="77777777" w:rsidR="001B3CBC" w:rsidRPr="00E71C32" w:rsidRDefault="001B3CBC" w:rsidP="001B3CBC">
            <w:r w:rsidRPr="00E71C32">
              <w:rPr>
                <w:b/>
                <w:bCs/>
              </w:rPr>
              <w:t>Dupatta Fabric</w:t>
            </w:r>
          </w:p>
        </w:tc>
        <w:tc>
          <w:tcPr>
            <w:tcW w:w="4491" w:type="dxa"/>
            <w:hideMark/>
          </w:tcPr>
          <w:p w14:paraId="4F52D646" w14:textId="507B508D" w:rsidR="001B3CBC" w:rsidRPr="00E71C32" w:rsidRDefault="009A582A" w:rsidP="001B3CBC">
            <w:r>
              <w:t>Net</w:t>
            </w:r>
          </w:p>
        </w:tc>
      </w:tr>
      <w:tr w:rsidR="00E71C32" w:rsidRPr="00E71C32" w14:paraId="2E336F2A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39508F7" w14:textId="77777777" w:rsidR="00E71C32" w:rsidRPr="00E71C32" w:rsidRDefault="00E71C32" w:rsidP="00E71C32">
            <w:r w:rsidRPr="00E71C32">
              <w:rPr>
                <w:b/>
                <w:bCs/>
              </w:rPr>
              <w:t>Work Type</w:t>
            </w:r>
          </w:p>
        </w:tc>
        <w:tc>
          <w:tcPr>
            <w:tcW w:w="4491" w:type="dxa"/>
            <w:vAlign w:val="center"/>
            <w:hideMark/>
          </w:tcPr>
          <w:p w14:paraId="0785AC66" w14:textId="7E0CB6B8" w:rsidR="00E71C32" w:rsidRPr="00E71C32" w:rsidRDefault="00555571" w:rsidP="00E71C32">
            <w:r w:rsidRPr="00555571">
              <w:t xml:space="preserve">Jari, </w:t>
            </w:r>
            <w:r w:rsidR="009A582A">
              <w:t xml:space="preserve">Jarkan </w:t>
            </w:r>
            <w:r w:rsidR="00E37BB5">
              <w:t>&amp; Thread</w:t>
            </w:r>
            <w:r w:rsidR="009A582A">
              <w:t xml:space="preserve"> </w:t>
            </w:r>
            <w:r w:rsidR="009A582A" w:rsidRPr="009A582A">
              <w:t>embroidery</w:t>
            </w:r>
            <w:r w:rsidR="00F7734D">
              <w:t xml:space="preserve"> Work</w:t>
            </w:r>
          </w:p>
        </w:tc>
      </w:tr>
      <w:tr w:rsidR="00E71C32" w:rsidRPr="00E71C32" w14:paraId="0F2DACEA" w14:textId="77777777" w:rsidTr="00E46EBE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063C7B3F" w14:textId="77777777" w:rsidR="00E71C32" w:rsidRPr="00A70F83" w:rsidRDefault="00E71C32" w:rsidP="00E71C32">
            <w:r w:rsidRPr="00A70F83">
              <w:rPr>
                <w:b/>
                <w:bCs/>
              </w:rPr>
              <w:t>Colour</w:t>
            </w:r>
          </w:p>
        </w:tc>
        <w:tc>
          <w:tcPr>
            <w:tcW w:w="4491" w:type="dxa"/>
            <w:vAlign w:val="center"/>
          </w:tcPr>
          <w:p w14:paraId="5950E352" w14:textId="5E7E7DC5" w:rsidR="00E71C32" w:rsidRPr="00A70F83" w:rsidRDefault="00CC4692" w:rsidP="00E71C32">
            <w:r>
              <w:t>Red</w:t>
            </w:r>
          </w:p>
        </w:tc>
      </w:tr>
      <w:tr w:rsidR="00E71C32" w:rsidRPr="00E71C32" w14:paraId="664E7A3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664F449A" w14:textId="77777777" w:rsidR="00E71C32" w:rsidRPr="00E71C32" w:rsidRDefault="00E71C32" w:rsidP="00E71C32">
            <w:r w:rsidRPr="00E71C32">
              <w:rPr>
                <w:b/>
                <w:bCs/>
              </w:rPr>
              <w:t>Pattern</w:t>
            </w:r>
          </w:p>
        </w:tc>
        <w:tc>
          <w:tcPr>
            <w:tcW w:w="4491" w:type="dxa"/>
            <w:vAlign w:val="center"/>
            <w:hideMark/>
          </w:tcPr>
          <w:p w14:paraId="0A07BF9C" w14:textId="63D9B3CE" w:rsidR="00E71C32" w:rsidRPr="00E71C32" w:rsidRDefault="009A582A" w:rsidP="00E71C32">
            <w:r>
              <w:t>Bridal</w:t>
            </w:r>
            <w:r w:rsidR="00E71C32" w:rsidRPr="00E71C32">
              <w:t xml:space="preserve"> Designer</w:t>
            </w:r>
            <w:r w:rsidR="00555571">
              <w:t xml:space="preserve"> Lehenga</w:t>
            </w:r>
          </w:p>
        </w:tc>
      </w:tr>
      <w:tr w:rsidR="00E71C32" w:rsidRPr="00E71C32" w14:paraId="265617CF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6BB3992C" w14:textId="77777777" w:rsidR="00E71C32" w:rsidRPr="00E71C32" w:rsidRDefault="00E71C32" w:rsidP="00E71C32">
            <w:r w:rsidRPr="00E71C32">
              <w:rPr>
                <w:b/>
                <w:bCs/>
              </w:rPr>
              <w:t>Stitching Type</w:t>
            </w:r>
          </w:p>
        </w:tc>
        <w:tc>
          <w:tcPr>
            <w:tcW w:w="4491" w:type="dxa"/>
            <w:vAlign w:val="center"/>
            <w:hideMark/>
          </w:tcPr>
          <w:p w14:paraId="64081D3A" w14:textId="77777777" w:rsidR="00E71C32" w:rsidRPr="00E71C32" w:rsidRDefault="00E71C32" w:rsidP="00E71C32">
            <w:r w:rsidRPr="00E71C32">
              <w:t>Semi-Stitched (Can be customized up to 44")</w:t>
            </w:r>
          </w:p>
        </w:tc>
      </w:tr>
      <w:tr w:rsidR="00E71C32" w:rsidRPr="00E71C32" w14:paraId="55F4F1B2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4FDC1C97" w14:textId="77777777" w:rsidR="00E71C32" w:rsidRPr="00E71C32" w:rsidRDefault="00E71C32" w:rsidP="00E71C32">
            <w:r w:rsidRPr="00E71C32">
              <w:rPr>
                <w:b/>
                <w:bCs/>
              </w:rPr>
              <w:t>Occasion</w:t>
            </w:r>
          </w:p>
        </w:tc>
        <w:tc>
          <w:tcPr>
            <w:tcW w:w="4491" w:type="dxa"/>
            <w:vAlign w:val="center"/>
            <w:hideMark/>
          </w:tcPr>
          <w:p w14:paraId="4A41B621" w14:textId="77777777" w:rsidR="00E71C32" w:rsidRPr="00E71C32" w:rsidRDefault="00E71C32" w:rsidP="00E71C32">
            <w:r w:rsidRPr="00E71C32">
              <w:t>Wedding, Reception, Engagement &amp; Festive Wear</w:t>
            </w:r>
          </w:p>
        </w:tc>
      </w:tr>
      <w:tr w:rsidR="00E71C32" w:rsidRPr="00E71C32" w14:paraId="5EAC520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30E90E1C" w14:textId="77777777" w:rsidR="00E71C32" w:rsidRPr="00E71C32" w:rsidRDefault="00E71C32" w:rsidP="00E71C32">
            <w:r w:rsidRPr="00E71C32">
              <w:rPr>
                <w:b/>
                <w:bCs/>
              </w:rPr>
              <w:t>Fit Type</w:t>
            </w:r>
          </w:p>
        </w:tc>
        <w:tc>
          <w:tcPr>
            <w:tcW w:w="4491" w:type="dxa"/>
            <w:vAlign w:val="center"/>
            <w:hideMark/>
          </w:tcPr>
          <w:p w14:paraId="77CF16D8" w14:textId="77777777" w:rsidR="00E71C32" w:rsidRPr="00E71C32" w:rsidRDefault="00E71C32" w:rsidP="00E71C32">
            <w:r w:rsidRPr="00E71C32">
              <w:t>Regular Fit</w:t>
            </w:r>
          </w:p>
        </w:tc>
      </w:tr>
      <w:tr w:rsidR="00E71C32" w:rsidRPr="00E71C32" w14:paraId="63A7580E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13D3D699" w14:textId="77777777" w:rsidR="00E71C32" w:rsidRPr="00E71C32" w:rsidRDefault="00E71C32" w:rsidP="00E71C32">
            <w:r w:rsidRPr="00E71C32">
              <w:rPr>
                <w:b/>
                <w:bCs/>
              </w:rPr>
              <w:t>Care Instructions</w:t>
            </w:r>
          </w:p>
        </w:tc>
        <w:tc>
          <w:tcPr>
            <w:tcW w:w="4491" w:type="dxa"/>
            <w:vAlign w:val="center"/>
            <w:hideMark/>
          </w:tcPr>
          <w:p w14:paraId="40DC6F51" w14:textId="77777777" w:rsidR="00E71C32" w:rsidRPr="00E71C32" w:rsidRDefault="00E71C32" w:rsidP="00E71C32">
            <w:r w:rsidRPr="00E71C32">
              <w:t>Dry Clean Only</w:t>
            </w:r>
          </w:p>
        </w:tc>
      </w:tr>
      <w:tr w:rsidR="00E71C32" w:rsidRPr="00E71C32" w14:paraId="2E338204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25EA04ED" w14:textId="77777777" w:rsidR="00E71C32" w:rsidRPr="00E71C32" w:rsidRDefault="00E71C32" w:rsidP="00E71C32">
            <w:r w:rsidRPr="00E71C32">
              <w:rPr>
                <w:b/>
                <w:bCs/>
              </w:rPr>
              <w:t>Package Contents</w:t>
            </w:r>
          </w:p>
        </w:tc>
        <w:tc>
          <w:tcPr>
            <w:tcW w:w="4491" w:type="dxa"/>
            <w:vAlign w:val="center"/>
            <w:hideMark/>
          </w:tcPr>
          <w:p w14:paraId="1DCBCAE5" w14:textId="77777777" w:rsidR="00E71C32" w:rsidRPr="00E71C32" w:rsidRDefault="00E71C32" w:rsidP="00E71C32">
            <w:r w:rsidRPr="00E71C32">
              <w:t>1 Lehenga, 1 Blouse Piece, 1 Dupatta</w:t>
            </w:r>
          </w:p>
        </w:tc>
      </w:tr>
    </w:tbl>
    <w:p w14:paraId="090FB098" w14:textId="77777777" w:rsidR="00E71C32" w:rsidRPr="00E71C32" w:rsidRDefault="00000000" w:rsidP="00E71C32">
      <w:r>
        <w:pict w14:anchorId="2D6B2AA3">
          <v:rect id="_x0000_i1025" style="width:0;height:1.5pt" o:hrstd="t" o:hr="t" fillcolor="#a0a0a0" stroked="f"/>
        </w:pict>
      </w:r>
    </w:p>
    <w:p w14:paraId="59D21D26" w14:textId="77777777" w:rsidR="001D4161" w:rsidRPr="00F10509" w:rsidRDefault="00B235AB" w:rsidP="001D4161">
      <w:pPr>
        <w:rPr>
          <w:b/>
          <w:bCs/>
          <w:sz w:val="28"/>
          <w:szCs w:val="28"/>
          <w:u w:val="single"/>
        </w:rPr>
      </w:pPr>
      <w:r w:rsidRPr="00F10509">
        <w:rPr>
          <w:b/>
          <w:bCs/>
          <w:sz w:val="28"/>
          <w:szCs w:val="28"/>
          <w:u w:val="single"/>
        </w:rPr>
        <w:t>KEY HIGHLIGHTS</w:t>
      </w:r>
    </w:p>
    <w:p w14:paraId="5037BE46" w14:textId="3ABF9AE6" w:rsidR="00D95996" w:rsidRPr="00362B8C" w:rsidRDefault="00D95996" w:rsidP="00D95996">
      <w:pPr>
        <w:pStyle w:val="ListParagraph"/>
        <w:numPr>
          <w:ilvl w:val="0"/>
          <w:numId w:val="15"/>
        </w:numPr>
        <w:spacing w:line="480" w:lineRule="auto"/>
        <w:rPr>
          <w:b/>
          <w:bCs/>
          <w:sz w:val="26"/>
          <w:szCs w:val="26"/>
        </w:rPr>
      </w:pPr>
      <w:r w:rsidRPr="00362B8C">
        <w:rPr>
          <w:b/>
          <w:bCs/>
          <w:sz w:val="26"/>
          <w:szCs w:val="26"/>
        </w:rPr>
        <w:t>Made from premium Italian silk fabric for a smooth and elegant drape</w:t>
      </w:r>
    </w:p>
    <w:p w14:paraId="058B7447" w14:textId="3F4B49E3" w:rsidR="00D95996" w:rsidRPr="00362B8C" w:rsidRDefault="00D95996" w:rsidP="00D95996">
      <w:pPr>
        <w:pStyle w:val="ListParagraph"/>
        <w:numPr>
          <w:ilvl w:val="0"/>
          <w:numId w:val="15"/>
        </w:numPr>
        <w:spacing w:line="480" w:lineRule="auto"/>
        <w:rPr>
          <w:b/>
          <w:bCs/>
          <w:sz w:val="26"/>
          <w:szCs w:val="26"/>
        </w:rPr>
      </w:pPr>
      <w:r w:rsidRPr="00362B8C">
        <w:rPr>
          <w:b/>
          <w:bCs/>
          <w:sz w:val="26"/>
          <w:szCs w:val="26"/>
        </w:rPr>
        <w:t>Decorated with intricate Jari, Jarkan &amp; thread embroidery</w:t>
      </w:r>
    </w:p>
    <w:p w14:paraId="51F86A09" w14:textId="2A5D27D8" w:rsidR="00D95996" w:rsidRPr="00362B8C" w:rsidRDefault="00D95996" w:rsidP="00D95996">
      <w:pPr>
        <w:pStyle w:val="ListParagraph"/>
        <w:numPr>
          <w:ilvl w:val="0"/>
          <w:numId w:val="15"/>
        </w:numPr>
        <w:spacing w:line="480" w:lineRule="auto"/>
        <w:rPr>
          <w:b/>
          <w:bCs/>
          <w:sz w:val="26"/>
          <w:szCs w:val="26"/>
        </w:rPr>
      </w:pPr>
      <w:r w:rsidRPr="00362B8C">
        <w:rPr>
          <w:b/>
          <w:bCs/>
          <w:sz w:val="26"/>
          <w:szCs w:val="26"/>
        </w:rPr>
        <w:t>Comes with a soft net dupatta to complete the bridal look</w:t>
      </w:r>
    </w:p>
    <w:p w14:paraId="4208B57C" w14:textId="31CBB8A1" w:rsidR="00D95996" w:rsidRPr="00362B8C" w:rsidRDefault="00D95996" w:rsidP="00D95996">
      <w:pPr>
        <w:pStyle w:val="ListParagraph"/>
        <w:numPr>
          <w:ilvl w:val="0"/>
          <w:numId w:val="15"/>
        </w:numPr>
        <w:spacing w:line="480" w:lineRule="auto"/>
        <w:rPr>
          <w:b/>
          <w:bCs/>
          <w:sz w:val="26"/>
          <w:szCs w:val="26"/>
        </w:rPr>
      </w:pPr>
      <w:r w:rsidRPr="00362B8C">
        <w:rPr>
          <w:b/>
          <w:bCs/>
          <w:sz w:val="26"/>
          <w:szCs w:val="26"/>
        </w:rPr>
        <w:t>Ideal for weddings, receptions, and grand festive functions</w:t>
      </w:r>
    </w:p>
    <w:p w14:paraId="63272432" w14:textId="22A70036" w:rsidR="00D95996" w:rsidRPr="00362B8C" w:rsidRDefault="00D95996" w:rsidP="00D95996">
      <w:pPr>
        <w:pStyle w:val="ListParagraph"/>
        <w:numPr>
          <w:ilvl w:val="0"/>
          <w:numId w:val="15"/>
        </w:numPr>
        <w:spacing w:line="480" w:lineRule="auto"/>
        <w:rPr>
          <w:b/>
          <w:bCs/>
          <w:sz w:val="26"/>
          <w:szCs w:val="26"/>
        </w:rPr>
      </w:pPr>
      <w:r w:rsidRPr="00362B8C">
        <w:rPr>
          <w:b/>
          <w:bCs/>
          <w:sz w:val="26"/>
          <w:szCs w:val="26"/>
        </w:rPr>
        <w:t>Semi-stitched design allows easy customization for perfect fitting</w:t>
      </w:r>
    </w:p>
    <w:p w14:paraId="6FA47D4F" w14:textId="7470EBB9" w:rsidR="00D95996" w:rsidRPr="00362B8C" w:rsidRDefault="00D95996" w:rsidP="00D95996">
      <w:pPr>
        <w:pStyle w:val="ListParagraph"/>
        <w:numPr>
          <w:ilvl w:val="0"/>
          <w:numId w:val="15"/>
        </w:numPr>
        <w:spacing w:line="480" w:lineRule="auto"/>
        <w:rPr>
          <w:b/>
          <w:bCs/>
          <w:sz w:val="26"/>
          <w:szCs w:val="26"/>
        </w:rPr>
      </w:pPr>
      <w:r w:rsidRPr="00362B8C">
        <w:rPr>
          <w:b/>
          <w:bCs/>
          <w:sz w:val="26"/>
          <w:szCs w:val="26"/>
        </w:rPr>
        <w:t>Lightweight fabric ensures comfort during long wedding events</w:t>
      </w:r>
    </w:p>
    <w:p w14:paraId="34CCF89E" w14:textId="0FA17FCE" w:rsidR="001D4161" w:rsidRPr="00362B8C" w:rsidRDefault="00D95996" w:rsidP="00B235AB">
      <w:pPr>
        <w:pStyle w:val="ListParagraph"/>
        <w:numPr>
          <w:ilvl w:val="0"/>
          <w:numId w:val="15"/>
        </w:numPr>
        <w:spacing w:line="480" w:lineRule="auto"/>
        <w:rPr>
          <w:b/>
          <w:bCs/>
          <w:sz w:val="26"/>
          <w:szCs w:val="26"/>
          <w:u w:val="single"/>
        </w:rPr>
      </w:pPr>
      <w:r w:rsidRPr="00362B8C">
        <w:rPr>
          <w:b/>
          <w:bCs/>
          <w:sz w:val="26"/>
          <w:szCs w:val="26"/>
        </w:rPr>
        <w:t>Blends modern bridal fashion with traditional handcrafted detailing</w:t>
      </w:r>
    </w:p>
    <w:sectPr w:rsidR="001D4161" w:rsidRPr="00362B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17CCD"/>
    <w:multiLevelType w:val="hybridMultilevel"/>
    <w:tmpl w:val="4810D9BA"/>
    <w:lvl w:ilvl="0" w:tplc="2482F406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8777F9"/>
    <w:multiLevelType w:val="hybridMultilevel"/>
    <w:tmpl w:val="0FF22C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945DC8"/>
    <w:multiLevelType w:val="hybridMultilevel"/>
    <w:tmpl w:val="F856BE9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DCD3F10"/>
    <w:multiLevelType w:val="hybridMultilevel"/>
    <w:tmpl w:val="1E0048F6"/>
    <w:lvl w:ilvl="0" w:tplc="85DE0990">
      <w:numFmt w:val="bullet"/>
      <w:lvlText w:val=""/>
      <w:lvlJc w:val="left"/>
      <w:pPr>
        <w:ind w:left="720" w:hanging="360"/>
      </w:pPr>
      <w:rPr>
        <w:rFonts w:ascii="Microsoft JhengHei" w:eastAsia="Microsoft JhengHei" w:hAnsi="Microsoft JhengHei" w:cstheme="minorBidi" w:hint="eastAsi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4433EC"/>
    <w:multiLevelType w:val="hybridMultilevel"/>
    <w:tmpl w:val="3112DF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353110"/>
    <w:multiLevelType w:val="hybridMultilevel"/>
    <w:tmpl w:val="17240B24"/>
    <w:lvl w:ilvl="0" w:tplc="7EE0D9B8">
      <w:numFmt w:val="bullet"/>
      <w:lvlText w:val=""/>
      <w:lvlJc w:val="left"/>
      <w:pPr>
        <w:ind w:left="720" w:hanging="360"/>
      </w:pPr>
      <w:rPr>
        <w:rFonts w:ascii="Microsoft JhengHei" w:eastAsia="Microsoft JhengHei" w:hAnsi="Microsoft JhengHei" w:cstheme="minorBidi" w:hint="eastAsi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0E6AA4"/>
    <w:multiLevelType w:val="hybridMultilevel"/>
    <w:tmpl w:val="BD980E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CD0A6F"/>
    <w:multiLevelType w:val="hybridMultilevel"/>
    <w:tmpl w:val="0FC08324"/>
    <w:lvl w:ilvl="0" w:tplc="01EE7ABC">
      <w:numFmt w:val="bullet"/>
      <w:lvlText w:val=""/>
      <w:lvlJc w:val="left"/>
      <w:pPr>
        <w:ind w:left="720" w:hanging="360"/>
      </w:pPr>
      <w:rPr>
        <w:rFonts w:ascii="Microsoft JhengHei" w:eastAsia="Microsoft JhengHei" w:hAnsi="Microsoft JhengHei" w:cstheme="minorBidi" w:hint="eastAsi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9BC6B8B"/>
    <w:multiLevelType w:val="multilevel"/>
    <w:tmpl w:val="0B843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E95938"/>
    <w:multiLevelType w:val="hybridMultilevel"/>
    <w:tmpl w:val="00FAD6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6F46D3"/>
    <w:multiLevelType w:val="hybridMultilevel"/>
    <w:tmpl w:val="BF744D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E6B4614"/>
    <w:multiLevelType w:val="hybridMultilevel"/>
    <w:tmpl w:val="531CB9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EB853A6"/>
    <w:multiLevelType w:val="multilevel"/>
    <w:tmpl w:val="9B825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B25E21"/>
    <w:multiLevelType w:val="hybridMultilevel"/>
    <w:tmpl w:val="FFB08EC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7A876EBC"/>
    <w:multiLevelType w:val="hybridMultilevel"/>
    <w:tmpl w:val="D38662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D5F0B7D"/>
    <w:multiLevelType w:val="hybridMultilevel"/>
    <w:tmpl w:val="1A0EE5D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10408166">
    <w:abstractNumId w:val="8"/>
  </w:num>
  <w:num w:numId="2" w16cid:durableId="1692293846">
    <w:abstractNumId w:val="12"/>
  </w:num>
  <w:num w:numId="3" w16cid:durableId="779951939">
    <w:abstractNumId w:val="15"/>
  </w:num>
  <w:num w:numId="4" w16cid:durableId="1221133211">
    <w:abstractNumId w:val="13"/>
  </w:num>
  <w:num w:numId="5" w16cid:durableId="1289436741">
    <w:abstractNumId w:val="2"/>
  </w:num>
  <w:num w:numId="6" w16cid:durableId="1056705252">
    <w:abstractNumId w:val="14"/>
  </w:num>
  <w:num w:numId="7" w16cid:durableId="1674724551">
    <w:abstractNumId w:val="5"/>
  </w:num>
  <w:num w:numId="8" w16cid:durableId="349379601">
    <w:abstractNumId w:val="9"/>
  </w:num>
  <w:num w:numId="9" w16cid:durableId="1363819016">
    <w:abstractNumId w:val="1"/>
  </w:num>
  <w:num w:numId="10" w16cid:durableId="454296161">
    <w:abstractNumId w:val="11"/>
  </w:num>
  <w:num w:numId="11" w16cid:durableId="1278831953">
    <w:abstractNumId w:val="7"/>
  </w:num>
  <w:num w:numId="12" w16cid:durableId="1453281480">
    <w:abstractNumId w:val="10"/>
  </w:num>
  <w:num w:numId="13" w16cid:durableId="426730347">
    <w:abstractNumId w:val="6"/>
  </w:num>
  <w:num w:numId="14" w16cid:durableId="1038506842">
    <w:abstractNumId w:val="3"/>
  </w:num>
  <w:num w:numId="15" w16cid:durableId="2090300187">
    <w:abstractNumId w:val="4"/>
  </w:num>
  <w:num w:numId="16" w16cid:durableId="7254913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F83"/>
    <w:rsid w:val="00007DFD"/>
    <w:rsid w:val="0002670D"/>
    <w:rsid w:val="00032B05"/>
    <w:rsid w:val="0003556C"/>
    <w:rsid w:val="00062920"/>
    <w:rsid w:val="000753C7"/>
    <w:rsid w:val="000810B1"/>
    <w:rsid w:val="00124EFB"/>
    <w:rsid w:val="00134C62"/>
    <w:rsid w:val="001A5C67"/>
    <w:rsid w:val="001A7675"/>
    <w:rsid w:val="001B3CBC"/>
    <w:rsid w:val="001D4161"/>
    <w:rsid w:val="00213C7B"/>
    <w:rsid w:val="002257A1"/>
    <w:rsid w:val="00232C36"/>
    <w:rsid w:val="0025641D"/>
    <w:rsid w:val="002949D3"/>
    <w:rsid w:val="002C3ADE"/>
    <w:rsid w:val="002E3430"/>
    <w:rsid w:val="00310390"/>
    <w:rsid w:val="00350F54"/>
    <w:rsid w:val="00362B8C"/>
    <w:rsid w:val="003A5622"/>
    <w:rsid w:val="003C0EF9"/>
    <w:rsid w:val="003C6264"/>
    <w:rsid w:val="003D5BBC"/>
    <w:rsid w:val="003E4558"/>
    <w:rsid w:val="00400938"/>
    <w:rsid w:val="00411747"/>
    <w:rsid w:val="00452267"/>
    <w:rsid w:val="004631B5"/>
    <w:rsid w:val="0047436F"/>
    <w:rsid w:val="00485A21"/>
    <w:rsid w:val="004C3CE8"/>
    <w:rsid w:val="004C5FC1"/>
    <w:rsid w:val="004E0B7C"/>
    <w:rsid w:val="00502A5D"/>
    <w:rsid w:val="0054050D"/>
    <w:rsid w:val="00540897"/>
    <w:rsid w:val="0055337A"/>
    <w:rsid w:val="00555571"/>
    <w:rsid w:val="005576E9"/>
    <w:rsid w:val="00597927"/>
    <w:rsid w:val="005D40BC"/>
    <w:rsid w:val="005E10E2"/>
    <w:rsid w:val="0066345B"/>
    <w:rsid w:val="006A6F83"/>
    <w:rsid w:val="006A7E34"/>
    <w:rsid w:val="006B0533"/>
    <w:rsid w:val="006B41CC"/>
    <w:rsid w:val="006D78A0"/>
    <w:rsid w:val="006F1F77"/>
    <w:rsid w:val="007014FD"/>
    <w:rsid w:val="00707E28"/>
    <w:rsid w:val="007125F6"/>
    <w:rsid w:val="00720CBB"/>
    <w:rsid w:val="00726E9B"/>
    <w:rsid w:val="00752756"/>
    <w:rsid w:val="00752F1D"/>
    <w:rsid w:val="00770D40"/>
    <w:rsid w:val="0078391E"/>
    <w:rsid w:val="00796145"/>
    <w:rsid w:val="007C1E7D"/>
    <w:rsid w:val="007E523A"/>
    <w:rsid w:val="00822A6C"/>
    <w:rsid w:val="0082365F"/>
    <w:rsid w:val="008405AA"/>
    <w:rsid w:val="00871231"/>
    <w:rsid w:val="00885E67"/>
    <w:rsid w:val="008C13AD"/>
    <w:rsid w:val="008C5DB2"/>
    <w:rsid w:val="008F6A49"/>
    <w:rsid w:val="009102BE"/>
    <w:rsid w:val="00934CF6"/>
    <w:rsid w:val="009424F3"/>
    <w:rsid w:val="0094670C"/>
    <w:rsid w:val="00950663"/>
    <w:rsid w:val="00952889"/>
    <w:rsid w:val="00976805"/>
    <w:rsid w:val="00985088"/>
    <w:rsid w:val="009A582A"/>
    <w:rsid w:val="009B38CF"/>
    <w:rsid w:val="009C1836"/>
    <w:rsid w:val="009D11BE"/>
    <w:rsid w:val="009E14D9"/>
    <w:rsid w:val="009F3939"/>
    <w:rsid w:val="00A02CF5"/>
    <w:rsid w:val="00A33F07"/>
    <w:rsid w:val="00A44E5C"/>
    <w:rsid w:val="00A45D7C"/>
    <w:rsid w:val="00A651A3"/>
    <w:rsid w:val="00A70F83"/>
    <w:rsid w:val="00A71BF2"/>
    <w:rsid w:val="00A86DB0"/>
    <w:rsid w:val="00AD0299"/>
    <w:rsid w:val="00AD3937"/>
    <w:rsid w:val="00AD5799"/>
    <w:rsid w:val="00B235AB"/>
    <w:rsid w:val="00B35B00"/>
    <w:rsid w:val="00B65E07"/>
    <w:rsid w:val="00BA59FA"/>
    <w:rsid w:val="00BB2724"/>
    <w:rsid w:val="00BB770B"/>
    <w:rsid w:val="00BF7351"/>
    <w:rsid w:val="00C0168D"/>
    <w:rsid w:val="00C04DD6"/>
    <w:rsid w:val="00C074FC"/>
    <w:rsid w:val="00C1721E"/>
    <w:rsid w:val="00C449D6"/>
    <w:rsid w:val="00C54CB5"/>
    <w:rsid w:val="00CA0027"/>
    <w:rsid w:val="00CC4692"/>
    <w:rsid w:val="00CC6605"/>
    <w:rsid w:val="00CC6912"/>
    <w:rsid w:val="00CD2913"/>
    <w:rsid w:val="00CD6728"/>
    <w:rsid w:val="00CD78CC"/>
    <w:rsid w:val="00D11186"/>
    <w:rsid w:val="00D33D9C"/>
    <w:rsid w:val="00D36804"/>
    <w:rsid w:val="00D373A0"/>
    <w:rsid w:val="00D42809"/>
    <w:rsid w:val="00D83FD0"/>
    <w:rsid w:val="00D87414"/>
    <w:rsid w:val="00D95996"/>
    <w:rsid w:val="00D96D9A"/>
    <w:rsid w:val="00DD108D"/>
    <w:rsid w:val="00DD2C5A"/>
    <w:rsid w:val="00E14928"/>
    <w:rsid w:val="00E33700"/>
    <w:rsid w:val="00E3412A"/>
    <w:rsid w:val="00E37BB5"/>
    <w:rsid w:val="00E37DB1"/>
    <w:rsid w:val="00E46EBE"/>
    <w:rsid w:val="00E55DBA"/>
    <w:rsid w:val="00E71C32"/>
    <w:rsid w:val="00E8211C"/>
    <w:rsid w:val="00E862F8"/>
    <w:rsid w:val="00EA0A53"/>
    <w:rsid w:val="00EE42E0"/>
    <w:rsid w:val="00F10509"/>
    <w:rsid w:val="00F5772B"/>
    <w:rsid w:val="00F63B8D"/>
    <w:rsid w:val="00F7734D"/>
    <w:rsid w:val="00FC2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8C435"/>
  <w15:chartTrackingRefBased/>
  <w15:docId w15:val="{E709B991-A5C5-4B3A-A124-30DE2727C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6F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6F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F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F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6F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6F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6F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6F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6F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6F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6F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6F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6F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6F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6F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6F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6F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6F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6F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6F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6F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6F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6F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6F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6F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6F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6F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6F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6F8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6634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66345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0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30.jpe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812590-A51D-4B00-B956-A9A35F43CD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1</Pages>
  <Words>148</Words>
  <Characters>849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</dc:creator>
  <cp:keywords/>
  <dc:description/>
  <cp:lastModifiedBy>Shree</cp:lastModifiedBy>
  <cp:revision>817</cp:revision>
  <dcterms:created xsi:type="dcterms:W3CDTF">2025-11-11T12:07:00Z</dcterms:created>
  <dcterms:modified xsi:type="dcterms:W3CDTF">2025-12-11T09:54:00Z</dcterms:modified>
</cp:coreProperties>
</file>