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3A137" w14:textId="77777777" w:rsidR="00BE444D" w:rsidRDefault="001A7ADC">
      <w:r>
        <w:t>Brandon TerLouw &amp; Warren Cho</w:t>
      </w:r>
    </w:p>
    <w:p w14:paraId="6DAC751F" w14:textId="77777777" w:rsidR="001A7ADC" w:rsidRDefault="001A7ADC">
      <w:r>
        <w:t>Milestone B Progress Report</w:t>
      </w:r>
    </w:p>
    <w:p w14:paraId="0C1624AB" w14:textId="77777777" w:rsidR="001A7ADC" w:rsidRDefault="001A7ADC"/>
    <w:p w14:paraId="48897815" w14:textId="77777777" w:rsidR="001A7ADC" w:rsidRDefault="001A7ADC" w:rsidP="001A7ADC">
      <w:pPr>
        <w:pStyle w:val="ListParagraph"/>
        <w:numPr>
          <w:ilvl w:val="0"/>
          <w:numId w:val="1"/>
        </w:numPr>
      </w:pPr>
      <w:r>
        <w:t xml:space="preserve"> A revolutionary classifier</w:t>
      </w:r>
    </w:p>
    <w:p w14:paraId="5CD08DCD" w14:textId="77777777" w:rsidR="001A7ADC" w:rsidRDefault="001A7ADC" w:rsidP="001A7ADC">
      <w:pPr>
        <w:pStyle w:val="ListParagraph"/>
        <w:numPr>
          <w:ilvl w:val="0"/>
          <w:numId w:val="1"/>
        </w:numPr>
      </w:pPr>
      <w:r>
        <w:t>Brandon TerLouw – Began development of neural network</w:t>
      </w:r>
    </w:p>
    <w:p w14:paraId="47DCD8F3" w14:textId="77777777" w:rsidR="001A7ADC" w:rsidRDefault="001A7ADC" w:rsidP="001A7ADC">
      <w:pPr>
        <w:pStyle w:val="ListParagraph"/>
      </w:pPr>
      <w:r>
        <w:t>Warren Cho – Began development of decision tree</w:t>
      </w:r>
    </w:p>
    <w:p w14:paraId="7E7BB632" w14:textId="77777777" w:rsidR="001A7ADC" w:rsidRDefault="001A7ADC" w:rsidP="001A7ADC">
      <w:pPr>
        <w:pStyle w:val="ListParagraph"/>
        <w:numPr>
          <w:ilvl w:val="0"/>
          <w:numId w:val="1"/>
        </w:numPr>
      </w:pPr>
      <w:r>
        <w:t>The classifier is supposed to use data to predict the class of a specific instance</w:t>
      </w:r>
    </w:p>
    <w:p w14:paraId="6B0986C9" w14:textId="77777777" w:rsidR="001A7ADC" w:rsidRDefault="001A7ADC" w:rsidP="001A7ADC">
      <w:pPr>
        <w:pStyle w:val="ListParagraph"/>
        <w:numPr>
          <w:ilvl w:val="0"/>
          <w:numId w:val="1"/>
        </w:numPr>
      </w:pPr>
      <w:r>
        <w:t xml:space="preserve">Neural Network – A neural network is one way to implement a classifier.  It can be made up of multiple layers of </w:t>
      </w:r>
      <w:proofErr w:type="spellStart"/>
      <w:r>
        <w:t>perceptrons</w:t>
      </w:r>
      <w:proofErr w:type="spellEnd"/>
      <w:r>
        <w:t xml:space="preserve">.  A perceptron is a device that takes an array of weights, and an array of input values, multiplies them and sums all the values.  It then either outputs a 1 if the summation is above a threshold, and 0 if it is below.  </w:t>
      </w:r>
      <w:r w:rsidR="00620D10">
        <w:t xml:space="preserve">Another version of a perceptron uses a sigmoid function and returns a value between 0 and 1.  </w:t>
      </w:r>
      <w:r>
        <w:t xml:space="preserve">A neural network can be trained by changing the weights until the error is </w:t>
      </w:r>
      <w:r w:rsidR="00620D10">
        <w:t>close to a minimum.  Once a neural network has been trained, ideally it will be able to take data and assign it to a class.</w:t>
      </w:r>
    </w:p>
    <w:p w14:paraId="6784B924" w14:textId="33937B5F" w:rsidR="00620D10" w:rsidRDefault="008E5239" w:rsidP="00620D10">
      <w:pPr>
        <w:pStyle w:val="ListParagraph"/>
      </w:pPr>
      <w:r>
        <w:t>Random Forest</w:t>
      </w:r>
      <w:r w:rsidR="00620D10">
        <w:t xml:space="preserve"> – </w:t>
      </w:r>
      <w:r w:rsidR="00494F1F">
        <w:t>A random forest of decision trees is another way to implement a classif</w:t>
      </w:r>
      <w:r>
        <w:t xml:space="preserve">ier. Using trees that handle </w:t>
      </w:r>
      <w:proofErr w:type="gramStart"/>
      <w:r>
        <w:t>all of</w:t>
      </w:r>
      <w:proofErr w:type="gramEnd"/>
      <w:r>
        <w:t xml:space="preserve"> the various features of objects, a random sample subset of features of an object can be taken and compared against these trees. This results in a prediction of an outcome and the class with the most number of votes/decisions is the final prediction of the random forest. Random forests are an ensemble learning method and is </w:t>
      </w:r>
      <w:proofErr w:type="gramStart"/>
      <w:r>
        <w:t>fairly accurate</w:t>
      </w:r>
      <w:proofErr w:type="gramEnd"/>
      <w:r>
        <w:t xml:space="preserve"> via bagging (bootstrap aggregating) by using randomness (entropy) to its advantage.</w:t>
      </w:r>
    </w:p>
    <w:p w14:paraId="69BF781C" w14:textId="77777777" w:rsidR="00620D10" w:rsidRDefault="00620D10" w:rsidP="00620D10">
      <w:pPr>
        <w:pStyle w:val="ListParagraph"/>
        <w:numPr>
          <w:ilvl w:val="0"/>
          <w:numId w:val="1"/>
        </w:numPr>
      </w:pPr>
      <w:r>
        <w:t>Neural Network:</w:t>
      </w:r>
    </w:p>
    <w:p w14:paraId="716FC8CC" w14:textId="77777777" w:rsidR="00620D10" w:rsidRDefault="00620D10" w:rsidP="00620D10">
      <w:pPr>
        <w:pStyle w:val="ListParagraph"/>
      </w:pPr>
      <w:r>
        <w:t xml:space="preserve">After training a single perceptron to work with 2 classes, we were able to get the neural network to identify if a plant is a </w:t>
      </w:r>
      <w:proofErr w:type="spellStart"/>
      <w:r>
        <w:t>Setosa</w:t>
      </w:r>
      <w:proofErr w:type="spellEnd"/>
      <w:r>
        <w:t xml:space="preserve"> or a Versicolor.  The data was from the Iris Data Set, with the third plant omitted.  Below is a log, our perceptron worked 100% of the time due to the data being linearly separable.</w:t>
      </w:r>
    </w:p>
    <w:p w14:paraId="68773943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 training data:</w:t>
      </w:r>
    </w:p>
    <w:p w14:paraId="40DCA29F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6B577B16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1619E638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7AA1A31E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25FBBF9E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45F2E4D8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12420126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0932B7A5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79BBE830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38C782EF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58F6CA4A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0EBB4CF5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4283FED6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5CD43B8C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54FD4199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12CA7F53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7D83467A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3033A06C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479E0A81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1505C458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194A1067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We compute 1, actually: 1</w:t>
      </w:r>
    </w:p>
    <w:p w14:paraId="49640E3E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1E833DA9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2BE14DC5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7D713C14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7C1AD056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2BB763DC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357EC910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5BF431FE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422ECC8B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1869C039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2C000860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184E1129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05F513E9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26098619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566A2640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414A55CB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5BCA1FD7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743465CD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19325C7E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3C12FA5B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3F1B51D2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161EBA30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33D96F32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378BAE00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049F11DE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657D1949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0B3FE2BC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2CE9F847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26E67531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722A9185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661D8869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16070FF8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27FC5F2F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17DC497F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78FC422F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0083F5FF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6180E0EC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28419ACC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77DC59F9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5B74ABCD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25EFCB8A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7B602E78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33E39A6B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3DA7D935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6B449407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40EFBF36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48875F65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0C638B4C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61E3A1C6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74C2077C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52A62917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4B8339BC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044ACE19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44D13EAB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2A5DF8B2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We compute 0, actually: 0</w:t>
      </w:r>
    </w:p>
    <w:p w14:paraId="721A7E95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7D7703A0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59D307BC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0FDCA5D2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1ED219B2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7D30822D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48FEE13F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7514131D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1E2E2896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6BD7CF71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513E10CB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55172791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7455CE1F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1AD18369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72AB0844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26691097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27AE3C4F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624C792A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2AD131A0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36699A25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0C4B612D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42DBA5C2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0, actually: 0</w:t>
      </w:r>
    </w:p>
    <w:p w14:paraId="7F72D5F8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73878AC5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 never seen data:</w:t>
      </w:r>
    </w:p>
    <w:p w14:paraId="31E39530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compute 1, actually: 1</w:t>
      </w:r>
    </w:p>
    <w:p w14:paraId="02DF2264" w14:textId="77777777" w:rsidR="00620D10" w:rsidRDefault="00620D10" w:rsidP="00620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45370289" w14:textId="368890E5" w:rsidR="00620D10" w:rsidRDefault="00193308" w:rsidP="00620D10">
      <w:pPr>
        <w:pStyle w:val="ListParagraph"/>
      </w:pPr>
      <w:r>
        <w:t>Random Forest</w:t>
      </w:r>
      <w:r w:rsidR="00620D10">
        <w:t>:</w:t>
      </w:r>
      <w:r w:rsidR="008E5239">
        <w:t xml:space="preserve"> No test results yet available.</w:t>
      </w:r>
    </w:p>
    <w:p w14:paraId="6A69220D" w14:textId="77777777" w:rsidR="00620D10" w:rsidRDefault="00620D10" w:rsidP="00620D10">
      <w:pPr>
        <w:pStyle w:val="ListParagraph"/>
        <w:numPr>
          <w:ilvl w:val="0"/>
          <w:numId w:val="1"/>
        </w:numPr>
      </w:pPr>
      <w:r>
        <w:t>Neural Network – To run demo you must run ‘NeuralNetCall.py”.  It must be in the same folder as NeuralNet.py and irisData.csv</w:t>
      </w:r>
    </w:p>
    <w:p w14:paraId="5E4C4D39" w14:textId="23B7E5AF" w:rsidR="00620D10" w:rsidRDefault="00193308" w:rsidP="00620D10">
      <w:pPr>
        <w:pStyle w:val="ListParagraph"/>
      </w:pPr>
      <w:r>
        <w:t>Random Forest</w:t>
      </w:r>
      <w:r w:rsidR="00620D10">
        <w:t xml:space="preserve"> – </w:t>
      </w:r>
      <w:r w:rsidR="008E5239">
        <w:t>No functional demo yet available.</w:t>
      </w:r>
    </w:p>
    <w:p w14:paraId="303B7141" w14:textId="77777777" w:rsidR="00620D10" w:rsidRDefault="00620D10" w:rsidP="00620D10">
      <w:pPr>
        <w:pStyle w:val="ListParagraph"/>
        <w:numPr>
          <w:ilvl w:val="0"/>
          <w:numId w:val="1"/>
        </w:numPr>
      </w:pPr>
      <w:r>
        <w:t>Neural Network</w:t>
      </w:r>
      <w:r w:rsidR="000D5355">
        <w:t xml:space="preserve"> – Below is a screen shot of the code used for a perceptron.  It takes weights, a threshold, epsilon and data.  It then returns either a 1 or 0.</w:t>
      </w:r>
    </w:p>
    <w:p w14:paraId="73749384" w14:textId="77777777" w:rsidR="000D5355" w:rsidRDefault="000D5355" w:rsidP="000D5355">
      <w:pPr>
        <w:pStyle w:val="ListParagraph"/>
      </w:pPr>
      <w:r>
        <w:rPr>
          <w:noProof/>
        </w:rPr>
        <w:drawing>
          <wp:inline distT="0" distB="0" distL="0" distR="0" wp14:anchorId="28EA4AD2" wp14:editId="3F45290A">
            <wp:extent cx="5943600" cy="134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3C4B" w14:textId="464BE091" w:rsidR="00193308" w:rsidRDefault="00193308" w:rsidP="000D5355">
      <w:pPr>
        <w:pStyle w:val="ListParagraph"/>
      </w:pPr>
      <w:r>
        <w:t>Random Forest</w:t>
      </w:r>
      <w:r w:rsidR="000D5355">
        <w:t xml:space="preserve"> – </w:t>
      </w:r>
      <w:r>
        <w:t xml:space="preserve">below is a </w:t>
      </w:r>
      <w:proofErr w:type="spellStart"/>
      <w:r>
        <w:t>snippit</w:t>
      </w:r>
      <w:proofErr w:type="spellEnd"/>
      <w:r>
        <w:t xml:space="preserve"> of code used for the class prediction using decision trees within the random forest. This returns the prediction with the highest occurrence (mode).</w:t>
      </w:r>
    </w:p>
    <w:p w14:paraId="5A4C250A" w14:textId="034E4B37" w:rsidR="000D5355" w:rsidRDefault="00193308" w:rsidP="000D5355">
      <w:pPr>
        <w:pStyle w:val="ListParagraph"/>
      </w:pPr>
      <w:r>
        <w:rPr>
          <w:noProof/>
        </w:rPr>
        <w:drawing>
          <wp:inline distT="0" distB="0" distL="0" distR="0" wp14:anchorId="4843463F" wp14:editId="3A763436">
            <wp:extent cx="4381500" cy="1096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D4AA" w14:textId="77777777" w:rsidR="000D5355" w:rsidRDefault="000D5355" w:rsidP="000D5355">
      <w:pPr>
        <w:pStyle w:val="ListParagraph"/>
        <w:numPr>
          <w:ilvl w:val="0"/>
          <w:numId w:val="1"/>
        </w:numPr>
      </w:pPr>
      <w:r>
        <w:lastRenderedPageBreak/>
        <w:t xml:space="preserve">Brandon TerLouw – So </w:t>
      </w:r>
      <w:proofErr w:type="gramStart"/>
      <w:r>
        <w:t>far</w:t>
      </w:r>
      <w:proofErr w:type="gramEnd"/>
      <w:r>
        <w:t xml:space="preserve"> I have learned much about how a neural network operates.  I learned what it takes to program and train a simple perceptron </w:t>
      </w:r>
      <w:proofErr w:type="gramStart"/>
      <w:r>
        <w:t>in order for</w:t>
      </w:r>
      <w:proofErr w:type="gramEnd"/>
      <w:r>
        <w:t xml:space="preserve"> it to classify linear separable data.  I have read much on backpropagation and believe I am able to combine it with my simple perceptron to create a </w:t>
      </w:r>
      <w:proofErr w:type="gramStart"/>
      <w:r>
        <w:t>two layer</w:t>
      </w:r>
      <w:proofErr w:type="gramEnd"/>
      <w:r>
        <w:t xml:space="preserve"> neural network.  I also learned how to import data from a csv file.</w:t>
      </w:r>
    </w:p>
    <w:p w14:paraId="4A2C440A" w14:textId="3BD5A3B6" w:rsidR="000D5355" w:rsidRDefault="000D5355" w:rsidP="000D5355">
      <w:pPr>
        <w:pStyle w:val="ListParagraph"/>
      </w:pPr>
      <w:r>
        <w:t xml:space="preserve">Warren Cho </w:t>
      </w:r>
      <w:r w:rsidR="00193308">
        <w:t>–</w:t>
      </w:r>
      <w:r>
        <w:t xml:space="preserve"> </w:t>
      </w:r>
      <w:r w:rsidR="00193308">
        <w:t xml:space="preserve">I have learned that a random forest learning method is that high variance is not always a bad thing – in this case it helps immensely. The randomness of the random forest allows for various evaluations which can be controlled by calibrating the split point to our liking. I also learned that it’s </w:t>
      </w:r>
      <w:proofErr w:type="gramStart"/>
      <w:r w:rsidR="00193308">
        <w:t>fairly easy</w:t>
      </w:r>
      <w:proofErr w:type="gramEnd"/>
      <w:r w:rsidR="00193308">
        <w:t xml:space="preserve"> to adjust the model for regression vs classification – although we are just using it for classification.</w:t>
      </w:r>
    </w:p>
    <w:p w14:paraId="1F3B1C03" w14:textId="77777777" w:rsidR="000D5355" w:rsidRDefault="000D5355" w:rsidP="000D5355">
      <w:pPr>
        <w:pStyle w:val="ListParagraph"/>
        <w:numPr>
          <w:ilvl w:val="0"/>
          <w:numId w:val="1"/>
        </w:numPr>
      </w:pPr>
      <w:r>
        <w:t xml:space="preserve"> Neural Network – </w:t>
      </w:r>
      <w:proofErr w:type="gramStart"/>
      <w:r>
        <w:t>Next</w:t>
      </w:r>
      <w:proofErr w:type="gramEnd"/>
      <w:r>
        <w:t xml:space="preserve"> we need to turn our simple perceptron into a multilayer neural network so it can classify data into more than 2 categories.</w:t>
      </w:r>
    </w:p>
    <w:p w14:paraId="39AE538A" w14:textId="28B67047" w:rsidR="000D5355" w:rsidRDefault="00193308" w:rsidP="000D5355">
      <w:pPr>
        <w:pStyle w:val="ListParagraph"/>
      </w:pPr>
      <w:r>
        <w:t>Random Forest</w:t>
      </w:r>
      <w:r w:rsidR="000D5355">
        <w:t xml:space="preserve"> </w:t>
      </w:r>
      <w:r>
        <w:t>–</w:t>
      </w:r>
      <w:r w:rsidR="000D5355">
        <w:t xml:space="preserve"> </w:t>
      </w:r>
      <w:proofErr w:type="gramStart"/>
      <w:r>
        <w:t>Ideally</w:t>
      </w:r>
      <w:proofErr w:type="gramEnd"/>
      <w:r>
        <w:t xml:space="preserve"> we would add better support/implementation of bagging for increased accuracy.</w:t>
      </w:r>
    </w:p>
    <w:p w14:paraId="6FC7B4AA" w14:textId="77777777" w:rsidR="000D5355" w:rsidRDefault="000D5355" w:rsidP="000D5355">
      <w:pPr>
        <w:pStyle w:val="ListParagraph"/>
        <w:numPr>
          <w:ilvl w:val="0"/>
          <w:numId w:val="1"/>
        </w:numPr>
      </w:pPr>
      <w:r>
        <w:t xml:space="preserve">Neural Network – For the most part I used information on slide to program and train perceptron.  </w:t>
      </w:r>
    </w:p>
    <w:p w14:paraId="5B6ACE4C" w14:textId="77777777" w:rsidR="000D5355" w:rsidRDefault="000D5355" w:rsidP="000D5355">
      <w:pPr>
        <w:pStyle w:val="ListParagraph"/>
      </w:pPr>
      <w:r>
        <w:t xml:space="preserve">This is the article I read to better understand math behind back </w:t>
      </w:r>
      <w:proofErr w:type="spellStart"/>
      <w:r>
        <w:t>propogation</w:t>
      </w:r>
      <w:proofErr w:type="spellEnd"/>
      <w:r>
        <w:t>:</w:t>
      </w:r>
    </w:p>
    <w:p w14:paraId="2B793338" w14:textId="77777777" w:rsidR="000D5355" w:rsidRDefault="00066163" w:rsidP="000D5355">
      <w:pPr>
        <w:pStyle w:val="ListParagraph"/>
      </w:pPr>
      <w:hyperlink r:id="rId7" w:history="1">
        <w:r w:rsidR="000D5355" w:rsidRPr="00BD695C">
          <w:rPr>
            <w:rStyle w:val="Hyperlink"/>
          </w:rPr>
          <w:t>https://mattmazur.com/2015/03/17/a-step-by-step-backpropagation-example/</w:t>
        </w:r>
      </w:hyperlink>
      <w:r w:rsidR="000D5355">
        <w:t xml:space="preserve"> </w:t>
      </w:r>
    </w:p>
    <w:p w14:paraId="63AEBD9D" w14:textId="259B8DD4" w:rsidR="000D5355" w:rsidRDefault="000D5355" w:rsidP="00066163">
      <w:pPr>
        <w:ind w:left="720" w:hanging="630"/>
      </w:pPr>
      <w:r>
        <w:tab/>
      </w:r>
      <w:r w:rsidR="00193308">
        <w:t>Random Forest</w:t>
      </w:r>
      <w:r>
        <w:t xml:space="preserve"> </w:t>
      </w:r>
      <w:r w:rsidR="00066163">
        <w:t>–</w:t>
      </w:r>
      <w:r>
        <w:t xml:space="preserve"> </w:t>
      </w:r>
      <w:r w:rsidR="00066163">
        <w:t xml:space="preserve">This website provided very helpful high-level explanations and pseudocode for the random forest algorithm. </w:t>
      </w:r>
      <w:r w:rsidR="00066163">
        <w:rPr>
          <w:i/>
        </w:rPr>
        <w:t>How the Random Forest Algorithm Works in Machine Learning</w:t>
      </w:r>
      <w:r w:rsidR="00066163">
        <w:t xml:space="preserve"> by </w:t>
      </w:r>
      <w:proofErr w:type="spellStart"/>
      <w:r w:rsidR="00066163">
        <w:t>Saimadhu</w:t>
      </w:r>
      <w:proofErr w:type="spellEnd"/>
      <w:r w:rsidR="00066163">
        <w:t xml:space="preserve"> </w:t>
      </w:r>
      <w:proofErr w:type="spellStart"/>
      <w:r w:rsidR="00066163">
        <w:t>Polamuri</w:t>
      </w:r>
      <w:proofErr w:type="spellEnd"/>
      <w:r w:rsidR="00066163">
        <w:t xml:space="preserve"> (</w:t>
      </w:r>
      <w:r w:rsidR="00066163" w:rsidRPr="00066163">
        <w:t>http://dataaspirant.com/2017/05/22/random-forest-algorithm-machine-learing/</w:t>
      </w:r>
      <w:r w:rsidR="00066163">
        <w:t>).</w:t>
      </w:r>
    </w:p>
    <w:p w14:paraId="5B9CC951" w14:textId="119F3FB2" w:rsidR="00066163" w:rsidRPr="00066163" w:rsidRDefault="00066163" w:rsidP="00066163">
      <w:pPr>
        <w:ind w:left="720" w:hanging="630"/>
      </w:pPr>
      <w:r>
        <w:tab/>
        <w:t xml:space="preserve">This website was also very helpful for the same reasons as the previous link but provided a more detailed case example as well as some code examples. </w:t>
      </w:r>
      <w:r>
        <w:rPr>
          <w:i/>
        </w:rPr>
        <w:t xml:space="preserve">Random Forest Python </w:t>
      </w:r>
      <w:r>
        <w:t xml:space="preserve"> by </w:t>
      </w:r>
      <w:proofErr w:type="spellStart"/>
      <w:r>
        <w:t>Mahsa</w:t>
      </w:r>
      <w:proofErr w:type="spellEnd"/>
      <w:r>
        <w:t xml:space="preserve"> </w:t>
      </w:r>
      <w:proofErr w:type="spellStart"/>
      <w:r>
        <w:t>Hassakashi</w:t>
      </w:r>
      <w:proofErr w:type="spellEnd"/>
      <w:r>
        <w:t xml:space="preserve"> (</w:t>
      </w:r>
      <w:r w:rsidRPr="00066163">
        <w:t>https://www.codeproject.com/Articles/1197167/Random-Forest-Python</w:t>
      </w:r>
      <w:r>
        <w:t>).</w:t>
      </w:r>
      <w:bookmarkStart w:id="0" w:name="_GoBack"/>
      <w:bookmarkEnd w:id="0"/>
    </w:p>
    <w:p w14:paraId="5050D14D" w14:textId="77777777" w:rsidR="00066163" w:rsidRPr="00066163" w:rsidRDefault="00066163" w:rsidP="000D5355"/>
    <w:p w14:paraId="05D6D655" w14:textId="77777777" w:rsidR="00066163" w:rsidRDefault="00066163" w:rsidP="000D5355"/>
    <w:p w14:paraId="41AD1ACF" w14:textId="77777777" w:rsidR="000D5355" w:rsidRDefault="000D5355" w:rsidP="000D5355">
      <w:pPr>
        <w:pStyle w:val="ListParagraph"/>
      </w:pPr>
    </w:p>
    <w:sectPr w:rsidR="000D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E62C5"/>
    <w:multiLevelType w:val="hybridMultilevel"/>
    <w:tmpl w:val="1D24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ADC"/>
    <w:rsid w:val="0002485C"/>
    <w:rsid w:val="0003203F"/>
    <w:rsid w:val="00035B45"/>
    <w:rsid w:val="00060B02"/>
    <w:rsid w:val="00063480"/>
    <w:rsid w:val="00066163"/>
    <w:rsid w:val="0007763D"/>
    <w:rsid w:val="000A2941"/>
    <w:rsid w:val="000B1F68"/>
    <w:rsid w:val="000B5331"/>
    <w:rsid w:val="000D06FB"/>
    <w:rsid w:val="000D5355"/>
    <w:rsid w:val="000E19A3"/>
    <w:rsid w:val="000F0234"/>
    <w:rsid w:val="000F1075"/>
    <w:rsid w:val="00105173"/>
    <w:rsid w:val="0011235F"/>
    <w:rsid w:val="00123942"/>
    <w:rsid w:val="00180F22"/>
    <w:rsid w:val="00191A63"/>
    <w:rsid w:val="00193308"/>
    <w:rsid w:val="001A7ADC"/>
    <w:rsid w:val="001E01DF"/>
    <w:rsid w:val="001E56A3"/>
    <w:rsid w:val="00207BA3"/>
    <w:rsid w:val="002406A7"/>
    <w:rsid w:val="00241764"/>
    <w:rsid w:val="0024757A"/>
    <w:rsid w:val="00250085"/>
    <w:rsid w:val="002722E3"/>
    <w:rsid w:val="002816FD"/>
    <w:rsid w:val="00286DA9"/>
    <w:rsid w:val="00286E16"/>
    <w:rsid w:val="002A32F8"/>
    <w:rsid w:val="002C474F"/>
    <w:rsid w:val="002D7F70"/>
    <w:rsid w:val="002F52E4"/>
    <w:rsid w:val="00316E80"/>
    <w:rsid w:val="00333ADE"/>
    <w:rsid w:val="00335F81"/>
    <w:rsid w:val="00342F69"/>
    <w:rsid w:val="003445E7"/>
    <w:rsid w:val="0038202E"/>
    <w:rsid w:val="003924F5"/>
    <w:rsid w:val="003A3A96"/>
    <w:rsid w:val="003B0061"/>
    <w:rsid w:val="003D066F"/>
    <w:rsid w:val="003D3049"/>
    <w:rsid w:val="003E21DD"/>
    <w:rsid w:val="003F1666"/>
    <w:rsid w:val="00400EBE"/>
    <w:rsid w:val="0041102A"/>
    <w:rsid w:val="00432B86"/>
    <w:rsid w:val="00433748"/>
    <w:rsid w:val="004348CD"/>
    <w:rsid w:val="00437EEC"/>
    <w:rsid w:val="004677EE"/>
    <w:rsid w:val="00494F1F"/>
    <w:rsid w:val="004A1633"/>
    <w:rsid w:val="004A7B98"/>
    <w:rsid w:val="004B3455"/>
    <w:rsid w:val="004B55DE"/>
    <w:rsid w:val="004F072A"/>
    <w:rsid w:val="004F1F00"/>
    <w:rsid w:val="004F7261"/>
    <w:rsid w:val="005071A1"/>
    <w:rsid w:val="00532C53"/>
    <w:rsid w:val="00544244"/>
    <w:rsid w:val="00565161"/>
    <w:rsid w:val="00581E5B"/>
    <w:rsid w:val="005827EB"/>
    <w:rsid w:val="00586054"/>
    <w:rsid w:val="00592A31"/>
    <w:rsid w:val="005A70D6"/>
    <w:rsid w:val="005A723E"/>
    <w:rsid w:val="005C76AB"/>
    <w:rsid w:val="005D6EC3"/>
    <w:rsid w:val="005F0A6E"/>
    <w:rsid w:val="00604148"/>
    <w:rsid w:val="00616FC5"/>
    <w:rsid w:val="00620D10"/>
    <w:rsid w:val="006276D9"/>
    <w:rsid w:val="00660A46"/>
    <w:rsid w:val="00662124"/>
    <w:rsid w:val="00692B1E"/>
    <w:rsid w:val="00693A61"/>
    <w:rsid w:val="006A38C5"/>
    <w:rsid w:val="006A676E"/>
    <w:rsid w:val="006C0AEC"/>
    <w:rsid w:val="006C0D4A"/>
    <w:rsid w:val="006D086A"/>
    <w:rsid w:val="006D0A53"/>
    <w:rsid w:val="006D148C"/>
    <w:rsid w:val="006E4614"/>
    <w:rsid w:val="006F684E"/>
    <w:rsid w:val="007241B7"/>
    <w:rsid w:val="00726BA8"/>
    <w:rsid w:val="00757CFA"/>
    <w:rsid w:val="00762FA6"/>
    <w:rsid w:val="00782BAA"/>
    <w:rsid w:val="0079212E"/>
    <w:rsid w:val="007B6D8A"/>
    <w:rsid w:val="007C2DEB"/>
    <w:rsid w:val="007C49E9"/>
    <w:rsid w:val="007D71DF"/>
    <w:rsid w:val="007E2A70"/>
    <w:rsid w:val="007F3E44"/>
    <w:rsid w:val="008077A6"/>
    <w:rsid w:val="00812269"/>
    <w:rsid w:val="00813686"/>
    <w:rsid w:val="00821BBC"/>
    <w:rsid w:val="0082374D"/>
    <w:rsid w:val="00834058"/>
    <w:rsid w:val="008C4DF4"/>
    <w:rsid w:val="008C70D1"/>
    <w:rsid w:val="008E446E"/>
    <w:rsid w:val="008E5239"/>
    <w:rsid w:val="008F05F7"/>
    <w:rsid w:val="008F3248"/>
    <w:rsid w:val="00904A99"/>
    <w:rsid w:val="0091077F"/>
    <w:rsid w:val="00916D87"/>
    <w:rsid w:val="0091788C"/>
    <w:rsid w:val="00923F57"/>
    <w:rsid w:val="00931619"/>
    <w:rsid w:val="009357FD"/>
    <w:rsid w:val="0093713E"/>
    <w:rsid w:val="0094211D"/>
    <w:rsid w:val="00954BAF"/>
    <w:rsid w:val="009656E4"/>
    <w:rsid w:val="00982D36"/>
    <w:rsid w:val="009B4D0C"/>
    <w:rsid w:val="009C2EC2"/>
    <w:rsid w:val="009C3B0A"/>
    <w:rsid w:val="009D3AF4"/>
    <w:rsid w:val="009D4BDC"/>
    <w:rsid w:val="009D64E8"/>
    <w:rsid w:val="009E681D"/>
    <w:rsid w:val="009F2AC7"/>
    <w:rsid w:val="009F3D6A"/>
    <w:rsid w:val="009F5F27"/>
    <w:rsid w:val="00A0291C"/>
    <w:rsid w:val="00A03612"/>
    <w:rsid w:val="00A14A4E"/>
    <w:rsid w:val="00A155D2"/>
    <w:rsid w:val="00A67054"/>
    <w:rsid w:val="00A73520"/>
    <w:rsid w:val="00A90B91"/>
    <w:rsid w:val="00AA5252"/>
    <w:rsid w:val="00AD79F3"/>
    <w:rsid w:val="00AF3490"/>
    <w:rsid w:val="00B0356F"/>
    <w:rsid w:val="00B1791F"/>
    <w:rsid w:val="00B33358"/>
    <w:rsid w:val="00B3673D"/>
    <w:rsid w:val="00B3738E"/>
    <w:rsid w:val="00B5036C"/>
    <w:rsid w:val="00B5647B"/>
    <w:rsid w:val="00B76CF7"/>
    <w:rsid w:val="00B8562D"/>
    <w:rsid w:val="00B9435A"/>
    <w:rsid w:val="00BB39E4"/>
    <w:rsid w:val="00BC2B9B"/>
    <w:rsid w:val="00BC77BC"/>
    <w:rsid w:val="00BD1997"/>
    <w:rsid w:val="00BE1365"/>
    <w:rsid w:val="00BE444D"/>
    <w:rsid w:val="00C32B5C"/>
    <w:rsid w:val="00C646F9"/>
    <w:rsid w:val="00C70888"/>
    <w:rsid w:val="00C72A5C"/>
    <w:rsid w:val="00C93AAF"/>
    <w:rsid w:val="00CA184E"/>
    <w:rsid w:val="00CA1E52"/>
    <w:rsid w:val="00CA38CE"/>
    <w:rsid w:val="00CB01FE"/>
    <w:rsid w:val="00CC7F10"/>
    <w:rsid w:val="00CD5992"/>
    <w:rsid w:val="00CD6010"/>
    <w:rsid w:val="00CF6C85"/>
    <w:rsid w:val="00D01697"/>
    <w:rsid w:val="00D12A13"/>
    <w:rsid w:val="00D1696F"/>
    <w:rsid w:val="00D41054"/>
    <w:rsid w:val="00D5644A"/>
    <w:rsid w:val="00D77A91"/>
    <w:rsid w:val="00D83EB1"/>
    <w:rsid w:val="00D90522"/>
    <w:rsid w:val="00DA6102"/>
    <w:rsid w:val="00DB4F0C"/>
    <w:rsid w:val="00DD02C4"/>
    <w:rsid w:val="00DF0E3C"/>
    <w:rsid w:val="00DF1E94"/>
    <w:rsid w:val="00DF2EFF"/>
    <w:rsid w:val="00DF56B9"/>
    <w:rsid w:val="00DF7124"/>
    <w:rsid w:val="00E00294"/>
    <w:rsid w:val="00E23CA7"/>
    <w:rsid w:val="00E609F9"/>
    <w:rsid w:val="00E7694C"/>
    <w:rsid w:val="00E86259"/>
    <w:rsid w:val="00EA7807"/>
    <w:rsid w:val="00EB423A"/>
    <w:rsid w:val="00EB6D55"/>
    <w:rsid w:val="00ED1BC8"/>
    <w:rsid w:val="00ED1CFD"/>
    <w:rsid w:val="00ED39B0"/>
    <w:rsid w:val="00F01D50"/>
    <w:rsid w:val="00F23E3D"/>
    <w:rsid w:val="00F26C5F"/>
    <w:rsid w:val="00F452F6"/>
    <w:rsid w:val="00F60F3A"/>
    <w:rsid w:val="00F919F1"/>
    <w:rsid w:val="00F928BA"/>
    <w:rsid w:val="00FA51BE"/>
    <w:rsid w:val="00FA618F"/>
    <w:rsid w:val="00FB6429"/>
    <w:rsid w:val="00FC20EA"/>
    <w:rsid w:val="00FC5221"/>
    <w:rsid w:val="00FD047F"/>
    <w:rsid w:val="00FD7287"/>
    <w:rsid w:val="00FE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9FF7"/>
  <w15:chartTrackingRefBased/>
  <w15:docId w15:val="{EA99F32E-D323-4A35-8E3F-D743E8F6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3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3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tmazur.com/2015/03/17/a-step-by-step-backpropagation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TerLouw</dc:creator>
  <cp:keywords/>
  <dc:description/>
  <cp:lastModifiedBy>Warren Cho</cp:lastModifiedBy>
  <cp:revision>2</cp:revision>
  <dcterms:created xsi:type="dcterms:W3CDTF">2018-03-02T23:45:00Z</dcterms:created>
  <dcterms:modified xsi:type="dcterms:W3CDTF">2018-03-03T02:35:00Z</dcterms:modified>
</cp:coreProperties>
</file>