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1B" w:rsidRDefault="001B431B" w:rsidP="00E453E3">
      <w:pPr>
        <w:rPr>
          <w:rFonts w:hAnsi="ＭＳ Ｐゴシック"/>
          <w:szCs w:val="20"/>
        </w:rPr>
      </w:pP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695"/>
        <w:gridCol w:w="3557"/>
        <w:gridCol w:w="11200"/>
      </w:tblGrid>
      <w:tr w:rsidR="006B1704" w:rsidRPr="00127C83" w:rsidTr="00A872DE">
        <w:trPr>
          <w:trHeight w:val="441"/>
          <w:tblHeader/>
        </w:trPr>
        <w:tc>
          <w:tcPr>
            <w:tcW w:w="225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B1704" w:rsidRPr="00127C83" w:rsidRDefault="006B1704" w:rsidP="007B6FDB">
            <w:pPr>
              <w:jc w:val="center"/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項番</w:t>
            </w:r>
          </w:p>
        </w:tc>
        <w:tc>
          <w:tcPr>
            <w:tcW w:w="1151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B1704" w:rsidRPr="00127C83" w:rsidRDefault="006B1704" w:rsidP="007B6FDB">
            <w:pPr>
              <w:jc w:val="center"/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エンティティ</w:t>
            </w:r>
            <w:r w:rsidRPr="00E453E3">
              <w:rPr>
                <w:rFonts w:hAnsi="ＭＳ Ｐゴシック" w:hint="eastAsia"/>
                <w:szCs w:val="20"/>
              </w:rPr>
              <w:t>名</w:t>
            </w:r>
          </w:p>
        </w:tc>
        <w:tc>
          <w:tcPr>
            <w:tcW w:w="3624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B1704" w:rsidRPr="00127C83" w:rsidRDefault="006B1704" w:rsidP="007B6FDB">
            <w:pPr>
              <w:jc w:val="center"/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説明</w:t>
            </w:r>
          </w:p>
        </w:tc>
      </w:tr>
      <w:tr w:rsidR="006B1704" w:rsidRPr="00D4561D" w:rsidTr="00A872DE">
        <w:tc>
          <w:tcPr>
            <w:tcW w:w="225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jc w:val="center"/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1151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ATRSカード会員情報</w:t>
            </w:r>
          </w:p>
        </w:tc>
        <w:tc>
          <w:tcPr>
            <w:tcW w:w="3624" w:type="pct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6B1704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ATRSカード会員の登録情報を格納する。</w:t>
            </w:r>
          </w:p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FF2E04">
              <w:rPr>
                <w:rFonts w:hAnsi="ＭＳ Ｐゴシック" w:hint="eastAsia"/>
                <w:szCs w:val="20"/>
              </w:rPr>
              <w:t>（</w:t>
            </w:r>
            <w:r>
              <w:rPr>
                <w:rFonts w:hAnsi="ＭＳ Ｐゴシック" w:hint="eastAsia"/>
                <w:szCs w:val="20"/>
              </w:rPr>
              <w:t>お客様番号</w:t>
            </w:r>
            <w:r w:rsidRPr="00FF2E04">
              <w:rPr>
                <w:rFonts w:hAnsi="ＭＳ Ｐゴシック" w:hint="eastAsia"/>
                <w:szCs w:val="20"/>
              </w:rPr>
              <w:t>、</w:t>
            </w:r>
            <w:r>
              <w:rPr>
                <w:rFonts w:hAnsi="ＭＳ Ｐゴシック" w:hint="eastAsia"/>
                <w:szCs w:val="20"/>
              </w:rPr>
              <w:t>氏名、住所、前回ログイン時刻、ログイン状態</w:t>
            </w:r>
            <w:r w:rsidRPr="00FF2E04">
              <w:rPr>
                <w:rFonts w:hAnsi="ＭＳ Ｐゴシック" w:hint="eastAsia"/>
                <w:szCs w:val="20"/>
              </w:rPr>
              <w:t>等）</w:t>
            </w:r>
          </w:p>
        </w:tc>
      </w:tr>
      <w:tr w:rsidR="006B1704" w:rsidRPr="00D4561D" w:rsidTr="006B1704"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jc w:val="center"/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予約情報</w:t>
            </w: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予約に関する情報を格納する。</w:t>
            </w:r>
          </w:p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FF2E04">
              <w:rPr>
                <w:rFonts w:hAnsi="ＭＳ Ｐゴシック" w:hint="eastAsia"/>
                <w:szCs w:val="20"/>
              </w:rPr>
              <w:t>（</w:t>
            </w:r>
            <w:r>
              <w:rPr>
                <w:rFonts w:hAnsi="ＭＳ Ｐゴシック" w:hint="eastAsia"/>
                <w:szCs w:val="20"/>
              </w:rPr>
              <w:t>予約番号</w:t>
            </w:r>
            <w:r w:rsidRPr="00FF2E04">
              <w:rPr>
                <w:rFonts w:hAnsi="ＭＳ Ｐゴシック" w:hint="eastAsia"/>
                <w:szCs w:val="20"/>
              </w:rPr>
              <w:t>、</w:t>
            </w:r>
            <w:r>
              <w:rPr>
                <w:rFonts w:hAnsi="ＭＳ Ｐゴシック" w:hint="eastAsia"/>
                <w:szCs w:val="20"/>
              </w:rPr>
              <w:t>予約フライト番号、予約日付、搭乗日、便名</w:t>
            </w:r>
            <w:r w:rsidRPr="00FF2E04">
              <w:rPr>
                <w:rFonts w:hAnsi="ＭＳ Ｐゴシック" w:hint="eastAsia"/>
                <w:szCs w:val="20"/>
              </w:rPr>
              <w:t>等）</w:t>
            </w:r>
          </w:p>
        </w:tc>
      </w:tr>
      <w:tr w:rsidR="006B1704" w:rsidRPr="00D4561D" w:rsidTr="006B1704"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jc w:val="center"/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3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搭乗者情報</w:t>
            </w: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飛行機搭乗者の情報を格納する。</w:t>
            </w:r>
          </w:p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FF2E04">
              <w:rPr>
                <w:rFonts w:hAnsi="ＭＳ Ｐゴシック" w:hint="eastAsia"/>
                <w:szCs w:val="20"/>
              </w:rPr>
              <w:t>（</w:t>
            </w:r>
            <w:r>
              <w:rPr>
                <w:rFonts w:hAnsi="ＭＳ Ｐゴシック" w:hint="eastAsia"/>
                <w:szCs w:val="20"/>
              </w:rPr>
              <w:t>予約フライト番号</w:t>
            </w:r>
            <w:r w:rsidRPr="00FF2E04">
              <w:rPr>
                <w:rFonts w:hAnsi="ＭＳ Ｐゴシック" w:hint="eastAsia"/>
                <w:szCs w:val="20"/>
              </w:rPr>
              <w:t>、</w:t>
            </w:r>
            <w:r>
              <w:rPr>
                <w:rFonts w:hAnsi="ＭＳ Ｐゴシック" w:hint="eastAsia"/>
                <w:szCs w:val="20"/>
              </w:rPr>
              <w:t>氏名、年齢、性別、お客様番号</w:t>
            </w:r>
            <w:r w:rsidRPr="00FF2E04">
              <w:rPr>
                <w:rFonts w:hAnsi="ＭＳ Ｐゴシック" w:hint="eastAsia"/>
                <w:szCs w:val="20"/>
              </w:rPr>
              <w:t>等）</w:t>
            </w:r>
          </w:p>
        </w:tc>
      </w:tr>
      <w:tr w:rsidR="006B1704" w:rsidRPr="00D4561D" w:rsidTr="006B1704"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jc w:val="center"/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4</w:t>
            </w:r>
          </w:p>
        </w:tc>
        <w:tc>
          <w:tcPr>
            <w:tcW w:w="11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フライト情報</w:t>
            </w:r>
            <w:r w:rsidR="004E2F19">
              <w:rPr>
                <w:rFonts w:hAnsi="ＭＳ Ｐゴシック" w:hint="eastAsia"/>
                <w:szCs w:val="20"/>
              </w:rPr>
              <w:t>（*1）</w:t>
            </w:r>
          </w:p>
        </w:tc>
        <w:tc>
          <w:tcPr>
            <w:tcW w:w="36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B1704" w:rsidRDefault="006B1704" w:rsidP="003C4173">
            <w:pPr>
              <w:rPr>
                <w:rFonts w:hAnsi="ＭＳ Ｐゴシック"/>
                <w:szCs w:val="20"/>
              </w:rPr>
            </w:pPr>
            <w:r w:rsidRPr="00897C5C">
              <w:rPr>
                <w:rFonts w:hAnsi="ＭＳ Ｐゴシック" w:hint="eastAsia"/>
                <w:szCs w:val="20"/>
              </w:rPr>
              <w:t>フライトに関する情報を格納する。</w:t>
            </w:r>
          </w:p>
          <w:p w:rsidR="006B1704" w:rsidRPr="00897C5C" w:rsidRDefault="006B1704" w:rsidP="003C4173">
            <w:pPr>
              <w:rPr>
                <w:rFonts w:hAnsi="ＭＳ Ｐゴシック"/>
                <w:szCs w:val="20"/>
              </w:rPr>
            </w:pPr>
            <w:r w:rsidRPr="00FF2E04">
              <w:rPr>
                <w:rFonts w:hAnsi="ＭＳ Ｐゴシック" w:hint="eastAsia"/>
                <w:szCs w:val="20"/>
              </w:rPr>
              <w:t>（便名、</w:t>
            </w:r>
            <w:r>
              <w:rPr>
                <w:rFonts w:hAnsi="ＭＳ Ｐゴシック" w:hint="eastAsia"/>
                <w:szCs w:val="20"/>
              </w:rPr>
              <w:t>区間情報、</w:t>
            </w:r>
            <w:r w:rsidRPr="00FF2E04">
              <w:rPr>
                <w:rFonts w:hAnsi="ＭＳ Ｐゴシック" w:hint="eastAsia"/>
                <w:szCs w:val="20"/>
              </w:rPr>
              <w:t>運賃種別、</w:t>
            </w:r>
            <w:r>
              <w:rPr>
                <w:rFonts w:hAnsi="ＭＳ Ｐゴシック" w:hint="eastAsia"/>
                <w:szCs w:val="20"/>
              </w:rPr>
              <w:t>搭乗クラス、</w:t>
            </w:r>
            <w:r w:rsidRPr="00FF2E04">
              <w:rPr>
                <w:rFonts w:hAnsi="ＭＳ Ｐゴシック" w:hint="eastAsia"/>
                <w:szCs w:val="20"/>
              </w:rPr>
              <w:t>空席数等）</w:t>
            </w:r>
          </w:p>
        </w:tc>
      </w:tr>
    </w:tbl>
    <w:p w:rsidR="006B1704" w:rsidRDefault="006B1704" w:rsidP="00E453E3">
      <w:pPr>
        <w:rPr>
          <w:rFonts w:hAnsi="ＭＳ Ｐゴシック"/>
          <w:szCs w:val="20"/>
        </w:rPr>
      </w:pPr>
    </w:p>
    <w:p w:rsidR="006B1704" w:rsidRPr="006B1704" w:rsidRDefault="004E2F19" w:rsidP="001617A0">
      <w:pPr>
        <w:ind w:left="284" w:hangingChars="142" w:hanging="284"/>
        <w:rPr>
          <w:rFonts w:hAnsi="ＭＳ Ｐゴシック"/>
          <w:szCs w:val="20"/>
        </w:rPr>
      </w:pPr>
      <w:r>
        <w:rPr>
          <w:rFonts w:hAnsi="ＭＳ Ｐゴシック" w:hint="eastAsia"/>
          <w:szCs w:val="20"/>
        </w:rPr>
        <w:t>*1：フライト</w:t>
      </w:r>
      <w:r w:rsidR="00AB73B7">
        <w:rPr>
          <w:rFonts w:hAnsi="ＭＳ Ｐゴシック" w:hint="eastAsia"/>
          <w:szCs w:val="20"/>
        </w:rPr>
        <w:t>情報</w:t>
      </w:r>
      <w:r>
        <w:rPr>
          <w:rFonts w:hAnsi="ＭＳ Ｐゴシック" w:hint="eastAsia"/>
          <w:szCs w:val="20"/>
        </w:rPr>
        <w:t>は、</w:t>
      </w:r>
      <w:r w:rsidR="00AB73B7">
        <w:rPr>
          <w:rFonts w:hAnsi="ＭＳ Ｐゴシック" w:hint="eastAsia"/>
          <w:szCs w:val="20"/>
        </w:rPr>
        <w:t>今回のシステム化対象ではない</w:t>
      </w:r>
      <w:r w:rsidR="001617A0">
        <w:rPr>
          <w:rFonts w:hAnsi="ＭＳ Ｐゴシック" w:hint="eastAsia"/>
          <w:szCs w:val="20"/>
        </w:rPr>
        <w:t>（運行情報管理関連の）</w:t>
      </w:r>
      <w:r w:rsidR="00AB73B7">
        <w:rPr>
          <w:rFonts w:hAnsi="ＭＳ Ｐゴシック" w:hint="eastAsia"/>
          <w:szCs w:val="20"/>
        </w:rPr>
        <w:t>ユースケース</w:t>
      </w:r>
      <w:r>
        <w:rPr>
          <w:rFonts w:hAnsi="ＭＳ Ｐゴシック" w:hint="eastAsia"/>
          <w:szCs w:val="20"/>
        </w:rPr>
        <w:t>がメインで取り扱うエンティティ</w:t>
      </w:r>
      <w:r w:rsidR="00AB73B7">
        <w:rPr>
          <w:rFonts w:hAnsi="ＭＳ Ｐゴシック" w:hint="eastAsia"/>
          <w:szCs w:val="20"/>
        </w:rPr>
        <w:t>であるが、</w:t>
      </w:r>
      <w:r w:rsidR="001617A0">
        <w:rPr>
          <w:rFonts w:hAnsi="ＭＳ Ｐゴシック" w:hint="eastAsia"/>
          <w:szCs w:val="20"/>
        </w:rPr>
        <w:t>システム化対象のユースケースを実現するにあたり、参照する必要のあるエンティティである。</w:t>
      </w:r>
    </w:p>
    <w:sectPr w:rsidR="006B1704" w:rsidRPr="006B1704" w:rsidSect="006B1704">
      <w:headerReference w:type="default" r:id="rId8"/>
      <w:footerReference w:type="default" r:id="rId9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B27" w:rsidRDefault="00D62B27">
      <w:r>
        <w:separator/>
      </w:r>
    </w:p>
  </w:endnote>
  <w:endnote w:type="continuationSeparator" w:id="0">
    <w:p w:rsidR="00D62B27" w:rsidRDefault="00D62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28B" w:rsidRDefault="007B092E">
    <w:pPr>
      <w:pStyle w:val="a4"/>
    </w:pPr>
    <w:r>
      <w:ptab w:relativeTo="margin" w:alignment="center" w:leader="none"/>
    </w:r>
    <w:r w:rsidRPr="007B092E">
      <w:rPr>
        <w:rFonts w:hint="eastAsia"/>
        <w:sz w:val="21"/>
        <w:szCs w:val="21"/>
      </w:rPr>
      <w:t>A5-</w:t>
    </w:r>
    <w:r w:rsidR="00BF582B" w:rsidRPr="007B092E">
      <w:rPr>
        <w:sz w:val="21"/>
        <w:szCs w:val="21"/>
      </w:rPr>
      <w:fldChar w:fldCharType="begin"/>
    </w:r>
    <w:r w:rsidRPr="007B092E">
      <w:rPr>
        <w:sz w:val="21"/>
        <w:szCs w:val="21"/>
      </w:rPr>
      <w:instrText>PAGE   \* MERGEFORMAT</w:instrText>
    </w:r>
    <w:r w:rsidR="00BF582B" w:rsidRPr="007B092E">
      <w:rPr>
        <w:sz w:val="21"/>
        <w:szCs w:val="21"/>
      </w:rPr>
      <w:fldChar w:fldCharType="separate"/>
    </w:r>
    <w:r w:rsidR="00D36096" w:rsidRPr="00D36096">
      <w:rPr>
        <w:noProof/>
        <w:sz w:val="21"/>
        <w:szCs w:val="21"/>
        <w:lang w:val="ja-JP"/>
      </w:rPr>
      <w:t>1</w:t>
    </w:r>
    <w:r w:rsidR="00BF582B" w:rsidRPr="007B092E">
      <w:rPr>
        <w:sz w:val="21"/>
        <w:szCs w:val="21"/>
      </w:rPr>
      <w:fldChar w:fldCharType="end"/>
    </w:r>
    <w:r w:rsidRPr="007B092E">
      <w:rPr>
        <w:sz w:val="21"/>
        <w:szCs w:val="21"/>
      </w:rPr>
      <w:ptab w:relativeTo="margin" w:alignment="right" w:leader="none"/>
    </w:r>
    <w:r w:rsidR="00D36096">
      <w:rPr>
        <w:rFonts w:hAnsi="ＭＳ Ｐゴシック"/>
        <w:sz w:val="21"/>
        <w:szCs w:val="21"/>
      </w:rPr>
      <w:t xml:space="preserve">Copyright © </w:t>
    </w:r>
    <w:r w:rsidR="00BD6522" w:rsidRPr="00BD6522">
      <w:rPr>
        <w:rFonts w:hAnsi="ＭＳ Ｐゴシック"/>
        <w:sz w:val="21"/>
        <w:szCs w:val="21"/>
      </w:rPr>
      <w:t xml:space="preserve">2015 NTT </w:t>
    </w:r>
    <w:r w:rsidR="00D36096">
      <w:rPr>
        <w:rFonts w:hAnsi="ＭＳ Ｐゴシック" w:hint="eastAsia"/>
        <w:sz w:val="21"/>
        <w:szCs w:val="21"/>
      </w:rPr>
      <w:t xml:space="preserve">DATA </w:t>
    </w:r>
    <w:r w:rsidR="00BD6522" w:rsidRPr="00BD6522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B27" w:rsidRDefault="00D62B27">
      <w:r>
        <w:separator/>
      </w:r>
    </w:p>
  </w:footnote>
  <w:footnote w:type="continuationSeparator" w:id="0">
    <w:p w:rsidR="00D62B27" w:rsidRDefault="00D62B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6946BB" w:rsidTr="00A872DE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6946BB" w:rsidRPr="006946BB" w:rsidRDefault="006946BB" w:rsidP="000A1EFC">
          <w:pPr>
            <w:pStyle w:val="a3"/>
            <w:jc w:val="center"/>
            <w:rPr>
              <w:b/>
              <w:sz w:val="24"/>
            </w:rPr>
          </w:pPr>
          <w:r w:rsidRPr="006946BB">
            <w:rPr>
              <w:rFonts w:hint="eastAsia"/>
              <w:b/>
              <w:sz w:val="24"/>
            </w:rPr>
            <w:t>エンティティ一覧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6946BB" w:rsidRPr="006946BB" w:rsidRDefault="006946BB" w:rsidP="006946BB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6946BB" w:rsidTr="00A872DE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6946BB" w:rsidRDefault="006946BB" w:rsidP="000A1EFC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6946BB" w:rsidRDefault="006946BB" w:rsidP="00AE1B05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single" w:sz="4" w:space="0" w:color="auto"/>
          </w:tcBorders>
          <w:shd w:val="clear" w:color="auto" w:fill="auto"/>
          <w:vAlign w:val="center"/>
        </w:tcPr>
        <w:p w:rsidR="006946BB" w:rsidRDefault="006946BB" w:rsidP="000A1EFC">
          <w:pPr>
            <w:pStyle w:val="a3"/>
          </w:pPr>
        </w:p>
      </w:tc>
      <w:tc>
        <w:tcPr>
          <w:tcW w:w="1002" w:type="pct"/>
          <w:tcBorders>
            <w:tr2bl w:val="single" w:sz="4" w:space="0" w:color="auto"/>
          </w:tcBorders>
          <w:shd w:val="clear" w:color="auto" w:fill="auto"/>
          <w:vAlign w:val="center"/>
        </w:tcPr>
        <w:p w:rsidR="006946BB" w:rsidRDefault="006946BB" w:rsidP="000A1EFC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6946BB" w:rsidRDefault="006946BB" w:rsidP="0013247F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6946BB" w:rsidRDefault="006946BB" w:rsidP="0013247F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6946BB" w:rsidRDefault="006946BB" w:rsidP="0013247F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6946BB" w:rsidRDefault="006946BB" w:rsidP="0013247F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1803"/>
    <w:rsid w:val="000338AD"/>
    <w:rsid w:val="000353F4"/>
    <w:rsid w:val="00037D27"/>
    <w:rsid w:val="00060289"/>
    <w:rsid w:val="00067707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5263"/>
    <w:rsid w:val="000C7F08"/>
    <w:rsid w:val="000E30C9"/>
    <w:rsid w:val="000E59E4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27C83"/>
    <w:rsid w:val="001306BA"/>
    <w:rsid w:val="00131CED"/>
    <w:rsid w:val="0013247F"/>
    <w:rsid w:val="0013299B"/>
    <w:rsid w:val="0013554E"/>
    <w:rsid w:val="001373E1"/>
    <w:rsid w:val="00137D41"/>
    <w:rsid w:val="001573F3"/>
    <w:rsid w:val="001617A0"/>
    <w:rsid w:val="001649D1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20F9A"/>
    <w:rsid w:val="00221327"/>
    <w:rsid w:val="002250E9"/>
    <w:rsid w:val="002278DD"/>
    <w:rsid w:val="00231739"/>
    <w:rsid w:val="002318D7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7E13"/>
    <w:rsid w:val="002B2544"/>
    <w:rsid w:val="002B4864"/>
    <w:rsid w:val="002B71A7"/>
    <w:rsid w:val="002C2523"/>
    <w:rsid w:val="002D211A"/>
    <w:rsid w:val="002D403E"/>
    <w:rsid w:val="002E2AE5"/>
    <w:rsid w:val="002E4D27"/>
    <w:rsid w:val="00304521"/>
    <w:rsid w:val="00310799"/>
    <w:rsid w:val="0031212E"/>
    <w:rsid w:val="00317EB0"/>
    <w:rsid w:val="00321186"/>
    <w:rsid w:val="00323A4C"/>
    <w:rsid w:val="00324033"/>
    <w:rsid w:val="00324140"/>
    <w:rsid w:val="0032621B"/>
    <w:rsid w:val="00327A87"/>
    <w:rsid w:val="00333285"/>
    <w:rsid w:val="00333571"/>
    <w:rsid w:val="00337ED8"/>
    <w:rsid w:val="00340BD5"/>
    <w:rsid w:val="00340C78"/>
    <w:rsid w:val="003464AF"/>
    <w:rsid w:val="00351B74"/>
    <w:rsid w:val="00355FFC"/>
    <w:rsid w:val="003561CB"/>
    <w:rsid w:val="00361008"/>
    <w:rsid w:val="00367C81"/>
    <w:rsid w:val="00371C0C"/>
    <w:rsid w:val="00373C79"/>
    <w:rsid w:val="00385B1F"/>
    <w:rsid w:val="00391352"/>
    <w:rsid w:val="00393669"/>
    <w:rsid w:val="00394208"/>
    <w:rsid w:val="003974D0"/>
    <w:rsid w:val="003A0839"/>
    <w:rsid w:val="003A1ECE"/>
    <w:rsid w:val="003A322B"/>
    <w:rsid w:val="003A76B4"/>
    <w:rsid w:val="003B4F05"/>
    <w:rsid w:val="003B79DB"/>
    <w:rsid w:val="003C6292"/>
    <w:rsid w:val="003D0745"/>
    <w:rsid w:val="003D27A6"/>
    <w:rsid w:val="003D3041"/>
    <w:rsid w:val="003D6808"/>
    <w:rsid w:val="003E3C8C"/>
    <w:rsid w:val="003E521F"/>
    <w:rsid w:val="003E7281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21951"/>
    <w:rsid w:val="00423DE1"/>
    <w:rsid w:val="00424E4E"/>
    <w:rsid w:val="0043187D"/>
    <w:rsid w:val="00454C22"/>
    <w:rsid w:val="00455FB6"/>
    <w:rsid w:val="00460371"/>
    <w:rsid w:val="00460F1B"/>
    <w:rsid w:val="004618DE"/>
    <w:rsid w:val="004661A8"/>
    <w:rsid w:val="00467E2B"/>
    <w:rsid w:val="00470728"/>
    <w:rsid w:val="00472137"/>
    <w:rsid w:val="00473755"/>
    <w:rsid w:val="0047384F"/>
    <w:rsid w:val="00480950"/>
    <w:rsid w:val="00483287"/>
    <w:rsid w:val="0049109B"/>
    <w:rsid w:val="004919D9"/>
    <w:rsid w:val="00492F5E"/>
    <w:rsid w:val="004B2BA8"/>
    <w:rsid w:val="004B434A"/>
    <w:rsid w:val="004B76F5"/>
    <w:rsid w:val="004B7BCC"/>
    <w:rsid w:val="004C0105"/>
    <w:rsid w:val="004C0206"/>
    <w:rsid w:val="004C0363"/>
    <w:rsid w:val="004C12F9"/>
    <w:rsid w:val="004C4C7D"/>
    <w:rsid w:val="004C6420"/>
    <w:rsid w:val="004C73F1"/>
    <w:rsid w:val="004D3092"/>
    <w:rsid w:val="004E2F19"/>
    <w:rsid w:val="004E3F90"/>
    <w:rsid w:val="004F58A0"/>
    <w:rsid w:val="004F6F1A"/>
    <w:rsid w:val="005002E9"/>
    <w:rsid w:val="0050076F"/>
    <w:rsid w:val="00502F40"/>
    <w:rsid w:val="00504BDA"/>
    <w:rsid w:val="00506877"/>
    <w:rsid w:val="00507732"/>
    <w:rsid w:val="00514C9E"/>
    <w:rsid w:val="00517B9C"/>
    <w:rsid w:val="005259C5"/>
    <w:rsid w:val="0053224E"/>
    <w:rsid w:val="0054329C"/>
    <w:rsid w:val="00544969"/>
    <w:rsid w:val="0055014E"/>
    <w:rsid w:val="005536FC"/>
    <w:rsid w:val="00553FAB"/>
    <w:rsid w:val="00554BA5"/>
    <w:rsid w:val="00563594"/>
    <w:rsid w:val="00564EF9"/>
    <w:rsid w:val="00566D4F"/>
    <w:rsid w:val="00572D35"/>
    <w:rsid w:val="005747D5"/>
    <w:rsid w:val="00576F07"/>
    <w:rsid w:val="00591A22"/>
    <w:rsid w:val="0059297A"/>
    <w:rsid w:val="0059532C"/>
    <w:rsid w:val="005A491C"/>
    <w:rsid w:val="005A792B"/>
    <w:rsid w:val="005B351F"/>
    <w:rsid w:val="005C21EF"/>
    <w:rsid w:val="005D256D"/>
    <w:rsid w:val="005D37E0"/>
    <w:rsid w:val="005D3815"/>
    <w:rsid w:val="005D5697"/>
    <w:rsid w:val="0061242D"/>
    <w:rsid w:val="00612CDD"/>
    <w:rsid w:val="00613C6F"/>
    <w:rsid w:val="006168A1"/>
    <w:rsid w:val="006221E9"/>
    <w:rsid w:val="00622704"/>
    <w:rsid w:val="006231D2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20B4"/>
    <w:rsid w:val="00665938"/>
    <w:rsid w:val="006670C0"/>
    <w:rsid w:val="006700F0"/>
    <w:rsid w:val="00670677"/>
    <w:rsid w:val="0067137F"/>
    <w:rsid w:val="00672182"/>
    <w:rsid w:val="00674BA8"/>
    <w:rsid w:val="00675E6F"/>
    <w:rsid w:val="006777FF"/>
    <w:rsid w:val="0068343E"/>
    <w:rsid w:val="00684611"/>
    <w:rsid w:val="006946BB"/>
    <w:rsid w:val="00697A48"/>
    <w:rsid w:val="006A2E4A"/>
    <w:rsid w:val="006A303D"/>
    <w:rsid w:val="006A7A69"/>
    <w:rsid w:val="006B1704"/>
    <w:rsid w:val="006B2B5B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6F628B"/>
    <w:rsid w:val="0070160F"/>
    <w:rsid w:val="0070410D"/>
    <w:rsid w:val="00705862"/>
    <w:rsid w:val="007060C7"/>
    <w:rsid w:val="00706636"/>
    <w:rsid w:val="00711842"/>
    <w:rsid w:val="00715C37"/>
    <w:rsid w:val="007205D8"/>
    <w:rsid w:val="0072226F"/>
    <w:rsid w:val="00730CBD"/>
    <w:rsid w:val="007310AD"/>
    <w:rsid w:val="00737A4F"/>
    <w:rsid w:val="00737AD5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5CF0"/>
    <w:rsid w:val="0078721C"/>
    <w:rsid w:val="0079145D"/>
    <w:rsid w:val="0079195F"/>
    <w:rsid w:val="007A001D"/>
    <w:rsid w:val="007A2CF4"/>
    <w:rsid w:val="007A5B8B"/>
    <w:rsid w:val="007B092E"/>
    <w:rsid w:val="007B3732"/>
    <w:rsid w:val="007B6321"/>
    <w:rsid w:val="007B6FDB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2F64"/>
    <w:rsid w:val="007D66B0"/>
    <w:rsid w:val="007E0601"/>
    <w:rsid w:val="007E0F9D"/>
    <w:rsid w:val="007E215C"/>
    <w:rsid w:val="007F76A0"/>
    <w:rsid w:val="007F78AE"/>
    <w:rsid w:val="00800B80"/>
    <w:rsid w:val="00800BF5"/>
    <w:rsid w:val="00801484"/>
    <w:rsid w:val="00801DBF"/>
    <w:rsid w:val="008041E1"/>
    <w:rsid w:val="00806F01"/>
    <w:rsid w:val="00812498"/>
    <w:rsid w:val="00815CDE"/>
    <w:rsid w:val="00817216"/>
    <w:rsid w:val="0082075D"/>
    <w:rsid w:val="00821742"/>
    <w:rsid w:val="00827FC5"/>
    <w:rsid w:val="00831050"/>
    <w:rsid w:val="00841A54"/>
    <w:rsid w:val="00842078"/>
    <w:rsid w:val="008507AC"/>
    <w:rsid w:val="00867129"/>
    <w:rsid w:val="00874B09"/>
    <w:rsid w:val="00882727"/>
    <w:rsid w:val="00887E35"/>
    <w:rsid w:val="00891CE2"/>
    <w:rsid w:val="00892F17"/>
    <w:rsid w:val="008944F9"/>
    <w:rsid w:val="008967DF"/>
    <w:rsid w:val="00896C3E"/>
    <w:rsid w:val="008977F5"/>
    <w:rsid w:val="008A21A6"/>
    <w:rsid w:val="008A3142"/>
    <w:rsid w:val="008A35A0"/>
    <w:rsid w:val="008A46A9"/>
    <w:rsid w:val="008A5D56"/>
    <w:rsid w:val="008A708C"/>
    <w:rsid w:val="008B2EF8"/>
    <w:rsid w:val="008B536B"/>
    <w:rsid w:val="008B6047"/>
    <w:rsid w:val="008B689B"/>
    <w:rsid w:val="008C1156"/>
    <w:rsid w:val="008C1965"/>
    <w:rsid w:val="008D0EDC"/>
    <w:rsid w:val="008D22BC"/>
    <w:rsid w:val="008E1EE1"/>
    <w:rsid w:val="008F228E"/>
    <w:rsid w:val="008F7A8A"/>
    <w:rsid w:val="00901181"/>
    <w:rsid w:val="00913D07"/>
    <w:rsid w:val="009152D6"/>
    <w:rsid w:val="00921A26"/>
    <w:rsid w:val="00924353"/>
    <w:rsid w:val="00931F8B"/>
    <w:rsid w:val="009345DD"/>
    <w:rsid w:val="00935B46"/>
    <w:rsid w:val="00936353"/>
    <w:rsid w:val="009371A5"/>
    <w:rsid w:val="00937BCC"/>
    <w:rsid w:val="00940AD8"/>
    <w:rsid w:val="00941C70"/>
    <w:rsid w:val="00946C94"/>
    <w:rsid w:val="00950E2C"/>
    <w:rsid w:val="00951C1C"/>
    <w:rsid w:val="00953DF1"/>
    <w:rsid w:val="009560E0"/>
    <w:rsid w:val="00960718"/>
    <w:rsid w:val="00960C6D"/>
    <w:rsid w:val="00960E6B"/>
    <w:rsid w:val="0096269B"/>
    <w:rsid w:val="00967558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2350"/>
    <w:rsid w:val="009B32EB"/>
    <w:rsid w:val="009C02FD"/>
    <w:rsid w:val="009C0E49"/>
    <w:rsid w:val="009C1C0D"/>
    <w:rsid w:val="009C4349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9E8"/>
    <w:rsid w:val="009F5D6E"/>
    <w:rsid w:val="009F6738"/>
    <w:rsid w:val="00A0500E"/>
    <w:rsid w:val="00A06CEC"/>
    <w:rsid w:val="00A11423"/>
    <w:rsid w:val="00A15EEA"/>
    <w:rsid w:val="00A30C97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47D6"/>
    <w:rsid w:val="00A772AA"/>
    <w:rsid w:val="00A80D77"/>
    <w:rsid w:val="00A854BB"/>
    <w:rsid w:val="00A872DE"/>
    <w:rsid w:val="00AA41BD"/>
    <w:rsid w:val="00AA5CC6"/>
    <w:rsid w:val="00AB2025"/>
    <w:rsid w:val="00AB2D89"/>
    <w:rsid w:val="00AB45D1"/>
    <w:rsid w:val="00AB7356"/>
    <w:rsid w:val="00AB73B7"/>
    <w:rsid w:val="00AC2249"/>
    <w:rsid w:val="00AC3165"/>
    <w:rsid w:val="00AC5FE9"/>
    <w:rsid w:val="00AC6E79"/>
    <w:rsid w:val="00AC7081"/>
    <w:rsid w:val="00AC70AC"/>
    <w:rsid w:val="00AD3C1F"/>
    <w:rsid w:val="00AD5E47"/>
    <w:rsid w:val="00AE1B05"/>
    <w:rsid w:val="00AF551C"/>
    <w:rsid w:val="00B01677"/>
    <w:rsid w:val="00B04D95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958"/>
    <w:rsid w:val="00B55E8A"/>
    <w:rsid w:val="00B603B4"/>
    <w:rsid w:val="00B6095F"/>
    <w:rsid w:val="00B61817"/>
    <w:rsid w:val="00B6299B"/>
    <w:rsid w:val="00B671C8"/>
    <w:rsid w:val="00B751B8"/>
    <w:rsid w:val="00B75C76"/>
    <w:rsid w:val="00B82E5E"/>
    <w:rsid w:val="00B83D4A"/>
    <w:rsid w:val="00B90641"/>
    <w:rsid w:val="00B933AF"/>
    <w:rsid w:val="00B941BF"/>
    <w:rsid w:val="00BA022B"/>
    <w:rsid w:val="00BA490D"/>
    <w:rsid w:val="00BB12E7"/>
    <w:rsid w:val="00BB1473"/>
    <w:rsid w:val="00BB1B23"/>
    <w:rsid w:val="00BB6D55"/>
    <w:rsid w:val="00BC1149"/>
    <w:rsid w:val="00BC2670"/>
    <w:rsid w:val="00BC512B"/>
    <w:rsid w:val="00BD198D"/>
    <w:rsid w:val="00BD1ED6"/>
    <w:rsid w:val="00BD48A3"/>
    <w:rsid w:val="00BD6522"/>
    <w:rsid w:val="00BE04C8"/>
    <w:rsid w:val="00BE2D36"/>
    <w:rsid w:val="00BE2DC4"/>
    <w:rsid w:val="00BF4162"/>
    <w:rsid w:val="00BF582B"/>
    <w:rsid w:val="00C00622"/>
    <w:rsid w:val="00C00E95"/>
    <w:rsid w:val="00C04FFB"/>
    <w:rsid w:val="00C10539"/>
    <w:rsid w:val="00C12292"/>
    <w:rsid w:val="00C12C77"/>
    <w:rsid w:val="00C21854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29E4"/>
    <w:rsid w:val="00CB4181"/>
    <w:rsid w:val="00CB5CC6"/>
    <w:rsid w:val="00CC0DAD"/>
    <w:rsid w:val="00CC2393"/>
    <w:rsid w:val="00CD5010"/>
    <w:rsid w:val="00CD573F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6D3A"/>
    <w:rsid w:val="00D306A1"/>
    <w:rsid w:val="00D3346E"/>
    <w:rsid w:val="00D33E6E"/>
    <w:rsid w:val="00D34828"/>
    <w:rsid w:val="00D36096"/>
    <w:rsid w:val="00D40955"/>
    <w:rsid w:val="00D41DE4"/>
    <w:rsid w:val="00D46EED"/>
    <w:rsid w:val="00D50B5A"/>
    <w:rsid w:val="00D52C2B"/>
    <w:rsid w:val="00D53338"/>
    <w:rsid w:val="00D5478D"/>
    <w:rsid w:val="00D55A97"/>
    <w:rsid w:val="00D62B27"/>
    <w:rsid w:val="00D73BA0"/>
    <w:rsid w:val="00D74FF2"/>
    <w:rsid w:val="00D7559D"/>
    <w:rsid w:val="00D85B3F"/>
    <w:rsid w:val="00D907C4"/>
    <w:rsid w:val="00D94D2C"/>
    <w:rsid w:val="00DA07B4"/>
    <w:rsid w:val="00DA5B66"/>
    <w:rsid w:val="00DA6021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01DD4"/>
    <w:rsid w:val="00E10050"/>
    <w:rsid w:val="00E12F9C"/>
    <w:rsid w:val="00E135FB"/>
    <w:rsid w:val="00E15D0D"/>
    <w:rsid w:val="00E211F8"/>
    <w:rsid w:val="00E22964"/>
    <w:rsid w:val="00E261C0"/>
    <w:rsid w:val="00E26FB4"/>
    <w:rsid w:val="00E36F24"/>
    <w:rsid w:val="00E37CF1"/>
    <w:rsid w:val="00E40738"/>
    <w:rsid w:val="00E4399E"/>
    <w:rsid w:val="00E442F2"/>
    <w:rsid w:val="00E443DD"/>
    <w:rsid w:val="00E453E3"/>
    <w:rsid w:val="00E45DB8"/>
    <w:rsid w:val="00E50C91"/>
    <w:rsid w:val="00E52A68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0AEE"/>
    <w:rsid w:val="00EB4042"/>
    <w:rsid w:val="00EC58D8"/>
    <w:rsid w:val="00EC6E39"/>
    <w:rsid w:val="00EC6E3D"/>
    <w:rsid w:val="00ED102C"/>
    <w:rsid w:val="00ED4339"/>
    <w:rsid w:val="00EE08D3"/>
    <w:rsid w:val="00EE1CD2"/>
    <w:rsid w:val="00EF0E1F"/>
    <w:rsid w:val="00EF47E2"/>
    <w:rsid w:val="00EF7F52"/>
    <w:rsid w:val="00F0078A"/>
    <w:rsid w:val="00F03678"/>
    <w:rsid w:val="00F05CCC"/>
    <w:rsid w:val="00F05EB5"/>
    <w:rsid w:val="00F0721C"/>
    <w:rsid w:val="00F1159E"/>
    <w:rsid w:val="00F24A32"/>
    <w:rsid w:val="00F255F1"/>
    <w:rsid w:val="00F2629A"/>
    <w:rsid w:val="00F274B0"/>
    <w:rsid w:val="00F27B5E"/>
    <w:rsid w:val="00F27F8D"/>
    <w:rsid w:val="00F3305D"/>
    <w:rsid w:val="00F44797"/>
    <w:rsid w:val="00F46246"/>
    <w:rsid w:val="00F52C4A"/>
    <w:rsid w:val="00F56ED4"/>
    <w:rsid w:val="00F608F7"/>
    <w:rsid w:val="00F62022"/>
    <w:rsid w:val="00F6422E"/>
    <w:rsid w:val="00F64C34"/>
    <w:rsid w:val="00F650A7"/>
    <w:rsid w:val="00F73C67"/>
    <w:rsid w:val="00F80AA0"/>
    <w:rsid w:val="00F8164D"/>
    <w:rsid w:val="00F82D63"/>
    <w:rsid w:val="00F859E2"/>
    <w:rsid w:val="00FA0491"/>
    <w:rsid w:val="00FA40F7"/>
    <w:rsid w:val="00FA6B09"/>
    <w:rsid w:val="00FB2C95"/>
    <w:rsid w:val="00FB4748"/>
    <w:rsid w:val="00FB754F"/>
    <w:rsid w:val="00FB7632"/>
    <w:rsid w:val="00FD1868"/>
    <w:rsid w:val="00FE2B3F"/>
    <w:rsid w:val="00FE3782"/>
    <w:rsid w:val="00FE5414"/>
    <w:rsid w:val="00FF5AA3"/>
    <w:rsid w:val="00FF63A9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6F628B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7B0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7B092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6F628B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7B0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7B092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6E46A-9110-498E-84CC-045A9170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35</Characters>
  <Application>Microsoft Office Word</Application>
  <DocSecurity>0</DocSecurity>
  <Lines>1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2013-12-13T06:13:00Z</dcterms:created>
  <dcterms:modified xsi:type="dcterms:W3CDTF">2015-07-16T06:31:00Z</dcterms:modified>
</cp:coreProperties>
</file>