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6D" w:rsidRDefault="00953A6D" w:rsidP="00953A6D">
      <w:pPr>
        <w:contextualSpacing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Use Case Descriptions</w:t>
      </w:r>
    </w:p>
    <w:p w:rsidR="00953A6D" w:rsidRDefault="00953A6D" w:rsidP="00953A6D">
      <w:pPr>
        <w:contextualSpacing/>
        <w:rPr>
          <w:rFonts w:ascii="Times New Roman" w:hAnsi="Times New Roman" w:cs="Times New Roman"/>
          <w:sz w:val="36"/>
        </w:rPr>
      </w:pPr>
    </w:p>
    <w:p w:rsidR="00A135FD" w:rsidRDefault="00A135FD" w:rsidP="00953A6D">
      <w:pPr>
        <w:contextualSpacing/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:rsidTr="00A135FD">
        <w:tc>
          <w:tcPr>
            <w:tcW w:w="9350" w:type="dxa"/>
          </w:tcPr>
          <w:p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Validate Member</w:t>
            </w:r>
          </w:p>
        </w:tc>
      </w:tr>
      <w:tr w:rsidR="00A135FD" w:rsidTr="00A135FD">
        <w:tc>
          <w:tcPr>
            <w:tcW w:w="9350" w:type="dxa"/>
          </w:tcPr>
          <w:p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provider wants to confirm that a member is valid to receive services</w:t>
            </w:r>
          </w:p>
        </w:tc>
      </w:tr>
      <w:tr w:rsidR="00A135FD" w:rsidTr="00A135FD">
        <w:tc>
          <w:tcPr>
            <w:tcW w:w="9350" w:type="dxa"/>
          </w:tcPr>
          <w:p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Provider, Member</w:t>
            </w:r>
          </w:p>
        </w:tc>
      </w:tr>
      <w:tr w:rsidR="00A135FD" w:rsidTr="00A135FD">
        <w:tc>
          <w:tcPr>
            <w:tcW w:w="9350" w:type="dxa"/>
          </w:tcPr>
          <w:p w:rsidR="0015236A" w:rsidRDefault="0015236A" w:rsidP="0015236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15236A" w:rsidRDefault="0015236A" w:rsidP="001523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Members hands provider card</w:t>
            </w:r>
          </w:p>
          <w:p w:rsidR="0015236A" w:rsidRDefault="0015236A" w:rsidP="001523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swipes card at ChocAn provider terminal</w:t>
            </w:r>
          </w:p>
          <w:p w:rsidR="0015236A" w:rsidRDefault="0015236A" w:rsidP="001523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verifies member number</w:t>
            </w:r>
          </w:p>
          <w:p w:rsidR="00A135FD" w:rsidRPr="0015236A" w:rsidRDefault="0015236A" w:rsidP="00953A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terminal outputs “Validated” if member number is valid</w:t>
            </w:r>
          </w:p>
        </w:tc>
      </w:tr>
      <w:tr w:rsidR="00A135FD" w:rsidTr="00A135FD">
        <w:tc>
          <w:tcPr>
            <w:tcW w:w="9350" w:type="dxa"/>
          </w:tcPr>
          <w:p w:rsidR="0015236A" w:rsidRDefault="0015236A" w:rsidP="0015236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15236A" w:rsidRDefault="0015236A" w:rsidP="0015236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4a.</w:t>
            </w:r>
            <w:r>
              <w:rPr>
                <w:rFonts w:ascii="Times New Roman" w:hAnsi="Times New Roman" w:cs="Times New Roman"/>
                <w:sz w:val="24"/>
              </w:rPr>
              <w:tab/>
              <w:t>If number is not valid, the reason is displayed</w:t>
            </w:r>
          </w:p>
          <w:p w:rsidR="0015236A" w:rsidRDefault="0015236A" w:rsidP="0015236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4a.1. If number does not belong to a member, “Invalid number” appears</w:t>
            </w:r>
          </w:p>
          <w:p w:rsidR="0015236A" w:rsidRDefault="0015236A" w:rsidP="0015236A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4a.2. If fees are owed, “Member suspended” appears, meaning member status has been</w:t>
            </w:r>
          </w:p>
          <w:p w:rsidR="00A135FD" w:rsidRPr="0015236A" w:rsidRDefault="0015236A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 xml:space="preserve">         set to suspended</w:t>
            </w:r>
          </w:p>
        </w:tc>
      </w:tr>
    </w:tbl>
    <w:p w:rsidR="00953A6D" w:rsidRPr="00953A6D" w:rsidRDefault="00953A6D" w:rsidP="00953A6D">
      <w:pPr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:rsidTr="003F179E">
        <w:tc>
          <w:tcPr>
            <w:tcW w:w="9350" w:type="dxa"/>
          </w:tcPr>
          <w:p w:rsidR="00A135FD" w:rsidRPr="00391365" w:rsidRDefault="00391365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Bill ChocAn</w:t>
            </w:r>
          </w:p>
        </w:tc>
      </w:tr>
      <w:tr w:rsidR="00A135FD" w:rsidTr="003F179E">
        <w:tc>
          <w:tcPr>
            <w:tcW w:w="9350" w:type="dxa"/>
          </w:tcPr>
          <w:p w:rsidR="00A135FD" w:rsidRPr="00391365" w:rsidRDefault="00391365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ChocAn is billed after a health care service has been provided to a member</w:t>
            </w:r>
          </w:p>
        </w:tc>
      </w:tr>
      <w:tr w:rsidR="00A135FD" w:rsidTr="003F179E">
        <w:tc>
          <w:tcPr>
            <w:tcW w:w="9350" w:type="dxa"/>
          </w:tcPr>
          <w:p w:rsidR="00A135FD" w:rsidRPr="00391365" w:rsidRDefault="00391365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Provider</w:t>
            </w:r>
          </w:p>
        </w:tc>
      </w:tr>
      <w:tr w:rsidR="00A135FD" w:rsidTr="003F179E">
        <w:tc>
          <w:tcPr>
            <w:tcW w:w="9350" w:type="dxa"/>
          </w:tcPr>
          <w:p w:rsidR="00391365" w:rsidRDefault="00391365" w:rsidP="00391365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use case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Validate Member</w:t>
            </w:r>
          </w:p>
          <w:p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When the word “Validated” appears, the provider keys in the date the service was provided in the format MM-DD-YYYY</w:t>
            </w:r>
          </w:p>
          <w:p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Provider uses the Provider Directory to look up the six-digit service code corresponding to the service provided</w:t>
            </w:r>
          </w:p>
          <w:p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Provider keys in the service code</w:t>
            </w:r>
          </w:p>
          <w:p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displays the name of the service corresponding to code</w:t>
            </w:r>
          </w:p>
          <w:p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asks provider to verify that this is the service was provided</w:t>
            </w:r>
          </w:p>
          <w:p w:rsidR="00391365" w:rsidRPr="00B07CA5" w:rsidRDefault="00391365" w:rsidP="00391365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4.2.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Provider can enter comments about the service provided</w:t>
            </w:r>
          </w:p>
          <w:p w:rsidR="00391365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Processing System writes a record to disk including:</w:t>
            </w:r>
          </w:p>
          <w:p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 (MM-DD-YYYY HH:MM:SS)</w:t>
            </w:r>
          </w:p>
          <w:p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service was provided (MM-DD-YYYY)</w:t>
            </w:r>
          </w:p>
          <w:p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Provider number (9 digits)</w:t>
            </w:r>
          </w:p>
          <w:p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number (9 digits)</w:t>
            </w:r>
          </w:p>
          <w:p w:rsidR="0039136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code (6 digits)</w:t>
            </w:r>
          </w:p>
          <w:p w:rsidR="00391365" w:rsidRPr="00B07CA5" w:rsidRDefault="00391365" w:rsidP="0039136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(100 characters) (optional)</w:t>
            </w:r>
          </w:p>
          <w:p w:rsidR="00391365" w:rsidRPr="00115B6E" w:rsidRDefault="00391365" w:rsidP="003913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product looks up the fee to be paid</w:t>
            </w:r>
          </w:p>
          <w:p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6.1.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Displays it on provider’s terminal</w:t>
            </w:r>
          </w:p>
          <w:p w:rsidR="00391365" w:rsidRPr="00115B6E" w:rsidRDefault="00391365" w:rsidP="0039136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 xml:space="preserve">6.2. </w:t>
            </w:r>
            <w:r w:rsidRPr="00115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Provider enters information</w:t>
            </w:r>
          </w:p>
          <w:p w:rsidR="00A135FD" w:rsidRDefault="00391365" w:rsidP="00391365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At the end of the week, the provider totals the fees to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erify the amount to be paid by </w:t>
            </w:r>
            <w:r w:rsidRPr="00115B6E">
              <w:rPr>
                <w:rFonts w:ascii="Times New Roman" w:hAnsi="Times New Roman" w:cs="Times New Roman"/>
                <w:sz w:val="24"/>
                <w:szCs w:val="24"/>
              </w:rPr>
              <w:t>ChocAn for that week</w:t>
            </w:r>
          </w:p>
        </w:tc>
      </w:tr>
      <w:tr w:rsidR="00A135FD" w:rsidTr="003F179E">
        <w:tc>
          <w:tcPr>
            <w:tcW w:w="9350" w:type="dxa"/>
          </w:tcPr>
          <w:p w:rsidR="00391365" w:rsidRPr="00953A6D" w:rsidRDefault="00391365" w:rsidP="00391365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A135FD" w:rsidRDefault="00391365" w:rsidP="00391365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4.1a. </w:t>
            </w:r>
            <w:r w:rsidRPr="002F562B">
              <w:rPr>
                <w:rFonts w:ascii="Times New Roman" w:hAnsi="Times New Roman" w:cs="Times New Roman"/>
                <w:sz w:val="24"/>
              </w:rPr>
              <w:t>Provider has entered a nonexistent code</w:t>
            </w:r>
            <w:r>
              <w:rPr>
                <w:rFonts w:ascii="Times New Roman" w:hAnsi="Times New Roman" w:cs="Times New Roman"/>
                <w:sz w:val="24"/>
              </w:rPr>
              <w:t>, and Error message is printed</w:t>
            </w:r>
          </w:p>
        </w:tc>
      </w:tr>
    </w:tbl>
    <w:p w:rsidR="00115B6E" w:rsidRPr="00B41EC2" w:rsidRDefault="00115B6E" w:rsidP="00B41E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:rsidTr="003F179E">
        <w:tc>
          <w:tcPr>
            <w:tcW w:w="9350" w:type="dxa"/>
          </w:tcPr>
          <w:p w:rsidR="00A135FD" w:rsidRPr="00B41EC2" w:rsidRDefault="00B41EC2" w:rsidP="00CC289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 w:rsidR="00CC2896">
              <w:rPr>
                <w:rFonts w:ascii="Times New Roman" w:hAnsi="Times New Roman" w:cs="Times New Roman"/>
                <w:sz w:val="24"/>
              </w:rPr>
              <w:t>Request</w:t>
            </w:r>
            <w:r>
              <w:rPr>
                <w:rFonts w:ascii="Times New Roman" w:hAnsi="Times New Roman" w:cs="Times New Roman"/>
                <w:sz w:val="24"/>
              </w:rPr>
              <w:t xml:space="preserve"> Provider Directory</w:t>
            </w:r>
            <w:r w:rsidR="00CC289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135FD" w:rsidTr="003F179E">
        <w:tc>
          <w:tcPr>
            <w:tcW w:w="9350" w:type="dxa"/>
          </w:tcPr>
          <w:p w:rsidR="00A135FD" w:rsidRPr="00B41EC2" w:rsidRDefault="00B41EC2" w:rsidP="00CC289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 w:rsidR="00CC2896">
              <w:rPr>
                <w:rFonts w:ascii="Times New Roman" w:hAnsi="Times New Roman" w:cs="Times New Roman"/>
                <w:sz w:val="24"/>
              </w:rPr>
              <w:t>Provider requests</w:t>
            </w:r>
            <w:r>
              <w:rPr>
                <w:rFonts w:ascii="Times New Roman" w:hAnsi="Times New Roman" w:cs="Times New Roman"/>
                <w:sz w:val="24"/>
              </w:rPr>
              <w:t xml:space="preserve"> a Provider Directory</w:t>
            </w:r>
          </w:p>
        </w:tc>
      </w:tr>
      <w:tr w:rsidR="00A135FD" w:rsidTr="003F179E">
        <w:tc>
          <w:tcPr>
            <w:tcW w:w="9350" w:type="dxa"/>
          </w:tcPr>
          <w:p w:rsidR="00A135FD" w:rsidRPr="00B41EC2" w:rsidRDefault="00B41EC2" w:rsidP="003F179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Provider</w:t>
            </w:r>
          </w:p>
        </w:tc>
      </w:tr>
      <w:tr w:rsidR="00A135FD" w:rsidTr="00B41EC2">
        <w:trPr>
          <w:trHeight w:val="791"/>
        </w:trPr>
        <w:tc>
          <w:tcPr>
            <w:tcW w:w="9350" w:type="dxa"/>
          </w:tcPr>
          <w:p w:rsidR="00B41EC2" w:rsidRDefault="00B41EC2" w:rsidP="00B41EC2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B41EC2" w:rsidRDefault="00B41EC2" w:rsidP="00B41E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selects “Email Provider Directory” in their terminal</w:t>
            </w:r>
          </w:p>
          <w:p w:rsidR="00A135FD" w:rsidRPr="00B41EC2" w:rsidRDefault="00B41EC2" w:rsidP="00CC28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ChocAn Data Processing Center </w:t>
            </w:r>
            <w:r w:rsidR="00CC2896">
              <w:rPr>
                <w:rFonts w:ascii="Times New Roman" w:hAnsi="Times New Roman" w:cs="Times New Roman"/>
                <w:sz w:val="24"/>
              </w:rPr>
              <w:t>creates</w:t>
            </w:r>
            <w:r>
              <w:rPr>
                <w:rFonts w:ascii="Times New Roman" w:hAnsi="Times New Roman" w:cs="Times New Roman"/>
                <w:sz w:val="24"/>
              </w:rPr>
              <w:t xml:space="preserve"> Pro</w:t>
            </w:r>
            <w:r w:rsidR="00CC2896">
              <w:rPr>
                <w:rFonts w:ascii="Times New Roman" w:hAnsi="Times New Roman" w:cs="Times New Roman"/>
                <w:sz w:val="24"/>
              </w:rPr>
              <w:t>vider Directory to be sent to provider</w:t>
            </w:r>
          </w:p>
        </w:tc>
      </w:tr>
      <w:tr w:rsidR="00A135FD" w:rsidTr="003F179E">
        <w:tc>
          <w:tcPr>
            <w:tcW w:w="9350" w:type="dxa"/>
          </w:tcPr>
          <w:p w:rsidR="00A135FD" w:rsidRDefault="00B41EC2" w:rsidP="003F179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B41EC2" w:rsidRDefault="00B41EC2" w:rsidP="003F179E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 w:rsidR="00CC2896">
              <w:rPr>
                <w:rFonts w:ascii="Times New Roman" w:hAnsi="Times New Roman" w:cs="Times New Roman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A135FD" w:rsidRPr="00A61713" w:rsidRDefault="00A135FD" w:rsidP="00A61713">
      <w:pPr>
        <w:rPr>
          <w:rFonts w:ascii="Times New Roman" w:hAnsi="Times New Roman" w:cs="Times New Roman"/>
          <w:sz w:val="24"/>
        </w:rPr>
      </w:pPr>
      <w:r w:rsidRPr="00A61713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FD" w:rsidTr="003F179E">
        <w:tc>
          <w:tcPr>
            <w:tcW w:w="9350" w:type="dxa"/>
          </w:tcPr>
          <w:p w:rsidR="00A135FD" w:rsidRDefault="008A4B96" w:rsidP="003F179E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Generate Reports</w:t>
            </w:r>
          </w:p>
        </w:tc>
      </w:tr>
      <w:tr w:rsidR="00A135FD" w:rsidTr="003F179E">
        <w:tc>
          <w:tcPr>
            <w:tcW w:w="9350" w:type="dxa"/>
          </w:tcPr>
          <w:p w:rsidR="00A135FD" w:rsidRPr="008A4B96" w:rsidRDefault="008A4B96" w:rsidP="003F179E">
            <w:pPr>
              <w:contextualSpacing/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It is the end of the week or a manager has requested reports</w:t>
            </w:r>
          </w:p>
        </w:tc>
      </w:tr>
      <w:tr w:rsidR="00A135FD" w:rsidTr="003F179E">
        <w:tc>
          <w:tcPr>
            <w:tcW w:w="9350" w:type="dxa"/>
          </w:tcPr>
          <w:p w:rsidR="00A135FD" w:rsidRDefault="008A4B96" w:rsidP="003F179E">
            <w:pPr>
              <w:contextualSpacing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A135FD" w:rsidTr="003F179E">
        <w:tc>
          <w:tcPr>
            <w:tcW w:w="9350" w:type="dxa"/>
          </w:tcPr>
          <w:p w:rsidR="00445E70" w:rsidRPr="00445E70" w:rsidRDefault="008A4B96" w:rsidP="00445E70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8A4B96" w:rsidRDefault="008A4B96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Friday at midnight, the main accounting procedure is run at the ChocAn Data Center</w:t>
            </w:r>
          </w:p>
          <w:p w:rsidR="00445E70" w:rsidRDefault="00445E70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Calls Generate Member Reports and Generate Provider Reports</w:t>
            </w:r>
          </w:p>
          <w:p w:rsidR="008A4B96" w:rsidRDefault="008A4B96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procedure reads the w</w:t>
            </w:r>
            <w:r w:rsidR="00445E70">
              <w:rPr>
                <w:rFonts w:ascii="Times New Roman" w:hAnsi="Times New Roman" w:cs="Times New Roman"/>
                <w:sz w:val="24"/>
              </w:rPr>
              <w:t>eek’s file of services provided</w:t>
            </w:r>
          </w:p>
          <w:p w:rsidR="00A135FD" w:rsidRPr="00445E70" w:rsidRDefault="008A4B96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</w:rPr>
            </w:pPr>
            <w:r w:rsidRPr="008A4B96">
              <w:rPr>
                <w:rFonts w:ascii="Times New Roman" w:hAnsi="Times New Roman" w:cs="Times New Roman"/>
                <w:sz w:val="24"/>
              </w:rPr>
              <w:t>Prints a number of reports</w:t>
            </w:r>
            <w:r w:rsidR="00445E7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45E70" w:rsidRPr="008A4B96" w:rsidRDefault="00445E70" w:rsidP="008A4B9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Sends completed reports as email attachment</w:t>
            </w:r>
          </w:p>
        </w:tc>
      </w:tr>
      <w:tr w:rsidR="00A135FD" w:rsidTr="003F179E">
        <w:tc>
          <w:tcPr>
            <w:tcW w:w="9350" w:type="dxa"/>
          </w:tcPr>
          <w:p w:rsidR="00B931BA" w:rsidRDefault="00B931BA" w:rsidP="00B931BA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445E70" w:rsidRPr="00193BC8" w:rsidRDefault="00B931BA" w:rsidP="00445E70">
            <w:pPr>
              <w:ind w:left="36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1a. Manager can also request reports to generate at any time, and the process will continue </w:t>
            </w:r>
            <w:r w:rsidR="00445E70"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at step 2</w:t>
            </w:r>
          </w:p>
        </w:tc>
      </w:tr>
    </w:tbl>
    <w:p w:rsidR="00953A6D" w:rsidRDefault="00953A6D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369" w:rsidTr="001B0369">
        <w:tc>
          <w:tcPr>
            <w:tcW w:w="9350" w:type="dxa"/>
          </w:tcPr>
          <w:p w:rsidR="001B0369" w:rsidRDefault="001B0369" w:rsidP="00211009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 xml:space="preserve">Generate Member Reports </w:t>
            </w:r>
            <w:r w:rsidR="00211009">
              <w:rPr>
                <w:rFonts w:ascii="Times New Roman" w:hAnsi="Times New Roman" w:cs="Times New Roman"/>
                <w:b/>
                <w:sz w:val="24"/>
              </w:rPr>
              <w:t>includes</w:t>
            </w:r>
            <w:r>
              <w:rPr>
                <w:rFonts w:ascii="Times New Roman" w:hAnsi="Times New Roman" w:cs="Times New Roman"/>
                <w:sz w:val="24"/>
              </w:rPr>
              <w:t xml:space="preserve"> Generate Reports</w:t>
            </w:r>
          </w:p>
        </w:tc>
      </w:tr>
      <w:tr w:rsidR="001B0369" w:rsidTr="001B0369">
        <w:tc>
          <w:tcPr>
            <w:tcW w:w="9350" w:type="dxa"/>
          </w:tcPr>
          <w:p w:rsidR="001B0369" w:rsidRDefault="001B0369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Member reports are requested</w:t>
            </w:r>
          </w:p>
        </w:tc>
      </w:tr>
      <w:tr w:rsidR="001B0369" w:rsidTr="001B0369">
        <w:tc>
          <w:tcPr>
            <w:tcW w:w="9350" w:type="dxa"/>
          </w:tcPr>
          <w:p w:rsidR="001B0369" w:rsidRDefault="001B0369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1B0369" w:rsidTr="001B0369">
        <w:tc>
          <w:tcPr>
            <w:tcW w:w="9350" w:type="dxa"/>
          </w:tcPr>
          <w:p w:rsidR="001B0369" w:rsidRDefault="001B0369" w:rsidP="001B0369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1B0369" w:rsidRDefault="001B0369" w:rsidP="001B03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Center or Manager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requests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Member Reports</w:t>
            </w:r>
          </w:p>
          <w:p w:rsidR="001B0369" w:rsidRDefault="00445E70" w:rsidP="001B03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extracts</w:t>
            </w:r>
            <w:r w:rsidR="001B0369">
              <w:rPr>
                <w:rFonts w:ascii="Times New Roman" w:hAnsi="Times New Roman" w:cs="Times New Roman"/>
                <w:sz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</w:rPr>
              <w:t>following for each member</w:t>
            </w:r>
            <w:r w:rsidR="001B0369">
              <w:rPr>
                <w:rFonts w:ascii="Times New Roman" w:hAnsi="Times New Roman" w:cs="Times New Roman"/>
                <w:sz w:val="24"/>
              </w:rPr>
              <w:t>: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 (25 characters)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Code (5 digits)</w:t>
            </w:r>
          </w:p>
          <w:p w:rsidR="001B0369" w:rsidRDefault="001B0369" w:rsidP="001B036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each service provided:</w:t>
            </w:r>
          </w:p>
          <w:p w:rsidR="001B0369" w:rsidRDefault="001B0369" w:rsidP="001B0369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(MM-DD-YYYY)</w:t>
            </w:r>
          </w:p>
          <w:p w:rsidR="001B0369" w:rsidRDefault="001B0369" w:rsidP="001B0369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Name (25 characters)</w:t>
            </w:r>
          </w:p>
          <w:p w:rsidR="00445E70" w:rsidRPr="00445E70" w:rsidRDefault="001B0369" w:rsidP="00445E70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1B0369">
              <w:rPr>
                <w:rFonts w:ascii="Times New Roman" w:hAnsi="Times New Roman" w:cs="Times New Roman"/>
                <w:sz w:val="24"/>
              </w:rPr>
              <w:t>Service Provided (20 characters)</w:t>
            </w:r>
          </w:p>
          <w:p w:rsidR="00445E70" w:rsidRPr="00445E70" w:rsidRDefault="00445E70" w:rsidP="00445E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Prints requested r</w:t>
            </w:r>
            <w:r w:rsidRPr="00445E70">
              <w:rPr>
                <w:rFonts w:ascii="Times New Roman" w:hAnsi="Times New Roman" w:cs="Times New Roman"/>
                <w:sz w:val="24"/>
              </w:rPr>
              <w:t>eports</w:t>
            </w:r>
          </w:p>
        </w:tc>
      </w:tr>
      <w:tr w:rsidR="001B0369" w:rsidTr="001B0369">
        <w:tc>
          <w:tcPr>
            <w:tcW w:w="9350" w:type="dxa"/>
          </w:tcPr>
          <w:p w:rsidR="00313247" w:rsidRDefault="00313247" w:rsidP="003132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1B0369" w:rsidRDefault="00313247" w:rsidP="003132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1B0369" w:rsidRDefault="001B036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376" w:rsidTr="00E06376">
        <w:tc>
          <w:tcPr>
            <w:tcW w:w="9350" w:type="dxa"/>
          </w:tcPr>
          <w:p w:rsidR="00E06376" w:rsidRDefault="00E06376" w:rsidP="00211009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 xml:space="preserve">Generate Provider Reports </w:t>
            </w:r>
            <w:r w:rsidR="00211009">
              <w:rPr>
                <w:rFonts w:ascii="Times New Roman" w:hAnsi="Times New Roman" w:cs="Times New Roman"/>
                <w:b/>
                <w:sz w:val="24"/>
              </w:rPr>
              <w:t>includes</w:t>
            </w:r>
            <w:r>
              <w:rPr>
                <w:rFonts w:ascii="Times New Roman" w:hAnsi="Times New Roman" w:cs="Times New Roman"/>
                <w:sz w:val="24"/>
              </w:rPr>
              <w:t xml:space="preserve"> Generate Reports</w:t>
            </w:r>
          </w:p>
        </w:tc>
      </w:tr>
      <w:tr w:rsidR="00E06376" w:rsidTr="00E06376">
        <w:tc>
          <w:tcPr>
            <w:tcW w:w="9350" w:type="dxa"/>
          </w:tcPr>
          <w:p w:rsidR="00E06376" w:rsidRDefault="00E06376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Provider Reports are requested</w:t>
            </w:r>
          </w:p>
        </w:tc>
      </w:tr>
      <w:tr w:rsidR="00E06376" w:rsidTr="00E06376">
        <w:tc>
          <w:tcPr>
            <w:tcW w:w="9350" w:type="dxa"/>
          </w:tcPr>
          <w:p w:rsidR="00E06376" w:rsidRDefault="00E06376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E06376" w:rsidTr="00E06376">
        <w:tc>
          <w:tcPr>
            <w:tcW w:w="9350" w:type="dxa"/>
          </w:tcPr>
          <w:p w:rsidR="00E06376" w:rsidRDefault="00E06376" w:rsidP="00E06376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E06376" w:rsidRDefault="00E06376" w:rsidP="00E063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or Manager requests Provider Reports</w:t>
            </w:r>
          </w:p>
          <w:p w:rsidR="00E06376" w:rsidRDefault="00E06376" w:rsidP="00E063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extracts the provider’s: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 (25 characters)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Code (5 digits)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each service provided:</w:t>
            </w:r>
          </w:p>
          <w:p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Date of service (MM-DD-YYYY)</w:t>
            </w:r>
            <w:r w:rsidRPr="00EB40F0">
              <w:rPr>
                <w:rFonts w:ascii="Times New Roman" w:hAnsi="Times New Roman" w:cs="Times New Roman"/>
                <w:sz w:val="24"/>
              </w:rPr>
              <w:tab/>
            </w:r>
          </w:p>
          <w:p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 xml:space="preserve">Date and time data were received </w:t>
            </w:r>
            <w:r>
              <w:rPr>
                <w:rFonts w:ascii="Times New Roman" w:hAnsi="Times New Roman" w:cs="Times New Roman"/>
                <w:sz w:val="24"/>
              </w:rPr>
              <w:t xml:space="preserve">(MM-DD-YYYY </w:t>
            </w:r>
            <w:r w:rsidRPr="00EB40F0">
              <w:rPr>
                <w:rFonts w:ascii="Times New Roman" w:hAnsi="Times New Roman" w:cs="Times New Roman"/>
                <w:sz w:val="24"/>
              </w:rPr>
              <w:t>HH:MM:SS)</w:t>
            </w:r>
          </w:p>
          <w:p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Member name (25 characters)</w:t>
            </w:r>
          </w:p>
          <w:p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Member number (9 digits)</w:t>
            </w:r>
          </w:p>
          <w:p w:rsidR="00E06376" w:rsidRPr="00EB40F0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Service Code (6 digits)</w:t>
            </w:r>
          </w:p>
          <w:p w:rsidR="00E06376" w:rsidRDefault="00E06376" w:rsidP="00E06376">
            <w:pPr>
              <w:pStyle w:val="ListParagraph"/>
              <w:numPr>
                <w:ilvl w:val="2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EB40F0">
              <w:rPr>
                <w:rFonts w:ascii="Times New Roman" w:hAnsi="Times New Roman" w:cs="Times New Roman"/>
                <w:sz w:val="24"/>
              </w:rPr>
              <w:t>Fee to be paid (up to $99,999.99)</w:t>
            </w:r>
          </w:p>
          <w:p w:rsidR="00E06376" w:rsidRDefault="00E06376" w:rsidP="00E0637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number of consultations with members (3 digits)</w:t>
            </w:r>
          </w:p>
          <w:p w:rsidR="00E06376" w:rsidRDefault="00E06376" w:rsidP="00953A6D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fee for week (up to $99,999.99)</w:t>
            </w:r>
          </w:p>
          <w:p w:rsidR="00445E70" w:rsidRPr="00E06376" w:rsidRDefault="00445E70" w:rsidP="00445E7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Prints requested reports</w:t>
            </w:r>
          </w:p>
        </w:tc>
      </w:tr>
      <w:tr w:rsidR="00E06376" w:rsidTr="003749E1">
        <w:trPr>
          <w:trHeight w:val="46"/>
        </w:trPr>
        <w:tc>
          <w:tcPr>
            <w:tcW w:w="9350" w:type="dxa"/>
          </w:tcPr>
          <w:p w:rsidR="005D14B3" w:rsidRDefault="005D14B3" w:rsidP="005D14B3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E06376" w:rsidRDefault="005D14B3" w:rsidP="005D14B3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E06376" w:rsidRDefault="00E06376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9E1" w:rsidTr="003749E1">
        <w:tc>
          <w:tcPr>
            <w:tcW w:w="9350" w:type="dxa"/>
          </w:tcPr>
          <w:p w:rsidR="003749E1" w:rsidRDefault="003749E1" w:rsidP="00211009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 xml:space="preserve">Generate Summary Report </w:t>
            </w:r>
            <w:r w:rsidR="00211009">
              <w:rPr>
                <w:rFonts w:ascii="Times New Roman" w:hAnsi="Times New Roman" w:cs="Times New Roman"/>
                <w:b/>
                <w:sz w:val="24"/>
              </w:rPr>
              <w:t>includes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Generate Reports</w:t>
            </w:r>
          </w:p>
        </w:tc>
      </w:tr>
      <w:tr w:rsidR="003749E1" w:rsidTr="003749E1">
        <w:tc>
          <w:tcPr>
            <w:tcW w:w="9350" w:type="dxa"/>
          </w:tcPr>
          <w:p w:rsidR="003749E1" w:rsidRDefault="003749E1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Summary Report is requested</w:t>
            </w:r>
          </w:p>
        </w:tc>
      </w:tr>
      <w:tr w:rsidR="003749E1" w:rsidTr="003749E1">
        <w:tc>
          <w:tcPr>
            <w:tcW w:w="9350" w:type="dxa"/>
          </w:tcPr>
          <w:p w:rsidR="003749E1" w:rsidRDefault="003749E1" w:rsidP="00953A6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Data Center, Manager</w:t>
            </w:r>
          </w:p>
        </w:tc>
      </w:tr>
      <w:tr w:rsidR="003749E1" w:rsidTr="003749E1">
        <w:tc>
          <w:tcPr>
            <w:tcW w:w="9350" w:type="dxa"/>
          </w:tcPr>
          <w:p w:rsidR="003749E1" w:rsidRDefault="003749E1" w:rsidP="003749E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3749E1" w:rsidRDefault="00445E70" w:rsidP="003749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or</w:t>
            </w:r>
            <w:r w:rsidR="003749E1">
              <w:rPr>
                <w:rFonts w:ascii="Times New Roman" w:hAnsi="Times New Roman" w:cs="Times New Roman"/>
                <w:sz w:val="24"/>
              </w:rPr>
              <w:t xml:space="preserve"> Manager </w:t>
            </w:r>
            <w:proofErr w:type="gramStart"/>
            <w:r w:rsidR="003749E1">
              <w:rPr>
                <w:rFonts w:ascii="Times New Roman" w:hAnsi="Times New Roman" w:cs="Times New Roman"/>
                <w:sz w:val="24"/>
              </w:rPr>
              <w:t>requests</w:t>
            </w:r>
            <w:proofErr w:type="gramEnd"/>
            <w:r w:rsidR="003749E1">
              <w:rPr>
                <w:rFonts w:ascii="Times New Roman" w:hAnsi="Times New Roman" w:cs="Times New Roman"/>
                <w:sz w:val="24"/>
              </w:rPr>
              <w:t xml:space="preserve"> Summary Report</w:t>
            </w:r>
          </w:p>
          <w:p w:rsidR="003749E1" w:rsidRDefault="003749E1" w:rsidP="003749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Center lists:</w:t>
            </w:r>
          </w:p>
          <w:p w:rsidR="003749E1" w:rsidRDefault="003749E1" w:rsidP="003749E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consultations provided in the last week</w:t>
            </w:r>
          </w:p>
          <w:p w:rsidR="003749E1" w:rsidRDefault="003749E1" w:rsidP="003749E1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fees for the week</w:t>
            </w:r>
          </w:p>
          <w:p w:rsidR="003749E1" w:rsidRDefault="003749E1" w:rsidP="00953A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number of consultations and fees are calculated</w:t>
            </w:r>
          </w:p>
          <w:p w:rsidR="00445E70" w:rsidRPr="003749E1" w:rsidRDefault="00445E70" w:rsidP="00953A6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Prints requested reports</w:t>
            </w:r>
          </w:p>
        </w:tc>
      </w:tr>
      <w:tr w:rsidR="003749E1" w:rsidTr="003749E1">
        <w:tc>
          <w:tcPr>
            <w:tcW w:w="9350" w:type="dxa"/>
          </w:tcPr>
          <w:p w:rsidR="003749E1" w:rsidRDefault="003749E1" w:rsidP="003749E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3749E1" w:rsidRDefault="003749E1" w:rsidP="003749E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3749E1" w:rsidRDefault="003749E1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B4450B" w:rsidRDefault="00B4450B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A52" w:rsidTr="00883A52">
        <w:tc>
          <w:tcPr>
            <w:tcW w:w="9350" w:type="dxa"/>
          </w:tcPr>
          <w:p w:rsidR="00883A52" w:rsidRPr="00883A52" w:rsidRDefault="00883A52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Add Member</w:t>
            </w:r>
          </w:p>
        </w:tc>
      </w:tr>
      <w:tr w:rsidR="00883A52" w:rsidTr="00883A52">
        <w:tc>
          <w:tcPr>
            <w:tcW w:w="9350" w:type="dxa"/>
          </w:tcPr>
          <w:p w:rsidR="00883A52" w:rsidRPr="00883A52" w:rsidRDefault="00883A52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new member in the ChocAn system that needs to be added</w:t>
            </w:r>
          </w:p>
        </w:tc>
      </w:tr>
      <w:tr w:rsidR="00883A52" w:rsidTr="00883A52">
        <w:tc>
          <w:tcPr>
            <w:tcW w:w="9350" w:type="dxa"/>
          </w:tcPr>
          <w:p w:rsidR="00883A52" w:rsidRPr="00883A52" w:rsidRDefault="00883A52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883A52" w:rsidTr="00883A52">
        <w:tc>
          <w:tcPr>
            <w:tcW w:w="9350" w:type="dxa"/>
          </w:tcPr>
          <w:p w:rsidR="00883A52" w:rsidRDefault="00883A52" w:rsidP="00883A52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883A52" w:rsidRDefault="00883A52" w:rsidP="00883A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Add Member in the ChocAn software</w:t>
            </w:r>
          </w:p>
          <w:p w:rsidR="00883A52" w:rsidRDefault="00883A52" w:rsidP="00883A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to enter following information about member:</w:t>
            </w:r>
          </w:p>
          <w:p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Street Address (25 characters)</w:t>
            </w:r>
          </w:p>
          <w:p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:rsidR="00883A52" w:rsidRDefault="00883A52" w:rsidP="00883A5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:rsidR="00883A52" w:rsidRPr="00883A52" w:rsidRDefault="00883A52" w:rsidP="00953A6D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ZIP Code (5 digits)</w:t>
            </w:r>
          </w:p>
        </w:tc>
      </w:tr>
      <w:tr w:rsidR="00883A52" w:rsidTr="00883A52">
        <w:tc>
          <w:tcPr>
            <w:tcW w:w="9350" w:type="dxa"/>
          </w:tcPr>
          <w:p w:rsidR="005916ED" w:rsidRDefault="005916ED" w:rsidP="005916E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883A52" w:rsidRDefault="005916ED" w:rsidP="005916E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F50C09" w:rsidRDefault="00F50C09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1BC" w:rsidTr="002A31BC">
        <w:tc>
          <w:tcPr>
            <w:tcW w:w="9350" w:type="dxa"/>
          </w:tcPr>
          <w:p w:rsidR="002A31BC" w:rsidRPr="002A31BC" w:rsidRDefault="002A31BC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Add Provider</w:t>
            </w:r>
          </w:p>
        </w:tc>
      </w:tr>
      <w:tr w:rsidR="002A31BC" w:rsidTr="002A31BC">
        <w:tc>
          <w:tcPr>
            <w:tcW w:w="9350" w:type="dxa"/>
          </w:tcPr>
          <w:p w:rsidR="002A31BC" w:rsidRPr="002A31BC" w:rsidRDefault="002A31BC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new provider in the ChocAn system that needs to be added</w:t>
            </w:r>
          </w:p>
        </w:tc>
      </w:tr>
      <w:tr w:rsidR="002A31BC" w:rsidTr="002A31BC">
        <w:tc>
          <w:tcPr>
            <w:tcW w:w="9350" w:type="dxa"/>
          </w:tcPr>
          <w:p w:rsidR="002A31BC" w:rsidRPr="003943B0" w:rsidRDefault="003943B0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2A31BC" w:rsidTr="002A31BC">
        <w:tc>
          <w:tcPr>
            <w:tcW w:w="9350" w:type="dxa"/>
          </w:tcPr>
          <w:p w:rsidR="001D7121" w:rsidRDefault="001D7121" w:rsidP="001D712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1D7121" w:rsidRDefault="001D7121" w:rsidP="001D71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Add Provider in the ChocAn software</w:t>
            </w:r>
          </w:p>
          <w:p w:rsidR="001D7121" w:rsidRDefault="001D7121" w:rsidP="001D71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to enter the following information about provider:</w:t>
            </w:r>
          </w:p>
          <w:p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(25 characters)</w:t>
            </w:r>
          </w:p>
          <w:p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(9 digits)</w:t>
            </w:r>
          </w:p>
          <w:p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Street Address (25 characters) </w:t>
            </w:r>
          </w:p>
          <w:p w:rsidR="001D7121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 (14 characters)</w:t>
            </w:r>
          </w:p>
          <w:p w:rsidR="001D7121" w:rsidRPr="00B70969" w:rsidRDefault="001D7121" w:rsidP="001D712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B70969">
              <w:rPr>
                <w:rFonts w:ascii="Times New Roman" w:hAnsi="Times New Roman" w:cs="Times New Roman"/>
                <w:sz w:val="24"/>
              </w:rPr>
              <w:t>State (2 letters)</w:t>
            </w:r>
          </w:p>
          <w:p w:rsidR="002A31BC" w:rsidRPr="001D7121" w:rsidRDefault="001D7121" w:rsidP="00953A6D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B70969">
              <w:rPr>
                <w:rFonts w:ascii="Times New Roman" w:hAnsi="Times New Roman" w:cs="Times New Roman"/>
                <w:sz w:val="24"/>
              </w:rPr>
              <w:t>ZIP Code (5 digits)</w:t>
            </w:r>
          </w:p>
        </w:tc>
      </w:tr>
      <w:tr w:rsidR="002A31BC" w:rsidTr="002A31BC">
        <w:tc>
          <w:tcPr>
            <w:tcW w:w="9350" w:type="dxa"/>
          </w:tcPr>
          <w:p w:rsidR="00AD4C61" w:rsidRDefault="00AD4C61" w:rsidP="00AD4C6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2A31BC" w:rsidRDefault="00AD4C61" w:rsidP="00AD4C61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2A31BC" w:rsidRDefault="002A31BC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147" w:rsidTr="001D4147">
        <w:tc>
          <w:tcPr>
            <w:tcW w:w="9350" w:type="dxa"/>
          </w:tcPr>
          <w:p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Delete Member</w:t>
            </w:r>
          </w:p>
        </w:tc>
      </w:tr>
      <w:tr w:rsidR="001D4147" w:rsidTr="001D4147">
        <w:tc>
          <w:tcPr>
            <w:tcW w:w="9350" w:type="dxa"/>
          </w:tcPr>
          <w:p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member that wants to be removed from ChocAn system and services</w:t>
            </w:r>
          </w:p>
        </w:tc>
      </w:tr>
      <w:tr w:rsidR="001D4147" w:rsidTr="001D4147">
        <w:tc>
          <w:tcPr>
            <w:tcW w:w="9350" w:type="dxa"/>
          </w:tcPr>
          <w:p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1D4147" w:rsidTr="001D4147">
        <w:tc>
          <w:tcPr>
            <w:tcW w:w="9350" w:type="dxa"/>
          </w:tcPr>
          <w:p w:rsidR="001D4147" w:rsidRDefault="001D4147" w:rsidP="001D41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1D4147" w:rsidRDefault="001D4147" w:rsidP="001D41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Delete Member in the ChocAn software</w:t>
            </w:r>
          </w:p>
          <w:p w:rsidR="001D4147" w:rsidRDefault="001D4147" w:rsidP="001D41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member number of the member to be deleted</w:t>
            </w:r>
          </w:p>
          <w:p w:rsidR="001D4147" w:rsidRDefault="001D4147" w:rsidP="001D414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member name and asks for confirmation</w:t>
            </w:r>
          </w:p>
          <w:p w:rsidR="001D4147" w:rsidRPr="001D4147" w:rsidRDefault="001D4147" w:rsidP="00953A6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is deleted</w:t>
            </w:r>
          </w:p>
        </w:tc>
      </w:tr>
      <w:tr w:rsidR="001D4147" w:rsidTr="001D4147">
        <w:tc>
          <w:tcPr>
            <w:tcW w:w="9350" w:type="dxa"/>
          </w:tcPr>
          <w:p w:rsidR="001D4147" w:rsidRDefault="001D4147" w:rsidP="001D4147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1D4147" w:rsidRDefault="001D4147" w:rsidP="001D4147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>3a. Member does not match the name that operator wants to delete</w:t>
            </w:r>
          </w:p>
          <w:p w:rsidR="001D4147" w:rsidRDefault="001D4147" w:rsidP="001D4147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:rsidR="001D4147" w:rsidRPr="001D4147" w:rsidRDefault="001D4147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:rsidR="001D4147" w:rsidRDefault="001D4147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856EDE" w:rsidRDefault="00856EDE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856EDE" w:rsidRDefault="00856EDE" w:rsidP="00953A6D">
      <w:pPr>
        <w:contextualSpacing/>
        <w:rPr>
          <w:rFonts w:ascii="Times New Roman" w:hAnsi="Times New Roman" w:cs="Times New Roman"/>
          <w:b/>
          <w:sz w:val="24"/>
        </w:rPr>
      </w:pPr>
    </w:p>
    <w:p w:rsidR="00856EDE" w:rsidRDefault="00856EDE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6C4" w:rsidTr="009216C4">
        <w:tc>
          <w:tcPr>
            <w:tcW w:w="9350" w:type="dxa"/>
          </w:tcPr>
          <w:p w:rsidR="009216C4" w:rsidRPr="009216C4" w:rsidRDefault="009216C4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Delete Provider</w:t>
            </w:r>
          </w:p>
        </w:tc>
      </w:tr>
      <w:tr w:rsidR="009216C4" w:rsidTr="009216C4">
        <w:tc>
          <w:tcPr>
            <w:tcW w:w="9350" w:type="dxa"/>
          </w:tcPr>
          <w:p w:rsidR="009216C4" w:rsidRPr="009216C4" w:rsidRDefault="009216C4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There is a provider that wants to be removed from ChocAn system and services</w:t>
            </w:r>
          </w:p>
        </w:tc>
      </w:tr>
      <w:tr w:rsidR="009216C4" w:rsidTr="009216C4">
        <w:tc>
          <w:tcPr>
            <w:tcW w:w="9350" w:type="dxa"/>
          </w:tcPr>
          <w:p w:rsidR="009216C4" w:rsidRPr="009D348B" w:rsidRDefault="009D348B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9216C4" w:rsidTr="009216C4">
        <w:tc>
          <w:tcPr>
            <w:tcW w:w="9350" w:type="dxa"/>
          </w:tcPr>
          <w:p w:rsidR="009D348B" w:rsidRDefault="009D348B" w:rsidP="009D348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9D348B" w:rsidRDefault="009D348B" w:rsidP="009D34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Delete Provider in the ChocAn software</w:t>
            </w:r>
          </w:p>
          <w:p w:rsidR="009D348B" w:rsidRDefault="009D348B" w:rsidP="009D34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provider number of the provider to be deleted</w:t>
            </w:r>
          </w:p>
          <w:p w:rsidR="009D348B" w:rsidRDefault="009D348B" w:rsidP="009D348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provider name and asks for confirmation</w:t>
            </w:r>
          </w:p>
          <w:p w:rsidR="009216C4" w:rsidRPr="009D348B" w:rsidRDefault="009D348B" w:rsidP="00953A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is deleted</w:t>
            </w:r>
          </w:p>
        </w:tc>
      </w:tr>
      <w:tr w:rsidR="009216C4" w:rsidTr="009216C4">
        <w:tc>
          <w:tcPr>
            <w:tcW w:w="9350" w:type="dxa"/>
          </w:tcPr>
          <w:p w:rsidR="009D348B" w:rsidRDefault="009D348B" w:rsidP="009D348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9D348B" w:rsidRDefault="009D348B" w:rsidP="009D348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>3a. Provider does not match the name that operator wants to delete</w:t>
            </w:r>
          </w:p>
          <w:p w:rsidR="009D348B" w:rsidRDefault="009D348B" w:rsidP="009D348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:rsidR="009216C4" w:rsidRPr="009D348B" w:rsidRDefault="009D348B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:rsidR="00B70969" w:rsidRDefault="00B70969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EDE" w:rsidTr="00856EDE">
        <w:tc>
          <w:tcPr>
            <w:tcW w:w="9350" w:type="dxa"/>
          </w:tcPr>
          <w:p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Update Member</w:t>
            </w:r>
          </w:p>
        </w:tc>
      </w:tr>
      <w:tr w:rsidR="00856EDE" w:rsidTr="00856EDE">
        <w:tc>
          <w:tcPr>
            <w:tcW w:w="9350" w:type="dxa"/>
          </w:tcPr>
          <w:p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member’s information has changed, and needs to be updated</w:t>
            </w:r>
          </w:p>
        </w:tc>
      </w:tr>
      <w:tr w:rsidR="00856EDE" w:rsidTr="00856EDE">
        <w:tc>
          <w:tcPr>
            <w:tcW w:w="9350" w:type="dxa"/>
          </w:tcPr>
          <w:p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856EDE" w:rsidTr="00856EDE">
        <w:tc>
          <w:tcPr>
            <w:tcW w:w="9350" w:type="dxa"/>
          </w:tcPr>
          <w:p w:rsidR="00856EDE" w:rsidRDefault="00856EDE" w:rsidP="00856ED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856EDE" w:rsidRDefault="00856EDE" w:rsidP="00856E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Update Member</w:t>
            </w:r>
          </w:p>
          <w:p w:rsidR="00856EDE" w:rsidRDefault="00856EDE" w:rsidP="00856E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member number of the member to be updated</w:t>
            </w:r>
          </w:p>
          <w:p w:rsidR="00856EDE" w:rsidRPr="00F04E4C" w:rsidRDefault="00856EDE" w:rsidP="00856E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member name and asks for confirmation</w:t>
            </w:r>
          </w:p>
          <w:p w:rsidR="00856EDE" w:rsidRPr="00856EDE" w:rsidRDefault="00856EDE" w:rsidP="00953A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for which field to update, which includes all fields other than member name and number</w:t>
            </w:r>
          </w:p>
        </w:tc>
      </w:tr>
      <w:tr w:rsidR="00856EDE" w:rsidTr="00856EDE">
        <w:tc>
          <w:tcPr>
            <w:tcW w:w="9350" w:type="dxa"/>
          </w:tcPr>
          <w:p w:rsidR="00856EDE" w:rsidRDefault="00856EDE" w:rsidP="00856EDE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856EDE" w:rsidRDefault="00856EDE" w:rsidP="00856ED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3a. Member does not match the name that operator wants to update</w:t>
            </w:r>
          </w:p>
          <w:p w:rsidR="00856EDE" w:rsidRDefault="00856EDE" w:rsidP="00856EDE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:rsidR="00856EDE" w:rsidRPr="00856EDE" w:rsidRDefault="00856EDE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:rsidR="00144D1E" w:rsidRDefault="00144D1E" w:rsidP="00953A6D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0FD" w:rsidTr="00EC10FD">
        <w:tc>
          <w:tcPr>
            <w:tcW w:w="9350" w:type="dxa"/>
          </w:tcPr>
          <w:p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Update Provider</w:t>
            </w:r>
          </w:p>
        </w:tc>
      </w:tr>
      <w:tr w:rsidR="00EC10FD" w:rsidTr="00EC10FD">
        <w:tc>
          <w:tcPr>
            <w:tcW w:w="9350" w:type="dxa"/>
          </w:tcPr>
          <w:p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provider’s information has changed, and needs to be updated</w:t>
            </w:r>
          </w:p>
        </w:tc>
      </w:tr>
      <w:tr w:rsidR="00EC10FD" w:rsidTr="00EC10FD">
        <w:tc>
          <w:tcPr>
            <w:tcW w:w="9350" w:type="dxa"/>
          </w:tcPr>
          <w:p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Operator</w:t>
            </w:r>
          </w:p>
        </w:tc>
      </w:tr>
      <w:tr w:rsidR="00EC10FD" w:rsidTr="00EC10FD">
        <w:tc>
          <w:tcPr>
            <w:tcW w:w="9350" w:type="dxa"/>
          </w:tcPr>
          <w:p w:rsidR="00EC10FD" w:rsidRDefault="00EC10FD" w:rsidP="00EC10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EC10FD" w:rsidRDefault="00EC10FD" w:rsidP="00EC10F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Operator selects Update Provider</w:t>
            </w:r>
          </w:p>
          <w:p w:rsidR="00EC10FD" w:rsidRDefault="00EC10FD" w:rsidP="00EC10F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operator for provider number of the provider to be updated</w:t>
            </w:r>
          </w:p>
          <w:p w:rsidR="00EC10FD" w:rsidRPr="00F04E4C" w:rsidRDefault="00EC10FD" w:rsidP="00EC10F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displays provider name and asks for confirmation</w:t>
            </w:r>
          </w:p>
          <w:p w:rsidR="00EC10FD" w:rsidRPr="00EC10FD" w:rsidRDefault="00EC10FD" w:rsidP="00953A6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prompts for which field to update, which includes all fields other than provider name and number</w:t>
            </w:r>
          </w:p>
        </w:tc>
      </w:tr>
      <w:tr w:rsidR="00EC10FD" w:rsidTr="00EC10FD">
        <w:tc>
          <w:tcPr>
            <w:tcW w:w="9350" w:type="dxa"/>
          </w:tcPr>
          <w:p w:rsidR="00EC10FD" w:rsidRDefault="00EC10FD" w:rsidP="00EC10FD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EC10FD" w:rsidRDefault="00EC10FD" w:rsidP="00EC10F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3a. Provider does not match the name that operator wants to update</w:t>
            </w:r>
          </w:p>
          <w:p w:rsidR="00EC10FD" w:rsidRDefault="00EC10FD" w:rsidP="00EC10F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3a.1. Operator selects cancel</w:t>
            </w:r>
          </w:p>
          <w:p w:rsidR="00EC10FD" w:rsidRPr="00EC10FD" w:rsidRDefault="00EC10FD" w:rsidP="00953A6D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3a.2. Software returns to step 2</w:t>
            </w:r>
          </w:p>
        </w:tc>
      </w:tr>
    </w:tbl>
    <w:p w:rsidR="002908B9" w:rsidRDefault="002908B9" w:rsidP="00953A6D">
      <w:pPr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896" w:rsidTr="00B13E7F">
        <w:tc>
          <w:tcPr>
            <w:tcW w:w="9350" w:type="dxa"/>
          </w:tcPr>
          <w:p w:rsidR="00CC2896" w:rsidRPr="00856EDE" w:rsidRDefault="00CC2896" w:rsidP="00CC289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Use Case: </w:t>
            </w:r>
            <w:r>
              <w:rPr>
                <w:rFonts w:ascii="Times New Roman" w:hAnsi="Times New Roman" w:cs="Times New Roman"/>
                <w:sz w:val="24"/>
              </w:rPr>
              <w:t>Create EFT Report</w:t>
            </w:r>
          </w:p>
        </w:tc>
      </w:tr>
      <w:tr w:rsidR="00CC2896" w:rsidTr="00B13E7F">
        <w:tc>
          <w:tcPr>
            <w:tcW w:w="9350" w:type="dxa"/>
          </w:tcPr>
          <w:p w:rsidR="00CC2896" w:rsidRPr="00856EDE" w:rsidRDefault="00CC2896" w:rsidP="00B13E7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Context: </w:t>
            </w:r>
            <w:r>
              <w:rPr>
                <w:rFonts w:ascii="Times New Roman" w:hAnsi="Times New Roman" w:cs="Times New Roman"/>
                <w:sz w:val="24"/>
              </w:rPr>
              <w:t>A new EFT Report needs to be created</w:t>
            </w:r>
          </w:p>
        </w:tc>
      </w:tr>
      <w:tr w:rsidR="00CC2896" w:rsidTr="00B13E7F">
        <w:tc>
          <w:tcPr>
            <w:tcW w:w="9350" w:type="dxa"/>
          </w:tcPr>
          <w:p w:rsidR="00CC2896" w:rsidRPr="00856EDE" w:rsidRDefault="00CC2896" w:rsidP="00CC289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</w:rPr>
              <w:t>Manager</w:t>
            </w:r>
          </w:p>
        </w:tc>
      </w:tr>
      <w:tr w:rsidR="00CC2896" w:rsidTr="00B13E7F">
        <w:tc>
          <w:tcPr>
            <w:tcW w:w="9350" w:type="dxa"/>
          </w:tcPr>
          <w:p w:rsidR="00CC2896" w:rsidRDefault="00CC2896" w:rsidP="00B13E7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Scenario:</w:t>
            </w:r>
          </w:p>
          <w:p w:rsidR="00CC2896" w:rsidRDefault="00CC2896" w:rsidP="00CC28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ChocAn Data Processing Center prompts manager for provider name to be entered into new EFT</w:t>
            </w:r>
          </w:p>
          <w:p w:rsidR="00CC2896" w:rsidRDefault="00CC2896" w:rsidP="00CC28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Prompts for provider number</w:t>
            </w:r>
          </w:p>
          <w:p w:rsidR="00CC2896" w:rsidRDefault="00CC2896" w:rsidP="00CC28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Prompts for the amount to be transferred</w:t>
            </w:r>
          </w:p>
          <w:p w:rsidR="00CC2896" w:rsidRDefault="00CC2896" w:rsidP="00CC28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takes all of the inputted information and creates a new EFT file awaiting transfer that contains:</w:t>
            </w:r>
          </w:p>
          <w:p w:rsidR="00CC2896" w:rsidRDefault="00CC2896" w:rsidP="00CC2896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Name</w:t>
            </w:r>
          </w:p>
          <w:p w:rsidR="00CC2896" w:rsidRDefault="00CC2896" w:rsidP="00CC2896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Provider Number</w:t>
            </w:r>
          </w:p>
          <w:p w:rsidR="00CC2896" w:rsidRPr="00CC2896" w:rsidRDefault="00CC2896" w:rsidP="00CC2896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Amount to be transferred</w:t>
            </w:r>
          </w:p>
        </w:tc>
      </w:tr>
      <w:tr w:rsidR="00CC2896" w:rsidTr="00B13E7F">
        <w:tc>
          <w:tcPr>
            <w:tcW w:w="9350" w:type="dxa"/>
          </w:tcPr>
          <w:p w:rsidR="00CC2896" w:rsidRDefault="00CC2896" w:rsidP="00B13E7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CC2896" w:rsidRPr="00CC2896" w:rsidRDefault="00CC2896" w:rsidP="00B13E7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</w:tbl>
    <w:p w:rsidR="00CC2896" w:rsidRPr="002908B9" w:rsidRDefault="00CC2896" w:rsidP="00953A6D">
      <w:pPr>
        <w:contextualSpacing/>
        <w:rPr>
          <w:rFonts w:ascii="Times New Roman" w:hAnsi="Times New Roman" w:cs="Times New Roman"/>
          <w:sz w:val="24"/>
        </w:rPr>
      </w:pPr>
    </w:p>
    <w:sectPr w:rsidR="00CC2896" w:rsidRPr="0029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75B4"/>
    <w:multiLevelType w:val="hybridMultilevel"/>
    <w:tmpl w:val="E6D0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B798A"/>
    <w:multiLevelType w:val="hybridMultilevel"/>
    <w:tmpl w:val="04BC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EC6"/>
    <w:multiLevelType w:val="hybridMultilevel"/>
    <w:tmpl w:val="E272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31D0D"/>
    <w:multiLevelType w:val="hybridMultilevel"/>
    <w:tmpl w:val="B3C6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42742"/>
    <w:multiLevelType w:val="hybridMultilevel"/>
    <w:tmpl w:val="27B8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550C6"/>
    <w:multiLevelType w:val="hybridMultilevel"/>
    <w:tmpl w:val="BE2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60A3"/>
    <w:multiLevelType w:val="hybridMultilevel"/>
    <w:tmpl w:val="0E7E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3A0A"/>
    <w:multiLevelType w:val="hybridMultilevel"/>
    <w:tmpl w:val="BE2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659B1"/>
    <w:multiLevelType w:val="hybridMultilevel"/>
    <w:tmpl w:val="446A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45C6A"/>
    <w:multiLevelType w:val="hybridMultilevel"/>
    <w:tmpl w:val="27B8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85F7B"/>
    <w:multiLevelType w:val="hybridMultilevel"/>
    <w:tmpl w:val="0EC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A64AB"/>
    <w:multiLevelType w:val="hybridMultilevel"/>
    <w:tmpl w:val="1674E8C0"/>
    <w:lvl w:ilvl="0" w:tplc="A9CEE0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F43BC"/>
    <w:multiLevelType w:val="hybridMultilevel"/>
    <w:tmpl w:val="DDCC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C2D0D"/>
    <w:multiLevelType w:val="hybridMultilevel"/>
    <w:tmpl w:val="F082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A4E374C">
      <w:start w:val="1"/>
      <w:numFmt w:val="lowerRoman"/>
      <w:lvlText w:val="%3."/>
      <w:lvlJc w:val="right"/>
      <w:pPr>
        <w:ind w:left="2160" w:hanging="180"/>
      </w:pPr>
      <w:rPr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67219"/>
    <w:multiLevelType w:val="hybridMultilevel"/>
    <w:tmpl w:val="988C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15F55"/>
    <w:multiLevelType w:val="hybridMultilevel"/>
    <w:tmpl w:val="BE2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63B04"/>
    <w:multiLevelType w:val="hybridMultilevel"/>
    <w:tmpl w:val="27AC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6"/>
  </w:num>
  <w:num w:numId="5">
    <w:abstractNumId w:val="0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3"/>
  </w:num>
  <w:num w:numId="11">
    <w:abstractNumId w:val="14"/>
  </w:num>
  <w:num w:numId="12">
    <w:abstractNumId w:val="4"/>
  </w:num>
  <w:num w:numId="13">
    <w:abstractNumId w:val="9"/>
  </w:num>
  <w:num w:numId="14">
    <w:abstractNumId w:val="7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D"/>
    <w:rsid w:val="00115B6E"/>
    <w:rsid w:val="00144D1E"/>
    <w:rsid w:val="0015236A"/>
    <w:rsid w:val="00193BC8"/>
    <w:rsid w:val="001A20CB"/>
    <w:rsid w:val="001B0369"/>
    <w:rsid w:val="001D4147"/>
    <w:rsid w:val="001D7121"/>
    <w:rsid w:val="00211009"/>
    <w:rsid w:val="00250D1E"/>
    <w:rsid w:val="002908B9"/>
    <w:rsid w:val="002A31BC"/>
    <w:rsid w:val="002F562B"/>
    <w:rsid w:val="00302E23"/>
    <w:rsid w:val="00313247"/>
    <w:rsid w:val="003749E1"/>
    <w:rsid w:val="00391365"/>
    <w:rsid w:val="003943B0"/>
    <w:rsid w:val="00445E70"/>
    <w:rsid w:val="004A37DD"/>
    <w:rsid w:val="005916ED"/>
    <w:rsid w:val="005D14B3"/>
    <w:rsid w:val="005F4F7A"/>
    <w:rsid w:val="0082270A"/>
    <w:rsid w:val="00856EDE"/>
    <w:rsid w:val="00883A52"/>
    <w:rsid w:val="008A4B96"/>
    <w:rsid w:val="008D37E0"/>
    <w:rsid w:val="009216C4"/>
    <w:rsid w:val="00953A6D"/>
    <w:rsid w:val="009D348B"/>
    <w:rsid w:val="00A135FD"/>
    <w:rsid w:val="00A61713"/>
    <w:rsid w:val="00A83FB8"/>
    <w:rsid w:val="00AD4C61"/>
    <w:rsid w:val="00B07CA5"/>
    <w:rsid w:val="00B41EC2"/>
    <w:rsid w:val="00B4450B"/>
    <w:rsid w:val="00B70969"/>
    <w:rsid w:val="00B931BA"/>
    <w:rsid w:val="00CB2983"/>
    <w:rsid w:val="00CC2896"/>
    <w:rsid w:val="00CC2B0C"/>
    <w:rsid w:val="00E06376"/>
    <w:rsid w:val="00EB40F0"/>
    <w:rsid w:val="00EC10FD"/>
    <w:rsid w:val="00F04E4C"/>
    <w:rsid w:val="00F50C09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2C2C"/>
  <w15:chartTrackingRefBased/>
  <w15:docId w15:val="{4179BB48-170C-445B-A204-7A009EBE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6D"/>
    <w:pPr>
      <w:ind w:left="720"/>
      <w:contextualSpacing/>
    </w:pPr>
  </w:style>
  <w:style w:type="table" w:styleId="TableGrid">
    <w:name w:val="Table Grid"/>
    <w:basedOn w:val="TableNormal"/>
    <w:uiPriority w:val="39"/>
    <w:rsid w:val="00A135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42</cp:revision>
  <dcterms:created xsi:type="dcterms:W3CDTF">2016-10-09T19:01:00Z</dcterms:created>
  <dcterms:modified xsi:type="dcterms:W3CDTF">2016-10-13T21:19:00Z</dcterms:modified>
</cp:coreProperties>
</file>