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F26E" w14:textId="77777777" w:rsidR="002450DB" w:rsidRDefault="00000000">
      <w:proofErr w:type="spellStart"/>
      <w:r>
        <w:rPr>
          <w:rFonts w:ascii="Helvetica" w:hAnsi="Helvetica" w:cs="Helvetica"/>
          <w:b/>
          <w:sz w:val="42"/>
        </w:rPr>
        <w:t>NetTower</w:t>
      </w:r>
      <w:proofErr w:type="spellEnd"/>
      <w:r>
        <w:rPr>
          <w:rFonts w:ascii="Helvetica" w:hAnsi="Helvetica" w:cs="Helvetica"/>
          <w:b/>
          <w:sz w:val="42"/>
        </w:rPr>
        <w:t xml:space="preserve"> Developer Documentation</w:t>
      </w:r>
    </w:p>
    <w:p w14:paraId="4AD8775C" w14:textId="6DFCECFE" w:rsidR="001C1693" w:rsidRDefault="00000000">
      <w:r>
        <w:rPr>
          <w:rFonts w:ascii="Helvetica" w:hAnsi="Helvetica" w:cs="Helvetica"/>
        </w:rPr>
        <w:t>Developer Documentation</w:t>
      </w:r>
    </w:p>
    <w:p w14:paraId="441FC983" w14:textId="77777777" w:rsidR="001C1693" w:rsidRDefault="001C1693"/>
    <w:p w14:paraId="34C7BF26" w14:textId="6E99FC6A" w:rsidR="001C1693" w:rsidRPr="00FA5EE4" w:rsidRDefault="00FA5EE4" w:rsidP="00FA5EE4">
      <w:pPr>
        <w:jc w:val="center"/>
        <w:rPr>
          <w:b/>
          <w:bCs/>
        </w:rPr>
      </w:pPr>
      <w:r w:rsidRPr="00FA5EE4">
        <w:rPr>
          <w:b/>
          <w:bCs/>
          <w:noProof/>
        </w:rPr>
        <w:drawing>
          <wp:inline distT="0" distB="0" distL="0" distR="0" wp14:anchorId="24756F50" wp14:editId="1AE80A1F">
            <wp:extent cx="5486400" cy="3746500"/>
            <wp:effectExtent l="0" t="0" r="0" b="0"/>
            <wp:docPr id="10277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5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A3D5" w14:textId="77777777" w:rsidR="001C1693" w:rsidRDefault="001C1693"/>
    <w:p w14:paraId="24CC5543" w14:textId="77777777" w:rsidR="002450DB" w:rsidRDefault="00000000">
      <w:r>
        <w:rPr>
          <w:rFonts w:ascii="Helvetica" w:hAnsi="Helvetica" w:cs="Helvetica"/>
          <w:b/>
          <w:sz w:val="34"/>
        </w:rPr>
        <w:t>Table of Contents</w:t>
      </w:r>
    </w:p>
    <w:p w14:paraId="4DEFB1D9" w14:textId="77777777" w:rsidR="002450DB" w:rsidRDefault="002450DB">
      <w:hyperlink w:anchor="sec_1_audience_and_goals" w:history="1">
        <w:r>
          <w:rPr>
            <w:rFonts w:ascii="Helvetica" w:hAnsi="Helvetica" w:cs="Helvetica"/>
          </w:rPr>
          <w:t>1. Audience and Goals</w:t>
        </w:r>
      </w:hyperlink>
    </w:p>
    <w:p w14:paraId="7F86A8BF" w14:textId="77777777" w:rsidR="002450DB" w:rsidRDefault="002450DB">
      <w:hyperlink w:anchor="sec_2_project_overview" w:history="1">
        <w:r>
          <w:rPr>
            <w:rFonts w:ascii="Helvetica" w:hAnsi="Helvetica" w:cs="Helvetica"/>
          </w:rPr>
          <w:t>2. Project Overview</w:t>
        </w:r>
      </w:hyperlink>
    </w:p>
    <w:p w14:paraId="6C049C33" w14:textId="77777777" w:rsidR="002450DB" w:rsidRDefault="002450DB">
      <w:hyperlink w:anchor="sec_3_architecture_at_a_glance" w:history="1">
        <w:r>
          <w:rPr>
            <w:rFonts w:ascii="Helvetica" w:hAnsi="Helvetica" w:cs="Helvetica"/>
          </w:rPr>
          <w:t xml:space="preserve">3. Architecture </w:t>
        </w:r>
        <w:proofErr w:type="gramStart"/>
        <w:r>
          <w:rPr>
            <w:rFonts w:ascii="Helvetica" w:hAnsi="Helvetica" w:cs="Helvetica"/>
          </w:rPr>
          <w:t>at a Glance</w:t>
        </w:r>
        <w:proofErr w:type="gramEnd"/>
      </w:hyperlink>
    </w:p>
    <w:p w14:paraId="07E93143" w14:textId="77777777" w:rsidR="002450DB" w:rsidRDefault="002450DB">
      <w:pPr>
        <w:ind w:left="360"/>
      </w:pPr>
      <w:hyperlink w:anchor="sec_3_1_process_boundaries" w:history="1">
        <w:r>
          <w:rPr>
            <w:rFonts w:ascii="Helvetica" w:hAnsi="Helvetica" w:cs="Helvetica"/>
          </w:rPr>
          <w:t xml:space="preserve">   3.1 Process Boundaries</w:t>
        </w:r>
      </w:hyperlink>
    </w:p>
    <w:p w14:paraId="18139E00" w14:textId="77777777" w:rsidR="002450DB" w:rsidRDefault="002450DB">
      <w:pPr>
        <w:ind w:left="360"/>
      </w:pPr>
      <w:hyperlink w:anchor="sec_3_2_data_boundaries" w:history="1">
        <w:r>
          <w:rPr>
            <w:rFonts w:ascii="Helvetica" w:hAnsi="Helvetica" w:cs="Helvetica"/>
          </w:rPr>
          <w:t xml:space="preserve">   3.2 Data Boundaries</w:t>
        </w:r>
      </w:hyperlink>
    </w:p>
    <w:p w14:paraId="43A1247E" w14:textId="77777777" w:rsidR="002450DB" w:rsidRDefault="002450DB">
      <w:hyperlink w:anchor="sec_4_repository_layout" w:history="1">
        <w:r>
          <w:rPr>
            <w:rFonts w:ascii="Helvetica" w:hAnsi="Helvetica" w:cs="Helvetica"/>
          </w:rPr>
          <w:t>4. Repository Layout</w:t>
        </w:r>
      </w:hyperlink>
    </w:p>
    <w:p w14:paraId="1801BBFC" w14:textId="77777777" w:rsidR="002450DB" w:rsidRDefault="002450DB">
      <w:hyperlink w:anchor="sec_5_prerequisites_and_tooling" w:history="1">
        <w:r>
          <w:rPr>
            <w:rFonts w:ascii="Helvetica" w:hAnsi="Helvetica" w:cs="Helvetica"/>
          </w:rPr>
          <w:t>5. Prerequisites and Tooling</w:t>
        </w:r>
      </w:hyperlink>
    </w:p>
    <w:p w14:paraId="15956D98" w14:textId="77777777" w:rsidR="002450DB" w:rsidRDefault="002450DB">
      <w:hyperlink w:anchor="sec_6_environment_setup_fresh_machine" w:history="1">
        <w:r>
          <w:rPr>
            <w:rFonts w:ascii="Helvetica" w:hAnsi="Helvetica" w:cs="Helvetica"/>
          </w:rPr>
          <w:t>6. Environment Setup (Fresh Machine)</w:t>
        </w:r>
      </w:hyperlink>
    </w:p>
    <w:p w14:paraId="209A18CB" w14:textId="77777777" w:rsidR="002450DB" w:rsidRDefault="002450DB">
      <w:pPr>
        <w:ind w:left="360"/>
      </w:pPr>
      <w:hyperlink w:anchor="sec_6_1_python_environment" w:history="1">
        <w:r>
          <w:rPr>
            <w:rFonts w:ascii="Helvetica" w:hAnsi="Helvetica" w:cs="Helvetica"/>
          </w:rPr>
          <w:t xml:space="preserve">   6.1 Python Environment</w:t>
        </w:r>
      </w:hyperlink>
    </w:p>
    <w:p w14:paraId="52B5DC8A" w14:textId="77777777" w:rsidR="002450DB" w:rsidRDefault="002450DB">
      <w:pPr>
        <w:ind w:left="360"/>
      </w:pPr>
      <w:hyperlink w:anchor="sec_6_2_frontend_environment" w:history="1">
        <w:r>
          <w:rPr>
            <w:rFonts w:ascii="Helvetica" w:hAnsi="Helvetica" w:cs="Helvetica"/>
          </w:rPr>
          <w:t xml:space="preserve">   6.2 Frontend Environment</w:t>
        </w:r>
      </w:hyperlink>
    </w:p>
    <w:p w14:paraId="25DA8E33" w14:textId="77777777" w:rsidR="002450DB" w:rsidRDefault="002450DB">
      <w:pPr>
        <w:ind w:left="360"/>
      </w:pPr>
      <w:hyperlink w:anchor="sec_6_3_network_tool_verification" w:history="1">
        <w:r>
          <w:rPr>
            <w:rFonts w:ascii="Helvetica" w:hAnsi="Helvetica" w:cs="Helvetica"/>
          </w:rPr>
          <w:t xml:space="preserve">   6.3 Network Tool Verification</w:t>
        </w:r>
      </w:hyperlink>
    </w:p>
    <w:p w14:paraId="4C8DFBDD" w14:textId="77777777" w:rsidR="002450DB" w:rsidRDefault="002450DB">
      <w:hyperlink w:anchor="sec_7_running_the_application_end_to_end" w:history="1">
        <w:r>
          <w:rPr>
            <w:rFonts w:ascii="Helvetica" w:hAnsi="Helvetica" w:cs="Helvetica"/>
          </w:rPr>
          <w:t>7. Running the Application End-to-End</w:t>
        </w:r>
      </w:hyperlink>
    </w:p>
    <w:p w14:paraId="7E04361B" w14:textId="77777777" w:rsidR="002450DB" w:rsidRDefault="002450DB">
      <w:hyperlink w:anchor="sec_8_runtime_lifecycle_and_ipc_contract" w:history="1">
        <w:r>
          <w:rPr>
            <w:rFonts w:ascii="Helvetica" w:hAnsi="Helvetica" w:cs="Helvetica"/>
          </w:rPr>
          <w:t>8. Runtime Lifecycle and IPC Contract</w:t>
        </w:r>
      </w:hyperlink>
    </w:p>
    <w:p w14:paraId="029CAE70" w14:textId="77777777" w:rsidR="002450DB" w:rsidRDefault="002450DB">
      <w:pPr>
        <w:ind w:left="360"/>
      </w:pPr>
      <w:hyperlink w:anchor="sec_8_1_electron_ipc_surface" w:history="1">
        <w:r>
          <w:rPr>
            <w:rFonts w:ascii="Helvetica" w:hAnsi="Helvetica" w:cs="Helvetica"/>
          </w:rPr>
          <w:t xml:space="preserve">   8.1 Electron IPC Surface</w:t>
        </w:r>
      </w:hyperlink>
    </w:p>
    <w:p w14:paraId="4FDC9F21" w14:textId="77777777" w:rsidR="002450DB" w:rsidRDefault="002450DB">
      <w:pPr>
        <w:ind w:left="360"/>
      </w:pPr>
      <w:hyperlink w:anchor="sec_8_2_bridge_protocol" w:history="1">
        <w:r>
          <w:rPr>
            <w:rFonts w:ascii="Helvetica" w:hAnsi="Helvetica" w:cs="Helvetica"/>
          </w:rPr>
          <w:t xml:space="preserve">   8.2 Bridge Protocol</w:t>
        </w:r>
      </w:hyperlink>
    </w:p>
    <w:p w14:paraId="5DD1A7C7" w14:textId="77777777" w:rsidR="002450DB" w:rsidRDefault="002450DB">
      <w:hyperlink w:anchor="sec_9_backend_pipeline_deep_dive" w:history="1">
        <w:r>
          <w:rPr>
            <w:rFonts w:ascii="Helvetica" w:hAnsi="Helvetica" w:cs="Helvetica"/>
          </w:rPr>
          <w:t>9. Backend Pipeline Deep Dive</w:t>
        </w:r>
      </w:hyperlink>
    </w:p>
    <w:p w14:paraId="4F1E78A0" w14:textId="77777777" w:rsidR="002450DB" w:rsidRDefault="002450DB">
      <w:hyperlink w:anchor="sec_10_passive_discovery_internals" w:history="1">
        <w:r>
          <w:rPr>
            <w:rFonts w:ascii="Helvetica" w:hAnsi="Helvetica" w:cs="Helvetica"/>
          </w:rPr>
          <w:t>10. Passive Discovery Internals</w:t>
        </w:r>
      </w:hyperlink>
    </w:p>
    <w:p w14:paraId="5F066B37" w14:textId="77777777" w:rsidR="002450DB" w:rsidRDefault="002450DB">
      <w:hyperlink w:anchor="sec_11_active_discovery_internals" w:history="1">
        <w:r>
          <w:rPr>
            <w:rFonts w:ascii="Helvetica" w:hAnsi="Helvetica" w:cs="Helvetica"/>
          </w:rPr>
          <w:t>11. Active Discovery Internals</w:t>
        </w:r>
      </w:hyperlink>
    </w:p>
    <w:p w14:paraId="144BF5B3" w14:textId="77777777" w:rsidR="002450DB" w:rsidRDefault="002450DB">
      <w:hyperlink w:anchor="sec_12_correlation_and_topology_inference" w:history="1">
        <w:r>
          <w:rPr>
            <w:rFonts w:ascii="Helvetica" w:hAnsi="Helvetica" w:cs="Helvetica"/>
          </w:rPr>
          <w:t>12. Correlation and Topology Inference</w:t>
        </w:r>
      </w:hyperlink>
    </w:p>
    <w:p w14:paraId="411D89E7" w14:textId="77777777" w:rsidR="002450DB" w:rsidRDefault="002450DB">
      <w:hyperlink w:anchor="sec_13_storage_model_and_mongo_contract" w:history="1">
        <w:r>
          <w:rPr>
            <w:rFonts w:ascii="Helvetica" w:hAnsi="Helvetica" w:cs="Helvetica"/>
          </w:rPr>
          <w:t>13. Storage Model and Mongo Contract</w:t>
        </w:r>
      </w:hyperlink>
    </w:p>
    <w:p w14:paraId="25402D66" w14:textId="77777777" w:rsidR="002450DB" w:rsidRDefault="002450DB">
      <w:pPr>
        <w:ind w:left="360"/>
      </w:pPr>
      <w:hyperlink w:anchor="sec_13_1_hosts_collection" w:history="1">
        <w:r>
          <w:rPr>
            <w:rFonts w:ascii="Helvetica" w:hAnsi="Helvetica" w:cs="Helvetica"/>
          </w:rPr>
          <w:t xml:space="preserve">   13.1 Hosts Collection</w:t>
        </w:r>
      </w:hyperlink>
    </w:p>
    <w:p w14:paraId="2A1A6AA9" w14:textId="77777777" w:rsidR="002450DB" w:rsidRDefault="002450DB">
      <w:pPr>
        <w:ind w:left="360"/>
      </w:pPr>
      <w:hyperlink w:anchor="sec_13_2_edges_collection" w:history="1">
        <w:r>
          <w:rPr>
            <w:rFonts w:ascii="Helvetica" w:hAnsi="Helvetica" w:cs="Helvetica"/>
          </w:rPr>
          <w:t xml:space="preserve">   13.2 Edges Collection</w:t>
        </w:r>
      </w:hyperlink>
    </w:p>
    <w:p w14:paraId="527AAF9B" w14:textId="77777777" w:rsidR="002450DB" w:rsidRDefault="002450DB">
      <w:pPr>
        <w:ind w:left="360"/>
      </w:pPr>
      <w:hyperlink w:anchor="sec_13_3_indexes" w:history="1">
        <w:r>
          <w:rPr>
            <w:rFonts w:ascii="Helvetica" w:hAnsi="Helvetica" w:cs="Helvetica"/>
          </w:rPr>
          <w:t xml:space="preserve">   13.3 Indexes</w:t>
        </w:r>
      </w:hyperlink>
    </w:p>
    <w:p w14:paraId="47AFC1D2" w14:textId="77777777" w:rsidR="002450DB" w:rsidRDefault="002450DB">
      <w:hyperlink w:anchor="sec_14_frontend_architecture" w:history="1">
        <w:r>
          <w:rPr>
            <w:rFonts w:ascii="Helvetica" w:hAnsi="Helvetica" w:cs="Helvetica"/>
          </w:rPr>
          <w:t>14. Frontend Architecture</w:t>
        </w:r>
      </w:hyperlink>
    </w:p>
    <w:p w14:paraId="3CAB8070" w14:textId="77777777" w:rsidR="002450DB" w:rsidRDefault="002450DB">
      <w:pPr>
        <w:ind w:left="360"/>
      </w:pPr>
      <w:hyperlink w:anchor="sec_14_1_electron_main_process_frontend_main_js" w:history="1">
        <w:r>
          <w:rPr>
            <w:rFonts w:ascii="Helvetica" w:hAnsi="Helvetica" w:cs="Helvetica"/>
          </w:rPr>
          <w:t xml:space="preserve">   14.1 Electron Main Process (`</w:t>
        </w:r>
        <w:proofErr w:type="spellStart"/>
        <w:r>
          <w:rPr>
            <w:rFonts w:ascii="Helvetica" w:hAnsi="Helvetica" w:cs="Helvetica"/>
          </w:rPr>
          <w:t>frontEnd</w:t>
        </w:r>
        <w:proofErr w:type="spellEnd"/>
        <w:r>
          <w:rPr>
            <w:rFonts w:ascii="Helvetica" w:hAnsi="Helvetica" w:cs="Helvetica"/>
          </w:rPr>
          <w:t>/main.js`)</w:t>
        </w:r>
      </w:hyperlink>
    </w:p>
    <w:p w14:paraId="1A6B18CA" w14:textId="77777777" w:rsidR="002450DB" w:rsidRDefault="002450DB">
      <w:pPr>
        <w:ind w:left="360"/>
      </w:pPr>
      <w:hyperlink w:anchor="sec_14_2_launch_renderer_launch_controller_js" w:history="1">
        <w:r>
          <w:rPr>
            <w:rFonts w:ascii="Helvetica" w:hAnsi="Helvetica" w:cs="Helvetica"/>
          </w:rPr>
          <w:t xml:space="preserve">   14.2 Launch Renderer (`launch_controller.js`)</w:t>
        </w:r>
      </w:hyperlink>
    </w:p>
    <w:p w14:paraId="19A2B788" w14:textId="77777777" w:rsidR="002450DB" w:rsidRDefault="002450DB">
      <w:pPr>
        <w:ind w:left="360"/>
      </w:pPr>
      <w:hyperlink w:anchor="sec_14_3_main_renderer_main_controller_js" w:history="1">
        <w:r>
          <w:rPr>
            <w:rFonts w:ascii="Helvetica" w:hAnsi="Helvetica" w:cs="Helvetica"/>
          </w:rPr>
          <w:t xml:space="preserve">   14.3 Main Renderer (`main_controller.js`)</w:t>
        </w:r>
      </w:hyperlink>
    </w:p>
    <w:p w14:paraId="12678E16" w14:textId="77777777" w:rsidR="002450DB" w:rsidRDefault="002450DB">
      <w:hyperlink w:anchor="sec_15_topology_visualization_engine" w:history="1">
        <w:r>
          <w:rPr>
            <w:rFonts w:ascii="Helvetica" w:hAnsi="Helvetica" w:cs="Helvetica"/>
          </w:rPr>
          <w:t>15. Topology Visualization Engine</w:t>
        </w:r>
      </w:hyperlink>
    </w:p>
    <w:p w14:paraId="29C2A5E1" w14:textId="77777777" w:rsidR="002450DB" w:rsidRDefault="002450DB">
      <w:hyperlink w:anchor="sec_16_runtime_settings_and_dynamic_session_updates" w:history="1">
        <w:r>
          <w:rPr>
            <w:rFonts w:ascii="Helvetica" w:hAnsi="Helvetica" w:cs="Helvetica"/>
          </w:rPr>
          <w:t>16. Runtime Settings and Dynamic Session Updates</w:t>
        </w:r>
      </w:hyperlink>
    </w:p>
    <w:p w14:paraId="2B6271F2" w14:textId="77777777" w:rsidR="002450DB" w:rsidRDefault="002450DB">
      <w:hyperlink w:anchor="sec_17_runtime_files_and_flags" w:history="1">
        <w:r>
          <w:rPr>
            <w:rFonts w:ascii="Helvetica" w:hAnsi="Helvetica" w:cs="Helvetica"/>
          </w:rPr>
          <w:t>17. Runtime Files and Flags</w:t>
        </w:r>
      </w:hyperlink>
    </w:p>
    <w:p w14:paraId="7ABA1625" w14:textId="77777777" w:rsidR="002450DB" w:rsidRDefault="002450DB">
      <w:hyperlink w:anchor="sec_18_testing_strategy" w:history="1">
        <w:r>
          <w:rPr>
            <w:rFonts w:ascii="Helvetica" w:hAnsi="Helvetica" w:cs="Helvetica"/>
          </w:rPr>
          <w:t>18. Testing Strategy</w:t>
        </w:r>
      </w:hyperlink>
    </w:p>
    <w:p w14:paraId="4FF08359" w14:textId="77777777" w:rsidR="002450DB" w:rsidRDefault="002450DB">
      <w:hyperlink w:anchor="sec_19_debugging_and_troubleshooting_playbook" w:history="1">
        <w:r>
          <w:rPr>
            <w:rFonts w:ascii="Helvetica" w:hAnsi="Helvetica" w:cs="Helvetica"/>
          </w:rPr>
          <w:t>19. Debugging and Troubleshooting Playbook</w:t>
        </w:r>
      </w:hyperlink>
    </w:p>
    <w:p w14:paraId="58EBDB8D" w14:textId="77777777" w:rsidR="002450DB" w:rsidRDefault="002450DB">
      <w:pPr>
        <w:ind w:left="360"/>
      </w:pPr>
      <w:hyperlink w:anchor="sec_19_1_session_startup_failures" w:history="1">
        <w:r>
          <w:rPr>
            <w:rFonts w:ascii="Helvetica" w:hAnsi="Helvetica" w:cs="Helvetica"/>
          </w:rPr>
          <w:t xml:space="preserve">   19.1 Session Startup Failures</w:t>
        </w:r>
      </w:hyperlink>
    </w:p>
    <w:p w14:paraId="6B52917A" w14:textId="77777777" w:rsidR="002450DB" w:rsidRDefault="002450DB">
      <w:pPr>
        <w:ind w:left="360"/>
      </w:pPr>
      <w:hyperlink w:anchor="sec_19_2_no_topology_updates" w:history="1">
        <w:r>
          <w:rPr>
            <w:rFonts w:ascii="Helvetica" w:hAnsi="Helvetica" w:cs="Helvetica"/>
          </w:rPr>
          <w:t xml:space="preserve">   19.2 No Topology Updates</w:t>
        </w:r>
      </w:hyperlink>
    </w:p>
    <w:p w14:paraId="59A3ECAE" w14:textId="77777777" w:rsidR="002450DB" w:rsidRDefault="002450DB">
      <w:pPr>
        <w:ind w:left="360"/>
      </w:pPr>
      <w:hyperlink w:anchor="sec_19_3_nmap_warnings" w:history="1">
        <w:r>
          <w:rPr>
            <w:rFonts w:ascii="Helvetica" w:hAnsi="Helvetica" w:cs="Helvetica"/>
          </w:rPr>
          <w:t xml:space="preserve">   19.3 Nmap Warnings</w:t>
        </w:r>
      </w:hyperlink>
    </w:p>
    <w:p w14:paraId="00BBB6B1" w14:textId="77777777" w:rsidR="002450DB" w:rsidRDefault="002450DB">
      <w:pPr>
        <w:ind w:left="360"/>
      </w:pPr>
      <w:hyperlink w:anchor="sec_19_4_edge_role_inference_anomalies" w:history="1">
        <w:r>
          <w:rPr>
            <w:rFonts w:ascii="Helvetica" w:hAnsi="Helvetica" w:cs="Helvetica"/>
          </w:rPr>
          <w:t xml:space="preserve">   19.4 Edge/Role Inference Anomalies</w:t>
        </w:r>
      </w:hyperlink>
    </w:p>
    <w:p w14:paraId="3C5C51DC" w14:textId="77777777" w:rsidR="002450DB" w:rsidRDefault="002450DB">
      <w:hyperlink w:anchor="sec_20_common_development_tasks" w:history="1">
        <w:r>
          <w:rPr>
            <w:rFonts w:ascii="Helvetica" w:hAnsi="Helvetica" w:cs="Helvetica"/>
          </w:rPr>
          <w:t>20. Common Development Tasks</w:t>
        </w:r>
      </w:hyperlink>
    </w:p>
    <w:p w14:paraId="3CBD292F" w14:textId="77777777" w:rsidR="002450DB" w:rsidRDefault="002450DB">
      <w:hyperlink w:anchor="sec_21_extending_the_frontend_safely" w:history="1">
        <w:r>
          <w:rPr>
            <w:rFonts w:ascii="Helvetica" w:hAnsi="Helvetica" w:cs="Helvetica"/>
          </w:rPr>
          <w:t>21. Extending the Frontend Safely</w:t>
        </w:r>
      </w:hyperlink>
    </w:p>
    <w:p w14:paraId="3FE1C139" w14:textId="77777777" w:rsidR="002450DB" w:rsidRDefault="002450DB">
      <w:hyperlink w:anchor="sec_22_security_and_scan_safety" w:history="1">
        <w:r>
          <w:rPr>
            <w:rFonts w:ascii="Helvetica" w:hAnsi="Helvetica" w:cs="Helvetica"/>
          </w:rPr>
          <w:t>22. Security and Scan Safety</w:t>
        </w:r>
      </w:hyperlink>
    </w:p>
    <w:p w14:paraId="52BE76AE" w14:textId="77777777" w:rsidR="002450DB" w:rsidRDefault="002450DB">
      <w:hyperlink w:anchor="sec_23_known_gaps_and_future_work" w:history="1">
        <w:r>
          <w:rPr>
            <w:rFonts w:ascii="Helvetica" w:hAnsi="Helvetica" w:cs="Helvetica"/>
          </w:rPr>
          <w:t>23. Known Gaps and Future Work</w:t>
        </w:r>
      </w:hyperlink>
    </w:p>
    <w:p w14:paraId="6FDBDC48" w14:textId="77777777" w:rsidR="002450DB" w:rsidRDefault="002450DB">
      <w:hyperlink w:anchor="sec_24_contributor_checklist" w:history="1">
        <w:r>
          <w:rPr>
            <w:rFonts w:ascii="Helvetica" w:hAnsi="Helvetica" w:cs="Helvetica"/>
          </w:rPr>
          <w:t>24. Contributor Checklist</w:t>
        </w:r>
      </w:hyperlink>
    </w:p>
    <w:p w14:paraId="609EA5A6" w14:textId="77777777" w:rsidR="002450DB" w:rsidRDefault="002450DB">
      <w:hyperlink w:anchor="sec_25_appendix_quick_reference" w:history="1">
        <w:r>
          <w:rPr>
            <w:rFonts w:ascii="Helvetica" w:hAnsi="Helvetica" w:cs="Helvetica"/>
          </w:rPr>
          <w:t>25. Appendix: Quick Reference</w:t>
        </w:r>
      </w:hyperlink>
    </w:p>
    <w:p w14:paraId="4145B5EF" w14:textId="77777777" w:rsidR="002450DB" w:rsidRDefault="002450DB"/>
    <w:p w14:paraId="2A61697E" w14:textId="77777777" w:rsidR="002450DB" w:rsidRDefault="002450DB"/>
    <w:p w14:paraId="7618CE2D" w14:textId="77777777" w:rsidR="002450DB" w:rsidRDefault="00000000">
      <w:r>
        <w:rPr>
          <w:rFonts w:ascii="Helvetica" w:hAnsi="Helvetica" w:cs="Helvetica"/>
        </w:rPr>
        <w:t xml:space="preserve">Document purpose: this guide is for developers joining </w:t>
      </w:r>
      <w:proofErr w:type="spellStart"/>
      <w:r>
        <w:rPr>
          <w:rFonts w:ascii="Helvetica" w:hAnsi="Helvetica" w:cs="Helvetica"/>
        </w:rPr>
        <w:t>NetTower</w:t>
      </w:r>
      <w:proofErr w:type="spellEnd"/>
      <w:r>
        <w:rPr>
          <w:rFonts w:ascii="Helvetica" w:hAnsi="Helvetica" w:cs="Helvetica"/>
        </w:rPr>
        <w:t xml:space="preserve"> with no prior project context.</w:t>
      </w:r>
    </w:p>
    <w:p w14:paraId="30AA9886" w14:textId="77777777" w:rsidR="002450DB" w:rsidRDefault="002450DB"/>
    <w:p w14:paraId="1BAA100B" w14:textId="77777777" w:rsidR="002450DB" w:rsidRDefault="00000000">
      <w:r>
        <w:rPr>
          <w:rFonts w:ascii="Helvetica" w:hAnsi="Helvetica" w:cs="Helvetica"/>
        </w:rPr>
        <w:t>Version scope: current repository state under `/code` with Python backend, Electron frontend, and Mongo-backed topology runtime.</w:t>
      </w:r>
    </w:p>
    <w:p w14:paraId="663634C9" w14:textId="77777777" w:rsidR="002450DB" w:rsidRDefault="002450DB"/>
    <w:p w14:paraId="4893E51A" w14:textId="77777777" w:rsidR="002450DB" w:rsidRDefault="00000000">
      <w:bookmarkStart w:id="0" w:name="sec_1_audience_and_goals"/>
      <w:r>
        <w:rPr>
          <w:rFonts w:ascii="Helvetica" w:hAnsi="Helvetica" w:cs="Helvetica"/>
          <w:b/>
          <w:sz w:val="34"/>
        </w:rPr>
        <w:t>1. Audience and Goals</w:t>
      </w:r>
      <w:bookmarkEnd w:id="0"/>
    </w:p>
    <w:p w14:paraId="6CC8E75E" w14:textId="77777777" w:rsidR="002450DB" w:rsidRDefault="002450DB"/>
    <w:p w14:paraId="7260E194" w14:textId="77777777" w:rsidR="002450DB" w:rsidRDefault="00000000">
      <w:r>
        <w:rPr>
          <w:rFonts w:ascii="Helvetica" w:hAnsi="Helvetica" w:cs="Helvetica"/>
        </w:rPr>
        <w:t>This document is for:</w:t>
      </w:r>
    </w:p>
    <w:p w14:paraId="09BAE248" w14:textId="6D7128F1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Developers implementing new features in backend or frontend.</w:t>
      </w:r>
    </w:p>
    <w:p w14:paraId="61878CD7" w14:textId="5A627831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Engineers debugging runtime/session/scan behavior.</w:t>
      </w:r>
    </w:p>
    <w:p w14:paraId="28330626" w14:textId="52586749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Contributors extending topology inference, visualization, or test coverage.</w:t>
      </w:r>
    </w:p>
    <w:p w14:paraId="487FA4D0" w14:textId="77777777" w:rsidR="002450DB" w:rsidRDefault="002450DB"/>
    <w:p w14:paraId="63E2A490" w14:textId="77777777" w:rsidR="002450DB" w:rsidRDefault="00000000">
      <w:r>
        <w:rPr>
          <w:rFonts w:ascii="Helvetica" w:hAnsi="Helvetica" w:cs="Helvetica"/>
        </w:rPr>
        <w:t>Primary goals:</w:t>
      </w:r>
    </w:p>
    <w:p w14:paraId="08D022D3" w14:textId="2E71FA1B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Explain the architecture from process boundary to data model.</w:t>
      </w:r>
    </w:p>
    <w:p w14:paraId="33D4AB74" w14:textId="6B58F1B2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Explain the runtime lifecycle and where state flows.</w:t>
      </w:r>
    </w:p>
    <w:p w14:paraId="00C260D4" w14:textId="7F3FDDC2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Explain how to safely extend discovery and inference logic.</w:t>
      </w:r>
    </w:p>
    <w:p w14:paraId="3C0956C5" w14:textId="2DDF7536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Explain how to run, test, and debug the project quickly.</w:t>
      </w:r>
    </w:p>
    <w:p w14:paraId="4D528E6C" w14:textId="77777777" w:rsidR="002450DB" w:rsidRDefault="002450DB"/>
    <w:p w14:paraId="732E95C8" w14:textId="77777777" w:rsidR="002450DB" w:rsidRDefault="00000000">
      <w:bookmarkStart w:id="1" w:name="sec_2_project_overview"/>
      <w:r>
        <w:rPr>
          <w:rFonts w:ascii="Helvetica" w:hAnsi="Helvetica" w:cs="Helvetica"/>
          <w:b/>
          <w:sz w:val="34"/>
        </w:rPr>
        <w:t>2. Project Overview</w:t>
      </w:r>
      <w:bookmarkEnd w:id="1"/>
    </w:p>
    <w:p w14:paraId="5D34FD9C" w14:textId="77777777" w:rsidR="002450DB" w:rsidRDefault="002450DB"/>
    <w:p w14:paraId="54F22F59" w14:textId="77777777" w:rsidR="002450DB" w:rsidRDefault="00000000">
      <w:proofErr w:type="spellStart"/>
      <w:r>
        <w:rPr>
          <w:rFonts w:ascii="Helvetica" w:hAnsi="Helvetica" w:cs="Helvetica"/>
        </w:rPr>
        <w:t>NetTower</w:t>
      </w:r>
      <w:proofErr w:type="spellEnd"/>
      <w:r>
        <w:rPr>
          <w:rFonts w:ascii="Helvetica" w:hAnsi="Helvetica" w:cs="Helvetica"/>
        </w:rPr>
        <w:t xml:space="preserve"> is an agentless network discovery and topology application.</w:t>
      </w:r>
    </w:p>
    <w:p w14:paraId="6A0F55D3" w14:textId="77777777" w:rsidR="002450DB" w:rsidRDefault="002450DB"/>
    <w:p w14:paraId="695C8074" w14:textId="77777777" w:rsidR="002450DB" w:rsidRDefault="00000000">
      <w:r>
        <w:rPr>
          <w:rFonts w:ascii="Helvetica" w:hAnsi="Helvetica" w:cs="Helvetica"/>
        </w:rPr>
        <w:t>The system has three major layers:</w:t>
      </w:r>
    </w:p>
    <w:p w14:paraId="1CB8C533" w14:textId="1A2DA839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Electron desktop UI (`</w:t>
      </w:r>
      <w:proofErr w:type="spellStart"/>
      <w:r w:rsidRPr="00750817">
        <w:rPr>
          <w:rFonts w:ascii="Helvetica" w:hAnsi="Helvetica" w:cs="Helvetica"/>
        </w:rPr>
        <w:t>frontEnd</w:t>
      </w:r>
      <w:proofErr w:type="spellEnd"/>
      <w:r w:rsidRPr="00750817">
        <w:rPr>
          <w:rFonts w:ascii="Helvetica" w:hAnsi="Helvetica" w:cs="Helvetica"/>
        </w:rPr>
        <w:t>`) for session control and topology rendering.</w:t>
      </w:r>
    </w:p>
    <w:p w14:paraId="7771EDF2" w14:textId="1A7FB2AF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Python runtime supervisor + backend pipeline (`</w:t>
      </w:r>
      <w:proofErr w:type="spellStart"/>
      <w:r w:rsidRPr="00750817">
        <w:rPr>
          <w:rFonts w:ascii="Helvetica" w:hAnsi="Helvetica" w:cs="Helvetica"/>
        </w:rPr>
        <w:t>backEnd</w:t>
      </w:r>
      <w:proofErr w:type="spellEnd"/>
      <w:r w:rsidRPr="00750817">
        <w:rPr>
          <w:rFonts w:ascii="Helvetica" w:hAnsi="Helvetica" w:cs="Helvetica"/>
        </w:rPr>
        <w:t>`) for discovery, inference, and persistence.</w:t>
      </w:r>
    </w:p>
    <w:p w14:paraId="68C2547F" w14:textId="2C0830A8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Runtime filesystem + Mongo process (`runtime` and `</w:t>
      </w:r>
      <w:proofErr w:type="spellStart"/>
      <w:r w:rsidRPr="00750817">
        <w:rPr>
          <w:rFonts w:ascii="Helvetica" w:hAnsi="Helvetica" w:cs="Helvetica"/>
        </w:rPr>
        <w:t>runtime_binaries</w:t>
      </w:r>
      <w:proofErr w:type="spellEnd"/>
      <w:r w:rsidRPr="00750817">
        <w:rPr>
          <w:rFonts w:ascii="Helvetica" w:hAnsi="Helvetica" w:cs="Helvetica"/>
        </w:rPr>
        <w:t>`) for shared state and data storage.</w:t>
      </w:r>
    </w:p>
    <w:p w14:paraId="02308872" w14:textId="77777777" w:rsidR="002450DB" w:rsidRDefault="002450DB"/>
    <w:p w14:paraId="1AEF3E01" w14:textId="77777777" w:rsidR="002450DB" w:rsidRDefault="00000000">
      <w:r>
        <w:rPr>
          <w:rFonts w:ascii="Helvetica" w:hAnsi="Helvetica" w:cs="Helvetica"/>
        </w:rPr>
        <w:t>Core behavior:</w:t>
      </w:r>
    </w:p>
    <w:p w14:paraId="672A75DE" w14:textId="40F1D488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User configures a session in the launcher.</w:t>
      </w:r>
    </w:p>
    <w:p w14:paraId="62F8BDC2" w14:textId="4BA8A7C4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Electron starts a Python bridge.</w:t>
      </w:r>
    </w:p>
    <w:p w14:paraId="7B949BD5" w14:textId="2BD93C9D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Python bridge drives `Supervisor`.</w:t>
      </w:r>
    </w:p>
    <w:p w14:paraId="0F2B2AD9" w14:textId="134BE6C6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Supervisor starts Mongo + backend.</w:t>
      </w:r>
    </w:p>
    <w:p w14:paraId="0617930A" w14:textId="2165553F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Backend writes `runtime/</w:t>
      </w:r>
      <w:proofErr w:type="spellStart"/>
      <w:r w:rsidRPr="00750817">
        <w:rPr>
          <w:rFonts w:ascii="Helvetica" w:hAnsi="Helvetica" w:cs="Helvetica"/>
        </w:rPr>
        <w:t>backend_ready.flag</w:t>
      </w:r>
      <w:proofErr w:type="spellEnd"/>
      <w:r w:rsidRPr="00750817">
        <w:rPr>
          <w:rFonts w:ascii="Helvetica" w:hAnsi="Helvetica" w:cs="Helvetica"/>
        </w:rPr>
        <w:t>`.</w:t>
      </w:r>
    </w:p>
    <w:p w14:paraId="51708FB1" w14:textId="67B9A809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Frontend polls topology snapshots from Mongo through the bridge.</w:t>
      </w:r>
    </w:p>
    <w:p w14:paraId="664567D1" w14:textId="1A691FA5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User can adjust runtime active-scan settings while session is running.</w:t>
      </w:r>
    </w:p>
    <w:p w14:paraId="0FACBA0F" w14:textId="77777777" w:rsidR="002450DB" w:rsidRDefault="002450DB"/>
    <w:p w14:paraId="706A91F6" w14:textId="77777777" w:rsidR="002450DB" w:rsidRDefault="00000000">
      <w:bookmarkStart w:id="2" w:name="sec_3_architecture_at_a_glance"/>
      <w:r>
        <w:rPr>
          <w:rFonts w:ascii="Helvetica" w:hAnsi="Helvetica" w:cs="Helvetica"/>
          <w:b/>
          <w:sz w:val="34"/>
        </w:rPr>
        <w:t xml:space="preserve">3. Architecture </w:t>
      </w:r>
      <w:proofErr w:type="gramStart"/>
      <w:r>
        <w:rPr>
          <w:rFonts w:ascii="Helvetica" w:hAnsi="Helvetica" w:cs="Helvetica"/>
          <w:b/>
          <w:sz w:val="34"/>
        </w:rPr>
        <w:t>at a Glance</w:t>
      </w:r>
      <w:bookmarkEnd w:id="2"/>
      <w:proofErr w:type="gramEnd"/>
    </w:p>
    <w:p w14:paraId="436E7344" w14:textId="77777777" w:rsidR="002450DB" w:rsidRDefault="002450DB"/>
    <w:p w14:paraId="7F48DCED" w14:textId="77777777" w:rsidR="002450DB" w:rsidRDefault="00000000">
      <w:bookmarkStart w:id="3" w:name="sec_3_1_process_boundaries"/>
      <w:r>
        <w:rPr>
          <w:rFonts w:ascii="Helvetica" w:hAnsi="Helvetica" w:cs="Helvetica"/>
          <w:b/>
          <w:sz w:val="30"/>
        </w:rPr>
        <w:t>3.1 Process Boundaries</w:t>
      </w:r>
      <w:bookmarkEnd w:id="3"/>
    </w:p>
    <w:p w14:paraId="29507F83" w14:textId="77777777" w:rsidR="002450DB" w:rsidRDefault="002450DB"/>
    <w:p w14:paraId="10389165" w14:textId="77777777" w:rsidR="002450DB" w:rsidRDefault="00000000">
      <w:r>
        <w:rPr>
          <w:rFonts w:ascii="Helvetica" w:hAnsi="Helvetica" w:cs="Helvetica"/>
        </w:rPr>
        <w:t>Electron main process:</w:t>
      </w:r>
    </w:p>
    <w:p w14:paraId="652E8A22" w14:textId="12B1AA61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Owns window lifecycle and IPC handlers.</w:t>
      </w:r>
    </w:p>
    <w:p w14:paraId="45762E44" w14:textId="3E57CCD2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Spawns `</w:t>
      </w:r>
      <w:proofErr w:type="spellStart"/>
      <w:r w:rsidRPr="00750817">
        <w:rPr>
          <w:rFonts w:ascii="Helvetica" w:hAnsi="Helvetica" w:cs="Helvetica"/>
        </w:rPr>
        <w:t>frontEnd</w:t>
      </w:r>
      <w:proofErr w:type="spellEnd"/>
      <w:r w:rsidRPr="00750817">
        <w:rPr>
          <w:rFonts w:ascii="Helvetica" w:hAnsi="Helvetica" w:cs="Helvetica"/>
        </w:rPr>
        <w:t>/supervisor_bridge.py`.</w:t>
      </w:r>
    </w:p>
    <w:p w14:paraId="61D9C077" w14:textId="743A4ACB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Never reads Mongo directly.</w:t>
      </w:r>
    </w:p>
    <w:p w14:paraId="79B9864B" w14:textId="77777777" w:rsidR="002450DB" w:rsidRDefault="002450DB"/>
    <w:p w14:paraId="5D61EF1E" w14:textId="77777777" w:rsidR="002450DB" w:rsidRDefault="00000000">
      <w:r>
        <w:rPr>
          <w:rFonts w:ascii="Helvetica" w:hAnsi="Helvetica" w:cs="Helvetica"/>
        </w:rPr>
        <w:t>Electron renderer processes:</w:t>
      </w:r>
    </w:p>
    <w:p w14:paraId="111F461E" w14:textId="07F1C2BD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`launch.html` + `launch_controller.js` for startup config.</w:t>
      </w:r>
    </w:p>
    <w:p w14:paraId="77D195CE" w14:textId="33476E79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`main.html` + `main_controller.js` for topology dashboard.</w:t>
      </w:r>
    </w:p>
    <w:p w14:paraId="3E6D06C8" w14:textId="46DAA627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Talks only through preload APIs (`</w:t>
      </w:r>
      <w:proofErr w:type="spellStart"/>
      <w:proofErr w:type="gramStart"/>
      <w:r w:rsidRPr="00750817">
        <w:rPr>
          <w:rFonts w:ascii="Helvetica" w:hAnsi="Helvetica" w:cs="Helvetica"/>
        </w:rPr>
        <w:t>window.nettower</w:t>
      </w:r>
      <w:proofErr w:type="spellEnd"/>
      <w:proofErr w:type="gramEnd"/>
      <w:r w:rsidRPr="00750817">
        <w:rPr>
          <w:rFonts w:ascii="Helvetica" w:hAnsi="Helvetica" w:cs="Helvetica"/>
        </w:rPr>
        <w:t>.*`).</w:t>
      </w:r>
    </w:p>
    <w:p w14:paraId="77AA05BD" w14:textId="77777777" w:rsidR="002450DB" w:rsidRDefault="002450DB"/>
    <w:p w14:paraId="50AB10C1" w14:textId="77777777" w:rsidR="002450DB" w:rsidRDefault="00000000">
      <w:r>
        <w:rPr>
          <w:rFonts w:ascii="Helvetica" w:hAnsi="Helvetica" w:cs="Helvetica"/>
        </w:rPr>
        <w:t>Python bridge (`</w:t>
      </w:r>
      <w:proofErr w:type="spellStart"/>
      <w:r>
        <w:rPr>
          <w:rFonts w:ascii="Helvetica" w:hAnsi="Helvetica" w:cs="Helvetica"/>
        </w:rPr>
        <w:t>frontEnd</w:t>
      </w:r>
      <w:proofErr w:type="spellEnd"/>
      <w:r>
        <w:rPr>
          <w:rFonts w:ascii="Helvetica" w:hAnsi="Helvetica" w:cs="Helvetica"/>
        </w:rPr>
        <w:t>/supervisor_bridge.py`):</w:t>
      </w:r>
    </w:p>
    <w:p w14:paraId="4DAEA7EF" w14:textId="0F773D27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JSON-line protocol over stdin/</w:t>
      </w:r>
      <w:proofErr w:type="spellStart"/>
      <w:r w:rsidRPr="00750817">
        <w:rPr>
          <w:rFonts w:ascii="Helvetica" w:hAnsi="Helvetica" w:cs="Helvetica"/>
        </w:rPr>
        <w:t>stdout</w:t>
      </w:r>
      <w:proofErr w:type="spellEnd"/>
      <w:r w:rsidRPr="00750817">
        <w:rPr>
          <w:rFonts w:ascii="Helvetica" w:hAnsi="Helvetica" w:cs="Helvetica"/>
        </w:rPr>
        <w:t>.</w:t>
      </w:r>
    </w:p>
    <w:p w14:paraId="406D6446" w14:textId="2630E1CD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Owns one `Supervisor` instance.</w:t>
      </w:r>
    </w:p>
    <w:p w14:paraId="3FACB336" w14:textId="62A95E77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Handles commands: `</w:t>
      </w:r>
      <w:proofErr w:type="spellStart"/>
      <w:r w:rsidRPr="00750817">
        <w:rPr>
          <w:rFonts w:ascii="Helvetica" w:hAnsi="Helvetica" w:cs="Helvetica"/>
        </w:rPr>
        <w:t>start_session</w:t>
      </w:r>
      <w:proofErr w:type="spellEnd"/>
      <w:r w:rsidRPr="00750817">
        <w:rPr>
          <w:rFonts w:ascii="Helvetica" w:hAnsi="Helvetica" w:cs="Helvetica"/>
        </w:rPr>
        <w:t>`, `</w:t>
      </w:r>
      <w:proofErr w:type="spellStart"/>
      <w:r w:rsidRPr="00750817">
        <w:rPr>
          <w:rFonts w:ascii="Helvetica" w:hAnsi="Helvetica" w:cs="Helvetica"/>
        </w:rPr>
        <w:t>stop_session</w:t>
      </w:r>
      <w:proofErr w:type="spellEnd"/>
      <w:r w:rsidRPr="00750817">
        <w:rPr>
          <w:rFonts w:ascii="Helvetica" w:hAnsi="Helvetica" w:cs="Helvetica"/>
        </w:rPr>
        <w:t>`, `status`, `</w:t>
      </w:r>
      <w:proofErr w:type="spellStart"/>
      <w:r w:rsidRPr="00750817">
        <w:rPr>
          <w:rFonts w:ascii="Helvetica" w:hAnsi="Helvetica" w:cs="Helvetica"/>
        </w:rPr>
        <w:t>get_topology_snapshot</w:t>
      </w:r>
      <w:proofErr w:type="spellEnd"/>
      <w:r w:rsidRPr="00750817">
        <w:rPr>
          <w:rFonts w:ascii="Helvetica" w:hAnsi="Helvetica" w:cs="Helvetica"/>
        </w:rPr>
        <w:t>`, `shutdown`.</w:t>
      </w:r>
    </w:p>
    <w:p w14:paraId="5F63FA07" w14:textId="77777777" w:rsidR="002450DB" w:rsidRDefault="002450DB"/>
    <w:p w14:paraId="197BCF76" w14:textId="77777777" w:rsidR="002450DB" w:rsidRDefault="00000000">
      <w:r>
        <w:rPr>
          <w:rFonts w:ascii="Helvetica" w:hAnsi="Helvetica" w:cs="Helvetica"/>
        </w:rPr>
        <w:t>Supervisor/backend:</w:t>
      </w:r>
    </w:p>
    <w:p w14:paraId="3DD2B171" w14:textId="0E1C13BD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`Supervisor` controls Mongo lifecycle and backend process lifecycle.</w:t>
      </w:r>
    </w:p>
    <w:p w14:paraId="56EE1224" w14:textId="1447F958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Backend pipeline (`</w:t>
      </w:r>
      <w:proofErr w:type="spellStart"/>
      <w:r w:rsidRPr="00750817">
        <w:rPr>
          <w:rFonts w:ascii="Helvetica" w:hAnsi="Helvetica" w:cs="Helvetica"/>
        </w:rPr>
        <w:t>backEnd</w:t>
      </w:r>
      <w:proofErr w:type="spellEnd"/>
      <w:r w:rsidRPr="00750817">
        <w:rPr>
          <w:rFonts w:ascii="Helvetica" w:hAnsi="Helvetica" w:cs="Helvetica"/>
        </w:rPr>
        <w:t>/main.py`) runs sensors/processors and persists host/edge entities.</w:t>
      </w:r>
    </w:p>
    <w:p w14:paraId="063AE3F8" w14:textId="77777777" w:rsidR="002450DB" w:rsidRDefault="002450DB"/>
    <w:p w14:paraId="1C48625C" w14:textId="77777777" w:rsidR="002450DB" w:rsidRDefault="00000000">
      <w:bookmarkStart w:id="4" w:name="sec_3_2_data_boundaries"/>
      <w:r>
        <w:rPr>
          <w:rFonts w:ascii="Helvetica" w:hAnsi="Helvetica" w:cs="Helvetica"/>
          <w:b/>
          <w:sz w:val="30"/>
        </w:rPr>
        <w:t>3.2 Data Boundaries</w:t>
      </w:r>
      <w:bookmarkEnd w:id="4"/>
    </w:p>
    <w:p w14:paraId="1FF21EEB" w14:textId="77777777" w:rsidR="002450DB" w:rsidRDefault="002450DB"/>
    <w:p w14:paraId="2698D964" w14:textId="77777777" w:rsidR="002450DB" w:rsidRDefault="00000000">
      <w:r>
        <w:rPr>
          <w:rFonts w:ascii="Helvetica" w:hAnsi="Helvetica" w:cs="Helvetica"/>
        </w:rPr>
        <w:t>Runtime files:</w:t>
      </w:r>
    </w:p>
    <w:p w14:paraId="50D897C3" w14:textId="000572ED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`runtime/</w:t>
      </w:r>
      <w:proofErr w:type="spellStart"/>
      <w:r w:rsidRPr="00750817">
        <w:rPr>
          <w:rFonts w:ascii="Helvetica" w:hAnsi="Helvetica" w:cs="Helvetica"/>
        </w:rPr>
        <w:t>session_config.json</w:t>
      </w:r>
      <w:proofErr w:type="spellEnd"/>
      <w:r w:rsidRPr="00750817">
        <w:rPr>
          <w:rFonts w:ascii="Helvetica" w:hAnsi="Helvetica" w:cs="Helvetica"/>
        </w:rPr>
        <w:t>`: session config used by backend startup.</w:t>
      </w:r>
    </w:p>
    <w:p w14:paraId="2042E3CA" w14:textId="6B6ED432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`runtime/</w:t>
      </w:r>
      <w:proofErr w:type="spellStart"/>
      <w:r w:rsidRPr="00750817">
        <w:rPr>
          <w:rFonts w:ascii="Helvetica" w:hAnsi="Helvetica" w:cs="Helvetica"/>
        </w:rPr>
        <w:t>session_update.json</w:t>
      </w:r>
      <w:proofErr w:type="spellEnd"/>
      <w:r w:rsidRPr="00750817">
        <w:rPr>
          <w:rFonts w:ascii="Helvetica" w:hAnsi="Helvetica" w:cs="Helvetica"/>
        </w:rPr>
        <w:t>`: runtime toggle updates written by frontend.</w:t>
      </w:r>
    </w:p>
    <w:p w14:paraId="41298EF4" w14:textId="1F37FEC3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`runtime/</w:t>
      </w:r>
      <w:proofErr w:type="spellStart"/>
      <w:r w:rsidRPr="00750817">
        <w:rPr>
          <w:rFonts w:ascii="Helvetica" w:hAnsi="Helvetica" w:cs="Helvetica"/>
        </w:rPr>
        <w:t>backend_ready.flag</w:t>
      </w:r>
      <w:proofErr w:type="spellEnd"/>
      <w:r w:rsidRPr="00750817">
        <w:rPr>
          <w:rFonts w:ascii="Helvetica" w:hAnsi="Helvetica" w:cs="Helvetica"/>
        </w:rPr>
        <w:t>`: readiness signal created by backend.</w:t>
      </w:r>
    </w:p>
    <w:p w14:paraId="725E06EC" w14:textId="4C9DCB0A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`runtime/</w:t>
      </w:r>
      <w:proofErr w:type="spellStart"/>
      <w:r w:rsidRPr="00750817">
        <w:rPr>
          <w:rFonts w:ascii="Helvetica" w:hAnsi="Helvetica" w:cs="Helvetica"/>
        </w:rPr>
        <w:t>shutdown.flag</w:t>
      </w:r>
      <w:proofErr w:type="spellEnd"/>
      <w:r w:rsidRPr="00750817">
        <w:rPr>
          <w:rFonts w:ascii="Helvetica" w:hAnsi="Helvetica" w:cs="Helvetica"/>
        </w:rPr>
        <w:t>`: graceful shutdown request signal.</w:t>
      </w:r>
    </w:p>
    <w:p w14:paraId="1C3C753C" w14:textId="77777777" w:rsidR="002450DB" w:rsidRDefault="002450DB"/>
    <w:p w14:paraId="566A4F0B" w14:textId="77777777" w:rsidR="002450DB" w:rsidRDefault="00000000">
      <w:r>
        <w:rPr>
          <w:rFonts w:ascii="Helvetica" w:hAnsi="Helvetica" w:cs="Helvetica"/>
        </w:rPr>
        <w:t>Mongo collections:</w:t>
      </w:r>
    </w:p>
    <w:p w14:paraId="47674771" w14:textId="2264F487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`hosts`: canonical host entities.</w:t>
      </w:r>
    </w:p>
    <w:p w14:paraId="602C89D9" w14:textId="3C8F1C61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`edges`: canonical edge entities.</w:t>
      </w:r>
    </w:p>
    <w:p w14:paraId="27B134D5" w14:textId="77777777" w:rsidR="002450DB" w:rsidRDefault="002450DB"/>
    <w:p w14:paraId="5444918A" w14:textId="77777777" w:rsidR="002450DB" w:rsidRDefault="00000000">
      <w:bookmarkStart w:id="5" w:name="sec_4_repository_layout"/>
      <w:r>
        <w:rPr>
          <w:rFonts w:ascii="Helvetica" w:hAnsi="Helvetica" w:cs="Helvetica"/>
          <w:b/>
          <w:sz w:val="34"/>
        </w:rPr>
        <w:t>4. Repository Layout</w:t>
      </w:r>
      <w:bookmarkEnd w:id="5"/>
    </w:p>
    <w:p w14:paraId="659043E1" w14:textId="77777777" w:rsidR="002450DB" w:rsidRDefault="002450DB"/>
    <w:p w14:paraId="6A890C64" w14:textId="77777777" w:rsidR="002450DB" w:rsidRDefault="00000000">
      <w:r>
        <w:rPr>
          <w:rFonts w:ascii="Helvetica" w:hAnsi="Helvetica" w:cs="Helvetica"/>
        </w:rPr>
        <w:t>Top-level directories:</w:t>
      </w:r>
    </w:p>
    <w:p w14:paraId="26AD499F" w14:textId="5BCE8E76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backEnd</w:t>
      </w:r>
      <w:proofErr w:type="spellEnd"/>
      <w:r w:rsidRPr="00750817">
        <w:rPr>
          <w:rFonts w:ascii="Helvetica" w:hAnsi="Helvetica" w:cs="Helvetica"/>
        </w:rPr>
        <w:t>/`: Python runtime, sensors, processors, models, storage.</w:t>
      </w:r>
    </w:p>
    <w:p w14:paraId="60EE24D0" w14:textId="2AE85194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frontEnd</w:t>
      </w:r>
      <w:proofErr w:type="spellEnd"/>
      <w:r w:rsidRPr="00750817">
        <w:rPr>
          <w:rFonts w:ascii="Helvetica" w:hAnsi="Helvetica" w:cs="Helvetica"/>
        </w:rPr>
        <w:t>/`: Electron app, HTML/CSS/JS renderer, Python bridge.</w:t>
      </w:r>
    </w:p>
    <w:p w14:paraId="2B07276A" w14:textId="3F41FB91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`runtime/`: shared runtime files and temporary session artifacts.</w:t>
      </w:r>
    </w:p>
    <w:p w14:paraId="4C7FDDE8" w14:textId="72CC4CFF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runtime_binaries</w:t>
      </w:r>
      <w:proofErr w:type="spellEnd"/>
      <w:r w:rsidRPr="00750817">
        <w:rPr>
          <w:rFonts w:ascii="Helvetica" w:hAnsi="Helvetica" w:cs="Helvetica"/>
        </w:rPr>
        <w:t xml:space="preserve">/`: bundled runtime binaries (Mongo and </w:t>
      </w:r>
      <w:proofErr w:type="spellStart"/>
      <w:r w:rsidRPr="00750817">
        <w:rPr>
          <w:rFonts w:ascii="Helvetica" w:hAnsi="Helvetica" w:cs="Helvetica"/>
        </w:rPr>
        <w:t>tshark</w:t>
      </w:r>
      <w:proofErr w:type="spellEnd"/>
      <w:r w:rsidRPr="00750817">
        <w:rPr>
          <w:rFonts w:ascii="Helvetica" w:hAnsi="Helvetica" w:cs="Helvetica"/>
        </w:rPr>
        <w:t xml:space="preserve"> where available).</w:t>
      </w:r>
    </w:p>
    <w:p w14:paraId="6070E34C" w14:textId="045EEEDB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`tests/`: automated tests and custom test runner.</w:t>
      </w:r>
    </w:p>
    <w:p w14:paraId="65CCC887" w14:textId="77777777" w:rsidR="002450DB" w:rsidRDefault="002450DB"/>
    <w:p w14:paraId="7C35CEC9" w14:textId="77777777" w:rsidR="002450DB" w:rsidRDefault="00000000">
      <w:r>
        <w:rPr>
          <w:rFonts w:ascii="Helvetica" w:hAnsi="Helvetica" w:cs="Helvetica"/>
        </w:rPr>
        <w:t>Important frontend files:</w:t>
      </w:r>
    </w:p>
    <w:p w14:paraId="374AFCDE" w14:textId="46AAE3E7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frontEnd</w:t>
      </w:r>
      <w:proofErr w:type="spellEnd"/>
      <w:r w:rsidRPr="00750817">
        <w:rPr>
          <w:rFonts w:ascii="Helvetica" w:hAnsi="Helvetica" w:cs="Helvetica"/>
        </w:rPr>
        <w:t>/main.js`: Electron main process, bridge process manager, IPC.</w:t>
      </w:r>
    </w:p>
    <w:p w14:paraId="52D39043" w14:textId="5681F4E5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frontEnd</w:t>
      </w:r>
      <w:proofErr w:type="spellEnd"/>
      <w:r w:rsidRPr="00750817">
        <w:rPr>
          <w:rFonts w:ascii="Helvetica" w:hAnsi="Helvetica" w:cs="Helvetica"/>
        </w:rPr>
        <w:t>/preload.js`: secure API surface for renderer.</w:t>
      </w:r>
    </w:p>
    <w:p w14:paraId="19523C59" w14:textId="782540AD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frontEnd</w:t>
      </w:r>
      <w:proofErr w:type="spellEnd"/>
      <w:r w:rsidRPr="00750817">
        <w:rPr>
          <w:rFonts w:ascii="Helvetica" w:hAnsi="Helvetica" w:cs="Helvetica"/>
        </w:rPr>
        <w:t>/windows/launch.html`: launch/config UI.</w:t>
      </w:r>
    </w:p>
    <w:p w14:paraId="02E1EC4A" w14:textId="4F4B5270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frontEnd</w:t>
      </w:r>
      <w:proofErr w:type="spellEnd"/>
      <w:r w:rsidRPr="00750817">
        <w:rPr>
          <w:rFonts w:ascii="Helvetica" w:hAnsi="Helvetica" w:cs="Helvetica"/>
        </w:rPr>
        <w:t>/windows/main.html`: dashboard UI.</w:t>
      </w:r>
    </w:p>
    <w:p w14:paraId="30329113" w14:textId="753BC278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frontEnd</w:t>
      </w:r>
      <w:proofErr w:type="spellEnd"/>
      <w:r w:rsidRPr="00750817">
        <w:rPr>
          <w:rFonts w:ascii="Helvetica" w:hAnsi="Helvetica" w:cs="Helvetica"/>
        </w:rPr>
        <w:t>/</w:t>
      </w:r>
      <w:proofErr w:type="spellStart"/>
      <w:r w:rsidRPr="00750817">
        <w:rPr>
          <w:rFonts w:ascii="Helvetica" w:hAnsi="Helvetica" w:cs="Helvetica"/>
        </w:rPr>
        <w:t>js</w:t>
      </w:r>
      <w:proofErr w:type="spellEnd"/>
      <w:r w:rsidRPr="00750817">
        <w:rPr>
          <w:rFonts w:ascii="Helvetica" w:hAnsi="Helvetica" w:cs="Helvetica"/>
        </w:rPr>
        <w:t>/launch_controller.js`: startup validation + start action.</w:t>
      </w:r>
    </w:p>
    <w:p w14:paraId="1EF4569B" w14:textId="2155FDD5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frontEnd</w:t>
      </w:r>
      <w:proofErr w:type="spellEnd"/>
      <w:r w:rsidRPr="00750817">
        <w:rPr>
          <w:rFonts w:ascii="Helvetica" w:hAnsi="Helvetica" w:cs="Helvetica"/>
        </w:rPr>
        <w:t>/</w:t>
      </w:r>
      <w:proofErr w:type="spellStart"/>
      <w:r w:rsidRPr="00750817">
        <w:rPr>
          <w:rFonts w:ascii="Helvetica" w:hAnsi="Helvetica" w:cs="Helvetica"/>
        </w:rPr>
        <w:t>js</w:t>
      </w:r>
      <w:proofErr w:type="spellEnd"/>
      <w:r w:rsidRPr="00750817">
        <w:rPr>
          <w:rFonts w:ascii="Helvetica" w:hAnsi="Helvetica" w:cs="Helvetica"/>
        </w:rPr>
        <w:t>/main_controller.js`: polling, rendering, interactions, settings.</w:t>
      </w:r>
    </w:p>
    <w:p w14:paraId="1EAB347A" w14:textId="48EF40C5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frontEnd</w:t>
      </w:r>
      <w:proofErr w:type="spellEnd"/>
      <w:r w:rsidRPr="00750817">
        <w:rPr>
          <w:rFonts w:ascii="Helvetica" w:hAnsi="Helvetica" w:cs="Helvetica"/>
        </w:rPr>
        <w:t>/supervisor_bridge.py`: Python command bridge.</w:t>
      </w:r>
    </w:p>
    <w:p w14:paraId="290900B1" w14:textId="77777777" w:rsidR="002450DB" w:rsidRDefault="002450DB"/>
    <w:p w14:paraId="596C4E02" w14:textId="77777777" w:rsidR="002450DB" w:rsidRDefault="00000000">
      <w:r>
        <w:rPr>
          <w:rFonts w:ascii="Helvetica" w:hAnsi="Helvetica" w:cs="Helvetica"/>
        </w:rPr>
        <w:t>Important backend files:</w:t>
      </w:r>
    </w:p>
    <w:p w14:paraId="2AF9760C" w14:textId="47EFBC47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backEnd</w:t>
      </w:r>
      <w:proofErr w:type="spellEnd"/>
      <w:r w:rsidRPr="00750817">
        <w:rPr>
          <w:rFonts w:ascii="Helvetica" w:hAnsi="Helvetica" w:cs="Helvetica"/>
        </w:rPr>
        <w:t xml:space="preserve">/main.py`: backend event loop </w:t>
      </w:r>
      <w:proofErr w:type="spellStart"/>
      <w:r w:rsidRPr="00750817">
        <w:rPr>
          <w:rFonts w:ascii="Helvetica" w:hAnsi="Helvetica" w:cs="Helvetica"/>
        </w:rPr>
        <w:t>entrypoint</w:t>
      </w:r>
      <w:proofErr w:type="spellEnd"/>
      <w:r w:rsidRPr="00750817">
        <w:rPr>
          <w:rFonts w:ascii="Helvetica" w:hAnsi="Helvetica" w:cs="Helvetica"/>
        </w:rPr>
        <w:t>.</w:t>
      </w:r>
    </w:p>
    <w:p w14:paraId="3F328399" w14:textId="76A34F98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backEnd</w:t>
      </w:r>
      <w:proofErr w:type="spellEnd"/>
      <w:r w:rsidRPr="00750817">
        <w:rPr>
          <w:rFonts w:ascii="Helvetica" w:hAnsi="Helvetica" w:cs="Helvetica"/>
        </w:rPr>
        <w:t>/runtime/supervisor.py`: session runtime orchestration.</w:t>
      </w:r>
    </w:p>
    <w:p w14:paraId="0FEF6B3D" w14:textId="62245834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backEnd</w:t>
      </w:r>
      <w:proofErr w:type="spellEnd"/>
      <w:r w:rsidRPr="00750817">
        <w:rPr>
          <w:rFonts w:ascii="Helvetica" w:hAnsi="Helvetica" w:cs="Helvetica"/>
        </w:rPr>
        <w:t>/sensors/passive_listener.py`: passive packet observation.</w:t>
      </w:r>
    </w:p>
    <w:p w14:paraId="6EF1B0CA" w14:textId="691B9851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backEnd</w:t>
      </w:r>
      <w:proofErr w:type="spellEnd"/>
      <w:r w:rsidRPr="00750817">
        <w:rPr>
          <w:rFonts w:ascii="Helvetica" w:hAnsi="Helvetica" w:cs="Helvetica"/>
        </w:rPr>
        <w:t xml:space="preserve">/sensors/active_discovery.py`: active discovery and </w:t>
      </w:r>
      <w:proofErr w:type="spellStart"/>
      <w:r w:rsidRPr="00750817">
        <w:rPr>
          <w:rFonts w:ascii="Helvetica" w:hAnsi="Helvetica" w:cs="Helvetica"/>
        </w:rPr>
        <w:t>nmap</w:t>
      </w:r>
      <w:proofErr w:type="spellEnd"/>
      <w:r w:rsidRPr="00750817">
        <w:rPr>
          <w:rFonts w:ascii="Helvetica" w:hAnsi="Helvetica" w:cs="Helvetica"/>
        </w:rPr>
        <w:t xml:space="preserve"> integration.</w:t>
      </w:r>
    </w:p>
    <w:p w14:paraId="491826F9" w14:textId="43FC240A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backEnd</w:t>
      </w:r>
      <w:proofErr w:type="spellEnd"/>
      <w:r w:rsidRPr="00750817">
        <w:rPr>
          <w:rFonts w:ascii="Helvetica" w:hAnsi="Helvetica" w:cs="Helvetica"/>
        </w:rPr>
        <w:t>/processors/extractors.py`: raw-to-event normalization.</w:t>
      </w:r>
    </w:p>
    <w:p w14:paraId="3E9C0662" w14:textId="1B238EBA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backEnd</w:t>
      </w:r>
      <w:proofErr w:type="spellEnd"/>
      <w:r w:rsidRPr="00750817">
        <w:rPr>
          <w:rFonts w:ascii="Helvetica" w:hAnsi="Helvetica" w:cs="Helvetica"/>
        </w:rPr>
        <w:t>/processors/enrichment.py`: vendor/role/</w:t>
      </w:r>
      <w:proofErr w:type="spellStart"/>
      <w:r w:rsidRPr="00750817">
        <w:rPr>
          <w:rFonts w:ascii="Helvetica" w:hAnsi="Helvetica" w:cs="Helvetica"/>
        </w:rPr>
        <w:t>os</w:t>
      </w:r>
      <w:proofErr w:type="spellEnd"/>
      <w:r w:rsidRPr="00750817">
        <w:rPr>
          <w:rFonts w:ascii="Helvetica" w:hAnsi="Helvetica" w:cs="Helvetica"/>
        </w:rPr>
        <w:t xml:space="preserve"> hints.</w:t>
      </w:r>
    </w:p>
    <w:p w14:paraId="02ADB4F9" w14:textId="69441A94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backEnd</w:t>
      </w:r>
      <w:proofErr w:type="spellEnd"/>
      <w:r w:rsidRPr="00750817">
        <w:rPr>
          <w:rFonts w:ascii="Helvetica" w:hAnsi="Helvetica" w:cs="Helvetica"/>
        </w:rPr>
        <w:t>/processors/correlation.py`: inference + host/edge correlation.</w:t>
      </w:r>
    </w:p>
    <w:p w14:paraId="5D045FFD" w14:textId="1B78BE65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backEnd</w:t>
      </w:r>
      <w:proofErr w:type="spellEnd"/>
      <w:r w:rsidRPr="00750817">
        <w:rPr>
          <w:rFonts w:ascii="Helvetica" w:hAnsi="Helvetica" w:cs="Helvetica"/>
        </w:rPr>
        <w:t>/storage/mongo_client.py`: Mongo connection and indexes.</w:t>
      </w:r>
    </w:p>
    <w:p w14:paraId="0BE35B36" w14:textId="651888EE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backEnd</w:t>
      </w:r>
      <w:proofErr w:type="spellEnd"/>
      <w:r w:rsidRPr="00750817">
        <w:rPr>
          <w:rFonts w:ascii="Helvetica" w:hAnsi="Helvetica" w:cs="Helvetica"/>
        </w:rPr>
        <w:t>/storage/librarian.py`: storage gateway for host/edge reads/writes.</w:t>
      </w:r>
    </w:p>
    <w:p w14:paraId="2C2ED91F" w14:textId="77777777" w:rsidR="002450DB" w:rsidRDefault="002450DB"/>
    <w:p w14:paraId="1C4C3E13" w14:textId="77777777" w:rsidR="002450DB" w:rsidRDefault="00000000">
      <w:bookmarkStart w:id="6" w:name="sec_5_prerequisites_and_tooling"/>
      <w:r>
        <w:rPr>
          <w:rFonts w:ascii="Helvetica" w:hAnsi="Helvetica" w:cs="Helvetica"/>
          <w:b/>
          <w:sz w:val="34"/>
        </w:rPr>
        <w:t>5. Prerequisites and Tooling</w:t>
      </w:r>
      <w:bookmarkEnd w:id="6"/>
    </w:p>
    <w:p w14:paraId="33F62124" w14:textId="77777777" w:rsidR="002450DB" w:rsidRDefault="002450DB"/>
    <w:p w14:paraId="04622B70" w14:textId="77777777" w:rsidR="002450DB" w:rsidRDefault="00000000">
      <w:r>
        <w:rPr>
          <w:rFonts w:ascii="Helvetica" w:hAnsi="Helvetica" w:cs="Helvetica"/>
        </w:rPr>
        <w:lastRenderedPageBreak/>
        <w:t>Required:</w:t>
      </w:r>
    </w:p>
    <w:p w14:paraId="4529147F" w14:textId="6E8C35AC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Python 3.x (same interpreter used by Electron when spawning bridge).</w:t>
      </w:r>
    </w:p>
    <w:p w14:paraId="54041770" w14:textId="0C638938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 xml:space="preserve">Node.js + </w:t>
      </w:r>
      <w:proofErr w:type="spellStart"/>
      <w:r w:rsidRPr="00750817">
        <w:rPr>
          <w:rFonts w:ascii="Helvetica" w:hAnsi="Helvetica" w:cs="Helvetica"/>
        </w:rPr>
        <w:t>npm</w:t>
      </w:r>
      <w:proofErr w:type="spellEnd"/>
      <w:r w:rsidRPr="00750817">
        <w:rPr>
          <w:rFonts w:ascii="Helvetica" w:hAnsi="Helvetica" w:cs="Helvetica"/>
        </w:rPr>
        <w:t xml:space="preserve"> for Electron frontend.</w:t>
      </w:r>
    </w:p>
    <w:p w14:paraId="3C041295" w14:textId="1A488B0F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Mongo binary in `</w:t>
      </w:r>
      <w:proofErr w:type="spellStart"/>
      <w:r w:rsidRPr="00750817">
        <w:rPr>
          <w:rFonts w:ascii="Helvetica" w:hAnsi="Helvetica" w:cs="Helvetica"/>
        </w:rPr>
        <w:t>runtime_binaries</w:t>
      </w:r>
      <w:proofErr w:type="spellEnd"/>
      <w:r w:rsidRPr="00750817">
        <w:rPr>
          <w:rFonts w:ascii="Helvetica" w:hAnsi="Helvetica" w:cs="Helvetica"/>
        </w:rPr>
        <w:t>` (or custom binary path via runtime config).</w:t>
      </w:r>
    </w:p>
    <w:p w14:paraId="0349B161" w14:textId="579E7661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pymongo</w:t>
      </w:r>
      <w:proofErr w:type="spellEnd"/>
      <w:r w:rsidRPr="00750817">
        <w:rPr>
          <w:rFonts w:ascii="Helvetica" w:hAnsi="Helvetica" w:cs="Helvetica"/>
        </w:rPr>
        <w:t>` Python package.</w:t>
      </w:r>
    </w:p>
    <w:p w14:paraId="3D268226" w14:textId="1A852A74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`</w:t>
      </w:r>
      <w:proofErr w:type="spellStart"/>
      <w:r w:rsidRPr="00750817">
        <w:rPr>
          <w:rFonts w:ascii="Helvetica" w:hAnsi="Helvetica" w:cs="Helvetica"/>
        </w:rPr>
        <w:t>psutil</w:t>
      </w:r>
      <w:proofErr w:type="spellEnd"/>
      <w:r w:rsidRPr="00750817">
        <w:rPr>
          <w:rFonts w:ascii="Helvetica" w:hAnsi="Helvetica" w:cs="Helvetica"/>
        </w:rPr>
        <w:t>` Python package.</w:t>
      </w:r>
    </w:p>
    <w:p w14:paraId="095BB038" w14:textId="77777777" w:rsidR="002450DB" w:rsidRDefault="002450DB"/>
    <w:p w14:paraId="1D84189B" w14:textId="77777777" w:rsidR="002450DB" w:rsidRDefault="00000000">
      <w:r>
        <w:rPr>
          <w:rFonts w:ascii="Helvetica" w:hAnsi="Helvetica" w:cs="Helvetica"/>
        </w:rPr>
        <w:t>Discovery tool dependencies:</w:t>
      </w:r>
    </w:p>
    <w:p w14:paraId="6FB0B7FD" w14:textId="3BD3307C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Passive capture: `</w:t>
      </w:r>
      <w:proofErr w:type="spellStart"/>
      <w:r w:rsidRPr="00750817">
        <w:rPr>
          <w:rFonts w:ascii="Helvetica" w:hAnsi="Helvetica" w:cs="Helvetica"/>
        </w:rPr>
        <w:t>tcpdump</w:t>
      </w:r>
      <w:proofErr w:type="spellEnd"/>
      <w:r w:rsidRPr="00750817">
        <w:rPr>
          <w:rFonts w:ascii="Helvetica" w:hAnsi="Helvetica" w:cs="Helvetica"/>
        </w:rPr>
        <w:t>` preferred, `</w:t>
      </w:r>
      <w:proofErr w:type="spellStart"/>
      <w:r w:rsidRPr="00750817">
        <w:rPr>
          <w:rFonts w:ascii="Helvetica" w:hAnsi="Helvetica" w:cs="Helvetica"/>
        </w:rPr>
        <w:t>tshark</w:t>
      </w:r>
      <w:proofErr w:type="spellEnd"/>
      <w:r w:rsidRPr="00750817">
        <w:rPr>
          <w:rFonts w:ascii="Helvetica" w:hAnsi="Helvetica" w:cs="Helvetica"/>
        </w:rPr>
        <w:t>` fallback.</w:t>
      </w:r>
    </w:p>
    <w:p w14:paraId="698F6243" w14:textId="5EE154EA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Active scanning: `ping` for ICMP checks, `</w:t>
      </w:r>
      <w:proofErr w:type="spellStart"/>
      <w:r w:rsidRPr="00750817">
        <w:rPr>
          <w:rFonts w:ascii="Helvetica" w:hAnsi="Helvetica" w:cs="Helvetica"/>
        </w:rPr>
        <w:t>nmap</w:t>
      </w:r>
      <w:proofErr w:type="spellEnd"/>
      <w:r w:rsidRPr="00750817">
        <w:rPr>
          <w:rFonts w:ascii="Helvetica" w:hAnsi="Helvetica" w:cs="Helvetica"/>
        </w:rPr>
        <w:t xml:space="preserve">` for </w:t>
      </w:r>
      <w:proofErr w:type="spellStart"/>
      <w:r w:rsidRPr="00750817">
        <w:rPr>
          <w:rFonts w:ascii="Helvetica" w:hAnsi="Helvetica" w:cs="Helvetica"/>
        </w:rPr>
        <w:t>nmap</w:t>
      </w:r>
      <w:proofErr w:type="spellEnd"/>
      <w:r w:rsidRPr="00750817">
        <w:rPr>
          <w:rFonts w:ascii="Helvetica" w:hAnsi="Helvetica" w:cs="Helvetica"/>
        </w:rPr>
        <w:t xml:space="preserve"> scan paths.</w:t>
      </w:r>
    </w:p>
    <w:p w14:paraId="3CB9A032" w14:textId="77777777" w:rsidR="002450DB" w:rsidRDefault="002450DB"/>
    <w:p w14:paraId="384381AB" w14:textId="77777777" w:rsidR="002450DB" w:rsidRDefault="00000000">
      <w:r>
        <w:rPr>
          <w:rFonts w:ascii="Helvetica" w:hAnsi="Helvetica" w:cs="Helvetica"/>
        </w:rPr>
        <w:t>Platform notes:</w:t>
      </w:r>
    </w:p>
    <w:p w14:paraId="10D25F5B" w14:textId="7EDFC897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Packet capture can require elevated privileges/capabilities.</w:t>
      </w:r>
    </w:p>
    <w:p w14:paraId="71A0DE8D" w14:textId="61989CE5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SYN scans (`-</w:t>
      </w:r>
      <w:proofErr w:type="spellStart"/>
      <w:r w:rsidRPr="00750817">
        <w:rPr>
          <w:rFonts w:ascii="Helvetica" w:hAnsi="Helvetica" w:cs="Helvetica"/>
        </w:rPr>
        <w:t>sS`</w:t>
      </w:r>
      <w:proofErr w:type="spellEnd"/>
      <w:r w:rsidRPr="00750817">
        <w:rPr>
          <w:rFonts w:ascii="Helvetica" w:hAnsi="Helvetica" w:cs="Helvetica"/>
        </w:rPr>
        <w:t>) require elevated privileges on many systems; scanner auto-falls back to `-</w:t>
      </w:r>
      <w:proofErr w:type="spellStart"/>
      <w:r w:rsidRPr="00750817">
        <w:rPr>
          <w:rFonts w:ascii="Helvetica" w:hAnsi="Helvetica" w:cs="Helvetica"/>
        </w:rPr>
        <w:t>sT</w:t>
      </w:r>
      <w:proofErr w:type="spellEnd"/>
      <w:r w:rsidRPr="00750817">
        <w:rPr>
          <w:rFonts w:ascii="Helvetica" w:hAnsi="Helvetica" w:cs="Helvetica"/>
        </w:rPr>
        <w:t>`.</w:t>
      </w:r>
    </w:p>
    <w:p w14:paraId="4386C5C7" w14:textId="0DBEFFB3" w:rsidR="002450DB" w:rsidRDefault="00000000" w:rsidP="00750817">
      <w:pPr>
        <w:pStyle w:val="ListParagraph"/>
        <w:numPr>
          <w:ilvl w:val="0"/>
          <w:numId w:val="2"/>
        </w:numPr>
      </w:pPr>
      <w:r w:rsidRPr="00750817">
        <w:rPr>
          <w:rFonts w:ascii="Helvetica" w:hAnsi="Helvetica" w:cs="Helvetica"/>
        </w:rPr>
        <w:t>If `</w:t>
      </w:r>
      <w:proofErr w:type="spellStart"/>
      <w:r w:rsidRPr="00750817">
        <w:rPr>
          <w:rFonts w:ascii="Helvetica" w:hAnsi="Helvetica" w:cs="Helvetica"/>
        </w:rPr>
        <w:t>nmap</w:t>
      </w:r>
      <w:proofErr w:type="spellEnd"/>
      <w:r w:rsidRPr="00750817">
        <w:rPr>
          <w:rFonts w:ascii="Helvetica" w:hAnsi="Helvetica" w:cs="Helvetica"/>
        </w:rPr>
        <w:t xml:space="preserve">` is not installed or not in path/common locations, </w:t>
      </w:r>
      <w:proofErr w:type="spellStart"/>
      <w:r w:rsidRPr="00750817">
        <w:rPr>
          <w:rFonts w:ascii="Helvetica" w:hAnsi="Helvetica" w:cs="Helvetica"/>
        </w:rPr>
        <w:t>nmap</w:t>
      </w:r>
      <w:proofErr w:type="spellEnd"/>
      <w:r w:rsidRPr="00750817">
        <w:rPr>
          <w:rFonts w:ascii="Helvetica" w:hAnsi="Helvetica" w:cs="Helvetica"/>
        </w:rPr>
        <w:t xml:space="preserve"> steps are skipped.</w:t>
      </w:r>
    </w:p>
    <w:p w14:paraId="245E3531" w14:textId="77777777" w:rsidR="002450DB" w:rsidRDefault="002450DB"/>
    <w:p w14:paraId="4D2B60BB" w14:textId="77777777" w:rsidR="002450DB" w:rsidRDefault="00000000">
      <w:bookmarkStart w:id="7" w:name="sec_6_environment_setup_fresh_machine"/>
      <w:r>
        <w:rPr>
          <w:rFonts w:ascii="Helvetica" w:hAnsi="Helvetica" w:cs="Helvetica"/>
          <w:b/>
          <w:sz w:val="34"/>
        </w:rPr>
        <w:t>6. Environment Setup (Fresh Machine)</w:t>
      </w:r>
      <w:bookmarkEnd w:id="7"/>
    </w:p>
    <w:p w14:paraId="142ACE29" w14:textId="77777777" w:rsidR="002450DB" w:rsidRDefault="002450DB"/>
    <w:p w14:paraId="4933C7C5" w14:textId="77777777" w:rsidR="002450DB" w:rsidRDefault="00000000">
      <w:bookmarkStart w:id="8" w:name="sec_6_1_python_environment"/>
      <w:r>
        <w:rPr>
          <w:rFonts w:ascii="Helvetica" w:hAnsi="Helvetica" w:cs="Helvetica"/>
          <w:b/>
          <w:sz w:val="30"/>
        </w:rPr>
        <w:t>6.1 Python Environment</w:t>
      </w:r>
      <w:bookmarkEnd w:id="8"/>
    </w:p>
    <w:p w14:paraId="6283B857" w14:textId="77777777" w:rsidR="002450DB" w:rsidRDefault="002450DB"/>
    <w:p w14:paraId="7243D165" w14:textId="77777777" w:rsidR="002450DB" w:rsidRDefault="00000000">
      <w:r>
        <w:rPr>
          <w:rFonts w:ascii="Helvetica" w:hAnsi="Helvetica" w:cs="Helvetica"/>
        </w:rPr>
        <w:t>From project root:</w:t>
      </w:r>
    </w:p>
    <w:p w14:paraId="2EC51032" w14:textId="039C7E19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`python3 -m </w:t>
      </w:r>
      <w:proofErr w:type="spellStart"/>
      <w:r w:rsidRPr="004E1F2B">
        <w:rPr>
          <w:rFonts w:ascii="Helvetica" w:hAnsi="Helvetica" w:cs="Helvetica"/>
        </w:rPr>
        <w:t>venv</w:t>
      </w:r>
      <w:proofErr w:type="spellEnd"/>
      <w:r w:rsidRPr="004E1F2B">
        <w:rPr>
          <w:rFonts w:ascii="Helvetica" w:hAnsi="Helvetica" w:cs="Helvetica"/>
        </w:rPr>
        <w:t xml:space="preserve"> </w:t>
      </w:r>
      <w:proofErr w:type="spellStart"/>
      <w:r w:rsidRPr="004E1F2B">
        <w:rPr>
          <w:rFonts w:ascii="Helvetica" w:hAnsi="Helvetica" w:cs="Helvetica"/>
        </w:rPr>
        <w:t>venv</w:t>
      </w:r>
      <w:proofErr w:type="spellEnd"/>
      <w:r w:rsidRPr="004E1F2B">
        <w:rPr>
          <w:rFonts w:ascii="Helvetica" w:hAnsi="Helvetica" w:cs="Helvetica"/>
        </w:rPr>
        <w:t>`</w:t>
      </w:r>
    </w:p>
    <w:p w14:paraId="590B156B" w14:textId="19F5B326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`source </w:t>
      </w:r>
      <w:proofErr w:type="spellStart"/>
      <w:r w:rsidRPr="004E1F2B">
        <w:rPr>
          <w:rFonts w:ascii="Helvetica" w:hAnsi="Helvetica" w:cs="Helvetica"/>
        </w:rPr>
        <w:t>venv</w:t>
      </w:r>
      <w:proofErr w:type="spellEnd"/>
      <w:r w:rsidRPr="004E1F2B">
        <w:rPr>
          <w:rFonts w:ascii="Helvetica" w:hAnsi="Helvetica" w:cs="Helvetica"/>
        </w:rPr>
        <w:t>/bin/activate` (Windows: `</w:t>
      </w:r>
      <w:proofErr w:type="spellStart"/>
      <w:r w:rsidRPr="004E1F2B">
        <w:rPr>
          <w:rFonts w:ascii="Helvetica" w:hAnsi="Helvetica" w:cs="Helvetica"/>
        </w:rPr>
        <w:t>venv</w:t>
      </w:r>
      <w:proofErr w:type="spellEnd"/>
      <w:r w:rsidRPr="004E1F2B">
        <w:rPr>
          <w:rFonts w:ascii="Helvetica" w:hAnsi="Helvetica" w:cs="Helvetica"/>
        </w:rPr>
        <w:t>\\Scripts\\activate`)</w:t>
      </w:r>
    </w:p>
    <w:p w14:paraId="1941A01C" w14:textId="48E9852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Install required packages used by code imports:</w:t>
      </w:r>
    </w:p>
    <w:p w14:paraId="05A81DC7" w14:textId="5ACB06A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`pip install </w:t>
      </w:r>
      <w:proofErr w:type="spellStart"/>
      <w:r w:rsidRPr="004E1F2B">
        <w:rPr>
          <w:rFonts w:ascii="Helvetica" w:hAnsi="Helvetica" w:cs="Helvetica"/>
        </w:rPr>
        <w:t>pymongo</w:t>
      </w:r>
      <w:proofErr w:type="spellEnd"/>
      <w:r w:rsidRPr="004E1F2B">
        <w:rPr>
          <w:rFonts w:ascii="Helvetica" w:hAnsi="Helvetica" w:cs="Helvetica"/>
        </w:rPr>
        <w:t xml:space="preserve"> </w:t>
      </w:r>
      <w:proofErr w:type="spellStart"/>
      <w:r w:rsidRPr="004E1F2B">
        <w:rPr>
          <w:rFonts w:ascii="Helvetica" w:hAnsi="Helvetica" w:cs="Helvetica"/>
        </w:rPr>
        <w:t>psutil</w:t>
      </w:r>
      <w:proofErr w:type="spellEnd"/>
      <w:r w:rsidRPr="004E1F2B">
        <w:rPr>
          <w:rFonts w:ascii="Helvetica" w:hAnsi="Helvetica" w:cs="Helvetica"/>
        </w:rPr>
        <w:t>`</w:t>
      </w:r>
    </w:p>
    <w:p w14:paraId="1D8B1956" w14:textId="77777777" w:rsidR="002450DB" w:rsidRDefault="002450DB"/>
    <w:p w14:paraId="7C57BB00" w14:textId="77777777" w:rsidR="002450DB" w:rsidRDefault="00000000">
      <w:r>
        <w:rPr>
          <w:rFonts w:ascii="Helvetica" w:hAnsi="Helvetica" w:cs="Helvetica"/>
        </w:rPr>
        <w:t>If you run tests:</w:t>
      </w:r>
    </w:p>
    <w:p w14:paraId="4CADE922" w14:textId="2BE3D31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lastRenderedPageBreak/>
        <w:t>Ensure the same interpreter resolves project modules from root.</w:t>
      </w:r>
    </w:p>
    <w:p w14:paraId="46D59A0A" w14:textId="77777777" w:rsidR="002450DB" w:rsidRDefault="002450DB"/>
    <w:p w14:paraId="0B833F90" w14:textId="77777777" w:rsidR="002450DB" w:rsidRDefault="00000000">
      <w:bookmarkStart w:id="9" w:name="sec_6_2_frontend_environment"/>
      <w:r>
        <w:rPr>
          <w:rFonts w:ascii="Helvetica" w:hAnsi="Helvetica" w:cs="Helvetica"/>
          <w:b/>
          <w:sz w:val="30"/>
        </w:rPr>
        <w:t>6.2 Frontend Environment</w:t>
      </w:r>
      <w:bookmarkEnd w:id="9"/>
    </w:p>
    <w:p w14:paraId="452A2731" w14:textId="77777777" w:rsidR="002450DB" w:rsidRDefault="002450DB"/>
    <w:p w14:paraId="7D2E5F42" w14:textId="77777777" w:rsidR="002450DB" w:rsidRDefault="00000000">
      <w:r>
        <w:rPr>
          <w:rFonts w:ascii="Helvetica" w:hAnsi="Helvetica" w:cs="Helvetica"/>
        </w:rPr>
        <w:t>From `</w:t>
      </w:r>
      <w:proofErr w:type="spellStart"/>
      <w:r>
        <w:rPr>
          <w:rFonts w:ascii="Helvetica" w:hAnsi="Helvetica" w:cs="Helvetica"/>
        </w:rPr>
        <w:t>frontEnd</w:t>
      </w:r>
      <w:proofErr w:type="spellEnd"/>
      <w:r>
        <w:rPr>
          <w:rFonts w:ascii="Helvetica" w:hAnsi="Helvetica" w:cs="Helvetica"/>
        </w:rPr>
        <w:t>/`:</w:t>
      </w:r>
    </w:p>
    <w:p w14:paraId="77096CB8" w14:textId="37721FD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npm</w:t>
      </w:r>
      <w:proofErr w:type="spellEnd"/>
      <w:r w:rsidRPr="004E1F2B">
        <w:rPr>
          <w:rFonts w:ascii="Helvetica" w:hAnsi="Helvetica" w:cs="Helvetica"/>
        </w:rPr>
        <w:t xml:space="preserve"> install`</w:t>
      </w:r>
    </w:p>
    <w:p w14:paraId="3F9CD7E3" w14:textId="3C41D12F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npm</w:t>
      </w:r>
      <w:proofErr w:type="spellEnd"/>
      <w:r w:rsidRPr="004E1F2B">
        <w:rPr>
          <w:rFonts w:ascii="Helvetica" w:hAnsi="Helvetica" w:cs="Helvetica"/>
        </w:rPr>
        <w:t xml:space="preserve"> start`</w:t>
      </w:r>
    </w:p>
    <w:p w14:paraId="7F1301D8" w14:textId="77777777" w:rsidR="002450DB" w:rsidRDefault="002450DB"/>
    <w:p w14:paraId="173AA844" w14:textId="77777777" w:rsidR="002450DB" w:rsidRDefault="00000000">
      <w:r>
        <w:rPr>
          <w:rFonts w:ascii="Helvetica" w:hAnsi="Helvetica" w:cs="Helvetica"/>
        </w:rPr>
        <w:t>`</w:t>
      </w:r>
      <w:proofErr w:type="spellStart"/>
      <w:proofErr w:type="gramStart"/>
      <w:r>
        <w:rPr>
          <w:rFonts w:ascii="Helvetica" w:hAnsi="Helvetica" w:cs="Helvetica"/>
        </w:rPr>
        <w:t>package.json</w:t>
      </w:r>
      <w:proofErr w:type="spellEnd"/>
      <w:proofErr w:type="gramEnd"/>
      <w:r>
        <w:rPr>
          <w:rFonts w:ascii="Helvetica" w:hAnsi="Helvetica" w:cs="Helvetica"/>
        </w:rPr>
        <w:t>` scripts:</w:t>
      </w:r>
    </w:p>
    <w:p w14:paraId="405608A7" w14:textId="5A9FA84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`start`: runs `</w:t>
      </w:r>
      <w:proofErr w:type="gramStart"/>
      <w:r w:rsidRPr="004E1F2B">
        <w:rPr>
          <w:rFonts w:ascii="Helvetica" w:hAnsi="Helvetica" w:cs="Helvetica"/>
        </w:rPr>
        <w:t>electron .</w:t>
      </w:r>
      <w:proofErr w:type="gramEnd"/>
      <w:r w:rsidRPr="004E1F2B">
        <w:rPr>
          <w:rFonts w:ascii="Helvetica" w:hAnsi="Helvetica" w:cs="Helvetica"/>
        </w:rPr>
        <w:t>`</w:t>
      </w:r>
    </w:p>
    <w:p w14:paraId="3F96C13D" w14:textId="7BDD9CA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`dev`: same as start</w:t>
      </w:r>
    </w:p>
    <w:p w14:paraId="15802172" w14:textId="77777777" w:rsidR="002450DB" w:rsidRDefault="002450DB"/>
    <w:p w14:paraId="6F8FD58C" w14:textId="77777777" w:rsidR="002450DB" w:rsidRDefault="00000000">
      <w:bookmarkStart w:id="10" w:name="sec_6_3_network_tool_verification"/>
      <w:r>
        <w:rPr>
          <w:rFonts w:ascii="Helvetica" w:hAnsi="Helvetica" w:cs="Helvetica"/>
          <w:b/>
          <w:sz w:val="30"/>
        </w:rPr>
        <w:t>6.3 Network Tool Verification</w:t>
      </w:r>
      <w:bookmarkEnd w:id="10"/>
    </w:p>
    <w:p w14:paraId="7C005278" w14:textId="77777777" w:rsidR="002450DB" w:rsidRDefault="002450DB"/>
    <w:p w14:paraId="3368B41D" w14:textId="77777777" w:rsidR="002450DB" w:rsidRDefault="00000000">
      <w:r>
        <w:rPr>
          <w:rFonts w:ascii="Helvetica" w:hAnsi="Helvetica" w:cs="Helvetica"/>
        </w:rPr>
        <w:t>Before active scanning work:</w:t>
      </w:r>
    </w:p>
    <w:p w14:paraId="52D29360" w14:textId="2F33DE0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Verify `ping` availability.</w:t>
      </w:r>
    </w:p>
    <w:p w14:paraId="736CB7B8" w14:textId="6FF6527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Verify `</w:t>
      </w:r>
      <w:proofErr w:type="spellStart"/>
      <w:r w:rsidRPr="004E1F2B">
        <w:rPr>
          <w:rFonts w:ascii="Helvetica" w:hAnsi="Helvetica" w:cs="Helvetica"/>
        </w:rPr>
        <w:t>nmap</w:t>
      </w:r>
      <w:proofErr w:type="spellEnd"/>
      <w:r w:rsidRPr="004E1F2B">
        <w:rPr>
          <w:rFonts w:ascii="Helvetica" w:hAnsi="Helvetica" w:cs="Helvetica"/>
        </w:rPr>
        <w:t>` availability from the same shell context used to launch app.</w:t>
      </w:r>
    </w:p>
    <w:p w14:paraId="2CD0F2A0" w14:textId="77777777" w:rsidR="002450DB" w:rsidRDefault="002450DB"/>
    <w:p w14:paraId="66F8A370" w14:textId="77777777" w:rsidR="002450DB" w:rsidRDefault="00000000">
      <w:r>
        <w:rPr>
          <w:rFonts w:ascii="Helvetica" w:hAnsi="Helvetica" w:cs="Helvetica"/>
        </w:rPr>
        <w:t>Before passive scanning work:</w:t>
      </w:r>
    </w:p>
    <w:p w14:paraId="6BA2EC2E" w14:textId="5666749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Verify `</w:t>
      </w:r>
      <w:proofErr w:type="spellStart"/>
      <w:r w:rsidRPr="004E1F2B">
        <w:rPr>
          <w:rFonts w:ascii="Helvetica" w:hAnsi="Helvetica" w:cs="Helvetica"/>
        </w:rPr>
        <w:t>tcpdump</w:t>
      </w:r>
      <w:proofErr w:type="spellEnd"/>
      <w:r w:rsidRPr="004E1F2B">
        <w:rPr>
          <w:rFonts w:ascii="Helvetica" w:hAnsi="Helvetica" w:cs="Helvetica"/>
        </w:rPr>
        <w:t>` or `</w:t>
      </w:r>
      <w:proofErr w:type="spellStart"/>
      <w:r w:rsidRPr="004E1F2B">
        <w:rPr>
          <w:rFonts w:ascii="Helvetica" w:hAnsi="Helvetica" w:cs="Helvetica"/>
        </w:rPr>
        <w:t>tshark</w:t>
      </w:r>
      <w:proofErr w:type="spellEnd"/>
      <w:r w:rsidRPr="004E1F2B">
        <w:rPr>
          <w:rFonts w:ascii="Helvetica" w:hAnsi="Helvetica" w:cs="Helvetica"/>
        </w:rPr>
        <w:t>` availability.</w:t>
      </w:r>
    </w:p>
    <w:p w14:paraId="644BA183" w14:textId="71C2FE29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Confirm capture permissions for selected interface.</w:t>
      </w:r>
    </w:p>
    <w:p w14:paraId="448001B8" w14:textId="77777777" w:rsidR="002450DB" w:rsidRDefault="002450DB"/>
    <w:p w14:paraId="7DCED598" w14:textId="77777777" w:rsidR="002450DB" w:rsidRDefault="00000000">
      <w:bookmarkStart w:id="11" w:name="sec_7_running_the_application_end_to_end"/>
      <w:r>
        <w:rPr>
          <w:rFonts w:ascii="Helvetica" w:hAnsi="Helvetica" w:cs="Helvetica"/>
          <w:b/>
          <w:sz w:val="34"/>
        </w:rPr>
        <w:t>7. Running the Application End-to-End</w:t>
      </w:r>
      <w:bookmarkEnd w:id="11"/>
    </w:p>
    <w:p w14:paraId="02E51BB0" w14:textId="77777777" w:rsidR="002450DB" w:rsidRDefault="002450DB"/>
    <w:p w14:paraId="2A63DEF8" w14:textId="77777777" w:rsidR="002450DB" w:rsidRDefault="00000000">
      <w:r>
        <w:rPr>
          <w:rFonts w:ascii="Helvetica" w:hAnsi="Helvetica" w:cs="Helvetica"/>
        </w:rPr>
        <w:t>1. Start frontend:</w:t>
      </w:r>
    </w:p>
    <w:p w14:paraId="546D9421" w14:textId="590112C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`cd </w:t>
      </w:r>
      <w:proofErr w:type="spellStart"/>
      <w:r w:rsidRPr="004E1F2B">
        <w:rPr>
          <w:rFonts w:ascii="Helvetica" w:hAnsi="Helvetica" w:cs="Helvetica"/>
        </w:rPr>
        <w:t>frontEnd</w:t>
      </w:r>
      <w:proofErr w:type="spellEnd"/>
      <w:r w:rsidRPr="004E1F2B">
        <w:rPr>
          <w:rFonts w:ascii="Helvetica" w:hAnsi="Helvetica" w:cs="Helvetica"/>
        </w:rPr>
        <w:t>`</w:t>
      </w:r>
    </w:p>
    <w:p w14:paraId="0AD8A423" w14:textId="4FF3270A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npm</w:t>
      </w:r>
      <w:proofErr w:type="spellEnd"/>
      <w:r w:rsidRPr="004E1F2B">
        <w:rPr>
          <w:rFonts w:ascii="Helvetica" w:hAnsi="Helvetica" w:cs="Helvetica"/>
        </w:rPr>
        <w:t xml:space="preserve"> start`</w:t>
      </w:r>
    </w:p>
    <w:p w14:paraId="341D86A4" w14:textId="77777777" w:rsidR="002450DB" w:rsidRDefault="002450DB"/>
    <w:p w14:paraId="6BC316B2" w14:textId="77777777" w:rsidR="002450DB" w:rsidRDefault="00000000">
      <w:r>
        <w:rPr>
          <w:rFonts w:ascii="Helvetica" w:hAnsi="Helvetica" w:cs="Helvetica"/>
        </w:rPr>
        <w:t>2. Fill launcher form:</w:t>
      </w:r>
    </w:p>
    <w:p w14:paraId="364A91B1" w14:textId="2197912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Interface (required)</w:t>
      </w:r>
    </w:p>
    <w:p w14:paraId="65C403D9" w14:textId="550E2DE1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Discovery CIDR (required)</w:t>
      </w:r>
    </w:p>
    <w:p w14:paraId="2BD47FCA" w14:textId="4B1CD4D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Passive toggle</w:t>
      </w:r>
    </w:p>
    <w:p w14:paraId="123727B3" w14:textId="483BC5F9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Active toggle</w:t>
      </w:r>
    </w:p>
    <w:p w14:paraId="68FAC428" w14:textId="413E6D0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Discovery interval</w:t>
      </w:r>
    </w:p>
    <w:p w14:paraId="77443354" w14:textId="6FE08EE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Targeted cooldown</w:t>
      </w:r>
    </w:p>
    <w:p w14:paraId="0E7226F0" w14:textId="77777777" w:rsidR="002450DB" w:rsidRDefault="002450DB"/>
    <w:p w14:paraId="4C4C7D9C" w14:textId="77777777" w:rsidR="002450DB" w:rsidRDefault="00000000">
      <w:r>
        <w:rPr>
          <w:rFonts w:ascii="Helvetica" w:hAnsi="Helvetica" w:cs="Helvetica"/>
        </w:rPr>
        <w:t>3. Press Start Session:</w:t>
      </w:r>
    </w:p>
    <w:p w14:paraId="2D7B9AE5" w14:textId="14894F31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Electron asks bridge to start session.</w:t>
      </w:r>
    </w:p>
    <w:p w14:paraId="79F21922" w14:textId="0C5885E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Bridge validates config via `</w:t>
      </w:r>
      <w:proofErr w:type="spellStart"/>
      <w:r w:rsidRPr="004E1F2B">
        <w:rPr>
          <w:rFonts w:ascii="Helvetica" w:hAnsi="Helvetica" w:cs="Helvetica"/>
        </w:rPr>
        <w:t>SessionConfig.from_dict</w:t>
      </w:r>
      <w:proofErr w:type="spellEnd"/>
      <w:proofErr w:type="gramStart"/>
      <w:r w:rsidRPr="004E1F2B">
        <w:rPr>
          <w:rFonts w:ascii="Helvetica" w:hAnsi="Helvetica" w:cs="Helvetica"/>
        </w:rPr>
        <w:t>(...).validate()`</w:t>
      </w:r>
      <w:proofErr w:type="gramEnd"/>
      <w:r w:rsidRPr="004E1F2B">
        <w:rPr>
          <w:rFonts w:ascii="Helvetica" w:hAnsi="Helvetica" w:cs="Helvetica"/>
        </w:rPr>
        <w:t>.</w:t>
      </w:r>
    </w:p>
    <w:p w14:paraId="57BB144D" w14:textId="7AE1CE5B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Supervisor starts Mongo and backend.</w:t>
      </w:r>
    </w:p>
    <w:p w14:paraId="3F06BDD7" w14:textId="69813F7F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Backend clears collections and writes readiness flag.</w:t>
      </w:r>
    </w:p>
    <w:p w14:paraId="00ADC237" w14:textId="6375F18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UI transitions to dashboard.</w:t>
      </w:r>
    </w:p>
    <w:p w14:paraId="25007B0B" w14:textId="77777777" w:rsidR="002450DB" w:rsidRDefault="002450DB"/>
    <w:p w14:paraId="1E7D1E48" w14:textId="77777777" w:rsidR="002450DB" w:rsidRDefault="00000000">
      <w:r>
        <w:rPr>
          <w:rFonts w:ascii="Helvetica" w:hAnsi="Helvetica" w:cs="Helvetica"/>
        </w:rPr>
        <w:t>4. Stop Session from dashboard:</w:t>
      </w:r>
    </w:p>
    <w:p w14:paraId="40FF617F" w14:textId="469513D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Renderer invokes `</w:t>
      </w:r>
      <w:proofErr w:type="spellStart"/>
      <w:proofErr w:type="gramStart"/>
      <w:r w:rsidRPr="004E1F2B">
        <w:rPr>
          <w:rFonts w:ascii="Helvetica" w:hAnsi="Helvetica" w:cs="Helvetica"/>
        </w:rPr>
        <w:t>runtime:stop</w:t>
      </w:r>
      <w:proofErr w:type="gramEnd"/>
      <w:r w:rsidRPr="004E1F2B">
        <w:rPr>
          <w:rFonts w:ascii="Helvetica" w:hAnsi="Helvetica" w:cs="Helvetica"/>
        </w:rPr>
        <w:t>-session</w:t>
      </w:r>
      <w:proofErr w:type="spellEnd"/>
      <w:r w:rsidRPr="004E1F2B">
        <w:rPr>
          <w:rFonts w:ascii="Helvetica" w:hAnsi="Helvetica" w:cs="Helvetica"/>
        </w:rPr>
        <w:t>`.</w:t>
      </w:r>
    </w:p>
    <w:p w14:paraId="204C2336" w14:textId="0979336B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Bridge calls `</w:t>
      </w:r>
      <w:proofErr w:type="spellStart"/>
      <w:r w:rsidRPr="004E1F2B">
        <w:rPr>
          <w:rFonts w:ascii="Helvetica" w:hAnsi="Helvetica" w:cs="Helvetica"/>
        </w:rPr>
        <w:t>Supervisor.stop_</w:t>
      </w:r>
      <w:proofErr w:type="gramStart"/>
      <w:r w:rsidRPr="004E1F2B">
        <w:rPr>
          <w:rFonts w:ascii="Helvetica" w:hAnsi="Helvetica" w:cs="Helvetica"/>
        </w:rPr>
        <w:t>session</w:t>
      </w:r>
      <w:proofErr w:type="spellEnd"/>
      <w:r w:rsidRPr="004E1F2B">
        <w:rPr>
          <w:rFonts w:ascii="Helvetica" w:hAnsi="Helvetica" w:cs="Helvetica"/>
        </w:rPr>
        <w:t>(</w:t>
      </w:r>
      <w:proofErr w:type="gramEnd"/>
      <w:r w:rsidRPr="004E1F2B">
        <w:rPr>
          <w:rFonts w:ascii="Helvetica" w:hAnsi="Helvetica" w:cs="Helvetica"/>
        </w:rPr>
        <w:t>)`.</w:t>
      </w:r>
    </w:p>
    <w:p w14:paraId="23EF973A" w14:textId="328E306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Runtime flags cleaned.</w:t>
      </w:r>
    </w:p>
    <w:p w14:paraId="39893FEC" w14:textId="1303F44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UI returns to launcher.</w:t>
      </w:r>
    </w:p>
    <w:p w14:paraId="61660EE2" w14:textId="77777777" w:rsidR="002450DB" w:rsidRDefault="002450DB"/>
    <w:p w14:paraId="2355DF40" w14:textId="77777777" w:rsidR="002450DB" w:rsidRDefault="00000000">
      <w:bookmarkStart w:id="12" w:name="sec_8_runtime_lifecycle_and_ipc_contract"/>
      <w:r>
        <w:rPr>
          <w:rFonts w:ascii="Helvetica" w:hAnsi="Helvetica" w:cs="Helvetica"/>
          <w:b/>
          <w:sz w:val="34"/>
        </w:rPr>
        <w:t>8. Runtime Lifecycle and IPC Contract</w:t>
      </w:r>
      <w:bookmarkEnd w:id="12"/>
    </w:p>
    <w:p w14:paraId="30626A5A" w14:textId="77777777" w:rsidR="002450DB" w:rsidRDefault="002450DB"/>
    <w:p w14:paraId="4A96B8D7" w14:textId="77777777" w:rsidR="002450DB" w:rsidRDefault="00000000">
      <w:bookmarkStart w:id="13" w:name="sec_8_1_electron_ipc_surface"/>
      <w:r>
        <w:rPr>
          <w:rFonts w:ascii="Helvetica" w:hAnsi="Helvetica" w:cs="Helvetica"/>
          <w:b/>
          <w:sz w:val="30"/>
        </w:rPr>
        <w:t>8.1 Electron IPC Surface</w:t>
      </w:r>
      <w:bookmarkEnd w:id="13"/>
    </w:p>
    <w:p w14:paraId="133DE826" w14:textId="77777777" w:rsidR="002450DB" w:rsidRDefault="002450DB"/>
    <w:p w14:paraId="48FFBDB1" w14:textId="77777777" w:rsidR="002450DB" w:rsidRDefault="00000000">
      <w:r>
        <w:rPr>
          <w:rFonts w:ascii="Helvetica" w:hAnsi="Helvetica" w:cs="Helvetica"/>
        </w:rPr>
        <w:t>Exposed in `preload.js`:</w:t>
      </w:r>
    </w:p>
    <w:p w14:paraId="161CF882" w14:textId="379FCDF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startSession</w:t>
      </w:r>
      <w:proofErr w:type="spellEnd"/>
      <w:r w:rsidRPr="004E1F2B">
        <w:rPr>
          <w:rFonts w:ascii="Helvetica" w:hAnsi="Helvetica" w:cs="Helvetica"/>
        </w:rPr>
        <w:t>(</w:t>
      </w:r>
      <w:proofErr w:type="spellStart"/>
      <w:r w:rsidRPr="004E1F2B">
        <w:rPr>
          <w:rFonts w:ascii="Helvetica" w:hAnsi="Helvetica" w:cs="Helvetica"/>
        </w:rPr>
        <w:t>sessionConfig</w:t>
      </w:r>
      <w:proofErr w:type="spellEnd"/>
      <w:r w:rsidRPr="004E1F2B">
        <w:rPr>
          <w:rFonts w:ascii="Helvetica" w:hAnsi="Helvetica" w:cs="Helvetica"/>
        </w:rPr>
        <w:t>)`</w:t>
      </w:r>
    </w:p>
    <w:p w14:paraId="70765875" w14:textId="7C7C4D11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proofErr w:type="gramStart"/>
      <w:r w:rsidRPr="004E1F2B">
        <w:rPr>
          <w:rFonts w:ascii="Helvetica" w:hAnsi="Helvetica" w:cs="Helvetica"/>
        </w:rPr>
        <w:t>stopSession</w:t>
      </w:r>
      <w:proofErr w:type="spellEnd"/>
      <w:r w:rsidRPr="004E1F2B">
        <w:rPr>
          <w:rFonts w:ascii="Helvetica" w:hAnsi="Helvetica" w:cs="Helvetica"/>
        </w:rPr>
        <w:t>(</w:t>
      </w:r>
      <w:proofErr w:type="gramEnd"/>
      <w:r w:rsidRPr="004E1F2B">
        <w:rPr>
          <w:rFonts w:ascii="Helvetica" w:hAnsi="Helvetica" w:cs="Helvetica"/>
        </w:rPr>
        <w:t>)`</w:t>
      </w:r>
    </w:p>
    <w:p w14:paraId="072C7A6B" w14:textId="618BB7D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proofErr w:type="gramStart"/>
      <w:r w:rsidRPr="004E1F2B">
        <w:rPr>
          <w:rFonts w:ascii="Helvetica" w:hAnsi="Helvetica" w:cs="Helvetica"/>
        </w:rPr>
        <w:t>getStatus</w:t>
      </w:r>
      <w:proofErr w:type="spellEnd"/>
      <w:r w:rsidRPr="004E1F2B">
        <w:rPr>
          <w:rFonts w:ascii="Helvetica" w:hAnsi="Helvetica" w:cs="Helvetica"/>
        </w:rPr>
        <w:t>(</w:t>
      </w:r>
      <w:proofErr w:type="gramEnd"/>
      <w:r w:rsidRPr="004E1F2B">
        <w:rPr>
          <w:rFonts w:ascii="Helvetica" w:hAnsi="Helvetica" w:cs="Helvetica"/>
        </w:rPr>
        <w:t>)`</w:t>
      </w:r>
    </w:p>
    <w:p w14:paraId="5060FC5D" w14:textId="6A21B041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getTopology</w:t>
      </w:r>
      <w:proofErr w:type="spellEnd"/>
      <w:r w:rsidRPr="004E1F2B">
        <w:rPr>
          <w:rFonts w:ascii="Helvetica" w:hAnsi="Helvetica" w:cs="Helvetica"/>
        </w:rPr>
        <w:t>(options)`</w:t>
      </w:r>
    </w:p>
    <w:p w14:paraId="33BE5D0B" w14:textId="55ADE20E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lastRenderedPageBreak/>
        <w:t>`</w:t>
      </w:r>
      <w:proofErr w:type="spellStart"/>
      <w:proofErr w:type="gramStart"/>
      <w:r w:rsidRPr="004E1F2B">
        <w:rPr>
          <w:rFonts w:ascii="Helvetica" w:hAnsi="Helvetica" w:cs="Helvetica"/>
        </w:rPr>
        <w:t>getLocalIdentity</w:t>
      </w:r>
      <w:proofErr w:type="spellEnd"/>
      <w:r w:rsidRPr="004E1F2B">
        <w:rPr>
          <w:rFonts w:ascii="Helvetica" w:hAnsi="Helvetica" w:cs="Helvetica"/>
        </w:rPr>
        <w:t>(</w:t>
      </w:r>
      <w:proofErr w:type="gramEnd"/>
      <w:r w:rsidRPr="004E1F2B">
        <w:rPr>
          <w:rFonts w:ascii="Helvetica" w:hAnsi="Helvetica" w:cs="Helvetica"/>
        </w:rPr>
        <w:t>)`</w:t>
      </w:r>
    </w:p>
    <w:p w14:paraId="29043FFF" w14:textId="1A52428A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proofErr w:type="gramStart"/>
      <w:r w:rsidRPr="004E1F2B">
        <w:rPr>
          <w:rFonts w:ascii="Helvetica" w:hAnsi="Helvetica" w:cs="Helvetica"/>
        </w:rPr>
        <w:t>getSessionSettings</w:t>
      </w:r>
      <w:proofErr w:type="spellEnd"/>
      <w:r w:rsidRPr="004E1F2B">
        <w:rPr>
          <w:rFonts w:ascii="Helvetica" w:hAnsi="Helvetica" w:cs="Helvetica"/>
        </w:rPr>
        <w:t>(</w:t>
      </w:r>
      <w:proofErr w:type="gramEnd"/>
      <w:r w:rsidRPr="004E1F2B">
        <w:rPr>
          <w:rFonts w:ascii="Helvetica" w:hAnsi="Helvetica" w:cs="Helvetica"/>
        </w:rPr>
        <w:t>)`</w:t>
      </w:r>
    </w:p>
    <w:p w14:paraId="2317DAAD" w14:textId="1C2E180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updateSessionSettings</w:t>
      </w:r>
      <w:proofErr w:type="spellEnd"/>
      <w:r w:rsidRPr="004E1F2B">
        <w:rPr>
          <w:rFonts w:ascii="Helvetica" w:hAnsi="Helvetica" w:cs="Helvetica"/>
        </w:rPr>
        <w:t>(</w:t>
      </w:r>
      <w:proofErr w:type="spellStart"/>
      <w:r w:rsidRPr="004E1F2B">
        <w:rPr>
          <w:rFonts w:ascii="Helvetica" w:hAnsi="Helvetica" w:cs="Helvetica"/>
        </w:rPr>
        <w:t>settingsPatch</w:t>
      </w:r>
      <w:proofErr w:type="spellEnd"/>
      <w:r w:rsidRPr="004E1F2B">
        <w:rPr>
          <w:rFonts w:ascii="Helvetica" w:hAnsi="Helvetica" w:cs="Helvetica"/>
        </w:rPr>
        <w:t>)`</w:t>
      </w:r>
    </w:p>
    <w:p w14:paraId="652CEBCC" w14:textId="77777777" w:rsidR="002450DB" w:rsidRDefault="002450DB"/>
    <w:p w14:paraId="075EDFDB" w14:textId="77777777" w:rsidR="002450DB" w:rsidRDefault="00000000">
      <w:r>
        <w:rPr>
          <w:rFonts w:ascii="Helvetica" w:hAnsi="Helvetica" w:cs="Helvetica"/>
        </w:rPr>
        <w:t>Implemented in `</w:t>
      </w:r>
      <w:proofErr w:type="spellStart"/>
      <w:r>
        <w:rPr>
          <w:rFonts w:ascii="Helvetica" w:hAnsi="Helvetica" w:cs="Helvetica"/>
        </w:rPr>
        <w:t>frontEnd</w:t>
      </w:r>
      <w:proofErr w:type="spellEnd"/>
      <w:r>
        <w:rPr>
          <w:rFonts w:ascii="Helvetica" w:hAnsi="Helvetica" w:cs="Helvetica"/>
        </w:rPr>
        <w:t>/main.js` IPC handlers:</w:t>
      </w:r>
    </w:p>
    <w:p w14:paraId="5DBE99DE" w14:textId="1A30A43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proofErr w:type="gramStart"/>
      <w:r w:rsidRPr="004E1F2B">
        <w:rPr>
          <w:rFonts w:ascii="Helvetica" w:hAnsi="Helvetica" w:cs="Helvetica"/>
        </w:rPr>
        <w:t>runtime:start</w:t>
      </w:r>
      <w:proofErr w:type="gramEnd"/>
      <w:r w:rsidRPr="004E1F2B">
        <w:rPr>
          <w:rFonts w:ascii="Helvetica" w:hAnsi="Helvetica" w:cs="Helvetica"/>
        </w:rPr>
        <w:t>-session</w:t>
      </w:r>
      <w:proofErr w:type="spellEnd"/>
      <w:r w:rsidRPr="004E1F2B">
        <w:rPr>
          <w:rFonts w:ascii="Helvetica" w:hAnsi="Helvetica" w:cs="Helvetica"/>
        </w:rPr>
        <w:t>`</w:t>
      </w:r>
    </w:p>
    <w:p w14:paraId="7421B429" w14:textId="23A50E0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proofErr w:type="gramStart"/>
      <w:r w:rsidRPr="004E1F2B">
        <w:rPr>
          <w:rFonts w:ascii="Helvetica" w:hAnsi="Helvetica" w:cs="Helvetica"/>
        </w:rPr>
        <w:t>runtime:stop</w:t>
      </w:r>
      <w:proofErr w:type="gramEnd"/>
      <w:r w:rsidRPr="004E1F2B">
        <w:rPr>
          <w:rFonts w:ascii="Helvetica" w:hAnsi="Helvetica" w:cs="Helvetica"/>
        </w:rPr>
        <w:t>-session</w:t>
      </w:r>
      <w:proofErr w:type="spellEnd"/>
      <w:r w:rsidRPr="004E1F2B">
        <w:rPr>
          <w:rFonts w:ascii="Helvetica" w:hAnsi="Helvetica" w:cs="Helvetica"/>
        </w:rPr>
        <w:t>`</w:t>
      </w:r>
    </w:p>
    <w:p w14:paraId="4C0972EB" w14:textId="012FE30E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proofErr w:type="gramStart"/>
      <w:r w:rsidRPr="004E1F2B">
        <w:rPr>
          <w:rFonts w:ascii="Helvetica" w:hAnsi="Helvetica" w:cs="Helvetica"/>
        </w:rPr>
        <w:t>runtime:get</w:t>
      </w:r>
      <w:proofErr w:type="gramEnd"/>
      <w:r w:rsidRPr="004E1F2B">
        <w:rPr>
          <w:rFonts w:ascii="Helvetica" w:hAnsi="Helvetica" w:cs="Helvetica"/>
        </w:rPr>
        <w:t>-status</w:t>
      </w:r>
      <w:proofErr w:type="spellEnd"/>
      <w:r w:rsidRPr="004E1F2B">
        <w:rPr>
          <w:rFonts w:ascii="Helvetica" w:hAnsi="Helvetica" w:cs="Helvetica"/>
        </w:rPr>
        <w:t>`</w:t>
      </w:r>
    </w:p>
    <w:p w14:paraId="218A7C1D" w14:textId="1895BF1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proofErr w:type="gramStart"/>
      <w:r w:rsidRPr="004E1F2B">
        <w:rPr>
          <w:rFonts w:ascii="Helvetica" w:hAnsi="Helvetica" w:cs="Helvetica"/>
        </w:rPr>
        <w:t>runtime:get</w:t>
      </w:r>
      <w:proofErr w:type="gramEnd"/>
      <w:r w:rsidRPr="004E1F2B">
        <w:rPr>
          <w:rFonts w:ascii="Helvetica" w:hAnsi="Helvetica" w:cs="Helvetica"/>
        </w:rPr>
        <w:t>-topology</w:t>
      </w:r>
      <w:proofErr w:type="spellEnd"/>
      <w:r w:rsidRPr="004E1F2B">
        <w:rPr>
          <w:rFonts w:ascii="Helvetica" w:hAnsi="Helvetica" w:cs="Helvetica"/>
        </w:rPr>
        <w:t>`</w:t>
      </w:r>
    </w:p>
    <w:p w14:paraId="58C816BC" w14:textId="7AD9E62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proofErr w:type="gramStart"/>
      <w:r w:rsidRPr="004E1F2B">
        <w:rPr>
          <w:rFonts w:ascii="Helvetica" w:hAnsi="Helvetica" w:cs="Helvetica"/>
        </w:rPr>
        <w:t>runtime:get</w:t>
      </w:r>
      <w:proofErr w:type="gramEnd"/>
      <w:r w:rsidRPr="004E1F2B">
        <w:rPr>
          <w:rFonts w:ascii="Helvetica" w:hAnsi="Helvetica" w:cs="Helvetica"/>
        </w:rPr>
        <w:t>-local-identity</w:t>
      </w:r>
      <w:proofErr w:type="spellEnd"/>
      <w:r w:rsidRPr="004E1F2B">
        <w:rPr>
          <w:rFonts w:ascii="Helvetica" w:hAnsi="Helvetica" w:cs="Helvetica"/>
        </w:rPr>
        <w:t>`</w:t>
      </w:r>
    </w:p>
    <w:p w14:paraId="0F1D1EF7" w14:textId="6A56C7D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proofErr w:type="gramStart"/>
      <w:r w:rsidRPr="004E1F2B">
        <w:rPr>
          <w:rFonts w:ascii="Helvetica" w:hAnsi="Helvetica" w:cs="Helvetica"/>
        </w:rPr>
        <w:t>runtime:get</w:t>
      </w:r>
      <w:proofErr w:type="gramEnd"/>
      <w:r w:rsidRPr="004E1F2B">
        <w:rPr>
          <w:rFonts w:ascii="Helvetica" w:hAnsi="Helvetica" w:cs="Helvetica"/>
        </w:rPr>
        <w:t>-session-settings</w:t>
      </w:r>
      <w:proofErr w:type="spellEnd"/>
      <w:r w:rsidRPr="004E1F2B">
        <w:rPr>
          <w:rFonts w:ascii="Helvetica" w:hAnsi="Helvetica" w:cs="Helvetica"/>
        </w:rPr>
        <w:t>`</w:t>
      </w:r>
    </w:p>
    <w:p w14:paraId="6B399616" w14:textId="1A56BFAE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proofErr w:type="gramStart"/>
      <w:r w:rsidRPr="004E1F2B">
        <w:rPr>
          <w:rFonts w:ascii="Helvetica" w:hAnsi="Helvetica" w:cs="Helvetica"/>
        </w:rPr>
        <w:t>runtime:update</w:t>
      </w:r>
      <w:proofErr w:type="gramEnd"/>
      <w:r w:rsidRPr="004E1F2B">
        <w:rPr>
          <w:rFonts w:ascii="Helvetica" w:hAnsi="Helvetica" w:cs="Helvetica"/>
        </w:rPr>
        <w:t>-session-settings</w:t>
      </w:r>
      <w:proofErr w:type="spellEnd"/>
      <w:r w:rsidRPr="004E1F2B">
        <w:rPr>
          <w:rFonts w:ascii="Helvetica" w:hAnsi="Helvetica" w:cs="Helvetica"/>
        </w:rPr>
        <w:t>`</w:t>
      </w:r>
    </w:p>
    <w:p w14:paraId="1B3FB837" w14:textId="77777777" w:rsidR="002450DB" w:rsidRDefault="002450DB"/>
    <w:p w14:paraId="768AD0F2" w14:textId="77777777" w:rsidR="002450DB" w:rsidRDefault="00000000">
      <w:bookmarkStart w:id="14" w:name="sec_8_2_bridge_protocol"/>
      <w:r>
        <w:rPr>
          <w:rFonts w:ascii="Helvetica" w:hAnsi="Helvetica" w:cs="Helvetica"/>
          <w:b/>
          <w:sz w:val="30"/>
        </w:rPr>
        <w:t>8.2 Bridge Protocol</w:t>
      </w:r>
      <w:bookmarkEnd w:id="14"/>
    </w:p>
    <w:p w14:paraId="467ED23E" w14:textId="77777777" w:rsidR="002450DB" w:rsidRDefault="002450DB"/>
    <w:p w14:paraId="0A5477CF" w14:textId="77777777" w:rsidR="002450DB" w:rsidRDefault="00000000">
      <w:r>
        <w:rPr>
          <w:rFonts w:ascii="Helvetica" w:hAnsi="Helvetica" w:cs="Helvetica"/>
        </w:rPr>
        <w:t>Transport:</w:t>
      </w:r>
    </w:p>
    <w:p w14:paraId="6584E729" w14:textId="1E8C22F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stdin/</w:t>
      </w:r>
      <w:proofErr w:type="spellStart"/>
      <w:r w:rsidRPr="004E1F2B">
        <w:rPr>
          <w:rFonts w:ascii="Helvetica" w:hAnsi="Helvetica" w:cs="Helvetica"/>
        </w:rPr>
        <w:t>stdout</w:t>
      </w:r>
      <w:proofErr w:type="spellEnd"/>
      <w:r w:rsidRPr="004E1F2B">
        <w:rPr>
          <w:rFonts w:ascii="Helvetica" w:hAnsi="Helvetica" w:cs="Helvetica"/>
        </w:rPr>
        <w:t xml:space="preserve"> JSON-line envelopes.</w:t>
      </w:r>
    </w:p>
    <w:p w14:paraId="36A4FB1E" w14:textId="77777777" w:rsidR="002450DB" w:rsidRDefault="002450DB"/>
    <w:p w14:paraId="724284F6" w14:textId="77777777" w:rsidR="002450DB" w:rsidRDefault="00000000">
      <w:r>
        <w:rPr>
          <w:rFonts w:ascii="Helvetica" w:hAnsi="Helvetica" w:cs="Helvetica"/>
        </w:rPr>
        <w:t>Request shape:</w:t>
      </w:r>
    </w:p>
    <w:p w14:paraId="7CF3D41D" w14:textId="39E3D3D1" w:rsidR="002450DB" w:rsidRDefault="00000000" w:rsidP="004E1F2B">
      <w:pPr>
        <w:pStyle w:val="ListParagraph"/>
        <w:numPr>
          <w:ilvl w:val="0"/>
          <w:numId w:val="2"/>
        </w:numPr>
      </w:pPr>
      <w:proofErr w:type="gramStart"/>
      <w:r w:rsidRPr="004E1F2B">
        <w:rPr>
          <w:rFonts w:ascii="Helvetica" w:hAnsi="Helvetica" w:cs="Helvetica"/>
        </w:rPr>
        <w:t>`{</w:t>
      </w:r>
      <w:proofErr w:type="gramEnd"/>
      <w:r w:rsidRPr="004E1F2B">
        <w:rPr>
          <w:rFonts w:ascii="Helvetica" w:hAnsi="Helvetica" w:cs="Helvetica"/>
        </w:rPr>
        <w:t>"id": &lt;int&gt;, "command": "&lt;</w:t>
      </w:r>
      <w:proofErr w:type="spellStart"/>
      <w:r w:rsidRPr="004E1F2B">
        <w:rPr>
          <w:rFonts w:ascii="Helvetica" w:hAnsi="Helvetica" w:cs="Helvetica"/>
        </w:rPr>
        <w:t>cmd</w:t>
      </w:r>
      <w:proofErr w:type="spellEnd"/>
      <w:r w:rsidRPr="004E1F2B">
        <w:rPr>
          <w:rFonts w:ascii="Helvetica" w:hAnsi="Helvetica" w:cs="Helvetica"/>
        </w:rPr>
        <w:t xml:space="preserve">&gt;", "payload": </w:t>
      </w:r>
      <w:proofErr w:type="gramStart"/>
      <w:r w:rsidRPr="004E1F2B">
        <w:rPr>
          <w:rFonts w:ascii="Helvetica" w:hAnsi="Helvetica" w:cs="Helvetica"/>
        </w:rPr>
        <w:t>{...}}`</w:t>
      </w:r>
      <w:proofErr w:type="gramEnd"/>
    </w:p>
    <w:p w14:paraId="311D5B64" w14:textId="77777777" w:rsidR="002450DB" w:rsidRDefault="002450DB"/>
    <w:p w14:paraId="4E47D2BC" w14:textId="77777777" w:rsidR="002450DB" w:rsidRDefault="00000000">
      <w:r>
        <w:rPr>
          <w:rFonts w:ascii="Helvetica" w:hAnsi="Helvetica" w:cs="Helvetica"/>
        </w:rPr>
        <w:t>Response shape:</w:t>
      </w:r>
    </w:p>
    <w:p w14:paraId="346C541C" w14:textId="0C9EE53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success: </w:t>
      </w:r>
      <w:proofErr w:type="gramStart"/>
      <w:r w:rsidRPr="004E1F2B">
        <w:rPr>
          <w:rFonts w:ascii="Helvetica" w:hAnsi="Helvetica" w:cs="Helvetica"/>
        </w:rPr>
        <w:t>`{</w:t>
      </w:r>
      <w:proofErr w:type="gramEnd"/>
      <w:r w:rsidRPr="004E1F2B">
        <w:rPr>
          <w:rFonts w:ascii="Helvetica" w:hAnsi="Helvetica" w:cs="Helvetica"/>
        </w:rPr>
        <w:t xml:space="preserve">"id": &lt;int&gt;, "ok": true, "result": </w:t>
      </w:r>
      <w:proofErr w:type="gramStart"/>
      <w:r w:rsidRPr="004E1F2B">
        <w:rPr>
          <w:rFonts w:ascii="Helvetica" w:hAnsi="Helvetica" w:cs="Helvetica"/>
        </w:rPr>
        <w:t>{...}}`</w:t>
      </w:r>
      <w:proofErr w:type="gramEnd"/>
    </w:p>
    <w:p w14:paraId="3AE37988" w14:textId="797F1BC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error: </w:t>
      </w:r>
      <w:proofErr w:type="gramStart"/>
      <w:r w:rsidRPr="004E1F2B">
        <w:rPr>
          <w:rFonts w:ascii="Helvetica" w:hAnsi="Helvetica" w:cs="Helvetica"/>
        </w:rPr>
        <w:t>`{</w:t>
      </w:r>
      <w:proofErr w:type="gramEnd"/>
      <w:r w:rsidRPr="004E1F2B">
        <w:rPr>
          <w:rFonts w:ascii="Helvetica" w:hAnsi="Helvetica" w:cs="Helvetica"/>
        </w:rPr>
        <w:t>"id": &lt;int&gt;, "ok": false, "error": "&lt;message&gt;</w:t>
      </w:r>
      <w:proofErr w:type="gramStart"/>
      <w:r w:rsidRPr="004E1F2B">
        <w:rPr>
          <w:rFonts w:ascii="Helvetica" w:hAnsi="Helvetica" w:cs="Helvetica"/>
        </w:rPr>
        <w:t>"}`</w:t>
      </w:r>
      <w:proofErr w:type="gramEnd"/>
    </w:p>
    <w:p w14:paraId="43BA3B8F" w14:textId="77777777" w:rsidR="002450DB" w:rsidRDefault="002450DB"/>
    <w:p w14:paraId="5A8BBF07" w14:textId="77777777" w:rsidR="002450DB" w:rsidRDefault="00000000">
      <w:r>
        <w:rPr>
          <w:rFonts w:ascii="Helvetica" w:hAnsi="Helvetica" w:cs="Helvetica"/>
        </w:rPr>
        <w:t>Bridge commands:</w:t>
      </w:r>
    </w:p>
    <w:p w14:paraId="3E2C66D4" w14:textId="2651DD6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start_session</w:t>
      </w:r>
      <w:proofErr w:type="spellEnd"/>
      <w:r w:rsidRPr="004E1F2B">
        <w:rPr>
          <w:rFonts w:ascii="Helvetica" w:hAnsi="Helvetica" w:cs="Helvetica"/>
        </w:rPr>
        <w:t>`</w:t>
      </w:r>
    </w:p>
    <w:p w14:paraId="4871B373" w14:textId="739B80A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stop_session</w:t>
      </w:r>
      <w:proofErr w:type="spellEnd"/>
      <w:r w:rsidRPr="004E1F2B">
        <w:rPr>
          <w:rFonts w:ascii="Helvetica" w:hAnsi="Helvetica" w:cs="Helvetica"/>
        </w:rPr>
        <w:t>`</w:t>
      </w:r>
    </w:p>
    <w:p w14:paraId="4CFE13D9" w14:textId="3FDFFB6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`status`</w:t>
      </w:r>
    </w:p>
    <w:p w14:paraId="4A4C5A33" w14:textId="3E2EDAC1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get_topology_snapshot</w:t>
      </w:r>
      <w:proofErr w:type="spellEnd"/>
      <w:r w:rsidRPr="004E1F2B">
        <w:rPr>
          <w:rFonts w:ascii="Helvetica" w:hAnsi="Helvetica" w:cs="Helvetica"/>
        </w:rPr>
        <w:t>`</w:t>
      </w:r>
    </w:p>
    <w:p w14:paraId="6E2D45B8" w14:textId="57F584DA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lastRenderedPageBreak/>
        <w:t>`shutdown`</w:t>
      </w:r>
    </w:p>
    <w:p w14:paraId="59D892F6" w14:textId="77777777" w:rsidR="002450DB" w:rsidRDefault="002450DB"/>
    <w:p w14:paraId="648ACF97" w14:textId="77777777" w:rsidR="002450DB" w:rsidRDefault="00000000">
      <w:bookmarkStart w:id="15" w:name="sec_9_backend_pipeline_deep_dive"/>
      <w:r>
        <w:rPr>
          <w:rFonts w:ascii="Helvetica" w:hAnsi="Helvetica" w:cs="Helvetica"/>
          <w:b/>
          <w:sz w:val="34"/>
        </w:rPr>
        <w:t>9. Backend Pipeline Deep Dive</w:t>
      </w:r>
      <w:bookmarkEnd w:id="15"/>
    </w:p>
    <w:p w14:paraId="3C4AC719" w14:textId="77777777" w:rsidR="002450DB" w:rsidRDefault="002450DB"/>
    <w:p w14:paraId="1BC4CB7F" w14:textId="77777777" w:rsidR="002450DB" w:rsidRDefault="00000000">
      <w:r>
        <w:rPr>
          <w:rFonts w:ascii="Helvetica" w:hAnsi="Helvetica" w:cs="Helvetica"/>
        </w:rPr>
        <w:t xml:space="preserve">Backend runtime </w:t>
      </w:r>
      <w:proofErr w:type="spellStart"/>
      <w:r>
        <w:rPr>
          <w:rFonts w:ascii="Helvetica" w:hAnsi="Helvetica" w:cs="Helvetica"/>
        </w:rPr>
        <w:t>entrypoint</w:t>
      </w:r>
      <w:proofErr w:type="spellEnd"/>
      <w:r>
        <w:rPr>
          <w:rFonts w:ascii="Helvetica" w:hAnsi="Helvetica" w:cs="Helvetica"/>
        </w:rPr>
        <w:t>: `</w:t>
      </w:r>
      <w:proofErr w:type="spellStart"/>
      <w:r>
        <w:rPr>
          <w:rFonts w:ascii="Helvetica" w:hAnsi="Helvetica" w:cs="Helvetica"/>
        </w:rPr>
        <w:t>backEnd</w:t>
      </w:r>
      <w:proofErr w:type="spellEnd"/>
      <w:r>
        <w:rPr>
          <w:rFonts w:ascii="Helvetica" w:hAnsi="Helvetica" w:cs="Helvetica"/>
        </w:rPr>
        <w:t>/main.py`.</w:t>
      </w:r>
    </w:p>
    <w:p w14:paraId="67BF9090" w14:textId="77777777" w:rsidR="002450DB" w:rsidRDefault="002450DB"/>
    <w:p w14:paraId="3B19E4D1" w14:textId="77777777" w:rsidR="002450DB" w:rsidRDefault="00000000">
      <w:r>
        <w:rPr>
          <w:rFonts w:ascii="Helvetica" w:hAnsi="Helvetica" w:cs="Helvetica"/>
        </w:rPr>
        <w:t>Main loop responsibilities:</w:t>
      </w:r>
    </w:p>
    <w:p w14:paraId="6B6BED1B" w14:textId="68E35BA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Load session config from runtime file.</w:t>
      </w:r>
    </w:p>
    <w:p w14:paraId="26741414" w14:textId="582C8BF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Detect local interface context (IP, MAC, default gateway, local network CIDR).</w:t>
      </w:r>
    </w:p>
    <w:p w14:paraId="4E331310" w14:textId="69683D6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Connect to Mongo and clear topology collections at start.</w:t>
      </w:r>
    </w:p>
    <w:p w14:paraId="186F37D0" w14:textId="3D224F5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Create event bus and subscribe main consumer.</w:t>
      </w:r>
    </w:p>
    <w:p w14:paraId="7DBCE8B9" w14:textId="571E2E5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Start passive listener thread when enabled.</w:t>
      </w:r>
    </w:p>
    <w:p w14:paraId="5338E9F5" w14:textId="48116279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Trigger active interval scans when enabled and due.</w:t>
      </w:r>
    </w:p>
    <w:p w14:paraId="4974334C" w14:textId="6AD652BA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Process incoming events through:</w:t>
      </w:r>
    </w:p>
    <w:p w14:paraId="09E0B58B" w14:textId="69575F6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extractor</w:t>
      </w:r>
    </w:p>
    <w:p w14:paraId="0CA13B30" w14:textId="454E5C1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enricher</w:t>
      </w:r>
    </w:p>
    <w:p w14:paraId="206861ED" w14:textId="0D067FE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correlator</w:t>
      </w:r>
    </w:p>
    <w:p w14:paraId="5F81917E" w14:textId="3A05CC5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librarian </w:t>
      </w:r>
      <w:proofErr w:type="spellStart"/>
      <w:r w:rsidRPr="004E1F2B">
        <w:rPr>
          <w:rFonts w:ascii="Helvetica" w:hAnsi="Helvetica" w:cs="Helvetica"/>
        </w:rPr>
        <w:t>upserts</w:t>
      </w:r>
      <w:proofErr w:type="spellEnd"/>
    </w:p>
    <w:p w14:paraId="08B78B28" w14:textId="2DF22766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Schedule targeted active scans based on correlation signals.</w:t>
      </w:r>
    </w:p>
    <w:p w14:paraId="04624517" w14:textId="6515252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Watch shutdown flag for graceful stop.</w:t>
      </w:r>
    </w:p>
    <w:p w14:paraId="490148BD" w14:textId="77777777" w:rsidR="002450DB" w:rsidRDefault="002450DB"/>
    <w:p w14:paraId="51505C24" w14:textId="77777777" w:rsidR="002450DB" w:rsidRDefault="00000000">
      <w:r>
        <w:rPr>
          <w:rFonts w:ascii="Helvetica" w:hAnsi="Helvetica" w:cs="Helvetica"/>
        </w:rPr>
        <w:t>Startup seeding:</w:t>
      </w:r>
    </w:p>
    <w:p w14:paraId="12EBB6FC" w14:textId="38156CB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Local host and default gateway are seeded into topology early to anchor hierarchy.</w:t>
      </w:r>
    </w:p>
    <w:p w14:paraId="77D79638" w14:textId="77777777" w:rsidR="002450DB" w:rsidRDefault="002450DB"/>
    <w:p w14:paraId="24AAD6C9" w14:textId="77777777" w:rsidR="002450DB" w:rsidRDefault="00000000">
      <w:bookmarkStart w:id="16" w:name="sec_10_passive_discovery_internals"/>
      <w:r>
        <w:rPr>
          <w:rFonts w:ascii="Helvetica" w:hAnsi="Helvetica" w:cs="Helvetica"/>
          <w:b/>
          <w:sz w:val="34"/>
        </w:rPr>
        <w:t>10. Passive Discovery Internals</w:t>
      </w:r>
      <w:bookmarkEnd w:id="16"/>
    </w:p>
    <w:p w14:paraId="48FE9AD6" w14:textId="77777777" w:rsidR="002450DB" w:rsidRDefault="002450DB"/>
    <w:p w14:paraId="6A86D7F6" w14:textId="77777777" w:rsidR="002450DB" w:rsidRDefault="00000000">
      <w:r>
        <w:rPr>
          <w:rFonts w:ascii="Helvetica" w:hAnsi="Helvetica" w:cs="Helvetica"/>
        </w:rPr>
        <w:t>Implementation: `</w:t>
      </w:r>
      <w:proofErr w:type="spellStart"/>
      <w:r>
        <w:rPr>
          <w:rFonts w:ascii="Helvetica" w:hAnsi="Helvetica" w:cs="Helvetica"/>
        </w:rPr>
        <w:t>backEnd</w:t>
      </w:r>
      <w:proofErr w:type="spellEnd"/>
      <w:r>
        <w:rPr>
          <w:rFonts w:ascii="Helvetica" w:hAnsi="Helvetica" w:cs="Helvetica"/>
        </w:rPr>
        <w:t>/sensors/passive_listener.py`.</w:t>
      </w:r>
    </w:p>
    <w:p w14:paraId="5217D880" w14:textId="77777777" w:rsidR="002450DB" w:rsidRDefault="002450DB"/>
    <w:p w14:paraId="77D9820F" w14:textId="77777777" w:rsidR="002450DB" w:rsidRDefault="00000000">
      <w:r>
        <w:rPr>
          <w:rFonts w:ascii="Helvetica" w:hAnsi="Helvetica" w:cs="Helvetica"/>
        </w:rPr>
        <w:lastRenderedPageBreak/>
        <w:t>Backend selection:</w:t>
      </w:r>
    </w:p>
    <w:p w14:paraId="6E5F784D" w14:textId="27E0ACF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Prefer `</w:t>
      </w:r>
      <w:proofErr w:type="spellStart"/>
      <w:r w:rsidRPr="004E1F2B">
        <w:rPr>
          <w:rFonts w:ascii="Helvetica" w:hAnsi="Helvetica" w:cs="Helvetica"/>
        </w:rPr>
        <w:t>tcpdump</w:t>
      </w:r>
      <w:proofErr w:type="spellEnd"/>
      <w:r w:rsidRPr="004E1F2B">
        <w:rPr>
          <w:rFonts w:ascii="Helvetica" w:hAnsi="Helvetica" w:cs="Helvetica"/>
        </w:rPr>
        <w:t>`.</w:t>
      </w:r>
    </w:p>
    <w:p w14:paraId="5F970FBE" w14:textId="7EF4DBC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Fallback to `</w:t>
      </w:r>
      <w:proofErr w:type="spellStart"/>
      <w:r w:rsidRPr="004E1F2B">
        <w:rPr>
          <w:rFonts w:ascii="Helvetica" w:hAnsi="Helvetica" w:cs="Helvetica"/>
        </w:rPr>
        <w:t>tshark</w:t>
      </w:r>
      <w:proofErr w:type="spellEnd"/>
      <w:r w:rsidRPr="004E1F2B">
        <w:rPr>
          <w:rFonts w:ascii="Helvetica" w:hAnsi="Helvetica" w:cs="Helvetica"/>
        </w:rPr>
        <w:t>`.</w:t>
      </w:r>
    </w:p>
    <w:p w14:paraId="4143C9E9" w14:textId="5DD01141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If neither exists, passive listener disables itself with log warnings.</w:t>
      </w:r>
    </w:p>
    <w:p w14:paraId="60A5B9F9" w14:textId="77777777" w:rsidR="002450DB" w:rsidRDefault="002450DB"/>
    <w:p w14:paraId="50DC667D" w14:textId="77777777" w:rsidR="002450DB" w:rsidRDefault="00000000">
      <w:r>
        <w:rPr>
          <w:rFonts w:ascii="Helvetica" w:hAnsi="Helvetica" w:cs="Helvetica"/>
        </w:rPr>
        <w:t>Captured signal types:</w:t>
      </w:r>
    </w:p>
    <w:p w14:paraId="3254ABDE" w14:textId="7C61483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IPv4 traffic tuple (`</w:t>
      </w:r>
      <w:proofErr w:type="spellStart"/>
      <w:r w:rsidRPr="004E1F2B">
        <w:rPr>
          <w:rFonts w:ascii="Helvetica" w:hAnsi="Helvetica" w:cs="Helvetica"/>
        </w:rPr>
        <w:t>src_ip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dst_ip</w:t>
      </w:r>
      <w:proofErr w:type="spellEnd"/>
      <w:r w:rsidRPr="004E1F2B">
        <w:rPr>
          <w:rFonts w:ascii="Helvetica" w:hAnsi="Helvetica" w:cs="Helvetica"/>
        </w:rPr>
        <w:t>`, ports/protocol).</w:t>
      </w:r>
    </w:p>
    <w:p w14:paraId="7552310C" w14:textId="1ACC7AA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ARP request/</w:t>
      </w:r>
      <w:proofErr w:type="gramStart"/>
      <w:r w:rsidRPr="004E1F2B">
        <w:rPr>
          <w:rFonts w:ascii="Helvetica" w:hAnsi="Helvetica" w:cs="Helvetica"/>
        </w:rPr>
        <w:t>reply</w:t>
      </w:r>
      <w:proofErr w:type="gramEnd"/>
      <w:r w:rsidRPr="004E1F2B">
        <w:rPr>
          <w:rFonts w:ascii="Helvetica" w:hAnsi="Helvetica" w:cs="Helvetica"/>
        </w:rPr>
        <w:t xml:space="preserve"> patterns.</w:t>
      </w:r>
    </w:p>
    <w:p w14:paraId="6D308B8C" w14:textId="164204C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MAC pair extraction from L2 headers.</w:t>
      </w:r>
    </w:p>
    <w:p w14:paraId="7A66732A" w14:textId="7EF3B75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Packet length metadata.</w:t>
      </w:r>
    </w:p>
    <w:p w14:paraId="475D1575" w14:textId="77777777" w:rsidR="002450DB" w:rsidRDefault="002450DB"/>
    <w:p w14:paraId="590D0571" w14:textId="77777777" w:rsidR="002450DB" w:rsidRDefault="00000000">
      <w:r>
        <w:rPr>
          <w:rFonts w:ascii="Helvetica" w:hAnsi="Helvetica" w:cs="Helvetica"/>
        </w:rPr>
        <w:t>Published events:</w:t>
      </w:r>
    </w:p>
    <w:p w14:paraId="63969505" w14:textId="4BD34EF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host_seen</w:t>
      </w:r>
      <w:proofErr w:type="spellEnd"/>
      <w:r w:rsidRPr="004E1F2B">
        <w:rPr>
          <w:rFonts w:ascii="Helvetica" w:hAnsi="Helvetica" w:cs="Helvetica"/>
        </w:rPr>
        <w:t>` from ARP and neighbor data.</w:t>
      </w:r>
    </w:p>
    <w:p w14:paraId="22DFB9E9" w14:textId="0543D67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traffic_seen</w:t>
      </w:r>
      <w:proofErr w:type="spellEnd"/>
      <w:r w:rsidRPr="004E1F2B">
        <w:rPr>
          <w:rFonts w:ascii="Helvetica" w:hAnsi="Helvetica" w:cs="Helvetica"/>
        </w:rPr>
        <w:t>` from IPv4 and ARP relationships.</w:t>
      </w:r>
    </w:p>
    <w:p w14:paraId="7BEBD1FE" w14:textId="77777777" w:rsidR="002450DB" w:rsidRDefault="002450DB"/>
    <w:p w14:paraId="20E3FFE0" w14:textId="77777777" w:rsidR="002450DB" w:rsidRDefault="00000000">
      <w:r>
        <w:rPr>
          <w:rFonts w:ascii="Helvetica" w:hAnsi="Helvetica" w:cs="Helvetica"/>
        </w:rPr>
        <w:t>Neighbor enrichment:</w:t>
      </w:r>
    </w:p>
    <w:p w14:paraId="65DBFEED" w14:textId="67B597C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Periodic ARP/neighbor table polling (`</w:t>
      </w:r>
      <w:proofErr w:type="spellStart"/>
      <w:r w:rsidRPr="004E1F2B">
        <w:rPr>
          <w:rFonts w:ascii="Helvetica" w:hAnsi="Helvetica" w:cs="Helvetica"/>
        </w:rPr>
        <w:t>arp</w:t>
      </w:r>
      <w:proofErr w:type="spellEnd"/>
      <w:r w:rsidRPr="004E1F2B">
        <w:rPr>
          <w:rFonts w:ascii="Helvetica" w:hAnsi="Helvetica" w:cs="Helvetica"/>
        </w:rPr>
        <w:t>` / `</w:t>
      </w:r>
      <w:proofErr w:type="spellStart"/>
      <w:r w:rsidRPr="004E1F2B">
        <w:rPr>
          <w:rFonts w:ascii="Helvetica" w:hAnsi="Helvetica" w:cs="Helvetica"/>
        </w:rPr>
        <w:t>ip</w:t>
      </w:r>
      <w:proofErr w:type="spellEnd"/>
      <w:r w:rsidRPr="004E1F2B">
        <w:rPr>
          <w:rFonts w:ascii="Helvetica" w:hAnsi="Helvetica" w:cs="Helvetica"/>
        </w:rPr>
        <w:t xml:space="preserve"> neigh`) to sustain topology context.</w:t>
      </w:r>
    </w:p>
    <w:p w14:paraId="43CFC009" w14:textId="53861702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Emits host and local-to-neighbor ARP relationship events even during low packet volumes.</w:t>
      </w:r>
    </w:p>
    <w:p w14:paraId="1406EF5D" w14:textId="77777777" w:rsidR="002450DB" w:rsidRDefault="002450DB"/>
    <w:p w14:paraId="6919914F" w14:textId="77777777" w:rsidR="002450DB" w:rsidRDefault="00000000">
      <w:r>
        <w:rPr>
          <w:rFonts w:ascii="Helvetica" w:hAnsi="Helvetica" w:cs="Helvetica"/>
        </w:rPr>
        <w:t>Failure behavior:</w:t>
      </w:r>
    </w:p>
    <w:p w14:paraId="14E86B54" w14:textId="4A5F8229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If capture process exits unexpectedly, main loop logs and </w:t>
      </w:r>
      <w:proofErr w:type="gramStart"/>
      <w:r w:rsidRPr="004E1F2B">
        <w:rPr>
          <w:rFonts w:ascii="Helvetica" w:hAnsi="Helvetica" w:cs="Helvetica"/>
        </w:rPr>
        <w:t>attempts controlled</w:t>
      </w:r>
      <w:proofErr w:type="gramEnd"/>
      <w:r w:rsidRPr="004E1F2B">
        <w:rPr>
          <w:rFonts w:ascii="Helvetica" w:hAnsi="Helvetica" w:cs="Helvetica"/>
        </w:rPr>
        <w:t xml:space="preserve"> restart after cooldown.</w:t>
      </w:r>
    </w:p>
    <w:p w14:paraId="336A3103" w14:textId="77777777" w:rsidR="002450DB" w:rsidRDefault="002450DB"/>
    <w:p w14:paraId="0BE6FC1C" w14:textId="77777777" w:rsidR="002450DB" w:rsidRDefault="00000000">
      <w:bookmarkStart w:id="17" w:name="sec_11_active_discovery_internals"/>
      <w:r>
        <w:rPr>
          <w:rFonts w:ascii="Helvetica" w:hAnsi="Helvetica" w:cs="Helvetica"/>
          <w:b/>
          <w:sz w:val="34"/>
        </w:rPr>
        <w:t>11. Active Discovery Internals</w:t>
      </w:r>
      <w:bookmarkEnd w:id="17"/>
    </w:p>
    <w:p w14:paraId="3762849B" w14:textId="77777777" w:rsidR="002450DB" w:rsidRDefault="002450DB"/>
    <w:p w14:paraId="5985FE41" w14:textId="77777777" w:rsidR="002450DB" w:rsidRDefault="00000000">
      <w:r>
        <w:rPr>
          <w:rFonts w:ascii="Helvetica" w:hAnsi="Helvetica" w:cs="Helvetica"/>
        </w:rPr>
        <w:t>Implementation: `</w:t>
      </w:r>
      <w:proofErr w:type="spellStart"/>
      <w:r>
        <w:rPr>
          <w:rFonts w:ascii="Helvetica" w:hAnsi="Helvetica" w:cs="Helvetica"/>
        </w:rPr>
        <w:t>backEnd</w:t>
      </w:r>
      <w:proofErr w:type="spellEnd"/>
      <w:r>
        <w:rPr>
          <w:rFonts w:ascii="Helvetica" w:hAnsi="Helvetica" w:cs="Helvetica"/>
        </w:rPr>
        <w:t>/sensors/active_discovery.py`.</w:t>
      </w:r>
    </w:p>
    <w:p w14:paraId="0477FC8D" w14:textId="77777777" w:rsidR="002450DB" w:rsidRDefault="002450DB"/>
    <w:p w14:paraId="0A206725" w14:textId="77777777" w:rsidR="002450DB" w:rsidRDefault="00000000">
      <w:r>
        <w:rPr>
          <w:rFonts w:ascii="Helvetica" w:hAnsi="Helvetica" w:cs="Helvetica"/>
        </w:rPr>
        <w:lastRenderedPageBreak/>
        <w:t>Discovery modes:</w:t>
      </w:r>
    </w:p>
    <w:p w14:paraId="1821B994" w14:textId="11BB750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ICMP ping discovery.</w:t>
      </w:r>
    </w:p>
    <w:p w14:paraId="60D93303" w14:textId="2A47218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Nmap discovery/deep scans.</w:t>
      </w:r>
    </w:p>
    <w:p w14:paraId="0786E88A" w14:textId="756B861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Both can run together.</w:t>
      </w:r>
    </w:p>
    <w:p w14:paraId="5D939F91" w14:textId="77777777" w:rsidR="002450DB" w:rsidRDefault="002450DB"/>
    <w:p w14:paraId="035D68AD" w14:textId="77777777" w:rsidR="002450DB" w:rsidRDefault="00000000">
      <w:r>
        <w:rPr>
          <w:rFonts w:ascii="Helvetica" w:hAnsi="Helvetica" w:cs="Helvetica"/>
        </w:rPr>
        <w:t>Run entry:</w:t>
      </w:r>
    </w:p>
    <w:p w14:paraId="31857703" w14:textId="18B8688B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run_</w:t>
      </w:r>
      <w:proofErr w:type="gramStart"/>
      <w:r w:rsidRPr="004E1F2B">
        <w:rPr>
          <w:rFonts w:ascii="Helvetica" w:hAnsi="Helvetica" w:cs="Helvetica"/>
        </w:rPr>
        <w:t>discovery</w:t>
      </w:r>
      <w:proofErr w:type="spellEnd"/>
      <w:r w:rsidRPr="004E1F2B">
        <w:rPr>
          <w:rFonts w:ascii="Helvetica" w:hAnsi="Helvetica" w:cs="Helvetica"/>
        </w:rPr>
        <w:t>(</w:t>
      </w:r>
      <w:proofErr w:type="spellStart"/>
      <w:proofErr w:type="gramEnd"/>
      <w:r w:rsidRPr="004E1F2B">
        <w:rPr>
          <w:rFonts w:ascii="Helvetica" w:hAnsi="Helvetica" w:cs="Helvetica"/>
        </w:rPr>
        <w:t>cfg</w:t>
      </w:r>
      <w:proofErr w:type="spellEnd"/>
      <w:r w:rsidRPr="004E1F2B">
        <w:rPr>
          <w:rFonts w:ascii="Helvetica" w:hAnsi="Helvetica" w:cs="Helvetica"/>
        </w:rPr>
        <w:t xml:space="preserve">, bus, target, </w:t>
      </w:r>
      <w:proofErr w:type="spellStart"/>
      <w:r w:rsidRPr="004E1F2B">
        <w:rPr>
          <w:rFonts w:ascii="Helvetica" w:hAnsi="Helvetica" w:cs="Helvetica"/>
        </w:rPr>
        <w:t>enable_icmp_scan</w:t>
      </w:r>
      <w:proofErr w:type="spellEnd"/>
      <w:r w:rsidRPr="004E1F2B">
        <w:rPr>
          <w:rFonts w:ascii="Helvetica" w:hAnsi="Helvetica" w:cs="Helvetica"/>
        </w:rPr>
        <w:t xml:space="preserve">, </w:t>
      </w:r>
      <w:proofErr w:type="spellStart"/>
      <w:r w:rsidRPr="004E1F2B">
        <w:rPr>
          <w:rFonts w:ascii="Helvetica" w:hAnsi="Helvetica" w:cs="Helvetica"/>
        </w:rPr>
        <w:t>enable_nmap_</w:t>
      </w:r>
      <w:proofErr w:type="gramStart"/>
      <w:r w:rsidRPr="004E1F2B">
        <w:rPr>
          <w:rFonts w:ascii="Helvetica" w:hAnsi="Helvetica" w:cs="Helvetica"/>
        </w:rPr>
        <w:t>scan</w:t>
      </w:r>
      <w:proofErr w:type="spellEnd"/>
      <w:r w:rsidRPr="004E1F2B">
        <w:rPr>
          <w:rFonts w:ascii="Helvetica" w:hAnsi="Helvetica" w:cs="Helvetica"/>
        </w:rPr>
        <w:t>)`</w:t>
      </w:r>
      <w:proofErr w:type="gramEnd"/>
    </w:p>
    <w:p w14:paraId="68337079" w14:textId="6928D57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`target` can be IP or CIDR.</w:t>
      </w:r>
    </w:p>
    <w:p w14:paraId="186ECF9D" w14:textId="77777777" w:rsidR="002450DB" w:rsidRDefault="002450DB"/>
    <w:p w14:paraId="6E1F84F6" w14:textId="77777777" w:rsidR="002450DB" w:rsidRDefault="00000000">
      <w:r>
        <w:rPr>
          <w:rFonts w:ascii="Helvetica" w:hAnsi="Helvetica" w:cs="Helvetica"/>
        </w:rPr>
        <w:t>Sweep pipeline (CIDR):</w:t>
      </w:r>
    </w:p>
    <w:p w14:paraId="4A3CC3C8" w14:textId="38CB5B4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Build host target list from CIDR.</w:t>
      </w:r>
    </w:p>
    <w:p w14:paraId="182FB796" w14:textId="7639EECB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Optional ICMP ping fanout to identify alive hosts.</w:t>
      </w:r>
    </w:p>
    <w:p w14:paraId="79A2A67E" w14:textId="47BE95E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Optional </w:t>
      </w:r>
      <w:proofErr w:type="spellStart"/>
      <w:r w:rsidRPr="004E1F2B">
        <w:rPr>
          <w:rFonts w:ascii="Helvetica" w:hAnsi="Helvetica" w:cs="Helvetica"/>
        </w:rPr>
        <w:t>nmap</w:t>
      </w:r>
      <w:proofErr w:type="spellEnd"/>
      <w:r w:rsidRPr="004E1F2B">
        <w:rPr>
          <w:rFonts w:ascii="Helvetica" w:hAnsi="Helvetica" w:cs="Helvetica"/>
        </w:rPr>
        <w:t xml:space="preserve"> discovery scan per target host.</w:t>
      </w:r>
    </w:p>
    <w:p w14:paraId="6FDA2808" w14:textId="73705E8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Select interesting hosts for deeper </w:t>
      </w:r>
      <w:proofErr w:type="spellStart"/>
      <w:r w:rsidRPr="004E1F2B">
        <w:rPr>
          <w:rFonts w:ascii="Helvetica" w:hAnsi="Helvetica" w:cs="Helvetica"/>
        </w:rPr>
        <w:t>nmap</w:t>
      </w:r>
      <w:proofErr w:type="spellEnd"/>
      <w:r w:rsidRPr="004E1F2B">
        <w:rPr>
          <w:rFonts w:ascii="Helvetica" w:hAnsi="Helvetica" w:cs="Helvetica"/>
        </w:rPr>
        <w:t xml:space="preserve"> profiling.</w:t>
      </w:r>
    </w:p>
    <w:p w14:paraId="1F3EA947" w14:textId="77777777" w:rsidR="002450DB" w:rsidRDefault="002450DB"/>
    <w:p w14:paraId="41F0D1B3" w14:textId="77777777" w:rsidR="002450DB" w:rsidRDefault="00000000">
      <w:r>
        <w:rPr>
          <w:rFonts w:ascii="Helvetica" w:hAnsi="Helvetica" w:cs="Helvetica"/>
        </w:rPr>
        <w:t>Targeted pipeline (IP):</w:t>
      </w:r>
    </w:p>
    <w:p w14:paraId="4EA98FC0" w14:textId="43ACE88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Optional ping.</w:t>
      </w:r>
    </w:p>
    <w:p w14:paraId="59FC9CC7" w14:textId="64EEA71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Optional </w:t>
      </w:r>
      <w:proofErr w:type="spellStart"/>
      <w:r w:rsidRPr="004E1F2B">
        <w:rPr>
          <w:rFonts w:ascii="Helvetica" w:hAnsi="Helvetica" w:cs="Helvetica"/>
        </w:rPr>
        <w:t>nmap</w:t>
      </w:r>
      <w:proofErr w:type="spellEnd"/>
      <w:r w:rsidRPr="004E1F2B">
        <w:rPr>
          <w:rFonts w:ascii="Helvetica" w:hAnsi="Helvetica" w:cs="Helvetica"/>
        </w:rPr>
        <w:t xml:space="preserve"> discovery.</w:t>
      </w:r>
    </w:p>
    <w:p w14:paraId="4B176AF0" w14:textId="0CB6D13E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Deep </w:t>
      </w:r>
      <w:proofErr w:type="spellStart"/>
      <w:r w:rsidRPr="004E1F2B">
        <w:rPr>
          <w:rFonts w:ascii="Helvetica" w:hAnsi="Helvetica" w:cs="Helvetica"/>
        </w:rPr>
        <w:t>nmap</w:t>
      </w:r>
      <w:proofErr w:type="spellEnd"/>
      <w:r w:rsidRPr="004E1F2B">
        <w:rPr>
          <w:rFonts w:ascii="Helvetica" w:hAnsi="Helvetica" w:cs="Helvetica"/>
        </w:rPr>
        <w:t xml:space="preserve"> if evidence indicates host life or interest.</w:t>
      </w:r>
    </w:p>
    <w:p w14:paraId="5C6E6190" w14:textId="77777777" w:rsidR="002450DB" w:rsidRDefault="002450DB"/>
    <w:p w14:paraId="11A1AC21" w14:textId="77777777" w:rsidR="002450DB" w:rsidRDefault="00000000">
      <w:r>
        <w:rPr>
          <w:rFonts w:ascii="Helvetica" w:hAnsi="Helvetica" w:cs="Helvetica"/>
        </w:rPr>
        <w:t>Nmap strategy in code:</w:t>
      </w:r>
    </w:p>
    <w:p w14:paraId="0255272A" w14:textId="0296CA7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Discovery scan: focused role ports + host timeout + XML output.</w:t>
      </w:r>
    </w:p>
    <w:p w14:paraId="17CC1A14" w14:textId="11AD5182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Deep scan phase:</w:t>
      </w:r>
    </w:p>
    <w:p w14:paraId="0C111E01" w14:textId="033E4F4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service/version scan (`-</w:t>
      </w:r>
      <w:proofErr w:type="spellStart"/>
      <w:r w:rsidRPr="004E1F2B">
        <w:rPr>
          <w:rFonts w:ascii="Helvetica" w:hAnsi="Helvetica" w:cs="Helvetica"/>
        </w:rPr>
        <w:t>sV</w:t>
      </w:r>
      <w:proofErr w:type="spellEnd"/>
      <w:r w:rsidRPr="004E1F2B">
        <w:rPr>
          <w:rFonts w:ascii="Helvetica" w:hAnsi="Helvetica" w:cs="Helvetica"/>
        </w:rPr>
        <w:t xml:space="preserve"> --version-light`)</w:t>
      </w:r>
    </w:p>
    <w:p w14:paraId="07B8C157" w14:textId="33A2D6A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OS hints (`-O --</w:t>
      </w:r>
      <w:proofErr w:type="spellStart"/>
      <w:r w:rsidRPr="004E1F2B">
        <w:rPr>
          <w:rFonts w:ascii="Helvetica" w:hAnsi="Helvetica" w:cs="Helvetica"/>
        </w:rPr>
        <w:t>osscan</w:t>
      </w:r>
      <w:proofErr w:type="spellEnd"/>
      <w:r w:rsidRPr="004E1F2B">
        <w:rPr>
          <w:rFonts w:ascii="Helvetica" w:hAnsi="Helvetica" w:cs="Helvetica"/>
        </w:rPr>
        <w:t>-limit`)</w:t>
      </w:r>
    </w:p>
    <w:p w14:paraId="55DDEA31" w14:textId="09D1E9A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traceroute (`--traceroute -</w:t>
      </w:r>
      <w:proofErr w:type="spellStart"/>
      <w:r w:rsidRPr="004E1F2B">
        <w:rPr>
          <w:rFonts w:ascii="Helvetica" w:hAnsi="Helvetica" w:cs="Helvetica"/>
        </w:rPr>
        <w:t>sn</w:t>
      </w:r>
      <w:proofErr w:type="spellEnd"/>
      <w:r w:rsidRPr="004E1F2B">
        <w:rPr>
          <w:rFonts w:ascii="Helvetica" w:hAnsi="Helvetica" w:cs="Helvetica"/>
        </w:rPr>
        <w:t>`)</w:t>
      </w:r>
    </w:p>
    <w:p w14:paraId="3D6E2D7F" w14:textId="77777777" w:rsidR="002450DB" w:rsidRDefault="002450DB"/>
    <w:p w14:paraId="46D436DB" w14:textId="77777777" w:rsidR="002450DB" w:rsidRDefault="00000000">
      <w:r>
        <w:rPr>
          <w:rFonts w:ascii="Helvetica" w:hAnsi="Helvetica" w:cs="Helvetica"/>
        </w:rPr>
        <w:t>Life evidence gating:</w:t>
      </w:r>
    </w:p>
    <w:p w14:paraId="5649419B" w14:textId="3617B3D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Hosts are emitted only when there is enough evidence (status reason, ports, MAC, etc.).</w:t>
      </w:r>
    </w:p>
    <w:p w14:paraId="5366AD2D" w14:textId="71AB6FC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This prevents polluting topology with dead/unassigned scanned IPs.</w:t>
      </w:r>
    </w:p>
    <w:p w14:paraId="250E7755" w14:textId="77777777" w:rsidR="002450DB" w:rsidRDefault="002450DB"/>
    <w:p w14:paraId="3704C581" w14:textId="77777777" w:rsidR="002450DB" w:rsidRDefault="00000000">
      <w:r>
        <w:rPr>
          <w:rFonts w:ascii="Helvetica" w:hAnsi="Helvetica" w:cs="Helvetica"/>
        </w:rPr>
        <w:t>Nmap resolution:</w:t>
      </w:r>
    </w:p>
    <w:p w14:paraId="4D19C698" w14:textId="5CD3EC82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Uses `</w:t>
      </w:r>
      <w:proofErr w:type="spellStart"/>
      <w:proofErr w:type="gramStart"/>
      <w:r w:rsidRPr="004E1F2B">
        <w:rPr>
          <w:rFonts w:ascii="Helvetica" w:hAnsi="Helvetica" w:cs="Helvetica"/>
        </w:rPr>
        <w:t>shutil.which</w:t>
      </w:r>
      <w:proofErr w:type="spellEnd"/>
      <w:proofErr w:type="gramEnd"/>
      <w:r w:rsidRPr="004E1F2B">
        <w:rPr>
          <w:rFonts w:ascii="Helvetica" w:hAnsi="Helvetica" w:cs="Helvetica"/>
        </w:rPr>
        <w:t>("</w:t>
      </w:r>
      <w:proofErr w:type="spellStart"/>
      <w:r w:rsidRPr="004E1F2B">
        <w:rPr>
          <w:rFonts w:ascii="Helvetica" w:hAnsi="Helvetica" w:cs="Helvetica"/>
        </w:rPr>
        <w:t>nmap</w:t>
      </w:r>
      <w:proofErr w:type="spellEnd"/>
      <w:proofErr w:type="gramStart"/>
      <w:r w:rsidRPr="004E1F2B">
        <w:rPr>
          <w:rFonts w:ascii="Helvetica" w:hAnsi="Helvetica" w:cs="Helvetica"/>
        </w:rPr>
        <w:t>")`</w:t>
      </w:r>
      <w:proofErr w:type="gramEnd"/>
      <w:r w:rsidRPr="004E1F2B">
        <w:rPr>
          <w:rFonts w:ascii="Helvetica" w:hAnsi="Helvetica" w:cs="Helvetica"/>
        </w:rPr>
        <w:t xml:space="preserve"> and known fallback install paths.</w:t>
      </w:r>
    </w:p>
    <w:p w14:paraId="70E4A229" w14:textId="35B338D9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Logs warning once when missing and skips </w:t>
      </w:r>
      <w:proofErr w:type="spellStart"/>
      <w:r w:rsidRPr="004E1F2B">
        <w:rPr>
          <w:rFonts w:ascii="Helvetica" w:hAnsi="Helvetica" w:cs="Helvetica"/>
        </w:rPr>
        <w:t>nmap</w:t>
      </w:r>
      <w:proofErr w:type="spellEnd"/>
      <w:r w:rsidRPr="004E1F2B">
        <w:rPr>
          <w:rFonts w:ascii="Helvetica" w:hAnsi="Helvetica" w:cs="Helvetica"/>
        </w:rPr>
        <w:t xml:space="preserve"> operations.</w:t>
      </w:r>
    </w:p>
    <w:p w14:paraId="0E2E0325" w14:textId="77777777" w:rsidR="002450DB" w:rsidRDefault="002450DB"/>
    <w:p w14:paraId="163B6CD9" w14:textId="77777777" w:rsidR="002450DB" w:rsidRDefault="00000000">
      <w:bookmarkStart w:id="18" w:name="sec_12_correlation_and_topology_inferenc"/>
      <w:r>
        <w:rPr>
          <w:rFonts w:ascii="Helvetica" w:hAnsi="Helvetica" w:cs="Helvetica"/>
          <w:b/>
          <w:sz w:val="34"/>
        </w:rPr>
        <w:t>12. Correlation and Topology Inference</w:t>
      </w:r>
      <w:bookmarkEnd w:id="18"/>
    </w:p>
    <w:p w14:paraId="00CB8279" w14:textId="77777777" w:rsidR="002450DB" w:rsidRDefault="002450DB"/>
    <w:p w14:paraId="1A5913EE" w14:textId="77777777" w:rsidR="002450DB" w:rsidRDefault="00000000">
      <w:r>
        <w:rPr>
          <w:rFonts w:ascii="Helvetica" w:hAnsi="Helvetica" w:cs="Helvetica"/>
        </w:rPr>
        <w:t>Implementation: `</w:t>
      </w:r>
      <w:proofErr w:type="spellStart"/>
      <w:r>
        <w:rPr>
          <w:rFonts w:ascii="Helvetica" w:hAnsi="Helvetica" w:cs="Helvetica"/>
        </w:rPr>
        <w:t>backEnd</w:t>
      </w:r>
      <w:proofErr w:type="spellEnd"/>
      <w:r>
        <w:rPr>
          <w:rFonts w:ascii="Helvetica" w:hAnsi="Helvetica" w:cs="Helvetica"/>
        </w:rPr>
        <w:t>/processors/correlation.py`.</w:t>
      </w:r>
    </w:p>
    <w:p w14:paraId="665E5F3C" w14:textId="77777777" w:rsidR="002450DB" w:rsidRDefault="002450DB"/>
    <w:p w14:paraId="4D787AF8" w14:textId="77777777" w:rsidR="002450DB" w:rsidRDefault="00000000">
      <w:r>
        <w:rPr>
          <w:rFonts w:ascii="Helvetica" w:hAnsi="Helvetica" w:cs="Helvetica"/>
        </w:rPr>
        <w:t>Core responsibilities:</w:t>
      </w:r>
    </w:p>
    <w:p w14:paraId="2212491F" w14:textId="4A03A8CE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Merge event stream into stable `</w:t>
      </w:r>
      <w:proofErr w:type="spellStart"/>
      <w:r w:rsidRPr="004E1F2B">
        <w:rPr>
          <w:rFonts w:ascii="Helvetica" w:hAnsi="Helvetica" w:cs="Helvetica"/>
        </w:rPr>
        <w:t>host_entity</w:t>
      </w:r>
      <w:proofErr w:type="spellEnd"/>
      <w:r w:rsidRPr="004E1F2B">
        <w:rPr>
          <w:rFonts w:ascii="Helvetica" w:hAnsi="Helvetica" w:cs="Helvetica"/>
        </w:rPr>
        <w:t>` and `</w:t>
      </w:r>
      <w:proofErr w:type="spellStart"/>
      <w:r w:rsidRPr="004E1F2B">
        <w:rPr>
          <w:rFonts w:ascii="Helvetica" w:hAnsi="Helvetica" w:cs="Helvetica"/>
        </w:rPr>
        <w:t>edge_entity</w:t>
      </w:r>
      <w:proofErr w:type="spellEnd"/>
      <w:r w:rsidRPr="004E1F2B">
        <w:rPr>
          <w:rFonts w:ascii="Helvetica" w:hAnsi="Helvetica" w:cs="Helvetica"/>
        </w:rPr>
        <w:t>` updates.</w:t>
      </w:r>
    </w:p>
    <w:p w14:paraId="328BF99D" w14:textId="7F2BEAA6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Infer host role, topology role, parent candidate, layer, external/internal class.</w:t>
      </w:r>
    </w:p>
    <w:p w14:paraId="3EF3BD39" w14:textId="678EA1DE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Infer relationship types for edges.</w:t>
      </w:r>
    </w:p>
    <w:p w14:paraId="27AF0E99" w14:textId="6B8ADFAF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Emit signals for targeted active scans.</w:t>
      </w:r>
    </w:p>
    <w:p w14:paraId="01CFC3BA" w14:textId="77777777" w:rsidR="002450DB" w:rsidRDefault="002450DB"/>
    <w:p w14:paraId="1A945645" w14:textId="77777777" w:rsidR="002450DB" w:rsidRDefault="00000000">
      <w:r>
        <w:rPr>
          <w:rFonts w:ascii="Helvetica" w:hAnsi="Helvetica" w:cs="Helvetica"/>
        </w:rPr>
        <w:t>Relationship classes:</w:t>
      </w:r>
    </w:p>
    <w:p w14:paraId="47BE422D" w14:textId="76DC88D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`upstream/external`</w:t>
      </w:r>
    </w:p>
    <w:p w14:paraId="68FD9029" w14:textId="06916D1E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`gateway-for`</w:t>
      </w:r>
    </w:p>
    <w:p w14:paraId="62907099" w14:textId="6755B52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`routed-to`</w:t>
      </w:r>
    </w:p>
    <w:p w14:paraId="5A3C9983" w14:textId="57825C9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`same-segment-peer`</w:t>
      </w:r>
    </w:p>
    <w:p w14:paraId="61DA2110" w14:textId="186526F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`observed-traffic-peer`</w:t>
      </w:r>
    </w:p>
    <w:p w14:paraId="083340ED" w14:textId="77777777" w:rsidR="002450DB" w:rsidRDefault="002450DB"/>
    <w:p w14:paraId="314E7CF8" w14:textId="77777777" w:rsidR="002450DB" w:rsidRDefault="00000000">
      <w:r>
        <w:rPr>
          <w:rFonts w:ascii="Helvetica" w:hAnsi="Helvetica" w:cs="Helvetica"/>
        </w:rPr>
        <w:t>Priority model:</w:t>
      </w:r>
    </w:p>
    <w:p w14:paraId="2B1D0AC4" w14:textId="6CF4029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Stronger relationship labels override weaker ones on edge updates.</w:t>
      </w:r>
    </w:p>
    <w:p w14:paraId="1432BE6C" w14:textId="77777777" w:rsidR="002450DB" w:rsidRDefault="002450DB"/>
    <w:p w14:paraId="79BFF811" w14:textId="77777777" w:rsidR="002450DB" w:rsidRDefault="00000000">
      <w:r>
        <w:rPr>
          <w:rFonts w:ascii="Helvetica" w:hAnsi="Helvetica" w:cs="Helvetica"/>
        </w:rPr>
        <w:t>Parent/layer inference:</w:t>
      </w:r>
    </w:p>
    <w:p w14:paraId="549CA547" w14:textId="4222E74F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External hosts: layer 0.</w:t>
      </w:r>
    </w:p>
    <w:p w14:paraId="187D6D70" w14:textId="5735BD5A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Gateway host: layer 1.</w:t>
      </w:r>
    </w:p>
    <w:p w14:paraId="1EDC1098" w14:textId="56955C9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Router/switch tier: layer 2.</w:t>
      </w:r>
    </w:p>
    <w:p w14:paraId="7B7565D1" w14:textId="1655C4C2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lastRenderedPageBreak/>
        <w:t>Internal client/workstation tier: layer 3.</w:t>
      </w:r>
    </w:p>
    <w:p w14:paraId="61CFF185" w14:textId="4EBD4642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Parent candidate usually points to inferred gateway/router when confidence exists.</w:t>
      </w:r>
    </w:p>
    <w:p w14:paraId="0171590E" w14:textId="77777777" w:rsidR="002450DB" w:rsidRDefault="002450DB"/>
    <w:p w14:paraId="74722A7A" w14:textId="77777777" w:rsidR="002450DB" w:rsidRDefault="00000000">
      <w:r>
        <w:rPr>
          <w:rFonts w:ascii="Helvetica" w:hAnsi="Helvetica" w:cs="Helvetica"/>
        </w:rPr>
        <w:t>Traceroute integration:</w:t>
      </w:r>
    </w:p>
    <w:p w14:paraId="5AD47398" w14:textId="5692FDEE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route_hop_seen</w:t>
      </w:r>
      <w:proofErr w:type="spellEnd"/>
      <w:r w:rsidRPr="004E1F2B">
        <w:rPr>
          <w:rFonts w:ascii="Helvetica" w:hAnsi="Helvetica" w:cs="Helvetica"/>
        </w:rPr>
        <w:t>` generates route edges and path chain edges.</w:t>
      </w:r>
    </w:p>
    <w:p w14:paraId="23637B64" w14:textId="40B321B1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First hop strongly influences parent inference.</w:t>
      </w:r>
    </w:p>
    <w:p w14:paraId="3A8177C1" w14:textId="08FCB1D9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Transit recurrence boosts router/network confidence for hop hosts.</w:t>
      </w:r>
    </w:p>
    <w:p w14:paraId="13DC0B72" w14:textId="77777777" w:rsidR="002450DB" w:rsidRDefault="002450DB"/>
    <w:p w14:paraId="7BAFD034" w14:textId="77777777" w:rsidR="002450DB" w:rsidRDefault="00000000">
      <w:r>
        <w:rPr>
          <w:rFonts w:ascii="Helvetica" w:hAnsi="Helvetica" w:cs="Helvetica"/>
        </w:rPr>
        <w:t>Safety behavior:</w:t>
      </w:r>
    </w:p>
    <w:p w14:paraId="22D35926" w14:textId="5DD5983B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traffic_seen</w:t>
      </w:r>
      <w:proofErr w:type="spellEnd"/>
      <w:r w:rsidRPr="004E1F2B">
        <w:rPr>
          <w:rFonts w:ascii="Helvetica" w:hAnsi="Helvetica" w:cs="Helvetica"/>
        </w:rPr>
        <w:t>` does not create destination host if only seen as outbound scan target without proof of life.</w:t>
      </w:r>
    </w:p>
    <w:p w14:paraId="210FBCD5" w14:textId="77777777" w:rsidR="002450DB" w:rsidRDefault="002450DB"/>
    <w:p w14:paraId="73CBE96E" w14:textId="77777777" w:rsidR="002450DB" w:rsidRDefault="00000000">
      <w:bookmarkStart w:id="19" w:name="sec_13_storage_model_and_mongo_contract"/>
      <w:r>
        <w:rPr>
          <w:rFonts w:ascii="Helvetica" w:hAnsi="Helvetica" w:cs="Helvetica"/>
          <w:b/>
          <w:sz w:val="34"/>
        </w:rPr>
        <w:t>13. Storage Model and Mongo Contract</w:t>
      </w:r>
      <w:bookmarkEnd w:id="19"/>
    </w:p>
    <w:p w14:paraId="70C707AF" w14:textId="77777777" w:rsidR="002450DB" w:rsidRDefault="002450DB"/>
    <w:p w14:paraId="1E7EC5FA" w14:textId="77777777" w:rsidR="002450DB" w:rsidRDefault="00000000">
      <w:bookmarkStart w:id="20" w:name="sec_13_1_hosts_collection"/>
      <w:r>
        <w:rPr>
          <w:rFonts w:ascii="Helvetica" w:hAnsi="Helvetica" w:cs="Helvetica"/>
          <w:b/>
          <w:sz w:val="30"/>
        </w:rPr>
        <w:t>13.1 Hosts Collection</w:t>
      </w:r>
      <w:bookmarkEnd w:id="20"/>
    </w:p>
    <w:p w14:paraId="007DD5FA" w14:textId="77777777" w:rsidR="002450DB" w:rsidRDefault="002450DB"/>
    <w:p w14:paraId="7686763D" w14:textId="77777777" w:rsidR="002450DB" w:rsidRDefault="00000000">
      <w:r>
        <w:rPr>
          <w:rFonts w:ascii="Helvetica" w:hAnsi="Helvetica" w:cs="Helvetica"/>
        </w:rPr>
        <w:t>Canonical entity: `</w:t>
      </w:r>
      <w:proofErr w:type="spellStart"/>
      <w:r>
        <w:rPr>
          <w:rFonts w:ascii="Helvetica" w:hAnsi="Helvetica" w:cs="Helvetica"/>
        </w:rPr>
        <w:t>host_entity</w:t>
      </w:r>
      <w:proofErr w:type="spellEnd"/>
      <w:r>
        <w:rPr>
          <w:rFonts w:ascii="Helvetica" w:hAnsi="Helvetica" w:cs="Helvetica"/>
        </w:rPr>
        <w:t>` in `</w:t>
      </w:r>
      <w:proofErr w:type="spellStart"/>
      <w:r>
        <w:rPr>
          <w:rFonts w:ascii="Helvetica" w:hAnsi="Helvetica" w:cs="Helvetica"/>
        </w:rPr>
        <w:t>backEnd</w:t>
      </w:r>
      <w:proofErr w:type="spellEnd"/>
      <w:r>
        <w:rPr>
          <w:rFonts w:ascii="Helvetica" w:hAnsi="Helvetica" w:cs="Helvetica"/>
        </w:rPr>
        <w:t>/models/entities.py`.</w:t>
      </w:r>
    </w:p>
    <w:p w14:paraId="1F72F8A0" w14:textId="77777777" w:rsidR="002450DB" w:rsidRDefault="002450DB"/>
    <w:p w14:paraId="18B8D7BC" w14:textId="77777777" w:rsidR="002450DB" w:rsidRDefault="00000000">
      <w:r>
        <w:rPr>
          <w:rFonts w:ascii="Helvetica" w:hAnsi="Helvetica" w:cs="Helvetica"/>
        </w:rPr>
        <w:t>Key fields:</w:t>
      </w:r>
    </w:p>
    <w:p w14:paraId="06391753" w14:textId="38227932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identity: `</w:t>
      </w:r>
      <w:proofErr w:type="spellStart"/>
      <w:r w:rsidRPr="004E1F2B">
        <w:rPr>
          <w:rFonts w:ascii="Helvetica" w:hAnsi="Helvetica" w:cs="Helvetica"/>
        </w:rPr>
        <w:t>host_id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ips</w:t>
      </w:r>
      <w:proofErr w:type="spellEnd"/>
      <w:r w:rsidRPr="004E1F2B">
        <w:rPr>
          <w:rFonts w:ascii="Helvetica" w:hAnsi="Helvetica" w:cs="Helvetica"/>
        </w:rPr>
        <w:t>`, `macs`, `</w:t>
      </w:r>
      <w:proofErr w:type="spellStart"/>
      <w:r w:rsidRPr="004E1F2B">
        <w:rPr>
          <w:rFonts w:ascii="Helvetica" w:hAnsi="Helvetica" w:cs="Helvetica"/>
        </w:rPr>
        <w:t>hostnames`</w:t>
      </w:r>
      <w:proofErr w:type="spellEnd"/>
    </w:p>
    <w:p w14:paraId="57407E54" w14:textId="7C0F729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enrichment: `vendor`, `</w:t>
      </w:r>
      <w:proofErr w:type="spellStart"/>
      <w:r w:rsidRPr="004E1F2B">
        <w:rPr>
          <w:rFonts w:ascii="Helvetica" w:hAnsi="Helvetica" w:cs="Helvetica"/>
        </w:rPr>
        <w:t>os_guess</w:t>
      </w:r>
      <w:proofErr w:type="spellEnd"/>
      <w:r w:rsidRPr="004E1F2B">
        <w:rPr>
          <w:rFonts w:ascii="Helvetica" w:hAnsi="Helvetica" w:cs="Helvetica"/>
        </w:rPr>
        <w:t>`</w:t>
      </w:r>
    </w:p>
    <w:p w14:paraId="603B38AD" w14:textId="4889D39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role inference: `role`, `</w:t>
      </w:r>
      <w:proofErr w:type="spellStart"/>
      <w:r w:rsidRPr="004E1F2B">
        <w:rPr>
          <w:rFonts w:ascii="Helvetica" w:hAnsi="Helvetica" w:cs="Helvetica"/>
        </w:rPr>
        <w:t>role_confidence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role_scores</w:t>
      </w:r>
      <w:proofErr w:type="spellEnd"/>
      <w:r w:rsidRPr="004E1F2B">
        <w:rPr>
          <w:rFonts w:ascii="Helvetica" w:hAnsi="Helvetica" w:cs="Helvetica"/>
        </w:rPr>
        <w:t>`</w:t>
      </w:r>
    </w:p>
    <w:p w14:paraId="5AFA2EB8" w14:textId="18E1DFCA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topology inference: `</w:t>
      </w:r>
      <w:proofErr w:type="spellStart"/>
      <w:r w:rsidRPr="004E1F2B">
        <w:rPr>
          <w:rFonts w:ascii="Helvetica" w:hAnsi="Helvetica" w:cs="Helvetica"/>
        </w:rPr>
        <w:t>node_role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node_role_confidence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parent_candidate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parent_confidence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topology_layer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is_external</w:t>
      </w:r>
      <w:proofErr w:type="spellEnd"/>
      <w:r w:rsidRPr="004E1F2B">
        <w:rPr>
          <w:rFonts w:ascii="Helvetica" w:hAnsi="Helvetica" w:cs="Helvetica"/>
        </w:rPr>
        <w:t>`</w:t>
      </w:r>
    </w:p>
    <w:p w14:paraId="4ADF3BEF" w14:textId="169A4F4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time: `</w:t>
      </w:r>
      <w:proofErr w:type="spellStart"/>
      <w:r w:rsidRPr="004E1F2B">
        <w:rPr>
          <w:rFonts w:ascii="Helvetica" w:hAnsi="Helvetica" w:cs="Helvetica"/>
        </w:rPr>
        <w:t>first_seen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last_seen</w:t>
      </w:r>
      <w:proofErr w:type="spellEnd"/>
      <w:r w:rsidRPr="004E1F2B">
        <w:rPr>
          <w:rFonts w:ascii="Helvetica" w:hAnsi="Helvetica" w:cs="Helvetica"/>
        </w:rPr>
        <w:t>`</w:t>
      </w:r>
    </w:p>
    <w:p w14:paraId="710B19A9" w14:textId="506CFC7B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active info: `ports`, `services`</w:t>
      </w:r>
    </w:p>
    <w:p w14:paraId="51E4606E" w14:textId="77777777" w:rsidR="002450DB" w:rsidRDefault="002450DB"/>
    <w:p w14:paraId="4154355A" w14:textId="77777777" w:rsidR="002450DB" w:rsidRDefault="00000000">
      <w:bookmarkStart w:id="21" w:name="sec_13_2_edges_collection"/>
      <w:r>
        <w:rPr>
          <w:rFonts w:ascii="Helvetica" w:hAnsi="Helvetica" w:cs="Helvetica"/>
          <w:b/>
          <w:sz w:val="30"/>
        </w:rPr>
        <w:t>13.2 Edges Collection</w:t>
      </w:r>
      <w:bookmarkEnd w:id="21"/>
    </w:p>
    <w:p w14:paraId="568F8BEB" w14:textId="77777777" w:rsidR="002450DB" w:rsidRDefault="002450DB"/>
    <w:p w14:paraId="5BF7A87C" w14:textId="77777777" w:rsidR="002450DB" w:rsidRDefault="00000000">
      <w:r>
        <w:rPr>
          <w:rFonts w:ascii="Helvetica" w:hAnsi="Helvetica" w:cs="Helvetica"/>
        </w:rPr>
        <w:t>Canonical entity: `</w:t>
      </w:r>
      <w:proofErr w:type="spellStart"/>
      <w:r>
        <w:rPr>
          <w:rFonts w:ascii="Helvetica" w:hAnsi="Helvetica" w:cs="Helvetica"/>
        </w:rPr>
        <w:t>edge_entity</w:t>
      </w:r>
      <w:proofErr w:type="spellEnd"/>
      <w:r>
        <w:rPr>
          <w:rFonts w:ascii="Helvetica" w:hAnsi="Helvetica" w:cs="Helvetica"/>
        </w:rPr>
        <w:t>`.</w:t>
      </w:r>
    </w:p>
    <w:p w14:paraId="47078F63" w14:textId="77777777" w:rsidR="002450DB" w:rsidRDefault="002450DB"/>
    <w:p w14:paraId="0814A9DA" w14:textId="77777777" w:rsidR="002450DB" w:rsidRDefault="00000000">
      <w:r>
        <w:rPr>
          <w:rFonts w:ascii="Helvetica" w:hAnsi="Helvetica" w:cs="Helvetica"/>
        </w:rPr>
        <w:t>Key fields:</w:t>
      </w:r>
    </w:p>
    <w:p w14:paraId="1BC4BE5B" w14:textId="6DADC7F1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identity: `</w:t>
      </w:r>
      <w:proofErr w:type="spellStart"/>
      <w:r w:rsidRPr="004E1F2B">
        <w:rPr>
          <w:rFonts w:ascii="Helvetica" w:hAnsi="Helvetica" w:cs="Helvetica"/>
        </w:rPr>
        <w:t>edge_key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a_host_id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b_host_id</w:t>
      </w:r>
      <w:proofErr w:type="spellEnd"/>
      <w:r w:rsidRPr="004E1F2B">
        <w:rPr>
          <w:rFonts w:ascii="Helvetica" w:hAnsi="Helvetica" w:cs="Helvetica"/>
        </w:rPr>
        <w:t>`, `proto`</w:t>
      </w:r>
    </w:p>
    <w:p w14:paraId="65C75856" w14:textId="2A9AE4D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inference: `relation`, `</w:t>
      </w:r>
      <w:proofErr w:type="spellStart"/>
      <w:r w:rsidRPr="004E1F2B">
        <w:rPr>
          <w:rFonts w:ascii="Helvetica" w:hAnsi="Helvetica" w:cs="Helvetica"/>
        </w:rPr>
        <w:t>relationship_type</w:t>
      </w:r>
      <w:proofErr w:type="spellEnd"/>
      <w:r w:rsidRPr="004E1F2B">
        <w:rPr>
          <w:rFonts w:ascii="Helvetica" w:hAnsi="Helvetica" w:cs="Helvetica"/>
        </w:rPr>
        <w:t>`, `inferred`, `confidence`, `evidence`</w:t>
      </w:r>
    </w:p>
    <w:p w14:paraId="2B94CCAF" w14:textId="67EA47C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activity: `</w:t>
      </w:r>
      <w:proofErr w:type="spellStart"/>
      <w:r w:rsidRPr="004E1F2B">
        <w:rPr>
          <w:rFonts w:ascii="Helvetica" w:hAnsi="Helvetica" w:cs="Helvetica"/>
        </w:rPr>
        <w:t>first_seen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last_seen</w:t>
      </w:r>
      <w:proofErr w:type="spellEnd"/>
      <w:r w:rsidRPr="004E1F2B">
        <w:rPr>
          <w:rFonts w:ascii="Helvetica" w:hAnsi="Helvetica" w:cs="Helvetica"/>
        </w:rPr>
        <w:t>`, `count`, `ports`</w:t>
      </w:r>
    </w:p>
    <w:p w14:paraId="067D2F91" w14:textId="77777777" w:rsidR="002450DB" w:rsidRDefault="002450DB"/>
    <w:p w14:paraId="0B9686ED" w14:textId="77777777" w:rsidR="002450DB" w:rsidRDefault="00000000">
      <w:bookmarkStart w:id="22" w:name="sec_13_3_indexes"/>
      <w:r>
        <w:rPr>
          <w:rFonts w:ascii="Helvetica" w:hAnsi="Helvetica" w:cs="Helvetica"/>
          <w:b/>
          <w:sz w:val="30"/>
        </w:rPr>
        <w:t>13.3 Indexes</w:t>
      </w:r>
      <w:bookmarkEnd w:id="22"/>
    </w:p>
    <w:p w14:paraId="28C2DCE2" w14:textId="77777777" w:rsidR="002450DB" w:rsidRDefault="002450DB"/>
    <w:p w14:paraId="56A09913" w14:textId="77777777" w:rsidR="002450DB" w:rsidRDefault="00000000">
      <w:r>
        <w:rPr>
          <w:rFonts w:ascii="Helvetica" w:hAnsi="Helvetica" w:cs="Helvetica"/>
        </w:rPr>
        <w:t>Defined in `</w:t>
      </w:r>
      <w:proofErr w:type="spellStart"/>
      <w:r>
        <w:rPr>
          <w:rFonts w:ascii="Helvetica" w:hAnsi="Helvetica" w:cs="Helvetica"/>
        </w:rPr>
        <w:t>backEnd</w:t>
      </w:r>
      <w:proofErr w:type="spellEnd"/>
      <w:r>
        <w:rPr>
          <w:rFonts w:ascii="Helvetica" w:hAnsi="Helvetica" w:cs="Helvetica"/>
        </w:rPr>
        <w:t>/storage/mongo_client.py`.</w:t>
      </w:r>
    </w:p>
    <w:p w14:paraId="6A1D58F9" w14:textId="77777777" w:rsidR="002450DB" w:rsidRDefault="002450DB"/>
    <w:p w14:paraId="02EB37F4" w14:textId="77777777" w:rsidR="002450DB" w:rsidRDefault="00000000">
      <w:r>
        <w:rPr>
          <w:rFonts w:ascii="Helvetica" w:hAnsi="Helvetica" w:cs="Helvetica"/>
        </w:rPr>
        <w:t>Important indexes:</w:t>
      </w:r>
    </w:p>
    <w:p w14:paraId="14CE49E9" w14:textId="6A38036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hosts: `</w:t>
      </w:r>
      <w:proofErr w:type="spellStart"/>
      <w:r w:rsidRPr="004E1F2B">
        <w:rPr>
          <w:rFonts w:ascii="Helvetica" w:hAnsi="Helvetica" w:cs="Helvetica"/>
        </w:rPr>
        <w:t>host_id</w:t>
      </w:r>
      <w:proofErr w:type="spellEnd"/>
      <w:r w:rsidRPr="004E1F2B">
        <w:rPr>
          <w:rFonts w:ascii="Helvetica" w:hAnsi="Helvetica" w:cs="Helvetica"/>
        </w:rPr>
        <w:t>` unique, plus `</w:t>
      </w:r>
      <w:proofErr w:type="spellStart"/>
      <w:r w:rsidRPr="004E1F2B">
        <w:rPr>
          <w:rFonts w:ascii="Helvetica" w:hAnsi="Helvetica" w:cs="Helvetica"/>
        </w:rPr>
        <w:t>ips</w:t>
      </w:r>
      <w:proofErr w:type="spellEnd"/>
      <w:r w:rsidRPr="004E1F2B">
        <w:rPr>
          <w:rFonts w:ascii="Helvetica" w:hAnsi="Helvetica" w:cs="Helvetica"/>
        </w:rPr>
        <w:t>`, `macs`, `</w:t>
      </w:r>
      <w:proofErr w:type="spellStart"/>
      <w:r w:rsidRPr="004E1F2B">
        <w:rPr>
          <w:rFonts w:ascii="Helvetica" w:hAnsi="Helvetica" w:cs="Helvetica"/>
        </w:rPr>
        <w:t>last_seen</w:t>
      </w:r>
      <w:proofErr w:type="spellEnd"/>
      <w:r w:rsidRPr="004E1F2B">
        <w:rPr>
          <w:rFonts w:ascii="Helvetica" w:hAnsi="Helvetica" w:cs="Helvetica"/>
        </w:rPr>
        <w:t>`, `role`, `</w:t>
      </w:r>
      <w:proofErr w:type="spellStart"/>
      <w:r w:rsidRPr="004E1F2B">
        <w:rPr>
          <w:rFonts w:ascii="Helvetica" w:hAnsi="Helvetica" w:cs="Helvetica"/>
        </w:rPr>
        <w:t>node_role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parent_candidate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topology_layer</w:t>
      </w:r>
      <w:proofErr w:type="spellEnd"/>
      <w:r w:rsidRPr="004E1F2B">
        <w:rPr>
          <w:rFonts w:ascii="Helvetica" w:hAnsi="Helvetica" w:cs="Helvetica"/>
        </w:rPr>
        <w:t>`</w:t>
      </w:r>
    </w:p>
    <w:p w14:paraId="48F620F3" w14:textId="52B20F8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edges: `</w:t>
      </w:r>
      <w:proofErr w:type="spellStart"/>
      <w:r w:rsidRPr="004E1F2B">
        <w:rPr>
          <w:rFonts w:ascii="Helvetica" w:hAnsi="Helvetica" w:cs="Helvetica"/>
        </w:rPr>
        <w:t>edge_key</w:t>
      </w:r>
      <w:proofErr w:type="spellEnd"/>
      <w:r w:rsidRPr="004E1F2B">
        <w:rPr>
          <w:rFonts w:ascii="Helvetica" w:hAnsi="Helvetica" w:cs="Helvetica"/>
        </w:rPr>
        <w:t>` unique, `(</w:t>
      </w:r>
      <w:proofErr w:type="spellStart"/>
      <w:r w:rsidRPr="004E1F2B">
        <w:rPr>
          <w:rFonts w:ascii="Helvetica" w:hAnsi="Helvetica" w:cs="Helvetica"/>
        </w:rPr>
        <w:t>a_host_</w:t>
      </w:r>
      <w:proofErr w:type="gramStart"/>
      <w:r w:rsidRPr="004E1F2B">
        <w:rPr>
          <w:rFonts w:ascii="Helvetica" w:hAnsi="Helvetica" w:cs="Helvetica"/>
        </w:rPr>
        <w:t>id,b</w:t>
      </w:r>
      <w:proofErr w:type="gramEnd"/>
      <w:r w:rsidRPr="004E1F2B">
        <w:rPr>
          <w:rFonts w:ascii="Helvetica" w:hAnsi="Helvetica" w:cs="Helvetica"/>
        </w:rPr>
        <w:t>_host_</w:t>
      </w:r>
      <w:proofErr w:type="gramStart"/>
      <w:r w:rsidRPr="004E1F2B">
        <w:rPr>
          <w:rFonts w:ascii="Helvetica" w:hAnsi="Helvetica" w:cs="Helvetica"/>
        </w:rPr>
        <w:t>id,proto</w:t>
      </w:r>
      <w:proofErr w:type="spellEnd"/>
      <w:proofErr w:type="gramEnd"/>
      <w:r w:rsidRPr="004E1F2B">
        <w:rPr>
          <w:rFonts w:ascii="Helvetica" w:hAnsi="Helvetica" w:cs="Helvetica"/>
        </w:rPr>
        <w:t>)`, `</w:t>
      </w:r>
      <w:proofErr w:type="spellStart"/>
      <w:r w:rsidRPr="004E1F2B">
        <w:rPr>
          <w:rFonts w:ascii="Helvetica" w:hAnsi="Helvetica" w:cs="Helvetica"/>
        </w:rPr>
        <w:t>last_seen</w:t>
      </w:r>
      <w:proofErr w:type="spellEnd"/>
      <w:r w:rsidRPr="004E1F2B">
        <w:rPr>
          <w:rFonts w:ascii="Helvetica" w:hAnsi="Helvetica" w:cs="Helvetica"/>
        </w:rPr>
        <w:t>`, `relation`, `</w:t>
      </w:r>
      <w:proofErr w:type="spellStart"/>
      <w:r w:rsidRPr="004E1F2B">
        <w:rPr>
          <w:rFonts w:ascii="Helvetica" w:hAnsi="Helvetica" w:cs="Helvetica"/>
        </w:rPr>
        <w:t>relationship_type</w:t>
      </w:r>
      <w:proofErr w:type="spellEnd"/>
      <w:r w:rsidRPr="004E1F2B">
        <w:rPr>
          <w:rFonts w:ascii="Helvetica" w:hAnsi="Helvetica" w:cs="Helvetica"/>
        </w:rPr>
        <w:t>`</w:t>
      </w:r>
    </w:p>
    <w:p w14:paraId="255AE8B0" w14:textId="77777777" w:rsidR="002450DB" w:rsidRDefault="002450DB"/>
    <w:p w14:paraId="2B9D7CAF" w14:textId="77777777" w:rsidR="002450DB" w:rsidRDefault="00000000">
      <w:bookmarkStart w:id="23" w:name="sec_14_frontend_architecture"/>
      <w:r>
        <w:rPr>
          <w:rFonts w:ascii="Helvetica" w:hAnsi="Helvetica" w:cs="Helvetica"/>
          <w:b/>
          <w:sz w:val="34"/>
        </w:rPr>
        <w:t>14. Frontend Architecture</w:t>
      </w:r>
      <w:bookmarkEnd w:id="23"/>
    </w:p>
    <w:p w14:paraId="53C509C2" w14:textId="77777777" w:rsidR="002450DB" w:rsidRDefault="002450DB"/>
    <w:p w14:paraId="49143C8E" w14:textId="77777777" w:rsidR="002450DB" w:rsidRDefault="00000000">
      <w:bookmarkStart w:id="24" w:name="sec_14_1_electron_main_process_frontend_"/>
      <w:r>
        <w:rPr>
          <w:rFonts w:ascii="Helvetica" w:hAnsi="Helvetica" w:cs="Helvetica"/>
          <w:b/>
          <w:sz w:val="30"/>
        </w:rPr>
        <w:t>14.1 Electron Main Process (`</w:t>
      </w:r>
      <w:proofErr w:type="spellStart"/>
      <w:r>
        <w:rPr>
          <w:rFonts w:ascii="Helvetica" w:hAnsi="Helvetica" w:cs="Helvetica"/>
          <w:b/>
          <w:sz w:val="30"/>
        </w:rPr>
        <w:t>frontEnd</w:t>
      </w:r>
      <w:proofErr w:type="spellEnd"/>
      <w:r>
        <w:rPr>
          <w:rFonts w:ascii="Helvetica" w:hAnsi="Helvetica" w:cs="Helvetica"/>
          <w:b/>
          <w:sz w:val="30"/>
        </w:rPr>
        <w:t>/main.js`)</w:t>
      </w:r>
      <w:bookmarkEnd w:id="24"/>
    </w:p>
    <w:p w14:paraId="2863EEB3" w14:textId="77777777" w:rsidR="002450DB" w:rsidRDefault="002450DB"/>
    <w:p w14:paraId="1CC91E13" w14:textId="77777777" w:rsidR="002450DB" w:rsidRDefault="00000000">
      <w:r>
        <w:rPr>
          <w:rFonts w:ascii="Helvetica" w:hAnsi="Helvetica" w:cs="Helvetica"/>
        </w:rPr>
        <w:t>Responsibilities:</w:t>
      </w:r>
    </w:p>
    <w:p w14:paraId="6A937898" w14:textId="0D17871B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Manage launch/main windows.</w:t>
      </w:r>
    </w:p>
    <w:p w14:paraId="36865A2D" w14:textId="327C0F5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Manage Python bridge process lifecycle.</w:t>
      </w:r>
    </w:p>
    <w:p w14:paraId="5B3E4CF5" w14:textId="2536D0DF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Normalize/validate session payload defaults.</w:t>
      </w:r>
    </w:p>
    <w:p w14:paraId="001B4054" w14:textId="71CF98C2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Handle IPC requests from renderer.</w:t>
      </w:r>
    </w:p>
    <w:p w14:paraId="307F8A84" w14:textId="1AEB1E36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Resolve local interface identity for local-host highlighting.</w:t>
      </w:r>
    </w:p>
    <w:p w14:paraId="27F1C60B" w14:textId="77777777" w:rsidR="002450DB" w:rsidRDefault="002450DB"/>
    <w:p w14:paraId="01475EEE" w14:textId="77777777" w:rsidR="002450DB" w:rsidRDefault="00000000">
      <w:r>
        <w:rPr>
          <w:rFonts w:ascii="Helvetica" w:hAnsi="Helvetica" w:cs="Helvetica"/>
        </w:rPr>
        <w:t>Bridge manager features:</w:t>
      </w:r>
    </w:p>
    <w:p w14:paraId="2A117627" w14:textId="68A7B2F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Python candidate resolution (`NETTOWER_PYTHON`, </w:t>
      </w:r>
      <w:proofErr w:type="spellStart"/>
      <w:r w:rsidRPr="004E1F2B">
        <w:rPr>
          <w:rFonts w:ascii="Helvetica" w:hAnsi="Helvetica" w:cs="Helvetica"/>
        </w:rPr>
        <w:t>venv</w:t>
      </w:r>
      <w:proofErr w:type="spellEnd"/>
      <w:r w:rsidRPr="004E1F2B">
        <w:rPr>
          <w:rFonts w:ascii="Helvetica" w:hAnsi="Helvetica" w:cs="Helvetica"/>
        </w:rPr>
        <w:t xml:space="preserve"> paths, system python).</w:t>
      </w:r>
    </w:p>
    <w:p w14:paraId="7AEE77A7" w14:textId="68D734B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Request/response command matching with timeouts.</w:t>
      </w:r>
    </w:p>
    <w:p w14:paraId="297143EF" w14:textId="02FC247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Captures bridge stderr tail for surfaced errors.</w:t>
      </w:r>
    </w:p>
    <w:p w14:paraId="7947E616" w14:textId="356E69E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Readiness waits on `runtime/</w:t>
      </w:r>
      <w:proofErr w:type="spellStart"/>
      <w:r w:rsidRPr="004E1F2B">
        <w:rPr>
          <w:rFonts w:ascii="Helvetica" w:hAnsi="Helvetica" w:cs="Helvetica"/>
        </w:rPr>
        <w:t>backend_ready.flag</w:t>
      </w:r>
      <w:proofErr w:type="spellEnd"/>
      <w:r w:rsidRPr="004E1F2B">
        <w:rPr>
          <w:rFonts w:ascii="Helvetica" w:hAnsi="Helvetica" w:cs="Helvetica"/>
        </w:rPr>
        <w:t>`.</w:t>
      </w:r>
    </w:p>
    <w:p w14:paraId="5652D805" w14:textId="77777777" w:rsidR="002450DB" w:rsidRDefault="002450DB"/>
    <w:p w14:paraId="43362596" w14:textId="77777777" w:rsidR="002450DB" w:rsidRDefault="00000000">
      <w:bookmarkStart w:id="25" w:name="sec_14_2_launch_renderer_launch_controll"/>
      <w:r>
        <w:rPr>
          <w:rFonts w:ascii="Helvetica" w:hAnsi="Helvetica" w:cs="Helvetica"/>
          <w:b/>
          <w:sz w:val="30"/>
        </w:rPr>
        <w:t>14.2 Launch Renderer (`launch_controller.js`)</w:t>
      </w:r>
      <w:bookmarkEnd w:id="25"/>
    </w:p>
    <w:p w14:paraId="0F4CC94E" w14:textId="77777777" w:rsidR="002450DB" w:rsidRDefault="002450DB"/>
    <w:p w14:paraId="0FD378B3" w14:textId="77777777" w:rsidR="002450DB" w:rsidRDefault="00000000">
      <w:r>
        <w:rPr>
          <w:rFonts w:ascii="Helvetica" w:hAnsi="Helvetica" w:cs="Helvetica"/>
        </w:rPr>
        <w:t>Responsibilities:</w:t>
      </w:r>
    </w:p>
    <w:p w14:paraId="3ECA29D1" w14:textId="4EBC92D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Gather launcher form values.</w:t>
      </w:r>
    </w:p>
    <w:p w14:paraId="6CB31901" w14:textId="7259612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Validate interface, CIDR, numeric bounds, and sensor mode selection.</w:t>
      </w:r>
    </w:p>
    <w:p w14:paraId="2DD332A7" w14:textId="1C9EBE1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Show loading state while startup is in progress.</w:t>
      </w:r>
    </w:p>
    <w:p w14:paraId="1A4AEABD" w14:textId="0F80D6C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Trigger `</w:t>
      </w:r>
      <w:proofErr w:type="spellStart"/>
      <w:proofErr w:type="gramStart"/>
      <w:r w:rsidRPr="004E1F2B">
        <w:rPr>
          <w:rFonts w:ascii="Helvetica" w:hAnsi="Helvetica" w:cs="Helvetica"/>
        </w:rPr>
        <w:t>window.nettower</w:t>
      </w:r>
      <w:proofErr w:type="gramEnd"/>
      <w:r w:rsidRPr="004E1F2B">
        <w:rPr>
          <w:rFonts w:ascii="Helvetica" w:hAnsi="Helvetica" w:cs="Helvetica"/>
        </w:rPr>
        <w:t>.startSession</w:t>
      </w:r>
      <w:proofErr w:type="spellEnd"/>
      <w:r w:rsidRPr="004E1F2B">
        <w:rPr>
          <w:rFonts w:ascii="Helvetica" w:hAnsi="Helvetica" w:cs="Helvetica"/>
        </w:rPr>
        <w:t>`.</w:t>
      </w:r>
    </w:p>
    <w:p w14:paraId="471C25BC" w14:textId="77777777" w:rsidR="002450DB" w:rsidRDefault="002450DB"/>
    <w:p w14:paraId="1DE0654E" w14:textId="77777777" w:rsidR="002450DB" w:rsidRDefault="00000000">
      <w:bookmarkStart w:id="26" w:name="sec_14_3_main_renderer_main_controller_j"/>
      <w:r>
        <w:rPr>
          <w:rFonts w:ascii="Helvetica" w:hAnsi="Helvetica" w:cs="Helvetica"/>
          <w:b/>
          <w:sz w:val="30"/>
        </w:rPr>
        <w:t>14.3 Main Renderer (`main_controller.js`)</w:t>
      </w:r>
      <w:bookmarkEnd w:id="26"/>
    </w:p>
    <w:p w14:paraId="449B2A2B" w14:textId="77777777" w:rsidR="002450DB" w:rsidRDefault="002450DB"/>
    <w:p w14:paraId="0FAD7C61" w14:textId="77777777" w:rsidR="002450DB" w:rsidRDefault="00000000">
      <w:r>
        <w:rPr>
          <w:rFonts w:ascii="Helvetica" w:hAnsi="Helvetica" w:cs="Helvetica"/>
        </w:rPr>
        <w:t>Responsibilities:</w:t>
      </w:r>
    </w:p>
    <w:p w14:paraId="0D895707" w14:textId="59D896E2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Poll topology snapshots periodically.</w:t>
      </w:r>
    </w:p>
    <w:p w14:paraId="68DC6D73" w14:textId="6E15CBA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Normalize host/edge payloads into render state.</w:t>
      </w:r>
    </w:p>
    <w:p w14:paraId="6B5FC0AC" w14:textId="11B3BB9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Render 2D, 3D, Idle modes on canvas.</w:t>
      </w:r>
    </w:p>
    <w:p w14:paraId="536F75E7" w14:textId="4BCEBD0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Provide host filtering and stale-host visibility behavior.</w:t>
      </w:r>
    </w:p>
    <w:p w14:paraId="760AFCA6" w14:textId="3247ABEA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Show host detail drawer.</w:t>
      </w:r>
    </w:p>
    <w:p w14:paraId="1E8B756D" w14:textId="79D42A8A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Manage settings drawer and runtime setting updates.</w:t>
      </w:r>
    </w:p>
    <w:p w14:paraId="67249982" w14:textId="7D3D4BC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Provide text topology list in settings data tab.</w:t>
      </w:r>
    </w:p>
    <w:p w14:paraId="0221F1F0" w14:textId="77777777" w:rsidR="002450DB" w:rsidRDefault="002450DB"/>
    <w:p w14:paraId="6B4B3244" w14:textId="77777777" w:rsidR="002450DB" w:rsidRDefault="00000000">
      <w:bookmarkStart w:id="27" w:name="sec_15_topology_visualization_engine"/>
      <w:r>
        <w:rPr>
          <w:rFonts w:ascii="Helvetica" w:hAnsi="Helvetica" w:cs="Helvetica"/>
          <w:b/>
          <w:sz w:val="34"/>
        </w:rPr>
        <w:t>15. Topology Visualization Engine</w:t>
      </w:r>
      <w:bookmarkEnd w:id="27"/>
    </w:p>
    <w:p w14:paraId="3ED44FBE" w14:textId="77777777" w:rsidR="002450DB" w:rsidRDefault="002450DB"/>
    <w:p w14:paraId="72041226" w14:textId="77777777" w:rsidR="002450DB" w:rsidRDefault="00000000">
      <w:r>
        <w:rPr>
          <w:rFonts w:ascii="Helvetica" w:hAnsi="Helvetica" w:cs="Helvetica"/>
        </w:rPr>
        <w:t>Canvas renderer supports:</w:t>
      </w:r>
    </w:p>
    <w:p w14:paraId="21392BC0" w14:textId="2445A34E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lastRenderedPageBreak/>
        <w:t>Mode rotation: `2d -&gt; 3d -&gt; idle`.</w:t>
      </w:r>
    </w:p>
    <w:p w14:paraId="29502677" w14:textId="7B19B54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Layout toggle: `tree` or `star`.</w:t>
      </w:r>
    </w:p>
    <w:p w14:paraId="02E0622D" w14:textId="408DCBA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Host filter toggle: `all`, `public`, `private`.</w:t>
      </w:r>
    </w:p>
    <w:p w14:paraId="7522FBA3" w14:textId="16CB549B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Zoom slider with unified 2D/3D mapping.</w:t>
      </w:r>
    </w:p>
    <w:p w14:paraId="5A1C8B42" w14:textId="77777777" w:rsidR="002450DB" w:rsidRDefault="002450DB"/>
    <w:p w14:paraId="14175B17" w14:textId="77777777" w:rsidR="002450DB" w:rsidRDefault="00000000">
      <w:r>
        <w:rPr>
          <w:rFonts w:ascii="Helvetica" w:hAnsi="Helvetica" w:cs="Helvetica"/>
        </w:rPr>
        <w:t>Tree layout behavior:</w:t>
      </w:r>
    </w:p>
    <w:p w14:paraId="5F0E3B59" w14:textId="7EDC49F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Builds hierarchical targets from inferred parent candidates and roles.</w:t>
      </w:r>
    </w:p>
    <w:p w14:paraId="4007B5CD" w14:textId="0EFB904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Selects gateway candidate (local-edge relation and router confidence).</w:t>
      </w:r>
    </w:p>
    <w:p w14:paraId="02D6459B" w14:textId="6ACCFCC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Places external/public hosts in an adaptive top blob with relaxation pass to reduce overlap.</w:t>
      </w:r>
    </w:p>
    <w:p w14:paraId="7138ED66" w14:textId="29B8539A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In tree mode, public edges can be routed visually via gateway for readability.</w:t>
      </w:r>
    </w:p>
    <w:p w14:paraId="2FF854B3" w14:textId="77777777" w:rsidR="002450DB" w:rsidRDefault="002450DB"/>
    <w:p w14:paraId="64D61DFC" w14:textId="77777777" w:rsidR="002450DB" w:rsidRDefault="00000000">
      <w:r>
        <w:rPr>
          <w:rFonts w:ascii="Helvetica" w:hAnsi="Helvetica" w:cs="Helvetica"/>
        </w:rPr>
        <w:t>2D mode:</w:t>
      </w:r>
    </w:p>
    <w:p w14:paraId="054926EA" w14:textId="13A7316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Physics-driven or tree-target interpolation depending on selected layout.</w:t>
      </w:r>
    </w:p>
    <w:p w14:paraId="626694BB" w14:textId="4BE99C1B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Pan via pointer drag.</w:t>
      </w:r>
    </w:p>
    <w:p w14:paraId="1464ACD8" w14:textId="77777777" w:rsidR="002450DB" w:rsidRDefault="002450DB"/>
    <w:p w14:paraId="754784F3" w14:textId="77777777" w:rsidR="002450DB" w:rsidRDefault="00000000">
      <w:r>
        <w:rPr>
          <w:rFonts w:ascii="Helvetica" w:hAnsi="Helvetica" w:cs="Helvetica"/>
        </w:rPr>
        <w:t>3D mode:</w:t>
      </w:r>
    </w:p>
    <w:p w14:paraId="53C45E1B" w14:textId="26AA74F1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Perspective projection with camera yaw/pitch/distance/pan.</w:t>
      </w:r>
    </w:p>
    <w:p w14:paraId="2F5B0701" w14:textId="730AF4E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Wireframe ground grid.</w:t>
      </w:r>
    </w:p>
    <w:p w14:paraId="522878FE" w14:textId="08BC7A2A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Node towers (3D cubes) and role glyph overlays.</w:t>
      </w:r>
    </w:p>
    <w:p w14:paraId="75B69AFC" w14:textId="77777777" w:rsidR="002450DB" w:rsidRDefault="002450DB"/>
    <w:p w14:paraId="7964B945" w14:textId="77777777" w:rsidR="002450DB" w:rsidRDefault="00000000">
      <w:r>
        <w:rPr>
          <w:rFonts w:ascii="Helvetica" w:hAnsi="Helvetica" w:cs="Helvetica"/>
        </w:rPr>
        <w:t>Idle mode:</w:t>
      </w:r>
    </w:p>
    <w:p w14:paraId="28247258" w14:textId="52EE2F4B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Rotating presentation mode for passive display.</w:t>
      </w:r>
    </w:p>
    <w:p w14:paraId="19437190" w14:textId="77777777" w:rsidR="002450DB" w:rsidRDefault="002450DB"/>
    <w:p w14:paraId="4B6861C0" w14:textId="77777777" w:rsidR="002450DB" w:rsidRDefault="00000000">
      <w:r>
        <w:rPr>
          <w:rFonts w:ascii="Helvetica" w:hAnsi="Helvetica" w:cs="Helvetica"/>
        </w:rPr>
        <w:t>Local host marker:</w:t>
      </w:r>
    </w:p>
    <w:p w14:paraId="7E7AE4AE" w14:textId="04C9DFF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Drawn as a white rounded star around local host node in both 2D and 3D render paths.</w:t>
      </w:r>
    </w:p>
    <w:p w14:paraId="4BA3D08F" w14:textId="77777777" w:rsidR="002450DB" w:rsidRDefault="002450DB"/>
    <w:p w14:paraId="6684E69F" w14:textId="77777777" w:rsidR="002450DB" w:rsidRDefault="00000000">
      <w:bookmarkStart w:id="28" w:name="sec_16_runtime_settings_and_dynamic_sess"/>
      <w:r>
        <w:rPr>
          <w:rFonts w:ascii="Helvetica" w:hAnsi="Helvetica" w:cs="Helvetica"/>
          <w:b/>
          <w:sz w:val="34"/>
        </w:rPr>
        <w:t>16. Runtime Settings and Dynamic Session Updates</w:t>
      </w:r>
      <w:bookmarkEnd w:id="28"/>
    </w:p>
    <w:p w14:paraId="13905873" w14:textId="77777777" w:rsidR="002450DB" w:rsidRDefault="002450DB"/>
    <w:p w14:paraId="239E02D4" w14:textId="77777777" w:rsidR="002450DB" w:rsidRDefault="00000000">
      <w:r>
        <w:rPr>
          <w:rFonts w:ascii="Helvetica" w:hAnsi="Helvetica" w:cs="Helvetica"/>
        </w:rPr>
        <w:t>Source of truth:</w:t>
      </w:r>
    </w:p>
    <w:p w14:paraId="7FDF4AB1" w14:textId="5133BF59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Frontend writes updates via `</w:t>
      </w:r>
      <w:proofErr w:type="spellStart"/>
      <w:proofErr w:type="gramStart"/>
      <w:r w:rsidRPr="004E1F2B">
        <w:rPr>
          <w:rFonts w:ascii="Helvetica" w:hAnsi="Helvetica" w:cs="Helvetica"/>
        </w:rPr>
        <w:t>runtime:update</w:t>
      </w:r>
      <w:proofErr w:type="gramEnd"/>
      <w:r w:rsidRPr="004E1F2B">
        <w:rPr>
          <w:rFonts w:ascii="Helvetica" w:hAnsi="Helvetica" w:cs="Helvetica"/>
        </w:rPr>
        <w:t>-session-settings</w:t>
      </w:r>
      <w:proofErr w:type="spellEnd"/>
      <w:r w:rsidRPr="004E1F2B">
        <w:rPr>
          <w:rFonts w:ascii="Helvetica" w:hAnsi="Helvetica" w:cs="Helvetica"/>
        </w:rPr>
        <w:t>`.</w:t>
      </w:r>
    </w:p>
    <w:p w14:paraId="344153AD" w14:textId="438A00E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Electron main writes `runtime/</w:t>
      </w:r>
      <w:proofErr w:type="spellStart"/>
      <w:r w:rsidRPr="004E1F2B">
        <w:rPr>
          <w:rFonts w:ascii="Helvetica" w:hAnsi="Helvetica" w:cs="Helvetica"/>
        </w:rPr>
        <w:t>session_update.json</w:t>
      </w:r>
      <w:proofErr w:type="spellEnd"/>
      <w:r w:rsidRPr="004E1F2B">
        <w:rPr>
          <w:rFonts w:ascii="Helvetica" w:hAnsi="Helvetica" w:cs="Helvetica"/>
        </w:rPr>
        <w:t>` and merged `</w:t>
      </w:r>
      <w:proofErr w:type="spellStart"/>
      <w:r w:rsidRPr="004E1F2B">
        <w:rPr>
          <w:rFonts w:ascii="Helvetica" w:hAnsi="Helvetica" w:cs="Helvetica"/>
        </w:rPr>
        <w:t>session_</w:t>
      </w:r>
      <w:proofErr w:type="gramStart"/>
      <w:r w:rsidRPr="004E1F2B">
        <w:rPr>
          <w:rFonts w:ascii="Helvetica" w:hAnsi="Helvetica" w:cs="Helvetica"/>
        </w:rPr>
        <w:t>config.json</w:t>
      </w:r>
      <w:proofErr w:type="spellEnd"/>
      <w:proofErr w:type="gramEnd"/>
      <w:r w:rsidRPr="004E1F2B">
        <w:rPr>
          <w:rFonts w:ascii="Helvetica" w:hAnsi="Helvetica" w:cs="Helvetica"/>
        </w:rPr>
        <w:t>`.</w:t>
      </w:r>
    </w:p>
    <w:p w14:paraId="4933D290" w14:textId="7341368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Backend loop applies updates via `</w:t>
      </w:r>
      <w:proofErr w:type="spellStart"/>
      <w:r w:rsidRPr="004E1F2B">
        <w:rPr>
          <w:rFonts w:ascii="Helvetica" w:hAnsi="Helvetica" w:cs="Helvetica"/>
        </w:rPr>
        <w:t>apply_runtime_session_updates</w:t>
      </w:r>
      <w:proofErr w:type="spellEnd"/>
      <w:r w:rsidRPr="004E1F2B">
        <w:rPr>
          <w:rFonts w:ascii="Helvetica" w:hAnsi="Helvetica" w:cs="Helvetica"/>
        </w:rPr>
        <w:t>(...)`.</w:t>
      </w:r>
    </w:p>
    <w:p w14:paraId="6421B96C" w14:textId="77777777" w:rsidR="002450DB" w:rsidRDefault="002450DB"/>
    <w:p w14:paraId="7CD35FA3" w14:textId="77777777" w:rsidR="002450DB" w:rsidRDefault="00000000">
      <w:r>
        <w:rPr>
          <w:rFonts w:ascii="Helvetica" w:hAnsi="Helvetica" w:cs="Helvetica"/>
        </w:rPr>
        <w:t>Runtime-updatable toggles:</w:t>
      </w:r>
    </w:p>
    <w:p w14:paraId="5408F6A3" w14:textId="293F56C6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enable_active_discovery</w:t>
      </w:r>
      <w:proofErr w:type="spellEnd"/>
      <w:r w:rsidRPr="004E1F2B">
        <w:rPr>
          <w:rFonts w:ascii="Helvetica" w:hAnsi="Helvetica" w:cs="Helvetica"/>
        </w:rPr>
        <w:t>`</w:t>
      </w:r>
    </w:p>
    <w:p w14:paraId="76EA9FCE" w14:textId="5BBCE92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allow_all_active_targets</w:t>
      </w:r>
      <w:proofErr w:type="spellEnd"/>
      <w:r w:rsidRPr="004E1F2B">
        <w:rPr>
          <w:rFonts w:ascii="Helvetica" w:hAnsi="Helvetica" w:cs="Helvetica"/>
        </w:rPr>
        <w:t>`</w:t>
      </w:r>
    </w:p>
    <w:p w14:paraId="2201A4D0" w14:textId="5B13618F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enable_icmp_scan</w:t>
      </w:r>
      <w:proofErr w:type="spellEnd"/>
      <w:r w:rsidRPr="004E1F2B">
        <w:rPr>
          <w:rFonts w:ascii="Helvetica" w:hAnsi="Helvetica" w:cs="Helvetica"/>
        </w:rPr>
        <w:t>`</w:t>
      </w:r>
    </w:p>
    <w:p w14:paraId="341C8685" w14:textId="16B6D6A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enable_nmap_scan</w:t>
      </w:r>
      <w:proofErr w:type="spellEnd"/>
      <w:r w:rsidRPr="004E1F2B">
        <w:rPr>
          <w:rFonts w:ascii="Helvetica" w:hAnsi="Helvetica" w:cs="Helvetica"/>
        </w:rPr>
        <w:t>`</w:t>
      </w:r>
    </w:p>
    <w:p w14:paraId="456176AE" w14:textId="0CDC7C7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discovery_target_cidr</w:t>
      </w:r>
      <w:proofErr w:type="spellEnd"/>
      <w:r w:rsidRPr="004E1F2B">
        <w:rPr>
          <w:rFonts w:ascii="Helvetica" w:hAnsi="Helvetica" w:cs="Helvetica"/>
        </w:rPr>
        <w:t>` (when provided)</w:t>
      </w:r>
    </w:p>
    <w:p w14:paraId="4712CD4C" w14:textId="77777777" w:rsidR="002450DB" w:rsidRDefault="002450DB"/>
    <w:p w14:paraId="375ABF84" w14:textId="77777777" w:rsidR="002450DB" w:rsidRDefault="00000000">
      <w:r>
        <w:rPr>
          <w:rFonts w:ascii="Helvetica" w:hAnsi="Helvetica" w:cs="Helvetica"/>
        </w:rPr>
        <w:t>Display-only frontend settings (not backend runtime state):</w:t>
      </w:r>
    </w:p>
    <w:p w14:paraId="2F71FBCD" w14:textId="4731AD1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stale host visibility toggles and threshold</w:t>
      </w:r>
    </w:p>
    <w:p w14:paraId="42D5C0F0" w14:textId="68D5772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refresh interval</w:t>
      </w:r>
    </w:p>
    <w:p w14:paraId="1D578C62" w14:textId="0504493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host/edge render limits</w:t>
      </w:r>
    </w:p>
    <w:p w14:paraId="42B1533C" w14:textId="77777777" w:rsidR="002450DB" w:rsidRDefault="002450DB"/>
    <w:p w14:paraId="27D2F127" w14:textId="77777777" w:rsidR="002450DB" w:rsidRDefault="00000000">
      <w:bookmarkStart w:id="29" w:name="sec_17_runtime_files_and_flags"/>
      <w:r>
        <w:rPr>
          <w:rFonts w:ascii="Helvetica" w:hAnsi="Helvetica" w:cs="Helvetica"/>
          <w:b/>
          <w:sz w:val="34"/>
        </w:rPr>
        <w:t>17. Runtime Files and Flags</w:t>
      </w:r>
      <w:bookmarkEnd w:id="29"/>
    </w:p>
    <w:p w14:paraId="627A1C2A" w14:textId="77777777" w:rsidR="002450DB" w:rsidRDefault="002450DB"/>
    <w:p w14:paraId="01975D8A" w14:textId="77777777" w:rsidR="002450DB" w:rsidRDefault="00000000">
      <w:r>
        <w:rPr>
          <w:rFonts w:ascii="Helvetica" w:hAnsi="Helvetica" w:cs="Helvetica"/>
        </w:rPr>
        <w:t>Shared runtime artifacts:</w:t>
      </w:r>
    </w:p>
    <w:p w14:paraId="26EC284A" w14:textId="7C8C4B72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`runtime/</w:t>
      </w:r>
      <w:proofErr w:type="spellStart"/>
      <w:r w:rsidRPr="004E1F2B">
        <w:rPr>
          <w:rFonts w:ascii="Helvetica" w:hAnsi="Helvetica" w:cs="Helvetica"/>
        </w:rPr>
        <w:t>backend_ready.flag</w:t>
      </w:r>
      <w:proofErr w:type="spellEnd"/>
      <w:r w:rsidRPr="004E1F2B">
        <w:rPr>
          <w:rFonts w:ascii="Helvetica" w:hAnsi="Helvetica" w:cs="Helvetica"/>
        </w:rPr>
        <w:t>`: backend readiness marker.</w:t>
      </w:r>
    </w:p>
    <w:p w14:paraId="4CD2585B" w14:textId="5200112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`runtime/</w:t>
      </w:r>
      <w:proofErr w:type="spellStart"/>
      <w:r w:rsidRPr="004E1F2B">
        <w:rPr>
          <w:rFonts w:ascii="Helvetica" w:hAnsi="Helvetica" w:cs="Helvetica"/>
        </w:rPr>
        <w:t>shutdown.flag</w:t>
      </w:r>
      <w:proofErr w:type="spellEnd"/>
      <w:r w:rsidRPr="004E1F2B">
        <w:rPr>
          <w:rFonts w:ascii="Helvetica" w:hAnsi="Helvetica" w:cs="Helvetica"/>
        </w:rPr>
        <w:t>`: graceful shutdown request.</w:t>
      </w:r>
    </w:p>
    <w:p w14:paraId="3C946640" w14:textId="5DC5103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`runtime/</w:t>
      </w:r>
      <w:proofErr w:type="spellStart"/>
      <w:r w:rsidRPr="004E1F2B">
        <w:rPr>
          <w:rFonts w:ascii="Helvetica" w:hAnsi="Helvetica" w:cs="Helvetica"/>
        </w:rPr>
        <w:t>session_config.json</w:t>
      </w:r>
      <w:proofErr w:type="spellEnd"/>
      <w:r w:rsidRPr="004E1F2B">
        <w:rPr>
          <w:rFonts w:ascii="Helvetica" w:hAnsi="Helvetica" w:cs="Helvetica"/>
        </w:rPr>
        <w:t>`: full normalized session state.</w:t>
      </w:r>
    </w:p>
    <w:p w14:paraId="2423768D" w14:textId="23F52E8F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`runtime/</w:t>
      </w:r>
      <w:proofErr w:type="spellStart"/>
      <w:r w:rsidRPr="004E1F2B">
        <w:rPr>
          <w:rFonts w:ascii="Helvetica" w:hAnsi="Helvetica" w:cs="Helvetica"/>
        </w:rPr>
        <w:t>session_update.json</w:t>
      </w:r>
      <w:proofErr w:type="spellEnd"/>
      <w:r w:rsidRPr="004E1F2B">
        <w:rPr>
          <w:rFonts w:ascii="Helvetica" w:hAnsi="Helvetica" w:cs="Helvetica"/>
        </w:rPr>
        <w:t>`: patch trigger consumed by backend loop.</w:t>
      </w:r>
    </w:p>
    <w:p w14:paraId="7F87B5C4" w14:textId="77777777" w:rsidR="002450DB" w:rsidRDefault="002450DB"/>
    <w:p w14:paraId="14552966" w14:textId="77777777" w:rsidR="002450DB" w:rsidRDefault="00000000">
      <w:r>
        <w:rPr>
          <w:rFonts w:ascii="Helvetica" w:hAnsi="Helvetica" w:cs="Helvetica"/>
        </w:rPr>
        <w:t>Operational expectation:</w:t>
      </w:r>
    </w:p>
    <w:p w14:paraId="2221F803" w14:textId="649D1D3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Ready flag is created after Mongo connect and collection reset.</w:t>
      </w:r>
    </w:p>
    <w:p w14:paraId="0C344949" w14:textId="1DCA3E8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Ready/shutdown/session update files are cleaned aggressively on start/stop to avoid stale state.</w:t>
      </w:r>
    </w:p>
    <w:p w14:paraId="4CEC1FDB" w14:textId="77777777" w:rsidR="002450DB" w:rsidRDefault="002450DB"/>
    <w:p w14:paraId="198EE017" w14:textId="77777777" w:rsidR="002450DB" w:rsidRDefault="00000000">
      <w:bookmarkStart w:id="30" w:name="sec_18_testing_strategy"/>
      <w:r>
        <w:rPr>
          <w:rFonts w:ascii="Helvetica" w:hAnsi="Helvetica" w:cs="Helvetica"/>
          <w:b/>
          <w:sz w:val="34"/>
        </w:rPr>
        <w:t>18. Testing Strategy</w:t>
      </w:r>
      <w:bookmarkEnd w:id="30"/>
    </w:p>
    <w:p w14:paraId="1937896E" w14:textId="77777777" w:rsidR="002450DB" w:rsidRDefault="002450DB"/>
    <w:p w14:paraId="02A007D9" w14:textId="77777777" w:rsidR="002450DB" w:rsidRDefault="00000000">
      <w:r>
        <w:rPr>
          <w:rFonts w:ascii="Helvetica" w:hAnsi="Helvetica" w:cs="Helvetica"/>
        </w:rPr>
        <w:t>Test runner:</w:t>
      </w:r>
    </w:p>
    <w:p w14:paraId="5059BCDD" w14:textId="7AC5BDD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`tests/run_code_tests.py`</w:t>
      </w:r>
    </w:p>
    <w:p w14:paraId="1DAF4A7F" w14:textId="66BE7A1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Discovers `tests/test_*.</w:t>
      </w:r>
      <w:proofErr w:type="spellStart"/>
      <w:r w:rsidRPr="004E1F2B">
        <w:rPr>
          <w:rFonts w:ascii="Helvetica" w:hAnsi="Helvetica" w:cs="Helvetica"/>
        </w:rPr>
        <w:t>py</w:t>
      </w:r>
      <w:proofErr w:type="spellEnd"/>
      <w:r w:rsidRPr="004E1F2B">
        <w:rPr>
          <w:rFonts w:ascii="Helvetica" w:hAnsi="Helvetica" w:cs="Helvetica"/>
        </w:rPr>
        <w:t>`.</w:t>
      </w:r>
    </w:p>
    <w:p w14:paraId="68C9BD4E" w14:textId="63395AA9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Prints evidence summary rows (name/result/pass-fail).</w:t>
      </w:r>
    </w:p>
    <w:p w14:paraId="1E704B01" w14:textId="77777777" w:rsidR="002450DB" w:rsidRDefault="002450DB"/>
    <w:p w14:paraId="54FA2DE5" w14:textId="77777777" w:rsidR="002450DB" w:rsidRDefault="00000000">
      <w:r>
        <w:rPr>
          <w:rFonts w:ascii="Helvetica" w:hAnsi="Helvetica" w:cs="Helvetica"/>
        </w:rPr>
        <w:t>Current test coverage areas:</w:t>
      </w:r>
    </w:p>
    <w:p w14:paraId="1CBF7D70" w14:textId="65199F7E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session config validation and coercion</w:t>
      </w:r>
    </w:p>
    <w:p w14:paraId="793C03F5" w14:textId="2031E6D6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enrichment hint behavior</w:t>
      </w:r>
    </w:p>
    <w:p w14:paraId="0E70B8C8" w14:textId="5FACC911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correlation role and topology inference behavior</w:t>
      </w:r>
    </w:p>
    <w:p w14:paraId="156D7DFE" w14:textId="33D147B5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extractor conversion behavior</w:t>
      </w:r>
    </w:p>
    <w:p w14:paraId="248728A1" w14:textId="76A2FE1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snapshot response limit clamping</w:t>
      </w:r>
    </w:p>
    <w:p w14:paraId="702E7A88" w14:textId="505F467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runtime config normalization</w:t>
      </w:r>
    </w:p>
    <w:p w14:paraId="421FAFA3" w14:textId="75B59D3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traffic-to-unknown destination guardrail behavior</w:t>
      </w:r>
    </w:p>
    <w:p w14:paraId="54A1E032" w14:textId="280FF9B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route-hop relationship and parent inference behavior</w:t>
      </w:r>
    </w:p>
    <w:p w14:paraId="6122D227" w14:textId="77777777" w:rsidR="002450DB" w:rsidRDefault="002450DB"/>
    <w:p w14:paraId="0FE502E7" w14:textId="77777777" w:rsidR="002450DB" w:rsidRDefault="00000000">
      <w:r>
        <w:rPr>
          <w:rFonts w:ascii="Helvetica" w:hAnsi="Helvetica" w:cs="Helvetica"/>
        </w:rPr>
        <w:t>In-memory test double:</w:t>
      </w:r>
    </w:p>
    <w:p w14:paraId="5FAD1E80" w14:textId="225C935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`tests/helpers.py` provides `</w:t>
      </w:r>
      <w:proofErr w:type="spellStart"/>
      <w:r w:rsidRPr="004E1F2B">
        <w:rPr>
          <w:rFonts w:ascii="Helvetica" w:hAnsi="Helvetica" w:cs="Helvetica"/>
        </w:rPr>
        <w:t>InMemoryLibrarian</w:t>
      </w:r>
      <w:proofErr w:type="spellEnd"/>
      <w:r w:rsidRPr="004E1F2B">
        <w:rPr>
          <w:rFonts w:ascii="Helvetica" w:hAnsi="Helvetica" w:cs="Helvetica"/>
        </w:rPr>
        <w:t>` to test correlator without Mongo.</w:t>
      </w:r>
    </w:p>
    <w:p w14:paraId="0F77F263" w14:textId="77777777" w:rsidR="002450DB" w:rsidRDefault="002450DB"/>
    <w:p w14:paraId="079A8A4C" w14:textId="77777777" w:rsidR="002450DB" w:rsidRDefault="00000000">
      <w:r>
        <w:rPr>
          <w:rFonts w:ascii="Helvetica" w:hAnsi="Helvetica" w:cs="Helvetica"/>
        </w:rPr>
        <w:t>Run tests from project root:</w:t>
      </w:r>
    </w:p>
    <w:p w14:paraId="4EB84047" w14:textId="401F8CD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`python tests/run_code_tests.py`</w:t>
      </w:r>
    </w:p>
    <w:p w14:paraId="0D86C641" w14:textId="77777777" w:rsidR="002450DB" w:rsidRDefault="002450DB"/>
    <w:p w14:paraId="067052A8" w14:textId="77777777" w:rsidR="002450DB" w:rsidRDefault="00000000">
      <w:bookmarkStart w:id="31" w:name="sec_19_debugging_and_troubleshooting_pla"/>
      <w:r>
        <w:rPr>
          <w:rFonts w:ascii="Helvetica" w:hAnsi="Helvetica" w:cs="Helvetica"/>
          <w:b/>
          <w:sz w:val="34"/>
        </w:rPr>
        <w:t>19. Debugging and Troubleshooting Playbook</w:t>
      </w:r>
      <w:bookmarkEnd w:id="31"/>
    </w:p>
    <w:p w14:paraId="1E1F9C7F" w14:textId="77777777" w:rsidR="002450DB" w:rsidRDefault="002450DB"/>
    <w:p w14:paraId="3DC38715" w14:textId="77777777" w:rsidR="002450DB" w:rsidRDefault="00000000">
      <w:bookmarkStart w:id="32" w:name="sec_19_1_session_startup_failures"/>
      <w:r>
        <w:rPr>
          <w:rFonts w:ascii="Helvetica" w:hAnsi="Helvetica" w:cs="Helvetica"/>
          <w:b/>
          <w:sz w:val="30"/>
        </w:rPr>
        <w:t>19.1 Session Startup Failures</w:t>
      </w:r>
      <w:bookmarkEnd w:id="32"/>
    </w:p>
    <w:p w14:paraId="11220D65" w14:textId="77777777" w:rsidR="002450DB" w:rsidRDefault="002450DB"/>
    <w:p w14:paraId="62688A38" w14:textId="77777777" w:rsidR="002450DB" w:rsidRDefault="00000000">
      <w:r>
        <w:rPr>
          <w:rFonts w:ascii="Helvetica" w:hAnsi="Helvetica" w:cs="Helvetica"/>
        </w:rPr>
        <w:lastRenderedPageBreak/>
        <w:t>Symptoms:</w:t>
      </w:r>
    </w:p>
    <w:p w14:paraId="5F8B7ED4" w14:textId="7AC2BD6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`Python bridge exited (code=</w:t>
      </w:r>
      <w:proofErr w:type="gramStart"/>
      <w:r w:rsidRPr="004E1F2B">
        <w:rPr>
          <w:rFonts w:ascii="Helvetica" w:hAnsi="Helvetica" w:cs="Helvetica"/>
        </w:rPr>
        <w:t>1)`</w:t>
      </w:r>
      <w:proofErr w:type="gramEnd"/>
    </w:p>
    <w:p w14:paraId="058D67DB" w14:textId="6D4F79C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launch page shows start failure.</w:t>
      </w:r>
    </w:p>
    <w:p w14:paraId="1CD5F20F" w14:textId="77777777" w:rsidR="002450DB" w:rsidRDefault="002450DB"/>
    <w:p w14:paraId="56B3F773" w14:textId="77777777" w:rsidR="002450DB" w:rsidRDefault="00000000">
      <w:r>
        <w:rPr>
          <w:rFonts w:ascii="Helvetica" w:hAnsi="Helvetica" w:cs="Helvetica"/>
        </w:rPr>
        <w:t>Check:</w:t>
      </w:r>
    </w:p>
    <w:p w14:paraId="5128D3FD" w14:textId="04503E0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Python interpreter resolution in `</w:t>
      </w:r>
      <w:proofErr w:type="spellStart"/>
      <w:r w:rsidRPr="004E1F2B">
        <w:rPr>
          <w:rFonts w:ascii="Helvetica" w:hAnsi="Helvetica" w:cs="Helvetica"/>
        </w:rPr>
        <w:t>frontEnd</w:t>
      </w:r>
      <w:proofErr w:type="spellEnd"/>
      <w:r w:rsidRPr="004E1F2B">
        <w:rPr>
          <w:rFonts w:ascii="Helvetica" w:hAnsi="Helvetica" w:cs="Helvetica"/>
        </w:rPr>
        <w:t>/main.js`.</w:t>
      </w:r>
    </w:p>
    <w:p w14:paraId="26596941" w14:textId="695D3A7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bridge stderr tail in Electron logs.</w:t>
      </w:r>
    </w:p>
    <w:p w14:paraId="4F279C02" w14:textId="75CAD49B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required Python deps (`</w:t>
      </w:r>
      <w:proofErr w:type="spellStart"/>
      <w:r w:rsidRPr="004E1F2B">
        <w:rPr>
          <w:rFonts w:ascii="Helvetica" w:hAnsi="Helvetica" w:cs="Helvetica"/>
        </w:rPr>
        <w:t>pymongo</w:t>
      </w:r>
      <w:proofErr w:type="spellEnd"/>
      <w:r w:rsidRPr="004E1F2B">
        <w:rPr>
          <w:rFonts w:ascii="Helvetica" w:hAnsi="Helvetica" w:cs="Helvetica"/>
        </w:rPr>
        <w:t>`, `</w:t>
      </w:r>
      <w:proofErr w:type="spellStart"/>
      <w:r w:rsidRPr="004E1F2B">
        <w:rPr>
          <w:rFonts w:ascii="Helvetica" w:hAnsi="Helvetica" w:cs="Helvetica"/>
        </w:rPr>
        <w:t>psutil</w:t>
      </w:r>
      <w:proofErr w:type="spellEnd"/>
      <w:r w:rsidRPr="004E1F2B">
        <w:rPr>
          <w:rFonts w:ascii="Helvetica" w:hAnsi="Helvetica" w:cs="Helvetica"/>
        </w:rPr>
        <w:t>`).</w:t>
      </w:r>
    </w:p>
    <w:p w14:paraId="3D98D7D0" w14:textId="15F67BE6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Mongo binary availability in expected runtime paths.</w:t>
      </w:r>
    </w:p>
    <w:p w14:paraId="2B9C0D4C" w14:textId="77777777" w:rsidR="002450DB" w:rsidRDefault="002450DB"/>
    <w:p w14:paraId="1CB6E212" w14:textId="77777777" w:rsidR="002450DB" w:rsidRDefault="00000000">
      <w:bookmarkStart w:id="33" w:name="sec_19_2_no_topology_updates"/>
      <w:r>
        <w:rPr>
          <w:rFonts w:ascii="Helvetica" w:hAnsi="Helvetica" w:cs="Helvetica"/>
          <w:b/>
          <w:sz w:val="30"/>
        </w:rPr>
        <w:t>19.2 No Topology Updates</w:t>
      </w:r>
      <w:bookmarkEnd w:id="33"/>
    </w:p>
    <w:p w14:paraId="2F0B8EA1" w14:textId="77777777" w:rsidR="002450DB" w:rsidRDefault="002450DB"/>
    <w:p w14:paraId="696B71E7" w14:textId="77777777" w:rsidR="002450DB" w:rsidRDefault="00000000">
      <w:r>
        <w:rPr>
          <w:rFonts w:ascii="Helvetica" w:hAnsi="Helvetica" w:cs="Helvetica"/>
        </w:rPr>
        <w:t>Check:</w:t>
      </w:r>
    </w:p>
    <w:p w14:paraId="59FDACB1" w14:textId="7A19A77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session running state (`</w:t>
      </w:r>
      <w:proofErr w:type="spellStart"/>
      <w:proofErr w:type="gramStart"/>
      <w:r w:rsidRPr="004E1F2B">
        <w:rPr>
          <w:rFonts w:ascii="Helvetica" w:hAnsi="Helvetica" w:cs="Helvetica"/>
        </w:rPr>
        <w:t>runtime:get</w:t>
      </w:r>
      <w:proofErr w:type="gramEnd"/>
      <w:r w:rsidRPr="004E1F2B">
        <w:rPr>
          <w:rFonts w:ascii="Helvetica" w:hAnsi="Helvetica" w:cs="Helvetica"/>
        </w:rPr>
        <w:t>-status</w:t>
      </w:r>
      <w:proofErr w:type="spellEnd"/>
      <w:r w:rsidRPr="004E1F2B">
        <w:rPr>
          <w:rFonts w:ascii="Helvetica" w:hAnsi="Helvetica" w:cs="Helvetica"/>
        </w:rPr>
        <w:t>`).</w:t>
      </w:r>
    </w:p>
    <w:p w14:paraId="73D6F337" w14:textId="2930CE0E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backend log for passive listener failures.</w:t>
      </w:r>
    </w:p>
    <w:p w14:paraId="183D7AEC" w14:textId="701E8477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interface selection correctness.</w:t>
      </w:r>
    </w:p>
    <w:p w14:paraId="09A15F78" w14:textId="0834EB3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packet capture permission.</w:t>
      </w:r>
    </w:p>
    <w:p w14:paraId="0ED826C2" w14:textId="77777777" w:rsidR="002450DB" w:rsidRDefault="002450DB"/>
    <w:p w14:paraId="1553A1BE" w14:textId="77777777" w:rsidR="002450DB" w:rsidRDefault="00000000">
      <w:bookmarkStart w:id="34" w:name="sec_19_3_nmap_warnings"/>
      <w:r>
        <w:rPr>
          <w:rFonts w:ascii="Helvetica" w:hAnsi="Helvetica" w:cs="Helvetica"/>
          <w:b/>
          <w:sz w:val="30"/>
        </w:rPr>
        <w:t>19.3 Nmap Warnings</w:t>
      </w:r>
      <w:bookmarkEnd w:id="34"/>
    </w:p>
    <w:p w14:paraId="4470B184" w14:textId="77777777" w:rsidR="002450DB" w:rsidRDefault="002450DB"/>
    <w:p w14:paraId="3256F756" w14:textId="77777777" w:rsidR="002450DB" w:rsidRDefault="00000000">
      <w:r>
        <w:rPr>
          <w:rFonts w:ascii="Helvetica" w:hAnsi="Helvetica" w:cs="Helvetica"/>
        </w:rPr>
        <w:t>Symptom:</w:t>
      </w:r>
    </w:p>
    <w:p w14:paraId="4D5B64AD" w14:textId="209888D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nmap</w:t>
      </w:r>
      <w:proofErr w:type="spellEnd"/>
      <w:r w:rsidRPr="004E1F2B">
        <w:rPr>
          <w:rFonts w:ascii="Helvetica" w:hAnsi="Helvetica" w:cs="Helvetica"/>
        </w:rPr>
        <w:t xml:space="preserve"> executable not found ... NMAP scans are skipped`.</w:t>
      </w:r>
    </w:p>
    <w:p w14:paraId="463210CC" w14:textId="77777777" w:rsidR="002450DB" w:rsidRDefault="002450DB"/>
    <w:p w14:paraId="09BB34AF" w14:textId="77777777" w:rsidR="002450DB" w:rsidRDefault="00000000">
      <w:r>
        <w:rPr>
          <w:rFonts w:ascii="Helvetica" w:hAnsi="Helvetica" w:cs="Helvetica"/>
        </w:rPr>
        <w:t>Check:</w:t>
      </w:r>
    </w:p>
    <w:p w14:paraId="6DE0D77E" w14:textId="620F258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`</w:t>
      </w:r>
      <w:proofErr w:type="spellStart"/>
      <w:r w:rsidRPr="004E1F2B">
        <w:rPr>
          <w:rFonts w:ascii="Helvetica" w:hAnsi="Helvetica" w:cs="Helvetica"/>
        </w:rPr>
        <w:t>nmap</w:t>
      </w:r>
      <w:proofErr w:type="spellEnd"/>
      <w:r w:rsidRPr="004E1F2B">
        <w:rPr>
          <w:rFonts w:ascii="Helvetica" w:hAnsi="Helvetica" w:cs="Helvetica"/>
        </w:rPr>
        <w:t>` available in shell path used to launch Electron.</w:t>
      </w:r>
    </w:p>
    <w:p w14:paraId="65B7E645" w14:textId="27391C6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fallback install locations in active discovery resolver.</w:t>
      </w:r>
    </w:p>
    <w:p w14:paraId="5B09DBAD" w14:textId="77777777" w:rsidR="002450DB" w:rsidRDefault="002450DB"/>
    <w:p w14:paraId="243D6A4B" w14:textId="77777777" w:rsidR="002450DB" w:rsidRDefault="00000000">
      <w:bookmarkStart w:id="35" w:name="sec_19_4_edge_role_inference_anomalies"/>
      <w:r>
        <w:rPr>
          <w:rFonts w:ascii="Helvetica" w:hAnsi="Helvetica" w:cs="Helvetica"/>
          <w:b/>
          <w:sz w:val="30"/>
        </w:rPr>
        <w:t>19.4 Edge/Role Inference Anomalies</w:t>
      </w:r>
      <w:bookmarkEnd w:id="35"/>
    </w:p>
    <w:p w14:paraId="63238F0B" w14:textId="77777777" w:rsidR="002450DB" w:rsidRDefault="002450DB"/>
    <w:p w14:paraId="663383FE" w14:textId="77777777" w:rsidR="002450DB" w:rsidRDefault="00000000">
      <w:r>
        <w:rPr>
          <w:rFonts w:ascii="Helvetica" w:hAnsi="Helvetica" w:cs="Helvetica"/>
        </w:rPr>
        <w:t>Check:</w:t>
      </w:r>
    </w:p>
    <w:p w14:paraId="615B8FCC" w14:textId="5CB8585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raw hosts/edges in Settings -&gt; Data list.</w:t>
      </w:r>
    </w:p>
    <w:p w14:paraId="10A86DDD" w14:textId="064DEAC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relationship labels and confidence values.</w:t>
      </w:r>
    </w:p>
    <w:p w14:paraId="288B6837" w14:textId="4C29E640" w:rsidR="002450DB" w:rsidRDefault="00000000" w:rsidP="004E1F2B">
      <w:pPr>
        <w:pStyle w:val="ListParagraph"/>
        <w:numPr>
          <w:ilvl w:val="0"/>
          <w:numId w:val="2"/>
        </w:numPr>
      </w:pPr>
      <w:proofErr w:type="spellStart"/>
      <w:r w:rsidRPr="004E1F2B">
        <w:rPr>
          <w:rFonts w:ascii="Helvetica" w:hAnsi="Helvetica" w:cs="Helvetica"/>
        </w:rPr>
        <w:t>parent_candidate</w:t>
      </w:r>
      <w:proofErr w:type="spellEnd"/>
      <w:r w:rsidRPr="004E1F2B">
        <w:rPr>
          <w:rFonts w:ascii="Helvetica" w:hAnsi="Helvetica" w:cs="Helvetica"/>
        </w:rPr>
        <w:t xml:space="preserve"> and </w:t>
      </w:r>
      <w:proofErr w:type="spellStart"/>
      <w:r w:rsidRPr="004E1F2B">
        <w:rPr>
          <w:rFonts w:ascii="Helvetica" w:hAnsi="Helvetica" w:cs="Helvetica"/>
        </w:rPr>
        <w:t>topology_layer</w:t>
      </w:r>
      <w:proofErr w:type="spellEnd"/>
      <w:r w:rsidRPr="004E1F2B">
        <w:rPr>
          <w:rFonts w:ascii="Helvetica" w:hAnsi="Helvetica" w:cs="Helvetica"/>
        </w:rPr>
        <w:t xml:space="preserve"> fields for outliers.</w:t>
      </w:r>
    </w:p>
    <w:p w14:paraId="0729D0EA" w14:textId="5152022F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whether active sensor toggles are currently enabled.</w:t>
      </w:r>
    </w:p>
    <w:p w14:paraId="6A4046B2" w14:textId="77777777" w:rsidR="002450DB" w:rsidRDefault="002450DB"/>
    <w:p w14:paraId="3EE50284" w14:textId="77777777" w:rsidR="002450DB" w:rsidRDefault="00000000">
      <w:bookmarkStart w:id="36" w:name="sec_20_common_development_tasks"/>
      <w:r>
        <w:rPr>
          <w:rFonts w:ascii="Helvetica" w:hAnsi="Helvetica" w:cs="Helvetica"/>
          <w:b/>
          <w:sz w:val="34"/>
        </w:rPr>
        <w:t>20. Common Development Tasks</w:t>
      </w:r>
      <w:bookmarkEnd w:id="36"/>
    </w:p>
    <w:p w14:paraId="729E5259" w14:textId="77777777" w:rsidR="002450DB" w:rsidRDefault="002450DB"/>
    <w:p w14:paraId="3ECA1CB7" w14:textId="77777777" w:rsidR="002450DB" w:rsidRDefault="00000000">
      <w:r>
        <w:rPr>
          <w:rFonts w:ascii="Helvetica" w:hAnsi="Helvetica" w:cs="Helvetica"/>
        </w:rPr>
        <w:t>Add a new host role heuristic:</w:t>
      </w:r>
    </w:p>
    <w:p w14:paraId="6ABC6009" w14:textId="12B8BEA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Update scoring logic in `</w:t>
      </w:r>
      <w:proofErr w:type="gramStart"/>
      <w:r w:rsidRPr="004E1F2B">
        <w:rPr>
          <w:rFonts w:ascii="Helvetica" w:hAnsi="Helvetica" w:cs="Helvetica"/>
        </w:rPr>
        <w:t>correlation._</w:t>
      </w:r>
      <w:proofErr w:type="spellStart"/>
      <w:proofErr w:type="gramEnd"/>
      <w:r w:rsidRPr="004E1F2B">
        <w:rPr>
          <w:rFonts w:ascii="Helvetica" w:hAnsi="Helvetica" w:cs="Helvetica"/>
        </w:rPr>
        <w:t>refresh_host_inference</w:t>
      </w:r>
      <w:proofErr w:type="spellEnd"/>
      <w:r w:rsidRPr="004E1F2B">
        <w:rPr>
          <w:rFonts w:ascii="Helvetica" w:hAnsi="Helvetica" w:cs="Helvetica"/>
        </w:rPr>
        <w:t>`.</w:t>
      </w:r>
    </w:p>
    <w:p w14:paraId="57BD2504" w14:textId="4BFDFF9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Optionally add enrichment hints in `enrichment.py` and `</w:t>
      </w:r>
      <w:proofErr w:type="spellStart"/>
      <w:r w:rsidRPr="004E1F2B">
        <w:rPr>
          <w:rFonts w:ascii="Helvetica" w:hAnsi="Helvetica" w:cs="Helvetica"/>
        </w:rPr>
        <w:t>device_</w:t>
      </w:r>
      <w:proofErr w:type="gramStart"/>
      <w:r w:rsidRPr="004E1F2B">
        <w:rPr>
          <w:rFonts w:ascii="Helvetica" w:hAnsi="Helvetica" w:cs="Helvetica"/>
        </w:rPr>
        <w:t>hints.json</w:t>
      </w:r>
      <w:proofErr w:type="spellEnd"/>
      <w:proofErr w:type="gramEnd"/>
      <w:r w:rsidRPr="004E1F2B">
        <w:rPr>
          <w:rFonts w:ascii="Helvetica" w:hAnsi="Helvetica" w:cs="Helvetica"/>
        </w:rPr>
        <w:t>`.</w:t>
      </w:r>
    </w:p>
    <w:p w14:paraId="0E41EBF0" w14:textId="004EAF2F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Verify role-&gt;</w:t>
      </w:r>
      <w:proofErr w:type="spellStart"/>
      <w:r w:rsidRPr="004E1F2B">
        <w:rPr>
          <w:rFonts w:ascii="Helvetica" w:hAnsi="Helvetica" w:cs="Helvetica"/>
        </w:rPr>
        <w:t>node_role</w:t>
      </w:r>
      <w:proofErr w:type="spellEnd"/>
      <w:r w:rsidRPr="004E1F2B">
        <w:rPr>
          <w:rFonts w:ascii="Helvetica" w:hAnsi="Helvetica" w:cs="Helvetica"/>
        </w:rPr>
        <w:t xml:space="preserve"> mapping in `_</w:t>
      </w:r>
      <w:proofErr w:type="spellStart"/>
      <w:r w:rsidRPr="004E1F2B">
        <w:rPr>
          <w:rFonts w:ascii="Helvetica" w:hAnsi="Helvetica" w:cs="Helvetica"/>
        </w:rPr>
        <w:t>refresh_topology_fields</w:t>
      </w:r>
      <w:proofErr w:type="spellEnd"/>
      <w:r w:rsidRPr="004E1F2B">
        <w:rPr>
          <w:rFonts w:ascii="Helvetica" w:hAnsi="Helvetica" w:cs="Helvetica"/>
        </w:rPr>
        <w:t>`.</w:t>
      </w:r>
    </w:p>
    <w:p w14:paraId="120515BB" w14:textId="26F17BE2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Add tests in `tests/test_03_correlation_inference.py`.</w:t>
      </w:r>
    </w:p>
    <w:p w14:paraId="681F5B9B" w14:textId="77777777" w:rsidR="002450DB" w:rsidRDefault="002450DB"/>
    <w:p w14:paraId="160A3DC0" w14:textId="77777777" w:rsidR="002450DB" w:rsidRDefault="00000000">
      <w:r>
        <w:rPr>
          <w:rFonts w:ascii="Helvetica" w:hAnsi="Helvetica" w:cs="Helvetica"/>
        </w:rPr>
        <w:t>Add a new event type:</w:t>
      </w:r>
    </w:p>
    <w:p w14:paraId="21EFAC91" w14:textId="5CC2AC8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Add </w:t>
      </w:r>
      <w:proofErr w:type="spellStart"/>
      <w:r w:rsidRPr="004E1F2B">
        <w:rPr>
          <w:rFonts w:ascii="Helvetica" w:hAnsi="Helvetica" w:cs="Helvetica"/>
        </w:rPr>
        <w:t>dataclass</w:t>
      </w:r>
      <w:proofErr w:type="spellEnd"/>
      <w:r w:rsidRPr="004E1F2B">
        <w:rPr>
          <w:rFonts w:ascii="Helvetica" w:hAnsi="Helvetica" w:cs="Helvetica"/>
        </w:rPr>
        <w:t xml:space="preserve"> in `</w:t>
      </w:r>
      <w:proofErr w:type="spellStart"/>
      <w:r w:rsidRPr="004E1F2B">
        <w:rPr>
          <w:rFonts w:ascii="Helvetica" w:hAnsi="Helvetica" w:cs="Helvetica"/>
        </w:rPr>
        <w:t>backEnd</w:t>
      </w:r>
      <w:proofErr w:type="spellEnd"/>
      <w:r w:rsidRPr="004E1F2B">
        <w:rPr>
          <w:rFonts w:ascii="Helvetica" w:hAnsi="Helvetica" w:cs="Helvetica"/>
        </w:rPr>
        <w:t>/models/events.py`.</w:t>
      </w:r>
    </w:p>
    <w:p w14:paraId="02BC0AE6" w14:textId="06CAA5B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Extend parsing in `processors/extractors.py`.</w:t>
      </w:r>
    </w:p>
    <w:p w14:paraId="02FAD354" w14:textId="012AA0A2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Handle event in `processors/correlation.py`.</w:t>
      </w:r>
    </w:p>
    <w:p w14:paraId="6B89F2B7" w14:textId="2CA39109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Persist resulting model fields through entity/librarian if needed.</w:t>
      </w:r>
    </w:p>
    <w:p w14:paraId="263145F9" w14:textId="5D9B903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Add tests for extractor + correlation path.</w:t>
      </w:r>
    </w:p>
    <w:p w14:paraId="4B561814" w14:textId="77777777" w:rsidR="002450DB" w:rsidRDefault="002450DB"/>
    <w:p w14:paraId="40E6A111" w14:textId="77777777" w:rsidR="002450DB" w:rsidRDefault="00000000">
      <w:r>
        <w:rPr>
          <w:rFonts w:ascii="Helvetica" w:hAnsi="Helvetica" w:cs="Helvetica"/>
        </w:rPr>
        <w:t>Change topology snapshot fields:</w:t>
      </w:r>
    </w:p>
    <w:p w14:paraId="6ABDCEEF" w14:textId="7320042A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Update `</w:t>
      </w:r>
      <w:proofErr w:type="spellStart"/>
      <w:r w:rsidRPr="004E1F2B">
        <w:rPr>
          <w:rFonts w:ascii="Helvetica" w:hAnsi="Helvetica" w:cs="Helvetica"/>
        </w:rPr>
        <w:t>frontEnd</w:t>
      </w:r>
      <w:proofErr w:type="spellEnd"/>
      <w:r w:rsidRPr="004E1F2B">
        <w:rPr>
          <w:rFonts w:ascii="Helvetica" w:hAnsi="Helvetica" w:cs="Helvetica"/>
        </w:rPr>
        <w:t>/supervisor_bridge.py` projections and serializer.</w:t>
      </w:r>
    </w:p>
    <w:p w14:paraId="0EB884CA" w14:textId="669C48C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Update `</w:t>
      </w:r>
      <w:proofErr w:type="spellStart"/>
      <w:r w:rsidRPr="004E1F2B">
        <w:rPr>
          <w:rFonts w:ascii="Helvetica" w:hAnsi="Helvetica" w:cs="Helvetica"/>
        </w:rPr>
        <w:t>main_</w:t>
      </w:r>
      <w:proofErr w:type="gramStart"/>
      <w:r w:rsidRPr="004E1F2B">
        <w:rPr>
          <w:rFonts w:ascii="Helvetica" w:hAnsi="Helvetica" w:cs="Helvetica"/>
        </w:rPr>
        <w:t>controller.normalizeHost</w:t>
      </w:r>
      <w:proofErr w:type="spellEnd"/>
      <w:proofErr w:type="gramEnd"/>
      <w:r w:rsidRPr="004E1F2B">
        <w:rPr>
          <w:rFonts w:ascii="Helvetica" w:hAnsi="Helvetica" w:cs="Helvetica"/>
        </w:rPr>
        <w:t>/</w:t>
      </w:r>
      <w:proofErr w:type="spellStart"/>
      <w:r w:rsidRPr="004E1F2B">
        <w:rPr>
          <w:rFonts w:ascii="Helvetica" w:hAnsi="Helvetica" w:cs="Helvetica"/>
        </w:rPr>
        <w:t>normalizeEdge</w:t>
      </w:r>
      <w:proofErr w:type="spellEnd"/>
      <w:r w:rsidRPr="004E1F2B">
        <w:rPr>
          <w:rFonts w:ascii="Helvetica" w:hAnsi="Helvetica" w:cs="Helvetica"/>
        </w:rPr>
        <w:t>`.</w:t>
      </w:r>
    </w:p>
    <w:p w14:paraId="57CAE451" w14:textId="632B53C8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Update rendering and details panel consumers.</w:t>
      </w:r>
    </w:p>
    <w:p w14:paraId="1DA5D457" w14:textId="77777777" w:rsidR="002450DB" w:rsidRDefault="002450DB"/>
    <w:p w14:paraId="7DCFCA12" w14:textId="77777777" w:rsidR="002450DB" w:rsidRDefault="00000000">
      <w:r>
        <w:rPr>
          <w:rFonts w:ascii="Helvetica" w:hAnsi="Helvetica" w:cs="Helvetica"/>
        </w:rPr>
        <w:t>Tune active scanning behavior:</w:t>
      </w:r>
    </w:p>
    <w:p w14:paraId="278804C9" w14:textId="621B4716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Update target selection in `</w:t>
      </w:r>
      <w:proofErr w:type="spellStart"/>
      <w:r w:rsidRPr="004E1F2B">
        <w:rPr>
          <w:rFonts w:ascii="Helvetica" w:hAnsi="Helvetica" w:cs="Helvetica"/>
        </w:rPr>
        <w:t>backEnd</w:t>
      </w:r>
      <w:proofErr w:type="spellEnd"/>
      <w:r w:rsidRPr="004E1F2B">
        <w:rPr>
          <w:rFonts w:ascii="Helvetica" w:hAnsi="Helvetica" w:cs="Helvetica"/>
        </w:rPr>
        <w:t>/main.py` interval discovery section.</w:t>
      </w:r>
    </w:p>
    <w:p w14:paraId="282C4A3E" w14:textId="5343DDF9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Update </w:t>
      </w:r>
      <w:proofErr w:type="spellStart"/>
      <w:r w:rsidRPr="004E1F2B">
        <w:rPr>
          <w:rFonts w:ascii="Helvetica" w:hAnsi="Helvetica" w:cs="Helvetica"/>
        </w:rPr>
        <w:t>nmap</w:t>
      </w:r>
      <w:proofErr w:type="spellEnd"/>
      <w:r w:rsidRPr="004E1F2B">
        <w:rPr>
          <w:rFonts w:ascii="Helvetica" w:hAnsi="Helvetica" w:cs="Helvetica"/>
        </w:rPr>
        <w:t>/ping strategy in `active_discovery.py`.</w:t>
      </w:r>
    </w:p>
    <w:p w14:paraId="46290158" w14:textId="280845E2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lastRenderedPageBreak/>
        <w:t>Validate safety constraints around private/public scope.</w:t>
      </w:r>
    </w:p>
    <w:p w14:paraId="2E255820" w14:textId="77777777" w:rsidR="002450DB" w:rsidRDefault="002450DB"/>
    <w:p w14:paraId="69B27E37" w14:textId="77777777" w:rsidR="002450DB" w:rsidRDefault="00000000">
      <w:bookmarkStart w:id="37" w:name="sec_21_extending_the_frontend_safely"/>
      <w:r>
        <w:rPr>
          <w:rFonts w:ascii="Helvetica" w:hAnsi="Helvetica" w:cs="Helvetica"/>
          <w:b/>
          <w:sz w:val="34"/>
        </w:rPr>
        <w:t>21. Extending the Frontend Safely</w:t>
      </w:r>
      <w:bookmarkEnd w:id="37"/>
    </w:p>
    <w:p w14:paraId="7FA105D4" w14:textId="77777777" w:rsidR="002450DB" w:rsidRDefault="002450DB"/>
    <w:p w14:paraId="5F698DE6" w14:textId="77777777" w:rsidR="002450DB" w:rsidRDefault="00000000">
      <w:r>
        <w:rPr>
          <w:rFonts w:ascii="Helvetica" w:hAnsi="Helvetica" w:cs="Helvetica"/>
        </w:rPr>
        <w:t>When adding UI controls:</w:t>
      </w:r>
    </w:p>
    <w:p w14:paraId="6F75A25E" w14:textId="7FCD799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Add HTML element IDs in `windows/main.html`.</w:t>
      </w:r>
    </w:p>
    <w:p w14:paraId="0EE2ECFB" w14:textId="1D25D8EB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Bind in `main_controller.js`.</w:t>
      </w:r>
    </w:p>
    <w:p w14:paraId="32AA2430" w14:textId="77A01A34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Keep renderer isolated from Node APIs (use preload only).</w:t>
      </w:r>
    </w:p>
    <w:p w14:paraId="443B1875" w14:textId="20B5BCBC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Route backend-changing actions through IPC and bridge, not direct file writes from renderer.</w:t>
      </w:r>
    </w:p>
    <w:p w14:paraId="2A26243C" w14:textId="77777777" w:rsidR="002450DB" w:rsidRDefault="002450DB"/>
    <w:p w14:paraId="1448E293" w14:textId="77777777" w:rsidR="002450DB" w:rsidRDefault="00000000">
      <w:r>
        <w:rPr>
          <w:rFonts w:ascii="Helvetica" w:hAnsi="Helvetica" w:cs="Helvetica"/>
        </w:rPr>
        <w:t>When modifying canvas rendering:</w:t>
      </w:r>
    </w:p>
    <w:p w14:paraId="4B28CD89" w14:textId="241EB2A0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Keep </w:t>
      </w:r>
      <w:proofErr w:type="gramStart"/>
      <w:r w:rsidRPr="004E1F2B">
        <w:rPr>
          <w:rFonts w:ascii="Helvetica" w:hAnsi="Helvetica" w:cs="Helvetica"/>
        </w:rPr>
        <w:t>hit-region</w:t>
      </w:r>
      <w:proofErr w:type="gramEnd"/>
      <w:r w:rsidRPr="004E1F2B">
        <w:rPr>
          <w:rFonts w:ascii="Helvetica" w:hAnsi="Helvetica" w:cs="Helvetica"/>
        </w:rPr>
        <w:t xml:space="preserve"> bookkeeping consistent with rendered geometry.</w:t>
      </w:r>
    </w:p>
    <w:p w14:paraId="7761DA15" w14:textId="662F8E31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Preserve `</w:t>
      </w:r>
      <w:proofErr w:type="spellStart"/>
      <w:proofErr w:type="gramStart"/>
      <w:r w:rsidRPr="004E1F2B">
        <w:rPr>
          <w:rFonts w:ascii="Helvetica" w:hAnsi="Helvetica" w:cs="Helvetica"/>
        </w:rPr>
        <w:t>state.selectedHostId</w:t>
      </w:r>
      <w:proofErr w:type="spellEnd"/>
      <w:proofErr w:type="gramEnd"/>
      <w:r w:rsidRPr="004E1F2B">
        <w:rPr>
          <w:rFonts w:ascii="Helvetica" w:hAnsi="Helvetica" w:cs="Helvetica"/>
        </w:rPr>
        <w:t>` and drawer sync behavior.</w:t>
      </w:r>
    </w:p>
    <w:p w14:paraId="7FF8453F" w14:textId="72B74A61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If adding mode-specific controls, gate pointer/keyboard behavior by `</w:t>
      </w:r>
      <w:proofErr w:type="spellStart"/>
      <w:proofErr w:type="gramStart"/>
      <w:r w:rsidRPr="004E1F2B">
        <w:rPr>
          <w:rFonts w:ascii="Helvetica" w:hAnsi="Helvetica" w:cs="Helvetica"/>
        </w:rPr>
        <w:t>state.mode</w:t>
      </w:r>
      <w:proofErr w:type="spellEnd"/>
      <w:proofErr w:type="gramEnd"/>
      <w:r w:rsidRPr="004E1F2B">
        <w:rPr>
          <w:rFonts w:ascii="Helvetica" w:hAnsi="Helvetica" w:cs="Helvetica"/>
        </w:rPr>
        <w:t>`.</w:t>
      </w:r>
    </w:p>
    <w:p w14:paraId="72857832" w14:textId="77777777" w:rsidR="002450DB" w:rsidRDefault="002450DB"/>
    <w:p w14:paraId="05610F2D" w14:textId="77777777" w:rsidR="002450DB" w:rsidRDefault="00000000">
      <w:r>
        <w:rPr>
          <w:rFonts w:ascii="Helvetica" w:hAnsi="Helvetica" w:cs="Helvetica"/>
        </w:rPr>
        <w:t>When modifying settings:</w:t>
      </w:r>
    </w:p>
    <w:p w14:paraId="778FF24F" w14:textId="5B0580EF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Distinguish backend runtime settings vs frontend display settings.</w:t>
      </w:r>
    </w:p>
    <w:p w14:paraId="684FAD0B" w14:textId="3066A7C6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Backend settings must flow through `</w:t>
      </w:r>
      <w:proofErr w:type="spellStart"/>
      <w:r w:rsidRPr="004E1F2B">
        <w:rPr>
          <w:rFonts w:ascii="Helvetica" w:hAnsi="Helvetica" w:cs="Helvetica"/>
        </w:rPr>
        <w:t>updateSessionSettings</w:t>
      </w:r>
      <w:proofErr w:type="spellEnd"/>
      <w:r w:rsidRPr="004E1F2B">
        <w:rPr>
          <w:rFonts w:ascii="Helvetica" w:hAnsi="Helvetica" w:cs="Helvetica"/>
        </w:rPr>
        <w:t>` IPC.</w:t>
      </w:r>
    </w:p>
    <w:p w14:paraId="53AE71DC" w14:textId="77777777" w:rsidR="002450DB" w:rsidRDefault="002450DB"/>
    <w:p w14:paraId="6652F038" w14:textId="77777777" w:rsidR="002450DB" w:rsidRDefault="00000000">
      <w:bookmarkStart w:id="38" w:name="sec_22_security_and_scan_safety"/>
      <w:r>
        <w:rPr>
          <w:rFonts w:ascii="Helvetica" w:hAnsi="Helvetica" w:cs="Helvetica"/>
          <w:b/>
          <w:sz w:val="34"/>
        </w:rPr>
        <w:t>22. Security and Scan Safety</w:t>
      </w:r>
      <w:bookmarkEnd w:id="38"/>
    </w:p>
    <w:p w14:paraId="16D67262" w14:textId="77777777" w:rsidR="002450DB" w:rsidRDefault="002450DB"/>
    <w:p w14:paraId="3BEECB81" w14:textId="77777777" w:rsidR="002450DB" w:rsidRDefault="00000000">
      <w:r>
        <w:rPr>
          <w:rFonts w:ascii="Helvetica" w:hAnsi="Helvetica" w:cs="Helvetica"/>
        </w:rPr>
        <w:t>Design constraints:</w:t>
      </w:r>
    </w:p>
    <w:p w14:paraId="5301ECA7" w14:textId="0FAA4C63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Active scanning is user-controlled and defaults conservative.</w:t>
      </w:r>
    </w:p>
    <w:p w14:paraId="0BE0A5E0" w14:textId="30F1099D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 xml:space="preserve">Public/internet active scan permission is explicit and </w:t>
      </w:r>
      <w:proofErr w:type="gramStart"/>
      <w:r w:rsidRPr="004E1F2B">
        <w:rPr>
          <w:rFonts w:ascii="Helvetica" w:hAnsi="Helvetica" w:cs="Helvetica"/>
        </w:rPr>
        <w:t>confirmation-gated</w:t>
      </w:r>
      <w:proofErr w:type="gramEnd"/>
      <w:r w:rsidRPr="004E1F2B">
        <w:rPr>
          <w:rFonts w:ascii="Helvetica" w:hAnsi="Helvetica" w:cs="Helvetica"/>
        </w:rPr>
        <w:t>.</w:t>
      </w:r>
    </w:p>
    <w:p w14:paraId="444848BC" w14:textId="501DF25A" w:rsidR="002450DB" w:rsidRDefault="00000000" w:rsidP="004E1F2B">
      <w:pPr>
        <w:pStyle w:val="ListParagraph"/>
        <w:numPr>
          <w:ilvl w:val="0"/>
          <w:numId w:val="2"/>
        </w:numPr>
      </w:pPr>
      <w:r w:rsidRPr="004E1F2B">
        <w:rPr>
          <w:rFonts w:ascii="Helvetica" w:hAnsi="Helvetica" w:cs="Helvetica"/>
        </w:rPr>
        <w:t>Private scope restriction is enforced in backend flow when `</w:t>
      </w:r>
      <w:proofErr w:type="spellStart"/>
      <w:r w:rsidRPr="004E1F2B">
        <w:rPr>
          <w:rFonts w:ascii="Helvetica" w:hAnsi="Helvetica" w:cs="Helvetica"/>
        </w:rPr>
        <w:t>allow_all_active_targets</w:t>
      </w:r>
      <w:proofErr w:type="spellEnd"/>
      <w:r w:rsidRPr="004E1F2B">
        <w:rPr>
          <w:rFonts w:ascii="Helvetica" w:hAnsi="Helvetica" w:cs="Helvetica"/>
        </w:rPr>
        <w:t>` is false.</w:t>
      </w:r>
    </w:p>
    <w:p w14:paraId="241B1D47" w14:textId="77777777" w:rsidR="002450DB" w:rsidRDefault="002450DB"/>
    <w:p w14:paraId="3F3F037C" w14:textId="77777777" w:rsidR="002450DB" w:rsidRDefault="00000000">
      <w:r>
        <w:rPr>
          <w:rFonts w:ascii="Helvetica" w:hAnsi="Helvetica" w:cs="Helvetica"/>
        </w:rPr>
        <w:lastRenderedPageBreak/>
        <w:t>Operational guidelines:</w:t>
      </w:r>
    </w:p>
    <w:p w14:paraId="6F758BF4" w14:textId="30AA01F7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Never assume authorization to scan public or external ranges.</w:t>
      </w:r>
    </w:p>
    <w:p w14:paraId="0B86FCAA" w14:textId="34363F71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Keep default configuration scoped to local/private network discovery.</w:t>
      </w:r>
    </w:p>
    <w:p w14:paraId="5497C452" w14:textId="015BB566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Treat role/topology output as inference, not absolute truth.</w:t>
      </w:r>
    </w:p>
    <w:p w14:paraId="5D537154" w14:textId="77777777" w:rsidR="002450DB" w:rsidRDefault="002450DB"/>
    <w:p w14:paraId="652F80CD" w14:textId="77777777" w:rsidR="002450DB" w:rsidRDefault="00000000">
      <w:bookmarkStart w:id="39" w:name="sec_23_known_gaps_and_future_work"/>
      <w:r>
        <w:rPr>
          <w:rFonts w:ascii="Helvetica" w:hAnsi="Helvetica" w:cs="Helvetica"/>
          <w:b/>
          <w:sz w:val="34"/>
        </w:rPr>
        <w:t>23. Known Gaps and Future Work</w:t>
      </w:r>
      <w:bookmarkEnd w:id="39"/>
    </w:p>
    <w:p w14:paraId="6A6D17C7" w14:textId="77777777" w:rsidR="002450DB" w:rsidRDefault="002450DB"/>
    <w:p w14:paraId="76362F4A" w14:textId="77777777" w:rsidR="002450DB" w:rsidRDefault="00000000">
      <w:r>
        <w:rPr>
          <w:rFonts w:ascii="Helvetica" w:hAnsi="Helvetica" w:cs="Helvetica"/>
        </w:rPr>
        <w:t>Current known gaps:</w:t>
      </w:r>
    </w:p>
    <w:p w14:paraId="17C12FB5" w14:textId="41F3AEAE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No unified dependency lock file for backend Python packages.</w:t>
      </w:r>
    </w:p>
    <w:p w14:paraId="694FF5F6" w14:textId="02281038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No formal migration/versioning layer for Mongo documents.</w:t>
      </w:r>
    </w:p>
    <w:p w14:paraId="3B9BDBF3" w14:textId="71C00DBC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Topology inference confidence is heuristic and may drift in complex networks.</w:t>
      </w:r>
    </w:p>
    <w:p w14:paraId="6551BD3C" w14:textId="2C6EA3A9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Passive capture behavior depends on platform tool availability and permissions.</w:t>
      </w:r>
    </w:p>
    <w:p w14:paraId="0BD59D56" w14:textId="2AAB78D8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No CI pipeline is defined in repository for automated lint/test gates.</w:t>
      </w:r>
    </w:p>
    <w:p w14:paraId="1D01AD5B" w14:textId="77777777" w:rsidR="002450DB" w:rsidRDefault="002450DB"/>
    <w:p w14:paraId="48E61F19" w14:textId="77777777" w:rsidR="002450DB" w:rsidRDefault="002450DB"/>
    <w:p w14:paraId="3F43D913" w14:textId="77777777" w:rsidR="002450DB" w:rsidRDefault="00000000">
      <w:bookmarkStart w:id="40" w:name="sec_24_contributor_checklist"/>
      <w:r>
        <w:rPr>
          <w:rFonts w:ascii="Helvetica" w:hAnsi="Helvetica" w:cs="Helvetica"/>
          <w:b/>
          <w:sz w:val="34"/>
        </w:rPr>
        <w:t>24. Contributor Checklist</w:t>
      </w:r>
      <w:bookmarkEnd w:id="40"/>
    </w:p>
    <w:p w14:paraId="28EB8353" w14:textId="77777777" w:rsidR="002450DB" w:rsidRDefault="002450DB"/>
    <w:p w14:paraId="6E19BD53" w14:textId="77777777" w:rsidR="002450DB" w:rsidRDefault="00000000">
      <w:r>
        <w:rPr>
          <w:rFonts w:ascii="Helvetica" w:hAnsi="Helvetica" w:cs="Helvetica"/>
        </w:rPr>
        <w:t>Before submitting changes:</w:t>
      </w:r>
    </w:p>
    <w:p w14:paraId="6C80FF81" w14:textId="407C8850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Confirm startup + stop flow works from Electron.</w:t>
      </w:r>
    </w:p>
    <w:p w14:paraId="2BD6D659" w14:textId="4C59765A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Validate no stale runtime flags persist unexpectedly.</w:t>
      </w:r>
    </w:p>
    <w:p w14:paraId="6BE9F01E" w14:textId="776CA9FA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Run tests from `tests/run_code_tests.py`.</w:t>
      </w:r>
    </w:p>
    <w:p w14:paraId="08AD9C4C" w14:textId="2BD337A7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Verify topology snapshot still includes required frontend fields.</w:t>
      </w:r>
    </w:p>
    <w:p w14:paraId="0751CA95" w14:textId="4793C34D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If modifying inference or active scanning, test against both private-only and allow-all toggle states.</w:t>
      </w:r>
    </w:p>
    <w:p w14:paraId="67D567BB" w14:textId="0CAC0115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Add or update tests when behavior changes.</w:t>
      </w:r>
    </w:p>
    <w:p w14:paraId="00F95438" w14:textId="57DE67FB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Keep process boundaries intact: renderer does not bypass preload/IPC.</w:t>
      </w:r>
    </w:p>
    <w:p w14:paraId="78208F4E" w14:textId="77777777" w:rsidR="002450DB" w:rsidRDefault="002450DB"/>
    <w:p w14:paraId="14268E90" w14:textId="77777777" w:rsidR="002450DB" w:rsidRDefault="00000000">
      <w:bookmarkStart w:id="41" w:name="sec_25_appendix_quick_reference"/>
      <w:r>
        <w:rPr>
          <w:rFonts w:ascii="Helvetica" w:hAnsi="Helvetica" w:cs="Helvetica"/>
          <w:b/>
          <w:sz w:val="34"/>
        </w:rPr>
        <w:t>25. Appendix: Quick Reference</w:t>
      </w:r>
      <w:bookmarkEnd w:id="41"/>
    </w:p>
    <w:p w14:paraId="2637E67B" w14:textId="77777777" w:rsidR="002450DB" w:rsidRDefault="002450DB"/>
    <w:p w14:paraId="4991D10D" w14:textId="77777777" w:rsidR="002450DB" w:rsidRDefault="00000000">
      <w:r>
        <w:rPr>
          <w:rFonts w:ascii="Helvetica" w:hAnsi="Helvetica" w:cs="Helvetica"/>
        </w:rPr>
        <w:t>Useful paths:</w:t>
      </w:r>
    </w:p>
    <w:p w14:paraId="7A0DCDCA" w14:textId="5FB38770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`</w:t>
      </w:r>
      <w:proofErr w:type="spellStart"/>
      <w:r w:rsidRPr="001C1693">
        <w:rPr>
          <w:rFonts w:ascii="Helvetica" w:hAnsi="Helvetica" w:cs="Helvetica"/>
        </w:rPr>
        <w:t>frontEnd</w:t>
      </w:r>
      <w:proofErr w:type="spellEnd"/>
      <w:r w:rsidRPr="001C1693">
        <w:rPr>
          <w:rFonts w:ascii="Helvetica" w:hAnsi="Helvetica" w:cs="Helvetica"/>
        </w:rPr>
        <w:t>/main.js`</w:t>
      </w:r>
    </w:p>
    <w:p w14:paraId="7E9CB810" w14:textId="476F5D51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`</w:t>
      </w:r>
      <w:proofErr w:type="spellStart"/>
      <w:r w:rsidRPr="001C1693">
        <w:rPr>
          <w:rFonts w:ascii="Helvetica" w:hAnsi="Helvetica" w:cs="Helvetica"/>
        </w:rPr>
        <w:t>frontEnd</w:t>
      </w:r>
      <w:proofErr w:type="spellEnd"/>
      <w:r w:rsidRPr="001C1693">
        <w:rPr>
          <w:rFonts w:ascii="Helvetica" w:hAnsi="Helvetica" w:cs="Helvetica"/>
        </w:rPr>
        <w:t>/supervisor_bridge.py`</w:t>
      </w:r>
    </w:p>
    <w:p w14:paraId="5D4E3D6A" w14:textId="59C05FBE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`</w:t>
      </w:r>
      <w:proofErr w:type="spellStart"/>
      <w:r w:rsidRPr="001C1693">
        <w:rPr>
          <w:rFonts w:ascii="Helvetica" w:hAnsi="Helvetica" w:cs="Helvetica"/>
        </w:rPr>
        <w:t>backEnd</w:t>
      </w:r>
      <w:proofErr w:type="spellEnd"/>
      <w:r w:rsidRPr="001C1693">
        <w:rPr>
          <w:rFonts w:ascii="Helvetica" w:hAnsi="Helvetica" w:cs="Helvetica"/>
        </w:rPr>
        <w:t>/main.py`</w:t>
      </w:r>
    </w:p>
    <w:p w14:paraId="1D96F23D" w14:textId="3F6AC325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`</w:t>
      </w:r>
      <w:proofErr w:type="spellStart"/>
      <w:r w:rsidRPr="001C1693">
        <w:rPr>
          <w:rFonts w:ascii="Helvetica" w:hAnsi="Helvetica" w:cs="Helvetica"/>
        </w:rPr>
        <w:t>backEnd</w:t>
      </w:r>
      <w:proofErr w:type="spellEnd"/>
      <w:r w:rsidRPr="001C1693">
        <w:rPr>
          <w:rFonts w:ascii="Helvetica" w:hAnsi="Helvetica" w:cs="Helvetica"/>
        </w:rPr>
        <w:t>/sensors/passive_listener.py`</w:t>
      </w:r>
    </w:p>
    <w:p w14:paraId="42D7C2C3" w14:textId="29C09F04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`</w:t>
      </w:r>
      <w:proofErr w:type="spellStart"/>
      <w:r w:rsidRPr="001C1693">
        <w:rPr>
          <w:rFonts w:ascii="Helvetica" w:hAnsi="Helvetica" w:cs="Helvetica"/>
        </w:rPr>
        <w:t>backEnd</w:t>
      </w:r>
      <w:proofErr w:type="spellEnd"/>
      <w:r w:rsidRPr="001C1693">
        <w:rPr>
          <w:rFonts w:ascii="Helvetica" w:hAnsi="Helvetica" w:cs="Helvetica"/>
        </w:rPr>
        <w:t>/sensors/active_discovery.py`</w:t>
      </w:r>
    </w:p>
    <w:p w14:paraId="6A5779F2" w14:textId="1090BEFF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`</w:t>
      </w:r>
      <w:proofErr w:type="spellStart"/>
      <w:r w:rsidRPr="001C1693">
        <w:rPr>
          <w:rFonts w:ascii="Helvetica" w:hAnsi="Helvetica" w:cs="Helvetica"/>
        </w:rPr>
        <w:t>backEnd</w:t>
      </w:r>
      <w:proofErr w:type="spellEnd"/>
      <w:r w:rsidRPr="001C1693">
        <w:rPr>
          <w:rFonts w:ascii="Helvetica" w:hAnsi="Helvetica" w:cs="Helvetica"/>
        </w:rPr>
        <w:t>/processors/correlation.py`</w:t>
      </w:r>
    </w:p>
    <w:p w14:paraId="38EE2137" w14:textId="3E846022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`runtime/</w:t>
      </w:r>
      <w:proofErr w:type="spellStart"/>
      <w:r w:rsidRPr="001C1693">
        <w:rPr>
          <w:rFonts w:ascii="Helvetica" w:hAnsi="Helvetica" w:cs="Helvetica"/>
        </w:rPr>
        <w:t>session_config.json</w:t>
      </w:r>
      <w:proofErr w:type="spellEnd"/>
      <w:r w:rsidRPr="001C1693">
        <w:rPr>
          <w:rFonts w:ascii="Helvetica" w:hAnsi="Helvetica" w:cs="Helvetica"/>
        </w:rPr>
        <w:t>`</w:t>
      </w:r>
    </w:p>
    <w:p w14:paraId="227D0ED4" w14:textId="2B70ABB8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`runtime/</w:t>
      </w:r>
      <w:proofErr w:type="spellStart"/>
      <w:r w:rsidRPr="001C1693">
        <w:rPr>
          <w:rFonts w:ascii="Helvetica" w:hAnsi="Helvetica" w:cs="Helvetica"/>
        </w:rPr>
        <w:t>session_update.json</w:t>
      </w:r>
      <w:proofErr w:type="spellEnd"/>
      <w:r w:rsidRPr="001C1693">
        <w:rPr>
          <w:rFonts w:ascii="Helvetica" w:hAnsi="Helvetica" w:cs="Helvetica"/>
        </w:rPr>
        <w:t>`</w:t>
      </w:r>
    </w:p>
    <w:p w14:paraId="32AE984F" w14:textId="77777777" w:rsidR="002450DB" w:rsidRDefault="002450DB"/>
    <w:p w14:paraId="6F15D880" w14:textId="77777777" w:rsidR="002450DB" w:rsidRDefault="00000000">
      <w:r>
        <w:rPr>
          <w:rFonts w:ascii="Helvetica" w:hAnsi="Helvetica" w:cs="Helvetica"/>
        </w:rPr>
        <w:t>Useful commands:</w:t>
      </w:r>
    </w:p>
    <w:p w14:paraId="341FA37B" w14:textId="07B1B3F2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 xml:space="preserve">`cd </w:t>
      </w:r>
      <w:proofErr w:type="spellStart"/>
      <w:r w:rsidRPr="001C1693">
        <w:rPr>
          <w:rFonts w:ascii="Helvetica" w:hAnsi="Helvetica" w:cs="Helvetica"/>
        </w:rPr>
        <w:t>frontEnd</w:t>
      </w:r>
      <w:proofErr w:type="spellEnd"/>
      <w:r w:rsidRPr="001C1693">
        <w:rPr>
          <w:rFonts w:ascii="Helvetica" w:hAnsi="Helvetica" w:cs="Helvetica"/>
        </w:rPr>
        <w:t xml:space="preserve"> &amp;&amp; </w:t>
      </w:r>
      <w:proofErr w:type="spellStart"/>
      <w:r w:rsidRPr="001C1693">
        <w:rPr>
          <w:rFonts w:ascii="Helvetica" w:hAnsi="Helvetica" w:cs="Helvetica"/>
        </w:rPr>
        <w:t>npm</w:t>
      </w:r>
      <w:proofErr w:type="spellEnd"/>
      <w:r w:rsidRPr="001C1693">
        <w:rPr>
          <w:rFonts w:ascii="Helvetica" w:hAnsi="Helvetica" w:cs="Helvetica"/>
        </w:rPr>
        <w:t xml:space="preserve"> start`</w:t>
      </w:r>
    </w:p>
    <w:p w14:paraId="3CCF7EA0" w14:textId="42F7C764" w:rsidR="002450DB" w:rsidRDefault="00000000" w:rsidP="001C1693">
      <w:pPr>
        <w:pStyle w:val="ListParagraph"/>
        <w:numPr>
          <w:ilvl w:val="0"/>
          <w:numId w:val="2"/>
        </w:numPr>
      </w:pPr>
      <w:r w:rsidRPr="001C1693">
        <w:rPr>
          <w:rFonts w:ascii="Helvetica" w:hAnsi="Helvetica" w:cs="Helvetica"/>
        </w:rPr>
        <w:t>`python tests/run_code_tests.py`</w:t>
      </w:r>
    </w:p>
    <w:p w14:paraId="73C4851A" w14:textId="7E641253" w:rsidR="002450DB" w:rsidRDefault="002450DB"/>
    <w:sectPr w:rsidR="002450D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29C"/>
    <w:multiLevelType w:val="hybridMultilevel"/>
    <w:tmpl w:val="4C26E182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A7099"/>
    <w:multiLevelType w:val="hybridMultilevel"/>
    <w:tmpl w:val="EE98BECA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A4634"/>
    <w:multiLevelType w:val="hybridMultilevel"/>
    <w:tmpl w:val="0D68C07A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205E9"/>
    <w:multiLevelType w:val="hybridMultilevel"/>
    <w:tmpl w:val="C9B8280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D4D99"/>
    <w:multiLevelType w:val="hybridMultilevel"/>
    <w:tmpl w:val="7D98C836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B4D33"/>
    <w:multiLevelType w:val="hybridMultilevel"/>
    <w:tmpl w:val="C2D6FD70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E3B7F"/>
    <w:multiLevelType w:val="hybridMultilevel"/>
    <w:tmpl w:val="4E6E54C0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97563"/>
    <w:multiLevelType w:val="hybridMultilevel"/>
    <w:tmpl w:val="49BAE89C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585148"/>
    <w:multiLevelType w:val="hybridMultilevel"/>
    <w:tmpl w:val="D58CFB68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17ECA"/>
    <w:multiLevelType w:val="hybridMultilevel"/>
    <w:tmpl w:val="B6BCD714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400EE"/>
    <w:multiLevelType w:val="hybridMultilevel"/>
    <w:tmpl w:val="954A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81761D"/>
    <w:multiLevelType w:val="hybridMultilevel"/>
    <w:tmpl w:val="248E9EBC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C10EA"/>
    <w:multiLevelType w:val="hybridMultilevel"/>
    <w:tmpl w:val="289671B2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CE76EF"/>
    <w:multiLevelType w:val="hybridMultilevel"/>
    <w:tmpl w:val="FB160188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4774EA"/>
    <w:multiLevelType w:val="hybridMultilevel"/>
    <w:tmpl w:val="14CC4586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4C5354"/>
    <w:multiLevelType w:val="hybridMultilevel"/>
    <w:tmpl w:val="07826904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270AA1"/>
    <w:multiLevelType w:val="hybridMultilevel"/>
    <w:tmpl w:val="F392B5F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E80980"/>
    <w:multiLevelType w:val="hybridMultilevel"/>
    <w:tmpl w:val="27346C00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D02C51"/>
    <w:multiLevelType w:val="hybridMultilevel"/>
    <w:tmpl w:val="D1E6E9A2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BA232A"/>
    <w:multiLevelType w:val="hybridMultilevel"/>
    <w:tmpl w:val="879AC524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7F1B63"/>
    <w:multiLevelType w:val="hybridMultilevel"/>
    <w:tmpl w:val="DCE4A1A0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9375AE"/>
    <w:multiLevelType w:val="hybridMultilevel"/>
    <w:tmpl w:val="EB4ECDE2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2F192D"/>
    <w:multiLevelType w:val="hybridMultilevel"/>
    <w:tmpl w:val="20D86F5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E93E3B"/>
    <w:multiLevelType w:val="hybridMultilevel"/>
    <w:tmpl w:val="30E2D8A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0F6C3D"/>
    <w:multiLevelType w:val="hybridMultilevel"/>
    <w:tmpl w:val="7A2A38F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6B1A16"/>
    <w:multiLevelType w:val="hybridMultilevel"/>
    <w:tmpl w:val="ECA86CF0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C35644"/>
    <w:multiLevelType w:val="hybridMultilevel"/>
    <w:tmpl w:val="547C8466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69402D"/>
    <w:multiLevelType w:val="hybridMultilevel"/>
    <w:tmpl w:val="958485AA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380E84"/>
    <w:multiLevelType w:val="hybridMultilevel"/>
    <w:tmpl w:val="336E694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163F4F"/>
    <w:multiLevelType w:val="hybridMultilevel"/>
    <w:tmpl w:val="DD64C1C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5C1BC3"/>
    <w:multiLevelType w:val="hybridMultilevel"/>
    <w:tmpl w:val="61322CE8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FA3EA4"/>
    <w:multiLevelType w:val="hybridMultilevel"/>
    <w:tmpl w:val="C43CD40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356C70"/>
    <w:multiLevelType w:val="hybridMultilevel"/>
    <w:tmpl w:val="C03AE56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C87F03"/>
    <w:multiLevelType w:val="hybridMultilevel"/>
    <w:tmpl w:val="C460258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AD6322"/>
    <w:multiLevelType w:val="hybridMultilevel"/>
    <w:tmpl w:val="C1661872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184C4C"/>
    <w:multiLevelType w:val="hybridMultilevel"/>
    <w:tmpl w:val="A95A563A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420F3A"/>
    <w:multiLevelType w:val="hybridMultilevel"/>
    <w:tmpl w:val="9820A62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7D67FE"/>
    <w:multiLevelType w:val="hybridMultilevel"/>
    <w:tmpl w:val="F646A232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A05209"/>
    <w:multiLevelType w:val="hybridMultilevel"/>
    <w:tmpl w:val="D90C32DA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EC61DC"/>
    <w:multiLevelType w:val="hybridMultilevel"/>
    <w:tmpl w:val="2738D66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273A52"/>
    <w:multiLevelType w:val="hybridMultilevel"/>
    <w:tmpl w:val="1858271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7C72B4"/>
    <w:multiLevelType w:val="hybridMultilevel"/>
    <w:tmpl w:val="8D1C10C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1857CE"/>
    <w:multiLevelType w:val="hybridMultilevel"/>
    <w:tmpl w:val="72F488D6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9271E44"/>
    <w:multiLevelType w:val="hybridMultilevel"/>
    <w:tmpl w:val="A19A023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B8C725E"/>
    <w:multiLevelType w:val="hybridMultilevel"/>
    <w:tmpl w:val="C2D875F6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DB4921"/>
    <w:multiLevelType w:val="hybridMultilevel"/>
    <w:tmpl w:val="5DC02B5C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064660"/>
    <w:multiLevelType w:val="hybridMultilevel"/>
    <w:tmpl w:val="401CFCB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331636"/>
    <w:multiLevelType w:val="hybridMultilevel"/>
    <w:tmpl w:val="7054DBA2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05054B"/>
    <w:multiLevelType w:val="hybridMultilevel"/>
    <w:tmpl w:val="67A21020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4C255BB"/>
    <w:multiLevelType w:val="hybridMultilevel"/>
    <w:tmpl w:val="67DE1316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474AD6"/>
    <w:multiLevelType w:val="hybridMultilevel"/>
    <w:tmpl w:val="637E5A80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5CE0729"/>
    <w:multiLevelType w:val="hybridMultilevel"/>
    <w:tmpl w:val="C0B6B678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4A31ED"/>
    <w:multiLevelType w:val="hybridMultilevel"/>
    <w:tmpl w:val="379A94C8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2B4E35"/>
    <w:multiLevelType w:val="hybridMultilevel"/>
    <w:tmpl w:val="18EEC9A0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C74192E"/>
    <w:multiLevelType w:val="hybridMultilevel"/>
    <w:tmpl w:val="79508568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F940C2A"/>
    <w:multiLevelType w:val="hybridMultilevel"/>
    <w:tmpl w:val="CE90F6FC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1182669"/>
    <w:multiLevelType w:val="hybridMultilevel"/>
    <w:tmpl w:val="A75E62EC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25109B2"/>
    <w:multiLevelType w:val="hybridMultilevel"/>
    <w:tmpl w:val="4DCC18F6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2B62142"/>
    <w:multiLevelType w:val="hybridMultilevel"/>
    <w:tmpl w:val="29E0DB00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3D93666"/>
    <w:multiLevelType w:val="hybridMultilevel"/>
    <w:tmpl w:val="2C2297E6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4AD0A9B"/>
    <w:multiLevelType w:val="hybridMultilevel"/>
    <w:tmpl w:val="0A246EA8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4D4BA0"/>
    <w:multiLevelType w:val="hybridMultilevel"/>
    <w:tmpl w:val="0D327588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79E5D75"/>
    <w:multiLevelType w:val="hybridMultilevel"/>
    <w:tmpl w:val="4FDE6E02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1416F7"/>
    <w:multiLevelType w:val="hybridMultilevel"/>
    <w:tmpl w:val="805E0A04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63557D"/>
    <w:multiLevelType w:val="hybridMultilevel"/>
    <w:tmpl w:val="A61AD6C0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9BE7551"/>
    <w:multiLevelType w:val="hybridMultilevel"/>
    <w:tmpl w:val="09BCDC6A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BCB27B3"/>
    <w:multiLevelType w:val="hybridMultilevel"/>
    <w:tmpl w:val="91DE5CEA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DCA319A"/>
    <w:multiLevelType w:val="hybridMultilevel"/>
    <w:tmpl w:val="356A8174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F641922"/>
    <w:multiLevelType w:val="hybridMultilevel"/>
    <w:tmpl w:val="C2EC67C8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FF634E"/>
    <w:multiLevelType w:val="hybridMultilevel"/>
    <w:tmpl w:val="C8285AA0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0634EDD"/>
    <w:multiLevelType w:val="hybridMultilevel"/>
    <w:tmpl w:val="8C10B2FA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22E27BE"/>
    <w:multiLevelType w:val="hybridMultilevel"/>
    <w:tmpl w:val="BEF8DC1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29C1455"/>
    <w:multiLevelType w:val="hybridMultilevel"/>
    <w:tmpl w:val="733C4D72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2CD695B"/>
    <w:multiLevelType w:val="hybridMultilevel"/>
    <w:tmpl w:val="4A0AD198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45A76DD"/>
    <w:multiLevelType w:val="hybridMultilevel"/>
    <w:tmpl w:val="78D274E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861079"/>
    <w:multiLevelType w:val="hybridMultilevel"/>
    <w:tmpl w:val="5AC81E6A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01039F"/>
    <w:multiLevelType w:val="hybridMultilevel"/>
    <w:tmpl w:val="4F9EF022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6FF6907"/>
    <w:multiLevelType w:val="hybridMultilevel"/>
    <w:tmpl w:val="173CDCEC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9EE0196"/>
    <w:multiLevelType w:val="hybridMultilevel"/>
    <w:tmpl w:val="2996A5DC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A94DDA"/>
    <w:multiLevelType w:val="hybridMultilevel"/>
    <w:tmpl w:val="DC3800D6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BD5002C"/>
    <w:multiLevelType w:val="hybridMultilevel"/>
    <w:tmpl w:val="A02666CC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C744A4E"/>
    <w:multiLevelType w:val="hybridMultilevel"/>
    <w:tmpl w:val="D0A620CE"/>
    <w:lvl w:ilvl="0" w:tplc="4C9A3B92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493281">
    <w:abstractNumId w:val="10"/>
  </w:num>
  <w:num w:numId="2" w16cid:durableId="252786842">
    <w:abstractNumId w:val="37"/>
  </w:num>
  <w:num w:numId="3" w16cid:durableId="462313247">
    <w:abstractNumId w:val="6"/>
  </w:num>
  <w:num w:numId="4" w16cid:durableId="1312448145">
    <w:abstractNumId w:val="13"/>
  </w:num>
  <w:num w:numId="5" w16cid:durableId="1760371554">
    <w:abstractNumId w:val="20"/>
  </w:num>
  <w:num w:numId="6" w16cid:durableId="1523477844">
    <w:abstractNumId w:val="2"/>
  </w:num>
  <w:num w:numId="7" w16cid:durableId="2116292174">
    <w:abstractNumId w:val="67"/>
  </w:num>
  <w:num w:numId="8" w16cid:durableId="433404870">
    <w:abstractNumId w:val="45"/>
  </w:num>
  <w:num w:numId="9" w16cid:durableId="104466690">
    <w:abstractNumId w:val="35"/>
  </w:num>
  <w:num w:numId="10" w16cid:durableId="2052920194">
    <w:abstractNumId w:val="17"/>
  </w:num>
  <w:num w:numId="11" w16cid:durableId="52582370">
    <w:abstractNumId w:val="39"/>
  </w:num>
  <w:num w:numId="12" w16cid:durableId="308051635">
    <w:abstractNumId w:val="69"/>
  </w:num>
  <w:num w:numId="13" w16cid:durableId="418333751">
    <w:abstractNumId w:val="22"/>
  </w:num>
  <w:num w:numId="14" w16cid:durableId="815146564">
    <w:abstractNumId w:val="32"/>
  </w:num>
  <w:num w:numId="15" w16cid:durableId="1372536831">
    <w:abstractNumId w:val="65"/>
  </w:num>
  <w:num w:numId="16" w16cid:durableId="1373338377">
    <w:abstractNumId w:val="47"/>
  </w:num>
  <w:num w:numId="17" w16cid:durableId="1632439774">
    <w:abstractNumId w:val="19"/>
  </w:num>
  <w:num w:numId="18" w16cid:durableId="1345206485">
    <w:abstractNumId w:val="72"/>
  </w:num>
  <w:num w:numId="19" w16cid:durableId="1199315956">
    <w:abstractNumId w:val="0"/>
  </w:num>
  <w:num w:numId="20" w16cid:durableId="1289973700">
    <w:abstractNumId w:val="4"/>
  </w:num>
  <w:num w:numId="21" w16cid:durableId="679310281">
    <w:abstractNumId w:val="27"/>
  </w:num>
  <w:num w:numId="22" w16cid:durableId="2086947963">
    <w:abstractNumId w:val="52"/>
  </w:num>
  <w:num w:numId="23" w16cid:durableId="865487005">
    <w:abstractNumId w:val="56"/>
  </w:num>
  <w:num w:numId="24" w16cid:durableId="1862934778">
    <w:abstractNumId w:val="42"/>
  </w:num>
  <w:num w:numId="25" w16cid:durableId="1720980329">
    <w:abstractNumId w:val="40"/>
  </w:num>
  <w:num w:numId="26" w16cid:durableId="1020008635">
    <w:abstractNumId w:val="60"/>
  </w:num>
  <w:num w:numId="27" w16cid:durableId="1109013612">
    <w:abstractNumId w:val="54"/>
  </w:num>
  <w:num w:numId="28" w16cid:durableId="225606756">
    <w:abstractNumId w:val="49"/>
  </w:num>
  <w:num w:numId="29" w16cid:durableId="841628225">
    <w:abstractNumId w:val="3"/>
  </w:num>
  <w:num w:numId="30" w16cid:durableId="911279185">
    <w:abstractNumId w:val="50"/>
  </w:num>
  <w:num w:numId="31" w16cid:durableId="1808934951">
    <w:abstractNumId w:val="21"/>
  </w:num>
  <w:num w:numId="32" w16cid:durableId="1855420283">
    <w:abstractNumId w:val="71"/>
  </w:num>
  <w:num w:numId="33" w16cid:durableId="198402179">
    <w:abstractNumId w:val="43"/>
  </w:num>
  <w:num w:numId="34" w16cid:durableId="1457455379">
    <w:abstractNumId w:val="58"/>
  </w:num>
  <w:num w:numId="35" w16cid:durableId="1219899606">
    <w:abstractNumId w:val="33"/>
  </w:num>
  <w:num w:numId="36" w16cid:durableId="1838494721">
    <w:abstractNumId w:val="30"/>
  </w:num>
  <w:num w:numId="37" w16cid:durableId="272134279">
    <w:abstractNumId w:val="34"/>
  </w:num>
  <w:num w:numId="38" w16cid:durableId="1554347646">
    <w:abstractNumId w:val="15"/>
  </w:num>
  <w:num w:numId="39" w16cid:durableId="1637760995">
    <w:abstractNumId w:val="18"/>
  </w:num>
  <w:num w:numId="40" w16cid:durableId="452946408">
    <w:abstractNumId w:val="41"/>
  </w:num>
  <w:num w:numId="41" w16cid:durableId="1206721254">
    <w:abstractNumId w:val="23"/>
  </w:num>
  <w:num w:numId="42" w16cid:durableId="1317488159">
    <w:abstractNumId w:val="51"/>
  </w:num>
  <w:num w:numId="43" w16cid:durableId="601644191">
    <w:abstractNumId w:val="81"/>
  </w:num>
  <w:num w:numId="44" w16cid:durableId="1363092873">
    <w:abstractNumId w:val="31"/>
  </w:num>
  <w:num w:numId="45" w16cid:durableId="1859854653">
    <w:abstractNumId w:val="59"/>
  </w:num>
  <w:num w:numId="46" w16cid:durableId="1549029466">
    <w:abstractNumId w:val="46"/>
  </w:num>
  <w:num w:numId="47" w16cid:durableId="1543250009">
    <w:abstractNumId w:val="24"/>
  </w:num>
  <w:num w:numId="48" w16cid:durableId="379474859">
    <w:abstractNumId w:val="11"/>
  </w:num>
  <w:num w:numId="49" w16cid:durableId="961955430">
    <w:abstractNumId w:val="78"/>
  </w:num>
  <w:num w:numId="50" w16cid:durableId="206600652">
    <w:abstractNumId w:val="61"/>
  </w:num>
  <w:num w:numId="51" w16cid:durableId="1121149357">
    <w:abstractNumId w:val="77"/>
  </w:num>
  <w:num w:numId="52" w16cid:durableId="52509832">
    <w:abstractNumId w:val="62"/>
  </w:num>
  <w:num w:numId="53" w16cid:durableId="1140997034">
    <w:abstractNumId w:val="12"/>
  </w:num>
  <w:num w:numId="54" w16cid:durableId="2024746279">
    <w:abstractNumId w:val="79"/>
  </w:num>
  <w:num w:numId="55" w16cid:durableId="1533805367">
    <w:abstractNumId w:val="5"/>
  </w:num>
  <w:num w:numId="56" w16cid:durableId="1259751992">
    <w:abstractNumId w:val="7"/>
  </w:num>
  <w:num w:numId="57" w16cid:durableId="33387420">
    <w:abstractNumId w:val="66"/>
  </w:num>
  <w:num w:numId="58" w16cid:durableId="2113545710">
    <w:abstractNumId w:val="53"/>
  </w:num>
  <w:num w:numId="59" w16cid:durableId="1478188193">
    <w:abstractNumId w:val="55"/>
  </w:num>
  <w:num w:numId="60" w16cid:durableId="1103188809">
    <w:abstractNumId w:val="57"/>
  </w:num>
  <w:num w:numId="61" w16cid:durableId="781071709">
    <w:abstractNumId w:val="63"/>
  </w:num>
  <w:num w:numId="62" w16cid:durableId="1381786753">
    <w:abstractNumId w:val="75"/>
  </w:num>
  <w:num w:numId="63" w16cid:durableId="1811971591">
    <w:abstractNumId w:val="25"/>
  </w:num>
  <w:num w:numId="64" w16cid:durableId="1053390956">
    <w:abstractNumId w:val="8"/>
  </w:num>
  <w:num w:numId="65" w16cid:durableId="1303733056">
    <w:abstractNumId w:val="48"/>
  </w:num>
  <w:num w:numId="66" w16cid:durableId="1884125195">
    <w:abstractNumId w:val="16"/>
  </w:num>
  <w:num w:numId="67" w16cid:durableId="429351166">
    <w:abstractNumId w:val="28"/>
  </w:num>
  <w:num w:numId="68" w16cid:durableId="333537296">
    <w:abstractNumId w:val="14"/>
  </w:num>
  <w:num w:numId="69" w16cid:durableId="1344357674">
    <w:abstractNumId w:val="26"/>
  </w:num>
  <w:num w:numId="70" w16cid:durableId="1613777965">
    <w:abstractNumId w:val="9"/>
  </w:num>
  <w:num w:numId="71" w16cid:durableId="1643578787">
    <w:abstractNumId w:val="76"/>
  </w:num>
  <w:num w:numId="72" w16cid:durableId="870806223">
    <w:abstractNumId w:val="29"/>
  </w:num>
  <w:num w:numId="73" w16cid:durableId="201137049">
    <w:abstractNumId w:val="73"/>
  </w:num>
  <w:num w:numId="74" w16cid:durableId="185598908">
    <w:abstractNumId w:val="64"/>
  </w:num>
  <w:num w:numId="75" w16cid:durableId="1404332943">
    <w:abstractNumId w:val="1"/>
  </w:num>
  <w:num w:numId="76" w16cid:durableId="1481460592">
    <w:abstractNumId w:val="36"/>
  </w:num>
  <w:num w:numId="77" w16cid:durableId="483742411">
    <w:abstractNumId w:val="70"/>
  </w:num>
  <w:num w:numId="78" w16cid:durableId="1658535781">
    <w:abstractNumId w:val="44"/>
  </w:num>
  <w:num w:numId="79" w16cid:durableId="2119983773">
    <w:abstractNumId w:val="74"/>
  </w:num>
  <w:num w:numId="80" w16cid:durableId="183834276">
    <w:abstractNumId w:val="38"/>
  </w:num>
  <w:num w:numId="81" w16cid:durableId="44374573">
    <w:abstractNumId w:val="68"/>
  </w:num>
  <w:num w:numId="82" w16cid:durableId="1720082751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50DB"/>
    <w:rsid w:val="000617DD"/>
    <w:rsid w:val="001C1693"/>
    <w:rsid w:val="002450DB"/>
    <w:rsid w:val="004E1F2B"/>
    <w:rsid w:val="00750817"/>
    <w:rsid w:val="007861D8"/>
    <w:rsid w:val="00DA4C1A"/>
    <w:rsid w:val="00FA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8420"/>
  <w15:docId w15:val="{4AC5E4DD-292D-A948-B31E-3EA5CA45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8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2EB5E103-1CAA-0446-8FE2-3E383957560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2735</Words>
  <Characters>20901</Characters>
  <Application>Microsoft Office Word</Application>
  <DocSecurity>0</DocSecurity>
  <Lines>803</Lines>
  <Paragraphs>638</Paragraphs>
  <ScaleCrop>false</ScaleCrop>
  <Company/>
  <LinksUpToDate>false</LinksUpToDate>
  <CharactersWithSpaces>22998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Molloy</cp:lastModifiedBy>
  <cp:revision>3</cp:revision>
  <cp:lastPrinted>2026-04-26T02:51:00Z</cp:lastPrinted>
  <dcterms:created xsi:type="dcterms:W3CDTF">2026-04-26T02:51:00Z</dcterms:created>
  <dcterms:modified xsi:type="dcterms:W3CDTF">2026-04-26T02:52:00Z</dcterms:modified>
</cp:coreProperties>
</file>