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8E3" w:rsidRDefault="00EC60AD">
      <w:r w:rsidRPr="00EC60AD">
        <w:rPr>
          <w:noProof/>
          <w:lang w:eastAsia="ru-RU"/>
        </w:rPr>
        <w:drawing>
          <wp:inline distT="0" distB="0" distL="0" distR="0">
            <wp:extent cx="5940425" cy="150986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9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0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0AD"/>
    <w:rsid w:val="004308E3"/>
    <w:rsid w:val="00EC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6B600F-809F-45D4-85C7-2F164094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2023-11-09T07:14:00Z</dcterms:created>
  <dcterms:modified xsi:type="dcterms:W3CDTF">2023-11-09T07:15:00Z</dcterms:modified>
</cp:coreProperties>
</file>