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BBEF" w14:textId="77777777" w:rsidR="00BF1D6D" w:rsidRPr="00230E6D" w:rsidRDefault="00000000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a2leo5sqqrmy" w:colFirst="0" w:colLast="0"/>
      <w:bookmarkEnd w:id="0"/>
      <w:r w:rsidRPr="00230E6D">
        <w:rPr>
          <w:rFonts w:ascii="Times New Roman" w:hAnsi="Times New Roman" w:cs="Times New Roman"/>
          <w:b/>
          <w:bCs/>
          <w:sz w:val="32"/>
          <w:szCs w:val="32"/>
        </w:rPr>
        <w:t>Assignment 8</w:t>
      </w:r>
    </w:p>
    <w:p w14:paraId="064593D3" w14:textId="77777777" w:rsidR="00BF1D6D" w:rsidRPr="00230E6D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6"/>
          <w:szCs w:val="36"/>
        </w:rPr>
      </w:pPr>
      <w:bookmarkStart w:id="1" w:name="_kdsv15s4uydg" w:colFirst="0" w:colLast="0"/>
      <w:bookmarkEnd w:id="1"/>
      <w:r w:rsidRPr="00230E6D">
        <w:rPr>
          <w:rFonts w:ascii="Times New Roman" w:hAnsi="Times New Roman" w:cs="Times New Roman"/>
          <w:b/>
          <w:bCs/>
          <w:sz w:val="36"/>
          <w:szCs w:val="36"/>
        </w:rPr>
        <w:t>Text-to-Speech Conversion using Tacotron2 (Coqui TTS)</w:t>
      </w:r>
    </w:p>
    <w:p w14:paraId="72A7DB44" w14:textId="77777777" w:rsidR="00230E6D" w:rsidRPr="00230E6D" w:rsidRDefault="00230E6D" w:rsidP="00230E6D">
      <w:pPr>
        <w:rPr>
          <w:rFonts w:ascii="Times New Roman" w:hAnsi="Times New Roman" w:cs="Times New Roman"/>
        </w:rPr>
      </w:pPr>
    </w:p>
    <w:p w14:paraId="7C4F8B98" w14:textId="77777777" w:rsidR="00230E6D" w:rsidRPr="00230E6D" w:rsidRDefault="00230E6D" w:rsidP="00230E6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0E6D">
        <w:rPr>
          <w:rFonts w:ascii="Times New Roman" w:hAnsi="Times New Roman" w:cs="Times New Roman"/>
          <w:sz w:val="24"/>
          <w:szCs w:val="24"/>
          <w:lang w:val="en-IN"/>
        </w:rPr>
        <w:t>Name: Yash Gavali</w:t>
      </w:r>
    </w:p>
    <w:p w14:paraId="12AB4813" w14:textId="77777777" w:rsidR="00230E6D" w:rsidRPr="00230E6D" w:rsidRDefault="00230E6D" w:rsidP="00230E6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0E6D">
        <w:rPr>
          <w:rFonts w:ascii="Times New Roman" w:hAnsi="Times New Roman" w:cs="Times New Roman"/>
          <w:sz w:val="24"/>
          <w:szCs w:val="24"/>
          <w:lang w:val="en-IN"/>
        </w:rPr>
        <w:t>PRN no: 22310918</w:t>
      </w:r>
    </w:p>
    <w:p w14:paraId="4FF8AC23" w14:textId="77777777" w:rsidR="00230E6D" w:rsidRPr="00230E6D" w:rsidRDefault="00230E6D" w:rsidP="00230E6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0E6D">
        <w:rPr>
          <w:rFonts w:ascii="Times New Roman" w:hAnsi="Times New Roman" w:cs="Times New Roman"/>
          <w:sz w:val="24"/>
          <w:szCs w:val="24"/>
          <w:lang w:val="en-IN"/>
        </w:rPr>
        <w:t>Roll no: 381032</w:t>
      </w:r>
    </w:p>
    <w:p w14:paraId="11F08D24" w14:textId="77777777" w:rsidR="00230E6D" w:rsidRPr="00230E6D" w:rsidRDefault="00230E6D" w:rsidP="00230E6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30E6D">
        <w:rPr>
          <w:rFonts w:ascii="Times New Roman" w:hAnsi="Times New Roman" w:cs="Times New Roman"/>
          <w:sz w:val="24"/>
          <w:szCs w:val="24"/>
          <w:lang w:val="en-IN"/>
        </w:rPr>
        <w:t>Class: TY CSE-AI(A)</w:t>
      </w:r>
    </w:p>
    <w:p w14:paraId="3C528C4D" w14:textId="77777777" w:rsidR="00230E6D" w:rsidRPr="00230E6D" w:rsidRDefault="00230E6D" w:rsidP="00230E6D">
      <w:pPr>
        <w:rPr>
          <w:rFonts w:ascii="Times New Roman" w:hAnsi="Times New Roman" w:cs="Times New Roman"/>
        </w:rPr>
      </w:pPr>
    </w:p>
    <w:p w14:paraId="3644AA85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</w:rPr>
        <w:pict w14:anchorId="3B102162">
          <v:rect id="_x0000_i1025" style="width:0;height:1.5pt" o:hralign="center" o:hrstd="t" o:hr="t" fillcolor="#a0a0a0" stroked="f"/>
        </w:pict>
      </w:r>
    </w:p>
    <w:p w14:paraId="034E71E2" w14:textId="77777777" w:rsidR="00BF1D6D" w:rsidRPr="00230E6D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nle6yk7wttb5" w:colFirst="0" w:colLast="0"/>
      <w:bookmarkEnd w:id="2"/>
      <w:r w:rsidRPr="00230E6D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73739C1A" w14:textId="77777777" w:rsidR="00BF1D6D" w:rsidRPr="00230E6D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Text-to-Speech (TTS) is a technology that converts written text into spoken audio. It is widely used in applications such as virtual assistants, audiobooks, accessibility tools, and automated announcements.</w:t>
      </w:r>
    </w:p>
    <w:p w14:paraId="353889B5" w14:textId="77777777" w:rsidR="00BF1D6D" w:rsidRPr="00230E6D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 xml:space="preserve">In this assignment, we implemented a </w:t>
      </w:r>
      <w:r w:rsidRPr="00230E6D">
        <w:rPr>
          <w:rFonts w:ascii="Times New Roman" w:hAnsi="Times New Roman" w:cs="Times New Roman"/>
          <w:b/>
          <w:bCs/>
          <w:sz w:val="24"/>
          <w:szCs w:val="24"/>
        </w:rPr>
        <w:t>Text-to-Speech system using the Coqui TTS library</w:t>
      </w:r>
      <w:r w:rsidRPr="00230E6D">
        <w:rPr>
          <w:rFonts w:ascii="Times New Roman" w:hAnsi="Times New Roman" w:cs="Times New Roman"/>
          <w:sz w:val="24"/>
          <w:szCs w:val="24"/>
        </w:rPr>
        <w:t xml:space="preserve"> and the </w:t>
      </w:r>
      <w:r w:rsidRPr="00230E6D">
        <w:rPr>
          <w:rFonts w:ascii="Times New Roman" w:hAnsi="Times New Roman" w:cs="Times New Roman"/>
          <w:b/>
          <w:bCs/>
          <w:sz w:val="24"/>
          <w:szCs w:val="24"/>
        </w:rPr>
        <w:t>Tacotron2 deep learning model</w:t>
      </w:r>
      <w:r w:rsidRPr="00230E6D">
        <w:rPr>
          <w:rFonts w:ascii="Times New Roman" w:hAnsi="Times New Roman" w:cs="Times New Roman"/>
          <w:sz w:val="24"/>
          <w:szCs w:val="24"/>
        </w:rPr>
        <w:t xml:space="preserve"> to generate natural-sounding speech from text.</w:t>
      </w:r>
    </w:p>
    <w:p w14:paraId="5507C3B0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</w:rPr>
        <w:pict w14:anchorId="181BC753">
          <v:rect id="_x0000_i1026" style="width:0;height:1.5pt" o:hralign="center" o:hrstd="t" o:hr="t" fillcolor="#a0a0a0" stroked="f"/>
        </w:pict>
      </w:r>
    </w:p>
    <w:p w14:paraId="25EB1619" w14:textId="77777777" w:rsidR="00BF1D6D" w:rsidRPr="00230E6D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judi357ag71f" w:colFirst="0" w:colLast="0"/>
      <w:bookmarkEnd w:id="3"/>
      <w:r w:rsidRPr="00230E6D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46BB8AC8" w14:textId="77777777" w:rsidR="00BF1D6D" w:rsidRPr="00230E6D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The main objectives of this assignment are:</w:t>
      </w:r>
    </w:p>
    <w:p w14:paraId="23C8025C" w14:textId="77777777" w:rsidR="00BF1D6D" w:rsidRPr="00230E6D" w:rsidRDefault="0000000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 xml:space="preserve">To understand the concept of </w:t>
      </w:r>
      <w:r w:rsidRPr="00230E6D">
        <w:rPr>
          <w:rFonts w:ascii="Times New Roman" w:hAnsi="Times New Roman" w:cs="Times New Roman"/>
          <w:b/>
          <w:bCs/>
          <w:sz w:val="24"/>
          <w:szCs w:val="24"/>
        </w:rPr>
        <w:t>Text-to-Speech (TTS)</w:t>
      </w:r>
      <w:r w:rsidRPr="00230E6D">
        <w:rPr>
          <w:rFonts w:ascii="Times New Roman" w:hAnsi="Times New Roman" w:cs="Times New Roman"/>
          <w:sz w:val="24"/>
          <w:szCs w:val="24"/>
        </w:rPr>
        <w:t xml:space="preserve"> systems.</w:t>
      </w:r>
    </w:p>
    <w:p w14:paraId="4B0F45E2" w14:textId="77777777" w:rsidR="00BF1D6D" w:rsidRPr="00230E6D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 xml:space="preserve">To install and configure the </w:t>
      </w:r>
      <w:r w:rsidRPr="00230E6D">
        <w:rPr>
          <w:rFonts w:ascii="Times New Roman" w:hAnsi="Times New Roman" w:cs="Times New Roman"/>
          <w:b/>
          <w:bCs/>
          <w:sz w:val="24"/>
          <w:szCs w:val="24"/>
        </w:rPr>
        <w:t>Coqui TTS library</w:t>
      </w:r>
      <w:r w:rsidRPr="00230E6D">
        <w:rPr>
          <w:rFonts w:ascii="Times New Roman" w:hAnsi="Times New Roman" w:cs="Times New Roman"/>
          <w:sz w:val="24"/>
          <w:szCs w:val="24"/>
        </w:rPr>
        <w:t>.</w:t>
      </w:r>
    </w:p>
    <w:p w14:paraId="23F8CD5D" w14:textId="77777777" w:rsidR="00BF1D6D" w:rsidRPr="00230E6D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 xml:space="preserve">To generate speech from text using a </w:t>
      </w:r>
      <w:r w:rsidRPr="00230E6D">
        <w:rPr>
          <w:rFonts w:ascii="Times New Roman" w:hAnsi="Times New Roman" w:cs="Times New Roman"/>
          <w:b/>
          <w:bCs/>
          <w:sz w:val="24"/>
          <w:szCs w:val="24"/>
        </w:rPr>
        <w:t>pre-trained Tacotron2 model</w:t>
      </w:r>
      <w:r w:rsidRPr="00230E6D">
        <w:rPr>
          <w:rFonts w:ascii="Times New Roman" w:hAnsi="Times New Roman" w:cs="Times New Roman"/>
          <w:sz w:val="24"/>
          <w:szCs w:val="24"/>
        </w:rPr>
        <w:t>.</w:t>
      </w:r>
    </w:p>
    <w:p w14:paraId="1AEB2F98" w14:textId="77777777" w:rsidR="00BF1D6D" w:rsidRPr="00230E6D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 xml:space="preserve">To save generated speech into </w:t>
      </w:r>
      <w:r w:rsidRPr="00230E6D">
        <w:rPr>
          <w:rFonts w:ascii="Times New Roman" w:hAnsi="Times New Roman" w:cs="Times New Roman"/>
          <w:b/>
          <w:bCs/>
          <w:sz w:val="24"/>
          <w:szCs w:val="24"/>
        </w:rPr>
        <w:t>.wav audio files</w:t>
      </w:r>
      <w:r w:rsidRPr="00230E6D">
        <w:rPr>
          <w:rFonts w:ascii="Times New Roman" w:hAnsi="Times New Roman" w:cs="Times New Roman"/>
          <w:sz w:val="24"/>
          <w:szCs w:val="24"/>
        </w:rPr>
        <w:t>.</w:t>
      </w:r>
    </w:p>
    <w:p w14:paraId="4B8DA6A5" w14:textId="77777777" w:rsidR="00BF1D6D" w:rsidRPr="00230E6D" w:rsidRDefault="00000000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To generate multiple speech outputs using batch processing.</w:t>
      </w:r>
    </w:p>
    <w:p w14:paraId="143EEC46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</w:rPr>
        <w:pict w14:anchorId="64896F39">
          <v:rect id="_x0000_i1027" style="width:0;height:1.5pt" o:hralign="center" o:hrstd="t" o:hr="t" fillcolor="#a0a0a0" stroked="f"/>
        </w:pict>
      </w:r>
    </w:p>
    <w:p w14:paraId="4CFAF539" w14:textId="77777777" w:rsidR="00BF1D6D" w:rsidRPr="00230E6D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9lietcibsx20" w:colFirst="0" w:colLast="0"/>
      <w:bookmarkEnd w:id="4"/>
      <w:r w:rsidRPr="00230E6D">
        <w:rPr>
          <w:rFonts w:ascii="Times New Roman" w:hAnsi="Times New Roman" w:cs="Times New Roman"/>
          <w:b/>
          <w:bCs/>
          <w:sz w:val="24"/>
          <w:szCs w:val="24"/>
        </w:rPr>
        <w:t>3. Tools and Technologies Used</w:t>
      </w:r>
    </w:p>
    <w:tbl>
      <w:tblPr>
        <w:tblStyle w:val="a"/>
        <w:tblW w:w="5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3605"/>
      </w:tblGrid>
      <w:tr w:rsidR="00BF1D6D" w:rsidRPr="00230E6D" w14:paraId="7177E2A3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6399" w14:textId="77777777" w:rsidR="00BF1D6D" w:rsidRPr="00230E6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FC0E5" w14:textId="77777777" w:rsidR="00BF1D6D" w:rsidRPr="00230E6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F1D6D" w:rsidRPr="00230E6D" w14:paraId="635DBBC9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E7211" w14:textId="77777777" w:rsidR="00BF1D6D" w:rsidRPr="00230E6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E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Python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AAA8D" w14:textId="77777777" w:rsidR="00BF1D6D" w:rsidRPr="00230E6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E6D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BF1D6D" w:rsidRPr="00230E6D" w14:paraId="5ED51977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02AF" w14:textId="77777777" w:rsidR="00BF1D6D" w:rsidRPr="00230E6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E6D">
              <w:rPr>
                <w:rFonts w:ascii="Times New Roman" w:hAnsi="Times New Roman" w:cs="Times New Roman"/>
                <w:sz w:val="24"/>
                <w:szCs w:val="24"/>
              </w:rPr>
              <w:t>Torch (</w:t>
            </w:r>
            <w:proofErr w:type="spellStart"/>
            <w:r w:rsidRPr="00230E6D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230E6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5C64C" w14:textId="77777777" w:rsidR="00BF1D6D" w:rsidRPr="00230E6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E6D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BF1D6D" w:rsidRPr="00230E6D" w14:paraId="5686BC2E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ECB7D" w14:textId="77777777" w:rsidR="00BF1D6D" w:rsidRPr="00230E6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E6D">
              <w:rPr>
                <w:rFonts w:ascii="Times New Roman" w:hAnsi="Times New Roman" w:cs="Times New Roman"/>
                <w:sz w:val="24"/>
                <w:szCs w:val="24"/>
              </w:rPr>
              <w:t>Coqui TTS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14B68" w14:textId="77777777" w:rsidR="00BF1D6D" w:rsidRPr="00230E6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E6D">
              <w:rPr>
                <w:rFonts w:ascii="Times New Roman" w:hAnsi="Times New Roman" w:cs="Times New Roman"/>
                <w:sz w:val="24"/>
                <w:szCs w:val="24"/>
              </w:rPr>
              <w:t>Text-to-Speech generation</w:t>
            </w:r>
          </w:p>
        </w:tc>
      </w:tr>
      <w:tr w:rsidR="00BF1D6D" w:rsidRPr="00230E6D" w14:paraId="753C9167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E2407" w14:textId="77777777" w:rsidR="00BF1D6D" w:rsidRPr="00230E6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E6D">
              <w:rPr>
                <w:rFonts w:ascii="Times New Roman" w:hAnsi="Times New Roman" w:cs="Times New Roman"/>
                <w:sz w:val="24"/>
                <w:szCs w:val="24"/>
              </w:rPr>
              <w:t>Tacotron2-DDC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8E8ED" w14:textId="77777777" w:rsidR="00BF1D6D" w:rsidRPr="00230E6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E6D">
              <w:rPr>
                <w:rFonts w:ascii="Times New Roman" w:hAnsi="Times New Roman" w:cs="Times New Roman"/>
                <w:sz w:val="24"/>
                <w:szCs w:val="24"/>
              </w:rPr>
              <w:t>Pre-trained speech synthesis model</w:t>
            </w:r>
          </w:p>
        </w:tc>
      </w:tr>
      <w:tr w:rsidR="00BF1D6D" w:rsidRPr="00230E6D" w14:paraId="7F2221BA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31D4C" w14:textId="77777777" w:rsidR="00BF1D6D" w:rsidRPr="00230E6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0E6D">
              <w:rPr>
                <w:rFonts w:ascii="Times New Roman" w:hAnsi="Times New Roman" w:cs="Times New Roman"/>
                <w:sz w:val="24"/>
                <w:szCs w:val="24"/>
              </w:rPr>
              <w:t>IPython.display</w:t>
            </w:r>
            <w:proofErr w:type="spellEnd"/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7B046" w14:textId="77777777" w:rsidR="00BF1D6D" w:rsidRPr="00230E6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E6D">
              <w:rPr>
                <w:rFonts w:ascii="Times New Roman" w:hAnsi="Times New Roman" w:cs="Times New Roman"/>
                <w:sz w:val="24"/>
                <w:szCs w:val="24"/>
              </w:rPr>
              <w:t>To play generated audio</w:t>
            </w:r>
          </w:p>
        </w:tc>
      </w:tr>
    </w:tbl>
    <w:p w14:paraId="5B74D487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</w:rPr>
        <w:pict w14:anchorId="5106304F">
          <v:rect id="_x0000_i1028" style="width:0;height:1.5pt" o:hralign="center" o:hrstd="t" o:hr="t" fillcolor="#a0a0a0" stroked="f"/>
        </w:pict>
      </w:r>
    </w:p>
    <w:p w14:paraId="2C0A37E7" w14:textId="77777777" w:rsidR="00BF1D6D" w:rsidRPr="00230E6D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w7wm7z5gqeda" w:colFirst="0" w:colLast="0"/>
      <w:bookmarkEnd w:id="5"/>
      <w:r w:rsidRPr="00230E6D">
        <w:rPr>
          <w:rFonts w:ascii="Times New Roman" w:hAnsi="Times New Roman" w:cs="Times New Roman"/>
          <w:b/>
          <w:bCs/>
          <w:sz w:val="24"/>
          <w:szCs w:val="24"/>
        </w:rPr>
        <w:t>4. Model Used</w:t>
      </w:r>
    </w:p>
    <w:p w14:paraId="1F0F723C" w14:textId="77777777" w:rsidR="00BF1D6D" w:rsidRPr="00230E6D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The model used in this assignment is:</w:t>
      </w:r>
    </w:p>
    <w:p w14:paraId="2E9E2F0E" w14:textId="77777777" w:rsidR="00BF1D6D" w:rsidRPr="00230E6D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30E6D">
        <w:rPr>
          <w:rFonts w:ascii="Times New Roman" w:hAnsi="Times New Roman" w:cs="Times New Roman"/>
          <w:b/>
          <w:bCs/>
          <w:sz w:val="24"/>
          <w:szCs w:val="24"/>
        </w:rPr>
        <w:t>Tacotron2-DDC</w:t>
      </w:r>
    </w:p>
    <w:p w14:paraId="057FFBF7" w14:textId="77777777" w:rsidR="00BF1D6D" w:rsidRPr="00230E6D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Features:</w:t>
      </w:r>
    </w:p>
    <w:p w14:paraId="19F1D7F9" w14:textId="77777777" w:rsidR="00BF1D6D" w:rsidRPr="00230E6D" w:rsidRDefault="00000000">
      <w:pPr>
        <w:numPr>
          <w:ilvl w:val="0"/>
          <w:numId w:val="1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 xml:space="preserve">Neural </w:t>
      </w:r>
      <w:proofErr w:type="gramStart"/>
      <w:r w:rsidRPr="00230E6D">
        <w:rPr>
          <w:rFonts w:ascii="Times New Roman" w:hAnsi="Times New Roman" w:cs="Times New Roman"/>
          <w:sz w:val="24"/>
          <w:szCs w:val="24"/>
        </w:rPr>
        <w:t>network based</w:t>
      </w:r>
      <w:proofErr w:type="gramEnd"/>
      <w:r w:rsidRPr="00230E6D">
        <w:rPr>
          <w:rFonts w:ascii="Times New Roman" w:hAnsi="Times New Roman" w:cs="Times New Roman"/>
          <w:sz w:val="24"/>
          <w:szCs w:val="24"/>
        </w:rPr>
        <w:t xml:space="preserve"> TTS model</w:t>
      </w:r>
    </w:p>
    <w:p w14:paraId="6DF7297F" w14:textId="77777777" w:rsidR="00BF1D6D" w:rsidRPr="00230E6D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Generates high quality speech</w:t>
      </w:r>
    </w:p>
    <w:p w14:paraId="3DFFD643" w14:textId="77777777" w:rsidR="00BF1D6D" w:rsidRPr="00230E6D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 xml:space="preserve">Trained on the </w:t>
      </w:r>
      <w:proofErr w:type="spellStart"/>
      <w:r w:rsidRPr="00230E6D">
        <w:rPr>
          <w:rFonts w:ascii="Times New Roman" w:hAnsi="Times New Roman" w:cs="Times New Roman"/>
          <w:b/>
          <w:bCs/>
          <w:sz w:val="24"/>
          <w:szCs w:val="24"/>
        </w:rPr>
        <w:t>LJSpeech</w:t>
      </w:r>
      <w:proofErr w:type="spellEnd"/>
      <w:r w:rsidRPr="00230E6D">
        <w:rPr>
          <w:rFonts w:ascii="Times New Roman" w:hAnsi="Times New Roman" w:cs="Times New Roman"/>
          <w:b/>
          <w:bCs/>
          <w:sz w:val="24"/>
          <w:szCs w:val="24"/>
        </w:rPr>
        <w:t xml:space="preserve"> dataset</w:t>
      </w:r>
    </w:p>
    <w:p w14:paraId="1ACB9C30" w14:textId="77777777" w:rsidR="00BF1D6D" w:rsidRPr="00230E6D" w:rsidRDefault="00000000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Supports English speech synthesis</w:t>
      </w:r>
    </w:p>
    <w:p w14:paraId="10339ABB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</w:rPr>
        <w:pict w14:anchorId="757839C9">
          <v:rect id="_x0000_i1029" style="width:0;height:1.5pt" o:hralign="center" o:hrstd="t" o:hr="t" fillcolor="#a0a0a0" stroked="f"/>
        </w:pict>
      </w:r>
    </w:p>
    <w:p w14:paraId="26C3C1BD" w14:textId="77777777" w:rsidR="00BF1D6D" w:rsidRPr="00230E6D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v9of4pyw2uw" w:colFirst="0" w:colLast="0"/>
      <w:bookmarkEnd w:id="6"/>
      <w:r w:rsidRPr="00230E6D">
        <w:rPr>
          <w:rFonts w:ascii="Times New Roman" w:hAnsi="Times New Roman" w:cs="Times New Roman"/>
          <w:b/>
          <w:bCs/>
          <w:sz w:val="24"/>
          <w:szCs w:val="24"/>
        </w:rPr>
        <w:t>5. Implementation Steps</w:t>
      </w:r>
    </w:p>
    <w:p w14:paraId="3EEC4647" w14:textId="77777777" w:rsidR="00BF1D6D" w:rsidRPr="00230E6D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9ttjn7eli0ag" w:colFirst="0" w:colLast="0"/>
      <w:bookmarkEnd w:id="7"/>
      <w:r w:rsidRPr="00230E6D">
        <w:rPr>
          <w:rFonts w:ascii="Times New Roman" w:hAnsi="Times New Roman" w:cs="Times New Roman"/>
          <w:b/>
          <w:bCs/>
          <w:sz w:val="24"/>
          <w:szCs w:val="24"/>
        </w:rPr>
        <w:t>Step 1: Install Required Libraries</w:t>
      </w:r>
    </w:p>
    <w:p w14:paraId="0950EABD" w14:textId="77777777" w:rsidR="00BF1D6D" w:rsidRPr="00230E6D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 xml:space="preserve">We install the </w:t>
      </w:r>
      <w:r w:rsidRPr="00230E6D">
        <w:rPr>
          <w:rFonts w:ascii="Times New Roman" w:hAnsi="Times New Roman" w:cs="Times New Roman"/>
          <w:b/>
          <w:bCs/>
          <w:sz w:val="24"/>
          <w:szCs w:val="24"/>
        </w:rPr>
        <w:t>TTS</w:t>
      </w:r>
      <w:r w:rsidRPr="00230E6D">
        <w:rPr>
          <w:rFonts w:ascii="Times New Roman" w:hAnsi="Times New Roman" w:cs="Times New Roman"/>
          <w:sz w:val="24"/>
          <w:szCs w:val="24"/>
        </w:rPr>
        <w:t xml:space="preserve"> and </w:t>
      </w:r>
      <w:r w:rsidRPr="00230E6D">
        <w:rPr>
          <w:rFonts w:ascii="Times New Roman" w:hAnsi="Times New Roman" w:cs="Times New Roman"/>
          <w:b/>
          <w:bCs/>
          <w:sz w:val="24"/>
          <w:szCs w:val="24"/>
        </w:rPr>
        <w:t>Torch</w:t>
      </w:r>
      <w:r w:rsidRPr="00230E6D">
        <w:rPr>
          <w:rFonts w:ascii="Times New Roman" w:hAnsi="Times New Roman" w:cs="Times New Roman"/>
          <w:sz w:val="24"/>
          <w:szCs w:val="24"/>
        </w:rPr>
        <w:t xml:space="preserve"> libraries using pip.</w:t>
      </w:r>
    </w:p>
    <w:p w14:paraId="0049F914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0E6D">
        <w:rPr>
          <w:rFonts w:ascii="Times New Roman" w:hAnsi="Times New Roman" w:cs="Times New Roman"/>
          <w:sz w:val="24"/>
          <w:szCs w:val="24"/>
        </w:rPr>
        <w:t>!pip</w:t>
      </w:r>
      <w:proofErr w:type="gramEnd"/>
      <w:r w:rsidRPr="00230E6D">
        <w:rPr>
          <w:rFonts w:ascii="Times New Roman" w:hAnsi="Times New Roman" w:cs="Times New Roman"/>
          <w:sz w:val="24"/>
          <w:szCs w:val="24"/>
        </w:rPr>
        <w:t xml:space="preserve"> install TTS torch</w:t>
      </w:r>
    </w:p>
    <w:p w14:paraId="30E53262" w14:textId="77777777" w:rsidR="00BF1D6D" w:rsidRPr="00230E6D" w:rsidRDefault="00BF1D6D">
      <w:pPr>
        <w:rPr>
          <w:rFonts w:ascii="Times New Roman" w:hAnsi="Times New Roman" w:cs="Times New Roman"/>
          <w:sz w:val="24"/>
          <w:szCs w:val="24"/>
        </w:rPr>
      </w:pPr>
    </w:p>
    <w:p w14:paraId="63CAA355" w14:textId="77777777" w:rsidR="00BF1D6D" w:rsidRPr="00230E6D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Purpose:</w:t>
      </w:r>
    </w:p>
    <w:p w14:paraId="6FE8D1E9" w14:textId="77777777" w:rsidR="00BF1D6D" w:rsidRPr="00230E6D" w:rsidRDefault="00000000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Installs required packages for speech synthesis.</w:t>
      </w:r>
    </w:p>
    <w:p w14:paraId="51C9D646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</w:rPr>
        <w:pict w14:anchorId="204DD439">
          <v:rect id="_x0000_i1030" style="width:0;height:1.5pt" o:hralign="center" o:hrstd="t" o:hr="t" fillcolor="#a0a0a0" stroked="f"/>
        </w:pict>
      </w:r>
    </w:p>
    <w:p w14:paraId="472E145F" w14:textId="77777777" w:rsidR="00BF1D6D" w:rsidRPr="00230E6D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2vehvrncsld3" w:colFirst="0" w:colLast="0"/>
      <w:bookmarkEnd w:id="8"/>
      <w:r w:rsidRPr="00230E6D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2: Import Libraries and Load TTS Model</w:t>
      </w:r>
    </w:p>
    <w:p w14:paraId="4DD04B4A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30E6D">
        <w:rPr>
          <w:rFonts w:ascii="Times New Roman" w:hAnsi="Times New Roman" w:cs="Times New Roman"/>
          <w:sz w:val="24"/>
          <w:szCs w:val="24"/>
        </w:rPr>
        <w:t>TTS.api</w:t>
      </w:r>
      <w:proofErr w:type="spellEnd"/>
      <w:r w:rsidRPr="00230E6D">
        <w:rPr>
          <w:rFonts w:ascii="Times New Roman" w:hAnsi="Times New Roman" w:cs="Times New Roman"/>
          <w:sz w:val="24"/>
          <w:szCs w:val="24"/>
        </w:rPr>
        <w:t xml:space="preserve"> import TTS</w:t>
      </w:r>
    </w:p>
    <w:p w14:paraId="4AE53A5C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30E6D">
        <w:rPr>
          <w:rFonts w:ascii="Times New Roman" w:hAnsi="Times New Roman" w:cs="Times New Roman"/>
          <w:sz w:val="24"/>
          <w:szCs w:val="24"/>
        </w:rPr>
        <w:t>IPython.display</w:t>
      </w:r>
      <w:proofErr w:type="spellEnd"/>
      <w:r w:rsidRPr="00230E6D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230E6D">
        <w:rPr>
          <w:rFonts w:ascii="Times New Roman" w:hAnsi="Times New Roman" w:cs="Times New Roman"/>
          <w:sz w:val="24"/>
          <w:szCs w:val="24"/>
        </w:rPr>
        <w:t>ipd</w:t>
      </w:r>
      <w:proofErr w:type="spellEnd"/>
    </w:p>
    <w:p w14:paraId="56FCCB83" w14:textId="77777777" w:rsidR="00BF1D6D" w:rsidRPr="00230E6D" w:rsidRDefault="00BF1D6D">
      <w:pPr>
        <w:rPr>
          <w:rFonts w:ascii="Times New Roman" w:hAnsi="Times New Roman" w:cs="Times New Roman"/>
          <w:sz w:val="24"/>
          <w:szCs w:val="24"/>
        </w:rPr>
      </w:pPr>
    </w:p>
    <w:p w14:paraId="3B18569A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0E6D">
        <w:rPr>
          <w:rFonts w:ascii="Times New Roman" w:hAnsi="Times New Roman" w:cs="Times New Roman"/>
          <w:sz w:val="24"/>
          <w:szCs w:val="24"/>
        </w:rPr>
        <w:t>tts</w:t>
      </w:r>
      <w:proofErr w:type="spellEnd"/>
      <w:r w:rsidRPr="00230E6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30E6D">
        <w:rPr>
          <w:rFonts w:ascii="Times New Roman" w:hAnsi="Times New Roman" w:cs="Times New Roman"/>
          <w:sz w:val="24"/>
          <w:szCs w:val="24"/>
        </w:rPr>
        <w:t>TTS(</w:t>
      </w:r>
      <w:proofErr w:type="spellStart"/>
      <w:proofErr w:type="gramEnd"/>
      <w:r w:rsidRPr="00230E6D">
        <w:rPr>
          <w:rFonts w:ascii="Times New Roman" w:hAnsi="Times New Roman" w:cs="Times New Roman"/>
          <w:sz w:val="24"/>
          <w:szCs w:val="24"/>
        </w:rPr>
        <w:t>model_name</w:t>
      </w:r>
      <w:proofErr w:type="spellEnd"/>
      <w:r w:rsidRPr="00230E6D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230E6D">
        <w:rPr>
          <w:rFonts w:ascii="Times New Roman" w:hAnsi="Times New Roman" w:cs="Times New Roman"/>
          <w:sz w:val="24"/>
          <w:szCs w:val="24"/>
        </w:rPr>
        <w:t>tts_models</w:t>
      </w:r>
      <w:proofErr w:type="spellEnd"/>
      <w:r w:rsidRPr="00230E6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30E6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30E6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30E6D">
        <w:rPr>
          <w:rFonts w:ascii="Times New Roman" w:hAnsi="Times New Roman" w:cs="Times New Roman"/>
          <w:sz w:val="24"/>
          <w:szCs w:val="24"/>
        </w:rPr>
        <w:t>ljspeech</w:t>
      </w:r>
      <w:proofErr w:type="spellEnd"/>
      <w:r w:rsidRPr="00230E6D">
        <w:rPr>
          <w:rFonts w:ascii="Times New Roman" w:hAnsi="Times New Roman" w:cs="Times New Roman"/>
          <w:sz w:val="24"/>
          <w:szCs w:val="24"/>
        </w:rPr>
        <w:t>/tacotron2-DDC")</w:t>
      </w:r>
    </w:p>
    <w:p w14:paraId="2FBF2F02" w14:textId="77777777" w:rsidR="00BF1D6D" w:rsidRPr="00230E6D" w:rsidRDefault="00BF1D6D">
      <w:pPr>
        <w:rPr>
          <w:rFonts w:ascii="Times New Roman" w:hAnsi="Times New Roman" w:cs="Times New Roman"/>
          <w:sz w:val="24"/>
          <w:szCs w:val="24"/>
        </w:rPr>
      </w:pPr>
    </w:p>
    <w:p w14:paraId="547B2A21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0E6D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230E6D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230E6D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230E6D">
        <w:rPr>
          <w:rFonts w:ascii="Times New Roman" w:eastAsia="Arial Unicode MS" w:hAnsi="Times New Roman" w:cs="Times New Roman"/>
          <w:sz w:val="24"/>
          <w:szCs w:val="24"/>
        </w:rPr>
        <w:t xml:space="preserve"> TTS model loaded")</w:t>
      </w:r>
    </w:p>
    <w:p w14:paraId="140C1BFE" w14:textId="77777777" w:rsidR="00BF1D6D" w:rsidRPr="00230E6D" w:rsidRDefault="00BF1D6D">
      <w:pPr>
        <w:rPr>
          <w:rFonts w:ascii="Times New Roman" w:hAnsi="Times New Roman" w:cs="Times New Roman"/>
          <w:sz w:val="24"/>
          <w:szCs w:val="24"/>
        </w:rPr>
      </w:pPr>
    </w:p>
    <w:p w14:paraId="2F9A973F" w14:textId="77777777" w:rsidR="00BF1D6D" w:rsidRPr="00230E6D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Explanation:</w:t>
      </w:r>
    </w:p>
    <w:p w14:paraId="58A919A9" w14:textId="77777777" w:rsidR="00BF1D6D" w:rsidRPr="00230E6D" w:rsidRDefault="00000000">
      <w:pPr>
        <w:numPr>
          <w:ilvl w:val="0"/>
          <w:numId w:val="12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230E6D">
        <w:rPr>
          <w:rFonts w:ascii="Times New Roman" w:eastAsia="Roboto Mono" w:hAnsi="Times New Roman" w:cs="Times New Roman"/>
          <w:color w:val="188038"/>
          <w:sz w:val="24"/>
          <w:szCs w:val="24"/>
        </w:rPr>
        <w:t>TTS.api</w:t>
      </w:r>
      <w:proofErr w:type="spellEnd"/>
      <w:r w:rsidRPr="00230E6D">
        <w:rPr>
          <w:rFonts w:ascii="Times New Roman" w:hAnsi="Times New Roman" w:cs="Times New Roman"/>
          <w:sz w:val="24"/>
          <w:szCs w:val="24"/>
        </w:rPr>
        <w:t xml:space="preserve"> provides access to pre-trained TTS models.</w:t>
      </w:r>
    </w:p>
    <w:p w14:paraId="6A4A5710" w14:textId="77777777" w:rsidR="00BF1D6D" w:rsidRPr="00230E6D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30E6D">
        <w:rPr>
          <w:rFonts w:ascii="Times New Roman" w:eastAsia="Roboto Mono" w:hAnsi="Times New Roman" w:cs="Times New Roman"/>
          <w:color w:val="188038"/>
          <w:sz w:val="24"/>
          <w:szCs w:val="24"/>
        </w:rPr>
        <w:t>IPython.display</w:t>
      </w:r>
      <w:proofErr w:type="spellEnd"/>
      <w:r w:rsidRPr="00230E6D">
        <w:rPr>
          <w:rFonts w:ascii="Times New Roman" w:hAnsi="Times New Roman" w:cs="Times New Roman"/>
          <w:sz w:val="24"/>
          <w:szCs w:val="24"/>
        </w:rPr>
        <w:t xml:space="preserve"> is used to play audio files.</w:t>
      </w:r>
    </w:p>
    <w:p w14:paraId="40FAE584" w14:textId="77777777" w:rsidR="00BF1D6D" w:rsidRPr="00230E6D" w:rsidRDefault="00000000">
      <w:pPr>
        <w:numPr>
          <w:ilvl w:val="0"/>
          <w:numId w:val="1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The Tacotron2 model is loaded for speech generation.</w:t>
      </w:r>
    </w:p>
    <w:p w14:paraId="7443D796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</w:rPr>
        <w:pict w14:anchorId="64D36074">
          <v:rect id="_x0000_i1031" style="width:0;height:1.5pt" o:hralign="center" o:hrstd="t" o:hr="t" fillcolor="#a0a0a0" stroked="f"/>
        </w:pict>
      </w:r>
    </w:p>
    <w:p w14:paraId="69B27F24" w14:textId="77777777" w:rsidR="00BF1D6D" w:rsidRPr="00230E6D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fhncei2uq6vf" w:colFirst="0" w:colLast="0"/>
      <w:bookmarkEnd w:id="9"/>
      <w:r w:rsidRPr="00230E6D">
        <w:rPr>
          <w:rFonts w:ascii="Times New Roman" w:hAnsi="Times New Roman" w:cs="Times New Roman"/>
          <w:b/>
          <w:bCs/>
          <w:sz w:val="24"/>
          <w:szCs w:val="24"/>
        </w:rPr>
        <w:t>Step 3: Generate Speech from Text</w:t>
      </w:r>
    </w:p>
    <w:p w14:paraId="7FC46669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 xml:space="preserve">text = "Hello! This is an example of text to speech conversion using </w:t>
      </w:r>
      <w:proofErr w:type="spellStart"/>
      <w:r w:rsidRPr="00230E6D">
        <w:rPr>
          <w:rFonts w:ascii="Times New Roman" w:hAnsi="Times New Roman" w:cs="Times New Roman"/>
          <w:sz w:val="24"/>
          <w:szCs w:val="24"/>
        </w:rPr>
        <w:t>Tacotron</w:t>
      </w:r>
      <w:proofErr w:type="spellEnd"/>
      <w:r w:rsidRPr="00230E6D">
        <w:rPr>
          <w:rFonts w:ascii="Times New Roman" w:hAnsi="Times New Roman" w:cs="Times New Roman"/>
          <w:sz w:val="24"/>
          <w:szCs w:val="24"/>
        </w:rPr>
        <w:t>."</w:t>
      </w:r>
    </w:p>
    <w:p w14:paraId="2C99BE49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0E6D">
        <w:rPr>
          <w:rFonts w:ascii="Times New Roman" w:hAnsi="Times New Roman" w:cs="Times New Roman"/>
          <w:sz w:val="24"/>
          <w:szCs w:val="24"/>
        </w:rPr>
        <w:t>tts.tts_to_</w:t>
      </w:r>
      <w:proofErr w:type="gramStart"/>
      <w:r w:rsidRPr="00230E6D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230E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0E6D">
        <w:rPr>
          <w:rFonts w:ascii="Times New Roman" w:hAnsi="Times New Roman" w:cs="Times New Roman"/>
          <w:sz w:val="24"/>
          <w:szCs w:val="24"/>
        </w:rPr>
        <w:t xml:space="preserve">text=text, </w:t>
      </w:r>
      <w:proofErr w:type="spellStart"/>
      <w:r w:rsidRPr="00230E6D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230E6D">
        <w:rPr>
          <w:rFonts w:ascii="Times New Roman" w:hAnsi="Times New Roman" w:cs="Times New Roman"/>
          <w:sz w:val="24"/>
          <w:szCs w:val="24"/>
        </w:rPr>
        <w:t>="output.wav")</w:t>
      </w:r>
    </w:p>
    <w:p w14:paraId="2125BEFA" w14:textId="77777777" w:rsidR="00BF1D6D" w:rsidRPr="00230E6D" w:rsidRDefault="00BF1D6D">
      <w:pPr>
        <w:rPr>
          <w:rFonts w:ascii="Times New Roman" w:hAnsi="Times New Roman" w:cs="Times New Roman"/>
          <w:sz w:val="24"/>
          <w:szCs w:val="24"/>
        </w:rPr>
      </w:pPr>
    </w:p>
    <w:p w14:paraId="401C4919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0E6D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230E6D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230E6D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230E6D">
        <w:rPr>
          <w:rFonts w:ascii="Times New Roman" w:eastAsia="Arial Unicode MS" w:hAnsi="Times New Roman" w:cs="Times New Roman"/>
          <w:sz w:val="24"/>
          <w:szCs w:val="24"/>
        </w:rPr>
        <w:t xml:space="preserve"> Speech generated and saved as 'output.wav'")</w:t>
      </w:r>
    </w:p>
    <w:p w14:paraId="182D1A7A" w14:textId="77777777" w:rsidR="00BF1D6D" w:rsidRPr="00230E6D" w:rsidRDefault="00BF1D6D">
      <w:pPr>
        <w:rPr>
          <w:rFonts w:ascii="Times New Roman" w:hAnsi="Times New Roman" w:cs="Times New Roman"/>
          <w:sz w:val="24"/>
          <w:szCs w:val="24"/>
        </w:rPr>
      </w:pPr>
    </w:p>
    <w:p w14:paraId="155D7E5C" w14:textId="77777777" w:rsidR="00BF1D6D" w:rsidRPr="00230E6D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Explanation:</w:t>
      </w:r>
    </w:p>
    <w:p w14:paraId="3EC54033" w14:textId="77777777" w:rsidR="00BF1D6D" w:rsidRPr="00230E6D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The input text is converted into speech.</w:t>
      </w:r>
    </w:p>
    <w:p w14:paraId="303CC7E2" w14:textId="77777777" w:rsidR="00BF1D6D" w:rsidRPr="00230E6D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 xml:space="preserve">The output is saved as </w:t>
      </w:r>
      <w:r w:rsidRPr="00230E6D">
        <w:rPr>
          <w:rFonts w:ascii="Times New Roman" w:hAnsi="Times New Roman" w:cs="Times New Roman"/>
          <w:b/>
          <w:bCs/>
          <w:sz w:val="24"/>
          <w:szCs w:val="24"/>
        </w:rPr>
        <w:t>output.wav</w:t>
      </w:r>
      <w:r w:rsidRPr="00230E6D">
        <w:rPr>
          <w:rFonts w:ascii="Times New Roman" w:hAnsi="Times New Roman" w:cs="Times New Roman"/>
          <w:sz w:val="24"/>
          <w:szCs w:val="24"/>
        </w:rPr>
        <w:t>.</w:t>
      </w:r>
    </w:p>
    <w:p w14:paraId="26CCFD66" w14:textId="77777777" w:rsidR="00BF1D6D" w:rsidRPr="00230E6D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Output:</w:t>
      </w:r>
    </w:p>
    <w:p w14:paraId="2121F2CC" w14:textId="77777777" w:rsidR="00BF1D6D" w:rsidRPr="00230E6D" w:rsidRDefault="00000000">
      <w:pPr>
        <w:numPr>
          <w:ilvl w:val="0"/>
          <w:numId w:val="7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A speech audio file is generated.</w:t>
      </w:r>
    </w:p>
    <w:p w14:paraId="2E6C2D30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</w:rPr>
        <w:pict w14:anchorId="1C282280">
          <v:rect id="_x0000_i1032" style="width:0;height:1.5pt" o:hralign="center" o:hrstd="t" o:hr="t" fillcolor="#a0a0a0" stroked="f"/>
        </w:pict>
      </w:r>
    </w:p>
    <w:p w14:paraId="070E634E" w14:textId="77777777" w:rsidR="00BF1D6D" w:rsidRPr="00230E6D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swtjl8slmwgk" w:colFirst="0" w:colLast="0"/>
      <w:bookmarkEnd w:id="10"/>
      <w:r w:rsidRPr="00230E6D">
        <w:rPr>
          <w:rFonts w:ascii="Times New Roman" w:hAnsi="Times New Roman" w:cs="Times New Roman"/>
          <w:b/>
          <w:bCs/>
          <w:sz w:val="24"/>
          <w:szCs w:val="24"/>
        </w:rPr>
        <w:t>Step 4: Play Generated Audio</w:t>
      </w:r>
    </w:p>
    <w:p w14:paraId="4E046B25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0E6D">
        <w:rPr>
          <w:rFonts w:ascii="Times New Roman" w:hAnsi="Times New Roman" w:cs="Times New Roman"/>
          <w:sz w:val="24"/>
          <w:szCs w:val="24"/>
        </w:rPr>
        <w:t>ipd.Audio</w:t>
      </w:r>
      <w:proofErr w:type="spellEnd"/>
      <w:proofErr w:type="gramEnd"/>
      <w:r w:rsidRPr="00230E6D">
        <w:rPr>
          <w:rFonts w:ascii="Times New Roman" w:hAnsi="Times New Roman" w:cs="Times New Roman"/>
          <w:sz w:val="24"/>
          <w:szCs w:val="24"/>
        </w:rPr>
        <w:t>("output.wav")</w:t>
      </w:r>
    </w:p>
    <w:p w14:paraId="1A8F530B" w14:textId="77777777" w:rsidR="00BF1D6D" w:rsidRPr="00230E6D" w:rsidRDefault="00BF1D6D">
      <w:pPr>
        <w:rPr>
          <w:rFonts w:ascii="Times New Roman" w:hAnsi="Times New Roman" w:cs="Times New Roman"/>
          <w:sz w:val="24"/>
          <w:szCs w:val="24"/>
        </w:rPr>
      </w:pPr>
    </w:p>
    <w:p w14:paraId="0771965B" w14:textId="77777777" w:rsidR="00BF1D6D" w:rsidRPr="00230E6D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Explanation:</w:t>
      </w:r>
    </w:p>
    <w:p w14:paraId="2BA1CDDE" w14:textId="77777777" w:rsidR="00BF1D6D" w:rsidRPr="00230E6D" w:rsidRDefault="00000000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Plays the generated speech file directly in the notebook.</w:t>
      </w:r>
    </w:p>
    <w:p w14:paraId="796388F3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</w:rPr>
        <w:lastRenderedPageBreak/>
        <w:pict w14:anchorId="4AC0529B">
          <v:rect id="_x0000_i1033" style="width:0;height:1.5pt" o:hralign="center" o:hrstd="t" o:hr="t" fillcolor="#a0a0a0" stroked="f"/>
        </w:pict>
      </w:r>
    </w:p>
    <w:p w14:paraId="7A89C12B" w14:textId="77777777" w:rsidR="00BF1D6D" w:rsidRPr="00230E6D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wf3lm0iq6mm0" w:colFirst="0" w:colLast="0"/>
      <w:bookmarkEnd w:id="11"/>
      <w:r w:rsidRPr="00230E6D">
        <w:rPr>
          <w:rFonts w:ascii="Times New Roman" w:hAnsi="Times New Roman" w:cs="Times New Roman"/>
          <w:b/>
          <w:bCs/>
          <w:sz w:val="24"/>
          <w:szCs w:val="24"/>
        </w:rPr>
        <w:t>Step 5: Batch Speech Generation</w:t>
      </w:r>
    </w:p>
    <w:p w14:paraId="11C4883C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texts = [</w:t>
      </w:r>
    </w:p>
    <w:p w14:paraId="3BAB11C8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 xml:space="preserve">    "Artificial intelligence is transforming our world.",</w:t>
      </w:r>
    </w:p>
    <w:p w14:paraId="2CD5F109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 xml:space="preserve">    "Machine learning enables computers to learn from data.",</w:t>
      </w:r>
    </w:p>
    <w:p w14:paraId="268CB5C5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 xml:space="preserve">    "Natural language processing helps computers understand human language.",</w:t>
      </w:r>
    </w:p>
    <w:p w14:paraId="7F2615B0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]</w:t>
      </w:r>
    </w:p>
    <w:p w14:paraId="731AF9F2" w14:textId="77777777" w:rsidR="00BF1D6D" w:rsidRPr="00230E6D" w:rsidRDefault="00BF1D6D">
      <w:pPr>
        <w:rPr>
          <w:rFonts w:ascii="Times New Roman" w:hAnsi="Times New Roman" w:cs="Times New Roman"/>
          <w:sz w:val="24"/>
          <w:szCs w:val="24"/>
        </w:rPr>
      </w:pPr>
    </w:p>
    <w:p w14:paraId="6CF3A03D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230E6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230E6D">
        <w:rPr>
          <w:rFonts w:ascii="Times New Roman" w:hAnsi="Times New Roman" w:cs="Times New Roman"/>
          <w:sz w:val="24"/>
          <w:szCs w:val="24"/>
        </w:rPr>
        <w:t>, text in enumerate(texts):</w:t>
      </w:r>
    </w:p>
    <w:p w14:paraId="59573095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 xml:space="preserve">    filename = </w:t>
      </w:r>
      <w:proofErr w:type="spellStart"/>
      <w:r w:rsidRPr="00230E6D">
        <w:rPr>
          <w:rFonts w:ascii="Times New Roman" w:hAnsi="Times New Roman" w:cs="Times New Roman"/>
          <w:sz w:val="24"/>
          <w:szCs w:val="24"/>
        </w:rPr>
        <w:t>f"speech</w:t>
      </w:r>
      <w:proofErr w:type="spellEnd"/>
      <w:r w:rsidRPr="00230E6D">
        <w:rPr>
          <w:rFonts w:ascii="Times New Roman" w:hAnsi="Times New Roman" w:cs="Times New Roman"/>
          <w:sz w:val="24"/>
          <w:szCs w:val="24"/>
        </w:rPr>
        <w:t>_{</w:t>
      </w:r>
      <w:proofErr w:type="spellStart"/>
      <w:r w:rsidRPr="00230E6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230E6D">
        <w:rPr>
          <w:rFonts w:ascii="Times New Roman" w:hAnsi="Times New Roman" w:cs="Times New Roman"/>
          <w:sz w:val="24"/>
          <w:szCs w:val="24"/>
        </w:rPr>
        <w:t>}.wav"</w:t>
      </w:r>
    </w:p>
    <w:p w14:paraId="00EF97AE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30E6D">
        <w:rPr>
          <w:rFonts w:ascii="Times New Roman" w:hAnsi="Times New Roman" w:cs="Times New Roman"/>
          <w:sz w:val="24"/>
          <w:szCs w:val="24"/>
        </w:rPr>
        <w:t>tts.tts_to_</w:t>
      </w:r>
      <w:proofErr w:type="gramStart"/>
      <w:r w:rsidRPr="00230E6D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230E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0E6D">
        <w:rPr>
          <w:rFonts w:ascii="Times New Roman" w:hAnsi="Times New Roman" w:cs="Times New Roman"/>
          <w:sz w:val="24"/>
          <w:szCs w:val="24"/>
        </w:rPr>
        <w:t xml:space="preserve">text=text, </w:t>
      </w:r>
      <w:proofErr w:type="spellStart"/>
      <w:r w:rsidRPr="00230E6D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230E6D">
        <w:rPr>
          <w:rFonts w:ascii="Times New Roman" w:hAnsi="Times New Roman" w:cs="Times New Roman"/>
          <w:sz w:val="24"/>
          <w:szCs w:val="24"/>
        </w:rPr>
        <w:t>=filename)</w:t>
      </w:r>
    </w:p>
    <w:p w14:paraId="029A8FA2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  <w:proofErr w:type="gramStart"/>
      <w:r w:rsidRPr="00230E6D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230E6D">
        <w:rPr>
          <w:rFonts w:ascii="Times New Roman" w:eastAsia="Arial Unicode MS" w:hAnsi="Times New Roman" w:cs="Times New Roman"/>
          <w:sz w:val="24"/>
          <w:szCs w:val="24"/>
        </w:rPr>
        <w:t>f"</w:t>
      </w:r>
      <w:r w:rsidRPr="00230E6D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230E6D">
        <w:rPr>
          <w:rFonts w:ascii="Times New Roman" w:eastAsia="Arial Unicode MS" w:hAnsi="Times New Roman" w:cs="Times New Roman"/>
          <w:sz w:val="24"/>
          <w:szCs w:val="24"/>
        </w:rPr>
        <w:t xml:space="preserve"> Generated: {filename}")</w:t>
      </w:r>
    </w:p>
    <w:p w14:paraId="7E84EDC6" w14:textId="77777777" w:rsidR="00BF1D6D" w:rsidRPr="00230E6D" w:rsidRDefault="00BF1D6D">
      <w:pPr>
        <w:rPr>
          <w:rFonts w:ascii="Times New Roman" w:hAnsi="Times New Roman" w:cs="Times New Roman"/>
          <w:sz w:val="24"/>
          <w:szCs w:val="24"/>
        </w:rPr>
      </w:pPr>
    </w:p>
    <w:p w14:paraId="4CA2CBE9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0E6D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230E6D">
        <w:rPr>
          <w:rFonts w:ascii="Times New Roman" w:eastAsia="Arial Unicode MS" w:hAnsi="Times New Roman" w:cs="Times New Roman"/>
          <w:sz w:val="24"/>
          <w:szCs w:val="24"/>
        </w:rPr>
        <w:t>"\n</w:t>
      </w:r>
      <w:r w:rsidRPr="00230E6D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230E6D">
        <w:rPr>
          <w:rFonts w:ascii="Times New Roman" w:eastAsia="Arial Unicode MS" w:hAnsi="Times New Roman" w:cs="Times New Roman"/>
          <w:sz w:val="24"/>
          <w:szCs w:val="24"/>
        </w:rPr>
        <w:t xml:space="preserve"> All speech files generated!")</w:t>
      </w:r>
    </w:p>
    <w:p w14:paraId="1C75886E" w14:textId="77777777" w:rsidR="00BF1D6D" w:rsidRPr="00230E6D" w:rsidRDefault="00BF1D6D">
      <w:pPr>
        <w:rPr>
          <w:rFonts w:ascii="Times New Roman" w:hAnsi="Times New Roman" w:cs="Times New Roman"/>
          <w:sz w:val="24"/>
          <w:szCs w:val="24"/>
        </w:rPr>
      </w:pPr>
    </w:p>
    <w:p w14:paraId="63FFB52E" w14:textId="77777777" w:rsidR="00BF1D6D" w:rsidRPr="00230E6D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Explanation:</w:t>
      </w:r>
    </w:p>
    <w:p w14:paraId="63D6A204" w14:textId="77777777" w:rsidR="00BF1D6D" w:rsidRPr="00230E6D" w:rsidRDefault="00000000">
      <w:pPr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Multiple sentences are converted to speech.</w:t>
      </w:r>
    </w:p>
    <w:p w14:paraId="3C125A68" w14:textId="77777777" w:rsidR="00BF1D6D" w:rsidRPr="00230E6D" w:rsidRDefault="00000000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 xml:space="preserve">Each sentence is saved as a separate </w:t>
      </w:r>
      <w:r w:rsidRPr="00230E6D">
        <w:rPr>
          <w:rFonts w:ascii="Times New Roman" w:eastAsia="Roboto Mono" w:hAnsi="Times New Roman" w:cs="Times New Roman"/>
          <w:color w:val="188038"/>
          <w:sz w:val="24"/>
          <w:szCs w:val="24"/>
        </w:rPr>
        <w:t>.wav</w:t>
      </w:r>
      <w:r w:rsidRPr="00230E6D">
        <w:rPr>
          <w:rFonts w:ascii="Times New Roman" w:hAnsi="Times New Roman" w:cs="Times New Roman"/>
          <w:sz w:val="24"/>
          <w:szCs w:val="24"/>
        </w:rPr>
        <w:t xml:space="preserve"> file.</w:t>
      </w:r>
    </w:p>
    <w:p w14:paraId="2723114A" w14:textId="77777777" w:rsidR="00BF1D6D" w:rsidRPr="00230E6D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Generated Files:</w:t>
      </w:r>
    </w:p>
    <w:p w14:paraId="075AFEA1" w14:textId="77777777" w:rsidR="00BF1D6D" w:rsidRPr="00230E6D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eastAsia="Roboto Mono" w:hAnsi="Times New Roman" w:cs="Times New Roman"/>
          <w:color w:val="188038"/>
          <w:sz w:val="24"/>
          <w:szCs w:val="24"/>
        </w:rPr>
        <w:t>speech_0.wav</w:t>
      </w:r>
    </w:p>
    <w:p w14:paraId="48E7298D" w14:textId="77777777" w:rsidR="00BF1D6D" w:rsidRPr="00230E6D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eastAsia="Roboto Mono" w:hAnsi="Times New Roman" w:cs="Times New Roman"/>
          <w:color w:val="188038"/>
          <w:sz w:val="24"/>
          <w:szCs w:val="24"/>
        </w:rPr>
        <w:t>speech_1.wav</w:t>
      </w:r>
    </w:p>
    <w:p w14:paraId="6731CF80" w14:textId="77777777" w:rsidR="00BF1D6D" w:rsidRPr="00230E6D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eastAsia="Roboto Mono" w:hAnsi="Times New Roman" w:cs="Times New Roman"/>
          <w:color w:val="188038"/>
          <w:sz w:val="24"/>
          <w:szCs w:val="24"/>
        </w:rPr>
        <w:t>speech_2.wav</w:t>
      </w:r>
    </w:p>
    <w:p w14:paraId="7CF25410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</w:rPr>
        <w:pict w14:anchorId="4F2DD06F">
          <v:rect id="_x0000_i1034" style="width:0;height:1.5pt" o:hralign="center" o:hrstd="t" o:hr="t" fillcolor="#a0a0a0" stroked="f"/>
        </w:pict>
      </w:r>
    </w:p>
    <w:p w14:paraId="778FDF99" w14:textId="77777777" w:rsidR="00BF1D6D" w:rsidRPr="00230E6D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pjraovs6yx7g" w:colFirst="0" w:colLast="0"/>
      <w:bookmarkEnd w:id="12"/>
      <w:r w:rsidRPr="00230E6D">
        <w:rPr>
          <w:rFonts w:ascii="Times New Roman" w:hAnsi="Times New Roman" w:cs="Times New Roman"/>
          <w:b/>
          <w:bCs/>
          <w:sz w:val="24"/>
          <w:szCs w:val="24"/>
        </w:rPr>
        <w:t>6. Output</w:t>
      </w:r>
    </w:p>
    <w:p w14:paraId="6581DF19" w14:textId="77777777" w:rsidR="00BF1D6D" w:rsidRPr="00230E6D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The system generates the following audio files:</w:t>
      </w:r>
    </w:p>
    <w:tbl>
      <w:tblPr>
        <w:tblStyle w:val="a0"/>
        <w:tblW w:w="56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055"/>
      </w:tblGrid>
      <w:tr w:rsidR="00BF1D6D" w:rsidRPr="00230E6D" w14:paraId="1B6B7191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8BF4A" w14:textId="77777777" w:rsidR="00BF1D6D" w:rsidRPr="00230E6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 Name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F415D" w14:textId="77777777" w:rsidR="00BF1D6D" w:rsidRPr="00230E6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F1D6D" w:rsidRPr="00230E6D" w14:paraId="3ED8FA54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086EB" w14:textId="77777777" w:rsidR="00BF1D6D" w:rsidRPr="00230E6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E6D">
              <w:rPr>
                <w:rFonts w:ascii="Times New Roman" w:hAnsi="Times New Roman" w:cs="Times New Roman"/>
                <w:sz w:val="24"/>
                <w:szCs w:val="24"/>
              </w:rPr>
              <w:t>output.wav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4A489" w14:textId="77777777" w:rsidR="00BF1D6D" w:rsidRPr="00230E6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E6D">
              <w:rPr>
                <w:rFonts w:ascii="Times New Roman" w:hAnsi="Times New Roman" w:cs="Times New Roman"/>
                <w:sz w:val="24"/>
                <w:szCs w:val="24"/>
              </w:rPr>
              <w:t>Speech generated from single input text</w:t>
            </w:r>
          </w:p>
        </w:tc>
      </w:tr>
      <w:tr w:rsidR="00BF1D6D" w:rsidRPr="00230E6D" w14:paraId="1FA7A46C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84B33" w14:textId="77777777" w:rsidR="00BF1D6D" w:rsidRPr="00230E6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E6D">
              <w:rPr>
                <w:rFonts w:ascii="Times New Roman" w:hAnsi="Times New Roman" w:cs="Times New Roman"/>
                <w:sz w:val="24"/>
                <w:szCs w:val="24"/>
              </w:rPr>
              <w:t>speech_0.wav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99F78" w14:textId="77777777" w:rsidR="00BF1D6D" w:rsidRPr="00230E6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E6D">
              <w:rPr>
                <w:rFonts w:ascii="Times New Roman" w:hAnsi="Times New Roman" w:cs="Times New Roman"/>
                <w:sz w:val="24"/>
                <w:szCs w:val="24"/>
              </w:rPr>
              <w:t>AI related sentence speech</w:t>
            </w:r>
          </w:p>
        </w:tc>
      </w:tr>
      <w:tr w:rsidR="00BF1D6D" w:rsidRPr="00230E6D" w14:paraId="4AB90E49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B974D" w14:textId="77777777" w:rsidR="00BF1D6D" w:rsidRPr="00230E6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E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speech_1.wav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85D88" w14:textId="77777777" w:rsidR="00BF1D6D" w:rsidRPr="00230E6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E6D">
              <w:rPr>
                <w:rFonts w:ascii="Times New Roman" w:hAnsi="Times New Roman" w:cs="Times New Roman"/>
                <w:sz w:val="24"/>
                <w:szCs w:val="24"/>
              </w:rPr>
              <w:t>Machine learning sentence speech</w:t>
            </w:r>
          </w:p>
        </w:tc>
      </w:tr>
      <w:tr w:rsidR="00BF1D6D" w:rsidRPr="00230E6D" w14:paraId="04FA8401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5E53B" w14:textId="77777777" w:rsidR="00BF1D6D" w:rsidRPr="00230E6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E6D">
              <w:rPr>
                <w:rFonts w:ascii="Times New Roman" w:hAnsi="Times New Roman" w:cs="Times New Roman"/>
                <w:sz w:val="24"/>
                <w:szCs w:val="24"/>
              </w:rPr>
              <w:t>speech_2.wav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7D2B0" w14:textId="77777777" w:rsidR="00BF1D6D" w:rsidRPr="00230E6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E6D">
              <w:rPr>
                <w:rFonts w:ascii="Times New Roman" w:hAnsi="Times New Roman" w:cs="Times New Roman"/>
                <w:sz w:val="24"/>
                <w:szCs w:val="24"/>
              </w:rPr>
              <w:t>NLP sentence speech</w:t>
            </w:r>
          </w:p>
        </w:tc>
      </w:tr>
    </w:tbl>
    <w:p w14:paraId="19A6DA94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</w:rPr>
        <w:pict w14:anchorId="2BA22125">
          <v:rect id="_x0000_i1035" style="width:0;height:1.5pt" o:hralign="center" o:hrstd="t" o:hr="t" fillcolor="#a0a0a0" stroked="f"/>
        </w:pict>
      </w:r>
    </w:p>
    <w:p w14:paraId="311C2CCB" w14:textId="77777777" w:rsidR="00BF1D6D" w:rsidRPr="00230E6D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rxtkrsy0zp6l" w:colFirst="0" w:colLast="0"/>
      <w:bookmarkEnd w:id="13"/>
      <w:r w:rsidRPr="00230E6D">
        <w:rPr>
          <w:rFonts w:ascii="Times New Roman" w:hAnsi="Times New Roman" w:cs="Times New Roman"/>
          <w:b/>
          <w:bCs/>
          <w:sz w:val="24"/>
          <w:szCs w:val="24"/>
        </w:rPr>
        <w:t>7. Applications of Text-to-Speech</w:t>
      </w:r>
    </w:p>
    <w:p w14:paraId="20EF3719" w14:textId="77777777" w:rsidR="00BF1D6D" w:rsidRPr="00230E6D" w:rsidRDefault="00000000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Voice assistants</w:t>
      </w:r>
    </w:p>
    <w:p w14:paraId="14217B46" w14:textId="77777777" w:rsidR="00BF1D6D" w:rsidRPr="00230E6D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Audiobooks</w:t>
      </w:r>
    </w:p>
    <w:p w14:paraId="6382E0F4" w14:textId="77777777" w:rsidR="00BF1D6D" w:rsidRPr="00230E6D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Navigation systems</w:t>
      </w:r>
    </w:p>
    <w:p w14:paraId="2EFCD725" w14:textId="77777777" w:rsidR="00BF1D6D" w:rsidRPr="00230E6D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Accessibility tools for visually impaired users</w:t>
      </w:r>
    </w:p>
    <w:p w14:paraId="34D66C80" w14:textId="77777777" w:rsidR="00BF1D6D" w:rsidRPr="00230E6D" w:rsidRDefault="00000000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Automated customer support systems</w:t>
      </w:r>
    </w:p>
    <w:p w14:paraId="210D3DF9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</w:rPr>
        <w:pict w14:anchorId="05DE54B9">
          <v:rect id="_x0000_i1036" style="width:0;height:1.5pt" o:hralign="center" o:hrstd="t" o:hr="t" fillcolor="#a0a0a0" stroked="f"/>
        </w:pict>
      </w:r>
    </w:p>
    <w:p w14:paraId="140F3A46" w14:textId="77777777" w:rsidR="00BF1D6D" w:rsidRPr="00230E6D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7t0yh9zfxhph" w:colFirst="0" w:colLast="0"/>
      <w:bookmarkEnd w:id="14"/>
      <w:r w:rsidRPr="00230E6D">
        <w:rPr>
          <w:rFonts w:ascii="Times New Roman" w:hAnsi="Times New Roman" w:cs="Times New Roman"/>
          <w:b/>
          <w:bCs/>
          <w:sz w:val="24"/>
          <w:szCs w:val="24"/>
        </w:rPr>
        <w:t>8. Advantages</w:t>
      </w:r>
    </w:p>
    <w:p w14:paraId="273B477A" w14:textId="77777777" w:rsidR="00BF1D6D" w:rsidRPr="00230E6D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Generates natural sounding speech</w:t>
      </w:r>
    </w:p>
    <w:p w14:paraId="2831E811" w14:textId="77777777" w:rsidR="00BF1D6D" w:rsidRPr="00230E6D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Easy to integrate into applications</w:t>
      </w:r>
    </w:p>
    <w:p w14:paraId="1DA0985D" w14:textId="77777777" w:rsidR="00BF1D6D" w:rsidRPr="00230E6D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Supports batch processing</w:t>
      </w:r>
    </w:p>
    <w:p w14:paraId="3501E680" w14:textId="77777777" w:rsidR="00BF1D6D" w:rsidRPr="00230E6D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Uses powerful deep learning models</w:t>
      </w:r>
    </w:p>
    <w:p w14:paraId="24F4979D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</w:rPr>
        <w:pict w14:anchorId="3D64ED3D">
          <v:rect id="_x0000_i1037" style="width:0;height:1.5pt" o:hralign="center" o:hrstd="t" o:hr="t" fillcolor="#a0a0a0" stroked="f"/>
        </w:pict>
      </w:r>
    </w:p>
    <w:p w14:paraId="56693714" w14:textId="77777777" w:rsidR="00BF1D6D" w:rsidRPr="00230E6D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skdl6nvoj1yr" w:colFirst="0" w:colLast="0"/>
      <w:bookmarkEnd w:id="15"/>
      <w:r w:rsidRPr="00230E6D">
        <w:rPr>
          <w:rFonts w:ascii="Times New Roman" w:hAnsi="Times New Roman" w:cs="Times New Roman"/>
          <w:b/>
          <w:bCs/>
          <w:sz w:val="24"/>
          <w:szCs w:val="24"/>
        </w:rPr>
        <w:t>9. Limitations</w:t>
      </w:r>
    </w:p>
    <w:p w14:paraId="1D72DA53" w14:textId="77777777" w:rsidR="00BF1D6D" w:rsidRPr="00230E6D" w:rsidRDefault="00000000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Requires good computational resources</w:t>
      </w:r>
    </w:p>
    <w:p w14:paraId="5A2E76BF" w14:textId="77777777" w:rsidR="00BF1D6D" w:rsidRPr="00230E6D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Model size can be large</w:t>
      </w:r>
    </w:p>
    <w:p w14:paraId="438E5A00" w14:textId="77777777" w:rsidR="00BF1D6D" w:rsidRPr="00230E6D" w:rsidRDefault="00000000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>Limited language support depending on model</w:t>
      </w:r>
    </w:p>
    <w:p w14:paraId="471F78F5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</w:rPr>
        <w:pict w14:anchorId="63EE0131">
          <v:rect id="_x0000_i1038" style="width:0;height:1.5pt" o:hralign="center" o:hrstd="t" o:hr="t" fillcolor="#a0a0a0" stroked="f"/>
        </w:pict>
      </w:r>
    </w:p>
    <w:p w14:paraId="1D70295F" w14:textId="77777777" w:rsidR="00BF1D6D" w:rsidRPr="00230E6D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3jak6hl8q1j8" w:colFirst="0" w:colLast="0"/>
      <w:bookmarkEnd w:id="16"/>
      <w:r w:rsidRPr="00230E6D">
        <w:rPr>
          <w:rFonts w:ascii="Times New Roman" w:hAnsi="Times New Roman" w:cs="Times New Roman"/>
          <w:b/>
          <w:bCs/>
          <w:sz w:val="24"/>
          <w:szCs w:val="24"/>
        </w:rPr>
        <w:t>10. Conclusion</w:t>
      </w:r>
    </w:p>
    <w:p w14:paraId="72EFD73C" w14:textId="77777777" w:rsidR="00BF1D6D" w:rsidRPr="00230E6D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t xml:space="preserve">In this assignment, we successfully implemented a </w:t>
      </w:r>
      <w:r w:rsidRPr="00230E6D">
        <w:rPr>
          <w:rFonts w:ascii="Times New Roman" w:hAnsi="Times New Roman" w:cs="Times New Roman"/>
          <w:b/>
          <w:bCs/>
          <w:sz w:val="24"/>
          <w:szCs w:val="24"/>
        </w:rPr>
        <w:t>Text-to-Speech system using the Tacotron2 model from the Coqui TTS library</w:t>
      </w:r>
      <w:r w:rsidRPr="00230E6D">
        <w:rPr>
          <w:rFonts w:ascii="Times New Roman" w:hAnsi="Times New Roman" w:cs="Times New Roman"/>
          <w:sz w:val="24"/>
          <w:szCs w:val="24"/>
        </w:rPr>
        <w:t xml:space="preserve">. The system converts text input into natural sounding speech and saves it as </w:t>
      </w:r>
      <w:r w:rsidRPr="00230E6D">
        <w:rPr>
          <w:rFonts w:ascii="Times New Roman" w:eastAsia="Roboto Mono" w:hAnsi="Times New Roman" w:cs="Times New Roman"/>
          <w:color w:val="188038"/>
          <w:sz w:val="24"/>
          <w:szCs w:val="24"/>
        </w:rPr>
        <w:t>.wav</w:t>
      </w:r>
      <w:r w:rsidRPr="00230E6D">
        <w:rPr>
          <w:rFonts w:ascii="Times New Roman" w:hAnsi="Times New Roman" w:cs="Times New Roman"/>
          <w:sz w:val="24"/>
          <w:szCs w:val="24"/>
        </w:rPr>
        <w:t xml:space="preserve"> files. We also implemented </w:t>
      </w:r>
      <w:r w:rsidRPr="00230E6D">
        <w:rPr>
          <w:rFonts w:ascii="Times New Roman" w:hAnsi="Times New Roman" w:cs="Times New Roman"/>
          <w:b/>
          <w:bCs/>
          <w:sz w:val="24"/>
          <w:szCs w:val="24"/>
        </w:rPr>
        <w:t>batch speech generation</w:t>
      </w:r>
      <w:r w:rsidRPr="00230E6D">
        <w:rPr>
          <w:rFonts w:ascii="Times New Roman" w:hAnsi="Times New Roman" w:cs="Times New Roman"/>
          <w:sz w:val="24"/>
          <w:szCs w:val="24"/>
        </w:rPr>
        <w:t xml:space="preserve"> to produce multiple audio outputs automatically.</w:t>
      </w:r>
    </w:p>
    <w:p w14:paraId="7620FBB3" w14:textId="77777777" w:rsidR="00BF1D6D" w:rsidRPr="00230E6D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  <w:sz w:val="24"/>
          <w:szCs w:val="24"/>
        </w:rPr>
        <w:lastRenderedPageBreak/>
        <w:t xml:space="preserve">This demonstrates the practical use of </w:t>
      </w:r>
      <w:r w:rsidRPr="00230E6D">
        <w:rPr>
          <w:rFonts w:ascii="Times New Roman" w:hAnsi="Times New Roman" w:cs="Times New Roman"/>
          <w:b/>
          <w:bCs/>
          <w:sz w:val="24"/>
          <w:szCs w:val="24"/>
        </w:rPr>
        <w:t>deep learning in speech synthesis</w:t>
      </w:r>
      <w:r w:rsidRPr="00230E6D">
        <w:rPr>
          <w:rFonts w:ascii="Times New Roman" w:hAnsi="Times New Roman" w:cs="Times New Roman"/>
          <w:sz w:val="24"/>
          <w:szCs w:val="24"/>
        </w:rPr>
        <w:t xml:space="preserve"> and its applications in modern AI systems.</w:t>
      </w:r>
    </w:p>
    <w:p w14:paraId="6A64F93C" w14:textId="77777777" w:rsidR="00BF1D6D" w:rsidRPr="00230E6D" w:rsidRDefault="00000000">
      <w:pPr>
        <w:rPr>
          <w:rFonts w:ascii="Times New Roman" w:hAnsi="Times New Roman" w:cs="Times New Roman"/>
          <w:sz w:val="24"/>
          <w:szCs w:val="24"/>
        </w:rPr>
      </w:pPr>
      <w:r w:rsidRPr="00230E6D">
        <w:rPr>
          <w:rFonts w:ascii="Times New Roman" w:hAnsi="Times New Roman" w:cs="Times New Roman"/>
        </w:rPr>
        <w:pict w14:anchorId="3CB0B24E">
          <v:rect id="_x0000_i1039" style="width:0;height:1.5pt" o:hralign="center" o:hrstd="t" o:hr="t" fillcolor="#a0a0a0" stroked="f"/>
        </w:pict>
      </w:r>
    </w:p>
    <w:p w14:paraId="3EBA72B3" w14:textId="77777777" w:rsidR="00BF1D6D" w:rsidRPr="00230E6D" w:rsidRDefault="00BF1D6D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11CF1931" w14:textId="77777777" w:rsidR="00BF1D6D" w:rsidRPr="00230E6D" w:rsidRDefault="00BF1D6D">
      <w:pPr>
        <w:rPr>
          <w:rFonts w:ascii="Times New Roman" w:hAnsi="Times New Roman" w:cs="Times New Roman"/>
          <w:sz w:val="24"/>
          <w:szCs w:val="24"/>
        </w:rPr>
      </w:pPr>
    </w:p>
    <w:sectPr w:rsidR="00BF1D6D" w:rsidRPr="00230E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0BC0E6A1-CF17-493F-8416-612D5A4E6F0A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EA293ACB-CA97-4543-92E3-5E960A810C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0739F12-8685-483A-9AFA-6ED17AEF52C2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019093A6-E803-40E9-A07C-D0EA5FD6B8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E88A6F9-EB4C-4891-8963-2EC232AC0D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67D66"/>
    <w:multiLevelType w:val="multilevel"/>
    <w:tmpl w:val="FD0C7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6A4962"/>
    <w:multiLevelType w:val="multilevel"/>
    <w:tmpl w:val="FABA7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A604E2"/>
    <w:multiLevelType w:val="multilevel"/>
    <w:tmpl w:val="26F6F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025CE9"/>
    <w:multiLevelType w:val="multilevel"/>
    <w:tmpl w:val="2E327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A3395E"/>
    <w:multiLevelType w:val="multilevel"/>
    <w:tmpl w:val="2EE8D8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017F80"/>
    <w:multiLevelType w:val="multilevel"/>
    <w:tmpl w:val="63B0CA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9535F0"/>
    <w:multiLevelType w:val="multilevel"/>
    <w:tmpl w:val="ECC0F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0A2943"/>
    <w:multiLevelType w:val="multilevel"/>
    <w:tmpl w:val="4080F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68A15E3"/>
    <w:multiLevelType w:val="multilevel"/>
    <w:tmpl w:val="950EA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B112C1F"/>
    <w:multiLevelType w:val="multilevel"/>
    <w:tmpl w:val="CE6A6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D227109"/>
    <w:multiLevelType w:val="multilevel"/>
    <w:tmpl w:val="5FFA8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FB307AB"/>
    <w:multiLevelType w:val="multilevel"/>
    <w:tmpl w:val="C2E69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4340887">
    <w:abstractNumId w:val="3"/>
  </w:num>
  <w:num w:numId="2" w16cid:durableId="144973440">
    <w:abstractNumId w:val="9"/>
  </w:num>
  <w:num w:numId="3" w16cid:durableId="1627159681">
    <w:abstractNumId w:val="2"/>
  </w:num>
  <w:num w:numId="4" w16cid:durableId="1335107616">
    <w:abstractNumId w:val="4"/>
  </w:num>
  <w:num w:numId="5" w16cid:durableId="1246525368">
    <w:abstractNumId w:val="5"/>
  </w:num>
  <w:num w:numId="6" w16cid:durableId="53938771">
    <w:abstractNumId w:val="1"/>
  </w:num>
  <w:num w:numId="7" w16cid:durableId="1890722006">
    <w:abstractNumId w:val="0"/>
  </w:num>
  <w:num w:numId="8" w16cid:durableId="2062288485">
    <w:abstractNumId w:val="10"/>
  </w:num>
  <w:num w:numId="9" w16cid:durableId="151334300">
    <w:abstractNumId w:val="11"/>
  </w:num>
  <w:num w:numId="10" w16cid:durableId="859901">
    <w:abstractNumId w:val="7"/>
  </w:num>
  <w:num w:numId="11" w16cid:durableId="2089378216">
    <w:abstractNumId w:val="8"/>
  </w:num>
  <w:num w:numId="12" w16cid:durableId="1395274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D6D"/>
    <w:rsid w:val="00157130"/>
    <w:rsid w:val="00230E6D"/>
    <w:rsid w:val="00BF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D323C"/>
  <w15:docId w15:val="{5D1194BE-747E-4987-BF0F-4659E6C75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613</Words>
  <Characters>3497</Characters>
  <Application>Microsoft Office Word</Application>
  <DocSecurity>0</DocSecurity>
  <Lines>29</Lines>
  <Paragraphs>8</Paragraphs>
  <ScaleCrop>false</ScaleCrop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Yash Gavali</cp:lastModifiedBy>
  <cp:revision>2</cp:revision>
  <dcterms:created xsi:type="dcterms:W3CDTF">2026-03-31T18:17:00Z</dcterms:created>
  <dcterms:modified xsi:type="dcterms:W3CDTF">2026-03-31T18:18:00Z</dcterms:modified>
</cp:coreProperties>
</file>