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page" w:tblpX="901" w:tblpY="-427"/>
        <w:tblW w:w="10615" w:type="dxa"/>
        <w:tblLook w:val="04A0" w:firstRow="1" w:lastRow="0" w:firstColumn="1" w:lastColumn="0" w:noHBand="0" w:noVBand="1"/>
      </w:tblPr>
      <w:tblGrid>
        <w:gridCol w:w="3386"/>
        <w:gridCol w:w="4440"/>
        <w:gridCol w:w="2789"/>
      </w:tblGrid>
      <w:tr w:rsidR="004D63A7" w14:paraId="3192FF74" w14:textId="77777777" w:rsidTr="004D63A7">
        <w:tc>
          <w:tcPr>
            <w:tcW w:w="3337" w:type="dxa"/>
          </w:tcPr>
          <w:p w14:paraId="6A8ED9DE" w14:textId="0B893B0F" w:rsidR="004D63A7" w:rsidRDefault="004D63A7" w:rsidP="004D63A7">
            <w:pPr>
              <w:pStyle w:val="NoSpacing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AAB5D22" wp14:editId="0B209B0D">
                  <wp:simplePos x="0" y="0"/>
                  <wp:positionH relativeFrom="margin">
                    <wp:posOffset>0</wp:posOffset>
                  </wp:positionH>
                  <wp:positionV relativeFrom="margin">
                    <wp:posOffset>173990</wp:posOffset>
                  </wp:positionV>
                  <wp:extent cx="1981835" cy="1226185"/>
                  <wp:effectExtent l="0" t="0" r="0" b="0"/>
                  <wp:wrapSquare wrapText="bothSides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835" cy="1226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88" w:type="dxa"/>
          </w:tcPr>
          <w:p w14:paraId="0D4384AE" w14:textId="72C95498" w:rsidR="004D63A7" w:rsidRDefault="00C843DF" w:rsidP="004D63A7">
            <w:pPr>
              <w:tabs>
                <w:tab w:val="left" w:pos="1889"/>
              </w:tabs>
              <w:jc w:val="center"/>
              <w:rPr>
                <w:color w:val="FF0000"/>
                <w:sz w:val="44"/>
                <w:szCs w:val="44"/>
              </w:rPr>
            </w:pPr>
            <w:r>
              <w:rPr>
                <w:color w:val="FF0000"/>
                <w:sz w:val="44"/>
                <w:szCs w:val="44"/>
              </w:rPr>
              <w:t>CS</w:t>
            </w:r>
            <w:r w:rsidR="006E01AA">
              <w:rPr>
                <w:color w:val="FF0000"/>
                <w:sz w:val="44"/>
                <w:szCs w:val="44"/>
              </w:rPr>
              <w:t>101</w:t>
            </w:r>
          </w:p>
          <w:p w14:paraId="5F8FBBF5" w14:textId="77777777" w:rsidR="007E4E0F" w:rsidRPr="00C4110B" w:rsidRDefault="007E4E0F" w:rsidP="004D63A7">
            <w:pPr>
              <w:tabs>
                <w:tab w:val="left" w:pos="1889"/>
              </w:tabs>
              <w:jc w:val="center"/>
              <w:rPr>
                <w:color w:val="FF0000"/>
                <w:sz w:val="44"/>
                <w:szCs w:val="44"/>
              </w:rPr>
            </w:pPr>
          </w:p>
          <w:p w14:paraId="7245B43D" w14:textId="1DC5AF7D" w:rsidR="004D63A7" w:rsidRPr="00C4110B" w:rsidRDefault="004D63A7" w:rsidP="004D63A7">
            <w:pPr>
              <w:tabs>
                <w:tab w:val="left" w:pos="1889"/>
              </w:tabs>
              <w:jc w:val="center"/>
              <w:rPr>
                <w:color w:val="008000"/>
                <w:sz w:val="44"/>
                <w:szCs w:val="44"/>
              </w:rPr>
            </w:pPr>
            <w:r w:rsidRPr="00C4110B">
              <w:rPr>
                <w:color w:val="008000"/>
                <w:sz w:val="44"/>
                <w:szCs w:val="44"/>
              </w:rPr>
              <w:t>ASSIGNEMN-</w:t>
            </w:r>
            <w:r w:rsidR="007E4E0F">
              <w:rPr>
                <w:color w:val="008000"/>
                <w:sz w:val="44"/>
                <w:szCs w:val="44"/>
              </w:rPr>
              <w:t>2</w:t>
            </w:r>
          </w:p>
          <w:p w14:paraId="05490A7F" w14:textId="77208EBA" w:rsidR="004D63A7" w:rsidRDefault="004D63A7" w:rsidP="004D63A7">
            <w:pPr>
              <w:pStyle w:val="NoSpacing"/>
              <w:jc w:val="center"/>
            </w:pPr>
            <w:r w:rsidRPr="00C4110B">
              <w:rPr>
                <w:color w:val="FF0000"/>
                <w:sz w:val="44"/>
                <w:szCs w:val="44"/>
              </w:rPr>
              <w:t>JUNAID MALIK</w:t>
            </w:r>
          </w:p>
        </w:tc>
        <w:tc>
          <w:tcPr>
            <w:tcW w:w="2790" w:type="dxa"/>
          </w:tcPr>
          <w:p w14:paraId="5E244C61" w14:textId="50153D0B" w:rsidR="004D63A7" w:rsidRDefault="004D63A7" w:rsidP="004D63A7">
            <w:pPr>
              <w:pStyle w:val="NoSpacing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9D39F2B" wp14:editId="6C9CF7EF">
                  <wp:simplePos x="0" y="0"/>
                  <wp:positionH relativeFrom="margin">
                    <wp:posOffset>918210</wp:posOffset>
                  </wp:positionH>
                  <wp:positionV relativeFrom="margin">
                    <wp:posOffset>72390</wp:posOffset>
                  </wp:positionV>
                  <wp:extent cx="1598295" cy="1172845"/>
                  <wp:effectExtent l="0" t="0" r="1905" b="8255"/>
                  <wp:wrapSquare wrapText="bothSides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8295" cy="1172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D63A7" w14:paraId="2BA18E9D" w14:textId="77777777" w:rsidTr="004D63A7">
        <w:tc>
          <w:tcPr>
            <w:tcW w:w="3337" w:type="dxa"/>
          </w:tcPr>
          <w:p w14:paraId="0990D1B9" w14:textId="77777777" w:rsidR="004D63A7" w:rsidRPr="004D63A7" w:rsidRDefault="00000000" w:rsidP="004D63A7">
            <w:pPr>
              <w:jc w:val="center"/>
              <w:rPr>
                <w:sz w:val="30"/>
                <w:szCs w:val="30"/>
              </w:rPr>
            </w:pPr>
            <w:hyperlink r:id="rId8" w:history="1">
              <w:r w:rsidR="004D63A7" w:rsidRPr="004D63A7">
                <w:rPr>
                  <w:rStyle w:val="Hyperlink"/>
                  <w:sz w:val="30"/>
                  <w:szCs w:val="30"/>
                </w:rPr>
                <w:t>Junaidfazal08@gmail.com</w:t>
              </w:r>
            </w:hyperlink>
          </w:p>
          <w:p w14:paraId="6F5ED34A" w14:textId="64B4FC12" w:rsidR="004D63A7" w:rsidRDefault="00000000" w:rsidP="004D63A7">
            <w:pPr>
              <w:jc w:val="center"/>
            </w:pPr>
            <w:hyperlink r:id="rId9" w:history="1">
              <w:r w:rsidR="004D63A7" w:rsidRPr="004D63A7">
                <w:rPr>
                  <w:rStyle w:val="Hyperlink"/>
                  <w:sz w:val="30"/>
                  <w:szCs w:val="30"/>
                </w:rPr>
                <w:t>Bc190202640@vu.edu.pk</w:t>
              </w:r>
            </w:hyperlink>
          </w:p>
        </w:tc>
        <w:tc>
          <w:tcPr>
            <w:tcW w:w="4488" w:type="dxa"/>
          </w:tcPr>
          <w:p w14:paraId="23DCA908" w14:textId="0DC33372" w:rsidR="004D63A7" w:rsidRDefault="004D63A7" w:rsidP="004D63A7">
            <w:pPr>
              <w:pStyle w:val="NoSpacing"/>
              <w:jc w:val="center"/>
            </w:pPr>
            <w:r w:rsidRPr="00F64D77">
              <w:rPr>
                <w:sz w:val="30"/>
                <w:szCs w:val="30"/>
              </w:rPr>
              <w:t xml:space="preserve">FOR MORE VISIT </w:t>
            </w:r>
            <w:r w:rsidRPr="000B6109">
              <w:rPr>
                <w:sz w:val="30"/>
                <w:szCs w:val="30"/>
              </w:rPr>
              <w:t>VULMSHELP.COME</w:t>
            </w:r>
          </w:p>
        </w:tc>
        <w:tc>
          <w:tcPr>
            <w:tcW w:w="2790" w:type="dxa"/>
          </w:tcPr>
          <w:p w14:paraId="47004715" w14:textId="77777777" w:rsidR="004D63A7" w:rsidRPr="00A62DD1" w:rsidRDefault="004D63A7" w:rsidP="004D63A7">
            <w:pPr>
              <w:jc w:val="center"/>
              <w:rPr>
                <w:b/>
                <w:bCs/>
                <w:color w:val="7030A0"/>
                <w:sz w:val="30"/>
                <w:szCs w:val="30"/>
              </w:rPr>
            </w:pPr>
            <w:r w:rsidRPr="00A62DD1">
              <w:rPr>
                <w:b/>
                <w:bCs/>
                <w:color w:val="7030A0"/>
                <w:sz w:val="30"/>
                <w:szCs w:val="30"/>
              </w:rPr>
              <w:t>JUNAID MALIK</w:t>
            </w:r>
          </w:p>
          <w:p w14:paraId="634D6827" w14:textId="70B3C0F3" w:rsidR="004D63A7" w:rsidRDefault="004D63A7" w:rsidP="004D63A7">
            <w:pPr>
              <w:pStyle w:val="NoSpacing"/>
              <w:jc w:val="center"/>
            </w:pPr>
            <w:r w:rsidRPr="00A62DD1">
              <w:rPr>
                <w:b/>
                <w:bCs/>
                <w:color w:val="7030A0"/>
                <w:sz w:val="30"/>
                <w:szCs w:val="30"/>
              </w:rPr>
              <w:t>0304-1659294</w:t>
            </w:r>
          </w:p>
        </w:tc>
      </w:tr>
    </w:tbl>
    <w:sdt>
      <w:sdtPr>
        <w:id w:val="1462385227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174590A8" w14:textId="1138547B" w:rsidR="004D63A7" w:rsidRPr="004D63A7" w:rsidRDefault="004D63A7" w:rsidP="004D63A7">
          <w:pPr>
            <w:pStyle w:val="NoSpacing"/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64D5E1D9" wp14:editId="4D094AB8">
                <wp:simplePos x="0" y="0"/>
                <wp:positionH relativeFrom="margin">
                  <wp:posOffset>-273050</wp:posOffset>
                </wp:positionH>
                <wp:positionV relativeFrom="margin">
                  <wp:posOffset>1857375</wp:posOffset>
                </wp:positionV>
                <wp:extent cx="6477000" cy="6477000"/>
                <wp:effectExtent l="0" t="0" r="0" b="0"/>
                <wp:wrapSquare wrapText="bothSides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0" cy="647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sdtContent>
    </w:sdt>
    <w:p w14:paraId="2B0E4EF9" w14:textId="2E9E840F" w:rsidR="006005FA" w:rsidRDefault="004D63A7" w:rsidP="006005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QUESTION NO 1:</w:t>
      </w:r>
    </w:p>
    <w:p w14:paraId="4670D864" w14:textId="2B7BE1CA" w:rsidR="004D63A7" w:rsidRPr="00D015C8" w:rsidRDefault="004D63A7" w:rsidP="006005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SOLUTION:</w:t>
      </w:r>
    </w:p>
    <w:p w14:paraId="692CF138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7C2ED778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>#include &lt;string&gt;</w:t>
      </w:r>
    </w:p>
    <w:p w14:paraId="2C0D068A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</w:p>
    <w:p w14:paraId="0AC09E00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>using namespace std;</w:t>
      </w:r>
    </w:p>
    <w:p w14:paraId="1A7A0C84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</w:p>
    <w:p w14:paraId="573EE55D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proofErr w:type="gramStart"/>
      <w:r w:rsidRPr="006E01AA">
        <w:rPr>
          <w:rFonts w:ascii="Times New Roman" w:hAnsi="Times New Roman" w:cs="Times New Roman"/>
          <w:sz w:val="28"/>
          <w:szCs w:val="28"/>
        </w:rPr>
        <w:t>calculateGrade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E01AA">
        <w:rPr>
          <w:rFonts w:ascii="Times New Roman" w:hAnsi="Times New Roman" w:cs="Times New Roman"/>
          <w:sz w:val="28"/>
          <w:szCs w:val="28"/>
        </w:rPr>
        <w:t xml:space="preserve">double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averageMarks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>) {</w:t>
      </w:r>
    </w:p>
    <w:p w14:paraId="22F21095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averageMarks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&gt;= 91 &amp;&amp;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averageMarks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&lt;= 100) {</w:t>
      </w:r>
    </w:p>
    <w:p w14:paraId="3B72D7E8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    return "A+";</w:t>
      </w:r>
    </w:p>
    <w:p w14:paraId="3FD1A677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} else if (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averageMarks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&gt;= 81 &amp;&amp;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averageMarks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&lt; 91) {</w:t>
      </w:r>
    </w:p>
    <w:p w14:paraId="68EBEC22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    return "A-";</w:t>
      </w:r>
    </w:p>
    <w:p w14:paraId="3DCECA70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} else if (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averageMarks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&gt;= 71 &amp;&amp;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averageMarks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&lt; 81) {</w:t>
      </w:r>
    </w:p>
    <w:p w14:paraId="41390EB8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    return "B+";</w:t>
      </w:r>
    </w:p>
    <w:p w14:paraId="44F66F20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} else if (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averageMarks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&gt;= 61 &amp;&amp;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averageMarks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&lt; 71) {</w:t>
      </w:r>
    </w:p>
    <w:p w14:paraId="3D120700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    return "B-";</w:t>
      </w:r>
    </w:p>
    <w:p w14:paraId="77A365CF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} else if (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averageMarks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&gt;= 51 &amp;&amp;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averageMarks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&lt; 61) {</w:t>
      </w:r>
    </w:p>
    <w:p w14:paraId="5285BC18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    return "C";</w:t>
      </w:r>
    </w:p>
    <w:p w14:paraId="6F8DD555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} else if (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averageMarks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&gt;= 41 &amp;&amp;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averageMarks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&lt; 51) {</w:t>
      </w:r>
    </w:p>
    <w:p w14:paraId="2F3E1E4F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    return "D";</w:t>
      </w:r>
    </w:p>
    <w:p w14:paraId="7D1D7D0F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} else if (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averageMarks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&gt;= 35 &amp;&amp;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averageMarks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&lt; 41) {</w:t>
      </w:r>
    </w:p>
    <w:p w14:paraId="6F53A9C6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    return "E";</w:t>
      </w:r>
    </w:p>
    <w:p w14:paraId="77A4FE8C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0FC6372D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    return "Fail";</w:t>
      </w:r>
    </w:p>
    <w:p w14:paraId="423F65A1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52AB8BE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22FE100A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</w:p>
    <w:p w14:paraId="07BA2042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6E01AA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6E01AA">
        <w:rPr>
          <w:rFonts w:ascii="Times New Roman" w:hAnsi="Times New Roman" w:cs="Times New Roman"/>
          <w:sz w:val="28"/>
          <w:szCs w:val="28"/>
        </w:rPr>
        <w:t>) {</w:t>
      </w:r>
    </w:p>
    <w:p w14:paraId="0A74488A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string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vuID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>;</w:t>
      </w:r>
    </w:p>
    <w:p w14:paraId="2A0F9154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double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csMarks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mathMarks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pakStudyMarks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mgtMarks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>;</w:t>
      </w:r>
    </w:p>
    <w:p w14:paraId="32470A06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</w:p>
    <w:p w14:paraId="6A585F18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&lt;&lt; "\n";</w:t>
      </w:r>
    </w:p>
    <w:p w14:paraId="5B451088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&lt;&lt; " Enter your VU-ID:\n";</w:t>
      </w:r>
    </w:p>
    <w:p w14:paraId="03981211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vuID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>;</w:t>
      </w:r>
    </w:p>
    <w:p w14:paraId="7BF9D5C9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</w:p>
    <w:p w14:paraId="3A8B8864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&lt;&lt; " Enter Marks of CS:\n ";</w:t>
      </w:r>
    </w:p>
    <w:p w14:paraId="15FC2E49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csMarks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>;</w:t>
      </w:r>
    </w:p>
    <w:p w14:paraId="068864B7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&lt;&lt; " Enter Marks of Math:\n ";</w:t>
      </w:r>
    </w:p>
    <w:p w14:paraId="398C6AD1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mathMarks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>;</w:t>
      </w:r>
    </w:p>
    <w:p w14:paraId="5AEA9F74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&lt;&lt; " Enter Marks of Pak Study:\n ";</w:t>
      </w:r>
    </w:p>
    <w:p w14:paraId="75F40293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pakStudyMarks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>;</w:t>
      </w:r>
    </w:p>
    <w:p w14:paraId="2D13AEA6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&lt;&lt; " Enter Marks of MGT:\n ";</w:t>
      </w:r>
    </w:p>
    <w:p w14:paraId="671FE9D9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mgtMarks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>;</w:t>
      </w:r>
    </w:p>
    <w:p w14:paraId="4E5B17FA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</w:p>
    <w:p w14:paraId="17B3AC1D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double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totalMarks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csMarks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mathMarks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pakStudyMarks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mgtMarks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>;</w:t>
      </w:r>
    </w:p>
    <w:p w14:paraId="62DE834A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double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averageMarks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totalMarks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/ 4;</w:t>
      </w:r>
    </w:p>
    <w:p w14:paraId="0D5F94EA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</w:p>
    <w:p w14:paraId="26E07F1F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&lt;&lt; "\n VU ID: " &lt;&lt;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vuID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>;</w:t>
      </w:r>
    </w:p>
    <w:p w14:paraId="0D797EE3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&lt;&lt; " Total Marks: " &lt;&lt;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totalMarks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>;</w:t>
      </w:r>
    </w:p>
    <w:p w14:paraId="09058DE7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&lt;&lt; " Average Marks: " &lt;&lt;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averageMarks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>;</w:t>
      </w:r>
    </w:p>
    <w:p w14:paraId="35219CAD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 &lt;&lt; " Grade: " &lt;&lt;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calculateGrade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averageMarks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 xml:space="preserve">) &lt;&lt; </w:t>
      </w:r>
      <w:proofErr w:type="spellStart"/>
      <w:r w:rsidRPr="006E01A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6E01AA">
        <w:rPr>
          <w:rFonts w:ascii="Times New Roman" w:hAnsi="Times New Roman" w:cs="Times New Roman"/>
          <w:sz w:val="28"/>
          <w:szCs w:val="28"/>
        </w:rPr>
        <w:t>;</w:t>
      </w:r>
    </w:p>
    <w:p w14:paraId="658476CE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</w:p>
    <w:p w14:paraId="25CEB480" w14:textId="77777777" w:rsidR="006E01AA" w:rsidRP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2AA46F6" w14:textId="05EF490D" w:rsidR="00064780" w:rsidRDefault="006E01AA" w:rsidP="006E01AA">
      <w:pPr>
        <w:rPr>
          <w:rFonts w:ascii="Times New Roman" w:hAnsi="Times New Roman" w:cs="Times New Roman"/>
          <w:sz w:val="28"/>
          <w:szCs w:val="28"/>
        </w:rPr>
      </w:pPr>
      <w:r w:rsidRPr="006E01AA">
        <w:rPr>
          <w:rFonts w:ascii="Times New Roman" w:hAnsi="Times New Roman" w:cs="Times New Roman"/>
          <w:sz w:val="28"/>
          <w:szCs w:val="28"/>
        </w:rPr>
        <w:t>}</w:t>
      </w:r>
    </w:p>
    <w:p w14:paraId="79D683ED" w14:textId="77777777" w:rsidR="006E01AA" w:rsidRDefault="006E01AA" w:rsidP="006E01AA">
      <w:pPr>
        <w:rPr>
          <w:rFonts w:ascii="Times New Roman" w:hAnsi="Times New Roman" w:cs="Times New Roman"/>
          <w:sz w:val="28"/>
          <w:szCs w:val="28"/>
        </w:rPr>
      </w:pPr>
    </w:p>
    <w:p w14:paraId="7240C411" w14:textId="583FE8F0" w:rsidR="006E01AA" w:rsidRPr="00D015C8" w:rsidRDefault="006E01AA" w:rsidP="006E01A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D81B5A" wp14:editId="4B9E0F35">
            <wp:extent cx="4200525" cy="4791075"/>
            <wp:effectExtent l="0" t="0" r="9525" b="9525"/>
            <wp:docPr id="202346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662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1AA" w:rsidRPr="00D015C8" w:rsidSect="004D63A7">
      <w:headerReference w:type="default" r:id="rId12"/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6D04F2" w14:textId="77777777" w:rsidR="00B5649A" w:rsidRDefault="00B5649A" w:rsidP="006005FA">
      <w:pPr>
        <w:spacing w:after="0" w:line="240" w:lineRule="auto"/>
      </w:pPr>
      <w:r>
        <w:separator/>
      </w:r>
    </w:p>
  </w:endnote>
  <w:endnote w:type="continuationSeparator" w:id="0">
    <w:p w14:paraId="2ED4FD01" w14:textId="77777777" w:rsidR="00B5649A" w:rsidRDefault="00B5649A" w:rsidP="00600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2CF08" w14:textId="77777777" w:rsidR="00B5649A" w:rsidRDefault="00B5649A" w:rsidP="006005FA">
      <w:pPr>
        <w:spacing w:after="0" w:line="240" w:lineRule="auto"/>
      </w:pPr>
      <w:r>
        <w:separator/>
      </w:r>
    </w:p>
  </w:footnote>
  <w:footnote w:type="continuationSeparator" w:id="0">
    <w:p w14:paraId="45859C98" w14:textId="77777777" w:rsidR="00B5649A" w:rsidRDefault="00B5649A" w:rsidP="006005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1D05A" w14:textId="77777777" w:rsidR="006005FA" w:rsidRPr="006005FA" w:rsidRDefault="006005FA" w:rsidP="006005FA">
    <w:pPr>
      <w:pStyle w:val="Header"/>
      <w:jc w:val="center"/>
      <w:rPr>
        <w:rFonts w:ascii="Times New Roman" w:hAnsi="Times New Roman" w:cs="Times New Roman"/>
        <w:b/>
        <w:bCs/>
        <w:sz w:val="64"/>
        <w:szCs w:val="64"/>
        <w:u w:val="single"/>
      </w:rPr>
    </w:pPr>
    <w:r w:rsidRPr="006005FA">
      <w:rPr>
        <w:rFonts w:ascii="Times New Roman" w:hAnsi="Times New Roman" w:cs="Times New Roman"/>
        <w:b/>
        <w:bCs/>
        <w:sz w:val="64"/>
        <w:szCs w:val="64"/>
        <w:u w:val="single"/>
      </w:rPr>
      <w:t>AL-JUNAID TECH INSTITUTE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5FA"/>
    <w:rsid w:val="00057BE9"/>
    <w:rsid w:val="00064780"/>
    <w:rsid w:val="001F7A9C"/>
    <w:rsid w:val="00256673"/>
    <w:rsid w:val="00493764"/>
    <w:rsid w:val="004D63A7"/>
    <w:rsid w:val="006005FA"/>
    <w:rsid w:val="0069332D"/>
    <w:rsid w:val="006E01AA"/>
    <w:rsid w:val="007E26FB"/>
    <w:rsid w:val="007E4E0F"/>
    <w:rsid w:val="00853CBA"/>
    <w:rsid w:val="00874619"/>
    <w:rsid w:val="0098548C"/>
    <w:rsid w:val="00A0018C"/>
    <w:rsid w:val="00A34466"/>
    <w:rsid w:val="00B5649A"/>
    <w:rsid w:val="00C4110B"/>
    <w:rsid w:val="00C843DF"/>
    <w:rsid w:val="00D015C8"/>
    <w:rsid w:val="00FF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0D81A"/>
  <w15:chartTrackingRefBased/>
  <w15:docId w15:val="{8EE0887E-24A6-4B65-AB79-D4497582F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05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5FA"/>
  </w:style>
  <w:style w:type="paragraph" w:styleId="Footer">
    <w:name w:val="footer"/>
    <w:basedOn w:val="Normal"/>
    <w:link w:val="FooterChar"/>
    <w:uiPriority w:val="99"/>
    <w:unhideWhenUsed/>
    <w:rsid w:val="006005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5FA"/>
  </w:style>
  <w:style w:type="paragraph" w:styleId="NoSpacing">
    <w:name w:val="No Spacing"/>
    <w:link w:val="NoSpacingChar"/>
    <w:uiPriority w:val="1"/>
    <w:qFormat/>
    <w:rsid w:val="004D63A7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D63A7"/>
    <w:rPr>
      <w:rFonts w:eastAsiaTheme="minorEastAsia"/>
      <w:kern w:val="0"/>
      <w14:ligatures w14:val="none"/>
    </w:rPr>
  </w:style>
  <w:style w:type="table" w:styleId="TableGrid">
    <w:name w:val="Table Grid"/>
    <w:basedOn w:val="TableNormal"/>
    <w:uiPriority w:val="39"/>
    <w:rsid w:val="004D63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D63A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5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naidfazal08@gmail.co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hyperlink" Target="mailto:Bc190202640@vu.edu.p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Muhammad JUNAID</cp:lastModifiedBy>
  <cp:revision>2</cp:revision>
  <dcterms:created xsi:type="dcterms:W3CDTF">2023-07-08T13:23:00Z</dcterms:created>
  <dcterms:modified xsi:type="dcterms:W3CDTF">2023-07-08T13:23:00Z</dcterms:modified>
</cp:coreProperties>
</file>