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4FD" w:rsidRPr="00D074FD" w:rsidRDefault="00D074FD" w:rsidP="00D074FD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aps/>
          <w:color w:val="1F1F1F"/>
          <w:kern w:val="36"/>
          <w:sz w:val="30"/>
          <w:szCs w:val="30"/>
        </w:rPr>
      </w:pPr>
      <w:r w:rsidRPr="00D074FD">
        <w:rPr>
          <w:rFonts w:ascii="Times New Roman" w:eastAsia="Times New Roman" w:hAnsi="Times New Roman" w:cs="Times New Roman"/>
          <w:b/>
          <w:bCs/>
          <w:caps/>
          <w:color w:val="1F1F1F"/>
          <w:kern w:val="36"/>
          <w:sz w:val="30"/>
          <w:szCs w:val="30"/>
          <w:highlight w:val="yellow"/>
        </w:rPr>
        <w:t>BIO101 ALL CURRENT FINAL TERM</w:t>
      </w:r>
    </w:p>
    <w:p w:rsidR="000010FD" w:rsidRDefault="00D074FD">
      <w:pP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BIO101</w:t>
      </w:r>
      <w:bookmarkStart w:id="0" w:name="_GoBack"/>
      <w:bookmarkEnd w:id="0"/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Basic Biology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Final term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Q1: what is agar?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Q2: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adoptations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of arthropods?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Q3: what is additive effect?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Q4: reproductive organs of flower?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Q5: mitosis?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Q6: </w:t>
      </w:r>
      <w:proofErr w:type="spellStart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melittin</w:t>
      </w:r>
      <w:proofErr w:type="spellEnd"/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 xml:space="preserve"> and its use?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Q7: how gene transfer takes place in bacteria?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BIO101 - Basic I-Biology current papers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Paper</w:t>
      </w: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:1</w:t>
      </w:r>
      <w:proofErr w:type="gramEnd"/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BIO101........10:30am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Q 1: define hotspot specie?</w:t>
      </w: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Q 2: what is difference between niche and habitat?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 xml:space="preserve">Q 3: What is </w:t>
      </w: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torpor ?</w:t>
      </w:r>
      <w:proofErr w:type="gram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give an example?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Q 4: how animals survive in hot and cold environment?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Q 5: what are major components of ecology?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Q 6 what are aquatic producers?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Paper :2</w:t>
      </w:r>
      <w:proofErr w:type="gram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Define population diversity.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What is torpor with example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 xml:space="preserve">Define intrinsic environmental </w:t>
      </w: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growth ..</w:t>
      </w:r>
      <w:proofErr w:type="gram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Biological factors.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How to organisms survive in cold n warm weather</w:t>
      </w: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? ?</w:t>
      </w:r>
      <w:proofErr w:type="gram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Explain marine water?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gram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Paper :</w:t>
      </w:r>
      <w:proofErr w:type="gram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3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1: species hotspot.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2: diff between keystone species and foundation species.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3: indicator species.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4: term ecology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 xml:space="preserve">5: atmosphere </w:t>
      </w:r>
      <w:proofErr w:type="spellStart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nd</w:t>
      </w:r>
      <w:proofErr w:type="spellEnd"/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 xml:space="preserve"> role in ecosystem.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br/>
        <w:t>6: 3 zones of rivers.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are gymnosperms? Give one example. 2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How recombinant DNA is made? Enlist the steps. 2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Give flower formula? 2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is the Difference between promoters and termination sequence? 2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 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was Mendel’s finding? 3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Enlist steps for transgenic for making transgenic plant? 3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lastRenderedPageBreak/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are parasites? Give examples. 3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Explain atrioventricular, tricuspid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valve,</w:t>
      </w: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 bicuspid </w:t>
      </w:r>
      <w:r w:rsidRPr="00D074FD">
        <w:rPr>
          <w:rFonts w:ascii="Helvetica" w:eastAsia="Times New Roman" w:hAnsi="Helvetica" w:cs="Helvetica"/>
          <w:b/>
          <w:bCs/>
          <w:color w:val="575757"/>
          <w:sz w:val="18"/>
          <w:szCs w:val="18"/>
          <w:bdr w:val="none" w:sz="0" w:space="0" w:color="auto" w:frame="1"/>
        </w:rPr>
        <w:t>valve of heart?</w:t>
      </w: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 3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Explanation about: 5 Marks</w:t>
      </w:r>
    </w:p>
    <w:p w:rsidR="00D074FD" w:rsidRPr="00D074FD" w:rsidRDefault="00D074FD" w:rsidP="00D074FD">
      <w:pPr>
        <w:numPr>
          <w:ilvl w:val="0"/>
          <w:numId w:val="1"/>
        </w:numPr>
        <w:spacing w:after="45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Mitochondria</w:t>
      </w:r>
    </w:p>
    <w:p w:rsidR="00D074FD" w:rsidRPr="00D074FD" w:rsidRDefault="00D074FD" w:rsidP="00D074FD">
      <w:pPr>
        <w:numPr>
          <w:ilvl w:val="0"/>
          <w:numId w:val="1"/>
        </w:numPr>
        <w:spacing w:after="45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Plastids</w:t>
      </w:r>
    </w:p>
    <w:p w:rsidR="00D074FD" w:rsidRPr="00D074FD" w:rsidRDefault="00D074FD" w:rsidP="00D074FD">
      <w:pPr>
        <w:numPr>
          <w:ilvl w:val="0"/>
          <w:numId w:val="1"/>
        </w:numPr>
        <w:spacing w:after="45" w:line="240" w:lineRule="auto"/>
        <w:ind w:left="600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Ribosomes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Label the diagram of cotyledon seed. 5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24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is the life cycle of drug? 5 Marks</w:t>
      </w:r>
    </w:p>
    <w:p w:rsidR="00D074FD" w:rsidRPr="00D074FD" w:rsidRDefault="00D074FD" w:rsidP="00D0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:rsidR="00D074FD" w:rsidRPr="00D074FD" w:rsidRDefault="00D074FD" w:rsidP="00D074FD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D074FD">
        <w:rPr>
          <w:rFonts w:ascii="Helvetica" w:eastAsia="Times New Roman" w:hAnsi="Helvetica" w:cs="Helvetica"/>
          <w:color w:val="575757"/>
          <w:sz w:val="18"/>
          <w:szCs w:val="18"/>
        </w:rPr>
        <w:t>What is the procedure for making transgenic plant? 5 Mark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gymnosperms? Give one example.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How recombinant DNA is made? Enlist the steps.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Give flower formula?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Difference between promoters and termination sequence?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D074FD" w:rsidRPr="00D074FD" w:rsidRDefault="00D074FD" w:rsidP="00D074FD">
      <w:pPr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was Mendel’s finding?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Enlist steps for transgenic for making transgenic plant?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parasites? Give examples.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Explain atrioventricular, tricuspid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valve,</w:t>
      </w: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 bicuspid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valve of heart? 3 Marks</w:t>
      </w:r>
    </w:p>
    <w:p w:rsidR="00D074FD" w:rsidRPr="00D074FD" w:rsidRDefault="00D074FD" w:rsidP="00D074FD">
      <w:pPr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Explanation about: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D074FD" w:rsidRPr="00D074FD" w:rsidRDefault="00D074FD" w:rsidP="00D074FD">
      <w:pPr>
        <w:numPr>
          <w:ilvl w:val="0"/>
          <w:numId w:val="2"/>
        </w:numPr>
        <w:spacing w:after="45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Mitochondria</w:t>
      </w:r>
    </w:p>
    <w:p w:rsidR="00D074FD" w:rsidRPr="00D074FD" w:rsidRDefault="00D074FD" w:rsidP="00D074FD">
      <w:pPr>
        <w:numPr>
          <w:ilvl w:val="0"/>
          <w:numId w:val="2"/>
        </w:numPr>
        <w:spacing w:after="45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Plastids</w:t>
      </w:r>
    </w:p>
    <w:p w:rsidR="00D074FD" w:rsidRPr="00D074FD" w:rsidRDefault="00D074FD" w:rsidP="00D074FD">
      <w:pPr>
        <w:numPr>
          <w:ilvl w:val="0"/>
          <w:numId w:val="2"/>
        </w:numPr>
        <w:spacing w:after="45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Ribosomes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Label the diagram of cotyledon seed.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life cycle of drug?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D074FD" w:rsidRPr="00D074FD" w:rsidRDefault="00D074FD" w:rsidP="00D074F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procedure for making transgenic plant? </w:t>
      </w:r>
      <w:r w:rsidRPr="00D074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</w:t>
      </w:r>
    </w:p>
    <w:p w:rsidR="00D074FD" w:rsidRDefault="00D074FD" w:rsidP="00D074FD">
      <w:pPr>
        <w:rPr>
          <w:rFonts w:ascii="Arial" w:hAnsi="Arial" w:cs="Arial"/>
          <w:color w:val="505962"/>
          <w:sz w:val="21"/>
          <w:szCs w:val="21"/>
          <w:shd w:val="clear" w:color="auto" w:fill="FFFFFF"/>
        </w:rPr>
      </w:pPr>
      <w:r w:rsidRPr="00D074F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 are gymnosperms? Give one example. 2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How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recombinant DNA is made? Enlist the steps. 2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Give flower formula? 2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is the Difference between promoters and termination sequence? 2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 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was Mendel’s finding? 3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Enlist steps for transgenic for making transgenic plant? 3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are parasites? Give examples. 3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Style w:val="mycodefont"/>
          <w:rFonts w:ascii="Arial" w:hAnsi="Arial" w:cs="Arial"/>
          <w:color w:val="222222"/>
          <w:sz w:val="21"/>
          <w:szCs w:val="21"/>
        </w:rPr>
        <w:t>Explain</w:t>
      </w:r>
      <w:proofErr w:type="gramEnd"/>
      <w:r w:rsidR="007C581F">
        <w:rPr>
          <w:rStyle w:val="mycodefont"/>
          <w:rFonts w:ascii="Arial" w:hAnsi="Arial" w:cs="Arial"/>
          <w:color w:val="222222"/>
          <w:sz w:val="21"/>
          <w:szCs w:val="21"/>
        </w:rPr>
        <w:t xml:space="preserve"> atrioventricular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, </w:t>
      </w:r>
      <w:r w:rsidR="007C581F">
        <w:rPr>
          <w:rStyle w:val="mycodefont"/>
          <w:rFonts w:ascii="Arial" w:hAnsi="Arial" w:cs="Arial"/>
          <w:color w:val="222222"/>
          <w:sz w:val="21"/>
          <w:szCs w:val="21"/>
        </w:rPr>
        <w:t>tricuspid </w:t>
      </w:r>
      <w:r w:rsidR="007C581F">
        <w:rPr>
          <w:rStyle w:val="mycodeb"/>
          <w:rFonts w:ascii="Arial" w:hAnsi="Arial" w:cs="Arial"/>
          <w:b/>
          <w:bCs/>
          <w:color w:val="505962"/>
          <w:sz w:val="21"/>
          <w:szCs w:val="21"/>
        </w:rPr>
        <w:t>valve, 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bicuspid </w:t>
      </w:r>
      <w:r w:rsidR="007C581F">
        <w:rPr>
          <w:rStyle w:val="mycodeb"/>
          <w:rFonts w:ascii="Arial" w:hAnsi="Arial" w:cs="Arial"/>
          <w:b/>
          <w:bCs/>
          <w:color w:val="505962"/>
          <w:sz w:val="21"/>
          <w:szCs w:val="21"/>
        </w:rPr>
        <w:t>valve of heart? 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3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 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 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Explanation about: 5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Style w:val="mycodefont"/>
          <w:rFonts w:ascii="Symbol" w:hAnsi="Symbol"/>
          <w:color w:val="505962"/>
          <w:sz w:val="21"/>
          <w:szCs w:val="21"/>
        </w:rPr>
        <w:lastRenderedPageBreak/>
        <w:t></w:t>
      </w:r>
      <w:r w:rsidR="007C581F">
        <w:rPr>
          <w:rStyle w:val="mycodefont"/>
          <w:color w:val="505962"/>
          <w:sz w:val="20"/>
          <w:szCs w:val="20"/>
        </w:rPr>
        <w:t>        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Mitochondria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Style w:val="mycodefont"/>
          <w:rFonts w:ascii="Symbol" w:hAnsi="Symbol"/>
          <w:color w:val="505962"/>
          <w:sz w:val="21"/>
          <w:szCs w:val="21"/>
        </w:rPr>
        <w:t></w:t>
      </w:r>
      <w:r w:rsidR="007C581F">
        <w:rPr>
          <w:rStyle w:val="mycodefont"/>
          <w:color w:val="505962"/>
          <w:sz w:val="20"/>
          <w:szCs w:val="20"/>
        </w:rPr>
        <w:t>        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Plastids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Style w:val="mycodefont"/>
          <w:rFonts w:ascii="Symbol" w:hAnsi="Symbol"/>
          <w:color w:val="505962"/>
          <w:sz w:val="21"/>
          <w:szCs w:val="21"/>
        </w:rPr>
        <w:t></w:t>
      </w:r>
      <w:r w:rsidR="007C581F">
        <w:rPr>
          <w:rStyle w:val="mycodefont"/>
          <w:color w:val="505962"/>
          <w:sz w:val="20"/>
          <w:szCs w:val="20"/>
        </w:rPr>
        <w:t>        </w:t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Ribosomes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Label the diagram of cotyledon seed. 5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is the life cycle of drug? 5 Marks</w:t>
      </w:r>
      <w:r w:rsidR="007C581F">
        <w:rPr>
          <w:rFonts w:ascii="Arial" w:hAnsi="Arial" w:cs="Arial"/>
          <w:color w:val="505962"/>
          <w:sz w:val="21"/>
          <w:szCs w:val="21"/>
        </w:rPr>
        <w:br/>
      </w:r>
      <w:proofErr w:type="gramStart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>What</w:t>
      </w:r>
      <w:proofErr w:type="gramEnd"/>
      <w:r w:rsidR="007C581F">
        <w:rPr>
          <w:rFonts w:ascii="Arial" w:hAnsi="Arial" w:cs="Arial"/>
          <w:color w:val="505962"/>
          <w:sz w:val="21"/>
          <w:szCs w:val="21"/>
          <w:shd w:val="clear" w:color="auto" w:fill="FFFFFF"/>
        </w:rPr>
        <w:t xml:space="preserve"> is the procedure for making transgenic plant? 5 Mark</w:t>
      </w:r>
    </w:p>
    <w:p w:rsidR="007C581F" w:rsidRDefault="007C581F" w:rsidP="00D074FD"/>
    <w:sectPr w:rsidR="007C5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E7A68"/>
    <w:multiLevelType w:val="multilevel"/>
    <w:tmpl w:val="65E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37CB2"/>
    <w:multiLevelType w:val="multilevel"/>
    <w:tmpl w:val="1C7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FD"/>
    <w:rsid w:val="000010FD"/>
    <w:rsid w:val="007C581F"/>
    <w:rsid w:val="00D0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D8905-4B65-4002-8334-4B715E7E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74FD"/>
    <w:rPr>
      <w:b/>
      <w:bCs/>
    </w:rPr>
  </w:style>
  <w:style w:type="character" w:customStyle="1" w:styleId="highlightnode">
    <w:name w:val="highlightnode"/>
    <w:basedOn w:val="DefaultParagraphFont"/>
    <w:rsid w:val="00D074FD"/>
  </w:style>
  <w:style w:type="character" w:customStyle="1" w:styleId="textexposedshow">
    <w:name w:val="text_exposed_show"/>
    <w:basedOn w:val="DefaultParagraphFont"/>
    <w:rsid w:val="00D074FD"/>
  </w:style>
  <w:style w:type="character" w:customStyle="1" w:styleId="mycodefont">
    <w:name w:val="mycode_font"/>
    <w:basedOn w:val="DefaultParagraphFont"/>
    <w:rsid w:val="007C581F"/>
  </w:style>
  <w:style w:type="character" w:customStyle="1" w:styleId="mycodeb">
    <w:name w:val="mycode_b"/>
    <w:basedOn w:val="DefaultParagraphFont"/>
    <w:rsid w:val="007C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1</cp:revision>
  <dcterms:created xsi:type="dcterms:W3CDTF">2019-06-27T15:39:00Z</dcterms:created>
  <dcterms:modified xsi:type="dcterms:W3CDTF">2019-06-27T15:51:00Z</dcterms:modified>
</cp:coreProperties>
</file>