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166BE" w14:textId="77777777" w:rsidR="0077009E" w:rsidRPr="0077009E" w:rsidRDefault="0077009E" w:rsidP="007700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7009E">
        <w:rPr>
          <w:rFonts w:ascii="Times New Roman" w:hAnsi="Times New Roman" w:cs="Times New Roman"/>
          <w:b/>
          <w:sz w:val="32"/>
          <w:szCs w:val="32"/>
        </w:rPr>
        <w:t>GSA Agile Project – Wireframes</w:t>
      </w:r>
    </w:p>
    <w:p w14:paraId="3ECF6A9B" w14:textId="77777777" w:rsidR="0077009E" w:rsidRPr="0077009E" w:rsidRDefault="0077009E" w:rsidP="007700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97F25" w14:textId="77777777" w:rsidR="0077009E" w:rsidRPr="0077009E" w:rsidRDefault="0077009E" w:rsidP="0077009E">
      <w:pPr>
        <w:rPr>
          <w:rFonts w:ascii="Times New Roman" w:hAnsi="Times New Roman" w:cs="Times New Roman"/>
          <w:sz w:val="28"/>
          <w:szCs w:val="28"/>
        </w:rPr>
      </w:pPr>
      <w:r w:rsidRPr="0077009E">
        <w:rPr>
          <w:rFonts w:ascii="Times New Roman" w:hAnsi="Times New Roman" w:cs="Times New Roman"/>
          <w:sz w:val="28"/>
          <w:szCs w:val="28"/>
        </w:rPr>
        <w:t>These wireframes were developed to provide some initial guidance to the development team on the general look and feel of the application.</w:t>
      </w:r>
    </w:p>
    <w:p w14:paraId="56CF892E" w14:textId="77777777" w:rsidR="00DB550E" w:rsidRDefault="00DB550E"/>
    <w:p w14:paraId="72CE8246" w14:textId="77777777" w:rsidR="0077009E" w:rsidRDefault="0077009E"/>
    <w:p w14:paraId="7768AC17" w14:textId="77777777" w:rsidR="0077009E" w:rsidRDefault="0077009E">
      <w:r>
        <w:rPr>
          <w:noProof/>
        </w:rPr>
        <w:drawing>
          <wp:inline distT="0" distB="0" distL="0" distR="0" wp14:anchorId="20B997EE" wp14:editId="0B065B68">
            <wp:extent cx="5476240" cy="4074160"/>
            <wp:effectExtent l="0" t="0" r="10160" b="0"/>
            <wp:docPr id="4" name="Picture 4" descr="Macintosh HD:Users:granade:Documents:Main Search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ranade:Documents:Main Search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E785" w14:textId="77777777" w:rsidR="0077009E" w:rsidRDefault="0077009E"/>
    <w:p w14:paraId="3C2481DA" w14:textId="77777777" w:rsidR="0077009E" w:rsidRDefault="0077009E"/>
    <w:p w14:paraId="5F966C4C" w14:textId="77777777" w:rsidR="00DB550E" w:rsidRDefault="00DB550E"/>
    <w:p w14:paraId="28C5933A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>User to select State</w:t>
      </w:r>
    </w:p>
    <w:p w14:paraId="3EADD5F6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 xml:space="preserve">State should have drop down of all 50 states </w:t>
      </w:r>
    </w:p>
    <w:p w14:paraId="2DF6198E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 xml:space="preserve">User to select Classification – optional </w:t>
      </w:r>
    </w:p>
    <w:p w14:paraId="553F3899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>Classification should have drop down of Class I; Class II; Class III</w:t>
      </w:r>
    </w:p>
    <w:p w14:paraId="756B2184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 xml:space="preserve">User to Select keyword – for fuzzy search </w:t>
      </w:r>
    </w:p>
    <w:p w14:paraId="29F1C049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 xml:space="preserve">User to press ‘SEARCH’ to initiate search </w:t>
      </w:r>
    </w:p>
    <w:p w14:paraId="3A6A89C3" w14:textId="77777777" w:rsidR="00DB550E" w:rsidRDefault="00DB550E" w:rsidP="00DB550E"/>
    <w:p w14:paraId="2433BE21" w14:textId="77777777" w:rsidR="00DB550E" w:rsidRDefault="00DB550E" w:rsidP="00DB550E">
      <w:pPr>
        <w:pStyle w:val="ListParagraph"/>
        <w:numPr>
          <w:ilvl w:val="0"/>
          <w:numId w:val="1"/>
        </w:numPr>
      </w:pPr>
      <w:r>
        <w:t>No result should display appropriate message</w:t>
      </w:r>
    </w:p>
    <w:p w14:paraId="7011CBFB" w14:textId="77777777" w:rsidR="00DB550E" w:rsidRDefault="00DB550E" w:rsidP="00DB550E"/>
    <w:p w14:paraId="75CB4DC6" w14:textId="77777777" w:rsidR="00DB550E" w:rsidRDefault="00DB550E" w:rsidP="00DB550E"/>
    <w:p w14:paraId="13738CDC" w14:textId="77777777" w:rsidR="00DB550E" w:rsidRDefault="00DB550E" w:rsidP="00DB550E"/>
    <w:p w14:paraId="52EF8500" w14:textId="77777777" w:rsidR="00DB550E" w:rsidRDefault="00DB550E" w:rsidP="00DB550E"/>
    <w:p w14:paraId="49CE29DD" w14:textId="77777777" w:rsidR="0077009E" w:rsidRDefault="0077009E" w:rsidP="00DB550E"/>
    <w:p w14:paraId="0528ED76" w14:textId="77777777" w:rsidR="00DB550E" w:rsidRDefault="00DB550E" w:rsidP="00DB550E">
      <w:r>
        <w:rPr>
          <w:noProof/>
        </w:rPr>
        <w:lastRenderedPageBreak/>
        <w:drawing>
          <wp:inline distT="0" distB="0" distL="0" distR="0" wp14:anchorId="0DED655F" wp14:editId="6756B704">
            <wp:extent cx="5476240" cy="4074160"/>
            <wp:effectExtent l="0" t="0" r="10160" b="0"/>
            <wp:docPr id="2" name="Picture 2" descr="Macintosh HD:Users:granade:Documents:Search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ranade:Documents:Search 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8A1B" w14:textId="77777777" w:rsidR="00DB550E" w:rsidRDefault="00DB550E" w:rsidP="00DB550E"/>
    <w:p w14:paraId="1100F72B" w14:textId="77777777" w:rsidR="00DB550E" w:rsidRDefault="00DB550E" w:rsidP="00DB550E"/>
    <w:p w14:paraId="6D16D96D" w14:textId="77777777" w:rsidR="00DB550E" w:rsidRDefault="00DB550E" w:rsidP="00DB550E">
      <w:pPr>
        <w:pStyle w:val="ListParagraph"/>
        <w:numPr>
          <w:ilvl w:val="0"/>
          <w:numId w:val="2"/>
        </w:numPr>
      </w:pPr>
      <w:r>
        <w:t>Result set for search criteria displays</w:t>
      </w:r>
    </w:p>
    <w:p w14:paraId="20A01C44" w14:textId="77777777" w:rsidR="00DB550E" w:rsidRDefault="00DB550E" w:rsidP="00DB550E">
      <w:pPr>
        <w:pStyle w:val="ListParagraph"/>
        <w:numPr>
          <w:ilvl w:val="0"/>
          <w:numId w:val="2"/>
        </w:numPr>
      </w:pPr>
      <w:r>
        <w:t xml:space="preserve">Select columns display </w:t>
      </w:r>
    </w:p>
    <w:p w14:paraId="3969254F" w14:textId="77777777" w:rsidR="00DB550E" w:rsidRDefault="00DB550E" w:rsidP="00DB550E">
      <w:pPr>
        <w:pStyle w:val="ListParagraph"/>
        <w:numPr>
          <w:ilvl w:val="0"/>
          <w:numId w:val="2"/>
        </w:numPr>
      </w:pPr>
      <w:r>
        <w:t xml:space="preserve">State and Classification displays </w:t>
      </w:r>
    </w:p>
    <w:p w14:paraId="11C921EB" w14:textId="77777777" w:rsidR="00DB550E" w:rsidRDefault="00DB550E" w:rsidP="00DB550E">
      <w:pPr>
        <w:pStyle w:val="ListParagraph"/>
        <w:numPr>
          <w:ilvl w:val="0"/>
          <w:numId w:val="2"/>
        </w:numPr>
      </w:pPr>
      <w:r>
        <w:t xml:space="preserve">No user entry </w:t>
      </w:r>
    </w:p>
    <w:p w14:paraId="6C26DC28" w14:textId="77777777" w:rsidR="00DB550E" w:rsidRDefault="00DB550E" w:rsidP="00DB550E">
      <w:pPr>
        <w:pStyle w:val="ListParagraph"/>
        <w:numPr>
          <w:ilvl w:val="0"/>
          <w:numId w:val="2"/>
        </w:numPr>
      </w:pPr>
      <w:r>
        <w:t xml:space="preserve">User can select any item in the list to see further details </w:t>
      </w:r>
    </w:p>
    <w:p w14:paraId="29D8D5AE" w14:textId="77777777" w:rsidR="00DB550E" w:rsidRDefault="00DB550E" w:rsidP="00DB550E"/>
    <w:p w14:paraId="7E8A4475" w14:textId="77777777" w:rsidR="00DB550E" w:rsidRDefault="00DB550E" w:rsidP="00DB550E"/>
    <w:p w14:paraId="19712AF3" w14:textId="77777777" w:rsidR="00DB550E" w:rsidRDefault="00DB550E" w:rsidP="00DB550E"/>
    <w:p w14:paraId="25897C3A" w14:textId="77777777" w:rsidR="00DB550E" w:rsidRDefault="00DB550E" w:rsidP="00DB550E"/>
    <w:p w14:paraId="266F8FA5" w14:textId="77777777" w:rsidR="00DB550E" w:rsidRDefault="00DB550E" w:rsidP="00DB550E"/>
    <w:p w14:paraId="20E666DD" w14:textId="77777777" w:rsidR="00DB550E" w:rsidRDefault="00DB550E" w:rsidP="00DB550E"/>
    <w:p w14:paraId="4204EF6C" w14:textId="77777777" w:rsidR="00DB550E" w:rsidRDefault="00DB550E" w:rsidP="00DB550E"/>
    <w:p w14:paraId="5261D27B" w14:textId="77777777" w:rsidR="00DB550E" w:rsidRDefault="00DB550E" w:rsidP="00DB550E"/>
    <w:p w14:paraId="0DD4A722" w14:textId="77777777" w:rsidR="00DB550E" w:rsidRDefault="00DB550E" w:rsidP="00DB550E"/>
    <w:p w14:paraId="321C6CCA" w14:textId="77777777" w:rsidR="00DB550E" w:rsidRDefault="00DB550E" w:rsidP="00DB550E"/>
    <w:p w14:paraId="07864605" w14:textId="77777777" w:rsidR="00DB550E" w:rsidRDefault="00DB550E" w:rsidP="00DB550E"/>
    <w:p w14:paraId="4538EFFA" w14:textId="77777777" w:rsidR="00DB550E" w:rsidRDefault="00DB550E" w:rsidP="00DB550E"/>
    <w:p w14:paraId="345B3292" w14:textId="77777777" w:rsidR="00DB550E" w:rsidRDefault="00DB550E" w:rsidP="00DB550E"/>
    <w:p w14:paraId="29AFE255" w14:textId="77777777" w:rsidR="00DB550E" w:rsidRDefault="00DB550E" w:rsidP="00DB550E"/>
    <w:p w14:paraId="5B8AA1CE" w14:textId="77777777" w:rsidR="00DB550E" w:rsidRDefault="00DB550E" w:rsidP="00DB550E"/>
    <w:p w14:paraId="706E4E40" w14:textId="77777777" w:rsidR="00DB550E" w:rsidRDefault="00DB550E" w:rsidP="00DB550E"/>
    <w:p w14:paraId="52BCD51A" w14:textId="77777777" w:rsidR="00DB550E" w:rsidRDefault="00DB550E" w:rsidP="00DB550E">
      <w:r>
        <w:rPr>
          <w:noProof/>
        </w:rPr>
        <w:drawing>
          <wp:inline distT="0" distB="0" distL="0" distR="0" wp14:anchorId="04B7F590" wp14:editId="20545860">
            <wp:extent cx="5476240" cy="4074160"/>
            <wp:effectExtent l="0" t="0" r="10160" b="0"/>
            <wp:docPr id="3" name="Picture 3" descr="Macintosh HD:Users:granade:Documents: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ranade:Documents: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6FF" w14:textId="77777777" w:rsidR="00DB550E" w:rsidRDefault="00DB550E" w:rsidP="00DB550E"/>
    <w:p w14:paraId="35A6F23B" w14:textId="77777777" w:rsidR="00DB550E" w:rsidRDefault="00DB550E" w:rsidP="00DB550E"/>
    <w:p w14:paraId="60A780BF" w14:textId="77777777" w:rsidR="00DB550E" w:rsidRDefault="00DB550E" w:rsidP="00DB550E"/>
    <w:p w14:paraId="15030BE3" w14:textId="77777777" w:rsidR="00DB550E" w:rsidRDefault="00DB550E" w:rsidP="00DB550E">
      <w:pPr>
        <w:pStyle w:val="ListParagraph"/>
        <w:numPr>
          <w:ilvl w:val="0"/>
          <w:numId w:val="3"/>
        </w:numPr>
      </w:pPr>
      <w:r>
        <w:t xml:space="preserve">Details display – final list to be determined </w:t>
      </w:r>
    </w:p>
    <w:p w14:paraId="30EBB78B" w14:textId="77777777" w:rsidR="00DB550E" w:rsidRDefault="00DB550E" w:rsidP="00DB550E">
      <w:pPr>
        <w:pStyle w:val="ListParagraph"/>
        <w:numPr>
          <w:ilvl w:val="0"/>
          <w:numId w:val="3"/>
        </w:numPr>
      </w:pPr>
      <w:r>
        <w:t xml:space="preserve">All fields are display only – data cannot be changed </w:t>
      </w:r>
    </w:p>
    <w:p w14:paraId="5DED0C30" w14:textId="77777777" w:rsidR="00DB550E" w:rsidRDefault="00DB550E" w:rsidP="00DB550E">
      <w:pPr>
        <w:pStyle w:val="ListParagraph"/>
        <w:numPr>
          <w:ilvl w:val="0"/>
          <w:numId w:val="3"/>
        </w:numPr>
      </w:pPr>
      <w:r>
        <w:t xml:space="preserve">User can return to Search criteria </w:t>
      </w:r>
    </w:p>
    <w:p w14:paraId="69F96C38" w14:textId="77777777" w:rsidR="00DB550E" w:rsidRDefault="00DB550E" w:rsidP="00DB550E"/>
    <w:sectPr w:rsidR="00DB550E" w:rsidSect="00A00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1E82"/>
    <w:multiLevelType w:val="hybridMultilevel"/>
    <w:tmpl w:val="D5C0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10D5C"/>
    <w:multiLevelType w:val="hybridMultilevel"/>
    <w:tmpl w:val="4FE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11D80"/>
    <w:multiLevelType w:val="hybridMultilevel"/>
    <w:tmpl w:val="B9D4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0E"/>
    <w:rsid w:val="003A540C"/>
    <w:rsid w:val="0077009E"/>
    <w:rsid w:val="00A00533"/>
    <w:rsid w:val="00D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AD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5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5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5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707</Characters>
  <Application>Microsoft Macintosh Word</Application>
  <DocSecurity>0</DocSecurity>
  <Lines>5</Lines>
  <Paragraphs>1</Paragraphs>
  <ScaleCrop>false</ScaleCrop>
  <Company>Acumen Solutions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Ranade</dc:creator>
  <cp:keywords/>
  <dc:description/>
  <cp:lastModifiedBy>Girish Ranade</cp:lastModifiedBy>
  <cp:revision>2</cp:revision>
  <dcterms:created xsi:type="dcterms:W3CDTF">2015-07-01T18:55:00Z</dcterms:created>
  <dcterms:modified xsi:type="dcterms:W3CDTF">2015-07-01T19:06:00Z</dcterms:modified>
</cp:coreProperties>
</file>