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28C2" w14:textId="4CE60309" w:rsidR="00DC2174" w:rsidRDefault="004F54B9">
      <w:pPr>
        <w:rPr>
          <w:b/>
          <w:bCs/>
          <w:sz w:val="28"/>
          <w:szCs w:val="28"/>
        </w:rPr>
      </w:pPr>
      <w:r w:rsidRPr="004F54B9">
        <w:rPr>
          <w:b/>
          <w:bCs/>
          <w:sz w:val="28"/>
          <w:szCs w:val="28"/>
        </w:rPr>
        <w:t>Week 1 Discussion</w:t>
      </w:r>
    </w:p>
    <w:p w14:paraId="2F0F5B1E" w14:textId="5BD53E5B" w:rsidR="004F54B9" w:rsidRPr="004F54B9" w:rsidRDefault="004F54B9">
      <w:pPr>
        <w:rPr>
          <w:sz w:val="24"/>
          <w:szCs w:val="24"/>
        </w:rPr>
      </w:pPr>
      <w:r>
        <w:rPr>
          <w:sz w:val="24"/>
          <w:szCs w:val="24"/>
        </w:rPr>
        <w:t xml:space="preserve">What is your opinion on using packages? What constraints do you think you’re imposing on your code by using packages? How do you ensure that your code is reproducible when you are using multiple packages? Your response should be one to two paragraphs and you need to cite each source. Please respond to three other student’s discussion board posts. </w:t>
      </w:r>
    </w:p>
    <w:sectPr w:rsidR="004F54B9"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2A516B"/>
    <w:rsid w:val="004F54B9"/>
    <w:rsid w:val="00DC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2</cp:revision>
  <dcterms:created xsi:type="dcterms:W3CDTF">2022-05-09T18:32:00Z</dcterms:created>
  <dcterms:modified xsi:type="dcterms:W3CDTF">2022-05-09T18:32:00Z</dcterms:modified>
</cp:coreProperties>
</file>