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6F" w:rsidRDefault="00E75C6F" w:rsidP="00E75C6F">
      <w:pPr>
        <w:widowControl/>
        <w:rPr>
          <w:rFonts w:ascii="inherit" w:eastAsia="新細明體" w:hAnsi="inherit" w:cs="Segoe UI Historic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E75C6F" w:rsidRDefault="00E75C6F" w:rsidP="00E75C6F">
      <w:r>
        <w:rPr>
          <w:rFonts w:hint="eastAsia"/>
        </w:rPr>
        <w:t>討論時間</w:t>
      </w:r>
      <w:r>
        <w:t>:11/16</w:t>
      </w:r>
      <w:r>
        <w:rPr>
          <w:rFonts w:hint="eastAsia"/>
        </w:rPr>
        <w:t>（一）</w:t>
      </w:r>
      <w:r>
        <w:t>10~12</w:t>
      </w:r>
    </w:p>
    <w:p w:rsidR="00E75C6F" w:rsidRDefault="00E75C6F" w:rsidP="00E75C6F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E4726B"/>
    <w:p w:rsidR="00E75C6F" w:rsidRDefault="00E75C6F"/>
    <w:p w:rsidR="00E75C6F" w:rsidRDefault="00E75C6F">
      <w:r w:rsidRPr="00E75C6F">
        <w:drawing>
          <wp:inline distT="0" distB="0" distL="0" distR="0" wp14:anchorId="162ED041" wp14:editId="7653EE94">
            <wp:extent cx="5274310" cy="20339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6F" w:rsidRDefault="00E75C6F">
      <w:r w:rsidRPr="00E75C6F">
        <w:drawing>
          <wp:inline distT="0" distB="0" distL="0" distR="0" wp14:anchorId="449014A9" wp14:editId="3EAFA1FA">
            <wp:extent cx="5274310" cy="1799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6F" w:rsidRPr="00E75C6F" w:rsidRDefault="00E75C6F">
      <w:pPr>
        <w:rPr>
          <w:rFonts w:hint="eastAsia"/>
        </w:rPr>
      </w:pPr>
      <w:r>
        <w:rPr>
          <w:rFonts w:hint="eastAsia"/>
        </w:rPr>
        <w:t>每次泡沫排序結束後，最大數一定在最後面</w:t>
      </w:r>
      <w:r w:rsidR="00E4726B">
        <w:rPr>
          <w:rFonts w:hint="eastAsia"/>
        </w:rPr>
        <w:t>，藉由</w:t>
      </w:r>
      <w:r w:rsidR="00E4726B">
        <w:rPr>
          <w:rFonts w:hint="eastAsia"/>
        </w:rPr>
        <w:t>size</w:t>
      </w:r>
      <w:r w:rsidR="00E4726B">
        <w:t>-</w:t>
      </w:r>
      <w:proofErr w:type="spellStart"/>
      <w:r w:rsidR="00E4726B">
        <w:t>i</w:t>
      </w:r>
      <w:proofErr w:type="spellEnd"/>
      <w:r w:rsidR="00E4726B">
        <w:rPr>
          <w:rFonts w:hint="eastAsia"/>
        </w:rPr>
        <w:t>來不去比較後面的大數；如果沒有交換數字，代表數列已經比較完成，藉由</w:t>
      </w:r>
      <w:r w:rsidR="00E4726B">
        <w:rPr>
          <w:rFonts w:hint="eastAsia"/>
        </w:rPr>
        <w:t>flag</w:t>
      </w:r>
      <w:r w:rsidR="00E4726B">
        <w:rPr>
          <w:rFonts w:hint="eastAsia"/>
        </w:rPr>
        <w:t>判斷有無交換過，若無便跳出迴圈不在判斷，達成優化</w:t>
      </w:r>
      <w:bookmarkStart w:id="0" w:name="_GoBack"/>
      <w:bookmarkEnd w:id="0"/>
    </w:p>
    <w:sectPr w:rsidR="00E75C6F" w:rsidRPr="00E75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19"/>
    <w:rsid w:val="000D769F"/>
    <w:rsid w:val="00177019"/>
    <w:rsid w:val="008D1976"/>
    <w:rsid w:val="00E4726B"/>
    <w:rsid w:val="00E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959C6-7BC7-443E-844A-D12E30D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C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2</cp:revision>
  <dcterms:created xsi:type="dcterms:W3CDTF">2020-11-22T06:36:00Z</dcterms:created>
  <dcterms:modified xsi:type="dcterms:W3CDTF">2020-11-22T06:51:00Z</dcterms:modified>
</cp:coreProperties>
</file>