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FD7" w:rsidRPr="00EE1FD7" w:rsidRDefault="00EE1FD7" w:rsidP="00EE1FD7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663300"/>
          <w:kern w:val="36"/>
          <w:sz w:val="24"/>
          <w:szCs w:val="24"/>
        </w:rPr>
      </w:pPr>
      <w:r w:rsidRPr="00EE1FD7">
        <w:rPr>
          <w:rFonts w:ascii="Verdana" w:eastAsia="Times New Roman" w:hAnsi="Verdana" w:cs="Times New Roman"/>
          <w:b/>
          <w:bCs/>
          <w:color w:val="663300"/>
          <w:kern w:val="36"/>
          <w:sz w:val="24"/>
          <w:szCs w:val="24"/>
        </w:rPr>
        <w:t>Module 2: Basic Concepts of Trigonometric Functions</w:t>
      </w:r>
    </w:p>
    <w:p w:rsidR="00EE1FD7" w:rsidRPr="00EE1FD7" w:rsidRDefault="00EE1FD7" w:rsidP="00EE1FD7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6699"/>
          <w:sz w:val="31"/>
          <w:szCs w:val="31"/>
        </w:rPr>
      </w:pPr>
      <w:bookmarkStart w:id="0" w:name="V"/>
      <w:r w:rsidRPr="00EE1FD7">
        <w:rPr>
          <w:rFonts w:ascii="Verdana" w:eastAsia="Times New Roman" w:hAnsi="Verdana" w:cs="Times New Roman"/>
          <w:b/>
          <w:bCs/>
          <w:color w:val="336699"/>
          <w:sz w:val="31"/>
          <w:szCs w:val="31"/>
        </w:rPr>
        <w:t>V. Transformations of Sine and Cosine Functions</w:t>
      </w:r>
      <w:bookmarkEnd w:id="0"/>
    </w:p>
    <w:p w:rsidR="00EE1FD7" w:rsidRPr="00EE1FD7" w:rsidRDefault="00EE1FD7" w:rsidP="00EE1FD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After completing this section, you should be able to:</w:t>
      </w:r>
    </w:p>
    <w:p w:rsidR="00EE1FD7" w:rsidRPr="00EE1FD7" w:rsidRDefault="00EE1FD7" w:rsidP="00EE1F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graph transformations of sine and cosine functions</w:t>
      </w:r>
    </w:p>
    <w:p w:rsidR="00EE1FD7" w:rsidRPr="00EE1FD7" w:rsidRDefault="00EE1FD7" w:rsidP="00EE1FD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Trigonometric functions such as sine and cosine can be thought of as building blocks for other functions. The graph of a trigonometric function may be transformed by horizontal and vertical translation, reflection, vertical stretching and shrinking, and horizontal stretching and shrinking.</w:t>
      </w:r>
    </w:p>
    <w:p w:rsidR="00EE1FD7" w:rsidRPr="00EE1FD7" w:rsidRDefault="00EE1FD7" w:rsidP="00EE1FD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If you are not well acquainted with transformations of functions, it is worth reviewing </w:t>
      </w:r>
      <w:hyperlink r:id="rId5" w:anchor="B._Transformations_of_Functions" w:history="1">
        <w:r w:rsidRPr="00EE1FD7">
          <w:rPr>
            <w:rFonts w:ascii="Verdana" w:eastAsia="Times New Roman" w:hAnsi="Verdana" w:cs="Times New Roman"/>
            <w:color w:val="0000FF"/>
            <w:sz w:val="19"/>
            <w:szCs w:val="19"/>
            <w:u w:val="single"/>
          </w:rPr>
          <w:t>module 1, topic III-B</w:t>
        </w:r>
      </w:hyperlink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. Use the table of transformations in module 1 as a reference as you consider transformations of sine and cosine.</w:t>
      </w:r>
    </w:p>
    <w:p w:rsidR="00EE1FD7" w:rsidRPr="00EE1FD7" w:rsidRDefault="00EE1FD7" w:rsidP="00EE1FD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The ultimate goal of this topic is to graph functions of the forms</w:t>
      </w:r>
    </w:p>
    <w:p w:rsidR="00EE1FD7" w:rsidRPr="00EE1FD7" w:rsidRDefault="00EE1FD7" w:rsidP="00EE1FD7">
      <w:pPr>
        <w:spacing w:before="100" w:beforeAutospacing="1" w:after="100" w:afterAutospacing="1" w:line="240" w:lineRule="auto"/>
        <w:ind w:left="435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=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A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  <w:proofErr w:type="gramStart"/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sin(</w:t>
      </w:r>
      <w:proofErr w:type="spellStart"/>
      <w:proofErr w:type="gramEnd"/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Bt</w:t>
      </w:r>
      <w:proofErr w:type="spellEnd"/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–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C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) +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D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and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=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A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cos(</w:t>
      </w:r>
      <w:proofErr w:type="spellStart"/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Bt</w:t>
      </w:r>
      <w:proofErr w:type="spellEnd"/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–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C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) +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D</w:t>
      </w:r>
    </w:p>
    <w:p w:rsidR="00EE1FD7" w:rsidRPr="00EE1FD7" w:rsidRDefault="00EE1FD7" w:rsidP="00EE1FD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and to analyze their characteristics.</w:t>
      </w:r>
    </w:p>
    <w:p w:rsidR="00EE1FD7" w:rsidRPr="00EE1FD7" w:rsidRDefault="00EE1FD7" w:rsidP="00EE1FD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To get a feel for the transformations of the sine function, start by considering simple functions.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893"/>
        <w:gridCol w:w="3750"/>
      </w:tblGrid>
      <w:tr w:rsidR="00EE1FD7" w:rsidRPr="00EE1FD7" w:rsidTr="00EE1FD7">
        <w:trPr>
          <w:tblCellSpacing w:w="0" w:type="dxa"/>
        </w:trPr>
        <w:tc>
          <w:tcPr>
            <w:tcW w:w="0" w:type="auto"/>
            <w:hideMark/>
          </w:tcPr>
          <w:p w:rsidR="00EE1FD7" w:rsidRPr="00EE1FD7" w:rsidRDefault="00EE1FD7" w:rsidP="00EE1FD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1FD7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Throughout the following examples, let</w:t>
            </w:r>
            <w:r w:rsidRPr="00EE1FD7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EE1FD7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t</w:t>
            </w:r>
            <w:r w:rsidRPr="00EE1FD7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= sin </w:t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t</w:t>
            </w:r>
            <w:r w:rsidRPr="00EE1FD7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.</w:t>
            </w:r>
          </w:p>
        </w:tc>
        <w:tc>
          <w:tcPr>
            <w:tcW w:w="0" w:type="auto"/>
            <w:hideMark/>
          </w:tcPr>
          <w:p w:rsidR="00EE1FD7" w:rsidRPr="00EE1FD7" w:rsidRDefault="00EE1FD7" w:rsidP="00EE1F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1FD7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2286000" cy="952500"/>
                  <wp:effectExtent l="0" t="0" r="0" b="0"/>
                  <wp:docPr id="125" name="Picture 125" descr="https://umuc.equella.ecollege.com/file/51ed41e5-be80-4110-8171-a40ed58c98af/1/MATH108-0609.zip/Modules/M2-Module_2/images/Mod2GraphicsFiles/Mod2-SecV/A-1-sine1peri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https://umuc.equella.ecollege.com/file/51ed41e5-be80-4110-8171-a40ed58c98af/1/MATH108-0609.zip/Modules/M2-Module_2/images/Mod2GraphicsFiles/Mod2-SecV/A-1-sine1perio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1FD7" w:rsidRPr="00EE1FD7" w:rsidRDefault="00EE1FD7" w:rsidP="00EE1FD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b/>
          <w:bCs/>
          <w:color w:val="663399"/>
          <w:sz w:val="19"/>
          <w:szCs w:val="19"/>
        </w:rPr>
        <w:t>Example V.1: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Graph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g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) = sin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+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D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b/>
          <w:bCs/>
          <w:color w:val="663399"/>
          <w:sz w:val="19"/>
          <w:szCs w:val="19"/>
        </w:rPr>
        <w:t>Solution: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g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) = sin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 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+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D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=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f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t)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+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D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Each of the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-coordinates for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g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equals the sum of the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-coordinate for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f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and the constant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D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Here are some illustrations: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EE1FD7" w:rsidRPr="00EE1FD7" w:rsidTr="00EE1FD7">
        <w:trPr>
          <w:tblCellSpacing w:w="0" w:type="dxa"/>
        </w:trPr>
        <w:tc>
          <w:tcPr>
            <w:tcW w:w="0" w:type="auto"/>
            <w:hideMark/>
          </w:tcPr>
          <w:p w:rsidR="00EE1FD7" w:rsidRPr="00EE1FD7" w:rsidRDefault="00EE1FD7" w:rsidP="00EE1FD7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F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&gt; 0</w:t>
            </w:r>
          </w:p>
          <w:p w:rsidR="00EE1FD7" w:rsidRPr="00EE1FD7" w:rsidRDefault="00EE1FD7" w:rsidP="00EE1FD7">
            <w:pPr>
              <w:spacing w:before="100" w:beforeAutospacing="1" w:after="100" w:afterAutospacing="1" w:line="240" w:lineRule="auto"/>
              <w:ind w:left="300" w:right="3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FD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>
                  <wp:extent cx="2190750" cy="1238250"/>
                  <wp:effectExtent l="0" t="0" r="0" b="0"/>
                  <wp:docPr id="124" name="Picture 124" descr="https://umuc.equella.ecollege.com/file/51ed41e5-be80-4110-8171-a40ed58c98af/1/MATH108-0609.zip/Modules/M2-Module_2/images/Mod2GraphicsFiles/Mod2-SecV/A-2-shiftu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s://umuc.equella.ecollege.com/file/51ed41e5-be80-4110-8171-a40ed58c98af/1/MATH108-0609.zip/Modules/M2-Module_2/images/Mod2GraphicsFiles/Mod2-SecV/A-2-shiftu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FD7" w:rsidRPr="00EE1FD7" w:rsidRDefault="00EE1FD7" w:rsidP="00EE1FD7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Shift upward by 0.5.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The graph is periodic with period 2</w:t>
            </w:r>
            <w:r w:rsidRPr="00EE1FD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π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Amplitude = ½|1.5 – (–0.</w:t>
            </w:r>
            <w:proofErr w:type="gramStart"/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5)|</w:t>
            </w:r>
            <w:proofErr w:type="gramEnd"/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1.</w:t>
            </w:r>
          </w:p>
        </w:tc>
        <w:tc>
          <w:tcPr>
            <w:tcW w:w="0" w:type="auto"/>
            <w:hideMark/>
          </w:tcPr>
          <w:p w:rsidR="00EE1FD7" w:rsidRPr="00EE1FD7" w:rsidRDefault="00EE1FD7" w:rsidP="00EE1FD7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F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D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&lt; 0</w:t>
            </w:r>
          </w:p>
          <w:p w:rsidR="00EE1FD7" w:rsidRPr="00EE1FD7" w:rsidRDefault="00EE1FD7" w:rsidP="00EE1FD7">
            <w:pPr>
              <w:spacing w:before="100" w:beforeAutospacing="1" w:after="100" w:afterAutospacing="1" w:line="240" w:lineRule="auto"/>
              <w:ind w:left="300" w:right="3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FD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>
                  <wp:extent cx="2190750" cy="1790700"/>
                  <wp:effectExtent l="0" t="0" r="0" b="0"/>
                  <wp:docPr id="123" name="Picture 123" descr="https://umuc.equella.ecollege.com/file/51ed41e5-be80-4110-8171-a40ed58c98af/1/MATH108-0609.zip/Modules/M2-Module_2/images/Mod2GraphicsFiles/Mod2-SecV/A-3-shiftdow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https://umuc.equella.ecollege.com/file/51ed41e5-be80-4110-8171-a40ed58c98af/1/MATH108-0609.zip/Modules/M2-Module_2/images/Mod2GraphicsFiles/Mod2-SecV/A-3-shiftdow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FD7" w:rsidRPr="00EE1FD7" w:rsidRDefault="00EE1FD7" w:rsidP="00EE1FD7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Shift downward by 2.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The graph is periodic with period 2</w:t>
            </w:r>
            <w:r w:rsidRPr="00EE1FD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π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Amplitude = ½|–1 – (–</w:t>
            </w:r>
            <w:proofErr w:type="gramStart"/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3)|</w:t>
            </w:r>
            <w:proofErr w:type="gramEnd"/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1.</w:t>
            </w:r>
          </w:p>
        </w:tc>
      </w:tr>
      <w:tr w:rsidR="00EE1FD7" w:rsidRPr="00EE1FD7" w:rsidTr="00EE1FD7">
        <w:trPr>
          <w:tblCellSpacing w:w="0" w:type="dxa"/>
        </w:trPr>
        <w:tc>
          <w:tcPr>
            <w:tcW w:w="0" w:type="auto"/>
            <w:gridSpan w:val="2"/>
            <w:hideMark/>
          </w:tcPr>
          <w:p w:rsidR="00EE1FD7" w:rsidRPr="00EE1FD7" w:rsidRDefault="00EE1FD7" w:rsidP="00EE1FD7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If </w:t>
            </w:r>
            <w:r w:rsidRPr="00EE1F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is positive, the graph of </w:t>
            </w:r>
            <w:r w:rsidRPr="00EE1F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is a shift of the graph </w:t>
            </w:r>
            <w:proofErr w:type="spellStart"/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 </w:t>
            </w:r>
            <w:r w:rsidRPr="00EE1F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</w:t>
            </w:r>
            <w:proofErr w:type="spellEnd"/>
            <w:r w:rsidRPr="00EE1F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upward by </w:t>
            </w:r>
            <w:r w:rsidRPr="00EE1F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units. If </w:t>
            </w:r>
            <w:r w:rsidRPr="00EE1F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is negative, the graph shifts downward by |</w:t>
            </w:r>
            <w:r w:rsidRPr="00EE1F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| units.</w:t>
            </w:r>
          </w:p>
          <w:p w:rsidR="00EE1FD7" w:rsidRPr="00EE1FD7" w:rsidRDefault="00EE1FD7" w:rsidP="00EE1FD7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 that the amplitude and the period of the transformation are the same as those for the original graph. The amplitude is not the maximum </w:t>
            </w:r>
            <w:r w:rsidRPr="00EE1F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y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value.</w:t>
            </w:r>
          </w:p>
        </w:tc>
      </w:tr>
    </w:tbl>
    <w:p w:rsidR="00EE1FD7" w:rsidRPr="00EE1FD7" w:rsidRDefault="00EE1FD7" w:rsidP="00EE1FD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b/>
          <w:bCs/>
          <w:color w:val="663399"/>
          <w:sz w:val="19"/>
          <w:szCs w:val="19"/>
        </w:rPr>
        <w:t>Example V.2: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Graph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h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 xml:space="preserve">) = </w:t>
      </w:r>
      <w:proofErr w:type="gramStart"/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sin(</w:t>
      </w:r>
      <w:proofErr w:type="gramEnd"/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–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C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).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b/>
          <w:bCs/>
          <w:color w:val="663399"/>
          <w:sz w:val="19"/>
          <w:szCs w:val="19"/>
        </w:rPr>
        <w:t>Solution: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h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) = sin (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–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C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) =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 </w:t>
      </w:r>
      <w:proofErr w:type="gramStart"/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f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proofErr w:type="gramEnd"/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–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C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)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If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C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is positive, the graph of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h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 xml:space="preserve"> is a shift of the graph </w:t>
      </w:r>
      <w:proofErr w:type="spellStart"/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of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f</w:t>
      </w:r>
      <w:proofErr w:type="spellEnd"/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to the right by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C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units. If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C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is negative, the graph shifts to the left by |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C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| units. The value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C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is called the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phase shift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. Here are some illustrations: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EE1FD7" w:rsidRPr="00EE1FD7" w:rsidTr="00EE1FD7">
        <w:trPr>
          <w:tblCellSpacing w:w="0" w:type="dxa"/>
        </w:trPr>
        <w:tc>
          <w:tcPr>
            <w:tcW w:w="0" w:type="auto"/>
            <w:hideMark/>
          </w:tcPr>
          <w:p w:rsidR="00EE1FD7" w:rsidRPr="00EE1FD7" w:rsidRDefault="00EE1FD7" w:rsidP="00EE1FD7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F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&gt; 0</w:t>
            </w:r>
          </w:p>
          <w:p w:rsidR="00EE1FD7" w:rsidRPr="00EE1FD7" w:rsidRDefault="00EE1FD7" w:rsidP="00EE1FD7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FD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762250" cy="1095375"/>
                  <wp:effectExtent l="0" t="0" r="0" b="9525"/>
                  <wp:docPr id="122" name="Picture 122" descr="https://umuc.equella.ecollege.com/file/51ed41e5-be80-4110-8171-a40ed58c98af/1/MATH108-0609.zip/Modules/M2-Module_2/images/Mod2GraphicsFiles/Mod2-SecV/A-4-shift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s://umuc.equella.ecollege.com/file/51ed41e5-be80-4110-8171-a40ed58c98af/1/MATH108-0609.zip/Modules/M2-Module_2/images/Mod2GraphicsFiles/Mod2-SecV/A-4-shift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FD7" w:rsidRPr="00EE1FD7" w:rsidRDefault="00EE1FD7" w:rsidP="00EE1FD7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Shift to the right by </w:t>
            </w:r>
            <w:r w:rsidRPr="00EE1FD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π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/4.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The value </w:t>
            </w:r>
            <w:r w:rsidRPr="00EE1FD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π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/4 is the phase shift.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The graph is periodic with period 2</w:t>
            </w:r>
            <w:r w:rsidRPr="00EE1FD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π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Amplitude = 1.</w:t>
            </w:r>
          </w:p>
        </w:tc>
        <w:tc>
          <w:tcPr>
            <w:tcW w:w="0" w:type="auto"/>
            <w:hideMark/>
          </w:tcPr>
          <w:p w:rsidR="00EE1FD7" w:rsidRPr="00EE1FD7" w:rsidRDefault="00EE1FD7" w:rsidP="00EE1FD7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F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&lt; 0</w:t>
            </w:r>
          </w:p>
          <w:p w:rsidR="00EE1FD7" w:rsidRPr="00EE1FD7" w:rsidRDefault="00EE1FD7" w:rsidP="00EE1FD7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FD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762250" cy="1095375"/>
                  <wp:effectExtent l="0" t="0" r="0" b="9525"/>
                  <wp:docPr id="121" name="Picture 121" descr="https://umuc.equella.ecollege.com/file/51ed41e5-be80-4110-8171-a40ed58c98af/1/MATH108-0609.zip/Modules/M2-Module_2/images/Mod2GraphicsFiles/Mod2-SecV/A-5-shift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s://umuc.equella.ecollege.com/file/51ed41e5-be80-4110-8171-a40ed58c98af/1/MATH108-0609.zip/Modules/M2-Module_2/images/Mod2GraphicsFiles/Mod2-SecV/A-5-shift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FD7" w:rsidRPr="00EE1FD7" w:rsidRDefault="00EE1FD7" w:rsidP="00EE1FD7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Shift to the left by </w:t>
            </w:r>
            <w:r w:rsidRPr="00EE1FD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π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/3.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The value –</w:t>
            </w:r>
            <w:r w:rsidRPr="00EE1FD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π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/3 is the phase shift.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The graph is periodic with period 2</w:t>
            </w:r>
            <w:r w:rsidRPr="00EE1FD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π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Amplitude = 1.</w:t>
            </w:r>
          </w:p>
        </w:tc>
      </w:tr>
    </w:tbl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>Note that the amplitude and the period of the transformation are the same as those for the original sine graph.</w:t>
      </w:r>
    </w:p>
    <w:p w:rsidR="00EE1FD7" w:rsidRPr="00EE1FD7" w:rsidRDefault="00EE1FD7" w:rsidP="00EE1FD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b/>
          <w:bCs/>
          <w:color w:val="663399"/>
          <w:sz w:val="19"/>
          <w:szCs w:val="19"/>
        </w:rPr>
        <w:t>Example V.3: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Graph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p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) =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 A sin 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b/>
          <w:bCs/>
          <w:color w:val="663399"/>
          <w:sz w:val="19"/>
          <w:szCs w:val="19"/>
        </w:rPr>
        <w:t>Solution: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p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) =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 A sin 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=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f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)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Each of the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-coordinates for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p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consists of the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-coordinate for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f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multiplied by the constant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A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Here are some illustrations:</w:t>
      </w:r>
    </w:p>
    <w:tbl>
      <w:tblPr>
        <w:tblW w:w="18570" w:type="dxa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85"/>
        <w:gridCol w:w="9285"/>
      </w:tblGrid>
      <w:tr w:rsidR="00EE1FD7" w:rsidRPr="00EE1FD7" w:rsidTr="00EE1FD7">
        <w:trPr>
          <w:tblCellSpacing w:w="0" w:type="dxa"/>
        </w:trPr>
        <w:tc>
          <w:tcPr>
            <w:tcW w:w="0" w:type="auto"/>
            <w:hideMark/>
          </w:tcPr>
          <w:p w:rsidR="00EE1FD7" w:rsidRPr="00EE1FD7" w:rsidRDefault="00EE1FD7" w:rsidP="00EE1FD7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|</w:t>
            </w:r>
            <w:r w:rsidRPr="00EE1F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| &gt; 1</w:t>
            </w:r>
          </w:p>
          <w:p w:rsidR="00EE1FD7" w:rsidRPr="00EE1FD7" w:rsidRDefault="00EE1FD7" w:rsidP="00EE1FD7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FD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190750" cy="2143125"/>
                  <wp:effectExtent l="0" t="0" r="0" b="9525"/>
                  <wp:docPr id="120" name="Picture 120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EE1FD7" w:rsidRPr="00EE1FD7" w:rsidRDefault="00EE1FD7" w:rsidP="00EE1FD7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|</w:t>
            </w:r>
            <w:r w:rsidRPr="00EE1F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| &lt; 1</w:t>
            </w:r>
          </w:p>
          <w:p w:rsidR="00EE1FD7" w:rsidRPr="00EE1FD7" w:rsidRDefault="00EE1FD7" w:rsidP="00EE1FD7">
            <w:pPr>
              <w:spacing w:before="100" w:beforeAutospacing="1" w:after="100" w:afterAutospacing="1" w:line="240" w:lineRule="auto"/>
              <w:ind w:left="300" w:right="3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FD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190750" cy="2143125"/>
                  <wp:effectExtent l="0" t="0" r="0" b="9525"/>
                  <wp:docPr id="119" name="Picture 119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FD7" w:rsidRPr="00EE1FD7" w:rsidTr="00EE1FD7">
        <w:trPr>
          <w:tblCellSpacing w:w="0" w:type="dxa"/>
        </w:trPr>
        <w:tc>
          <w:tcPr>
            <w:tcW w:w="0" w:type="auto"/>
            <w:hideMark/>
          </w:tcPr>
          <w:p w:rsidR="00EE1FD7" w:rsidRPr="00EE1FD7" w:rsidRDefault="00EE1FD7" w:rsidP="00EE1FD7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Vertical stretching by a factor of 3.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The graph is periodic with period 2</w:t>
            </w:r>
            <w:r w:rsidRPr="00EE1FD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π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Amplitude = ½|3 – (–</w:t>
            </w:r>
            <w:proofErr w:type="gramStart"/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3)|</w:t>
            </w:r>
            <w:proofErr w:type="gramEnd"/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3.</w:t>
            </w:r>
          </w:p>
        </w:tc>
        <w:tc>
          <w:tcPr>
            <w:tcW w:w="0" w:type="auto"/>
            <w:hideMark/>
          </w:tcPr>
          <w:p w:rsidR="00EE1FD7" w:rsidRPr="00EE1FD7" w:rsidRDefault="00EE1FD7" w:rsidP="00EE1FD7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Vertical shrinking by a factor of 0.5.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The graph is periodic with period 2</w:t>
            </w:r>
            <w:r w:rsidRPr="00EE1FD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π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Amplitude = ½|0.5 – (–0.</w:t>
            </w:r>
            <w:proofErr w:type="gramStart"/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5)|</w:t>
            </w:r>
            <w:proofErr w:type="gramEnd"/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½.</w:t>
            </w:r>
          </w:p>
        </w:tc>
      </w:tr>
      <w:tr w:rsidR="00EE1FD7" w:rsidRPr="00EE1FD7" w:rsidTr="00EE1FD7">
        <w:trPr>
          <w:tblCellSpacing w:w="0" w:type="dxa"/>
        </w:trPr>
        <w:tc>
          <w:tcPr>
            <w:tcW w:w="0" w:type="auto"/>
            <w:gridSpan w:val="2"/>
            <w:hideMark/>
          </w:tcPr>
          <w:p w:rsidR="00EE1FD7" w:rsidRPr="00EE1FD7" w:rsidRDefault="00EE1FD7" w:rsidP="00EE1FD7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F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&lt; 0</w:t>
            </w:r>
          </w:p>
          <w:p w:rsidR="00EE1FD7" w:rsidRPr="00EE1FD7" w:rsidRDefault="00EE1FD7" w:rsidP="00EE1FD7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FD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>
                  <wp:extent cx="2190750" cy="2143125"/>
                  <wp:effectExtent l="0" t="0" r="0" b="9525"/>
                  <wp:docPr id="118" name="Picture 118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FD7" w:rsidRPr="00EE1FD7" w:rsidRDefault="00EE1FD7" w:rsidP="00EE1FD7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Vertical stretching by a factor of 2 and reflection across the </w:t>
            </w:r>
            <w:r w:rsidRPr="00EE1F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-axis.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The graph is periodic with period 2</w:t>
            </w:r>
            <w:r w:rsidRPr="00EE1FD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π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Amplitude = ½|2 – (–</w:t>
            </w:r>
            <w:proofErr w:type="gramStart"/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2)|</w:t>
            </w:r>
            <w:proofErr w:type="gramEnd"/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2.</w:t>
            </w:r>
          </w:p>
          <w:p w:rsidR="00EE1FD7" w:rsidRPr="00EE1FD7" w:rsidRDefault="00EE1FD7" w:rsidP="00EE1FD7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F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Summary:</w:t>
            </w:r>
          </w:p>
          <w:p w:rsidR="00EE1FD7" w:rsidRPr="00EE1FD7" w:rsidRDefault="00EE1FD7" w:rsidP="00EE1FD7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|</w:t>
            </w:r>
            <w:r w:rsidRPr="00EE1F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| &gt; 1, the graph is stretched vertically.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If |</w:t>
            </w:r>
            <w:r w:rsidRPr="00EE1F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| &lt; 1, then the graph shrinks vertically.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If </w:t>
            </w:r>
            <w:r w:rsidRPr="00EE1F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&lt; 0, the graph is reflected across the </w:t>
            </w:r>
            <w:r w:rsidRPr="00EE1F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-axis.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The amplitude of the graph of </w:t>
            </w:r>
            <w:r w:rsidRPr="00EE1F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sin </w:t>
            </w:r>
            <w:r w:rsidRPr="00EE1F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is |</w:t>
            </w:r>
            <w:r w:rsidRPr="00EE1F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EE1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|. The period is unchanged.</w:t>
            </w:r>
          </w:p>
        </w:tc>
      </w:tr>
    </w:tbl>
    <w:p w:rsidR="00EE1FD7" w:rsidRPr="00EE1FD7" w:rsidRDefault="00EE1FD7" w:rsidP="00EE1FD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44"/>
      </w:tblGrid>
      <w:tr w:rsidR="00EE1FD7" w:rsidRPr="00EE1FD7" w:rsidTr="00EE1F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FD7" w:rsidRPr="00EE1FD7" w:rsidRDefault="00EE1FD7" w:rsidP="00EE1FD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1FD7">
              <w:rPr>
                <w:rFonts w:ascii="Verdana" w:eastAsia="Times New Roman" w:hAnsi="Verdana" w:cs="Times New Roman"/>
                <w:b/>
                <w:bCs/>
                <w:color w:val="663399"/>
                <w:sz w:val="20"/>
                <w:szCs w:val="20"/>
              </w:rPr>
              <w:t>Example V.4:</w:t>
            </w:r>
            <w:r w:rsidRPr="00EE1FD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Graph </w:t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q</w:t>
            </w:r>
            <w:r w:rsidRPr="00EE1FD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t</w:t>
            </w:r>
            <w:r w:rsidRPr="00EE1FD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 = sin </w:t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Bt</w:t>
            </w:r>
            <w:r w:rsidRPr="00EE1FD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  <w:p w:rsidR="00EE1FD7" w:rsidRPr="00EE1FD7" w:rsidRDefault="00EE1FD7" w:rsidP="00EE1FD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1FD7">
              <w:rPr>
                <w:rFonts w:ascii="Verdana" w:eastAsia="Times New Roman" w:hAnsi="Verdana" w:cs="Times New Roman"/>
                <w:b/>
                <w:bCs/>
                <w:color w:val="663399"/>
                <w:sz w:val="20"/>
                <w:szCs w:val="20"/>
              </w:rPr>
              <w:t>Solution:</w:t>
            </w:r>
          </w:p>
          <w:p w:rsidR="00EE1FD7" w:rsidRPr="00EE1FD7" w:rsidRDefault="00EE1FD7" w:rsidP="00EE1FD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q</w:t>
            </w:r>
            <w:r w:rsidRPr="00EE1FD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t</w:t>
            </w:r>
            <w:r w:rsidRPr="00EE1FD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 = sin </w:t>
            </w:r>
            <w:proofErr w:type="spellStart"/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Bt</w:t>
            </w:r>
            <w:proofErr w:type="spellEnd"/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 </w:t>
            </w:r>
            <w:r w:rsidRPr="00EE1FD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= </w:t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f</w:t>
            </w:r>
            <w:r w:rsidRPr="00EE1FD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Bt</w:t>
            </w:r>
            <w:proofErr w:type="spellEnd"/>
            <w:r w:rsidRPr="00EE1FD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  <w:p w:rsidR="00EE1FD7" w:rsidRPr="00EE1FD7" w:rsidRDefault="00EE1FD7" w:rsidP="00EE1FD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1FD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graph of </w:t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q</w:t>
            </w:r>
            <w:r w:rsidRPr="00EE1FD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 is a horizontal stretching/shrinking of the graph </w:t>
            </w:r>
            <w:proofErr w:type="spellStart"/>
            <w:r w:rsidRPr="00EE1FD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of </w:t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f</w:t>
            </w:r>
            <w:proofErr w:type="spellEnd"/>
            <w:r w:rsidRPr="00EE1FD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by a factor |</w:t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B</w:t>
            </w:r>
            <w:r w:rsidRPr="00EE1FD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|. If </w:t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B</w:t>
            </w:r>
            <w:r w:rsidRPr="00EE1FD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is negative, the graph is reflected across the </w:t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y</w:t>
            </w:r>
            <w:r w:rsidRPr="00EE1FD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-axis.</w:t>
            </w:r>
          </w:p>
          <w:p w:rsidR="00EE1FD7" w:rsidRPr="00EE1FD7" w:rsidRDefault="00EE1FD7" w:rsidP="00EE1FD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1FD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Here are some illustrations: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676"/>
              <w:gridCol w:w="5472"/>
            </w:tblGrid>
            <w:tr w:rsidR="00EE1FD7" w:rsidRPr="00EE1FD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1FD7" w:rsidRPr="00EE1FD7" w:rsidRDefault="00EE1FD7" w:rsidP="00EE1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1F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|</w:t>
                  </w:r>
                  <w:r w:rsidRPr="00EE1FD7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B</w:t>
                  </w:r>
                  <w:r w:rsidRPr="00EE1F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| &gt; 1</w:t>
                  </w:r>
                </w:p>
                <w:p w:rsidR="00EE1FD7" w:rsidRPr="00EE1FD7" w:rsidRDefault="00EE1FD7" w:rsidP="00EE1FD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1FD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2190750" cy="952500"/>
                        <wp:effectExtent l="0" t="0" r="0" b="0"/>
                        <wp:docPr id="117" name="Picture 117" descr="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 descr="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0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E1FD7" w:rsidRPr="00EE1FD7" w:rsidRDefault="00EE1FD7" w:rsidP="00EE1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1F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graph of </w:t>
                  </w:r>
                  <w:r w:rsidRPr="00EE1FD7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y</w:t>
                  </w:r>
                  <w:r w:rsidRPr="00EE1F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 sin 2</w:t>
                  </w:r>
                  <w:r w:rsidRPr="00EE1FD7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r w:rsidRPr="00EE1F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is a horizontal shrinking by a factor of 2; it oscillates more rapidly than </w:t>
                  </w:r>
                  <w:r w:rsidRPr="00EE1FD7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y</w:t>
                  </w:r>
                  <w:r w:rsidRPr="00EE1F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= sin </w:t>
                  </w:r>
                  <w:r w:rsidRPr="00EE1FD7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r w:rsidRPr="00EE1F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 One cycle is illustrated in blue.</w:t>
                  </w:r>
                </w:p>
                <w:p w:rsidR="00EE1FD7" w:rsidRPr="00EE1FD7" w:rsidRDefault="00EE1FD7" w:rsidP="00EE1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1F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Period = 2</w:t>
                  </w:r>
                  <w:r w:rsidRPr="00EE1FD7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π</w:t>
                  </w:r>
                  <w:r w:rsidRPr="00EE1F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/2 = </w:t>
                  </w:r>
                  <w:r w:rsidRPr="00EE1FD7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π.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1FD7" w:rsidRPr="00EE1FD7" w:rsidRDefault="00EE1FD7" w:rsidP="00EE1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1F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|</w:t>
                  </w:r>
                  <w:r w:rsidRPr="00EE1FD7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B</w:t>
                  </w:r>
                  <w:r w:rsidRPr="00EE1F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| &lt; 1</w:t>
                  </w:r>
                </w:p>
                <w:p w:rsidR="00EE1FD7" w:rsidRPr="00EE1FD7" w:rsidRDefault="00EE1FD7" w:rsidP="00EE1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1FD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3333750" cy="952500"/>
                        <wp:effectExtent l="0" t="0" r="0" b="0"/>
                        <wp:docPr id="116" name="Picture 116" descr="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 descr="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0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E1FD7" w:rsidRPr="00EE1FD7" w:rsidRDefault="00EE1FD7" w:rsidP="00EE1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1F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graph of </w:t>
                  </w:r>
                  <w:r w:rsidRPr="00EE1FD7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y </w:t>
                  </w:r>
                  <w:r w:rsidRPr="00EE1F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 sin [(1/</w:t>
                  </w:r>
                  <w:proofErr w:type="gramStart"/>
                  <w:r w:rsidRPr="00EE1F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</w:t>
                  </w:r>
                  <w:r w:rsidRPr="00EE1FD7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proofErr w:type="gramEnd"/>
                  <w:r w:rsidRPr="00EE1F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 is a horizontal stretching; it oscillates more slowly than </w:t>
                  </w:r>
                  <w:r w:rsidRPr="00EE1FD7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y </w:t>
                  </w:r>
                  <w:r w:rsidRPr="00EE1F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 sin </w:t>
                  </w:r>
                  <w:r w:rsidRPr="00EE1FD7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r w:rsidRPr="00EE1F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 The graph completes one cycle between –3</w:t>
                  </w:r>
                  <w:r w:rsidRPr="00EE1FD7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π</w:t>
                  </w:r>
                  <w:r w:rsidRPr="00EE1F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and 3</w:t>
                  </w:r>
                  <w:r w:rsidRPr="00EE1FD7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π</w:t>
                  </w:r>
                  <w:r w:rsidRPr="00EE1F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EE1FD7" w:rsidRPr="00EE1FD7" w:rsidRDefault="00EE1FD7" w:rsidP="00EE1FD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1F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Period = 2</w:t>
                  </w:r>
                  <w:r w:rsidRPr="00EE1FD7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π</w:t>
                  </w:r>
                  <w:proofErr w:type="gramStart"/>
                  <w:r w:rsidRPr="00EE1F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/(</w:t>
                  </w:r>
                  <w:proofErr w:type="gramEnd"/>
                  <w:r w:rsidRPr="00EE1F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1/3) = 6</w:t>
                  </w:r>
                  <w:r w:rsidRPr="00EE1FD7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π.</w:t>
                  </w:r>
                </w:p>
              </w:tc>
            </w:tr>
          </w:tbl>
          <w:p w:rsidR="00EE1FD7" w:rsidRPr="00EE1FD7" w:rsidRDefault="00EE1FD7" w:rsidP="00EE1F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</w:p>
        </w:tc>
      </w:tr>
      <w:tr w:rsidR="00EE1FD7" w:rsidRPr="00EE1FD7" w:rsidTr="00EE1F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FD7" w:rsidRPr="00EE1FD7" w:rsidRDefault="00EE1FD7" w:rsidP="00EE1FD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1FD7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>|</w:t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B</w:t>
            </w:r>
            <w:r w:rsidRPr="00EE1FD7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| &gt; 1 and </w:t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B</w:t>
            </w:r>
            <w:r w:rsidRPr="00EE1FD7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&lt; 0</w:t>
            </w:r>
          </w:p>
          <w:p w:rsidR="00EE1FD7" w:rsidRPr="00EE1FD7" w:rsidRDefault="00EE1FD7" w:rsidP="00EE1FD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1FD7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4286250" cy="952500"/>
                  <wp:effectExtent l="0" t="0" r="0" b="0"/>
                  <wp:docPr id="115" name="Picture 115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FD7" w:rsidRPr="00EE1FD7" w:rsidRDefault="00EE1FD7" w:rsidP="00EE1FD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1FD7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graph of </w:t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 </w:t>
            </w:r>
            <w:r w:rsidRPr="00EE1FD7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 sin 4</w:t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t</w:t>
            </w:r>
            <w:r w:rsidRPr="00EE1FD7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is a horizontal shrinking of </w:t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 </w:t>
            </w:r>
            <w:r w:rsidRPr="00EE1FD7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 sin </w:t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t</w:t>
            </w:r>
            <w:r w:rsidRPr="00EE1FD7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by a factor of 4; thus, the graph oscillates 4 times as fast as sin </w:t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t</w:t>
            </w:r>
            <w:r w:rsidRPr="00EE1FD7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. The graph of </w:t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 </w:t>
            </w:r>
            <w:r w:rsidRPr="00EE1FD7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 sin(–4</w:t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t</w:t>
            </w:r>
            <w:r w:rsidRPr="00EE1FD7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is a reflection of the graph of </w:t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 </w:t>
            </w:r>
            <w:r w:rsidRPr="00EE1FD7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 sin 4</w:t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t</w:t>
            </w:r>
            <w:r w:rsidRPr="00EE1FD7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across the </w:t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EE1FD7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-axis. In other words, since the sine function is odd, </w:t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 </w:t>
            </w:r>
            <w:r w:rsidRPr="00EE1FD7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 sin(–4</w:t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t</w:t>
            </w:r>
            <w:r w:rsidRPr="00EE1FD7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= –sin(4</w:t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t</w:t>
            </w:r>
            <w:r w:rsidRPr="00EE1FD7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). One cycle is illustrated in blue.</w:t>
            </w:r>
          </w:p>
          <w:p w:rsidR="00EE1FD7" w:rsidRPr="00EE1FD7" w:rsidRDefault="00EE1FD7" w:rsidP="00EE1FD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1FD7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Period = 2</w:t>
            </w:r>
            <w:r w:rsidRPr="00EE1FD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π</w:t>
            </w:r>
            <w:r w:rsidRPr="00EE1FD7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/4 = </w:t>
            </w:r>
            <w:r w:rsidRPr="00EE1FD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π</w:t>
            </w:r>
            <w:r w:rsidRPr="00EE1FD7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/2</w:t>
            </w:r>
            <w:r w:rsidRPr="00EE1FD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.</w:t>
            </w:r>
          </w:p>
          <w:p w:rsidR="00EE1FD7" w:rsidRPr="00EE1FD7" w:rsidRDefault="00EE1FD7" w:rsidP="00EE1FD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1FD7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Summary:</w:t>
            </w:r>
          </w:p>
          <w:p w:rsidR="00EE1FD7" w:rsidRPr="00EE1FD7" w:rsidRDefault="00EE1FD7" w:rsidP="00EE1FD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1FD7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If |</w:t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B</w:t>
            </w:r>
            <w:r w:rsidRPr="00EE1FD7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| &gt; 1, the function oscillates more rapidly than the graph of the original function. If |</w:t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B</w:t>
            </w:r>
            <w:r w:rsidRPr="00EE1FD7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| &lt; 1, the function oscillates more slowly. If </w:t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B</w:t>
            </w:r>
            <w:r w:rsidRPr="00EE1FD7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is negative, the graph is reflected across the </w:t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EE1FD7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-axis. The amplitude remains the same. The period of the transformation is 2</w:t>
            </w:r>
            <w:r w:rsidRPr="00EE1FD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π</w:t>
            </w:r>
            <w:r w:rsidRPr="00EE1FD7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/|</w:t>
            </w:r>
            <w:r w:rsidRPr="00EE1FD7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B</w:t>
            </w:r>
            <w:r w:rsidRPr="00EE1FD7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|.</w:t>
            </w:r>
          </w:p>
        </w:tc>
      </w:tr>
    </w:tbl>
    <w:p w:rsidR="00EE1FD7" w:rsidRPr="00EE1FD7" w:rsidRDefault="00EE1FD7" w:rsidP="00EE1FD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Now consider several more complicated examples which involve a sequence of transformations.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b/>
          <w:bCs/>
          <w:color w:val="663399"/>
          <w:sz w:val="19"/>
          <w:szCs w:val="19"/>
        </w:rPr>
        <w:t>Example V.5: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Graph the function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g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) = 2 sin 3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– 1.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b/>
          <w:bCs/>
          <w:color w:val="663399"/>
          <w:sz w:val="19"/>
          <w:szCs w:val="19"/>
        </w:rPr>
        <w:t>Solution: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The idea is to start with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f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) = sin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and arrive at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g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) via a sequence of transformations.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Notice that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g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) = 2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f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(3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) – 1.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>The graph of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=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f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(3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) = sin 3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is a horizontal shrinking of the graph of the sine function by a factor of 3. The resulting function has amplitude 1 and period 2</w:t>
      </w:r>
      <w:r w:rsidRPr="00EE1FD7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/3.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4286250" cy="2143125"/>
            <wp:effectExtent l="0" t="0" r="0" b="9525"/>
            <wp:docPr id="114" name="Picture 11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Next, find the graph of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= 2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f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(3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) = 2 sin 3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. Take the graph of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 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= sin 3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and stretch it vertically by a factor of 2. The new graph has amplitude 2 and period 2</w:t>
      </w:r>
      <w:r w:rsidRPr="00EE1FD7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/3.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4286250" cy="2143125"/>
            <wp:effectExtent l="0" t="0" r="0" b="9525"/>
            <wp:docPr id="113" name="Picture 11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Lastly, determine the graph of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= 2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f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(3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) – 1 = 2 sin 3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– 1. Take the previous graph and shift it downward by 1 unit. The final graph still has amplitude 2 and period 2</w:t>
      </w:r>
      <w:r w:rsidRPr="00EE1FD7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/3.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4286250" cy="2143125"/>
            <wp:effectExtent l="0" t="0" r="0" b="9525"/>
            <wp:docPr id="112" name="Picture 11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FD7" w:rsidRPr="00EE1FD7" w:rsidRDefault="00EE1FD7" w:rsidP="00EE1FD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b/>
          <w:bCs/>
          <w:color w:val="663399"/>
          <w:sz w:val="19"/>
          <w:szCs w:val="19"/>
        </w:rPr>
        <w:t>Example V.6: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Graph the function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h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 xml:space="preserve">) = </w:t>
      </w:r>
      <w:proofErr w:type="gramStart"/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sin(</w:t>
      </w:r>
      <w:proofErr w:type="gramEnd"/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4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– </w:t>
      </w:r>
      <w:r w:rsidRPr="00EE1FD7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).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b/>
          <w:bCs/>
          <w:color w:val="663399"/>
          <w:sz w:val="19"/>
          <w:szCs w:val="19"/>
        </w:rPr>
        <w:t>Solution: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This function is complicated to graph because it involves two transformations in the horizontal direction: a horizontal shrinking and a horizontal shift.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Because the function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f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) = sin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completes one cycle for 0 ≤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≤ 2</w:t>
      </w:r>
      <w:r w:rsidRPr="00EE1FD7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, we know that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h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 xml:space="preserve">) = </w:t>
      </w:r>
      <w:proofErr w:type="gramStart"/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sin(</w:t>
      </w:r>
      <w:proofErr w:type="gramEnd"/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4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– </w:t>
      </w:r>
      <w:r w:rsidRPr="00EE1FD7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) completes one cycle for 0 ≤ 4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– </w:t>
      </w:r>
      <w:r w:rsidRPr="00EE1FD7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≤ 2</w:t>
      </w:r>
      <w:r w:rsidRPr="00EE1FD7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30"/>
        <w:gridCol w:w="1610"/>
      </w:tblGrid>
      <w:tr w:rsidR="00EE1FD7" w:rsidRPr="00EE1FD7" w:rsidTr="00EE1FD7">
        <w:trPr>
          <w:tblCellSpacing w:w="0" w:type="dxa"/>
        </w:trPr>
        <w:tc>
          <w:tcPr>
            <w:tcW w:w="0" w:type="auto"/>
            <w:hideMark/>
          </w:tcPr>
          <w:p w:rsidR="00EE1FD7" w:rsidRPr="00EE1FD7" w:rsidRDefault="00EE1FD7" w:rsidP="00EE1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FD7">
              <w:rPr>
                <w:rFonts w:ascii="Times New Roman" w:eastAsia="Times New Roman" w:hAnsi="Times New Roman" w:cs="Times New Roman"/>
                <w:sz w:val="24"/>
                <w:szCs w:val="24"/>
              </w:rPr>
              <w:t>Solve for </w:t>
            </w:r>
            <w:r w:rsidRPr="00EE1F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EE1FD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hideMark/>
          </w:tcPr>
          <w:p w:rsidR="00EE1FD7" w:rsidRPr="00EE1FD7" w:rsidRDefault="00EE1FD7" w:rsidP="00EE1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FD7">
              <w:rPr>
                <w:rFonts w:ascii="Times New Roman" w:eastAsia="Times New Roman" w:hAnsi="Times New Roman" w:cs="Times New Roman"/>
                <w:sz w:val="24"/>
                <w:szCs w:val="24"/>
              </w:rPr>
              <w:t>0 ≤ 4</w:t>
            </w:r>
            <w:r w:rsidRPr="00EE1F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EE1FD7">
              <w:rPr>
                <w:rFonts w:ascii="Times New Roman" w:eastAsia="Times New Roman" w:hAnsi="Times New Roman" w:cs="Times New Roman"/>
                <w:sz w:val="24"/>
                <w:szCs w:val="24"/>
              </w:rPr>
              <w:t> – </w:t>
            </w:r>
            <w:r w:rsidRPr="00EE1FD7">
              <w:rPr>
                <w:rFonts w:ascii="Cambria" w:eastAsia="Times New Roman" w:hAnsi="Cambria" w:cs="Times New Roman"/>
                <w:sz w:val="24"/>
                <w:szCs w:val="24"/>
              </w:rPr>
              <w:t>π</w:t>
            </w:r>
            <w:r w:rsidRPr="00EE1FD7">
              <w:rPr>
                <w:rFonts w:ascii="Times New Roman" w:eastAsia="Times New Roman" w:hAnsi="Times New Roman" w:cs="Times New Roman"/>
                <w:sz w:val="24"/>
                <w:szCs w:val="24"/>
              </w:rPr>
              <w:t> ≤ 2</w:t>
            </w:r>
            <w:r w:rsidRPr="00EE1FD7">
              <w:rPr>
                <w:rFonts w:ascii="Cambria" w:eastAsia="Times New Roman" w:hAnsi="Cambria" w:cs="Times New Roman"/>
                <w:sz w:val="24"/>
                <w:szCs w:val="24"/>
              </w:rPr>
              <w:t>π</w:t>
            </w:r>
            <w:r w:rsidRPr="00EE1FD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E1FD7">
              <w:rPr>
                <w:rFonts w:ascii="Cambria" w:eastAsia="Times New Roman" w:hAnsi="Cambria" w:cs="Times New Roman"/>
                <w:sz w:val="24"/>
                <w:szCs w:val="24"/>
              </w:rPr>
              <w:t>π</w:t>
            </w:r>
            <w:r w:rsidRPr="00EE1FD7">
              <w:rPr>
                <w:rFonts w:ascii="Times New Roman" w:eastAsia="Times New Roman" w:hAnsi="Times New Roman" w:cs="Times New Roman"/>
                <w:sz w:val="24"/>
                <w:szCs w:val="24"/>
              </w:rPr>
              <w:t> ≤ 4</w:t>
            </w:r>
            <w:r w:rsidRPr="00EE1F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EE1FD7">
              <w:rPr>
                <w:rFonts w:ascii="Times New Roman" w:eastAsia="Times New Roman" w:hAnsi="Times New Roman" w:cs="Times New Roman"/>
                <w:sz w:val="24"/>
                <w:szCs w:val="24"/>
              </w:rPr>
              <w:t> ≤ 3</w:t>
            </w:r>
            <w:r w:rsidRPr="00EE1FD7">
              <w:rPr>
                <w:rFonts w:ascii="Cambria" w:eastAsia="Times New Roman" w:hAnsi="Cambria" w:cs="Times New Roman"/>
                <w:sz w:val="24"/>
                <w:szCs w:val="24"/>
              </w:rPr>
              <w:t>π</w:t>
            </w:r>
            <w:r w:rsidRPr="00EE1F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E1FD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E1FD7">
              <w:rPr>
                <w:rFonts w:ascii="Cambria" w:eastAsia="Times New Roman" w:hAnsi="Cambria" w:cs="Times New Roman"/>
                <w:sz w:val="24"/>
                <w:szCs w:val="24"/>
              </w:rPr>
              <w:t>π</w:t>
            </w:r>
            <w:r w:rsidRPr="00EE1FD7">
              <w:rPr>
                <w:rFonts w:ascii="Times New Roman" w:eastAsia="Times New Roman" w:hAnsi="Times New Roman" w:cs="Times New Roman"/>
                <w:sz w:val="24"/>
                <w:szCs w:val="24"/>
              </w:rPr>
              <w:t>/4 ≤ </w:t>
            </w:r>
            <w:r w:rsidRPr="00EE1F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EE1FD7">
              <w:rPr>
                <w:rFonts w:ascii="Times New Roman" w:eastAsia="Times New Roman" w:hAnsi="Times New Roman" w:cs="Times New Roman"/>
                <w:sz w:val="24"/>
                <w:szCs w:val="24"/>
              </w:rPr>
              <w:t> ≤ 3</w:t>
            </w:r>
            <w:r w:rsidRPr="00EE1FD7">
              <w:rPr>
                <w:rFonts w:ascii="Cambria" w:eastAsia="Times New Roman" w:hAnsi="Cambria" w:cs="Times New Roman"/>
                <w:sz w:val="24"/>
                <w:szCs w:val="24"/>
              </w:rPr>
              <w:t>π</w:t>
            </w:r>
            <w:r w:rsidRPr="00EE1FD7">
              <w:rPr>
                <w:rFonts w:ascii="Times New Roman" w:eastAsia="Times New Roman" w:hAnsi="Times New Roman" w:cs="Times New Roman"/>
                <w:sz w:val="24"/>
                <w:szCs w:val="24"/>
              </w:rPr>
              <w:t>/4</w:t>
            </w:r>
          </w:p>
        </w:tc>
      </w:tr>
    </w:tbl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The period is 3</w:t>
      </w:r>
      <w:r w:rsidRPr="00EE1FD7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/4 – </w:t>
      </w:r>
      <w:r w:rsidRPr="00EE1FD7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/4 = 2</w:t>
      </w:r>
      <w:r w:rsidRPr="00EE1FD7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/4 = </w:t>
      </w:r>
      <w:r w:rsidRPr="00EE1FD7">
        <w:rPr>
          <w:rFonts w:ascii="Cambria" w:eastAsia="Times New Roman" w:hAnsi="Cambria" w:cs="Times New Roman"/>
          <w:color w:val="000000"/>
          <w:sz w:val="24"/>
          <w:szCs w:val="24"/>
        </w:rPr>
        <w:t>π/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2</w:t>
      </w:r>
      <w:r w:rsidRPr="00EE1FD7">
        <w:rPr>
          <w:rFonts w:ascii="Cambria" w:eastAsia="Times New Roman" w:hAnsi="Cambria" w:cs="Times New Roman"/>
          <w:color w:val="000000"/>
          <w:sz w:val="24"/>
          <w:szCs w:val="24"/>
        </w:rPr>
        <w:t>.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Since the cycle starts at </w:t>
      </w:r>
      <w:r w:rsidRPr="00EE1FD7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/4 rather than 0, there is a horizontal shift to the right by </w:t>
      </w:r>
      <w:r w:rsidRPr="00EE1FD7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/4.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These facts can also be determined as a result of manipulating the formula for the function.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Notice that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h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 xml:space="preserve">) = </w:t>
      </w:r>
      <w:proofErr w:type="gramStart"/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sin(</w:t>
      </w:r>
      <w:proofErr w:type="gramEnd"/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4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– </w:t>
      </w:r>
      <w:r w:rsidRPr="00EE1FD7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) = sin[4(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– </w:t>
      </w:r>
      <w:r w:rsidRPr="00EE1FD7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/4)].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 xml:space="preserve">Due to the factor of 4 in </w:t>
      </w:r>
      <w:proofErr w:type="gramStart"/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sin[</w:t>
      </w:r>
      <w:proofErr w:type="gramEnd"/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4(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– </w:t>
      </w:r>
      <w:r w:rsidRPr="00EE1FD7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/4)], the period shrinks by a factor of 4 to 2</w:t>
      </w:r>
      <w:r w:rsidRPr="00EE1FD7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/4 = </w:t>
      </w:r>
      <w:r w:rsidRPr="00EE1FD7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/2.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The expression (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– </w:t>
      </w:r>
      <w:r w:rsidRPr="00EE1FD7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/4) indicates that there is a phase shift of </w:t>
      </w:r>
      <w:r w:rsidRPr="00EE1FD7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/4.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Perform the horizontal shrinking first to get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4324350" cy="1781175"/>
            <wp:effectExtent l="0" t="0" r="0" b="9525"/>
            <wp:docPr id="111" name="Picture 11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Then shift to the right by </w:t>
      </w:r>
      <w:r w:rsidRPr="00EE1FD7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/4:</w:t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4324350" cy="1790700"/>
            <wp:effectExtent l="0" t="0" r="0" b="0"/>
            <wp:docPr id="110" name="Picture 110" descr="https://umuc.equella.ecollege.com/file/51ed41e5-be80-4110-8171-a40ed58c98af/1/MATH108-0609.zip/Modules/M2-Module_2/images/Mod2GraphicsFiles/Mod2-SecV/A-16-sin4tminus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https://umuc.equella.ecollege.com/file/51ed41e5-be80-4110-8171-a40ed58c98af/1/MATH108-0609.zip/Modules/M2-Module_2/images/Mod2GraphicsFiles/Mod2-SecV/A-16-sin4tminuspi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FD7" w:rsidRPr="00EE1FD7" w:rsidRDefault="00EE1FD7" w:rsidP="00EE1FD7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The final graph has amplitude 1, period </w:t>
      </w:r>
      <w:r w:rsidRPr="00EE1FD7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/2, and phase shift </w:t>
      </w:r>
      <w:r w:rsidRPr="00EE1FD7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/4.</w:t>
      </w:r>
    </w:p>
    <w:p w:rsidR="00EE1FD7" w:rsidRPr="00EE1FD7" w:rsidRDefault="00EE1FD7" w:rsidP="00EE1FD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You now have all of the knowledge necessary to graph functions of the form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 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=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A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  <w:proofErr w:type="gramStart"/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sin(</w:t>
      </w:r>
      <w:proofErr w:type="spellStart"/>
      <w:proofErr w:type="gramEnd"/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Bt</w:t>
      </w:r>
      <w:proofErr w:type="spellEnd"/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–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C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) +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D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EE1FD7" w:rsidRPr="00EE1FD7" w:rsidRDefault="00EE1FD7" w:rsidP="00EE1FD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In preparing a graph, be careful to first write the expression in the form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 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=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A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  <w:proofErr w:type="gramStart"/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sin[</w:t>
      </w:r>
      <w:proofErr w:type="gramEnd"/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–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C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/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)] +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D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EE1FD7" w:rsidRPr="00EE1FD7" w:rsidRDefault="00EE1FD7" w:rsidP="00EE1FD7">
      <w:pPr>
        <w:shd w:val="clear" w:color="auto" w:fill="E8E8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663399"/>
          <w:kern w:val="36"/>
          <w:sz w:val="29"/>
          <w:szCs w:val="29"/>
        </w:rPr>
      </w:pPr>
      <w:r w:rsidRPr="00EE1FD7">
        <w:rPr>
          <w:rFonts w:ascii="Verdana" w:eastAsia="Times New Roman" w:hAnsi="Verdana" w:cs="Times New Roman"/>
          <w:b/>
          <w:bCs/>
          <w:color w:val="663399"/>
          <w:kern w:val="36"/>
          <w:sz w:val="29"/>
          <w:szCs w:val="29"/>
        </w:rPr>
        <w:t>Graphing Functions of the Form </w:t>
      </w:r>
      <w:r w:rsidRPr="00EE1FD7">
        <w:rPr>
          <w:rFonts w:ascii="Verdana" w:eastAsia="Times New Roman" w:hAnsi="Verdana" w:cs="Times New Roman"/>
          <w:b/>
          <w:bCs/>
          <w:i/>
          <w:iCs/>
          <w:color w:val="663399"/>
          <w:kern w:val="36"/>
          <w:sz w:val="29"/>
          <w:szCs w:val="29"/>
        </w:rPr>
        <w:t>y</w:t>
      </w:r>
      <w:r w:rsidRPr="00EE1FD7">
        <w:rPr>
          <w:rFonts w:ascii="Verdana" w:eastAsia="Times New Roman" w:hAnsi="Verdana" w:cs="Times New Roman"/>
          <w:b/>
          <w:bCs/>
          <w:color w:val="663399"/>
          <w:kern w:val="36"/>
          <w:sz w:val="29"/>
          <w:szCs w:val="29"/>
        </w:rPr>
        <w:t> = </w:t>
      </w:r>
      <w:r w:rsidRPr="00EE1FD7">
        <w:rPr>
          <w:rFonts w:ascii="Verdana" w:eastAsia="Times New Roman" w:hAnsi="Verdana" w:cs="Times New Roman"/>
          <w:b/>
          <w:bCs/>
          <w:i/>
          <w:iCs/>
          <w:color w:val="663399"/>
          <w:kern w:val="36"/>
          <w:sz w:val="29"/>
          <w:szCs w:val="29"/>
        </w:rPr>
        <w:t>A</w:t>
      </w:r>
      <w:r w:rsidRPr="00EE1FD7">
        <w:rPr>
          <w:rFonts w:ascii="Verdana" w:eastAsia="Times New Roman" w:hAnsi="Verdana" w:cs="Times New Roman"/>
          <w:b/>
          <w:bCs/>
          <w:color w:val="663399"/>
          <w:kern w:val="36"/>
          <w:sz w:val="29"/>
          <w:szCs w:val="29"/>
        </w:rPr>
        <w:t> </w:t>
      </w:r>
      <w:proofErr w:type="gramStart"/>
      <w:r w:rsidRPr="00EE1FD7">
        <w:rPr>
          <w:rFonts w:ascii="Verdana" w:eastAsia="Times New Roman" w:hAnsi="Verdana" w:cs="Times New Roman"/>
          <w:b/>
          <w:bCs/>
          <w:color w:val="663399"/>
          <w:kern w:val="36"/>
          <w:sz w:val="29"/>
          <w:szCs w:val="29"/>
        </w:rPr>
        <w:t>sin[</w:t>
      </w:r>
      <w:proofErr w:type="gramEnd"/>
      <w:r w:rsidRPr="00EE1FD7">
        <w:rPr>
          <w:rFonts w:ascii="Verdana" w:eastAsia="Times New Roman" w:hAnsi="Verdana" w:cs="Times New Roman"/>
          <w:b/>
          <w:bCs/>
          <w:i/>
          <w:iCs/>
          <w:color w:val="663399"/>
          <w:kern w:val="36"/>
          <w:sz w:val="29"/>
          <w:szCs w:val="29"/>
        </w:rPr>
        <w:t>B</w:t>
      </w:r>
      <w:r w:rsidRPr="00EE1FD7">
        <w:rPr>
          <w:rFonts w:ascii="Verdana" w:eastAsia="Times New Roman" w:hAnsi="Verdana" w:cs="Times New Roman"/>
          <w:b/>
          <w:bCs/>
          <w:color w:val="663399"/>
          <w:kern w:val="36"/>
          <w:sz w:val="29"/>
          <w:szCs w:val="29"/>
        </w:rPr>
        <w:t>(</w:t>
      </w:r>
      <w:r w:rsidRPr="00EE1FD7">
        <w:rPr>
          <w:rFonts w:ascii="Verdana" w:eastAsia="Times New Roman" w:hAnsi="Verdana" w:cs="Times New Roman"/>
          <w:b/>
          <w:bCs/>
          <w:i/>
          <w:iCs/>
          <w:color w:val="663399"/>
          <w:kern w:val="36"/>
          <w:sz w:val="29"/>
          <w:szCs w:val="29"/>
        </w:rPr>
        <w:t>t</w:t>
      </w:r>
      <w:r w:rsidRPr="00EE1FD7">
        <w:rPr>
          <w:rFonts w:ascii="Verdana" w:eastAsia="Times New Roman" w:hAnsi="Verdana" w:cs="Times New Roman"/>
          <w:b/>
          <w:bCs/>
          <w:color w:val="663399"/>
          <w:kern w:val="36"/>
          <w:sz w:val="29"/>
          <w:szCs w:val="29"/>
        </w:rPr>
        <w:t> – </w:t>
      </w:r>
      <w:r w:rsidRPr="00EE1FD7">
        <w:rPr>
          <w:rFonts w:ascii="Verdana" w:eastAsia="Times New Roman" w:hAnsi="Verdana" w:cs="Times New Roman"/>
          <w:b/>
          <w:bCs/>
          <w:i/>
          <w:iCs/>
          <w:color w:val="663399"/>
          <w:kern w:val="36"/>
          <w:sz w:val="29"/>
          <w:szCs w:val="29"/>
        </w:rPr>
        <w:t>C</w:t>
      </w:r>
      <w:r w:rsidRPr="00EE1FD7">
        <w:rPr>
          <w:rFonts w:ascii="Verdana" w:eastAsia="Times New Roman" w:hAnsi="Verdana" w:cs="Times New Roman"/>
          <w:b/>
          <w:bCs/>
          <w:color w:val="663399"/>
          <w:kern w:val="36"/>
          <w:sz w:val="29"/>
          <w:szCs w:val="29"/>
        </w:rPr>
        <w:t>/</w:t>
      </w:r>
      <w:r w:rsidRPr="00EE1FD7">
        <w:rPr>
          <w:rFonts w:ascii="Verdana" w:eastAsia="Times New Roman" w:hAnsi="Verdana" w:cs="Times New Roman"/>
          <w:b/>
          <w:bCs/>
          <w:i/>
          <w:iCs/>
          <w:color w:val="663399"/>
          <w:kern w:val="36"/>
          <w:sz w:val="29"/>
          <w:szCs w:val="29"/>
        </w:rPr>
        <w:t>B</w:t>
      </w:r>
      <w:r w:rsidRPr="00EE1FD7">
        <w:rPr>
          <w:rFonts w:ascii="Verdana" w:eastAsia="Times New Roman" w:hAnsi="Verdana" w:cs="Times New Roman"/>
          <w:b/>
          <w:bCs/>
          <w:color w:val="663399"/>
          <w:kern w:val="36"/>
          <w:sz w:val="29"/>
          <w:szCs w:val="29"/>
        </w:rPr>
        <w:t>)] + </w:t>
      </w:r>
      <w:r w:rsidRPr="00EE1FD7">
        <w:rPr>
          <w:rFonts w:ascii="Verdana" w:eastAsia="Times New Roman" w:hAnsi="Verdana" w:cs="Times New Roman"/>
          <w:b/>
          <w:bCs/>
          <w:i/>
          <w:iCs/>
          <w:color w:val="663399"/>
          <w:kern w:val="36"/>
          <w:sz w:val="29"/>
          <w:szCs w:val="29"/>
        </w:rPr>
        <w:t>D</w:t>
      </w:r>
    </w:p>
    <w:p w:rsidR="00EE1FD7" w:rsidRPr="00EE1FD7" w:rsidRDefault="00EE1FD7" w:rsidP="00EE1FD7">
      <w:pPr>
        <w:shd w:val="clear" w:color="auto" w:fill="E8E8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To graph the function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=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A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  <w:proofErr w:type="gramStart"/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sin[</w:t>
      </w:r>
      <w:proofErr w:type="gramEnd"/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–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C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/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)] +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D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, perform the following steps in the order given:</w:t>
      </w:r>
    </w:p>
    <w:p w:rsidR="00EE1FD7" w:rsidRPr="00EE1FD7" w:rsidRDefault="00EE1FD7" w:rsidP="00EE1FD7">
      <w:pPr>
        <w:numPr>
          <w:ilvl w:val="0"/>
          <w:numId w:val="3"/>
        </w:numPr>
        <w:shd w:val="clear" w:color="auto" w:fill="E8E8FF"/>
        <w:spacing w:before="100" w:beforeAutospacing="1" w:after="100" w:afterAutospacing="1" w:line="240" w:lineRule="auto"/>
        <w:ind w:left="102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Stretch/shrink the graph of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 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= sin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horizontally to get the graph of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 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= sin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. The new graph has period 2</w:t>
      </w:r>
      <w:r w:rsidRPr="00EE1FD7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/|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|. If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&lt; 0, also reflect the graph across the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-axis.</w:t>
      </w:r>
    </w:p>
    <w:p w:rsidR="00EE1FD7" w:rsidRPr="00EE1FD7" w:rsidRDefault="00EE1FD7" w:rsidP="00EE1FD7">
      <w:pPr>
        <w:numPr>
          <w:ilvl w:val="0"/>
          <w:numId w:val="3"/>
        </w:numPr>
        <w:shd w:val="clear" w:color="auto" w:fill="E8E8FF"/>
        <w:spacing w:before="100" w:beforeAutospacing="1" w:after="100" w:afterAutospacing="1" w:line="240" w:lineRule="auto"/>
        <w:ind w:left="102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Shift the graph of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 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= sin </w:t>
      </w:r>
      <w:proofErr w:type="spellStart"/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Bt</w:t>
      </w:r>
      <w:proofErr w:type="spellEnd"/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horizontally by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C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/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to get the graph of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 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 xml:space="preserve">= </w:t>
      </w:r>
      <w:proofErr w:type="gramStart"/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sin[</w:t>
      </w:r>
      <w:proofErr w:type="gramEnd"/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–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C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/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)]. The new graph has phase shift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C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/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EE1FD7" w:rsidRPr="00EE1FD7" w:rsidRDefault="00EE1FD7" w:rsidP="00EE1FD7">
      <w:pPr>
        <w:numPr>
          <w:ilvl w:val="0"/>
          <w:numId w:val="3"/>
        </w:numPr>
        <w:shd w:val="clear" w:color="auto" w:fill="E8E8FF"/>
        <w:spacing w:before="100" w:beforeAutospacing="1" w:after="100" w:afterAutospacing="1" w:line="240" w:lineRule="auto"/>
        <w:ind w:left="102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Stretch/shrink the graph of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 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 xml:space="preserve">= </w:t>
      </w:r>
      <w:proofErr w:type="gramStart"/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sin[</w:t>
      </w:r>
      <w:proofErr w:type="gramEnd"/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–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C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/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)] vertically to get the graph of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 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= A sin[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–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C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/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)]. If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A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&lt; 0, also reflect the graph across the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-axis. The new graph has amplitude |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A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|.</w:t>
      </w:r>
    </w:p>
    <w:p w:rsidR="00EE1FD7" w:rsidRPr="00EE1FD7" w:rsidRDefault="00EE1FD7" w:rsidP="00EE1FD7">
      <w:pPr>
        <w:numPr>
          <w:ilvl w:val="0"/>
          <w:numId w:val="3"/>
        </w:numPr>
        <w:shd w:val="clear" w:color="auto" w:fill="E8E8FF"/>
        <w:spacing w:before="100" w:beforeAutospacing="1" w:after="100" w:afterAutospacing="1" w:line="240" w:lineRule="auto"/>
        <w:ind w:left="102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Shift the graph of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 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=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A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  <w:proofErr w:type="gramStart"/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sin[</w:t>
      </w:r>
      <w:proofErr w:type="gramEnd"/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–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C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/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)] vertically to get the graph of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 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=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A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sin[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–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C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/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)] +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D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EE1FD7" w:rsidRPr="00EE1FD7" w:rsidRDefault="00EE1FD7" w:rsidP="00EE1FD7">
      <w:pPr>
        <w:shd w:val="clear" w:color="auto" w:fill="E8E8FF"/>
        <w:spacing w:before="100" w:beforeAutospacing="1" w:after="100" w:afterAutospacing="1" w:line="240" w:lineRule="auto"/>
        <w:ind w:left="102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>The resulting graph is a transformed graph of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 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= sin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, having amplitude |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A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|, period 2</w:t>
      </w:r>
      <w:r w:rsidRPr="00EE1FD7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/|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| and phase shift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C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/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EE1FD7" w:rsidRPr="00EE1FD7" w:rsidRDefault="00EE1FD7" w:rsidP="00EE1FD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The same steps apply for graphing a function of the form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 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=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A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  <w:proofErr w:type="gramStart"/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cos(</w:t>
      </w:r>
      <w:proofErr w:type="spellStart"/>
      <w:proofErr w:type="gramEnd"/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Bt</w:t>
      </w:r>
      <w:proofErr w:type="spellEnd"/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 –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C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) + </w:t>
      </w:r>
      <w:r w:rsidRPr="00EE1FD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D</w:t>
      </w:r>
      <w:r w:rsidRPr="00EE1FD7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EE1FD7" w:rsidRPr="00EE1FD7" w:rsidRDefault="00EE1FD7" w:rsidP="00EE1FD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</w:pPr>
      <w:hyperlink r:id="rId22" w:anchor="pagetop" w:history="1">
        <w:r w:rsidRPr="00EE1FD7">
          <w:rPr>
            <w:rFonts w:ascii="Verdana" w:eastAsia="Times New Roman" w:hAnsi="Verdana" w:cs="Times New Roman"/>
            <w:i/>
            <w:iCs/>
            <w:color w:val="0000FF"/>
            <w:sz w:val="19"/>
            <w:szCs w:val="19"/>
            <w:u w:val="single"/>
          </w:rPr>
          <w:t>Return to top of page</w:t>
        </w:r>
      </w:hyperlink>
    </w:p>
    <w:p w:rsidR="00EE1FD7" w:rsidRPr="00EE1FD7" w:rsidRDefault="00EE1FD7" w:rsidP="00EE1FD7">
      <w:pPr>
        <w:shd w:val="clear" w:color="auto" w:fill="EEEEFF"/>
        <w:spacing w:after="0" w:line="240" w:lineRule="auto"/>
        <w:jc w:val="center"/>
        <w:rPr>
          <w:rFonts w:ascii="Verdana" w:eastAsia="Times New Roman" w:hAnsi="Verdana" w:cs="Times New Roman"/>
          <w:color w:val="336699"/>
          <w:sz w:val="15"/>
          <w:szCs w:val="15"/>
        </w:rPr>
      </w:pPr>
      <w:hyperlink r:id="rId23" w:history="1">
        <w:r w:rsidRPr="00EE1FD7">
          <w:rPr>
            <w:rFonts w:ascii="Verdana" w:eastAsia="Times New Roman" w:hAnsi="Verdana" w:cs="Times New Roman"/>
            <w:b/>
            <w:bCs/>
            <w:color w:val="336699"/>
            <w:sz w:val="15"/>
            <w:szCs w:val="15"/>
            <w:u w:val="single"/>
          </w:rPr>
          <w:t>Report broken links or any other problems on this page.</w:t>
        </w:r>
      </w:hyperlink>
      <w:r w:rsidRPr="00EE1FD7">
        <w:rPr>
          <w:rFonts w:ascii="Verdana" w:eastAsia="Times New Roman" w:hAnsi="Verdana" w:cs="Times New Roman"/>
          <w:color w:val="336699"/>
          <w:sz w:val="15"/>
          <w:szCs w:val="15"/>
        </w:rPr>
        <w:br/>
      </w:r>
      <w:r w:rsidRPr="00EE1FD7">
        <w:rPr>
          <w:rFonts w:ascii="Verdana" w:eastAsia="Times New Roman" w:hAnsi="Verdana" w:cs="Times New Roman"/>
          <w:color w:val="336699"/>
          <w:sz w:val="15"/>
          <w:szCs w:val="15"/>
        </w:rPr>
        <w:br/>
      </w:r>
      <w:hyperlink r:id="rId24" w:history="1">
        <w:r w:rsidRPr="00EE1FD7">
          <w:rPr>
            <w:rFonts w:ascii="Verdana" w:eastAsia="Times New Roman" w:hAnsi="Verdana" w:cs="Times New Roman"/>
            <w:b/>
            <w:bCs/>
            <w:color w:val="336699"/>
            <w:sz w:val="15"/>
            <w:szCs w:val="15"/>
            <w:u w:val="single"/>
          </w:rPr>
          <w:t>Copyright © by University of Maryland University College.</w:t>
        </w:r>
      </w:hyperlink>
    </w:p>
    <w:p w:rsidR="005A099A" w:rsidRPr="00EE1FD7" w:rsidRDefault="00EE1FD7" w:rsidP="00EE1FD7">
      <w:bookmarkStart w:id="1" w:name="_GoBack"/>
      <w:bookmarkEnd w:id="1"/>
    </w:p>
    <w:sectPr w:rsidR="005A099A" w:rsidRPr="00EE1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30772"/>
    <w:multiLevelType w:val="multilevel"/>
    <w:tmpl w:val="9F420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03732"/>
    <w:multiLevelType w:val="multilevel"/>
    <w:tmpl w:val="8A44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57097E"/>
    <w:multiLevelType w:val="multilevel"/>
    <w:tmpl w:val="CCC8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D7"/>
    <w:rsid w:val="001749A0"/>
    <w:rsid w:val="006907D0"/>
    <w:rsid w:val="00E706D7"/>
    <w:rsid w:val="00EE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4150B-4CC2-4216-A822-9ADC94EC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06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706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706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706D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6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706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6D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706D7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E70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0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quation">
    <w:name w:val="equation"/>
    <w:basedOn w:val="DefaultParagraphFont"/>
    <w:rsid w:val="00E706D7"/>
  </w:style>
  <w:style w:type="character" w:customStyle="1" w:styleId="apple-converted-space">
    <w:name w:val="apple-converted-space"/>
    <w:basedOn w:val="DefaultParagraphFont"/>
    <w:rsid w:val="00E706D7"/>
  </w:style>
  <w:style w:type="paragraph" w:customStyle="1" w:styleId="centered">
    <w:name w:val="centered"/>
    <w:basedOn w:val="Normal"/>
    <w:rsid w:val="00E70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706D7"/>
    <w:rPr>
      <w:i/>
      <w:iCs/>
    </w:rPr>
  </w:style>
  <w:style w:type="character" w:customStyle="1" w:styleId="blue">
    <w:name w:val="blue"/>
    <w:basedOn w:val="DefaultParagraphFont"/>
    <w:rsid w:val="00E706D7"/>
  </w:style>
  <w:style w:type="character" w:customStyle="1" w:styleId="redtext">
    <w:name w:val="redtext"/>
    <w:basedOn w:val="DefaultParagraphFont"/>
    <w:rsid w:val="00E706D7"/>
  </w:style>
  <w:style w:type="character" w:styleId="Strong">
    <w:name w:val="Strong"/>
    <w:basedOn w:val="DefaultParagraphFont"/>
    <w:uiPriority w:val="22"/>
    <w:qFormat/>
    <w:rsid w:val="00E706D7"/>
    <w:rPr>
      <w:b/>
      <w:bCs/>
    </w:rPr>
  </w:style>
  <w:style w:type="character" w:customStyle="1" w:styleId="purpletext">
    <w:name w:val="purpletext"/>
    <w:basedOn w:val="DefaultParagraphFont"/>
    <w:rsid w:val="00E706D7"/>
  </w:style>
  <w:style w:type="paragraph" w:customStyle="1" w:styleId="purpletext1">
    <w:name w:val="purpletext1"/>
    <w:basedOn w:val="Normal"/>
    <w:rsid w:val="00E70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qualtion">
    <w:name w:val="equaltion"/>
    <w:basedOn w:val="DefaultParagraphFont"/>
    <w:rsid w:val="00E706D7"/>
  </w:style>
  <w:style w:type="paragraph" w:customStyle="1" w:styleId="redtext1">
    <w:name w:val="redtext1"/>
    <w:basedOn w:val="Normal"/>
    <w:rsid w:val="00E70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ymbol">
    <w:name w:val="symbol"/>
    <w:basedOn w:val="DefaultParagraphFont"/>
    <w:rsid w:val="00E706D7"/>
  </w:style>
  <w:style w:type="paragraph" w:customStyle="1" w:styleId="onetabindent">
    <w:name w:val="onetabindent"/>
    <w:basedOn w:val="Normal"/>
    <w:rsid w:val="00E70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turntotop">
    <w:name w:val="returntotop"/>
    <w:basedOn w:val="Normal"/>
    <w:rsid w:val="00E70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06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06D7"/>
    <w:rPr>
      <w:color w:val="800080"/>
      <w:u w:val="single"/>
    </w:rPr>
  </w:style>
  <w:style w:type="paragraph" w:customStyle="1" w:styleId="left">
    <w:name w:val="left"/>
    <w:basedOn w:val="Normal"/>
    <w:rsid w:val="00EE1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804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31" w:color="000000"/>
          </w:divBdr>
        </w:div>
        <w:div w:id="1253205266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31" w:color="000000"/>
          </w:divBdr>
        </w:div>
        <w:div w:id="328099881">
          <w:marLeft w:val="0"/>
          <w:marRight w:val="0"/>
          <w:marTop w:val="0"/>
          <w:marBottom w:val="0"/>
          <w:divBdr>
            <w:top w:val="single" w:sz="12" w:space="4" w:color="663399"/>
            <w:left w:val="single" w:sz="12" w:space="4" w:color="663399"/>
            <w:bottom w:val="single" w:sz="12" w:space="4" w:color="663399"/>
            <w:right w:val="single" w:sz="12" w:space="31" w:color="663399"/>
          </w:divBdr>
        </w:div>
        <w:div w:id="501823443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31" w:color="000000"/>
          </w:divBdr>
        </w:div>
        <w:div w:id="878277150">
          <w:marLeft w:val="0"/>
          <w:marRight w:val="0"/>
          <w:marTop w:val="0"/>
          <w:marBottom w:val="0"/>
          <w:divBdr>
            <w:top w:val="single" w:sz="12" w:space="4" w:color="663399"/>
            <w:left w:val="single" w:sz="12" w:space="4" w:color="663399"/>
            <w:bottom w:val="single" w:sz="12" w:space="4" w:color="663399"/>
            <w:right w:val="single" w:sz="12" w:space="31" w:color="663399"/>
          </w:divBdr>
        </w:div>
        <w:div w:id="1503203429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31" w:color="000000"/>
          </w:divBdr>
        </w:div>
        <w:div w:id="110713788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31" w:color="000000"/>
          </w:divBdr>
        </w:div>
        <w:div w:id="452945160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31" w:color="000000"/>
          </w:divBdr>
        </w:div>
        <w:div w:id="470756155">
          <w:marLeft w:val="0"/>
          <w:marRight w:val="0"/>
          <w:marTop w:val="240"/>
          <w:marBottom w:val="0"/>
          <w:divBdr>
            <w:top w:val="single" w:sz="12" w:space="8" w:color="336699"/>
            <w:left w:val="single" w:sz="12" w:space="8" w:color="336699"/>
            <w:bottom w:val="single" w:sz="12" w:space="8" w:color="336699"/>
            <w:right w:val="single" w:sz="12" w:space="8" w:color="336699"/>
          </w:divBdr>
        </w:div>
      </w:divsChild>
    </w:div>
    <w:div w:id="686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1454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31" w:color="000000"/>
          </w:divBdr>
        </w:div>
        <w:div w:id="1012490269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31" w:color="000000"/>
          </w:divBdr>
        </w:div>
        <w:div w:id="854809798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31" w:color="000000"/>
          </w:divBdr>
        </w:div>
        <w:div w:id="1364095417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31" w:color="000000"/>
          </w:divBdr>
        </w:div>
        <w:div w:id="1047529524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31" w:color="000000"/>
          </w:divBdr>
        </w:div>
        <w:div w:id="1421029327">
          <w:marLeft w:val="0"/>
          <w:marRight w:val="0"/>
          <w:marTop w:val="0"/>
          <w:marBottom w:val="0"/>
          <w:divBdr>
            <w:top w:val="single" w:sz="12" w:space="4" w:color="663399"/>
            <w:left w:val="single" w:sz="12" w:space="4" w:color="663399"/>
            <w:bottom w:val="single" w:sz="12" w:space="4" w:color="663399"/>
            <w:right w:val="single" w:sz="12" w:space="31" w:color="663399"/>
          </w:divBdr>
        </w:div>
        <w:div w:id="981927197">
          <w:marLeft w:val="0"/>
          <w:marRight w:val="0"/>
          <w:marTop w:val="240"/>
          <w:marBottom w:val="0"/>
          <w:divBdr>
            <w:top w:val="single" w:sz="12" w:space="8" w:color="336699"/>
            <w:left w:val="single" w:sz="12" w:space="8" w:color="336699"/>
            <w:bottom w:val="single" w:sz="12" w:space="8" w:color="336699"/>
            <w:right w:val="single" w:sz="12" w:space="8" w:color="3366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gif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hyperlink" Target="https://umuc.equella.ecollege.com/file/51ed41e5-be80-4110-8171-a40ed58c98af/1/MATH108-0609.zip/common/copyright.html" TargetMode="External"/><Relationship Id="rId5" Type="http://schemas.openxmlformats.org/officeDocument/2006/relationships/hyperlink" Target="https://umuc.equella.ecollege.com/file/51ed41e5-be80-4110-8171-a40ed58c98af/1/MATH108-0609.zip/Modules/M1-Module_1/S3-Commentary.html" TargetMode="External"/><Relationship Id="rId15" Type="http://schemas.openxmlformats.org/officeDocument/2006/relationships/image" Target="media/image10.gif"/><Relationship Id="rId23" Type="http://schemas.openxmlformats.org/officeDocument/2006/relationships/hyperlink" Target="http://help.umuc.edu/" TargetMode="External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hyperlink" Target="https://umuc.equella.ecollege.com/file/51ed41e5-be80-4110-8171-a40ed58c98af/1/Transformations%20of%20Sine%20and%20Cosine%20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Lewis</dc:creator>
  <cp:keywords/>
  <dc:description/>
  <cp:lastModifiedBy>Shaun Lewis</cp:lastModifiedBy>
  <cp:revision>2</cp:revision>
  <dcterms:created xsi:type="dcterms:W3CDTF">2016-09-03T17:54:00Z</dcterms:created>
  <dcterms:modified xsi:type="dcterms:W3CDTF">2016-09-03T17:54:00Z</dcterms:modified>
</cp:coreProperties>
</file>