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4CB1" w14:textId="5B279724" w:rsidR="00341B5B" w:rsidRDefault="00423E9F" w:rsidP="00423E9F">
      <w:pPr>
        <w:jc w:val="center"/>
      </w:pPr>
      <w:r>
        <w:t>Система Электронного Кабинетного Составления</w:t>
      </w:r>
    </w:p>
    <w:p w14:paraId="18DE2250" w14:textId="1CD70F90" w:rsidR="00423E9F" w:rsidRDefault="00423E9F" w:rsidP="00423E9F">
      <w:pPr>
        <w:rPr>
          <w:sz w:val="20"/>
          <w:szCs w:val="20"/>
        </w:rPr>
      </w:pPr>
    </w:p>
    <w:p w14:paraId="435CAF59" w14:textId="3FDD0752" w:rsidR="00423E9F" w:rsidRDefault="00423E9F" w:rsidP="00423E9F">
      <w:pPr>
        <w:jc w:val="both"/>
        <w:rPr>
          <w:sz w:val="20"/>
          <w:szCs w:val="20"/>
        </w:rPr>
      </w:pPr>
      <w:r>
        <w:rPr>
          <w:sz w:val="20"/>
          <w:szCs w:val="20"/>
        </w:rPr>
        <w:t>Идея нашей курсовой работы была взята из реальных потребностей обычных завучей, которым приходилось каждый семестр</w:t>
      </w:r>
      <w:r w:rsidRPr="00423E9F">
        <w:rPr>
          <w:sz w:val="20"/>
          <w:szCs w:val="20"/>
        </w:rPr>
        <w:t>/</w:t>
      </w:r>
      <w:r>
        <w:rPr>
          <w:sz w:val="20"/>
          <w:szCs w:val="20"/>
        </w:rPr>
        <w:t xml:space="preserve">четверть вручную составлять и подгонять расписание занятий в учебном заведении. Как известно, расписание будет зависеть от множества факторов: техническая оснастка аудитории, территориальное и временное расположение смежных занятий (например, в другом корпусе), предпочтения преподавателя и студентов, вместимость – всё это гораздо легче автоматизировать, как завещал нам Генри Форд. </w:t>
      </w:r>
    </w:p>
    <w:p w14:paraId="3ADFC770" w14:textId="53B4D011" w:rsidR="00423E9F" w:rsidRDefault="00423E9F" w:rsidP="00423E9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Мы планируем создать информационную систему для </w:t>
      </w:r>
      <w:r w:rsidRPr="00682842">
        <w:rPr>
          <w:i/>
          <w:iCs/>
          <w:sz w:val="20"/>
          <w:szCs w:val="20"/>
        </w:rPr>
        <w:t>студентов</w:t>
      </w:r>
      <w:r>
        <w:rPr>
          <w:sz w:val="20"/>
          <w:szCs w:val="20"/>
        </w:rPr>
        <w:t xml:space="preserve"> (с возможностью просмотра расписания) и </w:t>
      </w:r>
      <w:r w:rsidRPr="00682842">
        <w:rPr>
          <w:i/>
          <w:iCs/>
          <w:sz w:val="20"/>
          <w:szCs w:val="20"/>
        </w:rPr>
        <w:t>преподавателей</w:t>
      </w:r>
      <w:r>
        <w:rPr>
          <w:sz w:val="20"/>
          <w:szCs w:val="20"/>
        </w:rPr>
        <w:t xml:space="preserve"> (с возможностью редактирования расписания)</w:t>
      </w:r>
      <w:r w:rsidR="00682842">
        <w:rPr>
          <w:sz w:val="20"/>
          <w:szCs w:val="20"/>
        </w:rPr>
        <w:t>.</w:t>
      </w:r>
    </w:p>
    <w:p w14:paraId="1DFF28C4" w14:textId="7AACF99A" w:rsidR="00682842" w:rsidRDefault="00682842" w:rsidP="00423E9F">
      <w:pPr>
        <w:jc w:val="both"/>
        <w:rPr>
          <w:sz w:val="20"/>
          <w:szCs w:val="20"/>
        </w:rPr>
      </w:pPr>
      <w:r>
        <w:rPr>
          <w:sz w:val="20"/>
          <w:szCs w:val="20"/>
        </w:rPr>
        <w:t>Назначение:</w:t>
      </w:r>
    </w:p>
    <w:p w14:paraId="58F079C9" w14:textId="41ADAC7F" w:rsidR="00682842" w:rsidRDefault="00682842" w:rsidP="00682842">
      <w:pPr>
        <w:pStyle w:val="a3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Хранение информации о кабинетах</w:t>
      </w:r>
    </w:p>
    <w:p w14:paraId="3EBF4E9E" w14:textId="201D897B" w:rsidR="00682842" w:rsidRDefault="00682842" w:rsidP="00682842">
      <w:pPr>
        <w:pStyle w:val="a3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Хранение расписания с возможностью редактирования</w:t>
      </w:r>
    </w:p>
    <w:p w14:paraId="282FFE3D" w14:textId="2065DAE0" w:rsidR="00682842" w:rsidRDefault="00682842" w:rsidP="00682842">
      <w:pPr>
        <w:pStyle w:val="a3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Автоматический подбор подходящего кабинета по запросу</w:t>
      </w:r>
    </w:p>
    <w:p w14:paraId="7E8A7606" w14:textId="775B393B" w:rsidR="00682842" w:rsidRPr="00682842" w:rsidRDefault="00682842" w:rsidP="00682842">
      <w:pPr>
        <w:jc w:val="both"/>
        <w:rPr>
          <w:sz w:val="20"/>
          <w:szCs w:val="20"/>
        </w:rPr>
      </w:pPr>
    </w:p>
    <w:sectPr w:rsidR="00682842" w:rsidRPr="00682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4581D"/>
    <w:multiLevelType w:val="hybridMultilevel"/>
    <w:tmpl w:val="2884A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0A"/>
    <w:rsid w:val="00341B5B"/>
    <w:rsid w:val="00423E9F"/>
    <w:rsid w:val="005A17AA"/>
    <w:rsid w:val="00682842"/>
    <w:rsid w:val="008A210A"/>
    <w:rsid w:val="00A0323A"/>
    <w:rsid w:val="00B7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1018"/>
  <w15:chartTrackingRefBased/>
  <w15:docId w15:val="{058703FC-7BC1-4C25-BC74-803CE067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Казаченко Роман Олегович</dc:creator>
  <cp:keywords/>
  <dc:description/>
  <cp:lastModifiedBy>leonid</cp:lastModifiedBy>
  <cp:revision>2</cp:revision>
  <dcterms:created xsi:type="dcterms:W3CDTF">2022-11-08T10:47:00Z</dcterms:created>
  <dcterms:modified xsi:type="dcterms:W3CDTF">2022-11-08T10:47:00Z</dcterms:modified>
</cp:coreProperties>
</file>