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450218" w14:textId="77777777" w:rsidR="00D8435A" w:rsidRPr="00302BDE" w:rsidRDefault="00D8435A" w:rsidP="00EE7ED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u w:val="single"/>
          <w:lang w:val="tr-TR" w:eastAsia="tr-TR"/>
        </w:rPr>
      </w:pP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u w:val="single"/>
          <w:lang w:val="tr-TR" w:eastAsia="tr-TR"/>
        </w:rPr>
        <w:t>Sabancı Üniversitesi Lise Yaz Okulu Kuralları</w:t>
      </w:r>
    </w:p>
    <w:p w14:paraId="74F07A71" w14:textId="47B03792" w:rsidR="00D8435A" w:rsidRPr="00302BDE" w:rsidRDefault="00D8435A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1)</w:t>
      </w:r>
      <w:r w:rsidR="00816075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Kay</w:t>
      </w:r>
      <w:r w:rsidR="00816075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ıt yaptırılan</w:t>
      </w: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derslere </w:t>
      </w:r>
      <w:r w:rsidR="00816075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devam </w:t>
      </w: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mecburidir.</w:t>
      </w:r>
      <w:r w:rsidR="00F557AC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936A8D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2 derse mazeretsiz katılım sağlanmaması halinde öğrenci sertifika hakkını kaybeder, h</w:t>
      </w:r>
      <w:r w:rsidR="00816075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astalık vb. geçerli bir sebebi olmaksızın </w:t>
      </w:r>
      <w:r w:rsidR="002157C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üç derse devamsızlık yapan öğrencinin durumu ailesine bildirilir ve okul ile ilişkisi kesilir</w:t>
      </w: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.</w:t>
      </w:r>
      <w:bookmarkStart w:id="0" w:name="_GoBack"/>
      <w:bookmarkEnd w:id="0"/>
    </w:p>
    <w:p w14:paraId="42F6DE8A" w14:textId="37C8D900" w:rsidR="00D8435A" w:rsidRPr="00302BDE" w:rsidRDefault="008C11F3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2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)</w:t>
      </w:r>
      <w:r w:rsidR="00B571B1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Kayıt yaptırılmayan d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erslere dinleyici olarak girilemez.</w:t>
      </w:r>
    </w:p>
    <w:p w14:paraId="13C42835" w14:textId="4B8D8F30" w:rsidR="00D8435A" w:rsidRPr="00302BDE" w:rsidRDefault="008C11F3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3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)</w:t>
      </w:r>
      <w:r w:rsidR="00B571B1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936A8D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Kampüsten izinsiz dışarı çıkmak yasaktır. Çıkış için öğrenci velisinin yazılı izni gerekir. İzinsiz çıkış yapan öğrencinin </w:t>
      </w:r>
      <w:r w:rsidR="002157C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durumu ailesine bildirilir ve okul ile ilişkisi kesilir.</w:t>
      </w:r>
      <w:r w:rsidR="000B01F9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</w:p>
    <w:p w14:paraId="67472516" w14:textId="6923C4A7" w:rsidR="00D8435A" w:rsidRPr="00302BDE" w:rsidRDefault="008C11F3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4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)</w:t>
      </w:r>
      <w:r w:rsidR="00B571B1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Gece en geç </w:t>
      </w:r>
      <w:r w:rsidR="00B571B1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24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:00’de yurtlara giril</w:t>
      </w:r>
      <w:r w:rsidR="00B571B1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mesi mecburid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ir.</w:t>
      </w:r>
    </w:p>
    <w:p w14:paraId="4A15DD0B" w14:textId="4DC24DA6" w:rsidR="00ED734E" w:rsidRPr="00302BDE" w:rsidRDefault="008C11F3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5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)</w:t>
      </w:r>
      <w:r w:rsidR="002157C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Kıymetli eşyaların odalarda 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bulunan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kilitli dolaplar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d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a 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saklanması gereklidir. </w:t>
      </w:r>
    </w:p>
    <w:p w14:paraId="6D3940BA" w14:textId="05881B95" w:rsidR="00D8435A" w:rsidRPr="00302BDE" w:rsidRDefault="008C11F3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6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)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Göle ve yurtların önündeki havuza girmek sağlı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k açısından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tehlikelidir ve yasaktır.</w:t>
      </w:r>
    </w:p>
    <w:p w14:paraId="487509AB" w14:textId="221E50B5" w:rsidR="00D8435A" w:rsidRPr="00302BDE" w:rsidRDefault="008C11F3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7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)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Üzerinde veya odasında alkol 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veya yasaklı başkaca madde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bulunduran veya 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bunların bulunduğu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herhangi bir odada 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olduğu tespit edilen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öğrencinin 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durumu ailesine bildirilir ve 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okul ile ilişkisi kesilir.</w:t>
      </w:r>
    </w:p>
    <w:p w14:paraId="31D5A797" w14:textId="50C18730" w:rsidR="00D8435A" w:rsidRPr="00302BDE" w:rsidRDefault="008C11F3" w:rsidP="00D8435A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8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)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0B01F9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Tüm k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apalı alanlarda sigara içmek yasaktır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.</w:t>
      </w:r>
      <w:r w:rsidR="00D8435A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 </w:t>
      </w:r>
      <w:r w:rsidR="00A8194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Böyle bir durumda öğrencinin durumu ailesine bildirilir ve okul ile ilişkisi kesilir.</w:t>
      </w:r>
    </w:p>
    <w:p w14:paraId="54F5BECC" w14:textId="1C2ACDEE" w:rsidR="00A676B2" w:rsidRPr="00302BDE" w:rsidRDefault="00A676B2" w:rsidP="009D49E3">
      <w:pPr>
        <w:shd w:val="clear" w:color="auto" w:fill="FFFFFF"/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9) Öğrencinin kaldığı yurt odası, gerekli </w:t>
      </w:r>
      <w:r w:rsidRPr="00302BDE">
        <w:rPr>
          <w:rFonts w:ascii="Times New Roman" w:hAnsi="Times New Roman" w:cs="Times New Roman"/>
          <w:color w:val="000000" w:themeColor="text1"/>
          <w:lang w:val="tr-TR"/>
        </w:rPr>
        <w:t>görüldüğünde takdirde, yurt sorumlusu, güvenlik görevlisi veya Lise Yaz Okulu yetkilileri tarafından kontrol edilir. Görülebilecek lüzum üzerine öğrencinin kaldığı yurt oda</w:t>
      </w:r>
      <w:r w:rsidR="0049480C" w:rsidRPr="00302BDE">
        <w:rPr>
          <w:rFonts w:ascii="Times New Roman" w:hAnsi="Times New Roman" w:cs="Times New Roman"/>
          <w:color w:val="000000" w:themeColor="text1"/>
          <w:lang w:val="tr-TR"/>
        </w:rPr>
        <w:t xml:space="preserve">sı yetkililerce değiştirebilir. </w:t>
      </w:r>
    </w:p>
    <w:p w14:paraId="1C2B1C45" w14:textId="163D97BD" w:rsidR="00A676B2" w:rsidRPr="00302BDE" w:rsidRDefault="00567D78" w:rsidP="009D49E3">
      <w:pPr>
        <w:shd w:val="clear" w:color="auto" w:fill="FFFFFF"/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302BDE">
        <w:rPr>
          <w:rFonts w:ascii="Times New Roman" w:hAnsi="Times New Roman" w:cs="Times New Roman"/>
          <w:color w:val="000000" w:themeColor="text1"/>
          <w:lang w:val="tr-TR"/>
        </w:rPr>
        <w:t>10</w:t>
      </w:r>
      <w:r w:rsidR="00A676B2" w:rsidRPr="00302BDE">
        <w:rPr>
          <w:rFonts w:ascii="Times New Roman" w:hAnsi="Times New Roman" w:cs="Times New Roman"/>
          <w:color w:val="000000" w:themeColor="text1"/>
          <w:lang w:val="tr-TR"/>
        </w:rPr>
        <w:t xml:space="preserve">) </w:t>
      </w:r>
      <w:r w:rsidRPr="00302BDE">
        <w:rPr>
          <w:rFonts w:ascii="Times New Roman" w:hAnsi="Times New Roman" w:cs="Times New Roman"/>
          <w:color w:val="000000" w:themeColor="text1"/>
          <w:lang w:val="tr-TR"/>
        </w:rPr>
        <w:t xml:space="preserve">Öğrenci </w:t>
      </w:r>
      <w:r w:rsidR="00A676B2" w:rsidRPr="00302BDE">
        <w:rPr>
          <w:rFonts w:ascii="Times New Roman" w:hAnsi="Times New Roman" w:cs="Times New Roman"/>
          <w:color w:val="000000" w:themeColor="text1"/>
          <w:lang w:val="tr-TR"/>
        </w:rPr>
        <w:t xml:space="preserve">Yurtta kaldığı süre boyunca, öğrenciye tahsis edilen yurt odasının temiz tutulması, yurttan çıkış yaparken temiz bir şekilde teslim edilmesi, oda ve demirbaşlara </w:t>
      </w:r>
      <w:r w:rsidRPr="00302BDE">
        <w:rPr>
          <w:rFonts w:ascii="Times New Roman" w:hAnsi="Times New Roman" w:cs="Times New Roman"/>
          <w:color w:val="000000" w:themeColor="text1"/>
          <w:lang w:val="tr-TR"/>
        </w:rPr>
        <w:t xml:space="preserve">zarar verilmemesi, başkasına ait eşyaları izinsiz kullanmaması ve zarar vermemesi gerekmektedir. </w:t>
      </w:r>
      <w:r w:rsidR="00A676B2" w:rsidRPr="00302BDE">
        <w:rPr>
          <w:rFonts w:ascii="Times New Roman" w:hAnsi="Times New Roman" w:cs="Times New Roman"/>
          <w:color w:val="000000" w:themeColor="text1"/>
          <w:lang w:val="tr-TR"/>
        </w:rPr>
        <w:t xml:space="preserve">Tespit edilen zararlar, öğrenciden tahsil edilir. </w:t>
      </w:r>
    </w:p>
    <w:p w14:paraId="319C817F" w14:textId="4B5C856C" w:rsidR="00A676B2" w:rsidRPr="00302BDE" w:rsidRDefault="00567D78" w:rsidP="00A676B2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>11</w:t>
      </w:r>
      <w:r w:rsidR="00A676B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) Kullanıma </w:t>
      </w:r>
      <w:r w:rsidR="00A676B2" w:rsidRPr="00302BDE">
        <w:rPr>
          <w:rFonts w:ascii="Times New Roman" w:hAnsi="Times New Roman" w:cs="Times New Roman"/>
          <w:color w:val="000000" w:themeColor="text1"/>
          <w:lang w:val="tr-TR"/>
        </w:rPr>
        <w:t xml:space="preserve">sunulan sınıf, yurt odası ve ortak kullanım alanındaki eşyalara zarar veren öğrencinin </w:t>
      </w:r>
      <w:r w:rsidR="00A676B2"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durumu ailesine bildirilir ve okul ile ilişkisi kesilir. Tespit edilen zararlar öğrenciden tahsil edilir.  </w:t>
      </w:r>
    </w:p>
    <w:p w14:paraId="320117EE" w14:textId="392F10B6" w:rsidR="0049480C" w:rsidRPr="00302BDE" w:rsidRDefault="00A676B2" w:rsidP="009D49E3">
      <w:pPr>
        <w:shd w:val="clear" w:color="auto" w:fill="FFFFFF"/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302BDE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567D78" w:rsidRPr="00302BDE"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302BDE">
        <w:rPr>
          <w:rFonts w:ascii="Times New Roman" w:hAnsi="Times New Roman" w:cs="Times New Roman"/>
          <w:color w:val="000000" w:themeColor="text1"/>
          <w:lang w:val="tr-TR"/>
        </w:rPr>
        <w:t xml:space="preserve">) </w:t>
      </w:r>
      <w:r w:rsidR="0049480C" w:rsidRPr="00302BDE">
        <w:rPr>
          <w:rFonts w:ascii="Times New Roman" w:hAnsi="Times New Roman" w:cs="Times New Roman"/>
          <w:color w:val="000000" w:themeColor="text1"/>
          <w:lang w:val="tr-TR"/>
        </w:rPr>
        <w:t>Öğrenci, p</w:t>
      </w:r>
      <w:r w:rsidRPr="00302BDE">
        <w:rPr>
          <w:rFonts w:ascii="Times New Roman" w:hAnsi="Times New Roman" w:cs="Times New Roman"/>
          <w:color w:val="000000" w:themeColor="text1"/>
          <w:lang w:val="tr-TR"/>
        </w:rPr>
        <w:t xml:space="preserve">rogram süresi boyunca, </w:t>
      </w:r>
      <w:r w:rsidR="0049480C" w:rsidRPr="00302BDE">
        <w:rPr>
          <w:rFonts w:ascii="Times New Roman" w:hAnsi="Times New Roman" w:cs="Times New Roman"/>
          <w:color w:val="000000" w:themeColor="text1"/>
          <w:lang w:val="tr-TR"/>
        </w:rPr>
        <w:t>arkadaş</w:t>
      </w:r>
      <w:r w:rsidR="00A90841" w:rsidRPr="00302BDE">
        <w:rPr>
          <w:rFonts w:ascii="Times New Roman" w:hAnsi="Times New Roman" w:cs="Times New Roman"/>
          <w:color w:val="000000" w:themeColor="text1"/>
          <w:lang w:val="tr-TR"/>
        </w:rPr>
        <w:t>larını/</w:t>
      </w:r>
      <w:r w:rsidR="000B01F9" w:rsidRPr="00302BDE">
        <w:rPr>
          <w:rFonts w:ascii="Times New Roman" w:hAnsi="Times New Roman" w:cs="Times New Roman"/>
          <w:color w:val="000000" w:themeColor="text1"/>
          <w:lang w:val="tr-TR"/>
        </w:rPr>
        <w:t xml:space="preserve">başkalarını rahatsız edecek veya küçük düşürecek davranışlarda </w:t>
      </w:r>
      <w:r w:rsidR="00A90841" w:rsidRPr="00302BDE">
        <w:rPr>
          <w:rFonts w:ascii="Times New Roman" w:hAnsi="Times New Roman" w:cs="Times New Roman"/>
          <w:color w:val="000000" w:themeColor="text1"/>
          <w:lang w:val="tr-TR"/>
        </w:rPr>
        <w:t>bulunamaz. T</w:t>
      </w:r>
      <w:r w:rsidR="000B01F9" w:rsidRPr="00302BDE">
        <w:rPr>
          <w:rFonts w:ascii="Times New Roman" w:hAnsi="Times New Roman" w:cs="Times New Roman"/>
          <w:color w:val="000000" w:themeColor="text1"/>
          <w:lang w:val="tr-TR"/>
        </w:rPr>
        <w:t>ehdit veya hakaret içeren fiili davranışta veya söylemlerde bulun</w:t>
      </w:r>
      <w:r w:rsidR="00A90841" w:rsidRPr="00302BDE">
        <w:rPr>
          <w:rFonts w:ascii="Times New Roman" w:hAnsi="Times New Roman" w:cs="Times New Roman"/>
          <w:color w:val="000000" w:themeColor="text1"/>
          <w:lang w:val="tr-TR"/>
        </w:rPr>
        <w:t xml:space="preserve">amaz. </w:t>
      </w:r>
      <w:r w:rsidR="000B01F9" w:rsidRPr="00302BDE">
        <w:rPr>
          <w:rFonts w:ascii="Times New Roman" w:hAnsi="Times New Roman" w:cs="Times New Roman"/>
          <w:color w:val="000000" w:themeColor="text1"/>
          <w:lang w:val="tr-TR"/>
        </w:rPr>
        <w:t>K</w:t>
      </w:r>
      <w:r w:rsidR="0049480C" w:rsidRPr="00302BDE">
        <w:rPr>
          <w:rFonts w:ascii="Times New Roman" w:hAnsi="Times New Roman" w:cs="Times New Roman"/>
          <w:color w:val="000000" w:themeColor="text1"/>
          <w:lang w:val="tr-TR"/>
        </w:rPr>
        <w:t>ampüs ve kampüs kullanıcılarının</w:t>
      </w:r>
      <w:r w:rsidR="000B01F9" w:rsidRPr="00302BDE">
        <w:rPr>
          <w:rFonts w:ascii="Times New Roman" w:hAnsi="Times New Roman" w:cs="Times New Roman"/>
          <w:color w:val="000000" w:themeColor="text1"/>
          <w:lang w:val="tr-TR"/>
        </w:rPr>
        <w:t xml:space="preserve"> güvenliğini tehlikeye düşüre</w:t>
      </w:r>
      <w:r w:rsidR="0049480C" w:rsidRPr="00302BDE">
        <w:rPr>
          <w:rFonts w:ascii="Times New Roman" w:hAnsi="Times New Roman" w:cs="Times New Roman"/>
          <w:color w:val="000000" w:themeColor="text1"/>
          <w:lang w:val="tr-TR"/>
        </w:rPr>
        <w:t>c</w:t>
      </w:r>
      <w:r w:rsidR="00A90841" w:rsidRPr="00302BDE">
        <w:rPr>
          <w:rFonts w:ascii="Times New Roman" w:hAnsi="Times New Roman" w:cs="Times New Roman"/>
          <w:color w:val="000000" w:themeColor="text1"/>
          <w:lang w:val="tr-TR"/>
        </w:rPr>
        <w:t xml:space="preserve">ek davranışlarda bulunamaz ve bu </w:t>
      </w:r>
      <w:r w:rsidR="000B01F9" w:rsidRPr="00302BDE">
        <w:rPr>
          <w:rFonts w:ascii="Times New Roman" w:hAnsi="Times New Roman" w:cs="Times New Roman"/>
          <w:color w:val="000000" w:themeColor="text1"/>
          <w:lang w:val="tr-TR"/>
        </w:rPr>
        <w:t>tür davr</w:t>
      </w:r>
      <w:r w:rsidR="0049480C" w:rsidRPr="00302BDE">
        <w:rPr>
          <w:rFonts w:ascii="Times New Roman" w:hAnsi="Times New Roman" w:cs="Times New Roman"/>
          <w:color w:val="000000" w:themeColor="text1"/>
          <w:lang w:val="tr-TR"/>
        </w:rPr>
        <w:t>anışlara yardımcı ol</w:t>
      </w:r>
      <w:r w:rsidR="00A90841" w:rsidRPr="00302BDE">
        <w:rPr>
          <w:rFonts w:ascii="Times New Roman" w:hAnsi="Times New Roman" w:cs="Times New Roman"/>
          <w:color w:val="000000" w:themeColor="text1"/>
          <w:lang w:val="tr-TR"/>
        </w:rPr>
        <w:t xml:space="preserve">amaz.  </w:t>
      </w:r>
    </w:p>
    <w:p w14:paraId="5AB8B4DE" w14:textId="7C5B199B" w:rsidR="00567D78" w:rsidRPr="00302BDE" w:rsidRDefault="00567D78" w:rsidP="00567D78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13) Öğrenci, Yurt görevlileri ile Lise Yaz Okulu yetkililerinin sözlü ve yazılı talimatlarına uymak zorundadır. </w:t>
      </w:r>
    </w:p>
    <w:p w14:paraId="50A8FF5F" w14:textId="53FD7382" w:rsidR="009E2843" w:rsidRPr="00302BDE" w:rsidRDefault="009E2843" w:rsidP="00D7511E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color w:val="000000" w:themeColor="text1"/>
          <w:kern w:val="0"/>
          <w:lang w:val="tr-TR" w:eastAsia="tr-TR"/>
        </w:rPr>
        <w:t xml:space="preserve">Yukarıda belirtilen tüm kuralları okuduğumu, anladığımı ve bu kurallara eksiksiz olarak uyacağımı, aksi takdirde hakkımda verilecek kararlara riayet edeceğimi şimdiden kabul ve taahhüt ederim. </w:t>
      </w:r>
    </w:p>
    <w:p w14:paraId="7A437E11" w14:textId="1B54A6AD" w:rsidR="009E2843" w:rsidRPr="00302BDE" w:rsidRDefault="009E2843" w:rsidP="00D7511E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>Öğrencinin Adı/Soyadı</w:t>
      </w: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ab/>
        <w:t>:</w:t>
      </w:r>
    </w:p>
    <w:p w14:paraId="14689A47" w14:textId="004437B0" w:rsidR="009E2843" w:rsidRPr="00302BDE" w:rsidRDefault="009E2843" w:rsidP="00D7511E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>Tarih</w:t>
      </w: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ab/>
      </w: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ab/>
      </w: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ab/>
      </w: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ab/>
        <w:t>:</w:t>
      </w:r>
    </w:p>
    <w:p w14:paraId="54191529" w14:textId="12621468" w:rsidR="009E2843" w:rsidRPr="00302BDE" w:rsidRDefault="009E2843" w:rsidP="00D7511E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</w:pPr>
      <w:r w:rsidRPr="00302BDE">
        <w:rPr>
          <w:rFonts w:ascii="Times New Roman" w:eastAsia="Times New Roman" w:hAnsi="Times New Roman" w:cs="Times New Roman"/>
          <w:b/>
          <w:color w:val="000000" w:themeColor="text1"/>
          <w:kern w:val="0"/>
          <w:lang w:val="tr-TR" w:eastAsia="tr-TR"/>
        </w:rPr>
        <w:t>İmza</w:t>
      </w:r>
    </w:p>
    <w:p w14:paraId="50214860" w14:textId="411534D4" w:rsidR="00E4605C" w:rsidRPr="00302BDE" w:rsidRDefault="00E4605C" w:rsidP="009E2843">
      <w:pPr>
        <w:shd w:val="clear" w:color="auto" w:fill="FFFFFF"/>
        <w:jc w:val="both"/>
        <w:rPr>
          <w:rFonts w:ascii="Times New Roman" w:hAnsi="Times New Roman" w:cs="Times New Roman"/>
          <w:b/>
          <w:color w:val="000000" w:themeColor="text1"/>
          <w:lang w:val="tr-TR"/>
        </w:rPr>
      </w:pPr>
    </w:p>
    <w:p w14:paraId="35ADA099" w14:textId="77777777" w:rsidR="000B01F9" w:rsidRPr="00302BDE" w:rsidRDefault="000B01F9">
      <w:pPr>
        <w:shd w:val="clear" w:color="auto" w:fill="FFFFFF"/>
        <w:jc w:val="both"/>
        <w:rPr>
          <w:rFonts w:ascii="Times New Roman" w:hAnsi="Times New Roman" w:cs="Times New Roman"/>
          <w:b/>
          <w:color w:val="000000" w:themeColor="text1"/>
          <w:lang w:val="tr-TR"/>
        </w:rPr>
      </w:pPr>
    </w:p>
    <w:sectPr w:rsidR="000B01F9" w:rsidRPr="00302BDE" w:rsidSect="00D843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9" w:right="333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2F048" w14:textId="77777777" w:rsidR="000300D7" w:rsidRDefault="000300D7" w:rsidP="00816075">
      <w:pPr>
        <w:spacing w:after="0"/>
      </w:pPr>
      <w:r>
        <w:separator/>
      </w:r>
    </w:p>
  </w:endnote>
  <w:endnote w:type="continuationSeparator" w:id="0">
    <w:p w14:paraId="7F983404" w14:textId="77777777" w:rsidR="000300D7" w:rsidRDefault="000300D7" w:rsidP="008160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4C800" w14:textId="77777777" w:rsidR="00816075" w:rsidRDefault="00816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3E3883" w14:textId="77777777" w:rsidR="00816075" w:rsidRDefault="00816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BFE02E" w14:textId="77777777" w:rsidR="00816075" w:rsidRDefault="0081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D5839A" w14:textId="77777777" w:rsidR="000300D7" w:rsidRDefault="000300D7" w:rsidP="00816075">
      <w:pPr>
        <w:spacing w:after="0"/>
      </w:pPr>
      <w:r>
        <w:separator/>
      </w:r>
    </w:p>
  </w:footnote>
  <w:footnote w:type="continuationSeparator" w:id="0">
    <w:p w14:paraId="6E0B2A43" w14:textId="77777777" w:rsidR="000300D7" w:rsidRDefault="000300D7" w:rsidP="008160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8C2C09" w14:textId="77777777" w:rsidR="00816075" w:rsidRDefault="00816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7C1E4" w14:textId="77777777" w:rsidR="00816075" w:rsidRDefault="008160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BBCA8" w14:textId="77777777" w:rsidR="00816075" w:rsidRDefault="008160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AB4"/>
    <w:rsid w:val="000058E5"/>
    <w:rsid w:val="0002283A"/>
    <w:rsid w:val="00030033"/>
    <w:rsid w:val="000300D7"/>
    <w:rsid w:val="000324C3"/>
    <w:rsid w:val="00044619"/>
    <w:rsid w:val="0004594A"/>
    <w:rsid w:val="00054FBD"/>
    <w:rsid w:val="00085537"/>
    <w:rsid w:val="000B01F9"/>
    <w:rsid w:val="000B7539"/>
    <w:rsid w:val="000F4DA6"/>
    <w:rsid w:val="000F5274"/>
    <w:rsid w:val="000F6822"/>
    <w:rsid w:val="00101F1D"/>
    <w:rsid w:val="00173154"/>
    <w:rsid w:val="00182DE1"/>
    <w:rsid w:val="001934ED"/>
    <w:rsid w:val="00193FFF"/>
    <w:rsid w:val="001A7A8D"/>
    <w:rsid w:val="001B00AB"/>
    <w:rsid w:val="001F73C1"/>
    <w:rsid w:val="002157C2"/>
    <w:rsid w:val="00226ECF"/>
    <w:rsid w:val="00226EF3"/>
    <w:rsid w:val="00241072"/>
    <w:rsid w:val="00252D8D"/>
    <w:rsid w:val="002A123A"/>
    <w:rsid w:val="002B4E9B"/>
    <w:rsid w:val="002D2449"/>
    <w:rsid w:val="002E05E2"/>
    <w:rsid w:val="002E3CF6"/>
    <w:rsid w:val="002E41D1"/>
    <w:rsid w:val="002F2097"/>
    <w:rsid w:val="00302BDE"/>
    <w:rsid w:val="00306D8D"/>
    <w:rsid w:val="00321930"/>
    <w:rsid w:val="00324B04"/>
    <w:rsid w:val="00355170"/>
    <w:rsid w:val="003603F8"/>
    <w:rsid w:val="00377B63"/>
    <w:rsid w:val="003806C0"/>
    <w:rsid w:val="00385AB4"/>
    <w:rsid w:val="00390126"/>
    <w:rsid w:val="003F4566"/>
    <w:rsid w:val="00401A3F"/>
    <w:rsid w:val="00407FA4"/>
    <w:rsid w:val="0047022E"/>
    <w:rsid w:val="00472CC0"/>
    <w:rsid w:val="00487A1B"/>
    <w:rsid w:val="0049480C"/>
    <w:rsid w:val="004B69F4"/>
    <w:rsid w:val="004E716C"/>
    <w:rsid w:val="00504ADB"/>
    <w:rsid w:val="00511097"/>
    <w:rsid w:val="00516F42"/>
    <w:rsid w:val="00540B76"/>
    <w:rsid w:val="00555807"/>
    <w:rsid w:val="00567D78"/>
    <w:rsid w:val="00593B16"/>
    <w:rsid w:val="005A05CA"/>
    <w:rsid w:val="005A3CA9"/>
    <w:rsid w:val="005B26E1"/>
    <w:rsid w:val="005B4093"/>
    <w:rsid w:val="005C4497"/>
    <w:rsid w:val="005D4DEF"/>
    <w:rsid w:val="005D7AA2"/>
    <w:rsid w:val="0063723C"/>
    <w:rsid w:val="00684F8C"/>
    <w:rsid w:val="00692C93"/>
    <w:rsid w:val="00697936"/>
    <w:rsid w:val="006C36E4"/>
    <w:rsid w:val="006D3729"/>
    <w:rsid w:val="006D570B"/>
    <w:rsid w:val="006F26FA"/>
    <w:rsid w:val="007174BE"/>
    <w:rsid w:val="00725301"/>
    <w:rsid w:val="0073712A"/>
    <w:rsid w:val="00742033"/>
    <w:rsid w:val="00767120"/>
    <w:rsid w:val="0076713D"/>
    <w:rsid w:val="00793DE8"/>
    <w:rsid w:val="007A17B8"/>
    <w:rsid w:val="007F030C"/>
    <w:rsid w:val="00810751"/>
    <w:rsid w:val="00816075"/>
    <w:rsid w:val="008A0332"/>
    <w:rsid w:val="008C11F3"/>
    <w:rsid w:val="008E2C3D"/>
    <w:rsid w:val="008F1052"/>
    <w:rsid w:val="00914457"/>
    <w:rsid w:val="00925B0D"/>
    <w:rsid w:val="00936A8D"/>
    <w:rsid w:val="0096040B"/>
    <w:rsid w:val="009A5A03"/>
    <w:rsid w:val="009B5027"/>
    <w:rsid w:val="009C10BC"/>
    <w:rsid w:val="009C1A27"/>
    <w:rsid w:val="009C5D09"/>
    <w:rsid w:val="009D2783"/>
    <w:rsid w:val="009D49E3"/>
    <w:rsid w:val="009E2843"/>
    <w:rsid w:val="009E3B81"/>
    <w:rsid w:val="009F645E"/>
    <w:rsid w:val="00A060CB"/>
    <w:rsid w:val="00A12F9F"/>
    <w:rsid w:val="00A31E40"/>
    <w:rsid w:val="00A40F91"/>
    <w:rsid w:val="00A64067"/>
    <w:rsid w:val="00A676B2"/>
    <w:rsid w:val="00A81942"/>
    <w:rsid w:val="00A843B8"/>
    <w:rsid w:val="00A90841"/>
    <w:rsid w:val="00AA27E8"/>
    <w:rsid w:val="00B047C8"/>
    <w:rsid w:val="00B1271A"/>
    <w:rsid w:val="00B16547"/>
    <w:rsid w:val="00B30C85"/>
    <w:rsid w:val="00B571B1"/>
    <w:rsid w:val="00B73FB0"/>
    <w:rsid w:val="00B951D3"/>
    <w:rsid w:val="00BA2AF0"/>
    <w:rsid w:val="00BD03B9"/>
    <w:rsid w:val="00BE431A"/>
    <w:rsid w:val="00BE43D0"/>
    <w:rsid w:val="00BE51F2"/>
    <w:rsid w:val="00C02BB1"/>
    <w:rsid w:val="00C0533D"/>
    <w:rsid w:val="00C11447"/>
    <w:rsid w:val="00C15781"/>
    <w:rsid w:val="00C16575"/>
    <w:rsid w:val="00C233E0"/>
    <w:rsid w:val="00C50F26"/>
    <w:rsid w:val="00C52705"/>
    <w:rsid w:val="00CC1E2F"/>
    <w:rsid w:val="00CC57EF"/>
    <w:rsid w:val="00CE0CA7"/>
    <w:rsid w:val="00CF068D"/>
    <w:rsid w:val="00CF7BF8"/>
    <w:rsid w:val="00D04F2B"/>
    <w:rsid w:val="00D40A88"/>
    <w:rsid w:val="00D65D45"/>
    <w:rsid w:val="00D7511E"/>
    <w:rsid w:val="00D8435A"/>
    <w:rsid w:val="00D921FA"/>
    <w:rsid w:val="00D945DD"/>
    <w:rsid w:val="00DA38B3"/>
    <w:rsid w:val="00DA6FA5"/>
    <w:rsid w:val="00DC7387"/>
    <w:rsid w:val="00E24889"/>
    <w:rsid w:val="00E40711"/>
    <w:rsid w:val="00E408B2"/>
    <w:rsid w:val="00E4605C"/>
    <w:rsid w:val="00E4762E"/>
    <w:rsid w:val="00E62FA9"/>
    <w:rsid w:val="00E65B84"/>
    <w:rsid w:val="00E6645F"/>
    <w:rsid w:val="00E676CF"/>
    <w:rsid w:val="00E9063E"/>
    <w:rsid w:val="00E92339"/>
    <w:rsid w:val="00EA5204"/>
    <w:rsid w:val="00EB4E2B"/>
    <w:rsid w:val="00EC293D"/>
    <w:rsid w:val="00EC5FC0"/>
    <w:rsid w:val="00ED17DB"/>
    <w:rsid w:val="00ED734E"/>
    <w:rsid w:val="00EE7EDF"/>
    <w:rsid w:val="00EF3E25"/>
    <w:rsid w:val="00EF7FDF"/>
    <w:rsid w:val="00F20965"/>
    <w:rsid w:val="00F248AA"/>
    <w:rsid w:val="00F33998"/>
    <w:rsid w:val="00F33A8E"/>
    <w:rsid w:val="00F557AC"/>
    <w:rsid w:val="00F57CD5"/>
    <w:rsid w:val="00F65331"/>
    <w:rsid w:val="00FA1D34"/>
    <w:rsid w:val="00FB0F10"/>
    <w:rsid w:val="00FC190B"/>
    <w:rsid w:val="00FC2F81"/>
    <w:rsid w:val="00FD21FB"/>
    <w:rsid w:val="00FD647D"/>
    <w:rsid w:val="00FE09D0"/>
    <w:rsid w:val="00FE5060"/>
    <w:rsid w:val="00FF5056"/>
    <w:rsid w:val="00FF5239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3960776"/>
  <w15:docId w15:val="{5EB144FF-D822-493A-96C9-761ED94E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EastAsia" w:hAnsi="Verdana" w:cstheme="minorBidi"/>
        <w:kern w:val="28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F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283A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40F91"/>
  </w:style>
  <w:style w:type="character" w:customStyle="1" w:styleId="im">
    <w:name w:val="im"/>
    <w:basedOn w:val="DefaultParagraphFont"/>
    <w:rsid w:val="007F030C"/>
  </w:style>
  <w:style w:type="character" w:styleId="FollowedHyperlink">
    <w:name w:val="FollowedHyperlink"/>
    <w:basedOn w:val="DefaultParagraphFont"/>
    <w:uiPriority w:val="99"/>
    <w:semiHidden/>
    <w:unhideWhenUsed/>
    <w:rsid w:val="000B7539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B8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B81"/>
    <w:rPr>
      <w:rFonts w:ascii="Segoe UI" w:hAnsi="Segoe UI" w:cs="Segoe UI"/>
      <w:sz w:val="18"/>
      <w:szCs w:val="18"/>
    </w:rPr>
  </w:style>
  <w:style w:type="character" w:customStyle="1" w:styleId="m-258879526272934302m-9205425507622104485gmail-im">
    <w:name w:val="m_-258879526272934302m_-9205425507622104485gmail-im"/>
    <w:basedOn w:val="DefaultParagraphFont"/>
    <w:rsid w:val="005B26E1"/>
  </w:style>
  <w:style w:type="character" w:customStyle="1" w:styleId="il">
    <w:name w:val="il"/>
    <w:basedOn w:val="DefaultParagraphFont"/>
    <w:rsid w:val="00B047C8"/>
  </w:style>
  <w:style w:type="character" w:styleId="CommentReference">
    <w:name w:val="annotation reference"/>
    <w:basedOn w:val="DefaultParagraphFont"/>
    <w:uiPriority w:val="99"/>
    <w:semiHidden/>
    <w:unhideWhenUsed/>
    <w:rsid w:val="00E460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60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60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0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05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607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6075"/>
  </w:style>
  <w:style w:type="paragraph" w:styleId="Footer">
    <w:name w:val="footer"/>
    <w:basedOn w:val="Normal"/>
    <w:link w:val="FooterChar"/>
    <w:uiPriority w:val="99"/>
    <w:unhideWhenUsed/>
    <w:rsid w:val="0081607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6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1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06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6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2" w:color="FFFFCC"/>
                                                <w:left w:val="single" w:sz="8" w:space="2" w:color="FFFFCC"/>
                                                <w:bottom w:val="single" w:sz="8" w:space="2" w:color="FFFFCC"/>
                                                <w:right w:val="single" w:sz="8" w:space="0" w:color="FFFFCC"/>
                                              </w:divBdr>
                                              <w:divsChild>
                                                <w:div w:id="173889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7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45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03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12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7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0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93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75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2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997906">
                                                                                          <w:marLeft w:val="0"/>
                                                                                          <w:marRight w:val="87"/>
                                                                                          <w:marTop w:val="0"/>
                                                                                          <w:marBottom w:val="109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4" w:space="0" w:color="EFEFEF"/>
                                                                                            <w:bottom w:val="single" w:sz="4" w:space="0" w:color="E2E2E2"/>
                                                                                            <w:right w:val="single" w:sz="4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90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148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891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976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3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3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3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301320">
                                                                                                                  <w:marLeft w:val="164"/>
                                                                                                                  <w:marRight w:val="164"/>
                                                                                                                  <w:marTop w:val="55"/>
                                                                                                                  <w:marBottom w:val="5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802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17135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296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80516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4221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42553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54771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79554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489261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1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5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7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2" w:color="FFFFCC"/>
                                                <w:left w:val="single" w:sz="8" w:space="2" w:color="FFFFCC"/>
                                                <w:bottom w:val="single" w:sz="8" w:space="2" w:color="FFFFCC"/>
                                                <w:right w:val="single" w:sz="8" w:space="0" w:color="FFFFCC"/>
                                              </w:divBdr>
                                              <w:divsChild>
                                                <w:div w:id="203102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34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0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2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44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61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93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97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012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39619">
                                                                                          <w:marLeft w:val="0"/>
                                                                                          <w:marRight w:val="87"/>
                                                                                          <w:marTop w:val="0"/>
                                                                                          <w:marBottom w:val="109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4" w:space="0" w:color="EFEFEF"/>
                                                                                            <w:bottom w:val="single" w:sz="4" w:space="0" w:color="E2E2E2"/>
                                                                                            <w:right w:val="single" w:sz="4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770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038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949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6394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250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3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3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0719402">
                                                                                                                  <w:marLeft w:val="164"/>
                                                                                                                  <w:marRight w:val="164"/>
                                                                                                                  <w:marTop w:val="55"/>
                                                                                                                  <w:marBottom w:val="5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3364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030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1087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341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0415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37639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084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506414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531481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4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86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2" w:color="FFFFCC"/>
                                                <w:left w:val="single" w:sz="8" w:space="2" w:color="FFFFCC"/>
                                                <w:bottom w:val="single" w:sz="8" w:space="2" w:color="FFFFCC"/>
                                                <w:right w:val="single" w:sz="8" w:space="0" w:color="FFFFCC"/>
                                              </w:divBdr>
                                              <w:divsChild>
                                                <w:div w:id="14462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0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1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79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46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64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60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0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910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556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5272">
                                                                                          <w:marLeft w:val="0"/>
                                                                                          <w:marRight w:val="87"/>
                                                                                          <w:marTop w:val="0"/>
                                                                                          <w:marBottom w:val="109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4" w:space="0" w:color="EFEFEF"/>
                                                                                            <w:bottom w:val="single" w:sz="4" w:space="0" w:color="E2E2E2"/>
                                                                                            <w:right w:val="single" w:sz="4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514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906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786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479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4" w:space="0" w:color="E5E5E5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697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7" w:color="D8D8D8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0728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81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0773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622498">
                                                                                                                              <w:marLeft w:val="-4364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8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single" w:sz="4" w:space="0" w:color="E5E5E5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4276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96040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7707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90482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4" w:space="0" w:color="666666"/>
                                                                                                                                                <w:left w:val="single" w:sz="4" w:space="0" w:color="CCCCCC"/>
                                                                                                                                                <w:bottom w:val="single" w:sz="4" w:space="0" w:color="CCCCCC"/>
                                                                                                                                                <w:right w:val="single" w:sz="4" w:space="0" w:color="CCCCCC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8296531">
                                                                                                                                                  <w:marLeft w:val="22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72673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07561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767370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3725468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1473840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30937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0654066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75255192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04387039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20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37741-78EA-456C-AA86-3B933DDFA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ITU</Company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</dc:creator>
  <cp:keywords/>
  <dc:description/>
  <cp:lastModifiedBy>akkerman</cp:lastModifiedBy>
  <cp:revision>4</cp:revision>
  <cp:lastPrinted>2018-06-05T11:40:00Z</cp:lastPrinted>
  <dcterms:created xsi:type="dcterms:W3CDTF">2019-11-25T10:14:00Z</dcterms:created>
  <dcterms:modified xsi:type="dcterms:W3CDTF">2020-05-14T09:51:00Z</dcterms:modified>
</cp:coreProperties>
</file>