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36"/>
          <w:szCs w:val="36"/>
        </w:rPr>
        <w:t xml:space="preserve">В. К.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36"/>
          <w:szCs w:val="36"/>
        </w:rPr>
        <w:t>Никишев</w:t>
      </w:r>
      <w:proofErr w:type="spellEnd"/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36"/>
          <w:szCs w:val="36"/>
        </w:rPr>
        <w:t>Основы программной инженерии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36"/>
          <w:szCs w:val="36"/>
        </w:rPr>
        <w:t>Книга 3. Тесты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36"/>
          <w:szCs w:val="36"/>
        </w:rPr>
        <w:t>Чебоксары 2020 г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ДК 004.92(076.5)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ББК 3973.2-044.4я73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Н62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proofErr w:type="spellStart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Никишев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В. К.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ОСНОВЫ ПРОГРАММНОЙ ИНЖЕНЕРИИ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Книга 3. Тесты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Чебоксары: Изд-во Чуваш. Ун-та, 2020.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Учебное пособие Основы программной инженерии. Книга 3. Тесты - предназначена для учащихся по специальности Информатика, как для студентов, так и для учеников старших классов. Книга состоит из 4 частей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: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теория, практика, тесты и презентации и методические учебные материалы для преподавателей, которые проводят занятия по данной тематике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Ответственный редактор канд.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техн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. наук, профессор В. К.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Никишев</w:t>
      </w:r>
      <w:proofErr w:type="spellEnd"/>
    </w:p>
    <w:p w:rsidR="00A30DB3" w:rsidRPr="00A30DB3" w:rsidRDefault="00A30DB3" w:rsidP="00A30DB3">
      <w:pPr>
        <w:shd w:val="clear" w:color="auto" w:fill="F5F5F5"/>
        <w:spacing w:after="0" w:line="211" w:lineRule="atLeast"/>
        <w:jc w:val="righ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УДК 004/92(076/5)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righ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ISBN 978-5-7677-1739-2 © Издательство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Чувашского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jc w:val="righ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Университета, 2020 ©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Никишев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В. К., 2020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righ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righ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righ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</w:rPr>
        <w:t>Тесты по основам программной инженерии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Дисциплина «МЕТОДЫ И ИНСТРУМЕНТЫ ПРОГРАММНОЙ ИНЖЕНЕРИИ. ТЕОРИЯ И МЕТОДИКА ПРЕПОДАВАНИЯ В ОБРАЗОВАТЕЛЬНОЙ ОРГАНИЗАЦИИ»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numPr>
          <w:ilvl w:val="0"/>
          <w:numId w:val="1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Выделите из представленного множества три причины появления программной инженерии как методологии индустриального проектирования ПП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1. Частое изменение сре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дств пр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ограммирования.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2. Низкое качество управления процессами разработки ПП.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3. Низкая оплата труда программистов.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lastRenderedPageBreak/>
        <w:t>4. 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Необходимость привлечения различных специалистов для разработки ПП.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5. Нечеткая формулировка и частое изменение требований со стороны заказчика.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6. Низкая надежность работы вычислительной техники.</w:t>
      </w:r>
    </w:p>
    <w:p w:rsidR="00A30DB3" w:rsidRPr="00A30DB3" w:rsidRDefault="00A30DB3" w:rsidP="00A30DB3">
      <w:pPr>
        <w:numPr>
          <w:ilvl w:val="0"/>
          <w:numId w:val="2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Выделите из представленного множества три ключевых момента технологического процесса создания программного продукта: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1. методы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2. 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жизненный цикл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3.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 CASE- средства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4. 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стандарты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5. процедуры</w:t>
      </w:r>
    </w:p>
    <w:p w:rsidR="00A30DB3" w:rsidRPr="00A30DB3" w:rsidRDefault="00A30DB3" w:rsidP="00A30DB3">
      <w:pPr>
        <w:numPr>
          <w:ilvl w:val="0"/>
          <w:numId w:val="3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Выделите из приведенного списка два правильных метода проектирования программных продуктов: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1. Эвристические;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2. Структурные;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3. Научно-практические;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4. Математические;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5. 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Объектно-ориентированные</w:t>
      </w: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.</w:t>
      </w:r>
    </w:p>
    <w:p w:rsidR="00A30DB3" w:rsidRPr="00A30DB3" w:rsidRDefault="00A30DB3" w:rsidP="00A30DB3">
      <w:pPr>
        <w:numPr>
          <w:ilvl w:val="0"/>
          <w:numId w:val="4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Выберите из приведенного списка четыре элемента IDEF0 модели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1. Вход;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2 Механизм;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3. Функция;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4. 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Выход;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5. Процедура;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6. 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Управление.</w:t>
      </w:r>
    </w:p>
    <w:p w:rsidR="00A30DB3" w:rsidRPr="00A30DB3" w:rsidRDefault="00A30DB3" w:rsidP="00A30DB3">
      <w:pPr>
        <w:numPr>
          <w:ilvl w:val="0"/>
          <w:numId w:val="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 xml:space="preserve">Выделите из представленного множества пять этапов, относящиеся к жизненному циклу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1 анализ требований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2 проектирование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3 структурный анализ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4 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конструирование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5 абстрагирование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6 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тестирование и отладка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7 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эксплуатация и сопровождение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8 формализация</w:t>
      </w:r>
    </w:p>
    <w:p w:rsidR="00A30DB3" w:rsidRPr="00A30DB3" w:rsidRDefault="00A30DB3" w:rsidP="00A30DB3">
      <w:pPr>
        <w:numPr>
          <w:ilvl w:val="0"/>
          <w:numId w:val="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 xml:space="preserve">Выделите из представленного множества три классические модели жизненного цикла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1 каскадная;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2 тройная;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3 эволюционная;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4 объектная;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5 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спиральной;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6 реляционная;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7 сетевая.</w:t>
      </w:r>
    </w:p>
    <w:p w:rsidR="00A30DB3" w:rsidRPr="00A30DB3" w:rsidRDefault="00A30DB3" w:rsidP="00A30DB3">
      <w:pPr>
        <w:numPr>
          <w:ilvl w:val="0"/>
          <w:numId w:val="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Выберите из приведенного списка четыре функциональных возможности CASE-средств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1 Моделирование</w:t>
      </w: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2 Архивирование;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3 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Документирование;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4 Проектирование;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5 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Реализация;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6 Тестирование;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7 Модификация.</w:t>
      </w:r>
    </w:p>
    <w:p w:rsidR="00A30DB3" w:rsidRPr="00A30DB3" w:rsidRDefault="00A30DB3" w:rsidP="00A30DB3">
      <w:pPr>
        <w:numPr>
          <w:ilvl w:val="0"/>
          <w:numId w:val="8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lastRenderedPageBreak/>
        <w:t xml:space="preserve">Выделите из представленного множества пять областей знаний по разработке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 xml:space="preserve"> определенных стандартом SWEBOK: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1 анализ требований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2 проектирование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3 структурный анализ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4 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конструирование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5 абстрагирование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6 тестирование и отладка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7 эксплуатация и сопровождение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8 формализация</w:t>
      </w:r>
    </w:p>
    <w:p w:rsidR="00A30DB3" w:rsidRPr="00A30DB3" w:rsidRDefault="00A30DB3" w:rsidP="00A30DB3">
      <w:pPr>
        <w:numPr>
          <w:ilvl w:val="0"/>
          <w:numId w:val="9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Выделите четыре верных требования SWEBOK к программному продукту: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1 Требования к персоналу;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2 Требования к продукту и процессу;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3 Требования к интерфейсам;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4 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Функциональные требования;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5 Системные требования;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6 Нефункциональные требования.</w:t>
      </w:r>
    </w:p>
    <w:p w:rsidR="00A30DB3" w:rsidRPr="00A30DB3" w:rsidRDefault="00A30DB3" w:rsidP="00A30DB3">
      <w:pPr>
        <w:numPr>
          <w:ilvl w:val="0"/>
          <w:numId w:val="10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В SWEBOK процесс проектирования состоит из двух частей – выделите эти части: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1 Проектирование баз данных;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2 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Проектирование архитектурного дизайна;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3 Проектирование интерфейсов пользователей;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4 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Детализированное проектирование архитектуры;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5 Проектирование инфраструктуры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.</w:t>
      </w:r>
    </w:p>
    <w:p w:rsidR="00A30DB3" w:rsidRPr="00A30DB3" w:rsidRDefault="00A30DB3" w:rsidP="00A30DB3">
      <w:pPr>
        <w:numPr>
          <w:ilvl w:val="0"/>
          <w:numId w:val="11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 xml:space="preserve">Выделите три верных причины этапа сопровождения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1 Изменение бизнес-процессов у заказчика;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2 Сбои в оборудовании или электросети;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3 Некорректные действия персонала;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4 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Замена пользователем программно-аппаратной платформы;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5 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Отсутствие Руководства пользователя;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6 Обнаружение ошибок в процессе эксплуатации;</w:t>
      </w:r>
    </w:p>
    <w:p w:rsidR="00A30DB3" w:rsidRPr="00A30DB3" w:rsidRDefault="00A30DB3" w:rsidP="00A30DB3">
      <w:pPr>
        <w:numPr>
          <w:ilvl w:val="0"/>
          <w:numId w:val="12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Сценарий, при котором «взаимоотношения заказчика и разработчика строго регламентированы и обязательны для исполнения обеими сторонами» называют: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1 мягкое внедрение;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2 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жесткое внедрение;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3 стандартное внедрение.</w:t>
      </w:r>
    </w:p>
    <w:p w:rsidR="00A30DB3" w:rsidRPr="00A30DB3" w:rsidRDefault="00A30DB3" w:rsidP="00A30DB3">
      <w:pPr>
        <w:numPr>
          <w:ilvl w:val="0"/>
          <w:numId w:val="13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 xml:space="preserve">Выделите шесть характеристик качества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 xml:space="preserve"> определенных в международном стандарте ISO/МЭК 9126:1991 «Оценка программного продукта. Характеристики качества и руководство по их применению»: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1 Эргономики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2 Мобильности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3 Надежности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4 Стоимости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5 Производительности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6 Функциональных возможностей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7 Эффективности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 xml:space="preserve">8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Сопровождаемости</w:t>
      </w:r>
      <w:proofErr w:type="spell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9 Практичности</w:t>
      </w:r>
    </w:p>
    <w:p w:rsidR="00A30DB3" w:rsidRPr="00A30DB3" w:rsidRDefault="00A30DB3" w:rsidP="00A30DB3">
      <w:pPr>
        <w:numPr>
          <w:ilvl w:val="0"/>
          <w:numId w:val="14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 xml:space="preserve">Выделите пять процессов жизненного цикла программных средств согласно ГОСТ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Р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 xml:space="preserve"> ИСО/МЭК 12207-99. «Информационная технология. Процессы жизненного цикла программных средств»: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1 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Заказ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2 Согласование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lastRenderedPageBreak/>
        <w:t>3 Утверждение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4 Поставка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5 Разработка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6 Эксплуатация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7 Аттестация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24"/>
          <w:szCs w:val="24"/>
        </w:rPr>
        <w:t>8 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Сопровождение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</w:rPr>
        <w:t xml:space="preserve">2. Требования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</w:rPr>
        <w:t>к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</w:rPr>
        <w:t xml:space="preserve"> ПО программной инженерии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 выполнения программы тестирование без знания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,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как она спроектирована и запрограммирована называют тестированием методом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белого ящика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 прозрачного ящика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 черного ящика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4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 синего ящика</w:t>
      </w:r>
    </w:p>
    <w:p w:rsidR="00A30DB3" w:rsidRPr="00A30DB3" w:rsidRDefault="00A30DB3" w:rsidP="00A30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  <w:shd w:val="clear" w:color="auto" w:fill="F5F5F5"/>
        </w:rPr>
        <w:t>2. Первичными целями программного продукта является его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1.безопасность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 корректность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3. надежность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соответствие требованиям заказчика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 Для повышения эффективности программного обеспечения необходимо</w:t>
      </w:r>
    </w:p>
    <w:p w:rsidR="00A30DB3" w:rsidRPr="00A30DB3" w:rsidRDefault="00A30DB3" w:rsidP="00A30DB3">
      <w:pPr>
        <w:numPr>
          <w:ilvl w:val="0"/>
          <w:numId w:val="1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выпускать как можно больше новых версий программного обеспечения</w:t>
      </w:r>
    </w:p>
    <w:p w:rsidR="00A30DB3" w:rsidRPr="00A30DB3" w:rsidRDefault="00A30DB3" w:rsidP="00A30DB3">
      <w:pPr>
        <w:numPr>
          <w:ilvl w:val="0"/>
          <w:numId w:val="1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постоянно анализировать затраченные ресурсы</w:t>
      </w:r>
    </w:p>
    <w:p w:rsidR="00A30DB3" w:rsidRPr="00A30DB3" w:rsidRDefault="00A30DB3" w:rsidP="00A30DB3">
      <w:pPr>
        <w:numPr>
          <w:ilvl w:val="0"/>
          <w:numId w:val="1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регистрировать статистику работы программного обеспечения</w:t>
      </w:r>
    </w:p>
    <w:p w:rsidR="00A30DB3" w:rsidRPr="00A30DB3" w:rsidRDefault="00A30DB3" w:rsidP="00A30DB3">
      <w:pPr>
        <w:numPr>
          <w:ilvl w:val="0"/>
          <w:numId w:val="1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окупить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инвестиции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сделанные в разработку программного обеспечения</w:t>
      </w:r>
    </w:p>
    <w:p w:rsidR="00A30DB3" w:rsidRPr="00A30DB3" w:rsidRDefault="00A30DB3" w:rsidP="00A30DB3">
      <w:pPr>
        <w:numPr>
          <w:ilvl w:val="0"/>
          <w:numId w:val="1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документировать все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изменения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вносимые в спецификации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 Назначение методологии инженерии программного обеспечения состоит в том, чтобы</w:t>
      </w:r>
    </w:p>
    <w:p w:rsidR="00A30DB3" w:rsidRPr="00A30DB3" w:rsidRDefault="00A30DB3" w:rsidP="00A30DB3">
      <w:pPr>
        <w:numPr>
          <w:ilvl w:val="0"/>
          <w:numId w:val="1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выдвигать определенный подход к решению проблемы путем отбора используемых методов и приемов проектирования</w:t>
      </w:r>
    </w:p>
    <w:p w:rsidR="00A30DB3" w:rsidRPr="00A30DB3" w:rsidRDefault="00A30DB3" w:rsidP="00A30DB3">
      <w:pPr>
        <w:numPr>
          <w:ilvl w:val="0"/>
          <w:numId w:val="1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обеспечивать своевременное завершение проекта</w:t>
      </w:r>
    </w:p>
    <w:p w:rsidR="00A30DB3" w:rsidRPr="00A30DB3" w:rsidRDefault="00A30DB3" w:rsidP="00A30DB3">
      <w:pPr>
        <w:numPr>
          <w:ilvl w:val="0"/>
          <w:numId w:val="1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обеспечении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применения эффективных методов и приемов проектирования</w:t>
      </w:r>
    </w:p>
    <w:p w:rsidR="00A30DB3" w:rsidRPr="00A30DB3" w:rsidRDefault="00A30DB3" w:rsidP="00A30DB3">
      <w:pPr>
        <w:numPr>
          <w:ilvl w:val="0"/>
          <w:numId w:val="1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направлять действия пользователя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5. Программную инженерию можно определить так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форму коллективного мышления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коллективное проектирование многовариантного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 проектирование и программирование программного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обеспечения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не выходя из дому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 проектирование инструментов для разработок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 точки зрения менеджера программного проекта процесс разработки программного обеспечения должен быть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Продуктивным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легко управляемым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Предсказуемым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незатратным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по времени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5. CASE-технология это программный комплекс, автоматизирующий весь технологический процесс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анализа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обучения утилизации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 обучения эксплуатации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проектирования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6. Основная сложность в работе программного менеджера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представляет из себя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приведение в соответствие амбиций менеджеров их квалификации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принятие решений о наиболее оптимальном использовании ограниченных ресурсов для достижения взаимоисключающих целей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кадровое обеспечение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распределение бюджета на реализацию аппаратной, материальной, социальной частей проекта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7. Процесс обнаружения и исправления ошибок называют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 интерпретацией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Отладкой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 верификацией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 тестированием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8. Термин «проект» в инженерии программного обеспечения используется для обозначения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процесса разработки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архитектуры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команды разработчиков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lastRenderedPageBreak/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результата проектирования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9 Легкость применения программного обеспечения это: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а) характеристики ПО, позволяющие минимизировать усилия пользователя по подготовке исходных данных, применению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  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отношение уровня услуг, предоставляемых ПО пользователю при заданных условиях, к объему используемых ресурсов;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характеристики ПО, позволяющие минимизировать усилия по внесению изменений для устранения в нем ошибок и по его модификации.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10. Мобильность программного обеспечения это: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а) способность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 выполнять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набор функций, которые удовлетворяют потребности пользователей;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способность ПС безотказно выполнять определенные функции при заданных условиях в течение заданного периода времени;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 способность ПО быть перенесенным из одной среды (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аппаратного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/ программного) в другое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11. 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Укажите правильную последовательность этапов при каскадной модели жизненного цикла: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Определение требований -&gt; Проектирование -&gt;Тестирование -&gt; Реализация;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Проектирование -&gt; Реализация -&gt; Тестирование;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Проектирование -&gt; Определение требований -&gt; Реализация.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12. Устойчивость программного обеспечения — это: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свойство, характеризующее способность ПС завершать автоматически корректное функционирование ПК, несмотря на неправильные (ошибочные) входные данные;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свойство, способность противостоять преднамеренным или непреднамеренным деструктивным действиям пользователя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свойство, характеризующее способность ПС продолжать корректное функционирование, несмотря на неправильные (ошибочные) входные данные.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13. UML - это: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язык программирования, имеющий синтаксис схож с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</w:t>
      </w:r>
      <w:proofErr w:type="spellEnd"/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++;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унифицированный язык визуального моделирования, использует нотацию диаграмм;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набор стандартов и спецификаций качества программного обеспечения.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14. При конструировании программного обеспечения процесс решения задачи составляет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90 — 95%;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50%;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5 — 10%.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15. При конструировании программного обеспечения на этапе разработки или выбора алгоритма решения реализуется следующее: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а)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архитектурное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обработки программы;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выбор языка программирования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совершенствование программы.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8 Проектирование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в основном рассматривается как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архитектурное проектирование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коммуникационные методы;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детальные методы.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16. На этапе тестирования пользователь выполняет следующее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а)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синтаксическое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отладки;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выбор тестов и метода тестирования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определение формы выдачи результатов.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17. Что из приведенного не является одним из методов проектирования программного обеспечения?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структурное программирование;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объектно-ориентированное программирование;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 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алгебраическое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программирования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18. Как называется процесс разбиения одной сложной задачи на несколько простых подзадач?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абстракция;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декомпозиция;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в)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реинжиниринг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19. Что из приведенного является критериями оценки удобства интерфейсов?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скорость обучения;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адаптация к стилю работы пользователя;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все ответы правильные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20. Интерфейс пользователя —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набор методов взаимодействия компьютерной программы и пользователя этой программы;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набор методов для взаимодействия между программами;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способ взаимодействия между объектами.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способ взаимодействия между объектами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21. Техническое задание —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документ объяснений для заказчика;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б) исходный документ для сдачи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в эксплуатацию;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выходной документ для проектирования, разработки автоматизированной системы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22. Анализ требований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отображение функций системы и ее ограничений в модели проблемы;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б) показатель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супроводжуваности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, который определяет необходимые усилия для диагностики случаев отказов;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отображение частей программ, которые будут модифицироваться.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23 Архитектура программной системы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декомпозиция решения для выделенного спектра задач домена на подсистемы или иерархию подсистем;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определение системы в терминах вычислительных составляющих (подсистем) и интерфейсов между ними, которое отражает правила декомпозиции проблемы на составляющие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соответствующие вариации состава выделенных компонент.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24. Агрегация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отношения, утверждает наличие связи между понятиями, не уточняя зависимости их содержания и объемов;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возможность для некоторого класса находиться одновременно в связи с одним элементом из определенного множества классов;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в) объединение нескольких понятий в новое понятие, существенные признаки нового понятия при этом могут быть либо суммой компонент или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существенно новыми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(отношение «доля — целое»).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25. Ассоциация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возможность для некоторого класса находиться одновременно в связи с одним элементом из определенного множества классов;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б) объединение нескольких понятий в новее понятия, существенные признаки нового понятия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этом могут быть либо суммой компонент или существенно новыми (отношение «доля — целое»);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самое общее отношение, утверждает наличие связи между понятиями, не уточняя зависимости их содержания и объемов.</w:t>
      </w:r>
    </w:p>
    <w:p w:rsidR="00A30DB3" w:rsidRPr="00A30DB3" w:rsidRDefault="00A30DB3" w:rsidP="00A30DB3">
      <w:pPr>
        <w:numPr>
          <w:ilvl w:val="0"/>
          <w:numId w:val="1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Валидация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обеспечение соответствия разработки требованиям ее заказчиков.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проверка правильности трансформации проекта в код реализации;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выявление всех ошибок.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27. Верификация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обеспечение соответствия разработки требованиям ее заказчиков;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проверка правильности трансформации проекта в программу;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действия на каждой стадии жизненного цикла с проверки и подтверждения соответствия стандартам.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28.Зовнишни метрики продукта: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метрики надежности;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метрики размера;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метрики сложности.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29 Внутренние метрики продукта: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метрики сопровождения;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метрики годности;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 метрики стиля.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30. К процессу разработки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 включает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следующие процессы: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сопровождения;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проектирование;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эксплуатация.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31 Последовательность работ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каскадной моделью: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требования, проектирование, реализация;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проектирование, сопровождение, тестирование;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требования, сопровождение, тестирование.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32 Проектирование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преобразование требований в последовательность проектных решений по системе;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определение главных структурных особенностей системы;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определение подробностей функционирования и связей для всех компонент системы.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33 Модель жизненного цикла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определение определенных действий, которые сопровождают изменения состояний объектов;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типичная схема последовательности работ на этапах разработки программного продукта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отражение динамики изменений состояния каждого класса объектов.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34 Понятность —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атрибут функциональности, указывающий на возможность предотвращать несанкционированный доступ;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атрибут надежности, который указывает на способность программы к перезапуску для повторного выполнения;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 атрибут удобства, определяющий усилия, необходимые для распознавания логических концепций и условий их применения.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lastRenderedPageBreak/>
        <w:t>35 Артефакт —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любой продукт деятельности специалистов по разработке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результат ошибок разработчика во входных или проектных спецификациях;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графическое представление элементов моделирования системы.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jc w:val="center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</w:rPr>
        <w:t>3.Основы проектирования программных проектов</w:t>
      </w:r>
    </w:p>
    <w:p w:rsidR="00A30DB3" w:rsidRPr="00A30DB3" w:rsidRDefault="00A30DB3" w:rsidP="00A30DB3">
      <w:pPr>
        <w:numPr>
          <w:ilvl w:val="0"/>
          <w:numId w:val="18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Проектирование программного обеспечения – 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это</w:t>
      </w:r>
    </w:p>
    <w:p w:rsidR="00A30DB3" w:rsidRPr="00A30DB3" w:rsidRDefault="00A30DB3" w:rsidP="00A30DB3">
      <w:pPr>
        <w:numPr>
          <w:ilvl w:val="0"/>
          <w:numId w:val="19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процесс определения архитектуры, компонентов, интерфейсов и других характеристик системы или ее компонентов</w:t>
      </w:r>
    </w:p>
    <w:p w:rsidR="00A30DB3" w:rsidRPr="00A30DB3" w:rsidRDefault="00A30DB3" w:rsidP="00A30DB3">
      <w:pPr>
        <w:numPr>
          <w:ilvl w:val="0"/>
          <w:numId w:val="19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процесс разработки алгоритма и программы</w:t>
      </w:r>
    </w:p>
    <w:p w:rsidR="00A30DB3" w:rsidRPr="00A30DB3" w:rsidRDefault="00A30DB3" w:rsidP="00A30DB3">
      <w:pPr>
        <w:numPr>
          <w:ilvl w:val="0"/>
          <w:numId w:val="19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процесс разработки дизайна, программы, тестирования и сопровождения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numPr>
          <w:ilvl w:val="0"/>
          <w:numId w:val="19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процесс разработки требования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к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ПО и его разработка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 Проектирование программных систем представляет процесс создания: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 архитектурного дизайна и детализированной архитектуры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2. процесс разработки архитектуры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 процесс разработки алгоритма, модели и программы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процесс разработки функциональной модели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Архитектура программного обеспечения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 –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описание подсистем, компонент программной системы и связей между ними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. совокупность важнейших решений об организации программной системы. 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 описания архитектуры с помощью унифицированного языка моделирования </w:t>
      </w:r>
      <w:hyperlink r:id="rId5" w:history="1">
        <w:r w:rsidRPr="00A30DB3">
          <w:rPr>
            <w:rFonts w:ascii="Times New Roman" w:eastAsia="Times New Roman" w:hAnsi="Times New Roman" w:cs="Times New Roman"/>
            <w:b/>
            <w:bCs/>
            <w:i/>
            <w:iCs/>
            <w:color w:val="0066FF"/>
            <w:sz w:val="15"/>
          </w:rPr>
          <w:t>UML</w:t>
        </w:r>
      </w:hyperlink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программное обеспечение для разработки архитектуры</w:t>
      </w:r>
      <w:r w:rsidRPr="00A30DB3">
        <w:rPr>
          <w:rFonts w:ascii="Times New Roman" w:eastAsia="Times New Roman" w:hAnsi="Times New Roman" w:cs="Times New Roman"/>
          <w:i/>
          <w:iCs/>
          <w:color w:val="181818"/>
          <w:sz w:val="15"/>
          <w:szCs w:val="15"/>
        </w:rPr>
        <w:t> </w:t>
      </w:r>
      <w:proofErr w:type="gramStart"/>
      <w:r w:rsidRPr="00A30DB3">
        <w:rPr>
          <w:rFonts w:ascii="Times New Roman" w:eastAsia="Times New Roman" w:hAnsi="Times New Roman" w:cs="Times New Roman"/>
          <w:i/>
          <w:iCs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4. Структурное описание архитектуры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выполняется с помощью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диаграммы классов и объектов, применяемые для представления набора классов и связей между ними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 диаграммы компонентов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 диаграммы развёртывания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 диаграмм языков программирования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4. К поведенческим (динамическим) описаниям относятся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 диаграммы деятельности или операций, применяемые для описания потоков работ и управления;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диаграммы потоков данных, описывающие потоки данных внутри набора процессов;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схемы алгоритмов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диаграммы перехода и карты состояний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5.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псевдокод и программные языки проектирования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6. Методы проектирования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метод пошаговой декомпозиции;</w:t>
      </w:r>
    </w:p>
    <w:p w:rsidR="00A30DB3" w:rsidRPr="00A30DB3" w:rsidRDefault="00A30DB3" w:rsidP="00A30DB3">
      <w:pPr>
        <w:numPr>
          <w:ilvl w:val="0"/>
          <w:numId w:val="20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нисходящий и восходящий подход к проектированию;</w:t>
      </w:r>
    </w:p>
    <w:p w:rsidR="00A30DB3" w:rsidRPr="00A30DB3" w:rsidRDefault="00A30DB3" w:rsidP="00A30DB3">
      <w:pPr>
        <w:numPr>
          <w:ilvl w:val="0"/>
          <w:numId w:val="20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абстракция и инкапсуляция;</w:t>
      </w:r>
    </w:p>
    <w:p w:rsidR="00A30DB3" w:rsidRPr="00A30DB3" w:rsidRDefault="00A30DB3" w:rsidP="00A30DB3">
      <w:pPr>
        <w:numPr>
          <w:ilvl w:val="0"/>
          <w:numId w:val="20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итеративный и инкрементальный</w:t>
      </w:r>
    </w:p>
    <w:p w:rsidR="00A30DB3" w:rsidRPr="00A30DB3" w:rsidRDefault="00A30DB3" w:rsidP="00A30DB3">
      <w:pPr>
        <w:numPr>
          <w:ilvl w:val="0"/>
          <w:numId w:val="20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оптимизационный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numPr>
          <w:ilvl w:val="0"/>
          <w:numId w:val="21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рефакторинг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- это</w:t>
      </w:r>
    </w:p>
    <w:p w:rsidR="00A30DB3" w:rsidRPr="00A30DB3" w:rsidRDefault="00A30DB3" w:rsidP="00A30DB3">
      <w:pPr>
        <w:numPr>
          <w:ilvl w:val="0"/>
          <w:numId w:val="22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процесс постоянного улучшения структуры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numPr>
          <w:ilvl w:val="0"/>
          <w:numId w:val="22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процесс обсуждения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numPr>
          <w:ilvl w:val="0"/>
          <w:numId w:val="22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процесс принятия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numPr>
          <w:ilvl w:val="0"/>
          <w:numId w:val="22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процесс модернизаци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и(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упрощения)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8. Метод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Scrum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позволяет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1. гибко разрабатывать проекты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небольшими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в ситуации изменяющихся требований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2.метод динамического управления разработкой сложных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. метод создания актуальных требований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 метод, предоставляющий большую свободу команде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9.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UML представляет собой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 язык визуального моделирования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 язык структурного моделирования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 язык имитационного моделирования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 язык оптимального моделирования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10. UML - язык визуального моделирования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для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1. описания, визуализации, проектирования и документирования компонентов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 построения диаграмм состояния компонентов системы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 диаграмма вариантов использования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 диаграмм взаимодействия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numPr>
          <w:ilvl w:val="0"/>
          <w:numId w:val="23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</w:rPr>
        <w:t>Основы конструирования программных проектов</w:t>
      </w:r>
    </w:p>
    <w:p w:rsidR="00A30DB3" w:rsidRPr="00A30DB3" w:rsidRDefault="00A30DB3" w:rsidP="00A30DB3">
      <w:pPr>
        <w:numPr>
          <w:ilvl w:val="0"/>
          <w:numId w:val="24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numPr>
          <w:ilvl w:val="1"/>
          <w:numId w:val="24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конструирование программного обеспечения предназначено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для</w:t>
      </w:r>
      <w:proofErr w:type="gramEnd"/>
    </w:p>
    <w:p w:rsidR="00A30DB3" w:rsidRPr="00A30DB3" w:rsidRDefault="00A30DB3" w:rsidP="00A30DB3">
      <w:pPr>
        <w:numPr>
          <w:ilvl w:val="0"/>
          <w:numId w:val="2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создания рабочей программы системы посредством кодирования, верификации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,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тестирования</w:t>
      </w:r>
    </w:p>
    <w:p w:rsidR="00A30DB3" w:rsidRPr="00A30DB3" w:rsidRDefault="00A30DB3" w:rsidP="00A30DB3">
      <w:pPr>
        <w:numPr>
          <w:ilvl w:val="0"/>
          <w:numId w:val="26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numPr>
          <w:ilvl w:val="1"/>
          <w:numId w:val="2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разработки программы на языке программирования</w:t>
      </w:r>
    </w:p>
    <w:p w:rsidR="00A30DB3" w:rsidRPr="00A30DB3" w:rsidRDefault="00A30DB3" w:rsidP="00A30DB3">
      <w:pPr>
        <w:numPr>
          <w:ilvl w:val="1"/>
          <w:numId w:val="2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разработки алгоритма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 .разработки модели системы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2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 в основах конструирования заложены следующие операции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1. к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онструирование с возможностью проверки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2. 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Минимизация сложности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 сокращение времени выполнения программ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Ожидание изменений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 Основными методами, направленными на достижение требуемого результата конструирования являются: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 обзор, оценка кода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code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review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 модульное тестирование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unit-testing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3. структурирование кода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применениям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автоматизированных средств тестирования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automated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testing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 ограниченное применение сложных для понимания языковых структур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Стандарты, которые применяются при конструировании, включают: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1. коммуникационные методы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( 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стандарты форматов документов и содержания)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 языки программирования и соответствующие стили кодирования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 платформы программных средств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 инструменты для разработки кода программ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5. стандарты языков программирования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5. 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Основные техники обеспечения качества, используемые в процессе конструирования, включают: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1.модульное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unit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и интеграционное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integration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тестирование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 разработка с первичностью тестов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test-first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development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- тесты пишутся до конструирования кода)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3. пошаговое кодирование (деятельность по конструированию кода разбивается на мелкие шаги, только после тестирования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результатов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которых производится переход к следующему шагу кодирования; известен также как итеративное кодирование с тестированием)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 использование процедур утверждений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assertion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5. отладка (в привычном понимании -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debugging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6. технические обзоры и оценки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review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7. статический анализ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8. динамический анализ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6.Технология конструирования программного обеспечения (ТКПО)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– это</w:t>
      </w:r>
    </w:p>
    <w:p w:rsidR="00A30DB3" w:rsidRPr="00A30DB3" w:rsidRDefault="00A30DB3" w:rsidP="00A30DB3">
      <w:pPr>
        <w:numPr>
          <w:ilvl w:val="0"/>
          <w:numId w:val="27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numPr>
          <w:ilvl w:val="1"/>
          <w:numId w:val="27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numPr>
          <w:ilvl w:val="2"/>
          <w:numId w:val="2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система инженерных принципов для создания экономичного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,</w:t>
      </w:r>
    </w:p>
    <w:p w:rsidR="00A30DB3" w:rsidRPr="00A30DB3" w:rsidRDefault="00A30DB3" w:rsidP="00A30DB3">
      <w:pPr>
        <w:numPr>
          <w:ilvl w:val="2"/>
          <w:numId w:val="2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система принципов для использования языков программирования</w:t>
      </w:r>
    </w:p>
    <w:p w:rsidR="00A30DB3" w:rsidRPr="00A30DB3" w:rsidRDefault="00A30DB3" w:rsidP="00A30DB3">
      <w:pPr>
        <w:numPr>
          <w:ilvl w:val="1"/>
          <w:numId w:val="2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система разработки алгоритмов, моделей и программ</w:t>
      </w:r>
    </w:p>
    <w:p w:rsidR="00A30DB3" w:rsidRPr="00A30DB3" w:rsidRDefault="00A30DB3" w:rsidP="00A30DB3">
      <w:pPr>
        <w:numPr>
          <w:ilvl w:val="1"/>
          <w:numId w:val="2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использование 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case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технологий</w:t>
      </w:r>
    </w:p>
    <w:p w:rsidR="00A30DB3" w:rsidRPr="00A30DB3" w:rsidRDefault="00A30DB3" w:rsidP="00A30DB3">
      <w:pPr>
        <w:numPr>
          <w:ilvl w:val="1"/>
          <w:numId w:val="27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7Методы (ТКПО) обеспечивают решение следующих задач: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1.планирование и оценка проекта;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2.анализ системных и программных требований;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3.проектирование алгоритмов, структур данных и программных структур;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4.кодирование;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5.тестирование;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6.сопровождение.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8.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 Системный анализ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.задает роль каждого элемента в компьютерной системе, взаимодействие элементов друг с другом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2.разработка программы в соответствии с требованиями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3.разработка программы на системном языке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4.разработа программы на языке операционной системы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9.Стратегии конструирования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1.однократный проход (водопадная стратегия)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 инкрементная стратегия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 эволюционная стратегия.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 структурный подход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lastRenderedPageBreak/>
        <w:t>10. Языки конструирования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1. 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Java</w:t>
      </w:r>
      <w:proofErr w:type="spell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 C#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 C++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4.Si ++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Тест Дисциплина: Программная инженерия. Тестирование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Образцы тестовых заданий для проведения итогового контроля по итогам освоения дисциплины, а также для контроля самостоятельной работы</w:t>
      </w:r>
    </w:p>
    <w:p w:rsidR="00A30DB3" w:rsidRPr="00A30DB3" w:rsidRDefault="00A30DB3" w:rsidP="00A30DB3">
      <w:pPr>
        <w:numPr>
          <w:ilvl w:val="0"/>
          <w:numId w:val="28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Какие методы используются для тестирования программных продуктов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черный ящик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)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красный ящик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 белый ящик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г) синий ящик</w:t>
      </w:r>
    </w:p>
    <w:p w:rsidR="00A30DB3" w:rsidRPr="00A30DB3" w:rsidRDefault="00A30DB3" w:rsidP="00A30DB3">
      <w:pPr>
        <w:numPr>
          <w:ilvl w:val="0"/>
          <w:numId w:val="29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Область знаний «Тестирование ПО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Software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Testing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)» включает следующие разделы: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а) уровни тестирования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Test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 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Levels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),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техники тестирования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Test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 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Techniques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),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в) управление процессом тестирования (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Managing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 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the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 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Test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 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Process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3. Тестирование ПО –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а) процесс проверки работы программы в статике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процесс проверки работы программы в динамике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в) процесс проверки по тексту программы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4.    Укажите принципы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объектно-ориентированного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программирования: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a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    Инкапсуляция, наследование, полиморфизм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абстракция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,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инкапсуляция, наследование, полиморфизм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5.    Инкапсуляция – это…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a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     свойство, при котором классы содержат сущности (атрибуты) 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действий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свойство, при котором классы содержат сущности (атрибуты) 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функции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)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свойство, при котором классы содержат сущности (атрибуты) или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функции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6. Наследование – это…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a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)  метод, при котором производные объекты наследуют свойства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от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своих потомков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б) метод, при котором производные объекты наследуют свойства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от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своих предков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в) метод, при котором производные объекты наследуют свойства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от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выбранных объектов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7.  Полиморфизм – это…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a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)   свойство объектов, при котором действие с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одинаковыми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именами вызывает различное поведение для различных объектов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свойство объектов, при котором действие с разными именами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вызывает одинаковое поведение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в) свойство объекта изменять свои действия в зависимости от имени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  <w:t>8.    Атрибуты объекта - это… 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a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    Данные, характеризующие состояние объекта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Методы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в) Функции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  <w:t>9.    Класс – это…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a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    Совокупность объектов, характеризующаяся общностью методов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и свойств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абстрактный тип данных.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lastRenderedPageBreak/>
        <w:t>в) описание сущности (ее характеристики и возможные действия).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  <w:t>10.    Событие – это…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a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    Изменение состояния объекта в ответ на какое-либо действие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Действие, которое может выполнить объект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в)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  <w:t>11.    Объект – это…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а) конкретный представитель класса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экземпляр класса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в) вид класса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г) сущность класса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br/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12. Конструктор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а) функция, которая выполняет инициализацию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элементов данных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функция, которая выполняет действия элементов данных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в) функция, которая выполняет запуск программы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13. Имя конструктор определяется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а) программистом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именем класса;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в) именем объекта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14. 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Рефакторинг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–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эт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а) регулярная деятельность по переписыванию кода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для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улучшения его структуры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б) определения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ошибок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а программе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в) составление программы на другом языке программирования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15. Разделы тестирования в области знаний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а) основные концепции и определение тестирования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,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б) уровни тестирования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,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в) техники тестирования,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г) метрики тестирования,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д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 управление процессом тестирования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е) алгоритмы тестирования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br/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Тест по сопровождению ПО программной инженерии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Дисциплина «МЕТОДЫ И ИНСТРУМЕНТЫ ПРОГРАММНОЙ</w:t>
      </w:r>
    </w:p>
    <w:p w:rsidR="00A30DB3" w:rsidRPr="00A30DB3" w:rsidRDefault="00A30DB3" w:rsidP="00A30DB3">
      <w:pPr>
        <w:numPr>
          <w:ilvl w:val="0"/>
          <w:numId w:val="30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numPr>
          <w:ilvl w:val="1"/>
          <w:numId w:val="31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ИНЖЕНЕРИИ. ТЕОРИЯ И МЕТОДИКА ПРЕПОДАВАНИЯ В ОБРАЗОВАТЕЛЬНОЙ ОРГАНИЗАЦИИ»</w:t>
      </w:r>
    </w:p>
    <w:p w:rsidR="00A30DB3" w:rsidRPr="00A30DB3" w:rsidRDefault="00A30DB3" w:rsidP="00A30DB3">
      <w:pPr>
        <w:numPr>
          <w:ilvl w:val="1"/>
          <w:numId w:val="31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Критерии оценивания:</w:t>
      </w:r>
    </w:p>
    <w:p w:rsidR="00A30DB3" w:rsidRPr="00A30DB3" w:rsidRDefault="00A30DB3" w:rsidP="00A30DB3">
      <w:pPr>
        <w:numPr>
          <w:ilvl w:val="0"/>
          <w:numId w:val="32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30 до 60 % правильных ответов теста – оценка «удовлетворительно»;</w:t>
      </w:r>
    </w:p>
    <w:p w:rsidR="00A30DB3" w:rsidRPr="00A30DB3" w:rsidRDefault="00A30DB3" w:rsidP="00A30DB3">
      <w:pPr>
        <w:numPr>
          <w:ilvl w:val="0"/>
          <w:numId w:val="32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60 до 90 % правильных ответов теста – оценка «хорошо»;</w:t>
      </w:r>
    </w:p>
    <w:p w:rsidR="00A30DB3" w:rsidRPr="00A30DB3" w:rsidRDefault="00A30DB3" w:rsidP="00A30DB3">
      <w:pPr>
        <w:numPr>
          <w:ilvl w:val="0"/>
          <w:numId w:val="33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90 % правильных ответов теста – оценка «отлично».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(выбрать 1 правильный ответ – выделен жирным шрифтом сиреневого цвета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 Инжиниринг -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технические консультационные услуги, связанные с разработкой и подготовкой производственного процесса и обеспечением нормального хода процесса </w:t>
      </w:r>
      <w:hyperlink r:id="rId6" w:history="1">
        <w:r w:rsidRPr="00A30DB3">
          <w:rPr>
            <w:rFonts w:ascii="Times New Roman" w:eastAsia="Times New Roman" w:hAnsi="Times New Roman" w:cs="Times New Roman"/>
            <w:b/>
            <w:bCs/>
            <w:i/>
            <w:iCs/>
            <w:color w:val="0066FF"/>
            <w:sz w:val="15"/>
          </w:rPr>
          <w:t>производства</w:t>
        </w:r>
      </w:hyperlink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 и </w:t>
      </w:r>
      <w:hyperlink r:id="rId7" w:history="1">
        <w:r w:rsidRPr="00A30DB3">
          <w:rPr>
            <w:rFonts w:ascii="Times New Roman" w:eastAsia="Times New Roman" w:hAnsi="Times New Roman" w:cs="Times New Roman"/>
            <w:b/>
            <w:bCs/>
            <w:i/>
            <w:iCs/>
            <w:color w:val="0066FF"/>
            <w:sz w:val="15"/>
          </w:rPr>
          <w:t>реализации</w:t>
        </w:r>
      </w:hyperlink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 продукции характеристики ПО, позволяющие минимизировать усилия пользователя по подготовке исходных данных, применению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  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б) процесс производства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.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роцесс улучшения, оптимизации и устранения дефектов ПО после передачи в эксплуатацию.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 Инструменты сопровождения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инструменты облегчения понимания 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б) инструменты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реинжиниринга</w:t>
      </w:r>
      <w:proofErr w:type="spell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внедрение программных средств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3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Обратный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инжиринг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–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исследование некоторого готового устройства или программы, а также </w:t>
      </w:r>
      <w:hyperlink r:id="rId8" w:history="1">
        <w:r w:rsidRPr="00A30DB3">
          <w:rPr>
            <w:rFonts w:ascii="Times New Roman" w:eastAsia="Times New Roman" w:hAnsi="Times New Roman" w:cs="Times New Roman"/>
            <w:b/>
            <w:bCs/>
            <w:i/>
            <w:iCs/>
            <w:color w:val="0066FF"/>
            <w:sz w:val="15"/>
          </w:rPr>
          <w:t>документации</w:t>
        </w:r>
      </w:hyperlink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  с целью понять принцип его работы, сделать изменение или воспроизвести устройство, программу с аналогичными функциями, но без прямого копирования.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воспроизведение такой же программы как оригинала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понимание принципа работы программы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4 Цель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реинжиринга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состоит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для замены устаревшего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для замены языка программирования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для составления документации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5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инжиринг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-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 область человеческой интеллектуальной деятельности, задачей которой является применение достижений науки, техники для решения конкретных проблем.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основа требований к разработке программ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lastRenderedPageBreak/>
        <w:t>в)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нализ и разработка требований к программе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6. </w:t>
      </w:r>
      <w:proofErr w:type="spellStart"/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Сопровожде́ние</w:t>
      </w:r>
      <w:proofErr w:type="spellEnd"/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программного обеспечения —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процесс улучшения, оптимизации и устранения дефектов после передачи в эксплуатацию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подготовка персонала для обслуживания работ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в) проверка работоспособности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готового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ПО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7. Сопровождение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осуществляется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сопроводителем.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внешней организацией;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 отдельным сотрудником организации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г) налоговой инспекцией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8 Поддержка осуществляется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сотрудником заказчика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сотрудником исполнителя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сотрудниками заказчика и исполнителя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9 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Сопровождаемость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программного обеспечения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 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предназначена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для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устранения ошибок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;</w:t>
      </w:r>
      <w:proofErr w:type="gramEnd"/>
    </w:p>
    <w:p w:rsidR="00A30DB3" w:rsidRPr="00A30DB3" w:rsidRDefault="00A30DB3" w:rsidP="00A30DB3">
      <w:pPr>
        <w:numPr>
          <w:ilvl w:val="0"/>
          <w:numId w:val="34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для модификации в соответствии с изменяющимися потребностями пользователей.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сдачи ПО заказчику.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i/>
          <w:iCs/>
          <w:color w:val="181818"/>
          <w:sz w:val="15"/>
          <w:szCs w:val="15"/>
        </w:rPr>
        <w:t>10 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ГОСТ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ИСО/МЭК 14764 -200... Государственный стандарт Российской Федерации предназначен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для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сопровождение программных средств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б) определения качества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в) описание требований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к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ПО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Основы управления программными проектами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Дисциплина «МЕТОДЫ И ИНСТРУМЕНТЫ ПРОГРАММНОЙ</w:t>
      </w:r>
    </w:p>
    <w:p w:rsidR="00A30DB3" w:rsidRPr="00A30DB3" w:rsidRDefault="00A30DB3" w:rsidP="00A30DB3">
      <w:pPr>
        <w:numPr>
          <w:ilvl w:val="0"/>
          <w:numId w:val="35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numPr>
          <w:ilvl w:val="1"/>
          <w:numId w:val="3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ИНЖЕНЕРИИ. ТЕОРИЯ И МЕТОДИКА ПРЕПОДАВАНИЯ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В</w:t>
      </w:r>
      <w:proofErr w:type="gramEnd"/>
    </w:p>
    <w:p w:rsidR="00A30DB3" w:rsidRPr="00A30DB3" w:rsidRDefault="00A30DB3" w:rsidP="00A30DB3">
      <w:pPr>
        <w:numPr>
          <w:ilvl w:val="1"/>
          <w:numId w:val="3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ОБРАЗОВАТЕЛЬНОЙ ОРГАНИЗАЦИИ»</w:t>
      </w:r>
    </w:p>
    <w:p w:rsidR="00A30DB3" w:rsidRPr="00A30DB3" w:rsidRDefault="00A30DB3" w:rsidP="00A30DB3">
      <w:pPr>
        <w:numPr>
          <w:ilvl w:val="1"/>
          <w:numId w:val="3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Критерии оценивания:</w:t>
      </w:r>
    </w:p>
    <w:p w:rsidR="00A30DB3" w:rsidRPr="00A30DB3" w:rsidRDefault="00A30DB3" w:rsidP="00A30DB3">
      <w:pPr>
        <w:numPr>
          <w:ilvl w:val="0"/>
          <w:numId w:val="3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30 до 60 % правильных ответов теста – оценка «удовлетворительно»;</w:t>
      </w:r>
    </w:p>
    <w:p w:rsidR="00A30DB3" w:rsidRPr="00A30DB3" w:rsidRDefault="00A30DB3" w:rsidP="00A30DB3">
      <w:pPr>
        <w:numPr>
          <w:ilvl w:val="0"/>
          <w:numId w:val="3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60 до 90 % правильных ответов теста – оценка «хорошо»;</w:t>
      </w:r>
    </w:p>
    <w:p w:rsidR="00A30DB3" w:rsidRPr="00A30DB3" w:rsidRDefault="00A30DB3" w:rsidP="00A30DB3">
      <w:pPr>
        <w:numPr>
          <w:ilvl w:val="0"/>
          <w:numId w:val="3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90 % правильных ответов теста – оценка «отлично».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(выбрать 1 правильный ответ – выделен жирным шрифтом сиреневого цвета)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Выделите из представленного множества два вида организации человеческой деятельности при классическом управлении проектами: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 Операционная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 Социальная;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 Смешанная;</w:t>
      </w:r>
    </w:p>
    <w:p w:rsidR="00A30DB3" w:rsidRPr="00A30DB3" w:rsidRDefault="00A30DB3" w:rsidP="00A30DB3">
      <w:pPr>
        <w:numPr>
          <w:ilvl w:val="0"/>
          <w:numId w:val="38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Проектная.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</w:t>
      </w:r>
      <w:r w:rsidRPr="00A30DB3">
        <w:rPr>
          <w:rFonts w:ascii="Times New Roman" w:eastAsia="Times New Roman" w:hAnsi="Times New Roman" w:cs="Times New Roman"/>
          <w:i/>
          <w:iCs/>
          <w:color w:val="181818"/>
          <w:sz w:val="15"/>
          <w:szCs w:val="15"/>
        </w:rPr>
        <w:t>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Выделите из представленного множества пять этапов (фаз)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 жизненного цикла проекта приведенных в стандарте PMBOK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инициация;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 декомпозиция;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3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прототипирование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 планирование;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5 исполнение;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6 коррекция;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7 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мониторинг и управление;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8 прогнозирование;</w:t>
      </w:r>
    </w:p>
    <w:p w:rsidR="00A30DB3" w:rsidRPr="00A30DB3" w:rsidRDefault="00A30DB3" w:rsidP="00A30DB3">
      <w:pPr>
        <w:numPr>
          <w:ilvl w:val="0"/>
          <w:numId w:val="39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завершение.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i/>
          <w:iCs/>
          <w:color w:val="181818"/>
          <w:sz w:val="15"/>
          <w:szCs w:val="15"/>
        </w:rPr>
        <w:t>3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. Выделите из представленного множества три особенности управления программными проектами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 программный продукт должен быть реализован с использованием отечественных и зарубежных стандартов;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 программный продукт не материален, его нельзя увидеть в процессе конструирования и, следовательно, оперативно повлиять на его реализацию;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3 жизненный цикл ПП в существующих стандартах описан в общем виде и прямо не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ориентированы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на специфику конкретного продукта;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4 программный продукт должен быть хорошо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задокументирован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5 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программные продукты как результаты творческого труда не поддаются точному оцениванию, как по времени создания, так и по требуемому бюджету.</w:t>
      </w:r>
    </w:p>
    <w:p w:rsidR="00A30DB3" w:rsidRPr="00A30DB3" w:rsidRDefault="00A30DB3" w:rsidP="00A30DB3">
      <w:pPr>
        <w:numPr>
          <w:ilvl w:val="0"/>
          <w:numId w:val="40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Выделите из представленного множества верный вариант ограничений «железного треугольника» проекта</w:t>
      </w:r>
      <w:r w:rsidRPr="00A30DB3">
        <w:rPr>
          <w:rFonts w:ascii="Times New Roman" w:eastAsia="Times New Roman" w:hAnsi="Times New Roman" w:cs="Times New Roman"/>
          <w:i/>
          <w:iCs/>
          <w:color w:val="181818"/>
          <w:sz w:val="15"/>
          <w:szCs w:val="15"/>
        </w:rPr>
        <w:t>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 содержание, точность, корректность;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 стоимость, достижимость, переносимость;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содержание, качество, бюджет;</w:t>
      </w:r>
    </w:p>
    <w:p w:rsidR="00A30DB3" w:rsidRPr="00A30DB3" w:rsidRDefault="00A30DB3" w:rsidP="00A30DB3">
      <w:pPr>
        <w:numPr>
          <w:ilvl w:val="0"/>
          <w:numId w:val="41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содержание, качество, управление изменениями.</w:t>
      </w:r>
    </w:p>
    <w:p w:rsidR="00A30DB3" w:rsidRPr="00A30DB3" w:rsidRDefault="00A30DB3" w:rsidP="00A30DB3">
      <w:pPr>
        <w:numPr>
          <w:ilvl w:val="0"/>
          <w:numId w:val="42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Выделите из представленного множества верный вариант ограничений «железного треугольника» проекта</w:t>
      </w:r>
      <w:r w:rsidRPr="00A30DB3">
        <w:rPr>
          <w:rFonts w:ascii="Times New Roman" w:eastAsia="Times New Roman" w:hAnsi="Times New Roman" w:cs="Times New Roman"/>
          <w:i/>
          <w:iCs/>
          <w:color w:val="181818"/>
          <w:sz w:val="15"/>
          <w:szCs w:val="15"/>
        </w:rPr>
        <w:t>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 содержание, точность, корректность;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 содержание, бюджет, сроки;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 стоимость, достижимость, переносимость;</w:t>
      </w:r>
    </w:p>
    <w:p w:rsidR="00A30DB3" w:rsidRPr="00A30DB3" w:rsidRDefault="00A30DB3" w:rsidP="00A30DB3">
      <w:pPr>
        <w:numPr>
          <w:ilvl w:val="0"/>
          <w:numId w:val="43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содержание, качество, управление изменениями.</w:t>
      </w:r>
    </w:p>
    <w:p w:rsidR="00A30DB3" w:rsidRPr="00A30DB3" w:rsidRDefault="00A30DB3" w:rsidP="00A30DB3">
      <w:pPr>
        <w:numPr>
          <w:ilvl w:val="0"/>
          <w:numId w:val="44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Укажите правильную последовательность жизненного цикла управления рисками: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 планирование рисков, анализ рисков, мониторинг и управления рисками, идентификация рисков;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lastRenderedPageBreak/>
        <w:t>2 идентификация рисков, анализ рисков, планирование рисков, мониторинг и управления рисками;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 мониторинг и управления рисками, анализ рисков, идентификация рисков; планирование рисков.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7. Как называется процесс разбиения одной сложной задачи на несколько простых подзадач?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 абстракция;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декомпозиция;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3.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реинжиниринг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8. Что из приведенного является критериями оценки удобства интерфейсов?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 скорость обучения;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 адаптация к стилю работы пользователя;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все ответы правильные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numPr>
          <w:ilvl w:val="0"/>
          <w:numId w:val="4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Валидация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-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 обеспечение соответствия разработки требованиям ее заказчиков.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 проверка правильности трансформации проекта в код реализации;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 выявление всех ошибок.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10 Верификация -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 обеспечение соответствия разработки требованиям ее заказчиков;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 проверка правильности трансформации проекта в программу;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 действия на каждой стадии жизненного цикла с проверки и подтверждения соответствия стандартам.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Качество ПО программной инженерии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Дисциплина «МЕТОДЫ И ИНСТРУМЕНТЫ ПРОГРАММНОЙ</w:t>
      </w:r>
    </w:p>
    <w:p w:rsidR="00A30DB3" w:rsidRPr="00A30DB3" w:rsidRDefault="00A30DB3" w:rsidP="00A30DB3">
      <w:pPr>
        <w:numPr>
          <w:ilvl w:val="0"/>
          <w:numId w:val="46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numPr>
          <w:ilvl w:val="1"/>
          <w:numId w:val="4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ИНЖЕНЕРИИ. ТЕОРИЯ И МЕТОДИКА ПРЕПОДАВАНИЯ В ОБРАЗОВАТЕЛЬНОЙ ОРГАНИЗАЦИИ»</w:t>
      </w:r>
    </w:p>
    <w:p w:rsidR="00A30DB3" w:rsidRPr="00A30DB3" w:rsidRDefault="00A30DB3" w:rsidP="00A30DB3">
      <w:pPr>
        <w:numPr>
          <w:ilvl w:val="1"/>
          <w:numId w:val="4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Критерии оценивания:</w:t>
      </w:r>
    </w:p>
    <w:p w:rsidR="00A30DB3" w:rsidRPr="00A30DB3" w:rsidRDefault="00A30DB3" w:rsidP="00A30DB3">
      <w:pPr>
        <w:numPr>
          <w:ilvl w:val="0"/>
          <w:numId w:val="4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30 до 60 % правильных ответов теста – оценка «удовлетворительно»;</w:t>
      </w:r>
    </w:p>
    <w:p w:rsidR="00A30DB3" w:rsidRPr="00A30DB3" w:rsidRDefault="00A30DB3" w:rsidP="00A30DB3">
      <w:pPr>
        <w:numPr>
          <w:ilvl w:val="0"/>
          <w:numId w:val="4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60 до 90 % правильных ответов теста – оценка «хорошо»;</w:t>
      </w:r>
    </w:p>
    <w:p w:rsidR="00A30DB3" w:rsidRPr="00A30DB3" w:rsidRDefault="00A30DB3" w:rsidP="00A30DB3">
      <w:pPr>
        <w:numPr>
          <w:ilvl w:val="0"/>
          <w:numId w:val="48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90 % правильных ответов теста – оценка «отлично».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(выбрать 1 правильный ответ – выделен жирным шрифтом сиреневого цвета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К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характеристикам качества программного продукта относятся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а) функциональность, надежность, удобство, эффективность,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сопровождаемость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, переносимость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.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Arial" w:eastAsia="Times New Roman" w:hAnsi="Arial" w:cs="Arial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функциональность, надежность, удобство, эффективность, стоимость, внешний вид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в) размеры, надежность, срок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службы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,у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добство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, эффективность, стоимость, внешний вид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К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характеристикам надежности ПО относятся: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безотказность;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устойчивость к ошибкам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 восстанавливаемость 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г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рок службы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 Эффективность –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а) множество атрибутов, которые определяют взаимосвязь между уровнем выполнения ПО, количеством используемых ресурсов и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услуг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выполняемых штатным обслуживающим персоналом: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соотношение между достигнутым </w:t>
      </w:r>
      <w:hyperlink r:id="rId9" w:history="1">
        <w:r w:rsidRPr="00A30DB3">
          <w:rPr>
            <w:rFonts w:ascii="Times New Roman" w:eastAsia="Times New Roman" w:hAnsi="Times New Roman" w:cs="Times New Roman"/>
            <w:b/>
            <w:bCs/>
            <w:i/>
            <w:iCs/>
            <w:color w:val="0066FF"/>
            <w:sz w:val="15"/>
          </w:rPr>
          <w:t>результатом</w:t>
        </w:r>
      </w:hyperlink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 и использованными </w:t>
      </w:r>
      <w:hyperlink r:id="rId10" w:history="1">
        <w:r w:rsidRPr="00A30DB3">
          <w:rPr>
            <w:rFonts w:ascii="Times New Roman" w:eastAsia="Times New Roman" w:hAnsi="Times New Roman" w:cs="Times New Roman"/>
            <w:b/>
            <w:bCs/>
            <w:i/>
            <w:iCs/>
            <w:color w:val="0066FF"/>
            <w:sz w:val="15"/>
          </w:rPr>
          <w:t>ресурсами</w:t>
        </w:r>
      </w:hyperlink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 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 продуктивность использования ресурсов в достижении какой-либо цели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г) безаварийная работа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4. К характеристикам эффективности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относятся: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реактивность, </w:t>
      </w:r>
      <w:r w:rsidRPr="00A30DB3">
        <w:rPr>
          <w:rFonts w:ascii="Times New Roman" w:eastAsia="Times New Roman" w:hAnsi="Times New Roman" w:cs="Times New Roman"/>
          <w:i/>
          <w:iCs/>
          <w:color w:val="181818"/>
          <w:sz w:val="15"/>
          <w:szCs w:val="15"/>
        </w:rPr>
        <w:t>атрибут, который показывает время отклика, обработки и выполнения функций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эффективность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,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i/>
          <w:iCs/>
          <w:color w:val="181818"/>
          <w:sz w:val="15"/>
          <w:szCs w:val="15"/>
        </w:rPr>
        <w:t>атрибут, показывающий количество и продолжительность используемых ресурсов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 согласованность, </w:t>
      </w:r>
      <w:r w:rsidRPr="00A30DB3">
        <w:rPr>
          <w:rFonts w:ascii="Times New Roman" w:eastAsia="Times New Roman" w:hAnsi="Times New Roman" w:cs="Times New Roman"/>
          <w:i/>
          <w:iCs/>
          <w:color w:val="181818"/>
          <w:sz w:val="15"/>
          <w:szCs w:val="15"/>
        </w:rPr>
        <w:t>атрибут, который показывает соответствие данного атрибута с заданными стандартами, правилами и предписаниями.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г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)г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арантированность, атрибут соответствия времени работы ПО установленным гарантиям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Arial" w:eastAsia="Times New Roman" w:hAnsi="Arial" w:cs="Arial"/>
          <w:color w:val="181818"/>
          <w:sz w:val="15"/>
          <w:szCs w:val="15"/>
        </w:rPr>
        <w:t> 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5. Устойчивость программного обеспечения — это: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свойство, характеризующее способность ПС завершать автоматически корректное функционирование ПК, несмотря на неправильные (ошибочные) входные данные;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свойство, способна противостоять преднамеренным или непреднамеренным деструктивным действиям пользователя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свойство, характеризующее способность ПС продолжать корректное функционирование, несмотря на неправильные (ошибочные) входные данные.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6 </w:t>
      </w:r>
      <w:proofErr w:type="spellStart"/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C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опровождаемость</w:t>
      </w:r>
      <w:proofErr w:type="spell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включает характеристики: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а)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анализируемость</w:t>
      </w:r>
      <w:proofErr w:type="spell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изменяемость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 стабильность 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г) согласованность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д</w:t>
      </w:r>
      <w:proofErr w:type="spellEnd"/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)б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езаварийность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7 Характеристики переносимости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адаптивность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;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сосуществование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  ;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в) 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заменяемость</w:t>
      </w:r>
      <w:proofErr w:type="spell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г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)с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огласованность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д</w:t>
      </w:r>
      <w:proofErr w:type="spellEnd"/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)с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табильность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lastRenderedPageBreak/>
        <w:t xml:space="preserve">8 Система измерения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 включает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метрики и модели измерений, которые используются для количественной оценки его качества. а) архитектурное обработки программы;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выбор языка программирования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совершенствование программы.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8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уществует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три типа метрик: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Arial" w:eastAsia="Times New Roman" w:hAnsi="Arial" w:cs="Arial"/>
          <w:color w:val="181818"/>
          <w:sz w:val="15"/>
          <w:szCs w:val="15"/>
        </w:rPr>
        <w:t>– 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метрики программного продукта, которые используются при измерении его характеристик – свойств;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Arial" w:eastAsia="Times New Roman" w:hAnsi="Arial" w:cs="Arial"/>
          <w:color w:val="181818"/>
          <w:sz w:val="15"/>
          <w:szCs w:val="15"/>
        </w:rPr>
        <w:t>– 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метрики процесса, которые используются при измерении свойства процесса, используемого для создания продукта.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Arial" w:eastAsia="Times New Roman" w:hAnsi="Arial" w:cs="Arial"/>
          <w:color w:val="181818"/>
          <w:sz w:val="15"/>
          <w:szCs w:val="15"/>
        </w:rPr>
        <w:t>– 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метрики использования.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архитектурное проектирование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коммуникационные методы;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детальные методы.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9 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Метрики процессов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включают метрики: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Arial" w:eastAsia="Times New Roman" w:hAnsi="Arial" w:cs="Arial"/>
          <w:color w:val="181818"/>
          <w:sz w:val="15"/>
          <w:szCs w:val="15"/>
        </w:rPr>
        <w:t>– 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стоимости, определяющие затраты на создание продукта или на архитектуру проекта с учетом оригинальности, поддержки, документации разработки;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Arial" w:eastAsia="Times New Roman" w:hAnsi="Arial" w:cs="Arial"/>
          <w:color w:val="181818"/>
          <w:sz w:val="15"/>
          <w:szCs w:val="15"/>
        </w:rPr>
        <w:t>– 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оценки стоимости работ специалистов за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человека–дни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либо месяцы;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Arial" w:eastAsia="Times New Roman" w:hAnsi="Arial" w:cs="Arial"/>
          <w:color w:val="181818"/>
          <w:sz w:val="15"/>
          <w:szCs w:val="15"/>
        </w:rPr>
        <w:t>– 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ненадежности процесса – число не обнаруженных дефектов при проектировании;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Arial" w:eastAsia="Times New Roman" w:hAnsi="Arial" w:cs="Arial"/>
          <w:color w:val="181818"/>
          <w:sz w:val="15"/>
          <w:szCs w:val="15"/>
        </w:rPr>
        <w:t>– 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повторяемости, которые устанавливают степень использования повторных компонентов.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На этапе тестирования пользователь выполняет следующее: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а)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синтаксическое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отладки;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выбор тестов и метода тестирования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определение формы выдачи результатов.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10 Процессы достижения качества предназначены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для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управления, разработки и обеспечения гарантий в соответствии с указанными стандартами и процедурами;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управления конфигурацией (идентификация, учет состояния и действий по аутентификации), риском и проектом в соответствии со стандартами и процедурами;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в) контроль базовой версии ПС и реализованных в ней характеристик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качес</w:t>
      </w:r>
      <w:proofErr w:type="spell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Что из приведенного не является одним из методов проектирования программного обеспечения?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структурное программирование;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объектно-ориентированное программирование;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 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алгебраическое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программирования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11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К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ак называется процесс разбиения одной сложной задачи на несколько простых подзадач?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абстракция;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декомпозиция;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в)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реинжиниринг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12 Что из приведенного является критериями оценки удобства интерфейсов?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скорость обучения;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адаптация к стилю работы пользователя;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все ответы правильные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13 Интерфейс пользователя —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набор методов взаимодействия компьютерной программы и пользователя этой программы;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набор методов для взаимодействия между программами;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способ взаимодействия между объектами.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14 Интерфейс-это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прежде всего, набор правил;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набор задач пользователя, которые он решает с помощью системы;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способ взаимодействия между объектами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15 Техническое задание —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документ объяснений для заказчика;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б) исходный документ для сдачи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в эксплуатацию;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выходной документ для проектирования, разработки автоматизированной системы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16 Анализ требований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отображение функций системы и ее ограничений в модели проблемы;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б) показатель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супроводжуваности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, который определяет необходимые усилия для диагностики случаев отказов;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отображение частей программ, которые будут модифицироваться.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17 Архитектура программной системы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декомпозиция решения для выделенного спектра задач домена на подсистемы или иерархию подсистем;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определение системы в терминах вычислительных составляющих (подсистем) и интерфейсов между ними, которое отражает правила декомпозиции проблемы на составляющие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соответствующие вариации состава выделенных компонент.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18 Агрегация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отношения, утверждает наличие связи между понятиями, не уточняя зависимости их содержания и объемов;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возможность для некоторого класса находиться одновременно в связи с одним элементом из определенного множества классов;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в) объединение нескольких понятий в новое понятие, существенные признаки нового понятия при этом могут быть либо суммой компонент или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существенно новыми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(отношение «доля — целое»).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19 Ассоциация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возможность для некоторого класса находиться одновременно в связи с одним элементом из определенного множества классов;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б) объединение нескольких понятий в новее понятия, существенные признаки нового понятия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этом могут быть либо суммой компонент или существенно новыми (отношение «доля — целое»);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самое общее отношение, утверждает наличие связи между понятиями, не уточняя зависимости их содержания и объемов.</w:t>
      </w:r>
    </w:p>
    <w:p w:rsidR="00A30DB3" w:rsidRPr="00A30DB3" w:rsidRDefault="00A30DB3" w:rsidP="00A30DB3">
      <w:pPr>
        <w:numPr>
          <w:ilvl w:val="0"/>
          <w:numId w:val="49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lastRenderedPageBreak/>
        <w:t>Валидация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обеспечение соответствия разработки требованиям ее заказчиков.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проверка правильности трансформации проекта в код реализации;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выявление всех ошибок.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21 Верификация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обеспечение соответствия разработки требованиям ее заказчиков;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) проверка правильности трансформации проекта в программу;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действия на каждой стадии жизненного цикла с проверки и подтверждения соответствия стандартам.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22.Зовнишни метрики продукта: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метрики надежности;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метрики размера;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метрики сложности.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23 Внутренние метрики продукта: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метрики сопровождения;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метрики годности;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 метрики стиля.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24Продукты инженерии требований по методу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С.Шлеер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и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С.Меллора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информационная модель системы;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описание интерфейсов сценариев и актеров;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неформальное описание сценариев и актеров.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25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К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процессу разработки ПО включает следующие процессы: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сопровождения;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проектирование;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эксплуатация.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26 Последовательность работ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каскадной моделью: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требования, проектирование, реализация;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проектирование, сопровождение, тестирование;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требования, сопровождение, тестирование.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27 Проектирование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преобразование требований в последовательность проектных решений по системе;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определение главных структурных особенностей системы;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определение подробностей функционирования и связей для всех компонент системы.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28 Модель жизненного цикла —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определение определенных действий, которые сопровождают изменения состояний объектов;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типичная схема последовательности работ на этапах разработки программного продукта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отражение динамики изменений состояния каждого класса объектов.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29 Понятность —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атрибут функциональности, указывающий на возможность предотвращать несанкционированный доступ;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атрибут надежности, который указывает на способность программы к перезапуску для повторного выполнения;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в) атрибут удобства, определяющий усилия, необходимые для распознавания логических концепций и условий их применения.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30 Артефакт — это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любой продукт деятельности специалистов по разработке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б) результат ошибок разработчика во входных или проектных спецификациях;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графическое представление элементов моделирования системы.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выполнения программы тестирование без знания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,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как она спроектирована и запрограммирована называют тестированием методом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белого ящика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 прозрачного ящика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 черного ящика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4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. синего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яшика</w:t>
      </w:r>
      <w:proofErr w:type="spellEnd"/>
    </w:p>
    <w:p w:rsidR="00A30DB3" w:rsidRPr="00A30DB3" w:rsidRDefault="00A30DB3" w:rsidP="00A30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  <w:shd w:val="clear" w:color="auto" w:fill="F5F5F5"/>
        </w:rPr>
        <w:t>Первичными целями программного продукта является его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1.безопасность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 корректность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3. надежность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соответствие требованиям заказчика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Для повышения эффективности программного обеспечения необходимо</w:t>
      </w:r>
    </w:p>
    <w:p w:rsidR="00A30DB3" w:rsidRPr="00A30DB3" w:rsidRDefault="00A30DB3" w:rsidP="00A30DB3">
      <w:pPr>
        <w:numPr>
          <w:ilvl w:val="0"/>
          <w:numId w:val="50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выпускать как можно больше новых версий программного обеспечения</w:t>
      </w:r>
    </w:p>
    <w:p w:rsidR="00A30DB3" w:rsidRPr="00A30DB3" w:rsidRDefault="00A30DB3" w:rsidP="00A30DB3">
      <w:pPr>
        <w:numPr>
          <w:ilvl w:val="0"/>
          <w:numId w:val="50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постоянно анализировать затраченные ресурсы</w:t>
      </w:r>
    </w:p>
    <w:p w:rsidR="00A30DB3" w:rsidRPr="00A30DB3" w:rsidRDefault="00A30DB3" w:rsidP="00A30DB3">
      <w:pPr>
        <w:numPr>
          <w:ilvl w:val="0"/>
          <w:numId w:val="50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регистрировать статистику работы программного обеспечения</w:t>
      </w:r>
    </w:p>
    <w:p w:rsidR="00A30DB3" w:rsidRPr="00A30DB3" w:rsidRDefault="00A30DB3" w:rsidP="00A30DB3">
      <w:pPr>
        <w:numPr>
          <w:ilvl w:val="0"/>
          <w:numId w:val="50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окупить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инвестиции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сделанные в разработку программного обеспечения</w:t>
      </w:r>
    </w:p>
    <w:p w:rsidR="00A30DB3" w:rsidRPr="00A30DB3" w:rsidRDefault="00A30DB3" w:rsidP="00A30DB3">
      <w:pPr>
        <w:numPr>
          <w:ilvl w:val="0"/>
          <w:numId w:val="50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документировать все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изменения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вносимые в спецификации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Назначение методологии инженерии программного обеспечения состоит в том, чтобы</w:t>
      </w:r>
    </w:p>
    <w:p w:rsidR="00A30DB3" w:rsidRPr="00A30DB3" w:rsidRDefault="00A30DB3" w:rsidP="00A30DB3">
      <w:pPr>
        <w:numPr>
          <w:ilvl w:val="0"/>
          <w:numId w:val="51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выдвигать определенный подход к решению проблемы путем отбора используемых методов и приемов проектирования</w:t>
      </w:r>
    </w:p>
    <w:p w:rsidR="00A30DB3" w:rsidRPr="00A30DB3" w:rsidRDefault="00A30DB3" w:rsidP="00A30DB3">
      <w:pPr>
        <w:numPr>
          <w:ilvl w:val="0"/>
          <w:numId w:val="51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обеспечивать своевременное завершение проекта</w:t>
      </w:r>
    </w:p>
    <w:p w:rsidR="00A30DB3" w:rsidRPr="00A30DB3" w:rsidRDefault="00A30DB3" w:rsidP="00A30DB3">
      <w:pPr>
        <w:numPr>
          <w:ilvl w:val="0"/>
          <w:numId w:val="51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обеспечении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применения эффективных методов и приемов проектирования</w:t>
      </w:r>
    </w:p>
    <w:p w:rsidR="00A30DB3" w:rsidRPr="00A30DB3" w:rsidRDefault="00A30DB3" w:rsidP="00A30DB3">
      <w:pPr>
        <w:numPr>
          <w:ilvl w:val="0"/>
          <w:numId w:val="51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направлять действия пользователя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Программную инженерию можно определить так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форму коллективного мышления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коллективное проектирование многовариантного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lastRenderedPageBreak/>
        <w:t>3.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 проектирование и программирование программного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обеспечения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не выходя из дому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 проектирование инструментов для разработок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С точки зрения менеджера программного проекта процесс разработки программного обеспечения должен быть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Продуктивным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легко управляемым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Предсказуемым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незатратным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по времени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CASE-технология это программный комплекс, автоматизирующий весь технологический процесс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анализа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обучения утилизации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 обучения эксплуатации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проектирования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Основная сложность в работе программного менеджера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представляет из себя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приведение в соответствие амбиций менеджеров их квалификации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принятие решений о наиболее оптимальном использовании ограниченных ресурсов для достижения взаимоисключающих целей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кадровое обеспечение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распределение бюджета на реализацию аппаратной, материальной, социальной частей проекта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Процесс обнаружения и исправления ошибок называют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 интерпретацией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Отладкой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 верификацией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 тестированием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Термин «проект» в инженерии программного обеспечения используется для обозначения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процесса разработки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архитектуры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команды разработчиков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результата проектирования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Тест по командным методам разработки программ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Дисциплина «МЕТОДЫ И ИНСТРУМЕНТЫ ПРОГРАММНОЙ</w:t>
      </w:r>
    </w:p>
    <w:p w:rsidR="00A30DB3" w:rsidRPr="00A30DB3" w:rsidRDefault="00A30DB3" w:rsidP="00A30DB3">
      <w:pPr>
        <w:numPr>
          <w:ilvl w:val="0"/>
          <w:numId w:val="5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181818"/>
          <w:sz w:val="15"/>
          <w:szCs w:val="15"/>
        </w:rPr>
      </w:pPr>
    </w:p>
    <w:p w:rsidR="00A30DB3" w:rsidRPr="00A30DB3" w:rsidRDefault="00A30DB3" w:rsidP="00A30DB3">
      <w:pPr>
        <w:numPr>
          <w:ilvl w:val="1"/>
          <w:numId w:val="52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ИНЖЕНЕРИИ. ТЕОРИЯ И МЕТОДИКА ПРЕПОДАВАНИЯ В ОБРАЗОВАТЕЛЬНОЙ ОРГАНИЗАЦИИ»</w:t>
      </w:r>
    </w:p>
    <w:p w:rsidR="00A30DB3" w:rsidRPr="00A30DB3" w:rsidRDefault="00A30DB3" w:rsidP="00A30DB3">
      <w:pPr>
        <w:numPr>
          <w:ilvl w:val="1"/>
          <w:numId w:val="52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Критерии оценивания:</w:t>
      </w:r>
    </w:p>
    <w:p w:rsidR="00A30DB3" w:rsidRPr="00A30DB3" w:rsidRDefault="00A30DB3" w:rsidP="00A30DB3">
      <w:pPr>
        <w:numPr>
          <w:ilvl w:val="0"/>
          <w:numId w:val="53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30 до 60 % правильных ответов теста – оценка «удовлетворительно»;</w:t>
      </w:r>
    </w:p>
    <w:p w:rsidR="00A30DB3" w:rsidRPr="00A30DB3" w:rsidRDefault="00A30DB3" w:rsidP="00A30DB3">
      <w:pPr>
        <w:numPr>
          <w:ilvl w:val="0"/>
          <w:numId w:val="53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60 до 90 % правильных ответов теста – оценка «хорошо»;</w:t>
      </w:r>
    </w:p>
    <w:p w:rsidR="00A30DB3" w:rsidRPr="00A30DB3" w:rsidRDefault="00A30DB3" w:rsidP="00A30DB3">
      <w:pPr>
        <w:numPr>
          <w:ilvl w:val="0"/>
          <w:numId w:val="54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от 90 % правильных ответов теста – оценка «отлично».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(выбрать 1 правильный ответ – выделен жирным шрифтом сиреневого цвета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)</w:t>
      </w:r>
    </w:p>
    <w:p w:rsidR="00A30DB3" w:rsidRPr="00A30DB3" w:rsidRDefault="00A30DB3" w:rsidP="00A30DB3">
      <w:pPr>
        <w:numPr>
          <w:ilvl w:val="0"/>
          <w:numId w:val="55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Необходимость внедрения командного метода разработки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программ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1. 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уменьшения времени разработки программного продукта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2. 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повышения эффективности работ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 уменьшения стоимости программного продукта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4. повысить качество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ПО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за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 xml:space="preserve"> чет внедрения CASE </w:t>
      </w:r>
      <w:proofErr w:type="spellStart"/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тенологий</w:t>
      </w:r>
      <w:proofErr w:type="spell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 Первичными целями программного продукта является его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1.безопасность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2. корректность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3. надежность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color w:val="181818"/>
          <w:sz w:val="15"/>
          <w:szCs w:val="15"/>
        </w:rPr>
        <w:t>соответствие требованиям заказчика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 Для повышения эффективности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необходимо</w:t>
      </w:r>
    </w:p>
    <w:p w:rsidR="00A30DB3" w:rsidRPr="00A30DB3" w:rsidRDefault="00A30DB3" w:rsidP="00A30DB3">
      <w:pPr>
        <w:numPr>
          <w:ilvl w:val="0"/>
          <w:numId w:val="5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выпускать как можно больше новых версий программного обеспечения</w:t>
      </w:r>
    </w:p>
    <w:p w:rsidR="00A30DB3" w:rsidRPr="00A30DB3" w:rsidRDefault="00A30DB3" w:rsidP="00A30DB3">
      <w:pPr>
        <w:numPr>
          <w:ilvl w:val="0"/>
          <w:numId w:val="5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постоянно анализировать затраченные ресурсы</w:t>
      </w:r>
    </w:p>
    <w:p w:rsidR="00A30DB3" w:rsidRPr="00A30DB3" w:rsidRDefault="00A30DB3" w:rsidP="00A30DB3">
      <w:pPr>
        <w:numPr>
          <w:ilvl w:val="0"/>
          <w:numId w:val="5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регистрировать статистику работы программного обеспечения</w:t>
      </w:r>
    </w:p>
    <w:p w:rsidR="00A30DB3" w:rsidRPr="00A30DB3" w:rsidRDefault="00A30DB3" w:rsidP="00A30DB3">
      <w:pPr>
        <w:numPr>
          <w:ilvl w:val="0"/>
          <w:numId w:val="5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окупить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инвестиции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сделанные в разработку программного обеспечения</w:t>
      </w:r>
    </w:p>
    <w:p w:rsidR="00A30DB3" w:rsidRPr="00A30DB3" w:rsidRDefault="00A30DB3" w:rsidP="00A30DB3">
      <w:pPr>
        <w:numPr>
          <w:ilvl w:val="0"/>
          <w:numId w:val="56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документировать все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изменения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вносимые в спецификации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 Назначение методологии инженерии программного обеспечения состоит в том, чтобы</w:t>
      </w:r>
    </w:p>
    <w:p w:rsidR="00A30DB3" w:rsidRPr="00A30DB3" w:rsidRDefault="00A30DB3" w:rsidP="00A30DB3">
      <w:pPr>
        <w:numPr>
          <w:ilvl w:val="0"/>
          <w:numId w:val="5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выдвигать определенный подход к решению проблемы путем отбора используемых методов и приемов проектирования</w:t>
      </w:r>
    </w:p>
    <w:p w:rsidR="00A30DB3" w:rsidRPr="00A30DB3" w:rsidRDefault="00A30DB3" w:rsidP="00A30DB3">
      <w:pPr>
        <w:numPr>
          <w:ilvl w:val="0"/>
          <w:numId w:val="5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обеспечивать своевременное завершение проекта</w:t>
      </w:r>
    </w:p>
    <w:p w:rsidR="00A30DB3" w:rsidRPr="00A30DB3" w:rsidRDefault="00A30DB3" w:rsidP="00A30DB3">
      <w:pPr>
        <w:numPr>
          <w:ilvl w:val="0"/>
          <w:numId w:val="5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обеспечении</w:t>
      </w:r>
      <w:proofErr w:type="gramEnd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 применения эффективных методов и приемов проектирования</w:t>
      </w:r>
    </w:p>
    <w:p w:rsidR="00A30DB3" w:rsidRPr="00A30DB3" w:rsidRDefault="00A30DB3" w:rsidP="00A30DB3">
      <w:pPr>
        <w:numPr>
          <w:ilvl w:val="0"/>
          <w:numId w:val="57"/>
        </w:numPr>
        <w:shd w:val="clear" w:color="auto" w:fill="F5F5F5"/>
        <w:spacing w:after="0" w:line="211" w:lineRule="atLeast"/>
        <w:ind w:left="0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направлять действия пользователя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5. Программную инженерию можно определить так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форму коллективного мышления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коллективное проектирование многовариантного программного обеспечения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 проектирование и программирование программного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обеспечения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не выходя из дому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 проектирование инструментов для разработок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ПО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lastRenderedPageBreak/>
        <w:t>6. С точки зрения менеджера программного проекта процесс разработки программного обеспечения должен быть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Продуктивным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легко управляемым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Предсказуемым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 не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затратным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по времени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7. CASE-технология это программный комплекс,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автоматизирующий весь технологический процесс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анализа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обучения утилизации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3. обучения эксплуатации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4. 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проектирования сложных программных систем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 xml:space="preserve">8. Основная сложность в работе программного менеджера </w:t>
      </w:r>
      <w:proofErr w:type="gramStart"/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представляет из себя</w:t>
      </w:r>
      <w:proofErr w:type="gram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1.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приведение в соответствие амбиций менеджеров их квалификации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2.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принятие решений о наиболее оптимальном использовании ограниченных ресурсов для достижения взаимоисключающих целей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3.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кадровое обеспечение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4.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распределение бюджета на реализацию аппаратной, материальной, социальной частей проекта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9. Анализ требований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—э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отображение функций системы и ее ограничений в модели проблемы;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б) показатель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супроводжуваности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, который определяет необходимые усилия для диагностики случаев отказов;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отображение частей программ, которые будут модифицироваться.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10 Архитектура программной системы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—э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декомпозиция решения для выделенного спектра задач домена на подсистемы или иерархию подсистем;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определение системы в терминах вычислительных составляющих (подсистем) и интерфейсов между ними, которое отражает правила декомпозиции проблемы на составляющие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соответствующие вариации состава выделенных компонент.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«доля — целое»).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11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К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 процессу разработки ПО включает следующие процессы: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сопровождения;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проектирование;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эксплуатация.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12 Модель жизненного цикла </w:t>
      </w:r>
      <w:proofErr w:type="gram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—э</w:t>
      </w:r>
      <w:proofErr w:type="gram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то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определение определенных действий, которые сопровождают изменения состояний объектов;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типичная схема последовательности работ на этапах разработки программного продукта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отражение динамики изменений состояния каждого класса объектов.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13. Кто занимается разработкой программы с помощью CASE технологий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а) Программист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Архитектор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 xml:space="preserve">в) 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Тестировщик</w:t>
      </w:r>
      <w:proofErr w:type="spell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с) Программный менеджер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14. Какие инструменты используются командой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  <w:lang w:val="en-US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а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  <w:lang w:val="en-US"/>
        </w:rPr>
        <w:t>) Visual Studio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  <w:lang w:val="en-US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</w:t>
      </w: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  <w:lang w:val="en-US"/>
        </w:rPr>
        <w:t>) Strum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  <w:lang w:val="en-US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</w:t>
      </w: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  <w:lang w:val="en-US"/>
        </w:rPr>
        <w:t>) uml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с) 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Word</w:t>
      </w:r>
      <w:proofErr w:type="spellEnd"/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15. Кто разрабатывает </w:t>
      </w:r>
      <w:proofErr w:type="spellStart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uml</w:t>
      </w:r>
      <w:proofErr w:type="spellEnd"/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 модель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а) Программист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b/>
          <w:bCs/>
          <w:i/>
          <w:iCs/>
          <w:color w:val="181818"/>
          <w:sz w:val="15"/>
          <w:szCs w:val="15"/>
        </w:rPr>
        <w:t>б) Архитектор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  <w:r w:rsidRPr="00A30DB3">
        <w:rPr>
          <w:rFonts w:ascii="Times New Roman" w:eastAsia="Times New Roman" w:hAnsi="Times New Roman" w:cs="Times New Roman"/>
          <w:color w:val="181818"/>
          <w:sz w:val="15"/>
          <w:szCs w:val="15"/>
        </w:rPr>
        <w:t>в) Программный менеджер</w:t>
      </w:r>
    </w:p>
    <w:p w:rsidR="00A30DB3" w:rsidRPr="00A30DB3" w:rsidRDefault="00A30DB3" w:rsidP="00A30DB3">
      <w:pPr>
        <w:shd w:val="clear" w:color="auto" w:fill="F5F5F5"/>
        <w:spacing w:after="0" w:line="211" w:lineRule="atLeast"/>
        <w:rPr>
          <w:rFonts w:ascii="Arial" w:eastAsia="Times New Roman" w:hAnsi="Arial" w:cs="Arial"/>
          <w:color w:val="181818"/>
          <w:sz w:val="15"/>
          <w:szCs w:val="15"/>
        </w:rPr>
      </w:pPr>
    </w:p>
    <w:p w:rsidR="00AF041F" w:rsidRDefault="00AF041F"/>
    <w:sectPr w:rsidR="00AF0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316"/>
    <w:multiLevelType w:val="multilevel"/>
    <w:tmpl w:val="18F015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E5864"/>
    <w:multiLevelType w:val="multilevel"/>
    <w:tmpl w:val="8FA050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825AA"/>
    <w:multiLevelType w:val="multilevel"/>
    <w:tmpl w:val="4056AF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71476D"/>
    <w:multiLevelType w:val="multilevel"/>
    <w:tmpl w:val="E6C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6F5D0D"/>
    <w:multiLevelType w:val="multilevel"/>
    <w:tmpl w:val="2B3623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AA2EDD"/>
    <w:multiLevelType w:val="multilevel"/>
    <w:tmpl w:val="348A07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4A206D"/>
    <w:multiLevelType w:val="multilevel"/>
    <w:tmpl w:val="56DE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725702"/>
    <w:multiLevelType w:val="multilevel"/>
    <w:tmpl w:val="531A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243F82"/>
    <w:multiLevelType w:val="multilevel"/>
    <w:tmpl w:val="34ACF9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365D20"/>
    <w:multiLevelType w:val="multilevel"/>
    <w:tmpl w:val="D034EA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5923FE"/>
    <w:multiLevelType w:val="multilevel"/>
    <w:tmpl w:val="1C70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D93AE1"/>
    <w:multiLevelType w:val="multilevel"/>
    <w:tmpl w:val="32484C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C32509"/>
    <w:multiLevelType w:val="multilevel"/>
    <w:tmpl w:val="FCD41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9D283E"/>
    <w:multiLevelType w:val="multilevel"/>
    <w:tmpl w:val="339A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A677FF"/>
    <w:multiLevelType w:val="multilevel"/>
    <w:tmpl w:val="62689E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C85DDF"/>
    <w:multiLevelType w:val="multilevel"/>
    <w:tmpl w:val="E95C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706E52"/>
    <w:multiLevelType w:val="multilevel"/>
    <w:tmpl w:val="11CC38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2C2500"/>
    <w:multiLevelType w:val="multilevel"/>
    <w:tmpl w:val="329C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5A5E00"/>
    <w:multiLevelType w:val="multilevel"/>
    <w:tmpl w:val="F586D2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7232874"/>
    <w:multiLevelType w:val="multilevel"/>
    <w:tmpl w:val="5076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140CF5"/>
    <w:multiLevelType w:val="multilevel"/>
    <w:tmpl w:val="876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DF7A60"/>
    <w:multiLevelType w:val="multilevel"/>
    <w:tmpl w:val="27C4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084853"/>
    <w:multiLevelType w:val="multilevel"/>
    <w:tmpl w:val="D168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7513B6"/>
    <w:multiLevelType w:val="multilevel"/>
    <w:tmpl w:val="A756120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1926E32"/>
    <w:multiLevelType w:val="multilevel"/>
    <w:tmpl w:val="A164F7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296C82"/>
    <w:multiLevelType w:val="multilevel"/>
    <w:tmpl w:val="FB384F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7213EB5"/>
    <w:multiLevelType w:val="multilevel"/>
    <w:tmpl w:val="EF1812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F246CE"/>
    <w:multiLevelType w:val="multilevel"/>
    <w:tmpl w:val="FAB212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3D60D3"/>
    <w:multiLevelType w:val="multilevel"/>
    <w:tmpl w:val="845E947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52B490A"/>
    <w:multiLevelType w:val="multilevel"/>
    <w:tmpl w:val="73D6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870FE2"/>
    <w:multiLevelType w:val="multilevel"/>
    <w:tmpl w:val="E60E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B33634"/>
    <w:multiLevelType w:val="multilevel"/>
    <w:tmpl w:val="6254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822567"/>
    <w:multiLevelType w:val="multilevel"/>
    <w:tmpl w:val="451A87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F56FC2"/>
    <w:multiLevelType w:val="multilevel"/>
    <w:tmpl w:val="53160C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0C7DE8"/>
    <w:multiLevelType w:val="multilevel"/>
    <w:tmpl w:val="DE04BA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D4861CD"/>
    <w:multiLevelType w:val="multilevel"/>
    <w:tmpl w:val="75E4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373A51"/>
    <w:multiLevelType w:val="multilevel"/>
    <w:tmpl w:val="E0A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771DD9"/>
    <w:multiLevelType w:val="multilevel"/>
    <w:tmpl w:val="7E4E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E63DD7"/>
    <w:multiLevelType w:val="multilevel"/>
    <w:tmpl w:val="303AA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151347"/>
    <w:multiLevelType w:val="multilevel"/>
    <w:tmpl w:val="956A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23A1331"/>
    <w:multiLevelType w:val="multilevel"/>
    <w:tmpl w:val="DF70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75A4424"/>
    <w:multiLevelType w:val="multilevel"/>
    <w:tmpl w:val="C9C8B2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7AA42AA"/>
    <w:multiLevelType w:val="multilevel"/>
    <w:tmpl w:val="6874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91F1766"/>
    <w:multiLevelType w:val="multilevel"/>
    <w:tmpl w:val="A0B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D1A578D"/>
    <w:multiLevelType w:val="multilevel"/>
    <w:tmpl w:val="2FBA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F073CE3"/>
    <w:multiLevelType w:val="multilevel"/>
    <w:tmpl w:val="3E105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29D2E8A"/>
    <w:multiLevelType w:val="multilevel"/>
    <w:tmpl w:val="5BE278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3933160"/>
    <w:multiLevelType w:val="multilevel"/>
    <w:tmpl w:val="E27C7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4326771"/>
    <w:multiLevelType w:val="multilevel"/>
    <w:tmpl w:val="584242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6336236"/>
    <w:multiLevelType w:val="multilevel"/>
    <w:tmpl w:val="1ADA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6C53E40"/>
    <w:multiLevelType w:val="multilevel"/>
    <w:tmpl w:val="9A0C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86C139B"/>
    <w:multiLevelType w:val="multilevel"/>
    <w:tmpl w:val="98987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8FE6D05"/>
    <w:multiLevelType w:val="multilevel"/>
    <w:tmpl w:val="72746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9260A1C"/>
    <w:multiLevelType w:val="multilevel"/>
    <w:tmpl w:val="1BD286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EBF3351"/>
    <w:multiLevelType w:val="multilevel"/>
    <w:tmpl w:val="BB1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F6514F0"/>
    <w:multiLevelType w:val="multilevel"/>
    <w:tmpl w:val="E62E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7"/>
  </w:num>
  <w:num w:numId="3">
    <w:abstractNumId w:val="26"/>
  </w:num>
  <w:num w:numId="4">
    <w:abstractNumId w:val="52"/>
  </w:num>
  <w:num w:numId="5">
    <w:abstractNumId w:val="25"/>
  </w:num>
  <w:num w:numId="6">
    <w:abstractNumId w:val="9"/>
  </w:num>
  <w:num w:numId="7">
    <w:abstractNumId w:val="33"/>
  </w:num>
  <w:num w:numId="8">
    <w:abstractNumId w:val="8"/>
  </w:num>
  <w:num w:numId="9">
    <w:abstractNumId w:val="11"/>
  </w:num>
  <w:num w:numId="10">
    <w:abstractNumId w:val="24"/>
  </w:num>
  <w:num w:numId="11">
    <w:abstractNumId w:val="48"/>
  </w:num>
  <w:num w:numId="12">
    <w:abstractNumId w:val="14"/>
  </w:num>
  <w:num w:numId="13">
    <w:abstractNumId w:val="18"/>
  </w:num>
  <w:num w:numId="14">
    <w:abstractNumId w:val="28"/>
  </w:num>
  <w:num w:numId="15">
    <w:abstractNumId w:val="44"/>
  </w:num>
  <w:num w:numId="16">
    <w:abstractNumId w:val="6"/>
  </w:num>
  <w:num w:numId="17">
    <w:abstractNumId w:val="23"/>
  </w:num>
  <w:num w:numId="18">
    <w:abstractNumId w:val="42"/>
  </w:num>
  <w:num w:numId="19">
    <w:abstractNumId w:val="10"/>
  </w:num>
  <w:num w:numId="20">
    <w:abstractNumId w:val="51"/>
  </w:num>
  <w:num w:numId="21">
    <w:abstractNumId w:val="1"/>
  </w:num>
  <w:num w:numId="22">
    <w:abstractNumId w:val="27"/>
  </w:num>
  <w:num w:numId="23">
    <w:abstractNumId w:val="34"/>
  </w:num>
  <w:num w:numId="24">
    <w:abstractNumId w:val="37"/>
  </w:num>
  <w:num w:numId="25">
    <w:abstractNumId w:val="40"/>
  </w:num>
  <w:num w:numId="26">
    <w:abstractNumId w:val="35"/>
  </w:num>
  <w:num w:numId="27">
    <w:abstractNumId w:val="55"/>
  </w:num>
  <w:num w:numId="28">
    <w:abstractNumId w:val="3"/>
  </w:num>
  <w:num w:numId="29">
    <w:abstractNumId w:val="45"/>
  </w:num>
  <w:num w:numId="30">
    <w:abstractNumId w:val="22"/>
  </w:num>
  <w:num w:numId="31">
    <w:abstractNumId w:val="22"/>
    <w:lvlOverride w:ilvl="1">
      <w:startOverride w:val="1"/>
    </w:lvlOverride>
  </w:num>
  <w:num w:numId="32">
    <w:abstractNumId w:val="19"/>
  </w:num>
  <w:num w:numId="33">
    <w:abstractNumId w:val="30"/>
  </w:num>
  <w:num w:numId="34">
    <w:abstractNumId w:val="36"/>
  </w:num>
  <w:num w:numId="35">
    <w:abstractNumId w:val="29"/>
  </w:num>
  <w:num w:numId="36">
    <w:abstractNumId w:val="31"/>
  </w:num>
  <w:num w:numId="37">
    <w:abstractNumId w:val="43"/>
  </w:num>
  <w:num w:numId="38">
    <w:abstractNumId w:val="32"/>
  </w:num>
  <w:num w:numId="39">
    <w:abstractNumId w:val="5"/>
  </w:num>
  <w:num w:numId="40">
    <w:abstractNumId w:val="4"/>
  </w:num>
  <w:num w:numId="41">
    <w:abstractNumId w:val="2"/>
  </w:num>
  <w:num w:numId="42">
    <w:abstractNumId w:val="53"/>
  </w:num>
  <w:num w:numId="43">
    <w:abstractNumId w:val="0"/>
  </w:num>
  <w:num w:numId="44">
    <w:abstractNumId w:val="38"/>
  </w:num>
  <w:num w:numId="45">
    <w:abstractNumId w:val="41"/>
  </w:num>
  <w:num w:numId="46">
    <w:abstractNumId w:val="39"/>
  </w:num>
  <w:num w:numId="47">
    <w:abstractNumId w:val="50"/>
  </w:num>
  <w:num w:numId="48">
    <w:abstractNumId w:val="20"/>
  </w:num>
  <w:num w:numId="49">
    <w:abstractNumId w:val="49"/>
  </w:num>
  <w:num w:numId="50">
    <w:abstractNumId w:val="7"/>
  </w:num>
  <w:num w:numId="51">
    <w:abstractNumId w:val="46"/>
  </w:num>
  <w:num w:numId="52">
    <w:abstractNumId w:val="17"/>
  </w:num>
  <w:num w:numId="53">
    <w:abstractNumId w:val="13"/>
  </w:num>
  <w:num w:numId="54">
    <w:abstractNumId w:val="15"/>
  </w:num>
  <w:num w:numId="55">
    <w:abstractNumId w:val="54"/>
  </w:num>
  <w:num w:numId="56">
    <w:abstractNumId w:val="12"/>
  </w:num>
  <w:num w:numId="57">
    <w:abstractNumId w:val="16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A30DB3"/>
    <w:rsid w:val="00A30DB3"/>
    <w:rsid w:val="00AF0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30DB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30DB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go.html?href=https%3A%2F%2Fru.wikipedia.org%2Fwiki%2F%D0%94%D0%BE%D0%BA%D1%83%D0%BC%D0%B5%D0%BD%D1%82%D0%B0%D1%86%D0%B8%D1%8F_%D0%BD%D0%B0_%D0%BF%D1%80%D0%BE%D0%B3%D1%80%D0%B0%D0%BC%D0%BC%D0%BD%D0%BE%D0%B5_%D0%BE%D0%B1%D0%B5%D1%81%D0%BF%D0%B5%D1%87%D0%B5%D0%BD%D0%B8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urok.ru/go.html?href=https%3A%2F%2Fru.wikipedia.org%2Fwiki%2F%D0%A0%D0%B5%D0%B0%D0%BB%D0%B8%D0%B7%D0%B0%D1%86%D0%B8%D1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urok.ru/go.html?href=https%3A%2F%2Fru.wikipedia.org%2Fwiki%2F%D0%9F%D1%80%D0%BE%D0%B8%D0%B7%D0%B2%D0%BE%D0%B4%D1%81%D1%82%D0%B2%D0%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fourok.ru/go.html?href=https%3A%2F%2Fru.wikipedia.org%2Fwiki%2FUML" TargetMode="External"/><Relationship Id="rId10" Type="http://schemas.openxmlformats.org/officeDocument/2006/relationships/hyperlink" Target="https://infourok.ru/go.html?href=https%3A%2F%2Fru.wikipedia.org%2Fwiki%2F%D0%A0%D0%B5%D1%81%D1%83%D1%80%D1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urok.ru/go.html?href=https%3A%2F%2Fru.wikipedia.org%2Fwiki%2F%D0%A0%D0%B5%D0%B7%D1%83%D0%BB%D1%8C%D1%82%D0%B0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6544</Words>
  <Characters>37305</Characters>
  <Application>Microsoft Office Word</Application>
  <DocSecurity>0</DocSecurity>
  <Lines>310</Lines>
  <Paragraphs>87</Paragraphs>
  <ScaleCrop>false</ScaleCrop>
  <Company/>
  <LinksUpToDate>false</LinksUpToDate>
  <CharactersWithSpaces>43762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2</cp:revision>
  <dcterms:created xsi:type="dcterms:W3CDTF">2021-11-27T18:03:00Z</dcterms:created>
  <dcterms:modified xsi:type="dcterms:W3CDTF">2021-11-27T18:03:00Z</dcterms:modified>
</cp:coreProperties>
</file>