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5C74A" w14:textId="5D0F97E3" w:rsidR="00095DEA" w:rsidRDefault="00C04631" w:rsidP="00C04631">
      <w:pPr>
        <w:pStyle w:val="Heading1"/>
      </w:pPr>
      <w:r>
        <w:t>KỊCH BẢN THUYẾT TRÌNH V2</w:t>
      </w:r>
    </w:p>
    <w:p w14:paraId="29E01709" w14:textId="14E0759C" w:rsidR="00C04631" w:rsidRDefault="00C04631" w:rsidP="00C04631">
      <w:pPr>
        <w:pStyle w:val="Heading2"/>
      </w:pPr>
      <w:r>
        <w:t>Slide</w:t>
      </w:r>
    </w:p>
    <w:p w14:paraId="2AD5D4C7" w14:textId="77777777" w:rsidR="00C04631" w:rsidRPr="00C04631" w:rsidRDefault="00C04631" w:rsidP="00C04631">
      <w:pPr>
        <w:rPr>
          <w:b/>
          <w:bCs/>
        </w:rPr>
      </w:pPr>
      <w:r w:rsidRPr="00C04631">
        <w:rPr>
          <w:b/>
          <w:bCs/>
        </w:rPr>
        <w:t xml:space="preserve">Nội dung: </w:t>
      </w:r>
    </w:p>
    <w:p w14:paraId="3A018A9D" w14:textId="1D6E483C" w:rsidR="00C04631" w:rsidRDefault="00C04631" w:rsidP="00C04631">
      <w:r>
        <w:t>Thông tin về bản thân, giáo viên hướng dẫn, đồ án</w:t>
      </w:r>
    </w:p>
    <w:p w14:paraId="57B33E5E" w14:textId="2C3CCB23" w:rsidR="00C04631" w:rsidRDefault="00C04631" w:rsidP="00C04631">
      <w:r w:rsidRPr="00C04631">
        <w:rPr>
          <w:b/>
          <w:bCs/>
        </w:rPr>
        <w:t>Hiển thị:</w:t>
      </w:r>
      <w:r>
        <w:br/>
        <w:t>Khóa luận tốt nghiệp</w:t>
      </w:r>
    </w:p>
    <w:p w14:paraId="2DEE6D2A" w14:textId="62DCBA6B" w:rsidR="00C04631" w:rsidRDefault="00C04631" w:rsidP="00C04631">
      <w:r>
        <w:t xml:space="preserve">Đề tài: </w:t>
      </w:r>
      <w:r w:rsidRPr="00C04631">
        <w:t>Xây Dựng Bộ Phát Hiện Giọng Nói Bị Giả Mạo Được Tạo Bởi Deepfake Bằng Mô Hình LSTM</w:t>
      </w:r>
    </w:p>
    <w:p w14:paraId="673FD1B9" w14:textId="79B31FB3" w:rsidR="00C04631" w:rsidRDefault="00C04631" w:rsidP="00C04631">
      <w:r>
        <w:t xml:space="preserve">Giáo viên hướng dẫn: </w:t>
      </w:r>
      <w:r w:rsidRPr="00C04631">
        <w:t>TS. Nguyễn Mạnh Cường</w:t>
      </w:r>
    </w:p>
    <w:p w14:paraId="3D43F7DB" w14:textId="5FB81928" w:rsidR="00C04631" w:rsidRDefault="00C04631" w:rsidP="00C04631">
      <w:r>
        <w:t xml:space="preserve">Sinh viên thực hiện: </w:t>
      </w:r>
    </w:p>
    <w:p w14:paraId="167A0E8E" w14:textId="60984143" w:rsidR="00C04631" w:rsidRDefault="00C04631" w:rsidP="00C04631">
      <w:pPr>
        <w:pStyle w:val="Heading2"/>
      </w:pPr>
      <w:r>
        <w:t xml:space="preserve">Slide </w:t>
      </w:r>
    </w:p>
    <w:p w14:paraId="64B3D220" w14:textId="77777777" w:rsidR="00C04631" w:rsidRPr="00C04631" w:rsidRDefault="00C04631" w:rsidP="00C04631">
      <w:pPr>
        <w:rPr>
          <w:b/>
          <w:bCs/>
        </w:rPr>
      </w:pPr>
      <w:r w:rsidRPr="00C04631">
        <w:rPr>
          <w:b/>
          <w:bCs/>
        </w:rPr>
        <w:t xml:space="preserve">Nội dung: </w:t>
      </w:r>
    </w:p>
    <w:p w14:paraId="78FDE4E9" w14:textId="3F43AC7D" w:rsidR="00C04631" w:rsidRDefault="00C04631" w:rsidP="00C04631">
      <w:r>
        <w:t>Lý do chọn đề tài</w:t>
      </w:r>
    </w:p>
    <w:p w14:paraId="52625A29" w14:textId="2229C2B8" w:rsidR="00C04631" w:rsidRDefault="00C04631" w:rsidP="00C04631">
      <w:r>
        <w:t>Deepfake là công nghệ tiềm ẩn nhiều rủi ro, nếu bị lợi dụng sẽ tạo ra rủi do an ninh cho con người hoặc những hệ thống sử dụng khuôn mặt, giọng nói như một bước xác thực danh tính</w:t>
      </w:r>
    </w:p>
    <w:p w14:paraId="7EE6E517" w14:textId="182F0F96" w:rsidR="00954B70" w:rsidRDefault="00C04631" w:rsidP="00C04631">
      <w:r>
        <w:t>Việc phát hiện nội dung tạo bởi Deepfake có thể giải quyết bằng các hướng tiếp cận của Khoa Học Máy Tính</w:t>
      </w:r>
    </w:p>
    <w:p w14:paraId="1031C800" w14:textId="528D3229" w:rsidR="00954B70" w:rsidRDefault="00954B70" w:rsidP="00C04631">
      <w:pPr>
        <w:rPr>
          <w:b/>
          <w:bCs/>
        </w:rPr>
      </w:pPr>
      <w:r>
        <w:rPr>
          <w:b/>
          <w:bCs/>
        </w:rPr>
        <w:t xml:space="preserve">Hiển thị: </w:t>
      </w:r>
    </w:p>
    <w:p w14:paraId="21E80AAF" w14:textId="38C2BB0A" w:rsidR="00954B70" w:rsidRDefault="00954B70" w:rsidP="00C04631">
      <w:r>
        <w:t>Deepfake là công nghệ tiềm ẩn nhiều rủi ro</w:t>
      </w:r>
      <w:r w:rsidR="00687E6E">
        <w:t xml:space="preserve"> nếu bị lợi dụng</w:t>
      </w:r>
    </w:p>
    <w:p w14:paraId="447E762A" w14:textId="5AAC0FBB" w:rsidR="00687E6E" w:rsidRDefault="00687E6E" w:rsidP="00C04631">
      <w:r>
        <w:t>Cần có một phương pháp để phân biệt nội dung tạo bởi Deepfake và nội dung thật</w:t>
      </w:r>
    </w:p>
    <w:p w14:paraId="0FA5B841" w14:textId="35852255" w:rsidR="00687E6E" w:rsidRPr="00954B70" w:rsidRDefault="00687E6E" w:rsidP="00C04631">
      <w:r>
        <w:t>Đây là bài toán có thể được giải quyết bằng các hướng tiếp cận của Khoa Học Máy Tính</w:t>
      </w:r>
    </w:p>
    <w:p w14:paraId="2DBEF6CF" w14:textId="39C7CAA7" w:rsidR="00C04631" w:rsidRDefault="00C04631" w:rsidP="00C04631">
      <w:pPr>
        <w:pStyle w:val="Heading2"/>
      </w:pPr>
      <w:r>
        <w:t xml:space="preserve">Slide </w:t>
      </w:r>
    </w:p>
    <w:p w14:paraId="2BBAA00C" w14:textId="63B13700" w:rsidR="00C04631" w:rsidRDefault="00C04631" w:rsidP="00C04631">
      <w:r>
        <w:t>Nội dung:</w:t>
      </w:r>
      <w:r>
        <w:br/>
        <w:t>Phát biểu bài toán</w:t>
      </w:r>
    </w:p>
    <w:p w14:paraId="1CEC2D6A" w14:textId="6FAB9785" w:rsidR="00954B70" w:rsidRDefault="00954B70" w:rsidP="00C04631">
      <w:r>
        <w:t>Bài toán nhận đầu vào là một tệp tin âm thanh chứa giọng nói</w:t>
      </w:r>
    </w:p>
    <w:p w14:paraId="0EEE1BA4" w14:textId="17D6AAA1" w:rsidR="00954B70" w:rsidRDefault="00954B70" w:rsidP="00C04631">
      <w:r>
        <w:t>Tính toán và cho ra đầu ra cho biết tệp tin đó có được tạo bởi Deepfake hay không</w:t>
      </w:r>
    </w:p>
    <w:p w14:paraId="7C2EC960" w14:textId="4019DD66" w:rsidR="00C04631" w:rsidRDefault="00C04631" w:rsidP="00C04631">
      <w:pPr>
        <w:pStyle w:val="Heading2"/>
      </w:pPr>
      <w:r>
        <w:lastRenderedPageBreak/>
        <w:t>Slide</w:t>
      </w:r>
    </w:p>
    <w:p w14:paraId="6DE5C4A6" w14:textId="0EEF9C63" w:rsidR="00C04631" w:rsidRDefault="00C04631" w:rsidP="00C04631">
      <w:r>
        <w:t>Nội dung:</w:t>
      </w:r>
    </w:p>
    <w:p w14:paraId="111506F5" w14:textId="1BEB8BCD" w:rsidR="00C04631" w:rsidRDefault="00687E6E" w:rsidP="00C04631">
      <w:r>
        <w:t>Phạm vi và ràng buộc</w:t>
      </w:r>
    </w:p>
    <w:p w14:paraId="58706DD0" w14:textId="566A740C" w:rsidR="00687E6E" w:rsidRDefault="00687E6E" w:rsidP="00C04631">
      <w:r>
        <w:t>Phạm vi</w:t>
      </w:r>
    </w:p>
    <w:p w14:paraId="45AB40C4" w14:textId="3DA7019D" w:rsidR="00954B70" w:rsidRDefault="00954B70" w:rsidP="00687E6E">
      <w:pPr>
        <w:pStyle w:val="ListParagraph"/>
        <w:numPr>
          <w:ilvl w:val="0"/>
          <w:numId w:val="2"/>
        </w:numPr>
      </w:pPr>
      <w:r>
        <w:t>Chỉ xem xét Deepfake, không xem xét các kỹ thuật tổng hợp khác</w:t>
      </w:r>
    </w:p>
    <w:p w14:paraId="7A255D0D" w14:textId="1DB68B4E" w:rsidR="00954B70" w:rsidRDefault="00954B70" w:rsidP="00687E6E">
      <w:pPr>
        <w:pStyle w:val="ListParagraph"/>
        <w:numPr>
          <w:ilvl w:val="0"/>
          <w:numId w:val="2"/>
        </w:numPr>
      </w:pPr>
      <w:r>
        <w:t>Chỉ xem xét thía cạnh âm thanh, không xem xét thía cạnh hình ảnh</w:t>
      </w:r>
    </w:p>
    <w:p w14:paraId="0D314569" w14:textId="5144CB2C" w:rsidR="00954B70" w:rsidRDefault="00954B70" w:rsidP="00687E6E">
      <w:pPr>
        <w:pStyle w:val="ListParagraph"/>
        <w:numPr>
          <w:ilvl w:val="0"/>
          <w:numId w:val="2"/>
        </w:numPr>
      </w:pPr>
      <w:r>
        <w:t>Chỉ xem xét dữ liệu chứa giọng nói tiếng Anh</w:t>
      </w:r>
    </w:p>
    <w:p w14:paraId="6DE7FA72" w14:textId="5961FAFE" w:rsidR="00687E6E" w:rsidRDefault="00687E6E" w:rsidP="00687E6E">
      <w:r>
        <w:t>Ràng buộc</w:t>
      </w:r>
    </w:p>
    <w:p w14:paraId="15722EB6" w14:textId="64FE8A48" w:rsidR="00687E6E" w:rsidRDefault="00687E6E" w:rsidP="00687E6E">
      <w:pPr>
        <w:pStyle w:val="ListParagraph"/>
        <w:numPr>
          <w:ilvl w:val="0"/>
          <w:numId w:val="3"/>
        </w:numPr>
      </w:pPr>
      <w:r>
        <w:t>Âm thanh đầu vào ở định dạng wav</w:t>
      </w:r>
    </w:p>
    <w:p w14:paraId="24D9C0BD" w14:textId="7132D3A9" w:rsidR="00687E6E" w:rsidRDefault="00687E6E" w:rsidP="00687E6E">
      <w:pPr>
        <w:pStyle w:val="ListParagraph"/>
        <w:numPr>
          <w:ilvl w:val="0"/>
          <w:numId w:val="3"/>
        </w:numPr>
      </w:pPr>
      <w:r>
        <w:t>Tần số âm thanh đầu vào ở 16.000 Hz</w:t>
      </w:r>
    </w:p>
    <w:p w14:paraId="6DCA5D02" w14:textId="288B222F" w:rsidR="00C04631" w:rsidRDefault="00C04631" w:rsidP="00C04631">
      <w:pPr>
        <w:pStyle w:val="Heading2"/>
      </w:pPr>
      <w:r>
        <w:t xml:space="preserve">Slide </w:t>
      </w:r>
    </w:p>
    <w:p w14:paraId="50404CB0" w14:textId="45EEEA1D" w:rsidR="00C04631" w:rsidRDefault="00C04631" w:rsidP="00C04631">
      <w:r>
        <w:t>Nội dung:</w:t>
      </w:r>
      <w:r w:rsidR="00687E6E">
        <w:t xml:space="preserve"> </w:t>
      </w:r>
    </w:p>
    <w:p w14:paraId="635FDAF3" w14:textId="3890943C" w:rsidR="00D86C8B" w:rsidRDefault="00C04631" w:rsidP="00C04631">
      <w:r>
        <w:t>Hướng tiếp cận</w:t>
      </w:r>
      <w:r w:rsidR="00687E6E">
        <w:br/>
      </w:r>
      <w:r w:rsidR="00D86C8B">
        <w:t>Âm thanh đầu vào đi qua một bộ trích chọn đặc trưng để loại bỏ các thông tin dư thừa</w:t>
      </w:r>
    </w:p>
    <w:p w14:paraId="1FF5C480" w14:textId="4C87C90E" w:rsidR="00687E6E" w:rsidRDefault="00D86C8B" w:rsidP="00C04631">
      <w:r>
        <w:t>Các đặc trưng đi qua một mô phân lớp và cho ra nhãn đầu ra</w:t>
      </w:r>
    </w:p>
    <w:p w14:paraId="5D30503B" w14:textId="38636B62" w:rsidR="00C04631" w:rsidRDefault="00C04631" w:rsidP="00C04631">
      <w:pPr>
        <w:pStyle w:val="Heading2"/>
      </w:pPr>
      <w:r>
        <w:t>Slide</w:t>
      </w:r>
    </w:p>
    <w:p w14:paraId="19ADF360" w14:textId="6B85676F" w:rsidR="00D86C8B" w:rsidRDefault="00C04631" w:rsidP="00C04631">
      <w:r>
        <w:t>Nội dung:</w:t>
      </w:r>
      <w:r>
        <w:br/>
        <w:t>Pha trích chọn đặc trưng</w:t>
      </w:r>
    </w:p>
    <w:p w14:paraId="1C410B39" w14:textId="4FAD0BCC" w:rsidR="00D86C8B" w:rsidRDefault="00D86C8B" w:rsidP="00D86C8B">
      <w:pPr>
        <w:pStyle w:val="ListParagraph"/>
        <w:numPr>
          <w:ilvl w:val="0"/>
          <w:numId w:val="4"/>
        </w:numPr>
      </w:pPr>
      <w:r>
        <w:t>Phân đoạn âm thanh đầu vào thành các đoạn con có kích thước 25ms và chồng lên nhau 10ms</w:t>
      </w:r>
    </w:p>
    <w:p w14:paraId="55573202" w14:textId="5645E812" w:rsidR="00D86C8B" w:rsidRDefault="00D86C8B" w:rsidP="00D86C8B">
      <w:pPr>
        <w:pStyle w:val="ListParagraph"/>
        <w:numPr>
          <w:ilvl w:val="0"/>
          <w:numId w:val="4"/>
        </w:numPr>
      </w:pPr>
      <w:r>
        <w:t>Thực hiện tính MFCC vector cho mỗi đoạn:</w:t>
      </w:r>
    </w:p>
    <w:p w14:paraId="32E4BA2F" w14:textId="7574A621" w:rsidR="00D86C8B" w:rsidRDefault="004B77E6" w:rsidP="003C603D">
      <w:pPr>
        <w:pStyle w:val="ListParagraph"/>
        <w:numPr>
          <w:ilvl w:val="1"/>
          <w:numId w:val="4"/>
        </w:numPr>
      </w:pPr>
      <w:r>
        <w:t>Windowing</w:t>
      </w:r>
    </w:p>
    <w:p w14:paraId="49B5400D" w14:textId="0AFA919B" w:rsidR="004B77E6" w:rsidRDefault="00A238B4" w:rsidP="003C603D">
      <w:pPr>
        <w:pStyle w:val="ListParagraph"/>
        <w:numPr>
          <w:ilvl w:val="1"/>
          <w:numId w:val="4"/>
        </w:numPr>
      </w:pPr>
      <w:r>
        <w:t>Fourier Transform</w:t>
      </w:r>
    </w:p>
    <w:p w14:paraId="175CE0A0" w14:textId="4C6787AB" w:rsidR="00A238B4" w:rsidRDefault="00A238B4" w:rsidP="003C603D">
      <w:pPr>
        <w:pStyle w:val="ListParagraph"/>
        <w:numPr>
          <w:ilvl w:val="1"/>
          <w:numId w:val="4"/>
        </w:numPr>
      </w:pPr>
      <w:r>
        <w:t>Chuyển về thang Mel</w:t>
      </w:r>
    </w:p>
    <w:p w14:paraId="51F62FF9" w14:textId="30D88FF0" w:rsidR="00A238B4" w:rsidRDefault="00A238B4" w:rsidP="003C603D">
      <w:pPr>
        <w:pStyle w:val="ListParagraph"/>
        <w:numPr>
          <w:ilvl w:val="1"/>
          <w:numId w:val="4"/>
        </w:numPr>
      </w:pPr>
      <w:r>
        <w:t>Chuyển về phổ công suất</w:t>
      </w:r>
    </w:p>
    <w:p w14:paraId="2811CAB7" w14:textId="4A550567" w:rsidR="00A238B4" w:rsidRDefault="00A238B4" w:rsidP="003C603D">
      <w:pPr>
        <w:pStyle w:val="ListParagraph"/>
        <w:numPr>
          <w:ilvl w:val="1"/>
          <w:numId w:val="4"/>
        </w:numPr>
      </w:pPr>
      <w:r>
        <w:t>Áp dụng bộ lọc tam giác và lấy log</w:t>
      </w:r>
    </w:p>
    <w:p w14:paraId="03FB63C6" w14:textId="080DADAA" w:rsidR="00A238B4" w:rsidRDefault="00A238B4" w:rsidP="003C603D">
      <w:pPr>
        <w:pStyle w:val="ListParagraph"/>
        <w:numPr>
          <w:ilvl w:val="1"/>
          <w:numId w:val="4"/>
        </w:numPr>
      </w:pPr>
      <w:r>
        <w:t>Biến đổi cosin rời rạc</w:t>
      </w:r>
    </w:p>
    <w:p w14:paraId="6D3EE619" w14:textId="37330E17" w:rsidR="00C04631" w:rsidRDefault="00C04631" w:rsidP="00C04631">
      <w:pPr>
        <w:pStyle w:val="Heading2"/>
      </w:pPr>
      <w:r>
        <w:t>Slide</w:t>
      </w:r>
    </w:p>
    <w:p w14:paraId="3FF0FB6A" w14:textId="6E4BFD06" w:rsidR="00ED7451" w:rsidRDefault="00C04631" w:rsidP="00C04631">
      <w:pPr>
        <w:rPr>
          <w:lang w:val="vi-VN"/>
        </w:rPr>
      </w:pPr>
      <w:r>
        <w:t>Nội dung:</w:t>
      </w:r>
      <w:r>
        <w:br/>
        <w:t>Pha phân lớp</w:t>
      </w:r>
    </w:p>
    <w:p w14:paraId="413C6645" w14:textId="226AF2CC" w:rsidR="00ED7451" w:rsidRDefault="00ED7451" w:rsidP="00ED7451">
      <w:pPr>
        <w:rPr>
          <w:lang w:val="vi-VN"/>
        </w:rPr>
      </w:pPr>
      <w:r>
        <w:rPr>
          <w:lang w:val="vi-VN"/>
        </w:rPr>
        <w:lastRenderedPageBreak/>
        <w:t xml:space="preserve">Dữ liệu được trích xuất </w:t>
      </w:r>
      <w:r w:rsidR="000E01A7">
        <w:rPr>
          <w:lang w:val="vi-VN"/>
        </w:rPr>
        <w:t>là một chuỗi thời gian</w:t>
      </w:r>
    </w:p>
    <w:p w14:paraId="6EC11EE7" w14:textId="28372373" w:rsidR="000E01A7" w:rsidRDefault="000E01A7" w:rsidP="00ED7451">
      <w:pPr>
        <w:rPr>
          <w:lang w:val="vi-VN"/>
        </w:rPr>
      </w:pPr>
      <w:r>
        <w:rPr>
          <w:lang w:val="vi-VN"/>
        </w:rPr>
        <w:t xml:space="preserve">Nên mô hình ở pha phân lớp sẽ là mô hình học chuỗi thời </w:t>
      </w:r>
      <w:r w:rsidR="008A5C6B">
        <w:rPr>
          <w:lang w:val="vi-VN"/>
        </w:rPr>
        <w:t xml:space="preserve">gian, để học thông tin ngữ cảnh, mối liên hệ giữa các điểm dữ liệu trong chuỗi thời gian </w:t>
      </w:r>
    </w:p>
    <w:p w14:paraId="5B0262A2" w14:textId="5C065C6A" w:rsidR="00ED7451" w:rsidRDefault="00ED7451" w:rsidP="00ED7451">
      <w:pPr>
        <w:pStyle w:val="Heading2"/>
        <w:rPr>
          <w:lang w:val="vi-VN"/>
        </w:rPr>
      </w:pPr>
      <w:r>
        <w:rPr>
          <w:lang w:val="vi-VN"/>
        </w:rPr>
        <w:t xml:space="preserve">Slide </w:t>
      </w:r>
    </w:p>
    <w:p w14:paraId="2BEF4289" w14:textId="6AA3BC2A" w:rsidR="008A5C6B" w:rsidRDefault="00ED7451" w:rsidP="00ED7451">
      <w:pPr>
        <w:rPr>
          <w:lang w:val="vi-VN"/>
        </w:rPr>
      </w:pPr>
      <w:r>
        <w:rPr>
          <w:lang w:val="vi-VN"/>
        </w:rPr>
        <w:t xml:space="preserve">Nội dung: </w:t>
      </w:r>
      <w:r w:rsidR="008A5C6B">
        <w:rPr>
          <w:lang w:val="vi-VN"/>
        </w:rPr>
        <w:t xml:space="preserve">Lý do chọn LSTM </w:t>
      </w:r>
    </w:p>
    <w:p w14:paraId="0EAD7372" w14:textId="2F3288D9" w:rsidR="00FF78C6" w:rsidRPr="00FF78C6" w:rsidRDefault="008A5C6B" w:rsidP="00ED7451">
      <w:r>
        <w:rPr>
          <w:lang w:val="vi-VN"/>
        </w:rPr>
        <w:t xml:space="preserve">Ngoài LSTM RNN cũng là mô hình học chuỗi thời gian nhưng bị ảnh hưởng bởi hiện tượng gradient vanishing dẫn đến các </w:t>
      </w:r>
    </w:p>
    <w:p w14:paraId="23088794" w14:textId="470C44E5" w:rsidR="00ED7451" w:rsidRDefault="00ED7451" w:rsidP="00ED7451">
      <w:pPr>
        <w:pStyle w:val="Heading2"/>
        <w:rPr>
          <w:lang w:val="vi-VN"/>
        </w:rPr>
      </w:pPr>
      <w:r>
        <w:rPr>
          <w:lang w:val="vi-VN"/>
        </w:rPr>
        <w:t xml:space="preserve">Slide </w:t>
      </w:r>
    </w:p>
    <w:p w14:paraId="42AECEF5" w14:textId="26020229" w:rsidR="00ED7451" w:rsidRPr="00ED7451" w:rsidRDefault="00ED7451" w:rsidP="00ED7451">
      <w:pPr>
        <w:rPr>
          <w:lang w:val="vi-VN"/>
        </w:rPr>
      </w:pPr>
      <w:r>
        <w:rPr>
          <w:lang w:val="vi-VN"/>
        </w:rPr>
        <w:t>Nội dung: Sơ đồ mô hình tổng quan</w:t>
      </w:r>
    </w:p>
    <w:p w14:paraId="3272661E" w14:textId="784E83D1" w:rsidR="00C04631" w:rsidRDefault="00C04631" w:rsidP="00C04631">
      <w:pPr>
        <w:pStyle w:val="Heading2"/>
      </w:pPr>
      <w:r>
        <w:t xml:space="preserve">Slide </w:t>
      </w:r>
    </w:p>
    <w:p w14:paraId="7DB2759D" w14:textId="77777777" w:rsidR="00FF78C6" w:rsidRDefault="00C04631" w:rsidP="00C04631">
      <w:r>
        <w:t>Nội dung:</w:t>
      </w:r>
    </w:p>
    <w:p w14:paraId="0B2E6110" w14:textId="3B03CECD" w:rsidR="00FF78C6" w:rsidRDefault="00FF78C6" w:rsidP="00C04631">
      <w:r>
        <w:t>Các mô hình dùng cho thực nghiệm: Mô hình LSTM, RNN, Random Forest, SVM</w:t>
      </w:r>
    </w:p>
    <w:p w14:paraId="7567EA38" w14:textId="3B84F053" w:rsidR="00FF78C6" w:rsidRDefault="00FF78C6" w:rsidP="00C04631">
      <w:r>
        <w:t>Chiến lược huấn luyện: Mô hình LSTM và mô hình RNN sẽ dùng toàn bộ các bộ đặc trưng MFCC, mô hình Random Forest và mô hình SVM sẽ dùng vector đặc trưng được tạo bởi trung bình cộng của các vector đặc trưng trong chuỗi thời gian + Độ lệch chuẩn của chúng</w:t>
      </w:r>
    </w:p>
    <w:p w14:paraId="7CC18C6C" w14:textId="5D0073D0" w:rsidR="00C04631" w:rsidRDefault="00C04631" w:rsidP="00C04631">
      <w:r>
        <w:t>Các ràng buộc thực nghiệm</w:t>
      </w:r>
    </w:p>
    <w:p w14:paraId="01503280" w14:textId="770CF0F9" w:rsidR="00FF78C6" w:rsidRDefault="00FF78C6" w:rsidP="00C04631">
      <w:r>
        <w:t>Dữ liệu thực nghiệm: Bộ SceneFake, bảng thống kê dữ liệu thực nghiệm</w:t>
      </w:r>
    </w:p>
    <w:p w14:paraId="2594CD11" w14:textId="00669CA5" w:rsidR="00FF78C6" w:rsidRDefault="00FF78C6" w:rsidP="00C04631">
      <w:r>
        <w:t>Môi trường thực nghiệm: Cấu hình máy tính, phần mềm để cài đặt và huấn luyện</w:t>
      </w:r>
    </w:p>
    <w:p w14:paraId="32D86DC3" w14:textId="7DD2DB62" w:rsidR="00C04631" w:rsidRDefault="00C04631" w:rsidP="00C04631">
      <w:pPr>
        <w:pStyle w:val="Heading2"/>
      </w:pPr>
      <w:r>
        <w:t xml:space="preserve">Slide </w:t>
      </w:r>
    </w:p>
    <w:p w14:paraId="69B96A71" w14:textId="0FF9DBAF" w:rsidR="00C04631" w:rsidRDefault="00C04631" w:rsidP="00C04631">
      <w:r>
        <w:t>Nội dung:</w:t>
      </w:r>
      <w:r>
        <w:br/>
        <w:t>Kết quả thực nghiệm</w:t>
      </w:r>
      <w:r w:rsidR="00A4055E">
        <w:t xml:space="preserve"> </w:t>
      </w:r>
    </w:p>
    <w:p w14:paraId="27AF9FB7" w14:textId="20D045C2" w:rsidR="00A4055E" w:rsidRDefault="00A4055E" w:rsidP="00C04631">
      <w:r>
        <w:t>Bảng kết quả thực nghiệm</w:t>
      </w:r>
    </w:p>
    <w:p w14:paraId="7DE7A3A1" w14:textId="580A773C" w:rsidR="00C04631" w:rsidRDefault="00C04631" w:rsidP="00C04631">
      <w:pPr>
        <w:pStyle w:val="Heading2"/>
      </w:pPr>
      <w:r>
        <w:t>Slide</w:t>
      </w:r>
    </w:p>
    <w:p w14:paraId="2E975A5D" w14:textId="77777777" w:rsidR="00A4055E" w:rsidRDefault="00C04631" w:rsidP="00C04631">
      <w:r>
        <w:t>Nội dung:</w:t>
      </w:r>
    </w:p>
    <w:p w14:paraId="56FBFBC0" w14:textId="08256E4C" w:rsidR="00C04631" w:rsidRDefault="00A4055E" w:rsidP="00C04631">
      <w:r>
        <w:t>Biểu đồ kết quả thực nghiệm kèm nhận xét, lý giải tại sao SVM, Random Forest lại tốt, LSTM, RNN lại không tốt</w:t>
      </w:r>
      <w:r w:rsidR="00C04631">
        <w:br/>
        <w:t>Nhận xét</w:t>
      </w:r>
    </w:p>
    <w:p w14:paraId="4BEC98BE" w14:textId="7D3ABAC7" w:rsidR="00C04631" w:rsidRDefault="00C04631" w:rsidP="00C04631">
      <w:pPr>
        <w:pStyle w:val="Heading2"/>
      </w:pPr>
      <w:r>
        <w:lastRenderedPageBreak/>
        <w:t xml:space="preserve">Slide </w:t>
      </w:r>
    </w:p>
    <w:p w14:paraId="181B5494" w14:textId="6FCE846D" w:rsidR="00C04631" w:rsidRDefault="00C04631" w:rsidP="00C04631">
      <w:r>
        <w:t>Nội dung:</w:t>
      </w:r>
    </w:p>
    <w:p w14:paraId="4A7040A3" w14:textId="05EE0AA7" w:rsidR="00C04631" w:rsidRDefault="00C04631" w:rsidP="00C04631">
      <w:r>
        <w:t>Chương trình Demo</w:t>
      </w:r>
    </w:p>
    <w:p w14:paraId="4CE4F093" w14:textId="4230D89B" w:rsidR="00C04631" w:rsidRDefault="00C04631" w:rsidP="00C04631">
      <w:pPr>
        <w:pStyle w:val="Heading2"/>
      </w:pPr>
      <w:r>
        <w:t xml:space="preserve">Slide </w:t>
      </w:r>
    </w:p>
    <w:p w14:paraId="5BD3231C" w14:textId="0A40EA1C" w:rsidR="00C04631" w:rsidRPr="00C04631" w:rsidRDefault="00C04631" w:rsidP="00C04631">
      <w:r>
        <w:t>Nội dung:</w:t>
      </w:r>
      <w:r>
        <w:br/>
        <w:t>Kết luận</w:t>
      </w:r>
    </w:p>
    <w:p w14:paraId="66976E63" w14:textId="77777777" w:rsidR="00C04631" w:rsidRPr="00C04631" w:rsidRDefault="00C04631" w:rsidP="00C04631"/>
    <w:sectPr w:rsidR="00C04631" w:rsidRPr="00C046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14E49"/>
    <w:multiLevelType w:val="hybridMultilevel"/>
    <w:tmpl w:val="FD122F4A"/>
    <w:lvl w:ilvl="0" w:tplc="9830E59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E077F7"/>
    <w:multiLevelType w:val="hybridMultilevel"/>
    <w:tmpl w:val="224E6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EA308A0"/>
    <w:multiLevelType w:val="hybridMultilevel"/>
    <w:tmpl w:val="118809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CD1412"/>
    <w:multiLevelType w:val="hybridMultilevel"/>
    <w:tmpl w:val="4BDA6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9FF0444"/>
    <w:multiLevelType w:val="hybridMultilevel"/>
    <w:tmpl w:val="B75E1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808318">
    <w:abstractNumId w:val="1"/>
  </w:num>
  <w:num w:numId="2" w16cid:durableId="1510872878">
    <w:abstractNumId w:val="3"/>
  </w:num>
  <w:num w:numId="3" w16cid:durableId="1660308471">
    <w:abstractNumId w:val="4"/>
  </w:num>
  <w:num w:numId="4" w16cid:durableId="1111438050">
    <w:abstractNumId w:val="2"/>
  </w:num>
  <w:num w:numId="5" w16cid:durableId="643002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631"/>
    <w:rsid w:val="00027636"/>
    <w:rsid w:val="00095DEA"/>
    <w:rsid w:val="000C14DD"/>
    <w:rsid w:val="000E01A7"/>
    <w:rsid w:val="003C603D"/>
    <w:rsid w:val="004B77E6"/>
    <w:rsid w:val="0053319D"/>
    <w:rsid w:val="00687E6E"/>
    <w:rsid w:val="007925E3"/>
    <w:rsid w:val="0085398A"/>
    <w:rsid w:val="008A5C6B"/>
    <w:rsid w:val="009019A9"/>
    <w:rsid w:val="00954B70"/>
    <w:rsid w:val="00A238B4"/>
    <w:rsid w:val="00A4055E"/>
    <w:rsid w:val="00C04631"/>
    <w:rsid w:val="00D86C8B"/>
    <w:rsid w:val="00DE7E28"/>
    <w:rsid w:val="00E70EF4"/>
    <w:rsid w:val="00ED7451"/>
    <w:rsid w:val="00FF7482"/>
    <w:rsid w:val="00FF78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B5E90"/>
  <w15:chartTrackingRefBased/>
  <w15:docId w15:val="{8CD4D917-9B35-48C1-9524-C2EC6D2D9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4631"/>
    <w:pPr>
      <w:keepNext/>
      <w:keepLines/>
      <w:spacing w:before="360" w:after="80" w:line="360" w:lineRule="auto"/>
      <w:jc w:val="center"/>
      <w:outlineLvl w:val="0"/>
    </w:pPr>
    <w:rPr>
      <w:rFonts w:asciiTheme="majorHAnsi" w:eastAsiaTheme="majorEastAsia" w:hAnsiTheme="majorHAnsi" w:cstheme="majorBidi"/>
      <w:caps/>
      <w:color w:val="0F4761" w:themeColor="accent1" w:themeShade="BF"/>
      <w:sz w:val="40"/>
      <w:szCs w:val="40"/>
    </w:rPr>
  </w:style>
  <w:style w:type="paragraph" w:styleId="Heading2">
    <w:name w:val="heading 2"/>
    <w:basedOn w:val="Normal"/>
    <w:next w:val="Normal"/>
    <w:link w:val="Heading2Char"/>
    <w:uiPriority w:val="9"/>
    <w:unhideWhenUsed/>
    <w:qFormat/>
    <w:rsid w:val="00C046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46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46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46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46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46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46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46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095DEA"/>
    <w:pPr>
      <w:spacing w:after="0" w:line="360" w:lineRule="auto"/>
      <w:ind w:left="284"/>
      <w:jc w:val="center"/>
    </w:pPr>
    <w:rPr>
      <w:rFonts w:ascii="Times New Roman" w:hAnsi="Times New Roman"/>
      <w:bCs/>
      <w:i/>
      <w:kern w:val="0"/>
      <w:szCs w:val="18"/>
      <w14:ligatures w14:val="none"/>
    </w:rPr>
  </w:style>
  <w:style w:type="character" w:customStyle="1" w:styleId="Heading1Char">
    <w:name w:val="Heading 1 Char"/>
    <w:basedOn w:val="DefaultParagraphFont"/>
    <w:link w:val="Heading1"/>
    <w:uiPriority w:val="9"/>
    <w:rsid w:val="00C04631"/>
    <w:rPr>
      <w:rFonts w:asciiTheme="majorHAnsi" w:eastAsiaTheme="majorEastAsia" w:hAnsiTheme="majorHAnsi" w:cstheme="majorBidi"/>
      <w:caps/>
      <w:color w:val="0F4761" w:themeColor="accent1" w:themeShade="BF"/>
      <w:sz w:val="40"/>
      <w:szCs w:val="40"/>
    </w:rPr>
  </w:style>
  <w:style w:type="character" w:customStyle="1" w:styleId="Heading2Char">
    <w:name w:val="Heading 2 Char"/>
    <w:basedOn w:val="DefaultParagraphFont"/>
    <w:link w:val="Heading2"/>
    <w:uiPriority w:val="9"/>
    <w:rsid w:val="00C046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46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46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46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46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46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46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4631"/>
    <w:rPr>
      <w:rFonts w:eastAsiaTheme="majorEastAsia" w:cstheme="majorBidi"/>
      <w:color w:val="272727" w:themeColor="text1" w:themeTint="D8"/>
    </w:rPr>
  </w:style>
  <w:style w:type="paragraph" w:styleId="Title">
    <w:name w:val="Title"/>
    <w:basedOn w:val="Normal"/>
    <w:next w:val="Normal"/>
    <w:link w:val="TitleChar"/>
    <w:uiPriority w:val="10"/>
    <w:qFormat/>
    <w:rsid w:val="00C046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46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46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46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4631"/>
    <w:pPr>
      <w:spacing w:before="160"/>
      <w:jc w:val="center"/>
    </w:pPr>
    <w:rPr>
      <w:i/>
      <w:iCs/>
      <w:color w:val="404040" w:themeColor="text1" w:themeTint="BF"/>
    </w:rPr>
  </w:style>
  <w:style w:type="character" w:customStyle="1" w:styleId="QuoteChar">
    <w:name w:val="Quote Char"/>
    <w:basedOn w:val="DefaultParagraphFont"/>
    <w:link w:val="Quote"/>
    <w:uiPriority w:val="29"/>
    <w:rsid w:val="00C04631"/>
    <w:rPr>
      <w:i/>
      <w:iCs/>
      <w:color w:val="404040" w:themeColor="text1" w:themeTint="BF"/>
    </w:rPr>
  </w:style>
  <w:style w:type="paragraph" w:styleId="ListParagraph">
    <w:name w:val="List Paragraph"/>
    <w:basedOn w:val="Normal"/>
    <w:uiPriority w:val="34"/>
    <w:qFormat/>
    <w:rsid w:val="00C04631"/>
    <w:pPr>
      <w:ind w:left="720"/>
      <w:contextualSpacing/>
    </w:pPr>
  </w:style>
  <w:style w:type="character" w:styleId="IntenseEmphasis">
    <w:name w:val="Intense Emphasis"/>
    <w:basedOn w:val="DefaultParagraphFont"/>
    <w:uiPriority w:val="21"/>
    <w:qFormat/>
    <w:rsid w:val="00C04631"/>
    <w:rPr>
      <w:i/>
      <w:iCs/>
      <w:color w:val="0F4761" w:themeColor="accent1" w:themeShade="BF"/>
    </w:rPr>
  </w:style>
  <w:style w:type="paragraph" w:styleId="IntenseQuote">
    <w:name w:val="Intense Quote"/>
    <w:basedOn w:val="Normal"/>
    <w:next w:val="Normal"/>
    <w:link w:val="IntenseQuoteChar"/>
    <w:uiPriority w:val="30"/>
    <w:qFormat/>
    <w:rsid w:val="00C046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4631"/>
    <w:rPr>
      <w:i/>
      <w:iCs/>
      <w:color w:val="0F4761" w:themeColor="accent1" w:themeShade="BF"/>
    </w:rPr>
  </w:style>
  <w:style w:type="character" w:styleId="IntenseReference">
    <w:name w:val="Intense Reference"/>
    <w:basedOn w:val="DefaultParagraphFont"/>
    <w:uiPriority w:val="32"/>
    <w:qFormat/>
    <w:rsid w:val="00C046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642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BCD896A-C8EC-4E98-8D04-D19292CB9D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596</TotalTime>
  <Pages>4</Pages>
  <Words>498</Words>
  <Characters>2840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Giang Truong Bui</dc:creator>
  <cp:keywords/>
  <dc:description/>
  <cp:lastModifiedBy>Giang Truong Bui</cp:lastModifiedBy>
  <cp:revision>5</cp:revision>
  <dcterms:created xsi:type="dcterms:W3CDTF">2025-05-22T03:24:00Z</dcterms:created>
  <dcterms:modified xsi:type="dcterms:W3CDTF">2025-05-22T14:50:00Z</dcterms:modified>
</cp:coreProperties>
</file>