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2411729</wp:posOffset>
            </wp:positionH>
            <wp:positionV relativeFrom="page">
              <wp:posOffset>387565</wp:posOffset>
            </wp:positionV>
            <wp:extent cx="940853" cy="332435"/>
            <wp:effectExtent l="0" t="0" r="0" b="0"/>
            <wp:wrapThrough wrapText="bothSides" distL="152400" distR="152400">
              <wp:wrapPolygon edited="1">
                <wp:start x="2152" y="60"/>
                <wp:lineTo x="2152" y="1910"/>
                <wp:lineTo x="2152" y="5074"/>
                <wp:lineTo x="802" y="8776"/>
                <wp:lineTo x="2194" y="12417"/>
                <wp:lineTo x="2173" y="15522"/>
                <wp:lineTo x="42" y="9910"/>
                <wp:lineTo x="84" y="7462"/>
                <wp:lineTo x="2152" y="1910"/>
                <wp:lineTo x="2152" y="60"/>
                <wp:lineTo x="4556" y="60"/>
                <wp:lineTo x="4915" y="163"/>
                <wp:lineTo x="4915" y="2388"/>
                <wp:lineTo x="4366" y="2448"/>
                <wp:lineTo x="4155" y="2985"/>
                <wp:lineTo x="4134" y="7403"/>
                <wp:lineTo x="5295" y="7403"/>
                <wp:lineTo x="5252" y="2985"/>
                <wp:lineTo x="5063" y="2448"/>
                <wp:lineTo x="4915" y="2388"/>
                <wp:lineTo x="4915" y="163"/>
                <wp:lineTo x="5379" y="298"/>
                <wp:lineTo x="5801" y="1075"/>
                <wp:lineTo x="6012" y="1970"/>
                <wp:lineTo x="6117" y="3045"/>
                <wp:lineTo x="6117" y="9612"/>
                <wp:lineTo x="4113" y="9612"/>
                <wp:lineTo x="4155" y="14447"/>
                <wp:lineTo x="4388" y="14985"/>
                <wp:lineTo x="5041" y="14985"/>
                <wp:lineTo x="5273" y="14328"/>
                <wp:lineTo x="5316" y="11701"/>
                <wp:lineTo x="6117" y="11701"/>
                <wp:lineTo x="6075" y="14925"/>
                <wp:lineTo x="5843" y="16179"/>
                <wp:lineTo x="5548" y="16895"/>
                <wp:lineTo x="4978" y="17313"/>
                <wp:lineTo x="4113" y="17193"/>
                <wp:lineTo x="3670" y="16596"/>
                <wp:lineTo x="3396" y="15701"/>
                <wp:lineTo x="3270" y="14626"/>
                <wp:lineTo x="3291" y="2746"/>
                <wp:lineTo x="3544" y="1194"/>
                <wp:lineTo x="3902" y="418"/>
                <wp:lineTo x="4282" y="119"/>
                <wp:lineTo x="4556" y="60"/>
                <wp:lineTo x="8374" y="60"/>
                <wp:lineTo x="8374" y="119"/>
                <wp:lineTo x="8374" y="2388"/>
                <wp:lineTo x="7889" y="2567"/>
                <wp:lineTo x="7509" y="3224"/>
                <wp:lineTo x="7552" y="14268"/>
                <wp:lineTo x="7973" y="14925"/>
                <wp:lineTo x="8564" y="14925"/>
                <wp:lineTo x="8754" y="14328"/>
                <wp:lineTo x="8733" y="2925"/>
                <wp:lineTo x="8543" y="2448"/>
                <wp:lineTo x="8374" y="2388"/>
                <wp:lineTo x="8374" y="119"/>
                <wp:lineTo x="8986" y="298"/>
                <wp:lineTo x="9345" y="1015"/>
                <wp:lineTo x="9555" y="2030"/>
                <wp:lineTo x="9619" y="3045"/>
                <wp:lineTo x="9577" y="15164"/>
                <wp:lineTo x="9323" y="16477"/>
                <wp:lineTo x="8965" y="17134"/>
                <wp:lineTo x="8121" y="17134"/>
                <wp:lineTo x="7615" y="16358"/>
                <wp:lineTo x="7509" y="16119"/>
                <wp:lineTo x="7509" y="21492"/>
                <wp:lineTo x="6687" y="21492"/>
                <wp:lineTo x="6687" y="298"/>
                <wp:lineTo x="7509" y="298"/>
                <wp:lineTo x="7552" y="1313"/>
                <wp:lineTo x="7889" y="537"/>
                <wp:lineTo x="8374" y="119"/>
                <wp:lineTo x="8374" y="60"/>
                <wp:lineTo x="11433" y="60"/>
                <wp:lineTo x="12234" y="298"/>
                <wp:lineTo x="12698" y="1134"/>
                <wp:lineTo x="12909" y="2149"/>
                <wp:lineTo x="12994" y="3343"/>
                <wp:lineTo x="12994" y="17074"/>
                <wp:lineTo x="12150" y="17074"/>
                <wp:lineTo x="12129" y="16119"/>
                <wp:lineTo x="11665" y="17014"/>
                <wp:lineTo x="11391" y="17253"/>
                <wp:lineTo x="10695" y="17134"/>
                <wp:lineTo x="10336" y="16417"/>
                <wp:lineTo x="10167" y="15283"/>
                <wp:lineTo x="10167" y="9850"/>
                <wp:lineTo x="10399" y="8656"/>
                <wp:lineTo x="10821" y="7880"/>
                <wp:lineTo x="12129" y="6686"/>
                <wp:lineTo x="12129" y="8776"/>
                <wp:lineTo x="11180" y="9791"/>
                <wp:lineTo x="10990" y="10447"/>
                <wp:lineTo x="10990" y="14507"/>
                <wp:lineTo x="11159" y="14985"/>
                <wp:lineTo x="11644" y="14985"/>
                <wp:lineTo x="12129" y="14268"/>
                <wp:lineTo x="12129" y="8776"/>
                <wp:lineTo x="12129" y="6686"/>
                <wp:lineTo x="12087" y="2985"/>
                <wp:lineTo x="11876" y="2388"/>
                <wp:lineTo x="11201" y="2388"/>
                <wp:lineTo x="10990" y="2985"/>
                <wp:lineTo x="10927" y="6209"/>
                <wp:lineTo x="10125" y="6149"/>
                <wp:lineTo x="10167" y="2627"/>
                <wp:lineTo x="10399" y="1254"/>
                <wp:lineTo x="10737" y="478"/>
                <wp:lineTo x="11180" y="119"/>
                <wp:lineTo x="11433" y="60"/>
                <wp:lineTo x="15187" y="60"/>
                <wp:lineTo x="15187" y="119"/>
                <wp:lineTo x="15799" y="298"/>
                <wp:lineTo x="16158" y="1075"/>
                <wp:lineTo x="16263" y="1433"/>
                <wp:lineTo x="16748" y="478"/>
                <wp:lineTo x="17191" y="119"/>
                <wp:lineTo x="17803" y="298"/>
                <wp:lineTo x="18141" y="955"/>
                <wp:lineTo x="18330" y="2089"/>
                <wp:lineTo x="18352" y="17134"/>
                <wp:lineTo x="17508" y="17134"/>
                <wp:lineTo x="17466" y="2806"/>
                <wp:lineTo x="17276" y="2388"/>
                <wp:lineTo x="16833" y="2448"/>
                <wp:lineTo x="16348" y="3164"/>
                <wp:lineTo x="16348" y="17074"/>
                <wp:lineTo x="15525" y="17074"/>
                <wp:lineTo x="15483" y="2866"/>
                <wp:lineTo x="15272" y="2388"/>
                <wp:lineTo x="14829" y="2448"/>
                <wp:lineTo x="14344" y="3164"/>
                <wp:lineTo x="14344" y="17074"/>
                <wp:lineTo x="13500" y="17074"/>
                <wp:lineTo x="13500" y="298"/>
                <wp:lineTo x="14344" y="298"/>
                <wp:lineTo x="14365" y="1313"/>
                <wp:lineTo x="14808" y="418"/>
                <wp:lineTo x="15187" y="119"/>
                <wp:lineTo x="15187" y="60"/>
                <wp:lineTo x="19427" y="60"/>
                <wp:lineTo x="19427" y="1910"/>
                <wp:lineTo x="21579" y="7582"/>
                <wp:lineTo x="21537" y="10029"/>
                <wp:lineTo x="19427" y="15582"/>
                <wp:lineTo x="19470" y="12298"/>
                <wp:lineTo x="20820" y="8656"/>
                <wp:lineTo x="19427" y="4955"/>
                <wp:lineTo x="19427" y="1910"/>
                <wp:lineTo x="19427" y="60"/>
                <wp:lineTo x="2152" y="6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853" cy="332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RD LAB FE13 NODEJS HOMEWORK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№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3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Use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NodeJ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S to implement UBER like service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for freight trucks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, in REST style, using MongoDB as database.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This service should help regular people to deliver their stuff and help drivers to find loads and earn some money.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Application contains 2 roles, driver and shipper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shd w:val="clear" w:color="auto" w:fill="ed220b"/>
          <w:rtl w:val="0"/>
          <w:lang w:val="en-US"/>
          <w14:textOutline w14:w="12700" w14:cap="flat">
            <w14:noFill/>
            <w14:miter w14:lim="400000"/>
          </w14:textOutline>
        </w:rPr>
        <w:t xml:space="preserve"> IMPORTANT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all requirements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and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acceptance criteria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items 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are strict and mandatory, since automated tool will check quality of your work.</w:t>
      </w: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spacing w:line="360" w:lineRule="auto"/>
        <w:rPr>
          <w:sz w:val="24"/>
          <w:szCs w:val="24"/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Acceptance criteria: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register in the system;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login into the system;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</w:t>
      </w:r>
      <w:r>
        <w:rPr>
          <w:sz w:val="24"/>
          <w:szCs w:val="24"/>
          <w:rtl w:val="0"/>
          <w:lang w:val="en-US"/>
        </w:rPr>
        <w:t xml:space="preserve"> is able to view his profile info;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</w:t>
      </w:r>
      <w:r>
        <w:rPr>
          <w:sz w:val="24"/>
          <w:szCs w:val="24"/>
          <w:rtl w:val="0"/>
          <w:lang w:val="en-US"/>
        </w:rPr>
        <w:t xml:space="preserve"> is able to change his account password;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</w:t>
      </w:r>
      <w:r>
        <w:rPr>
          <w:sz w:val="24"/>
          <w:szCs w:val="24"/>
          <w:rtl w:val="0"/>
          <w:lang w:val="en-US"/>
        </w:rPr>
        <w:t xml:space="preserve"> is able to delete his account;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add trucks;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view created trucks;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assign truck to himself;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update not assigned to him trucks info;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delete not assigned to him trucks;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view assigned to him load;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is able to interact with assigned to him load;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Shipper is able to register in the system;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Shipper</w:t>
      </w:r>
      <w:r>
        <w:rPr>
          <w:sz w:val="24"/>
          <w:szCs w:val="24"/>
          <w:rtl w:val="0"/>
          <w:lang w:val="en-US"/>
        </w:rPr>
        <w:t xml:space="preserve"> is able to login into the system;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Shipper is able to view his profile info;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Shipper is able to change his account password;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Shipper is able to delete his account;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Shipper</w:t>
      </w:r>
      <w:r>
        <w:rPr>
          <w:sz w:val="24"/>
          <w:szCs w:val="24"/>
          <w:rtl w:val="0"/>
          <w:lang w:val="en-US"/>
        </w:rPr>
        <w:t xml:space="preserve"> is able to create loads in the system;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Shipper</w:t>
      </w:r>
      <w:r>
        <w:rPr>
          <w:sz w:val="24"/>
          <w:szCs w:val="24"/>
          <w:rtl w:val="0"/>
          <w:lang w:val="en-US"/>
        </w:rPr>
        <w:t xml:space="preserve"> is able to view created loads;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Shipper</w:t>
      </w:r>
      <w:r>
        <w:rPr>
          <w:sz w:val="24"/>
          <w:szCs w:val="24"/>
          <w:rtl w:val="0"/>
          <w:lang w:val="en-US"/>
        </w:rPr>
        <w:t xml:space="preserve"> is able to update loads with status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NEW';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Shipper</w:t>
      </w:r>
      <w:r>
        <w:rPr>
          <w:sz w:val="24"/>
          <w:szCs w:val="24"/>
          <w:rtl w:val="0"/>
          <w:lang w:val="en-US"/>
        </w:rPr>
        <w:t xml:space="preserve"> is able to delete loads with status 'NEW';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Shipper</w:t>
      </w:r>
      <w:r>
        <w:rPr>
          <w:sz w:val="24"/>
          <w:szCs w:val="24"/>
          <w:rtl w:val="0"/>
          <w:lang w:val="en-US"/>
        </w:rPr>
        <w:t xml:space="preserve"> is able to post a load;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Shipper</w:t>
      </w:r>
      <w:r>
        <w:rPr>
          <w:sz w:val="24"/>
          <w:szCs w:val="24"/>
          <w:rtl w:val="0"/>
          <w:lang w:val="en-US"/>
        </w:rPr>
        <w:t xml:space="preserve"> is able to view shipping info;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API documentation uploaded to repository;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README </w:t>
      </w:r>
      <w:r>
        <w:rPr>
          <w:sz w:val="24"/>
          <w:szCs w:val="24"/>
          <w:rtl w:val="0"/>
          <w:lang w:val="en-US"/>
        </w:rPr>
        <w:t>with basic information on how to set up and launch your project should be included</w:t>
      </w:r>
      <w:r>
        <w:rPr>
          <w:sz w:val="24"/>
          <w:szCs w:val="24"/>
          <w:rtl w:val="0"/>
          <w:lang w:val="en-US"/>
        </w:rPr>
        <w:t xml:space="preserve"> ( </w:t>
      </w:r>
      <w:r>
        <w:rPr>
          <w:sz w:val="24"/>
          <w:szCs w:val="24"/>
          <w:rtl w:val="0"/>
          <w:lang w:val="en-US"/>
        </w:rPr>
        <w:t>also what external software should be installed to run your app</w:t>
      </w:r>
      <w:r>
        <w:rPr>
          <w:sz w:val="24"/>
          <w:szCs w:val="24"/>
          <w:rtl w:val="0"/>
          <w:lang w:val="en-US"/>
        </w:rPr>
        <w:t xml:space="preserve"> );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Project logic distributed across different directories and files in simple and easy-to-understand structure;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Source code uploaded to repository and link sent to google docs document with all homeworks.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Optional criteria: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Any system user can easily reset his password using 'forgot password' option;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User is able to attach </w:t>
      </w:r>
      <w:r>
        <w:rPr>
          <w:sz w:val="24"/>
          <w:szCs w:val="24"/>
          <w:rtl w:val="0"/>
          <w:lang w:val="en-US"/>
        </w:rPr>
        <w:t>photo</w:t>
      </w:r>
      <w:r>
        <w:rPr>
          <w:sz w:val="24"/>
          <w:szCs w:val="24"/>
          <w:rtl w:val="0"/>
          <w:lang w:val="en-US"/>
        </w:rPr>
        <w:t xml:space="preserve"> to his profile;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Any system user can see weather information which should be stored on server side;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User can generate reports about shipped loads, in excel or pdf formats and download them;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Ability to filter loads by status;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Pagination for loads;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[UI] User can interact with application through simple UI application(</w:t>
      </w:r>
      <w:r>
        <w:rPr>
          <w:sz w:val="24"/>
          <w:szCs w:val="24"/>
          <w:rtl w:val="0"/>
          <w:lang w:val="en-US"/>
        </w:rPr>
        <w:t>choose comfortable for you framework or use native js</w:t>
      </w:r>
      <w:r>
        <w:rPr>
          <w:sz w:val="24"/>
          <w:szCs w:val="24"/>
          <w:rtl w:val="0"/>
          <w:lang w:val="en-US"/>
        </w:rPr>
        <w:t>);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[UI]</w:t>
      </w:r>
      <w:r>
        <w:rPr>
          <w:sz w:val="24"/>
          <w:szCs w:val="24"/>
          <w:rtl w:val="0"/>
          <w:lang w:val="en-US"/>
        </w:rPr>
        <w:t xml:space="preserve"> Shipper is able to see his load info(pick-up address, delivery address), and </w:t>
      </w:r>
      <w:r>
        <w:rPr>
          <w:sz w:val="24"/>
          <w:szCs w:val="24"/>
          <w:rtl w:val="0"/>
          <w:lang w:val="pt-PT"/>
        </w:rPr>
        <w:t>[UI]</w:t>
      </w:r>
      <w:r>
        <w:rPr>
          <w:sz w:val="24"/>
          <w:szCs w:val="24"/>
          <w:rtl w:val="0"/>
          <w:lang w:val="en-US"/>
        </w:rPr>
        <w:t xml:space="preserve"> driver assigned to his load coordinates on the map on UI;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[UI]</w:t>
      </w:r>
      <w:r>
        <w:rPr>
          <w:sz w:val="24"/>
          <w:szCs w:val="24"/>
          <w:rtl w:val="0"/>
          <w:lang w:val="en-US"/>
        </w:rPr>
        <w:t xml:space="preserve"> Driver is able to see info about assigned to him load</w:t>
      </w:r>
      <w:r>
        <w:rPr>
          <w:sz w:val="24"/>
          <w:szCs w:val="24"/>
          <w:rtl w:val="0"/>
          <w:lang w:val="en-US"/>
        </w:rPr>
        <w:t>(pick-up address, delivery address)</w:t>
      </w:r>
      <w:r>
        <w:rPr>
          <w:sz w:val="24"/>
          <w:szCs w:val="24"/>
          <w:rtl w:val="0"/>
          <w:lang w:val="en-US"/>
        </w:rPr>
        <w:t xml:space="preserve"> on the map on UI;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[UI]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Any system user is able to interact with the system</w:t>
      </w:r>
      <w:r>
        <w:rPr>
          <w:sz w:val="24"/>
          <w:szCs w:val="24"/>
          <w:rtl w:val="0"/>
          <w:lang w:val="en-US"/>
        </w:rPr>
        <w:t xml:space="preserve"> UI</w:t>
      </w:r>
      <w:r>
        <w:rPr>
          <w:sz w:val="24"/>
          <w:szCs w:val="24"/>
          <w:rtl w:val="0"/>
          <w:lang w:val="en-US"/>
        </w:rPr>
        <w:t xml:space="preserve"> using a mobile phone without any issues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spacing w:line="360" w:lineRule="auto"/>
        <w:rPr>
          <w:sz w:val="24"/>
          <w:szCs w:val="24"/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ROCKSTAR criteria: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and Shipper can contact each other through simple chat related to load;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Driver and Shipper can receive real time shipments  updates through WS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most important functionality covered with unit and acceptance tests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[UI]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Ability for any system user to choose language on UI(localization)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Application can handle time zones difference and notify driver if needed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Any system user can get notifications through the email about shipment updates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spacing w:line="360" w:lineRule="auto"/>
        <w:rPr>
          <w:sz w:val="24"/>
          <w:szCs w:val="24"/>
        </w:rPr>
      </w:pPr>
    </w:p>
    <w:p>
      <w:pPr>
        <w:pStyle w:val="По умолчанию"/>
        <w:numPr>
          <w:ilvl w:val="0"/>
          <w:numId w:val="3"/>
        </w:numPr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Requirements: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express to implement web-server;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express Router for scaling your app;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Use JWT as strategy for </w:t>
      </w:r>
      <w:r>
        <w:rPr>
          <w:sz w:val="24"/>
          <w:szCs w:val="24"/>
          <w:rtl w:val="0"/>
          <w:lang w:val="en-US"/>
        </w:rPr>
        <w:t>authentication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mongoose as ODM for MongoDB;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promises(native or async-await) syntax in all project;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eslint code linter with default google rules to validate your code;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Joi to validate all incoming requests structure;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All incoming requests should be logged;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All operations such as posting a load, assigning load to driver etc. should be logged;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Git repo should  not contain secrets or other sensitive info, use predefined defaults instead.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All errors should be handled by server and appropriate status and error message should be sent in response to client;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JSON as format to transfer data to and receive data from client;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JSON template for all responses(described in API doc);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Send response to client only when server finished to process client request and all needed operations finished;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config npm module for configuration, anyone should be able to run your project with config defined in config file or environment variable;</w:t>
      </w:r>
    </w:p>
    <w:p>
      <w:pPr>
        <w:pStyle w:val="По умолчанию"/>
        <w:spacing w:line="360" w:lineRule="auto"/>
        <w:rPr>
          <w:sz w:val="24"/>
          <w:szCs w:val="24"/>
        </w:rPr>
      </w:pPr>
    </w:p>
    <w:p>
      <w:pPr>
        <w:pStyle w:val="По умолчанию"/>
        <w:numPr>
          <w:ilvl w:val="0"/>
          <w:numId w:val="3"/>
        </w:numPr>
        <w:suppressAutoHyphens w:val="1"/>
        <w:spacing w:line="360" w:lineRule="auto"/>
        <w:jc w:val="left"/>
        <w:outlineLvl w:val="0"/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 Light" w:cs="Calibri Light" w:hAnsi="Calibri Light" w:eastAsia="Calibri Light"/>
          <w:b w:val="1"/>
          <w:bCs w:val="1"/>
          <w:spacing w:val="14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Notes and hints: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better to use additional layer, DAO, for heavy and tricky requests to database;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MongoDB aggregations might be useful for some database requests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OOP might help to organize your code and different operations better;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Moments library can be useful if you want to handle time or timezones;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Use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"http://socket.io"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socket.io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in case you want to implement WS in your app;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Request-promise package can be useful in case you want to send http request to 3rd party service;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Please check ability to run your project after pulling and installing modules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 case you want to deploy your application somewhere, you can contact Kyrylo_Yezhov@epam.com.</w:t>
      </w:r>
    </w:p>
    <w:p>
      <w:pPr>
        <w:pStyle w:val="По умолчанию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In case of any issues or questions, please contact your mentors or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"mailto:Kyrylo_Yezhov@epam.com"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Kyrylo_Yezhov@epam.com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>.</w:t>
      </w:r>
    </w:p>
    <w:p>
      <w:pPr>
        <w:pStyle w:val="По умолчанию"/>
        <w:spacing w:line="360" w:lineRule="auto"/>
        <w:rPr>
          <w:sz w:val="24"/>
          <w:szCs w:val="24"/>
        </w:rPr>
      </w:pPr>
    </w:p>
    <w:p>
      <w:pPr>
        <w:pStyle w:val="Подзаголовок"/>
      </w:pPr>
      <w:r>
        <w:rPr>
          <w:rtl w:val="0"/>
          <w:lang w:val="en-US"/>
        </w:rPr>
        <w:t>Evaluation Criteria:</w:t>
      </w:r>
    </w:p>
    <w:p>
      <w:pPr>
        <w:pStyle w:val="Основной текст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PROGRESS</w:t>
      </w:r>
    </w:p>
    <w:p>
      <w:pPr>
        <w:pStyle w:val="Основной текст"/>
        <w:numPr>
          <w:ilvl w:val="2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1 point - first and second acceptance criteria items included to implementation;</w:t>
      </w:r>
    </w:p>
    <w:p>
      <w:pPr>
        <w:pStyle w:val="Основной текст"/>
        <w:numPr>
          <w:ilvl w:val="2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2 points - all acceptance criteria items from 1 to 4 included to implementation;</w:t>
      </w:r>
    </w:p>
    <w:p>
      <w:pPr>
        <w:pStyle w:val="Основной текст"/>
        <w:numPr>
          <w:ilvl w:val="2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3 points - all acceptance criteria items from 1 to 5 included to implementation;</w:t>
      </w:r>
    </w:p>
    <w:p>
      <w:pPr>
        <w:pStyle w:val="Основной текст"/>
        <w:numPr>
          <w:ilvl w:val="2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4 points - all acceptance criteria items from 1 to 7 included to implementation;</w:t>
      </w:r>
    </w:p>
    <w:p>
      <w:pPr>
        <w:pStyle w:val="Основной текст"/>
        <w:numPr>
          <w:ilvl w:val="2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5 points - all acceptance criteria items included to implementation;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4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15" w:hanging="29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35" w:hanging="29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51" w:hanging="49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5" w:hanging="3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491" w:hanging="4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5" w:hanging="29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35" w:hanging="29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51" w:hanging="4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5" w:hanging="36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4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0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