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BA1A7" w14:textId="1BA655F4" w:rsidR="009D564E" w:rsidRPr="005A4CC1" w:rsidRDefault="009D564E">
      <w:pPr>
        <w:rPr>
          <w:b/>
          <w:bCs/>
          <w:sz w:val="32"/>
          <w:szCs w:val="32"/>
        </w:rPr>
      </w:pPr>
      <w:r w:rsidRPr="005A4CC1">
        <w:rPr>
          <w:b/>
          <w:bCs/>
          <w:sz w:val="32"/>
          <w:szCs w:val="32"/>
        </w:rPr>
        <w:t xml:space="preserve">Development of </w:t>
      </w:r>
      <w:r w:rsidR="00C87333">
        <w:rPr>
          <w:b/>
          <w:bCs/>
          <w:sz w:val="32"/>
          <w:szCs w:val="32"/>
        </w:rPr>
        <w:t>SportyShoes.com(E-commerce Web Application)</w:t>
      </w:r>
    </w:p>
    <w:p w14:paraId="66B7962C" w14:textId="2E192DA7" w:rsidR="009D564E" w:rsidRPr="005A4CC1" w:rsidRDefault="009D564E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Developer: </w:t>
      </w:r>
      <w:r w:rsidRPr="00730790">
        <w:rPr>
          <w:b/>
          <w:bCs/>
          <w:sz w:val="28"/>
          <w:szCs w:val="28"/>
        </w:rPr>
        <w:t xml:space="preserve">Newton </w:t>
      </w:r>
      <w:proofErr w:type="spellStart"/>
      <w:r w:rsidRPr="00730790">
        <w:rPr>
          <w:b/>
          <w:bCs/>
          <w:sz w:val="28"/>
          <w:szCs w:val="28"/>
        </w:rPr>
        <w:t>Bujiku</w:t>
      </w:r>
      <w:proofErr w:type="spellEnd"/>
      <w:r w:rsidRPr="005A4CC1">
        <w:rPr>
          <w:sz w:val="28"/>
          <w:szCs w:val="28"/>
        </w:rPr>
        <w:t xml:space="preserve"> – bujikun@vodacom.co.tz</w:t>
      </w:r>
    </w:p>
    <w:p w14:paraId="786296A0" w14:textId="77777777" w:rsidR="009D564E" w:rsidRPr="005A4CC1" w:rsidRDefault="009D564E">
      <w:pPr>
        <w:rPr>
          <w:sz w:val="28"/>
          <w:szCs w:val="28"/>
        </w:rPr>
      </w:pPr>
    </w:p>
    <w:p w14:paraId="4A092F90" w14:textId="00953D70" w:rsidR="00781D75" w:rsidRPr="005A4CC1" w:rsidRDefault="0053675D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 xml:space="preserve">GIT URL </w:t>
      </w:r>
      <w:r w:rsidR="009D564E" w:rsidRPr="005A4CC1">
        <w:rPr>
          <w:b/>
          <w:bCs/>
          <w:sz w:val="28"/>
          <w:szCs w:val="28"/>
        </w:rPr>
        <w:t>:</w:t>
      </w:r>
    </w:p>
    <w:p w14:paraId="68042783" w14:textId="5C1BEF1F" w:rsidR="009D564E" w:rsidRPr="005A4CC1" w:rsidRDefault="009D564E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The progress of the project is hosted at </w:t>
      </w:r>
      <w:proofErr w:type="spellStart"/>
      <w:r w:rsidRPr="005A4CC1">
        <w:rPr>
          <w:sz w:val="28"/>
          <w:szCs w:val="28"/>
        </w:rPr>
        <w:t>github</w:t>
      </w:r>
      <w:proofErr w:type="spellEnd"/>
      <w:r w:rsidRPr="005A4CC1">
        <w:rPr>
          <w:sz w:val="28"/>
          <w:szCs w:val="28"/>
        </w:rPr>
        <w:t xml:space="preserve"> repository below:</w:t>
      </w:r>
    </w:p>
    <w:p w14:paraId="22A31D4D" w14:textId="5E87F3E4" w:rsidR="009D564E" w:rsidRPr="005A4CC1" w:rsidRDefault="00000000">
      <w:pPr>
        <w:rPr>
          <w:sz w:val="28"/>
          <w:szCs w:val="28"/>
        </w:rPr>
      </w:pPr>
      <w:hyperlink r:id="rId5" w:history="1">
        <w:r w:rsidR="009D564E" w:rsidRPr="005A4CC1">
          <w:rPr>
            <w:rStyle w:val="Hyperlink"/>
            <w:sz w:val="28"/>
            <w:szCs w:val="28"/>
          </w:rPr>
          <w:t>https://github.com/bujikun/java-fsd-newtonbujiku-bujikun-vodacom.co.tz</w:t>
        </w:r>
      </w:hyperlink>
    </w:p>
    <w:p w14:paraId="67A091A5" w14:textId="3951C29B" w:rsidR="009D564E" w:rsidRPr="005A4CC1" w:rsidRDefault="009D564E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Under the Phase </w:t>
      </w:r>
      <w:r w:rsidR="00C87333">
        <w:rPr>
          <w:sz w:val="28"/>
          <w:szCs w:val="28"/>
        </w:rPr>
        <w:t>3</w:t>
      </w:r>
      <w:r w:rsidRPr="005A4CC1">
        <w:rPr>
          <w:sz w:val="28"/>
          <w:szCs w:val="28"/>
        </w:rPr>
        <w:t xml:space="preserve"> directory</w:t>
      </w:r>
    </w:p>
    <w:p w14:paraId="3AE2FEC0" w14:textId="77777777" w:rsidR="005A4CC1" w:rsidRDefault="005A4CC1">
      <w:pPr>
        <w:rPr>
          <w:sz w:val="28"/>
          <w:szCs w:val="28"/>
        </w:rPr>
      </w:pPr>
    </w:p>
    <w:p w14:paraId="65E3BECB" w14:textId="5605E304" w:rsidR="0053675D" w:rsidRPr="005A4CC1" w:rsidRDefault="009D564E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SPECIFICATION</w:t>
      </w:r>
    </w:p>
    <w:p w14:paraId="0D053449" w14:textId="2A36AD22" w:rsidR="009D564E" w:rsidRPr="005A4CC1" w:rsidRDefault="00C87333">
      <w:pPr>
        <w:rPr>
          <w:sz w:val="28"/>
          <w:szCs w:val="28"/>
        </w:rPr>
      </w:pPr>
      <w:r>
        <w:rPr>
          <w:sz w:val="28"/>
          <w:szCs w:val="28"/>
        </w:rPr>
        <w:t>This is a Spring Boot 3 application through which users are able to buy shoes online. To place orders, users must register themselves.</w:t>
      </w:r>
    </w:p>
    <w:p w14:paraId="1EA8D1A2" w14:textId="037F25E5" w:rsidR="003C1C15" w:rsidRPr="005A4CC1" w:rsidRDefault="003C1C15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TECHNOLOGIES &amp; CONCEPTS</w:t>
      </w:r>
    </w:p>
    <w:p w14:paraId="3FDD6542" w14:textId="6771D489" w:rsidR="003C1C15" w:rsidRPr="005A4CC1" w:rsidRDefault="003C1C15">
      <w:pPr>
        <w:rPr>
          <w:sz w:val="28"/>
          <w:szCs w:val="28"/>
        </w:rPr>
      </w:pPr>
      <w:r w:rsidRPr="005A4CC1">
        <w:rPr>
          <w:sz w:val="28"/>
          <w:szCs w:val="28"/>
        </w:rPr>
        <w:t>This application uses the following concepts and technologies</w:t>
      </w:r>
    </w:p>
    <w:p w14:paraId="14F37E6A" w14:textId="49D3074F" w:rsidR="003C1C15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>Java 17</w:t>
      </w:r>
    </w:p>
    <w:p w14:paraId="3FCC4847" w14:textId="394C8692" w:rsidR="004C6F0F" w:rsidRDefault="004C6F0F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Hibernate 6</w:t>
      </w:r>
    </w:p>
    <w:p w14:paraId="47D3582B" w14:textId="4CBFAF62" w:rsidR="004C6F0F" w:rsidRDefault="00C87333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Spring Boot 3</w:t>
      </w:r>
    </w:p>
    <w:p w14:paraId="3E15FD31" w14:textId="014F0577" w:rsidR="004C6F0F" w:rsidRDefault="00C87333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Spring Security 6</w:t>
      </w:r>
    </w:p>
    <w:p w14:paraId="148A4963" w14:textId="3E073D4C" w:rsidR="00C87333" w:rsidRDefault="00C87333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Spring  Data JPA</w:t>
      </w:r>
    </w:p>
    <w:p w14:paraId="1B2DB5E4" w14:textId="19F9792A" w:rsidR="00C87333" w:rsidRDefault="00C87333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Spring JDBC</w:t>
      </w:r>
    </w:p>
    <w:p w14:paraId="4252BA5B" w14:textId="1253772B" w:rsidR="00C87333" w:rsidRDefault="00C87333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Thymeleaf</w:t>
      </w:r>
      <w:proofErr w:type="spellEnd"/>
    </w:p>
    <w:p w14:paraId="2E2319DE" w14:textId="387BA048" w:rsidR="004C6F0F" w:rsidRDefault="004C6F0F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Lombok</w:t>
      </w:r>
    </w:p>
    <w:p w14:paraId="79C0B41B" w14:textId="37CB1BDA" w:rsidR="004C6F0F" w:rsidRDefault="00C87333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Material Design For Bootstrap (MDB6)</w:t>
      </w:r>
    </w:p>
    <w:p w14:paraId="6A186530" w14:textId="1E32905E" w:rsidR="004C6F0F" w:rsidRDefault="004C6F0F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Jquery</w:t>
      </w:r>
      <w:proofErr w:type="spellEnd"/>
    </w:p>
    <w:p w14:paraId="14D92983" w14:textId="1899964C" w:rsidR="004C6F0F" w:rsidRPr="005A4CC1" w:rsidRDefault="004C6F0F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MySQL</w:t>
      </w:r>
    </w:p>
    <w:p w14:paraId="5320A83B" w14:textId="7323A20C" w:rsidR="003C1C15" w:rsidRPr="005A4CC1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>Maven</w:t>
      </w:r>
    </w:p>
    <w:p w14:paraId="390CAC42" w14:textId="29FE0D00" w:rsidR="003C1C15" w:rsidRPr="005A4CC1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>IntelliJ Idea</w:t>
      </w:r>
    </w:p>
    <w:p w14:paraId="124576F8" w14:textId="4054AED3" w:rsidR="003C1C15" w:rsidRPr="005A4CC1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 xml:space="preserve">Git &amp; </w:t>
      </w:r>
      <w:proofErr w:type="spellStart"/>
      <w:r w:rsidRPr="005A4CC1">
        <w:rPr>
          <w:sz w:val="28"/>
          <w:szCs w:val="28"/>
        </w:rPr>
        <w:t>Github</w:t>
      </w:r>
      <w:proofErr w:type="spellEnd"/>
    </w:p>
    <w:p w14:paraId="66DB816E" w14:textId="140B2021" w:rsidR="003C1C15" w:rsidRPr="005A4CC1" w:rsidRDefault="003C1C15" w:rsidP="003C1C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4CC1">
        <w:rPr>
          <w:sz w:val="28"/>
          <w:szCs w:val="28"/>
        </w:rPr>
        <w:t>Agile Scrum Framework</w:t>
      </w:r>
    </w:p>
    <w:p w14:paraId="09DC49D0" w14:textId="2038CBEA" w:rsidR="003C1C15" w:rsidRPr="005A4CC1" w:rsidRDefault="003C1C15" w:rsidP="003C1C15">
      <w:pPr>
        <w:rPr>
          <w:sz w:val="28"/>
          <w:szCs w:val="28"/>
        </w:rPr>
      </w:pPr>
      <w:r w:rsidRPr="005A4CC1">
        <w:rPr>
          <w:sz w:val="28"/>
          <w:szCs w:val="28"/>
        </w:rPr>
        <w:t>For Java concepts in the project: The application requires JDK 17</w:t>
      </w:r>
    </w:p>
    <w:p w14:paraId="61F8E3BE" w14:textId="0A1A2D55" w:rsidR="003C1C15" w:rsidRPr="005A4CC1" w:rsidRDefault="00C87333" w:rsidP="003C1C15">
      <w:pPr>
        <w:rPr>
          <w:sz w:val="28"/>
          <w:szCs w:val="28"/>
        </w:rPr>
      </w:pPr>
      <w:r>
        <w:rPr>
          <w:sz w:val="28"/>
          <w:szCs w:val="28"/>
        </w:rPr>
        <w:t>Since this is a Spring application it uses various Spring concepts like AOP, Spring Context, Auto Configuration, Inversion of Control(Dependency Injection)</w:t>
      </w:r>
      <w:r w:rsidR="004C6F0F">
        <w:rPr>
          <w:sz w:val="28"/>
          <w:szCs w:val="28"/>
        </w:rPr>
        <w:t xml:space="preserve"> etc.</w:t>
      </w:r>
    </w:p>
    <w:p w14:paraId="7E51B54F" w14:textId="1BAF9AF9" w:rsidR="00A727DE" w:rsidRDefault="00A727DE" w:rsidP="00A727DE">
      <w:pPr>
        <w:rPr>
          <w:sz w:val="28"/>
          <w:szCs w:val="28"/>
        </w:rPr>
      </w:pPr>
    </w:p>
    <w:p w14:paraId="3AD8FCAD" w14:textId="77777777" w:rsidR="004C6F0F" w:rsidRPr="005A4CC1" w:rsidRDefault="004C6F0F" w:rsidP="00A727DE">
      <w:pPr>
        <w:rPr>
          <w:sz w:val="28"/>
          <w:szCs w:val="28"/>
        </w:rPr>
      </w:pPr>
    </w:p>
    <w:p w14:paraId="24AD8A30" w14:textId="7213D7FB" w:rsidR="00A727DE" w:rsidRPr="005A4CC1" w:rsidRDefault="00A727DE" w:rsidP="00A727DE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PROJECT IMPLEMENTATION</w:t>
      </w:r>
    </w:p>
    <w:p w14:paraId="33AB3F18" w14:textId="4F0F131B" w:rsidR="003C1C15" w:rsidRPr="005A4CC1" w:rsidRDefault="003C1C15" w:rsidP="003C1C15">
      <w:pPr>
        <w:rPr>
          <w:sz w:val="28"/>
          <w:szCs w:val="28"/>
        </w:rPr>
      </w:pPr>
      <w:r w:rsidRPr="005A4CC1">
        <w:rPr>
          <w:sz w:val="28"/>
          <w:szCs w:val="28"/>
        </w:rPr>
        <w:t>The project was completed in 2 sprints:</w:t>
      </w:r>
    </w:p>
    <w:p w14:paraId="6B2C4B95" w14:textId="7703CCE9" w:rsidR="009D564E" w:rsidRPr="005A4CC1" w:rsidRDefault="0053675D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Sprin</w:t>
      </w:r>
      <w:r w:rsidR="005A4CC1" w:rsidRPr="005A4CC1">
        <w:rPr>
          <w:b/>
          <w:bCs/>
          <w:sz w:val="28"/>
          <w:szCs w:val="28"/>
        </w:rPr>
        <w:t>t</w:t>
      </w:r>
      <w:r w:rsidRPr="005A4CC1">
        <w:rPr>
          <w:b/>
          <w:bCs/>
          <w:sz w:val="28"/>
          <w:szCs w:val="28"/>
        </w:rPr>
        <w:t xml:space="preserve"> 1</w:t>
      </w:r>
    </w:p>
    <w:p w14:paraId="308E7DA7" w14:textId="65774D1A" w:rsidR="00464800" w:rsidRPr="005A4CC1" w:rsidRDefault="003C1C15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The following </w:t>
      </w:r>
      <w:r w:rsidR="00A727DE" w:rsidRPr="005A4CC1">
        <w:rPr>
          <w:sz w:val="28"/>
          <w:szCs w:val="28"/>
        </w:rPr>
        <w:t>were</w:t>
      </w:r>
      <w:r w:rsidRPr="005A4CC1">
        <w:rPr>
          <w:sz w:val="28"/>
          <w:szCs w:val="28"/>
        </w:rPr>
        <w:t xml:space="preserve"> achieved</w:t>
      </w:r>
      <w:r w:rsidR="00A727DE" w:rsidRPr="005A4CC1">
        <w:rPr>
          <w:sz w:val="28"/>
          <w:szCs w:val="28"/>
        </w:rPr>
        <w:t xml:space="preserve"> in this designing sprint:</w:t>
      </w:r>
    </w:p>
    <w:p w14:paraId="631F1678" w14:textId="071125E4" w:rsidR="00A727DE" w:rsidRPr="005A4CC1" w:rsidRDefault="00A727DE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>Determining Java concepts to be used</w:t>
      </w:r>
    </w:p>
    <w:p w14:paraId="37E75D64" w14:textId="5428053F" w:rsidR="00A727DE" w:rsidRPr="005A4CC1" w:rsidRDefault="00A727DE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 xml:space="preserve">Choosing </w:t>
      </w:r>
      <w:r w:rsidR="004C6F0F">
        <w:rPr>
          <w:sz w:val="28"/>
          <w:szCs w:val="28"/>
        </w:rPr>
        <w:t>database technology and build tools</w:t>
      </w:r>
      <w:r w:rsidRPr="005A4CC1">
        <w:rPr>
          <w:sz w:val="28"/>
          <w:szCs w:val="28"/>
        </w:rPr>
        <w:t xml:space="preserve"> </w:t>
      </w:r>
    </w:p>
    <w:p w14:paraId="1A6BC565" w14:textId="19493D5F" w:rsidR="00A727DE" w:rsidRPr="005A4CC1" w:rsidRDefault="00A727DE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>Defining project scope and structure</w:t>
      </w:r>
    </w:p>
    <w:p w14:paraId="64F99E44" w14:textId="2CD5CBB1" w:rsidR="00A727DE" w:rsidRPr="005A4CC1" w:rsidRDefault="00A727DE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>Preparing remote repository</w:t>
      </w:r>
    </w:p>
    <w:p w14:paraId="20F418B3" w14:textId="7519A4FD" w:rsidR="00464800" w:rsidRPr="005A4CC1" w:rsidRDefault="00464800" w:rsidP="00A727D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A4CC1">
        <w:rPr>
          <w:sz w:val="28"/>
          <w:szCs w:val="28"/>
        </w:rPr>
        <w:t>Sprint planning and review</w:t>
      </w:r>
    </w:p>
    <w:p w14:paraId="4383FEF8" w14:textId="02900C16" w:rsidR="0053675D" w:rsidRPr="005A4CC1" w:rsidRDefault="0053675D">
      <w:pPr>
        <w:rPr>
          <w:sz w:val="28"/>
          <w:szCs w:val="28"/>
        </w:rPr>
      </w:pPr>
      <w:r w:rsidRPr="005A4CC1">
        <w:rPr>
          <w:sz w:val="28"/>
          <w:szCs w:val="28"/>
        </w:rPr>
        <w:t xml:space="preserve"> </w:t>
      </w:r>
    </w:p>
    <w:p w14:paraId="4E731ABC" w14:textId="348C237E" w:rsidR="0053675D" w:rsidRPr="005A4CC1" w:rsidRDefault="0053675D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>Sprin</w:t>
      </w:r>
      <w:r w:rsidR="005A4CC1" w:rsidRPr="005A4CC1">
        <w:rPr>
          <w:b/>
          <w:bCs/>
          <w:sz w:val="28"/>
          <w:szCs w:val="28"/>
        </w:rPr>
        <w:t>t</w:t>
      </w:r>
      <w:r w:rsidRPr="005A4CC1">
        <w:rPr>
          <w:b/>
          <w:bCs/>
          <w:sz w:val="28"/>
          <w:szCs w:val="28"/>
        </w:rPr>
        <w:t xml:space="preserve"> 2 </w:t>
      </w:r>
      <w:r w:rsidR="00C97C19">
        <w:rPr>
          <w:b/>
          <w:bCs/>
          <w:sz w:val="28"/>
          <w:szCs w:val="28"/>
        </w:rPr>
        <w:t>(</w:t>
      </w:r>
      <w:r w:rsidR="00B24855">
        <w:rPr>
          <w:b/>
          <w:bCs/>
          <w:sz w:val="28"/>
          <w:szCs w:val="28"/>
        </w:rPr>
        <w:t>Building</w:t>
      </w:r>
      <w:r w:rsidR="00C97C19">
        <w:rPr>
          <w:b/>
          <w:bCs/>
          <w:sz w:val="28"/>
          <w:szCs w:val="28"/>
        </w:rPr>
        <w:t xml:space="preserve"> Application Features)</w:t>
      </w:r>
    </w:p>
    <w:p w14:paraId="1BFE5D80" w14:textId="512552E0" w:rsidR="0053675D" w:rsidRPr="005A4CC1" w:rsidRDefault="00464800">
      <w:pPr>
        <w:rPr>
          <w:sz w:val="28"/>
          <w:szCs w:val="28"/>
        </w:rPr>
      </w:pPr>
      <w:r w:rsidRPr="005A4CC1">
        <w:rPr>
          <w:sz w:val="28"/>
          <w:szCs w:val="28"/>
        </w:rPr>
        <w:t>The following were done in this sprint including scrum ceremonies and user stories:</w:t>
      </w:r>
    </w:p>
    <w:p w14:paraId="76B72DA0" w14:textId="16F902DF" w:rsidR="005A4CC1" w:rsidRDefault="00464800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A4CC1">
        <w:rPr>
          <w:sz w:val="28"/>
          <w:szCs w:val="28"/>
        </w:rPr>
        <w:t>Sprint Planning</w:t>
      </w:r>
    </w:p>
    <w:p w14:paraId="2A35835A" w14:textId="6822C15E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Build home page listing available categories for products</w:t>
      </w:r>
    </w:p>
    <w:p w14:paraId="62976567" w14:textId="74111760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to be able to log in</w:t>
      </w:r>
    </w:p>
    <w:p w14:paraId="7C7E8BFC" w14:textId="3E4067F1" w:rsidR="00F11A22" w:rsidRP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User to be able to </w:t>
      </w:r>
      <w:r>
        <w:rPr>
          <w:sz w:val="28"/>
          <w:szCs w:val="28"/>
        </w:rPr>
        <w:t>register themselves</w:t>
      </w:r>
    </w:p>
    <w:p w14:paraId="34DF7B00" w14:textId="0845732E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to be able to browse products in categories</w:t>
      </w:r>
    </w:p>
    <w:p w14:paraId="6C8F3654" w14:textId="4EC3C758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to be able to brows all products from all categories</w:t>
      </w:r>
    </w:p>
    <w:p w14:paraId="2C45D31D" w14:textId="0F68378D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to be able to add items to cart</w:t>
      </w:r>
    </w:p>
    <w:p w14:paraId="0D2165AB" w14:textId="6FE651B1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to be able to empty cart items</w:t>
      </w:r>
    </w:p>
    <w:p w14:paraId="6000D3A7" w14:textId="1822BAC0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to be able to checkout cart items after logging in</w:t>
      </w:r>
    </w:p>
    <w:p w14:paraId="7F7B8D2D" w14:textId="182D189A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to be able to purchase only products in stock</w:t>
      </w:r>
    </w:p>
    <w:p w14:paraId="7CFCC8F4" w14:textId="15A1A160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to be able to view all orders they have placed</w:t>
      </w:r>
    </w:p>
    <w:p w14:paraId="779C95BA" w14:textId="0607C1F5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to be able to view details of individual orders</w:t>
      </w:r>
    </w:p>
    <w:p w14:paraId="4795DD84" w14:textId="6DA3A566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to be able to change password</w:t>
      </w:r>
    </w:p>
    <w:p w14:paraId="263C21D9" w14:textId="32C2FD8C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User to be able to log out</w:t>
      </w:r>
    </w:p>
    <w:p w14:paraId="731BBDDC" w14:textId="72B84D6D" w:rsidR="005F7001" w:rsidRDefault="005F7001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Admin to have all the access of the normal user plus admin special rights</w:t>
      </w:r>
    </w:p>
    <w:p w14:paraId="63D1394F" w14:textId="14037764" w:rsidR="005F7001" w:rsidRDefault="005F7001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Admin to be able to add new category</w:t>
      </w:r>
    </w:p>
    <w:p w14:paraId="32D47A53" w14:textId="3999E4A7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Admin to be able to </w:t>
      </w:r>
      <w:r>
        <w:rPr>
          <w:sz w:val="28"/>
          <w:szCs w:val="28"/>
        </w:rPr>
        <w:t>edit existing</w:t>
      </w:r>
      <w:r>
        <w:rPr>
          <w:sz w:val="28"/>
          <w:szCs w:val="28"/>
        </w:rPr>
        <w:t xml:space="preserve"> category</w:t>
      </w:r>
    </w:p>
    <w:p w14:paraId="071A55A1" w14:textId="42393573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Admin to be able to view one category</w:t>
      </w:r>
    </w:p>
    <w:p w14:paraId="33D10AD6" w14:textId="122A51C4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Admin to be able to view </w:t>
      </w:r>
      <w:r>
        <w:rPr>
          <w:sz w:val="28"/>
          <w:szCs w:val="28"/>
        </w:rPr>
        <w:t>all</w:t>
      </w:r>
      <w:r>
        <w:rPr>
          <w:sz w:val="28"/>
          <w:szCs w:val="28"/>
        </w:rPr>
        <w:t xml:space="preserve"> categor</w:t>
      </w:r>
      <w:r>
        <w:rPr>
          <w:sz w:val="28"/>
          <w:szCs w:val="28"/>
        </w:rPr>
        <w:t>ies</w:t>
      </w:r>
    </w:p>
    <w:p w14:paraId="7C8F91A9" w14:textId="26FAF43A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Admin to be able to </w:t>
      </w:r>
      <w:r>
        <w:rPr>
          <w:sz w:val="28"/>
          <w:szCs w:val="28"/>
        </w:rPr>
        <w:t>link products to a category</w:t>
      </w:r>
    </w:p>
    <w:p w14:paraId="1E60372A" w14:textId="3CE5E380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Admin to be </w:t>
      </w:r>
      <w:r>
        <w:rPr>
          <w:sz w:val="28"/>
          <w:szCs w:val="28"/>
        </w:rPr>
        <w:t>deactivate categories</w:t>
      </w:r>
    </w:p>
    <w:p w14:paraId="30A51296" w14:textId="1194B96A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Admin to be able to add new </w:t>
      </w:r>
      <w:r>
        <w:rPr>
          <w:sz w:val="28"/>
          <w:szCs w:val="28"/>
        </w:rPr>
        <w:t>product</w:t>
      </w:r>
    </w:p>
    <w:p w14:paraId="47C6CCCC" w14:textId="76A35DF0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Admin to be able to edit existing product</w:t>
      </w:r>
    </w:p>
    <w:p w14:paraId="30AB92D0" w14:textId="6490D8AD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Admin to be able to view one product</w:t>
      </w:r>
    </w:p>
    <w:p w14:paraId="412C1432" w14:textId="5AEE5A2C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Admin to be able to view all product</w:t>
      </w:r>
      <w:r>
        <w:rPr>
          <w:sz w:val="28"/>
          <w:szCs w:val="28"/>
        </w:rPr>
        <w:t>s</w:t>
      </w:r>
    </w:p>
    <w:p w14:paraId="530FABD0" w14:textId="76C58DE7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Admin to be able to link </w:t>
      </w:r>
      <w:r>
        <w:rPr>
          <w:sz w:val="28"/>
          <w:szCs w:val="28"/>
        </w:rPr>
        <w:t>categories to a product</w:t>
      </w:r>
    </w:p>
    <w:p w14:paraId="1B3F28C0" w14:textId="60B8C954" w:rsidR="005F7001" w:rsidRP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Admin to be deactivate </w:t>
      </w:r>
      <w:r>
        <w:rPr>
          <w:sz w:val="28"/>
          <w:szCs w:val="28"/>
        </w:rPr>
        <w:t>products</w:t>
      </w:r>
    </w:p>
    <w:p w14:paraId="350F8D1B" w14:textId="5911F4B8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Admin to be able to view all users in the system</w:t>
      </w:r>
    </w:p>
    <w:p w14:paraId="37318331" w14:textId="667A1636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Admin to be able to search users by username, email or city</w:t>
      </w:r>
    </w:p>
    <w:p w14:paraId="1364C177" w14:textId="68BE0F8E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Admin to be able to view details of a single user</w:t>
      </w:r>
    </w:p>
    <w:p w14:paraId="4A5381A0" w14:textId="0D5EFFA3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Admin to be able to view orders placed by a user while viewing their profile</w:t>
      </w:r>
    </w:p>
    <w:p w14:paraId="30C986BD" w14:textId="0EA4A336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Admin to be able to </w:t>
      </w:r>
      <w:r w:rsidR="00CA3970">
        <w:rPr>
          <w:sz w:val="28"/>
          <w:szCs w:val="28"/>
        </w:rPr>
        <w:t>view purchase reports</w:t>
      </w:r>
    </w:p>
    <w:p w14:paraId="2EEE14D1" w14:textId="6A496437" w:rsidR="00CA3970" w:rsidRDefault="00CA3970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Admin to be able to search purchase reports by date range and category</w:t>
      </w:r>
    </w:p>
    <w:p w14:paraId="5ECF9CDE" w14:textId="62DDE47E" w:rsid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Superadmin</w:t>
      </w:r>
      <w:proofErr w:type="spellEnd"/>
      <w:r>
        <w:rPr>
          <w:sz w:val="28"/>
          <w:szCs w:val="28"/>
        </w:rPr>
        <w:t xml:space="preserve">(default </w:t>
      </w:r>
      <w:proofErr w:type="spellStart"/>
      <w:r>
        <w:rPr>
          <w:sz w:val="28"/>
          <w:szCs w:val="28"/>
        </w:rPr>
        <w:t>username:</w:t>
      </w:r>
      <w:r w:rsidRPr="005F7001">
        <w:rPr>
          <w:b/>
          <w:bCs/>
          <w:sz w:val="28"/>
          <w:szCs w:val="28"/>
        </w:rPr>
        <w:t>admin</w:t>
      </w:r>
      <w:proofErr w:type="spellEnd"/>
      <w:r>
        <w:rPr>
          <w:sz w:val="28"/>
          <w:szCs w:val="28"/>
        </w:rPr>
        <w:t>) to be able to assign admin powers to other users</w:t>
      </w:r>
    </w:p>
    <w:p w14:paraId="60D82C40" w14:textId="50A16039" w:rsidR="005F7001" w:rsidRPr="005F7001" w:rsidRDefault="005F7001" w:rsidP="005F7001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Superadmin</w:t>
      </w:r>
      <w:proofErr w:type="spellEnd"/>
      <w:r>
        <w:rPr>
          <w:sz w:val="28"/>
          <w:szCs w:val="28"/>
        </w:rPr>
        <w:t xml:space="preserve">(default </w:t>
      </w:r>
      <w:proofErr w:type="spellStart"/>
      <w:r>
        <w:rPr>
          <w:sz w:val="28"/>
          <w:szCs w:val="28"/>
        </w:rPr>
        <w:t>username:</w:t>
      </w:r>
      <w:r w:rsidRPr="005F7001">
        <w:rPr>
          <w:b/>
          <w:bCs/>
          <w:sz w:val="28"/>
          <w:szCs w:val="28"/>
        </w:rPr>
        <w:t>admin</w:t>
      </w:r>
      <w:proofErr w:type="spellEnd"/>
      <w:r>
        <w:rPr>
          <w:sz w:val="28"/>
          <w:szCs w:val="28"/>
        </w:rPr>
        <w:t xml:space="preserve">) to be able to </w:t>
      </w:r>
      <w:r>
        <w:rPr>
          <w:sz w:val="28"/>
          <w:szCs w:val="28"/>
        </w:rPr>
        <w:t>revoke</w:t>
      </w:r>
      <w:r>
        <w:rPr>
          <w:sz w:val="28"/>
          <w:szCs w:val="28"/>
        </w:rPr>
        <w:t xml:space="preserve"> admin powers </w:t>
      </w:r>
      <w:r>
        <w:rPr>
          <w:sz w:val="28"/>
          <w:szCs w:val="28"/>
        </w:rPr>
        <w:t>from</w:t>
      </w:r>
      <w:r>
        <w:rPr>
          <w:sz w:val="28"/>
          <w:szCs w:val="28"/>
        </w:rPr>
        <w:t xml:space="preserve"> other </w:t>
      </w:r>
      <w:r>
        <w:rPr>
          <w:sz w:val="28"/>
          <w:szCs w:val="28"/>
        </w:rPr>
        <w:t>admins</w:t>
      </w:r>
    </w:p>
    <w:p w14:paraId="530DC76D" w14:textId="465BE249" w:rsidR="005F7001" w:rsidRPr="00CA3970" w:rsidRDefault="005F7001" w:rsidP="00CA397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System to assign account number to be used for payment during user registration</w:t>
      </w:r>
    </w:p>
    <w:p w14:paraId="74FFA151" w14:textId="5588CFF5" w:rsidR="00F11A22" w:rsidRDefault="00F11A22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System to restrict menus and actions based on whether it’s normal user or admin</w:t>
      </w:r>
    </w:p>
    <w:p w14:paraId="717B8AC2" w14:textId="25B7F354" w:rsidR="00F11A22" w:rsidRDefault="00CA3970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System to handle exceptions by presenting proper error pages</w:t>
      </w:r>
    </w:p>
    <w:p w14:paraId="6DD668E4" w14:textId="1897894A" w:rsidR="00CA3970" w:rsidRPr="00F11A22" w:rsidRDefault="00CA3970" w:rsidP="00F11A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System to enforce proper authorization(user can do only what they should do)</w:t>
      </w:r>
    </w:p>
    <w:p w14:paraId="67562910" w14:textId="77777777" w:rsidR="004F6F3D" w:rsidRDefault="004F6F3D">
      <w:pPr>
        <w:rPr>
          <w:sz w:val="28"/>
          <w:szCs w:val="28"/>
        </w:rPr>
      </w:pPr>
    </w:p>
    <w:p w14:paraId="5C10ED86" w14:textId="075F1FDE" w:rsidR="0053675D" w:rsidRDefault="0053675D">
      <w:pPr>
        <w:rPr>
          <w:b/>
          <w:bCs/>
          <w:sz w:val="28"/>
          <w:szCs w:val="28"/>
        </w:rPr>
      </w:pPr>
      <w:r w:rsidRPr="005A4CC1">
        <w:rPr>
          <w:b/>
          <w:bCs/>
          <w:sz w:val="28"/>
          <w:szCs w:val="28"/>
        </w:rPr>
        <w:t xml:space="preserve">How run the program. </w:t>
      </w:r>
    </w:p>
    <w:p w14:paraId="633153AB" w14:textId="1DF7FA09" w:rsidR="00CA3970" w:rsidRPr="005A4CC1" w:rsidRDefault="00CA39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application requires MySQL Server</w:t>
      </w:r>
    </w:p>
    <w:p w14:paraId="53615DC7" w14:textId="7FAEE70A" w:rsidR="004F6F3D" w:rsidRDefault="00646206" w:rsidP="004F6F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Open the project in </w:t>
      </w:r>
      <w:proofErr w:type="spellStart"/>
      <w:r>
        <w:rPr>
          <w:sz w:val="28"/>
          <w:szCs w:val="28"/>
        </w:rPr>
        <w:t>Intelli</w:t>
      </w:r>
      <w:proofErr w:type="spellEnd"/>
      <w:r>
        <w:rPr>
          <w:sz w:val="28"/>
          <w:szCs w:val="28"/>
        </w:rPr>
        <w:t xml:space="preserve"> J/Eclipse</w:t>
      </w:r>
    </w:p>
    <w:p w14:paraId="201BD5AF" w14:textId="26719125" w:rsidR="00CA3970" w:rsidRDefault="00CA3970" w:rsidP="004F6F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Edit </w:t>
      </w:r>
      <w:proofErr w:type="spellStart"/>
      <w:r>
        <w:rPr>
          <w:sz w:val="28"/>
          <w:szCs w:val="28"/>
        </w:rPr>
        <w:t>application.yml</w:t>
      </w:r>
      <w:proofErr w:type="spellEnd"/>
      <w:r>
        <w:rPr>
          <w:sz w:val="28"/>
          <w:szCs w:val="28"/>
        </w:rPr>
        <w:t xml:space="preserve"> by providing </w:t>
      </w:r>
      <w:proofErr w:type="spellStart"/>
      <w:r>
        <w:rPr>
          <w:sz w:val="28"/>
          <w:szCs w:val="28"/>
        </w:rPr>
        <w:t>datasource</w:t>
      </w:r>
      <w:proofErr w:type="spellEnd"/>
      <w:r>
        <w:rPr>
          <w:sz w:val="28"/>
          <w:szCs w:val="28"/>
        </w:rPr>
        <w:t xml:space="preserve"> username and password</w:t>
      </w:r>
    </w:p>
    <w:p w14:paraId="5F72830E" w14:textId="058707BA" w:rsidR="00CA3970" w:rsidRDefault="00CA3970" w:rsidP="004F6F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Also edit </w:t>
      </w:r>
      <w:proofErr w:type="spellStart"/>
      <w:r>
        <w:rPr>
          <w:sz w:val="28"/>
          <w:szCs w:val="28"/>
        </w:rPr>
        <w:t>datasource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(port number) as per your RDBMS</w:t>
      </w:r>
    </w:p>
    <w:p w14:paraId="40D00CE2" w14:textId="462BA49D" w:rsidR="00CA3970" w:rsidRDefault="00CA3970" w:rsidP="004F6F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No need to create a database as the application will create that once it is run</w:t>
      </w:r>
      <w:r w:rsidR="008540F0">
        <w:rPr>
          <w:sz w:val="28"/>
          <w:szCs w:val="28"/>
        </w:rPr>
        <w:t xml:space="preserve"> the first time</w:t>
      </w:r>
    </w:p>
    <w:p w14:paraId="3CA3A915" w14:textId="6218DDE1" w:rsidR="00CA3970" w:rsidRDefault="00CA3970" w:rsidP="004F6F3D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Initial data file is in the resources folder (</w:t>
      </w:r>
      <w:proofErr w:type="spellStart"/>
      <w:r>
        <w:rPr>
          <w:sz w:val="28"/>
          <w:szCs w:val="28"/>
        </w:rPr>
        <w:t>data.sql</w:t>
      </w:r>
      <w:proofErr w:type="spellEnd"/>
      <w:r>
        <w:rPr>
          <w:sz w:val="28"/>
          <w:szCs w:val="28"/>
        </w:rPr>
        <w:t>)</w:t>
      </w:r>
    </w:p>
    <w:p w14:paraId="3312DA31" w14:textId="495742BC" w:rsidR="00CA3970" w:rsidRDefault="00CA3970" w:rsidP="00CA3970">
      <w:pPr>
        <w:rPr>
          <w:sz w:val="28"/>
          <w:szCs w:val="28"/>
        </w:rPr>
      </w:pPr>
    </w:p>
    <w:p w14:paraId="247B98AB" w14:textId="5913873B" w:rsidR="00CA3970" w:rsidRDefault="008540F0" w:rsidP="00CA39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Initial Application State</w:t>
      </w:r>
    </w:p>
    <w:p w14:paraId="6F384DB4" w14:textId="164E8076" w:rsidR="004A27C1" w:rsidRPr="004A27C1" w:rsidRDefault="004A27C1" w:rsidP="00CA3970">
      <w:pPr>
        <w:rPr>
          <w:sz w:val="28"/>
          <w:szCs w:val="28"/>
        </w:rPr>
      </w:pPr>
      <w:r>
        <w:rPr>
          <w:sz w:val="28"/>
          <w:szCs w:val="28"/>
        </w:rPr>
        <w:t>The application runs on port 8090 by default.</w:t>
      </w:r>
    </w:p>
    <w:p w14:paraId="0CA18C9C" w14:textId="741552A2" w:rsidR="00CA3970" w:rsidRDefault="00CA3970" w:rsidP="00CA3970">
      <w:pPr>
        <w:rPr>
          <w:sz w:val="28"/>
          <w:szCs w:val="28"/>
        </w:rPr>
      </w:pPr>
      <w:r>
        <w:rPr>
          <w:sz w:val="28"/>
          <w:szCs w:val="28"/>
        </w:rPr>
        <w:t>3 users will be created initially</w:t>
      </w:r>
      <w:r w:rsidR="008540F0">
        <w:rPr>
          <w:sz w:val="28"/>
          <w:szCs w:val="28"/>
        </w:rPr>
        <w:t xml:space="preserve"> with usernames</w:t>
      </w:r>
    </w:p>
    <w:p w14:paraId="636AE3FB" w14:textId="5C229E53" w:rsidR="00CA3970" w:rsidRDefault="00CA3970" w:rsidP="00CA3970">
      <w:pPr>
        <w:rPr>
          <w:b/>
          <w:bCs/>
          <w:sz w:val="28"/>
          <w:szCs w:val="28"/>
        </w:rPr>
      </w:pPr>
      <w:r>
        <w:rPr>
          <w:sz w:val="28"/>
          <w:szCs w:val="28"/>
        </w:rPr>
        <w:t>1.</w:t>
      </w:r>
      <w:r w:rsidRPr="00CA3970">
        <w:rPr>
          <w:b/>
          <w:bCs/>
          <w:sz w:val="28"/>
          <w:szCs w:val="28"/>
        </w:rPr>
        <w:t>admin</w:t>
      </w:r>
      <w:r>
        <w:rPr>
          <w:sz w:val="28"/>
          <w:szCs w:val="28"/>
        </w:rPr>
        <w:t xml:space="preserve"> 2.</w:t>
      </w:r>
      <w:r w:rsidRPr="00CA3970">
        <w:rPr>
          <w:b/>
          <w:bCs/>
          <w:sz w:val="28"/>
          <w:szCs w:val="28"/>
        </w:rPr>
        <w:t>user</w:t>
      </w:r>
      <w:r>
        <w:rPr>
          <w:sz w:val="28"/>
          <w:szCs w:val="28"/>
        </w:rPr>
        <w:t xml:space="preserve"> 3.</w:t>
      </w:r>
      <w:r w:rsidRPr="00CA3970">
        <w:rPr>
          <w:b/>
          <w:bCs/>
          <w:sz w:val="28"/>
          <w:szCs w:val="28"/>
        </w:rPr>
        <w:t>donnie</w:t>
      </w:r>
      <w:r>
        <w:rPr>
          <w:b/>
          <w:bCs/>
          <w:sz w:val="28"/>
          <w:szCs w:val="28"/>
        </w:rPr>
        <w:t xml:space="preserve"> </w:t>
      </w:r>
      <w:r w:rsidR="008540F0">
        <w:rPr>
          <w:sz w:val="28"/>
          <w:szCs w:val="28"/>
        </w:rPr>
        <w:t xml:space="preserve">. Each of these three users, use </w:t>
      </w:r>
      <w:r w:rsidR="008540F0" w:rsidRPr="008540F0">
        <w:rPr>
          <w:b/>
          <w:bCs/>
          <w:sz w:val="28"/>
          <w:szCs w:val="28"/>
        </w:rPr>
        <w:t>password</w:t>
      </w:r>
      <w:r w:rsidR="008540F0">
        <w:rPr>
          <w:sz w:val="28"/>
          <w:szCs w:val="28"/>
        </w:rPr>
        <w:t xml:space="preserve"> as their passwords.</w:t>
      </w:r>
    </w:p>
    <w:p w14:paraId="3F31143F" w14:textId="70177DEA" w:rsidR="00CA3970" w:rsidRDefault="00CA3970" w:rsidP="00CA3970">
      <w:pPr>
        <w:rPr>
          <w:sz w:val="28"/>
          <w:szCs w:val="28"/>
        </w:rPr>
      </w:pPr>
      <w:r>
        <w:rPr>
          <w:sz w:val="28"/>
          <w:szCs w:val="28"/>
        </w:rPr>
        <w:t>New users can register themselves.</w:t>
      </w:r>
    </w:p>
    <w:p w14:paraId="7EB8962A" w14:textId="0C67F279" w:rsidR="008540F0" w:rsidRDefault="008540F0" w:rsidP="00CA3970">
      <w:pPr>
        <w:rPr>
          <w:sz w:val="28"/>
          <w:szCs w:val="28"/>
        </w:rPr>
      </w:pPr>
      <w:r>
        <w:rPr>
          <w:sz w:val="28"/>
          <w:szCs w:val="28"/>
        </w:rPr>
        <w:t>By default only admin is an administrator and the other 2 are just normal users.</w:t>
      </w:r>
    </w:p>
    <w:p w14:paraId="3658EE94" w14:textId="32F33CC9" w:rsidR="00CA3970" w:rsidRDefault="008540F0" w:rsidP="00CA3970">
      <w:pPr>
        <w:rPr>
          <w:sz w:val="28"/>
          <w:szCs w:val="28"/>
        </w:rPr>
      </w:pPr>
      <w:r>
        <w:rPr>
          <w:sz w:val="28"/>
          <w:szCs w:val="28"/>
        </w:rPr>
        <w:t xml:space="preserve">Only </w:t>
      </w:r>
      <w:r w:rsidR="00CA3970">
        <w:rPr>
          <w:sz w:val="28"/>
          <w:szCs w:val="28"/>
        </w:rPr>
        <w:t xml:space="preserve"> </w:t>
      </w:r>
      <w:proofErr w:type="spellStart"/>
      <w:r w:rsidR="00CA3970">
        <w:rPr>
          <w:sz w:val="28"/>
          <w:szCs w:val="28"/>
        </w:rPr>
        <w:t>superadmin</w:t>
      </w:r>
      <w:proofErr w:type="spellEnd"/>
      <w:r w:rsidR="00CA3970">
        <w:rPr>
          <w:sz w:val="28"/>
          <w:szCs w:val="28"/>
        </w:rPr>
        <w:t>(</w:t>
      </w:r>
      <w:r w:rsidR="00CA3970" w:rsidRPr="008540F0">
        <w:rPr>
          <w:b/>
          <w:bCs/>
          <w:sz w:val="28"/>
          <w:szCs w:val="28"/>
        </w:rPr>
        <w:t>admin</w:t>
      </w:r>
      <w:r w:rsidR="00CA3970">
        <w:rPr>
          <w:sz w:val="28"/>
          <w:szCs w:val="28"/>
        </w:rPr>
        <w:t>) can make other users admin or revoke that access.</w:t>
      </w:r>
    </w:p>
    <w:p w14:paraId="08E1ABA8" w14:textId="5D5C1AE9" w:rsidR="00CA3970" w:rsidRDefault="00CA3970" w:rsidP="00CA3970">
      <w:pPr>
        <w:rPr>
          <w:sz w:val="28"/>
          <w:szCs w:val="28"/>
        </w:rPr>
      </w:pPr>
      <w:r>
        <w:rPr>
          <w:sz w:val="28"/>
          <w:szCs w:val="28"/>
        </w:rPr>
        <w:t xml:space="preserve">There are also some products belonging to </w:t>
      </w:r>
      <w:r w:rsidR="008540F0">
        <w:rPr>
          <w:sz w:val="28"/>
          <w:szCs w:val="28"/>
        </w:rPr>
        <w:t>different categories and some orders placed by these initial users.</w:t>
      </w:r>
      <w:r w:rsidR="00BA72ED">
        <w:rPr>
          <w:sz w:val="28"/>
          <w:szCs w:val="28"/>
        </w:rPr>
        <w:t xml:space="preserve"> Some of these orders have created on date in the future and past for the sake of demonstrating the searching feature in reports.</w:t>
      </w:r>
    </w:p>
    <w:p w14:paraId="3C8F68FA" w14:textId="5EB175A0" w:rsidR="00477223" w:rsidRDefault="00477223" w:rsidP="00CA3970">
      <w:pPr>
        <w:rPr>
          <w:sz w:val="28"/>
          <w:szCs w:val="28"/>
        </w:rPr>
      </w:pPr>
      <w:r>
        <w:rPr>
          <w:sz w:val="28"/>
          <w:szCs w:val="28"/>
        </w:rPr>
        <w:t>Products that have 0 count (stock) or deactivated will not be available for ordering.</w:t>
      </w:r>
    </w:p>
    <w:p w14:paraId="1AB66A12" w14:textId="460C6D27" w:rsidR="00477223" w:rsidRPr="00CA3970" w:rsidRDefault="00477223" w:rsidP="00CA3970">
      <w:pPr>
        <w:rPr>
          <w:sz w:val="28"/>
          <w:szCs w:val="28"/>
        </w:rPr>
      </w:pPr>
      <w:r>
        <w:rPr>
          <w:sz w:val="28"/>
          <w:szCs w:val="28"/>
        </w:rPr>
        <w:t xml:space="preserve">Deactivated categories or those that are not linked to any product </w:t>
      </w:r>
      <w:proofErr w:type="spellStart"/>
      <w:r>
        <w:rPr>
          <w:sz w:val="28"/>
          <w:szCs w:val="28"/>
        </w:rPr>
        <w:t>wont</w:t>
      </w:r>
      <w:proofErr w:type="spellEnd"/>
      <w:r>
        <w:rPr>
          <w:sz w:val="28"/>
          <w:szCs w:val="28"/>
        </w:rPr>
        <w:t xml:space="preserve"> appear to normal users.</w:t>
      </w:r>
    </w:p>
    <w:p w14:paraId="38D2DE29" w14:textId="77777777" w:rsidR="00CA3970" w:rsidRPr="00CA3970" w:rsidRDefault="00CA3970" w:rsidP="00CA3970">
      <w:pPr>
        <w:rPr>
          <w:sz w:val="28"/>
          <w:szCs w:val="28"/>
        </w:rPr>
      </w:pPr>
    </w:p>
    <w:p w14:paraId="23075534" w14:textId="75A401FB" w:rsidR="005A4CC1" w:rsidRDefault="005A4CC1">
      <w:pPr>
        <w:rPr>
          <w:sz w:val="28"/>
          <w:szCs w:val="28"/>
        </w:rPr>
      </w:pPr>
      <w:r w:rsidRPr="005A4CC1">
        <w:rPr>
          <w:b/>
          <w:bCs/>
          <w:sz w:val="28"/>
          <w:szCs w:val="28"/>
        </w:rPr>
        <w:t>The screenshot.pdf</w:t>
      </w:r>
      <w:r w:rsidRPr="005A4CC1">
        <w:rPr>
          <w:sz w:val="28"/>
          <w:szCs w:val="28"/>
        </w:rPr>
        <w:t xml:space="preserve"> file has all the screenshots depicting the execution of the application</w:t>
      </w:r>
      <w:r>
        <w:rPr>
          <w:sz w:val="28"/>
          <w:szCs w:val="28"/>
        </w:rPr>
        <w:t xml:space="preserve"> step by step.</w:t>
      </w:r>
    </w:p>
    <w:p w14:paraId="149F47AC" w14:textId="77777777" w:rsidR="00655450" w:rsidRPr="005A4CC1" w:rsidRDefault="00655450">
      <w:pPr>
        <w:rPr>
          <w:sz w:val="28"/>
          <w:szCs w:val="28"/>
        </w:rPr>
      </w:pPr>
    </w:p>
    <w:sectPr w:rsidR="00655450" w:rsidRPr="005A4C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4526"/>
    <w:multiLevelType w:val="hybridMultilevel"/>
    <w:tmpl w:val="1A709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26CB8"/>
    <w:multiLevelType w:val="hybridMultilevel"/>
    <w:tmpl w:val="36B2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9A3E2E"/>
    <w:multiLevelType w:val="hybridMultilevel"/>
    <w:tmpl w:val="40FEE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2264D"/>
    <w:multiLevelType w:val="hybridMultilevel"/>
    <w:tmpl w:val="11A66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62B79"/>
    <w:multiLevelType w:val="hybridMultilevel"/>
    <w:tmpl w:val="F1C49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4569E"/>
    <w:multiLevelType w:val="hybridMultilevel"/>
    <w:tmpl w:val="569E4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D0C77"/>
    <w:multiLevelType w:val="hybridMultilevel"/>
    <w:tmpl w:val="E78EC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696609">
    <w:abstractNumId w:val="3"/>
  </w:num>
  <w:num w:numId="2" w16cid:durableId="2116633806">
    <w:abstractNumId w:val="6"/>
  </w:num>
  <w:num w:numId="3" w16cid:durableId="1989819994">
    <w:abstractNumId w:val="5"/>
  </w:num>
  <w:num w:numId="4" w16cid:durableId="2041125213">
    <w:abstractNumId w:val="2"/>
  </w:num>
  <w:num w:numId="5" w16cid:durableId="65959123">
    <w:abstractNumId w:val="0"/>
  </w:num>
  <w:num w:numId="6" w16cid:durableId="1455489054">
    <w:abstractNumId w:val="1"/>
  </w:num>
  <w:num w:numId="7" w16cid:durableId="8092029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FFC"/>
    <w:rsid w:val="003C1C15"/>
    <w:rsid w:val="00464800"/>
    <w:rsid w:val="00477223"/>
    <w:rsid w:val="004A27C1"/>
    <w:rsid w:val="004C6F0F"/>
    <w:rsid w:val="004F6F3D"/>
    <w:rsid w:val="0053675D"/>
    <w:rsid w:val="005A4CC1"/>
    <w:rsid w:val="005F7001"/>
    <w:rsid w:val="00646206"/>
    <w:rsid w:val="00655450"/>
    <w:rsid w:val="00710FFC"/>
    <w:rsid w:val="00730790"/>
    <w:rsid w:val="00781D75"/>
    <w:rsid w:val="008540F0"/>
    <w:rsid w:val="009D564E"/>
    <w:rsid w:val="00A727DE"/>
    <w:rsid w:val="00B24855"/>
    <w:rsid w:val="00BA72ED"/>
    <w:rsid w:val="00C87333"/>
    <w:rsid w:val="00C97C19"/>
    <w:rsid w:val="00CA3970"/>
    <w:rsid w:val="00F1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DB7B"/>
  <w15:chartTrackingRefBased/>
  <w15:docId w15:val="{D98647D5-525C-4CE9-8820-51A58159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56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6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C1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ujikun/java-fsd-newtonbujiku-bujikun-vodacom.co.t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705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Newton Bujiku, Vodacom</cp:lastModifiedBy>
  <cp:revision>3</cp:revision>
  <cp:lastPrinted>2023-04-08T12:44:00Z</cp:lastPrinted>
  <dcterms:created xsi:type="dcterms:W3CDTF">2023-04-08T12:44:00Z</dcterms:created>
  <dcterms:modified xsi:type="dcterms:W3CDTF">2023-04-08T12:57:00Z</dcterms:modified>
</cp:coreProperties>
</file>