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C895" w14:textId="77777777" w:rsidR="0093289C" w:rsidRDefault="0093289C" w:rsidP="0093289C">
      <w:r>
        <w:rPr>
          <w:rFonts w:hint="eastAsia"/>
        </w:rPr>
        <w:t>使用直接将所要执行的代码全部拷贝到宿主进程中,即代码远程注入技术</w:t>
      </w:r>
    </w:p>
    <w:p w14:paraId="7FC5E852" w14:textId="77777777" w:rsidR="0093289C" w:rsidRDefault="0093289C" w:rsidP="0093289C"/>
    <w:p w14:paraId="666E9D14" w14:textId="77777777" w:rsidR="0093289C" w:rsidRDefault="0093289C" w:rsidP="0093289C">
      <w:r>
        <w:rPr>
          <w:rFonts w:hint="eastAsia"/>
        </w:rPr>
        <w:t>创建的项目为 RemoteThreadCode，即远程注入代码，其实现的功能是当运行 RemoteThreadCode.exe 时，</w:t>
      </w:r>
    </w:p>
    <w:p w14:paraId="3C8CFBE1" w14:textId="77777777" w:rsidR="0093289C" w:rsidRDefault="0093289C" w:rsidP="0093289C">
      <w:r>
        <w:rPr>
          <w:rFonts w:hint="eastAsia"/>
        </w:rPr>
        <w:t>会在 Explorer.exe 进程中创建一个线程，而这个创建的线程功能实现很简单，</w:t>
      </w:r>
    </w:p>
    <w:p w14:paraId="07A7CAFF" w14:textId="77777777" w:rsidR="0093289C" w:rsidRDefault="0093289C" w:rsidP="0093289C">
      <w:r>
        <w:rPr>
          <w:rFonts w:hint="eastAsia"/>
        </w:rPr>
        <w:t>就是弹出一个消息框即 OK</w:t>
      </w:r>
    </w:p>
    <w:p w14:paraId="4B234D76" w14:textId="77777777" w:rsidR="0093289C" w:rsidRDefault="0093289C" w:rsidP="0093289C">
      <w:r>
        <w:rPr>
          <w:rFonts w:hint="eastAsia"/>
        </w:rPr>
        <w:t>当双击执行 RemoteThreadCode.exe 时，则会注入一个线程到 Explorer.exe 中（见图1）</w:t>
      </w:r>
    </w:p>
    <w:p w14:paraId="245F83E2" w14:textId="77777777" w:rsidR="0093289C" w:rsidRDefault="0093289C" w:rsidP="0093289C">
      <w:r>
        <w:rPr>
          <w:rFonts w:hint="eastAsia"/>
          <w:noProof/>
        </w:rPr>
        <w:drawing>
          <wp:inline distT="0" distB="0" distL="0" distR="0" wp14:anchorId="7BE9037B" wp14:editId="35378F2E">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F532AAC" w14:textId="77777777" w:rsidR="0093289C" w:rsidRDefault="0093289C" w:rsidP="0093289C">
      <w:r>
        <w:rPr>
          <w:rFonts w:hint="eastAsia"/>
        </w:rPr>
        <w:t>当点击确定后，注入到 Explorer.exe 中的线程执行完毕，从而 WaitForSingleObject 等待成功 （见图2）</w:t>
      </w:r>
    </w:p>
    <w:p w14:paraId="349903D1" w14:textId="77777777" w:rsidR="0093289C" w:rsidRDefault="0093289C" w:rsidP="0093289C">
      <w:r>
        <w:rPr>
          <w:rFonts w:hint="eastAsia"/>
          <w:noProof/>
        </w:rPr>
        <w:lastRenderedPageBreak/>
        <w:drawing>
          <wp:inline distT="0" distB="0" distL="0" distR="0" wp14:anchorId="2F7C972D" wp14:editId="59C06D6A">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D34422A" w14:textId="77777777" w:rsidR="0093289C" w:rsidRDefault="0093289C" w:rsidP="0093289C">
      <w:r>
        <w:rPr>
          <w:rFonts w:hint="eastAsia"/>
        </w:rPr>
        <w:t>基本思路以及所对应的代码：</w:t>
      </w:r>
    </w:p>
    <w:p w14:paraId="08DB2BEA" w14:textId="77777777" w:rsidR="0093289C" w:rsidRDefault="0093289C" w:rsidP="0093289C">
      <w:r>
        <w:rPr>
          <w:rFonts w:hint="eastAsia"/>
        </w:rPr>
        <w:t>1. 提升进程权限，如果权限不够的话，很容易造成 OpenProcess 失败;</w:t>
      </w:r>
    </w:p>
    <w:p w14:paraId="5B305DCA" w14:textId="77777777" w:rsidR="0093289C" w:rsidRDefault="0093289C" w:rsidP="0093289C">
      <w:r>
        <w:rPr>
          <w:rFonts w:hint="eastAsia"/>
        </w:rPr>
        <w:t xml:space="preserve">  bool AdjustProcessTokenPrivilege()//提升当前进程权限  </w:t>
      </w:r>
    </w:p>
    <w:p w14:paraId="698AE78C" w14:textId="77777777" w:rsidR="0093289C" w:rsidRDefault="0093289C" w:rsidP="0093289C">
      <w:r>
        <w:t xml:space="preserve">    {</w:t>
      </w:r>
    </w:p>
    <w:p w14:paraId="10E1C58C" w14:textId="77777777" w:rsidR="0093289C" w:rsidRDefault="0093289C" w:rsidP="0093289C">
      <w:r>
        <w:t xml:space="preserve">        LUID luidTmp;</w:t>
      </w:r>
    </w:p>
    <w:p w14:paraId="40643D9D" w14:textId="77777777" w:rsidR="0093289C" w:rsidRDefault="0093289C" w:rsidP="0093289C">
      <w:r>
        <w:t xml:space="preserve">        HANDLE hToken;</w:t>
      </w:r>
    </w:p>
    <w:p w14:paraId="609C7AE3" w14:textId="77777777" w:rsidR="0093289C" w:rsidRDefault="0093289C" w:rsidP="0093289C">
      <w:r>
        <w:t xml:space="preserve">       TOKEN_PRIVILEGES tkp;</w:t>
      </w:r>
    </w:p>
    <w:p w14:paraId="6E2341E9" w14:textId="77777777" w:rsidR="0093289C" w:rsidRDefault="0093289C" w:rsidP="0093289C">
      <w:r>
        <w:t xml:space="preserve">    </w:t>
      </w:r>
    </w:p>
    <w:p w14:paraId="59A4739D" w14:textId="77777777" w:rsidR="0093289C" w:rsidRDefault="0093289C" w:rsidP="0093289C">
      <w:r>
        <w:t xml:space="preserve">       if(!OpenProcessToken(GetCurrentProcess(), TOKEN_ADJUST_PRIVILEGES | TOKEN_QUERY, &amp;hToken))</w:t>
      </w:r>
    </w:p>
    <w:p w14:paraId="14F44480" w14:textId="77777777" w:rsidR="0093289C" w:rsidRDefault="0093289C" w:rsidP="0093289C">
      <w:r>
        <w:t xml:space="preserve">       {</w:t>
      </w:r>
    </w:p>
    <w:p w14:paraId="79F49CA4" w14:textId="77777777" w:rsidR="0093289C" w:rsidRDefault="0093289C" w:rsidP="0093289C">
      <w:r>
        <w:t xml:space="preserve">           OutputDebugString("AdjustProcessTokenPrivilege OpenProcessToken Failed ! \n");</w:t>
      </w:r>
    </w:p>
    <w:p w14:paraId="382A3DFC" w14:textId="77777777" w:rsidR="0093289C" w:rsidRDefault="0093289C" w:rsidP="0093289C">
      <w:r>
        <w:t xml:space="preserve">    </w:t>
      </w:r>
    </w:p>
    <w:p w14:paraId="4798B082" w14:textId="77777777" w:rsidR="0093289C" w:rsidRDefault="0093289C" w:rsidP="0093289C">
      <w:r>
        <w:t xml:space="preserve">           return false;</w:t>
      </w:r>
    </w:p>
    <w:p w14:paraId="47B83B66" w14:textId="77777777" w:rsidR="0093289C" w:rsidRDefault="0093289C" w:rsidP="0093289C">
      <w:r>
        <w:t xml:space="preserve">       }</w:t>
      </w:r>
    </w:p>
    <w:p w14:paraId="01CB9F89" w14:textId="77777777" w:rsidR="0093289C" w:rsidRDefault="0093289C" w:rsidP="0093289C">
      <w:r>
        <w:t xml:space="preserve">    </w:t>
      </w:r>
    </w:p>
    <w:p w14:paraId="7BB3F853" w14:textId="77777777" w:rsidR="0093289C" w:rsidRDefault="0093289C" w:rsidP="0093289C">
      <w:r>
        <w:t xml:space="preserve">       if(!LookupPrivilegeValue(NULL, SE_DEBUG_NAME, &amp;luidTmp))</w:t>
      </w:r>
    </w:p>
    <w:p w14:paraId="424A72C7" w14:textId="77777777" w:rsidR="0093289C" w:rsidRDefault="0093289C" w:rsidP="0093289C">
      <w:r>
        <w:t xml:space="preserve">       {</w:t>
      </w:r>
    </w:p>
    <w:p w14:paraId="3D2218FB" w14:textId="77777777" w:rsidR="0093289C" w:rsidRDefault="0093289C" w:rsidP="0093289C">
      <w:r>
        <w:t xml:space="preserve">           OutputDebugString("AdjustProcessTokenPrivilege LookupPrivilegeValue Failed ! \n");</w:t>
      </w:r>
    </w:p>
    <w:p w14:paraId="6025231B" w14:textId="77777777" w:rsidR="0093289C" w:rsidRDefault="0093289C" w:rsidP="0093289C">
      <w:r>
        <w:t xml:space="preserve">    </w:t>
      </w:r>
    </w:p>
    <w:p w14:paraId="0BC0BF6B" w14:textId="77777777" w:rsidR="0093289C" w:rsidRDefault="0093289C" w:rsidP="0093289C">
      <w:r>
        <w:t xml:space="preserve">           CloseHandle(hToken);</w:t>
      </w:r>
    </w:p>
    <w:p w14:paraId="7C7C21F7" w14:textId="77777777" w:rsidR="0093289C" w:rsidRDefault="0093289C" w:rsidP="0093289C">
      <w:r>
        <w:lastRenderedPageBreak/>
        <w:t xml:space="preserve">    </w:t>
      </w:r>
    </w:p>
    <w:p w14:paraId="4130067A" w14:textId="77777777" w:rsidR="0093289C" w:rsidRDefault="0093289C" w:rsidP="0093289C">
      <w:r>
        <w:t xml:space="preserve">           return FALSE;</w:t>
      </w:r>
    </w:p>
    <w:p w14:paraId="6A755900" w14:textId="77777777" w:rsidR="0093289C" w:rsidRDefault="0093289C" w:rsidP="0093289C">
      <w:r>
        <w:t xml:space="preserve">       }</w:t>
      </w:r>
    </w:p>
    <w:p w14:paraId="32E4374F" w14:textId="77777777" w:rsidR="0093289C" w:rsidRDefault="0093289C" w:rsidP="0093289C">
      <w:r>
        <w:t xml:space="preserve">    </w:t>
      </w:r>
    </w:p>
    <w:p w14:paraId="782A9129" w14:textId="77777777" w:rsidR="0093289C" w:rsidRDefault="0093289C" w:rsidP="0093289C">
      <w:r>
        <w:t xml:space="preserve">       tkp.PrivilegeCount = 1;</w:t>
      </w:r>
    </w:p>
    <w:p w14:paraId="140FCC55" w14:textId="77777777" w:rsidR="0093289C" w:rsidRDefault="0093289C" w:rsidP="0093289C">
      <w:r>
        <w:t xml:space="preserve">       tkp.Privileges[0].Luid = luidTmp;</w:t>
      </w:r>
    </w:p>
    <w:p w14:paraId="3D1E84DD" w14:textId="77777777" w:rsidR="0093289C" w:rsidRDefault="0093289C" w:rsidP="0093289C">
      <w:r>
        <w:t xml:space="preserve">       tkp.Privileges[0].Attributes = SE_PRIVILEGE_ENABLED;</w:t>
      </w:r>
    </w:p>
    <w:p w14:paraId="56DBDDA9" w14:textId="77777777" w:rsidR="0093289C" w:rsidRDefault="0093289C" w:rsidP="0093289C">
      <w:r>
        <w:t xml:space="preserve">    </w:t>
      </w:r>
    </w:p>
    <w:p w14:paraId="4BD39242" w14:textId="77777777" w:rsidR="0093289C" w:rsidRDefault="0093289C" w:rsidP="0093289C">
      <w:r>
        <w:t xml:space="preserve">       if(!AdjustTokenPrivileges(hToken, FALSE, &amp;tkp, sizeof(tkp), NULL, NULL))</w:t>
      </w:r>
    </w:p>
    <w:p w14:paraId="0E9EBD1B" w14:textId="77777777" w:rsidR="0093289C" w:rsidRDefault="0093289C" w:rsidP="0093289C">
      <w:r>
        <w:t xml:space="preserve">       {</w:t>
      </w:r>
    </w:p>
    <w:p w14:paraId="7AC96117" w14:textId="77777777" w:rsidR="0093289C" w:rsidRDefault="0093289C" w:rsidP="0093289C">
      <w:r>
        <w:t xml:space="preserve">           OutputDebugString("AdjustProcessTokenPrivilege AdjustTokenPrivileges Failed ! \n");</w:t>
      </w:r>
    </w:p>
    <w:p w14:paraId="1A9E969C" w14:textId="77777777" w:rsidR="0093289C" w:rsidRDefault="0093289C" w:rsidP="0093289C">
      <w:r>
        <w:t xml:space="preserve">    </w:t>
      </w:r>
    </w:p>
    <w:p w14:paraId="51049DD6" w14:textId="77777777" w:rsidR="0093289C" w:rsidRDefault="0093289C" w:rsidP="0093289C">
      <w:r>
        <w:t xml:space="preserve">           CloseHandle(hToken);</w:t>
      </w:r>
    </w:p>
    <w:p w14:paraId="3927F94D" w14:textId="77777777" w:rsidR="0093289C" w:rsidRDefault="0093289C" w:rsidP="0093289C">
      <w:r>
        <w:t xml:space="preserve">    </w:t>
      </w:r>
    </w:p>
    <w:p w14:paraId="4D93E1A7" w14:textId="77777777" w:rsidR="0093289C" w:rsidRDefault="0093289C" w:rsidP="0093289C">
      <w:r>
        <w:t xml:space="preserve">           return FALSE;</w:t>
      </w:r>
    </w:p>
    <w:p w14:paraId="3D44A5F9" w14:textId="77777777" w:rsidR="0093289C" w:rsidRDefault="0093289C" w:rsidP="0093289C">
      <w:r>
        <w:t xml:space="preserve">       }</w:t>
      </w:r>
    </w:p>
    <w:p w14:paraId="0DA0274A" w14:textId="77777777" w:rsidR="0093289C" w:rsidRDefault="0093289C" w:rsidP="0093289C">
      <w:r>
        <w:t xml:space="preserve">       return true;</w:t>
      </w:r>
    </w:p>
    <w:p w14:paraId="540FEF97" w14:textId="77777777" w:rsidR="0093289C" w:rsidRDefault="0093289C" w:rsidP="0093289C">
      <w:r>
        <w:t xml:space="preserve">   }</w:t>
      </w:r>
    </w:p>
    <w:p w14:paraId="0267460E" w14:textId="77777777" w:rsidR="0093289C" w:rsidRDefault="0093289C" w:rsidP="0093289C">
      <w:r>
        <w:rPr>
          <w:rFonts w:hint="eastAsia"/>
        </w:rPr>
        <w:t xml:space="preserve">   2. 确定你的宿主进程，即你所要注入代码的进程</w:t>
      </w:r>
    </w:p>
    <w:p w14:paraId="4EF74487" w14:textId="77777777" w:rsidR="0093289C" w:rsidRDefault="0093289C" w:rsidP="0093289C">
      <w:r>
        <w:rPr>
          <w:rFonts w:hint="eastAsia"/>
        </w:rPr>
        <w:t xml:space="preserve">    bool ProcessIsExplorer(DWORD dwProcessId)//判定一个进程是否为 Explorer 进程 </w:t>
      </w:r>
    </w:p>
    <w:p w14:paraId="7F0CC6C8" w14:textId="77777777" w:rsidR="0093289C" w:rsidRDefault="0093289C" w:rsidP="0093289C">
      <w:r>
        <w:t xml:space="preserve">    {</w:t>
      </w:r>
    </w:p>
    <w:p w14:paraId="2832F266" w14:textId="77777777" w:rsidR="0093289C" w:rsidRDefault="0093289C" w:rsidP="0093289C">
      <w:r>
        <w:t xml:space="preserve">        HANDLE hProcess;</w:t>
      </w:r>
    </w:p>
    <w:p w14:paraId="458A03C1" w14:textId="77777777" w:rsidR="0093289C" w:rsidRDefault="0093289C" w:rsidP="0093289C">
      <w:r>
        <w:t xml:space="preserve">     </w:t>
      </w:r>
    </w:p>
    <w:p w14:paraId="5ABECEA4" w14:textId="77777777" w:rsidR="0093289C" w:rsidRDefault="0093289C" w:rsidP="0093289C">
      <w:r>
        <w:t xml:space="preserve">       hProcess = NULL;</w:t>
      </w:r>
    </w:p>
    <w:p w14:paraId="650A4703" w14:textId="77777777" w:rsidR="0093289C" w:rsidRDefault="0093289C" w:rsidP="0093289C">
      <w:r>
        <w:t xml:space="preserve">    </w:t>
      </w:r>
    </w:p>
    <w:p w14:paraId="56532B56" w14:textId="77777777" w:rsidR="0093289C" w:rsidRDefault="0093289C" w:rsidP="0093289C">
      <w:r>
        <w:t xml:space="preserve">       hProcess = OpenProcess(PROCESS_VM_READ | PROCESS_QUERY_INFORMATION, FALSE, dwProcessId);</w:t>
      </w:r>
    </w:p>
    <w:p w14:paraId="4FB255A3" w14:textId="77777777" w:rsidR="0093289C" w:rsidRDefault="0093289C" w:rsidP="0093289C">
      <w:r>
        <w:t xml:space="preserve">       if(NULL == hProcess)</w:t>
      </w:r>
    </w:p>
    <w:p w14:paraId="078C2E6D" w14:textId="77777777" w:rsidR="0093289C" w:rsidRDefault="0093289C" w:rsidP="0093289C">
      <w:r>
        <w:t xml:space="preserve">       {</w:t>
      </w:r>
    </w:p>
    <w:p w14:paraId="27DDC7C4" w14:textId="77777777" w:rsidR="0093289C" w:rsidRDefault="0093289C" w:rsidP="0093289C">
      <w:r>
        <w:t xml:space="preserve">           OutputErrorMessage("ProcessIsExplorer - OpenProcess Failed , Error Code Is %d , Error Message Is %s !");</w:t>
      </w:r>
    </w:p>
    <w:p w14:paraId="02457E94" w14:textId="77777777" w:rsidR="0093289C" w:rsidRDefault="0093289C" w:rsidP="0093289C">
      <w:r>
        <w:t xml:space="preserve">    </w:t>
      </w:r>
    </w:p>
    <w:p w14:paraId="3F15951C" w14:textId="77777777" w:rsidR="0093289C" w:rsidRDefault="0093289C" w:rsidP="0093289C">
      <w:r>
        <w:t xml:space="preserve">           return FALSE;</w:t>
      </w:r>
    </w:p>
    <w:p w14:paraId="3A06267F" w14:textId="77777777" w:rsidR="0093289C" w:rsidRDefault="0093289C" w:rsidP="0093289C">
      <w:r>
        <w:t xml:space="preserve">       }</w:t>
      </w:r>
    </w:p>
    <w:p w14:paraId="18FFA005" w14:textId="77777777" w:rsidR="0093289C" w:rsidRDefault="0093289C" w:rsidP="0093289C">
      <w:r>
        <w:t xml:space="preserve">    </w:t>
      </w:r>
    </w:p>
    <w:p w14:paraId="21AA970A" w14:textId="77777777" w:rsidR="0093289C" w:rsidRDefault="0093289C" w:rsidP="0093289C">
      <w:r>
        <w:t xml:space="preserve">       DWORD dwNameLen;</w:t>
      </w:r>
    </w:p>
    <w:p w14:paraId="28712F74" w14:textId="77777777" w:rsidR="0093289C" w:rsidRDefault="0093289C" w:rsidP="0093289C">
      <w:r>
        <w:t xml:space="preserve">       TCHAR pathArray[MAX_PATH];</w:t>
      </w:r>
    </w:p>
    <w:p w14:paraId="1936404C" w14:textId="77777777" w:rsidR="0093289C" w:rsidRDefault="0093289C" w:rsidP="0093289C">
      <w:r>
        <w:t xml:space="preserve">       ZeroMemory(pathArray, MAX_PATH);</w:t>
      </w:r>
    </w:p>
    <w:p w14:paraId="514D5E34" w14:textId="77777777" w:rsidR="0093289C" w:rsidRDefault="0093289C" w:rsidP="0093289C">
      <w:r>
        <w:t xml:space="preserve">    </w:t>
      </w:r>
    </w:p>
    <w:p w14:paraId="2023CC61" w14:textId="77777777" w:rsidR="0093289C" w:rsidRDefault="0093289C" w:rsidP="0093289C">
      <w:r>
        <w:t xml:space="preserve">       dwNameLen = 0;</w:t>
      </w:r>
    </w:p>
    <w:p w14:paraId="186476C3" w14:textId="77777777" w:rsidR="0093289C" w:rsidRDefault="0093289C" w:rsidP="0093289C">
      <w:r>
        <w:t xml:space="preserve">       dwNameLen = GetModuleFileNameEx(hProcess, NULL, pathArray, MAX_PATH);</w:t>
      </w:r>
    </w:p>
    <w:p w14:paraId="612CE24A" w14:textId="77777777" w:rsidR="0093289C" w:rsidRDefault="0093289C" w:rsidP="0093289C">
      <w:r>
        <w:t xml:space="preserve">       if(dwNameLen == 0)</w:t>
      </w:r>
    </w:p>
    <w:p w14:paraId="11F22DB7" w14:textId="77777777" w:rsidR="0093289C" w:rsidRDefault="0093289C" w:rsidP="0093289C">
      <w:r>
        <w:t xml:space="preserve">       {</w:t>
      </w:r>
    </w:p>
    <w:p w14:paraId="12D0907D" w14:textId="77777777" w:rsidR="0093289C" w:rsidRDefault="0093289C" w:rsidP="0093289C">
      <w:r>
        <w:lastRenderedPageBreak/>
        <w:t xml:space="preserve">           CloseHandle(hProcess);</w:t>
      </w:r>
    </w:p>
    <w:p w14:paraId="6643B811" w14:textId="77777777" w:rsidR="0093289C" w:rsidRDefault="0093289C" w:rsidP="0093289C">
      <w:r>
        <w:t xml:space="preserve">   </w:t>
      </w:r>
    </w:p>
    <w:p w14:paraId="4EF947E8" w14:textId="77777777" w:rsidR="0093289C" w:rsidRDefault="0093289C" w:rsidP="0093289C">
      <w:r>
        <w:t xml:space="preserve">           return FALSE;</w:t>
      </w:r>
    </w:p>
    <w:p w14:paraId="4C48600E" w14:textId="77777777" w:rsidR="0093289C" w:rsidRDefault="0093289C" w:rsidP="0093289C">
      <w:r>
        <w:t xml:space="preserve">       }</w:t>
      </w:r>
    </w:p>
    <w:p w14:paraId="0F99CB96" w14:textId="77777777" w:rsidR="0093289C" w:rsidRDefault="0093289C" w:rsidP="0093289C">
      <w:r>
        <w:t xml:space="preserve">    </w:t>
      </w:r>
    </w:p>
    <w:p w14:paraId="1A23EC72" w14:textId="77777777" w:rsidR="0093289C" w:rsidRDefault="0093289C" w:rsidP="0093289C">
      <w:r>
        <w:t xml:space="preserve">       TCHAR exeNameArray[MAX_PATH];</w:t>
      </w:r>
    </w:p>
    <w:p w14:paraId="6F3298AB" w14:textId="77777777" w:rsidR="0093289C" w:rsidRDefault="0093289C" w:rsidP="0093289C">
      <w:r>
        <w:t xml:space="preserve">       ZeroMemory(exeNameArray, MAX_PATH);</w:t>
      </w:r>
    </w:p>
    <w:p w14:paraId="0317CE5D" w14:textId="77777777" w:rsidR="0093289C" w:rsidRDefault="0093289C" w:rsidP="0093289C">
      <w:r>
        <w:t xml:space="preserve">       _tsplitpath(pathArray, NULL, NULL, exeNameArray, NULL);</w:t>
      </w:r>
    </w:p>
    <w:p w14:paraId="43546B2D" w14:textId="77777777" w:rsidR="0093289C" w:rsidRDefault="0093289C" w:rsidP="0093289C">
      <w:r>
        <w:t xml:space="preserve">    </w:t>
      </w:r>
    </w:p>
    <w:p w14:paraId="18A06954" w14:textId="77777777" w:rsidR="0093289C" w:rsidRDefault="0093289C" w:rsidP="0093289C">
      <w:r>
        <w:t xml:space="preserve">       string str1 = exeNameArray;</w:t>
      </w:r>
    </w:p>
    <w:p w14:paraId="5CF58D09" w14:textId="77777777" w:rsidR="0093289C" w:rsidRDefault="0093289C" w:rsidP="0093289C">
      <w:r>
        <w:t xml:space="preserve">       if((str1.compare("Explorer") == 0) || (str1.compare("explorer") == 0))</w:t>
      </w:r>
    </w:p>
    <w:p w14:paraId="53308416" w14:textId="77777777" w:rsidR="0093289C" w:rsidRDefault="0093289C" w:rsidP="0093289C">
      <w:r>
        <w:t xml:space="preserve">       {</w:t>
      </w:r>
    </w:p>
    <w:p w14:paraId="07481677" w14:textId="77777777" w:rsidR="0093289C" w:rsidRDefault="0093289C" w:rsidP="0093289C">
      <w:r>
        <w:t xml:space="preserve">           CloseHandle(hProcess);</w:t>
      </w:r>
    </w:p>
    <w:p w14:paraId="739277DE" w14:textId="77777777" w:rsidR="0093289C" w:rsidRDefault="0093289C" w:rsidP="0093289C">
      <w:r>
        <w:t xml:space="preserve">    </w:t>
      </w:r>
    </w:p>
    <w:p w14:paraId="550D7908" w14:textId="77777777" w:rsidR="0093289C" w:rsidRDefault="0093289C" w:rsidP="0093289C">
      <w:r>
        <w:t xml:space="preserve">           return TRUE;</w:t>
      </w:r>
    </w:p>
    <w:p w14:paraId="00E90BA4" w14:textId="77777777" w:rsidR="0093289C" w:rsidRDefault="0093289C" w:rsidP="0093289C">
      <w:r>
        <w:t xml:space="preserve">       }</w:t>
      </w:r>
    </w:p>
    <w:p w14:paraId="07703CFE" w14:textId="77777777" w:rsidR="0093289C" w:rsidRDefault="0093289C" w:rsidP="0093289C">
      <w:r>
        <w:t xml:space="preserve">    </w:t>
      </w:r>
    </w:p>
    <w:p w14:paraId="77E08867" w14:textId="77777777" w:rsidR="0093289C" w:rsidRDefault="0093289C" w:rsidP="0093289C">
      <w:r>
        <w:t xml:space="preserve">       return FALSE;</w:t>
      </w:r>
    </w:p>
    <w:p w14:paraId="7BDDE298" w14:textId="77777777" w:rsidR="0093289C" w:rsidRDefault="0093289C" w:rsidP="0093289C">
      <w:r>
        <w:t xml:space="preserve">   }</w:t>
      </w:r>
    </w:p>
    <w:p w14:paraId="0A4ADD87" w14:textId="77777777" w:rsidR="0093289C" w:rsidRDefault="0093289C" w:rsidP="0093289C">
      <w:r>
        <w:rPr>
          <w:rFonts w:hint="eastAsia"/>
        </w:rPr>
        <w:t xml:space="preserve">   3. 打开宿主进程了(我这里打开的是 Explorer.exe 进程),思路是首先变量当前系统下运行的所有的进程,然后遍历获取到得所有的进程的 PID,再调用 ProcessIsExplorer 函数来判断这个进程是否为 Explorer.exe 进程，如果是则记录下这个进程的 PID 就可以了,这样就获得了 Explorer.exe 进程的 PID 了,</w:t>
      </w:r>
    </w:p>
    <w:p w14:paraId="752144B4" w14:textId="77777777" w:rsidR="0093289C" w:rsidRDefault="0093289C" w:rsidP="0093289C">
      <w:r>
        <w:rPr>
          <w:rFonts w:hint="eastAsia"/>
        </w:rPr>
        <w:t>再通过 OpenProcess 来打开这个 Explorer.exe 进程</w:t>
      </w:r>
    </w:p>
    <w:p w14:paraId="1855A43B" w14:textId="77777777" w:rsidR="0093289C" w:rsidRDefault="0093289C" w:rsidP="0093289C">
      <w:r>
        <w:rPr>
          <w:rFonts w:hint="eastAsia"/>
        </w:rPr>
        <w:t xml:space="preserve">     //提升当前进程的权限</w:t>
      </w:r>
    </w:p>
    <w:p w14:paraId="288A2235" w14:textId="77777777" w:rsidR="0093289C" w:rsidRDefault="0093289C" w:rsidP="0093289C">
      <w:r>
        <w:t xml:space="preserve">    AdjustProcessTokenPrivilege();</w:t>
      </w:r>
    </w:p>
    <w:p w14:paraId="564F1CA0" w14:textId="77777777" w:rsidR="0093289C" w:rsidRDefault="0093289C" w:rsidP="0093289C">
      <w:r>
        <w:t xml:space="preserve">     </w:t>
      </w:r>
    </w:p>
    <w:p w14:paraId="340A0A01" w14:textId="77777777" w:rsidR="0093289C" w:rsidRDefault="0093289C" w:rsidP="0093289C">
      <w:r>
        <w:rPr>
          <w:rFonts w:hint="eastAsia"/>
        </w:rPr>
        <w:t xml:space="preserve">    //第一个参数为用来保存所有的进程 ID</w:t>
      </w:r>
    </w:p>
    <w:p w14:paraId="002EA714" w14:textId="77777777" w:rsidR="0093289C" w:rsidRDefault="0093289C" w:rsidP="0093289C">
      <w:r>
        <w:rPr>
          <w:rFonts w:hint="eastAsia"/>
        </w:rPr>
        <w:t xml:space="preserve">    //第二个参数则是第一个参数的字节数</w:t>
      </w:r>
    </w:p>
    <w:p w14:paraId="18CC4E29" w14:textId="77777777" w:rsidR="0093289C" w:rsidRDefault="0093289C" w:rsidP="0093289C">
      <w:r>
        <w:rPr>
          <w:rFonts w:hint="eastAsia"/>
        </w:rPr>
        <w:t xml:space="preserve">    //第三个参数则是写入 dwProcess 数组的字节数</w:t>
      </w:r>
    </w:p>
    <w:p w14:paraId="70DF2E98" w14:textId="77777777" w:rsidR="0093289C" w:rsidRDefault="0093289C" w:rsidP="0093289C">
      <w:r>
        <w:t xml:space="preserve">    EnumProcesses(dwProcess, sizeof(dwProcess), &amp;dwNeeded);</w:t>
      </w:r>
    </w:p>
    <w:p w14:paraId="3D0B722A" w14:textId="77777777" w:rsidR="0093289C" w:rsidRDefault="0093289C" w:rsidP="0093289C">
      <w:r>
        <w:t xml:space="preserve">     </w:t>
      </w:r>
    </w:p>
    <w:p w14:paraId="7B27855A" w14:textId="77777777" w:rsidR="0093289C" w:rsidRDefault="0093289C" w:rsidP="0093289C">
      <w:r>
        <w:rPr>
          <w:rFonts w:hint="eastAsia"/>
        </w:rPr>
        <w:t xml:space="preserve">    //找到 explorer.exe 进程的 ID</w:t>
      </w:r>
    </w:p>
    <w:p w14:paraId="3633D491" w14:textId="77777777" w:rsidR="0093289C" w:rsidRDefault="0093289C" w:rsidP="0093289C">
      <w:r>
        <w:t xml:space="preserve">   for(int i = 0; i &lt; dwNeeded / sizeof(DWORD); i++)</w:t>
      </w:r>
    </w:p>
    <w:p w14:paraId="7D6E96B7" w14:textId="77777777" w:rsidR="0093289C" w:rsidRDefault="0093289C" w:rsidP="0093289C">
      <w:r>
        <w:t xml:space="preserve">   {</w:t>
      </w:r>
    </w:p>
    <w:p w14:paraId="1698D4BB" w14:textId="77777777" w:rsidR="0093289C" w:rsidRDefault="0093289C" w:rsidP="0093289C">
      <w:r>
        <w:t xml:space="preserve">       if(0 != dwProcess[i])</w:t>
      </w:r>
    </w:p>
    <w:p w14:paraId="0025D34B" w14:textId="77777777" w:rsidR="0093289C" w:rsidRDefault="0093289C" w:rsidP="0093289C">
      <w:r>
        <w:t xml:space="preserve">       {</w:t>
      </w:r>
    </w:p>
    <w:p w14:paraId="4627910E" w14:textId="77777777" w:rsidR="0093289C" w:rsidRDefault="0093289C" w:rsidP="0093289C">
      <w:r>
        <w:t xml:space="preserve">           if(ProcessIsExplorer(dwProcess[i]))</w:t>
      </w:r>
    </w:p>
    <w:p w14:paraId="76F49163" w14:textId="77777777" w:rsidR="0093289C" w:rsidRDefault="0093289C" w:rsidP="0093289C">
      <w:r>
        <w:t xml:space="preserve">           {</w:t>
      </w:r>
    </w:p>
    <w:p w14:paraId="1F7A803F" w14:textId="77777777" w:rsidR="0093289C" w:rsidRDefault="0093289C" w:rsidP="0093289C">
      <w:r>
        <w:t xml:space="preserve">               dwExplorerId = dwProcess[i];</w:t>
      </w:r>
    </w:p>
    <w:p w14:paraId="3996BF56" w14:textId="77777777" w:rsidR="0093289C" w:rsidRDefault="0093289C" w:rsidP="0093289C">
      <w:r>
        <w:t xml:space="preserve">               break;</w:t>
      </w:r>
    </w:p>
    <w:p w14:paraId="673726E6" w14:textId="77777777" w:rsidR="0093289C" w:rsidRDefault="0093289C" w:rsidP="0093289C">
      <w:r>
        <w:t xml:space="preserve">           }</w:t>
      </w:r>
    </w:p>
    <w:p w14:paraId="49DC2B88" w14:textId="77777777" w:rsidR="0093289C" w:rsidRDefault="0093289C" w:rsidP="0093289C">
      <w:r>
        <w:t xml:space="preserve">       }</w:t>
      </w:r>
    </w:p>
    <w:p w14:paraId="1E7EE26A" w14:textId="77777777" w:rsidR="0093289C" w:rsidRDefault="0093289C" w:rsidP="0093289C">
      <w:r>
        <w:t xml:space="preserve">   }</w:t>
      </w:r>
    </w:p>
    <w:p w14:paraId="04C0C677" w14:textId="77777777" w:rsidR="0093289C" w:rsidRDefault="0093289C" w:rsidP="0093289C">
      <w:r>
        <w:lastRenderedPageBreak/>
        <w:t xml:space="preserve">    </w:t>
      </w:r>
    </w:p>
    <w:p w14:paraId="728A816B" w14:textId="77777777" w:rsidR="0093289C" w:rsidRDefault="0093289C" w:rsidP="0093289C">
      <w:r>
        <w:t xml:space="preserve">   hProcess = NULL;</w:t>
      </w:r>
    </w:p>
    <w:p w14:paraId="4693DCEF" w14:textId="77777777" w:rsidR="0093289C" w:rsidRDefault="0093289C" w:rsidP="0093289C">
      <w:r>
        <w:t xml:space="preserve">   hProcess = OpenProcess(PROCESS_ALL_ACCESS, FALSE, dwExplorerId);</w:t>
      </w:r>
    </w:p>
    <w:p w14:paraId="318F886E" w14:textId="77777777" w:rsidR="0093289C" w:rsidRDefault="0093289C" w:rsidP="0093289C">
      <w:r>
        <w:t xml:space="preserve">   if(NULL == hProcess)</w:t>
      </w:r>
    </w:p>
    <w:p w14:paraId="6A71A200" w14:textId="77777777" w:rsidR="0093289C" w:rsidRDefault="0093289C" w:rsidP="0093289C">
      <w:r>
        <w:t xml:space="preserve">   {</w:t>
      </w:r>
    </w:p>
    <w:p w14:paraId="2460C320" w14:textId="77777777" w:rsidR="0093289C" w:rsidRDefault="0093289C" w:rsidP="0093289C">
      <w:r>
        <w:t xml:space="preserve">      OutputErrorMessage("main - OpenProcess Failed , Error Code Is %d , Error Message Is %s !");</w:t>
      </w:r>
    </w:p>
    <w:p w14:paraId="2F2A7665" w14:textId="77777777" w:rsidR="0093289C" w:rsidRDefault="0093289C" w:rsidP="0093289C">
      <w:r>
        <w:t xml:space="preserve">   }</w:t>
      </w:r>
    </w:p>
    <w:p w14:paraId="0B0CDD62" w14:textId="77777777" w:rsidR="0093289C" w:rsidRDefault="0093289C" w:rsidP="0093289C">
      <w:r>
        <w:rPr>
          <w:rFonts w:hint="eastAsia"/>
        </w:rPr>
        <w:t xml:space="preserve">   4. 在宿主进程中分配好存储空间，这个存储空间是用来存放我们将要创建的远程线程的线程处理例程的,这里需要注意的是：我们分配的内存必须标记必须带有 EXECUTE,因为分配的这块内存是用来存放线程处理例程的,而线程处理例程必须得执行，所以必须得带有 EXECUTE 标记。因为我们在后面的代码中还必须调用 WriteProcessMemory 来将线程处理例程写入到这块内存中，也需要WRITE 标记。</w:t>
      </w:r>
    </w:p>
    <w:p w14:paraId="0795A02B" w14:textId="77777777" w:rsidR="0093289C" w:rsidRDefault="0093289C" w:rsidP="0093289C">
      <w:r>
        <w:rPr>
          <w:rFonts w:hint="eastAsia"/>
        </w:rPr>
        <w:t xml:space="preserve">    //在 hProcess 所代表的进程内部分配虚拟内存来容纳我们将要创建的远程线程</w:t>
      </w:r>
    </w:p>
    <w:p w14:paraId="122E4181" w14:textId="77777777" w:rsidR="0093289C" w:rsidRDefault="0093289C" w:rsidP="0093289C">
      <w:r>
        <w:t xml:space="preserve">    PVOID pRemoteThread = VirtualAllocEx(hProcess, NULL, THREAD_SIZE, MEM_COMMIT | MEM_RESERVE, PAGE_EXECUTE_READWRITE);</w:t>
      </w:r>
    </w:p>
    <w:p w14:paraId="1393A7F7" w14:textId="77777777" w:rsidR="0093289C" w:rsidRDefault="0093289C" w:rsidP="0093289C">
      <w:r>
        <w:t xml:space="preserve">    if(NULL == pRemoteThread)</w:t>
      </w:r>
    </w:p>
    <w:p w14:paraId="229F67C1" w14:textId="77777777" w:rsidR="0093289C" w:rsidRDefault="0093289C" w:rsidP="0093289C">
      <w:r>
        <w:t xml:space="preserve">    {</w:t>
      </w:r>
    </w:p>
    <w:p w14:paraId="585C135B" w14:textId="77777777" w:rsidR="0093289C" w:rsidRDefault="0093289C" w:rsidP="0093289C">
      <w:r>
        <w:t xml:space="preserve">        OutputErrorMessage("main - VirtualAllocEx Failed , Error Code Is %d , Error Message Is %s !");</w:t>
      </w:r>
    </w:p>
    <w:p w14:paraId="5F5F6565" w14:textId="77777777" w:rsidR="0093289C" w:rsidRDefault="0093289C" w:rsidP="0093289C">
      <w:r>
        <w:t xml:space="preserve">     </w:t>
      </w:r>
    </w:p>
    <w:p w14:paraId="69C1BDA3" w14:textId="77777777" w:rsidR="0093289C" w:rsidRDefault="0093289C" w:rsidP="0093289C">
      <w:r>
        <w:rPr>
          <w:rFonts w:hint="eastAsia"/>
        </w:rPr>
        <w:t xml:space="preserve">        //关闭进程句柄</w:t>
      </w:r>
    </w:p>
    <w:p w14:paraId="48951046" w14:textId="77777777" w:rsidR="0093289C" w:rsidRDefault="0093289C" w:rsidP="0093289C">
      <w:r>
        <w:t xml:space="preserve">        CloseHandle(hProcess);</w:t>
      </w:r>
    </w:p>
    <w:p w14:paraId="199E2326" w14:textId="77777777" w:rsidR="0093289C" w:rsidRDefault="0093289C" w:rsidP="0093289C">
      <w:r>
        <w:t xml:space="preserve">    }</w:t>
      </w:r>
    </w:p>
    <w:p w14:paraId="62B73AD9" w14:textId="77777777" w:rsidR="0093289C" w:rsidRDefault="0093289C" w:rsidP="0093289C">
      <w:r>
        <w:rPr>
          <w:rFonts w:hint="eastAsia"/>
        </w:rPr>
        <w:t xml:space="preserve">    5. 将远程线程处理例程写入到 4 中在宿主进程中所分配的内存中,这个可以直接调用 WriteProcessMemory 来实现;</w:t>
      </w:r>
    </w:p>
    <w:p w14:paraId="2A599311" w14:textId="77777777" w:rsidR="0093289C" w:rsidRDefault="0093289C" w:rsidP="0093289C">
      <w:r>
        <w:rPr>
          <w:rFonts w:hint="eastAsia"/>
        </w:rPr>
        <w:t xml:space="preserve">    //往我们在 hProcess 进程中分配的虚拟内存里面写入数据，这里主要是将整个线程都写进去</w:t>
      </w:r>
    </w:p>
    <w:p w14:paraId="496BACCC" w14:textId="77777777" w:rsidR="0093289C" w:rsidRDefault="0093289C" w:rsidP="0093289C">
      <w:r>
        <w:t xml:space="preserve">    if(WriteProcessMemory(hProcess, pRemoteThread, &amp;RemoteThreadProc, THREAD_SIZE, 0) == FALSE)</w:t>
      </w:r>
    </w:p>
    <w:p w14:paraId="42D0DBBC" w14:textId="77777777" w:rsidR="0093289C" w:rsidRDefault="0093289C" w:rsidP="0093289C">
      <w:r>
        <w:t xml:space="preserve">    {</w:t>
      </w:r>
    </w:p>
    <w:p w14:paraId="618A9C07" w14:textId="77777777" w:rsidR="0093289C" w:rsidRDefault="0093289C" w:rsidP="0093289C">
      <w:r>
        <w:t xml:space="preserve">        OutputErrorMessage("main - WriteProcessMemory Failed , Error Code Is %d , Error Message Is %s !");</w:t>
      </w:r>
    </w:p>
    <w:p w14:paraId="1D90A57E" w14:textId="77777777" w:rsidR="0093289C" w:rsidRDefault="0093289C" w:rsidP="0093289C">
      <w:r>
        <w:t xml:space="preserve">     </w:t>
      </w:r>
    </w:p>
    <w:p w14:paraId="51298A4B" w14:textId="77777777" w:rsidR="0093289C" w:rsidRDefault="0093289C" w:rsidP="0093289C">
      <w:r>
        <w:rPr>
          <w:rFonts w:hint="eastAsia"/>
        </w:rPr>
        <w:t xml:space="preserve">        //释放 VirtualAllocEx 分配的内存</w:t>
      </w:r>
    </w:p>
    <w:p w14:paraId="41AB4FF0" w14:textId="77777777" w:rsidR="0093289C" w:rsidRDefault="0093289C" w:rsidP="0093289C">
      <w:r>
        <w:t xml:space="preserve">        VirtualFreeEx(hProcess, pRemoteThread, 0, MEM_RELEASE);</w:t>
      </w:r>
    </w:p>
    <w:p w14:paraId="64268B38" w14:textId="77777777" w:rsidR="0093289C" w:rsidRDefault="0093289C" w:rsidP="0093289C">
      <w:r>
        <w:t xml:space="preserve">        CloseHandle(hProcess);</w:t>
      </w:r>
    </w:p>
    <w:p w14:paraId="35B7C5CD" w14:textId="77777777" w:rsidR="0093289C" w:rsidRDefault="0093289C" w:rsidP="0093289C">
      <w:r>
        <w:t xml:space="preserve">    }</w:t>
      </w:r>
    </w:p>
    <w:p w14:paraId="662C16DF" w14:textId="77777777" w:rsidR="0093289C" w:rsidRDefault="0093289C" w:rsidP="0093289C">
      <w:r>
        <w:rPr>
          <w:rFonts w:hint="eastAsia"/>
        </w:rPr>
        <w:t xml:space="preserve">    6. 在宿主进程中分配好存储空间，这个存储空间是用来存放我们将要传递给远程线程线程处理例程的参数,从下面的结构体中可以看出，其由三个参数组成，第一个参数代表要在对话框中显示的内容，第二个参数代表要在对话框中显示的标题，第三个参数则是 MessageBox 这个 API 的地址，因为在 Explorer.exe 中 MessageBox 的地址会发生重定向，所以需要将其地址通过参数传递给线程处理例程。</w:t>
      </w:r>
    </w:p>
    <w:p w14:paraId="44765B34" w14:textId="77777777" w:rsidR="0093289C" w:rsidRDefault="0093289C" w:rsidP="0093289C">
      <w:r>
        <w:t xml:space="preserve">        typedef struct _REMOTE_PARAMETER</w:t>
      </w:r>
    </w:p>
    <w:p w14:paraId="0B95ACD7" w14:textId="77777777" w:rsidR="0093289C" w:rsidRDefault="0093289C" w:rsidP="0093289C">
      <w:r>
        <w:lastRenderedPageBreak/>
        <w:t xml:space="preserve">    {</w:t>
      </w:r>
    </w:p>
    <w:p w14:paraId="08146A82" w14:textId="77777777" w:rsidR="0093289C" w:rsidRDefault="0093289C" w:rsidP="0093289C">
      <w:r>
        <w:t xml:space="preserve">        CHAR m_msgContent[MAX_PATH];</w:t>
      </w:r>
    </w:p>
    <w:p w14:paraId="1246ABC3" w14:textId="77777777" w:rsidR="0093289C" w:rsidRDefault="0093289C" w:rsidP="0093289C">
      <w:r>
        <w:t xml:space="preserve">        CHAR m_msgTitle[MAX_PATH];</w:t>
      </w:r>
    </w:p>
    <w:p w14:paraId="3C380399" w14:textId="77777777" w:rsidR="0093289C" w:rsidRDefault="0093289C" w:rsidP="0093289C">
      <w:r>
        <w:t xml:space="preserve">        DWORD m_dwMessageBoxAddr;</w:t>
      </w:r>
    </w:p>
    <w:p w14:paraId="4BEEE16B" w14:textId="77777777" w:rsidR="0093289C" w:rsidRDefault="0093289C" w:rsidP="0093289C">
      <w:r>
        <w:t xml:space="preserve">     </w:t>
      </w:r>
    </w:p>
    <w:p w14:paraId="264AA1BC" w14:textId="77777777" w:rsidR="0093289C" w:rsidRDefault="0093289C" w:rsidP="0093289C">
      <w:r>
        <w:t xml:space="preserve">    }RemotePara, * PRemotePara;</w:t>
      </w:r>
    </w:p>
    <w:p w14:paraId="182B774D" w14:textId="77777777" w:rsidR="0093289C" w:rsidRDefault="0093289C" w:rsidP="0093289C">
      <w:r>
        <w:t xml:space="preserve">           </w:t>
      </w:r>
    </w:p>
    <w:p w14:paraId="568C7BD2" w14:textId="77777777" w:rsidR="0093289C" w:rsidRDefault="0093289C" w:rsidP="0093289C"/>
    <w:p w14:paraId="6676FFA1" w14:textId="77777777" w:rsidR="0093289C" w:rsidRDefault="0093289C" w:rsidP="0093289C">
      <w:r>
        <w:rPr>
          <w:rFonts w:hint="eastAsia"/>
        </w:rPr>
        <w:t xml:space="preserve">    void GetMessageBoxParameter(PRemotePara pRemotePara)//获得 MessageBox 这个 API 的地址以及填充的参数 </w:t>
      </w:r>
    </w:p>
    <w:p w14:paraId="7E39A33E" w14:textId="77777777" w:rsidR="0093289C" w:rsidRDefault="0093289C" w:rsidP="0093289C">
      <w:r>
        <w:t xml:space="preserve">    {</w:t>
      </w:r>
    </w:p>
    <w:p w14:paraId="043886FA" w14:textId="77777777" w:rsidR="0093289C" w:rsidRDefault="0093289C" w:rsidP="0093289C">
      <w:r>
        <w:t xml:space="preserve">        HMODULE hUser32 = LoadLibrary("User32.dll");</w:t>
      </w:r>
    </w:p>
    <w:p w14:paraId="079EC545" w14:textId="77777777" w:rsidR="0093289C" w:rsidRDefault="0093289C" w:rsidP="0093289C">
      <w:r>
        <w:t xml:space="preserve">        </w:t>
      </w:r>
    </w:p>
    <w:p w14:paraId="71028E21" w14:textId="77777777" w:rsidR="0093289C" w:rsidRDefault="0093289C" w:rsidP="0093289C">
      <w:r>
        <w:t xml:space="preserve">       pRemotePara-&gt;m_dwMessageBoxAddr = (DWORD)GetProcAddress(hUser32, "MessageBoxA");</w:t>
      </w:r>
    </w:p>
    <w:p w14:paraId="0A136C52" w14:textId="77777777" w:rsidR="0093289C" w:rsidRDefault="0093289C" w:rsidP="0093289C">
      <w:r>
        <w:t xml:space="preserve">       strcat(pRemotePara-&gt;m_msgContent, "Hello, Zachary.XiaoZhen !\0");</w:t>
      </w:r>
    </w:p>
    <w:p w14:paraId="262F41A9" w14:textId="77777777" w:rsidR="0093289C" w:rsidRDefault="0093289C" w:rsidP="0093289C">
      <w:r>
        <w:t xml:space="preserve">       strcat(pRemotePara-&gt;m_msgTitle, "Hello\0");</w:t>
      </w:r>
    </w:p>
    <w:p w14:paraId="7DF6A8E3" w14:textId="77777777" w:rsidR="0093289C" w:rsidRDefault="0093289C" w:rsidP="0093289C">
      <w:r>
        <w:t xml:space="preserve">       </w:t>
      </w:r>
    </w:p>
    <w:p w14:paraId="7ABA0B04" w14:textId="77777777" w:rsidR="0093289C" w:rsidRDefault="0093289C" w:rsidP="0093289C">
      <w:r>
        <w:rPr>
          <w:rFonts w:hint="eastAsia"/>
        </w:rPr>
        <w:t xml:space="preserve">       //注意要释放掉 User32</w:t>
      </w:r>
    </w:p>
    <w:p w14:paraId="4E4590B6" w14:textId="77777777" w:rsidR="0093289C" w:rsidRDefault="0093289C" w:rsidP="0093289C">
      <w:r>
        <w:t xml:space="preserve">       FreeLibrary(hUser32);</w:t>
      </w:r>
    </w:p>
    <w:p w14:paraId="5DCD847C" w14:textId="77777777" w:rsidR="0093289C" w:rsidRDefault="0093289C" w:rsidP="0093289C">
      <w:r>
        <w:t xml:space="preserve">   }</w:t>
      </w:r>
    </w:p>
    <w:p w14:paraId="3060783E" w14:textId="77777777" w:rsidR="0093289C" w:rsidRDefault="0093289C" w:rsidP="0093289C">
      <w:r>
        <w:t xml:space="preserve">   </w:t>
      </w:r>
    </w:p>
    <w:p w14:paraId="7FF1AB46" w14:textId="77777777" w:rsidR="0093289C" w:rsidRDefault="0093289C" w:rsidP="0093289C">
      <w:r>
        <w:t xml:space="preserve">   </w:t>
      </w:r>
    </w:p>
    <w:p w14:paraId="7544AAF1" w14:textId="77777777" w:rsidR="0093289C" w:rsidRDefault="0093289C" w:rsidP="0093289C">
      <w:r>
        <w:t xml:space="preserve">    RemotePara remotePara;</w:t>
      </w:r>
    </w:p>
    <w:p w14:paraId="665ECBF8" w14:textId="77777777" w:rsidR="0093289C" w:rsidRDefault="0093289C" w:rsidP="0093289C">
      <w:r>
        <w:t xml:space="preserve">    ZeroMemory(&amp;remotePara, sizeof(RemotePara));</w:t>
      </w:r>
    </w:p>
    <w:p w14:paraId="5DC3E300" w14:textId="77777777" w:rsidR="0093289C" w:rsidRDefault="0093289C" w:rsidP="0093289C">
      <w:r>
        <w:t xml:space="preserve">    GetMessageBoxParameter(&amp;remotePara);</w:t>
      </w:r>
    </w:p>
    <w:p w14:paraId="3EE86525" w14:textId="77777777" w:rsidR="0093289C" w:rsidRDefault="0093289C" w:rsidP="0093289C">
      <w:r>
        <w:t xml:space="preserve">     </w:t>
      </w:r>
    </w:p>
    <w:p w14:paraId="747D16BA" w14:textId="77777777" w:rsidR="0093289C" w:rsidRDefault="0093289C" w:rsidP="0093289C">
      <w:r>
        <w:rPr>
          <w:rFonts w:hint="eastAsia"/>
        </w:rPr>
        <w:t xml:space="preserve">    //在 hProcess 所代表的进程中分配虚拟内存来容纳线程的参数部分</w:t>
      </w:r>
    </w:p>
    <w:p w14:paraId="7DDDD90C" w14:textId="77777777" w:rsidR="0093289C" w:rsidRDefault="0093289C" w:rsidP="0093289C">
      <w:r>
        <w:t xml:space="preserve">    PRemotePara pRemotePara = (PRemotePara)VirtualAllocEx(hProcess, NULL, sizeof(RemotePara), MEM_COMMIT, PAGE_READWRITE);</w:t>
      </w:r>
    </w:p>
    <w:p w14:paraId="42DCAEC0" w14:textId="77777777" w:rsidR="0093289C" w:rsidRDefault="0093289C" w:rsidP="0093289C">
      <w:r>
        <w:t xml:space="preserve">    if(NULL == pRemotePara)</w:t>
      </w:r>
    </w:p>
    <w:p w14:paraId="2728CC4D" w14:textId="77777777" w:rsidR="0093289C" w:rsidRDefault="0093289C" w:rsidP="0093289C">
      <w:r>
        <w:t xml:space="preserve">    {</w:t>
      </w:r>
    </w:p>
    <w:p w14:paraId="63326390" w14:textId="77777777" w:rsidR="0093289C" w:rsidRDefault="0093289C" w:rsidP="0093289C">
      <w:r>
        <w:t xml:space="preserve">        OutputErrorMessage("main - VirtualAllocEx Failed , Error Code Is %d , Error Message Is %s !");</w:t>
      </w:r>
    </w:p>
    <w:p w14:paraId="1F2270FE" w14:textId="77777777" w:rsidR="0093289C" w:rsidRDefault="0093289C" w:rsidP="0093289C">
      <w:r>
        <w:t xml:space="preserve">    </w:t>
      </w:r>
    </w:p>
    <w:p w14:paraId="07558669" w14:textId="77777777" w:rsidR="0093289C" w:rsidRDefault="0093289C" w:rsidP="0093289C">
      <w:r>
        <w:rPr>
          <w:rFonts w:hint="eastAsia"/>
        </w:rPr>
        <w:t xml:space="preserve">       //释放 VirtualAllocEx 分配的内存</w:t>
      </w:r>
    </w:p>
    <w:p w14:paraId="77121E37" w14:textId="77777777" w:rsidR="0093289C" w:rsidRDefault="0093289C" w:rsidP="0093289C">
      <w:r>
        <w:t xml:space="preserve">       VirtualFreeEx(hProcess, pRemoteThread, 0, MEM_RELEASE);</w:t>
      </w:r>
    </w:p>
    <w:p w14:paraId="0D1E2D67" w14:textId="77777777" w:rsidR="0093289C" w:rsidRDefault="0093289C" w:rsidP="0093289C">
      <w:r>
        <w:t xml:space="preserve">       CloseHandle(hProcess);</w:t>
      </w:r>
    </w:p>
    <w:p w14:paraId="59C080FD" w14:textId="77777777" w:rsidR="0093289C" w:rsidRDefault="0093289C" w:rsidP="0093289C">
      <w:r>
        <w:t xml:space="preserve">   }</w:t>
      </w:r>
    </w:p>
    <w:p w14:paraId="49214912" w14:textId="77777777" w:rsidR="0093289C" w:rsidRDefault="0093289C" w:rsidP="0093289C">
      <w:r>
        <w:rPr>
          <w:rFonts w:hint="eastAsia"/>
        </w:rPr>
        <w:t xml:space="preserve">   7. 将参数写入到 6 中在宿主进程中所分配的内存中,同样是调用 WriteProcessMemory 来完成</w:t>
      </w:r>
    </w:p>
    <w:p w14:paraId="1CFD053E" w14:textId="77777777" w:rsidR="0093289C" w:rsidRDefault="0093289C" w:rsidP="0093289C">
      <w:r>
        <w:rPr>
          <w:rFonts w:hint="eastAsia"/>
        </w:rPr>
        <w:t xml:space="preserve">    //往在 hProcess 进程中分配的虚拟内存中写入参数数据</w:t>
      </w:r>
    </w:p>
    <w:p w14:paraId="31BEDCDD" w14:textId="77777777" w:rsidR="0093289C" w:rsidRDefault="0093289C" w:rsidP="0093289C">
      <w:r>
        <w:t xml:space="preserve">    if(WriteProcessMemory(hProcess, pRemotePara, &amp;remotePara, sizeof(RemotePara), 0) == FALSE)</w:t>
      </w:r>
    </w:p>
    <w:p w14:paraId="022BCCC0" w14:textId="77777777" w:rsidR="0093289C" w:rsidRDefault="0093289C" w:rsidP="0093289C">
      <w:r>
        <w:lastRenderedPageBreak/>
        <w:t xml:space="preserve">    {</w:t>
      </w:r>
    </w:p>
    <w:p w14:paraId="655A99A5" w14:textId="77777777" w:rsidR="0093289C" w:rsidRDefault="0093289C" w:rsidP="0093289C">
      <w:r>
        <w:t xml:space="preserve">        OutputErrorMessage("main - WriteProcessMemory Failed , Error Code Is %d , Error Message Is %s !");</w:t>
      </w:r>
    </w:p>
    <w:p w14:paraId="5FC53C1D" w14:textId="77777777" w:rsidR="0093289C" w:rsidRDefault="0093289C" w:rsidP="0093289C">
      <w:r>
        <w:rPr>
          <w:rFonts w:hint="eastAsia"/>
        </w:rPr>
        <w:t xml:space="preserve">        //释放 VirtualAllocEx 分配的内存</w:t>
      </w:r>
    </w:p>
    <w:p w14:paraId="2CA007F7" w14:textId="77777777" w:rsidR="0093289C" w:rsidRDefault="0093289C" w:rsidP="0093289C">
      <w:r>
        <w:t xml:space="preserve">        VirtualFreeEx(hProcess, pRemoteThread, 0, MEM_RELEASE);</w:t>
      </w:r>
    </w:p>
    <w:p w14:paraId="125E69FF" w14:textId="77777777" w:rsidR="0093289C" w:rsidRDefault="0093289C" w:rsidP="0093289C">
      <w:r>
        <w:t xml:space="preserve">        VirtualFreeEx(hProcess, pRemotePara, 0, MEM_RELEASE);</w:t>
      </w:r>
    </w:p>
    <w:p w14:paraId="4B151841" w14:textId="77777777" w:rsidR="0093289C" w:rsidRDefault="0093289C" w:rsidP="0093289C">
      <w:r>
        <w:t xml:space="preserve">     </w:t>
      </w:r>
    </w:p>
    <w:p w14:paraId="03504D6F" w14:textId="77777777" w:rsidR="0093289C" w:rsidRDefault="0093289C" w:rsidP="0093289C">
      <w:r>
        <w:t xml:space="preserve">       CloseHandle(hProcess);</w:t>
      </w:r>
    </w:p>
    <w:p w14:paraId="3AB74A4E" w14:textId="77777777" w:rsidR="0093289C" w:rsidRDefault="0093289C" w:rsidP="0093289C">
      <w:r>
        <w:t xml:space="preserve">   }</w:t>
      </w:r>
    </w:p>
    <w:p w14:paraId="24AA67E9" w14:textId="77777777" w:rsidR="0093289C" w:rsidRDefault="0093289C" w:rsidP="0093289C">
      <w:r>
        <w:rPr>
          <w:rFonts w:hint="eastAsia"/>
        </w:rPr>
        <w:t xml:space="preserve">   8. 调用 CreateRemoteThread 在 Explorer.exe(宿主进程)中创建远程线程;</w:t>
      </w:r>
    </w:p>
    <w:p w14:paraId="38610A65" w14:textId="77777777" w:rsidR="0093289C" w:rsidRDefault="0093289C" w:rsidP="0093289C">
      <w:r>
        <w:rPr>
          <w:rFonts w:hint="eastAsia"/>
        </w:rPr>
        <w:t xml:space="preserve">   注意，当远程线程没有执行完时，不能够通过 VirtualFreeEx 来将远程进程中的内存释放掉</w:t>
      </w:r>
    </w:p>
    <w:p w14:paraId="7DD899BB" w14:textId="77777777" w:rsidR="0093289C" w:rsidRDefault="0093289C" w:rsidP="0093289C">
      <w:r>
        <w:rPr>
          <w:rFonts w:hint="eastAsia"/>
        </w:rPr>
        <w:t xml:space="preserve">   其执行完毕后再释放在 Explorer.exe 中所分配的存储空间</w:t>
      </w:r>
    </w:p>
    <w:p w14:paraId="798EA15A" w14:textId="77777777" w:rsidR="0093289C" w:rsidRDefault="0093289C" w:rsidP="0093289C">
      <w:r>
        <w:t xml:space="preserve">       HANDLE hThread;</w:t>
      </w:r>
    </w:p>
    <w:p w14:paraId="6FD0F4CD" w14:textId="77777777" w:rsidR="0093289C" w:rsidRDefault="0093289C" w:rsidP="0093289C">
      <w:r>
        <w:t xml:space="preserve">    DWORD dwThreadId;</w:t>
      </w:r>
    </w:p>
    <w:p w14:paraId="3E4C4719" w14:textId="77777777" w:rsidR="0093289C" w:rsidRDefault="0093289C" w:rsidP="0093289C">
      <w:r>
        <w:t xml:space="preserve">     </w:t>
      </w:r>
    </w:p>
    <w:p w14:paraId="0F504FD8" w14:textId="77777777" w:rsidR="0093289C" w:rsidRDefault="0093289C" w:rsidP="0093289C">
      <w:r>
        <w:t xml:space="preserve">    hThread = NULL;</w:t>
      </w:r>
    </w:p>
    <w:p w14:paraId="1713C912" w14:textId="77777777" w:rsidR="0093289C" w:rsidRDefault="0093289C" w:rsidP="0093289C">
      <w:r>
        <w:t xml:space="preserve">    dwThreadId = 0;</w:t>
      </w:r>
    </w:p>
    <w:p w14:paraId="6D156278" w14:textId="77777777" w:rsidR="0093289C" w:rsidRDefault="0093289C" w:rsidP="0093289C">
      <w:r>
        <w:t xml:space="preserve">     </w:t>
      </w:r>
    </w:p>
    <w:p w14:paraId="686F98DE" w14:textId="77777777" w:rsidR="0093289C" w:rsidRDefault="0093289C" w:rsidP="0093289C">
      <w:r>
        <w:rPr>
          <w:rFonts w:hint="eastAsia"/>
        </w:rPr>
        <w:t xml:space="preserve">    //将已经写入到 hProcess 进程中的线程以及线程的参数作为 CreateRemoteThread 的参数，从而创建远程线程</w:t>
      </w:r>
    </w:p>
    <w:p w14:paraId="1C485F7B" w14:textId="77777777" w:rsidR="0093289C" w:rsidRDefault="0093289C" w:rsidP="0093289C">
      <w:r>
        <w:t xml:space="preserve">    hThread = CreateRemoteThread(hProcess, NULL, 0, (DWORD (WINAPI *)(LPVOID))pRemoteThread, pRemotePara, 0, &amp;dwThreadId);</w:t>
      </w:r>
    </w:p>
    <w:p w14:paraId="1F83BB91" w14:textId="77777777" w:rsidR="0093289C" w:rsidRDefault="0093289C" w:rsidP="0093289C">
      <w:r>
        <w:t xml:space="preserve">    if(NULL == hThread)</w:t>
      </w:r>
    </w:p>
    <w:p w14:paraId="1BBF60E7" w14:textId="77777777" w:rsidR="0093289C" w:rsidRDefault="0093289C" w:rsidP="0093289C">
      <w:r>
        <w:t xml:space="preserve">   {</w:t>
      </w:r>
    </w:p>
    <w:p w14:paraId="17F52C60" w14:textId="77777777" w:rsidR="0093289C" w:rsidRDefault="0093289C" w:rsidP="0093289C">
      <w:r>
        <w:t xml:space="preserve">       OutputErrorMessage("main - CreateRemoteThread Failed , Error Code Is %d , Error Message Is %s !");</w:t>
      </w:r>
    </w:p>
    <w:p w14:paraId="33B42A07" w14:textId="77777777" w:rsidR="0093289C" w:rsidRDefault="0093289C" w:rsidP="0093289C">
      <w:r>
        <w:t xml:space="preserve">   }</w:t>
      </w:r>
    </w:p>
    <w:p w14:paraId="21BD2F81" w14:textId="77777777" w:rsidR="0093289C" w:rsidRDefault="0093289C" w:rsidP="0093289C">
      <w:r>
        <w:t xml:space="preserve">   else</w:t>
      </w:r>
    </w:p>
    <w:p w14:paraId="71D41CFC" w14:textId="77777777" w:rsidR="0093289C" w:rsidRDefault="0093289C" w:rsidP="0093289C">
      <w:r>
        <w:t xml:space="preserve">   {</w:t>
      </w:r>
    </w:p>
    <w:p w14:paraId="7168E76E" w14:textId="77777777" w:rsidR="0093289C" w:rsidRDefault="0093289C" w:rsidP="0093289C">
      <w:r>
        <w:t xml:space="preserve">       OutputSuccessMessage("Code Inject Success !");</w:t>
      </w:r>
    </w:p>
    <w:p w14:paraId="608358C6" w14:textId="77777777" w:rsidR="0093289C" w:rsidRDefault="0093289C" w:rsidP="0093289C">
      <w:r>
        <w:t xml:space="preserve">   }</w:t>
      </w:r>
    </w:p>
    <w:p w14:paraId="29F1A0D6" w14:textId="77777777" w:rsidR="0093289C" w:rsidRDefault="0093289C" w:rsidP="0093289C">
      <w:r>
        <w:t xml:space="preserve">    </w:t>
      </w:r>
    </w:p>
    <w:p w14:paraId="35B403B7" w14:textId="77777777" w:rsidR="0093289C" w:rsidRDefault="0093289C" w:rsidP="0093289C">
      <w:r>
        <w:rPr>
          <w:rFonts w:hint="eastAsia"/>
        </w:rPr>
        <w:t xml:space="preserve">   //等待远程线程结束</w:t>
      </w:r>
    </w:p>
    <w:p w14:paraId="55FF5261" w14:textId="77777777" w:rsidR="0093289C" w:rsidRDefault="0093289C" w:rsidP="0093289C">
      <w:r>
        <w:t xml:space="preserve">   WaitForSingleObject(hThread, INFINITE);</w:t>
      </w:r>
    </w:p>
    <w:p w14:paraId="3F083758" w14:textId="77777777" w:rsidR="0093289C" w:rsidRDefault="0093289C" w:rsidP="0093289C">
      <w:r>
        <w:t xml:space="preserve">   CloseHandle(hThread);</w:t>
      </w:r>
    </w:p>
    <w:p w14:paraId="393FF838" w14:textId="77777777" w:rsidR="0093289C" w:rsidRDefault="0093289C" w:rsidP="0093289C">
      <w:r>
        <w:t xml:space="preserve">    </w:t>
      </w:r>
    </w:p>
    <w:p w14:paraId="66226099" w14:textId="77777777" w:rsidR="0093289C" w:rsidRDefault="0093289C" w:rsidP="0093289C">
      <w:r>
        <w:rPr>
          <w:rFonts w:hint="eastAsia"/>
        </w:rPr>
        <w:t xml:space="preserve">   //必须等到远程线程结束后才能释放宿主进程中所分配的内存，否则宿主进程会直接崩溃</w:t>
      </w:r>
    </w:p>
    <w:p w14:paraId="4FE0A8C5" w14:textId="77777777" w:rsidR="0093289C" w:rsidRDefault="0093289C" w:rsidP="0093289C">
      <w:r>
        <w:rPr>
          <w:rFonts w:hint="eastAsia"/>
        </w:rPr>
        <w:t xml:space="preserve">   //释放 VirtualAllocEx 分配的内存</w:t>
      </w:r>
    </w:p>
    <w:p w14:paraId="78B76993" w14:textId="77777777" w:rsidR="0093289C" w:rsidRDefault="0093289C" w:rsidP="0093289C">
      <w:r>
        <w:t xml:space="preserve">   VirtualFreeEx(hProcess, pRemoteThread, 0, MEM_RELEASE);</w:t>
      </w:r>
    </w:p>
    <w:p w14:paraId="2F5A2EB4" w14:textId="77777777" w:rsidR="0093289C" w:rsidRDefault="0093289C" w:rsidP="0093289C">
      <w:r>
        <w:t xml:space="preserve">   VirtualFreeEx(hProcess, pRemotePara, 0, MEM_RELEASE);</w:t>
      </w:r>
    </w:p>
    <w:p w14:paraId="31BE846F" w14:textId="77777777" w:rsidR="0093289C" w:rsidRDefault="0093289C" w:rsidP="0093289C">
      <w:r>
        <w:t xml:space="preserve">    </w:t>
      </w:r>
    </w:p>
    <w:p w14:paraId="74EB7661" w14:textId="77777777" w:rsidR="0093289C" w:rsidRDefault="0093289C" w:rsidP="0093289C">
      <w:r>
        <w:t xml:space="preserve">   CloseHandle(hProcess);</w:t>
      </w:r>
    </w:p>
    <w:p w14:paraId="08296233" w14:textId="77777777" w:rsidR="0093289C" w:rsidRDefault="0093289C" w:rsidP="0093289C">
      <w:r>
        <w:rPr>
          <w:rFonts w:hint="eastAsia"/>
        </w:rPr>
        <w:lastRenderedPageBreak/>
        <w:t xml:space="preserve">   9. 编写好远程线程的线程处理例程即可</w:t>
      </w:r>
    </w:p>
    <w:p w14:paraId="36A8F4DA" w14:textId="77777777" w:rsidR="0093289C" w:rsidRDefault="0093289C" w:rsidP="0093289C">
      <w:r>
        <w:rPr>
          <w:rFonts w:hint="eastAsia"/>
        </w:rPr>
        <w:t xml:space="preserve">   </w:t>
      </w:r>
      <w:r>
        <w:rPr>
          <w:rFonts w:hint="eastAsia"/>
        </w:rPr>
        <w:tab/>
        <w:t>DWORD WINAPI RemoteThreadProc(PRemotePara pRemotePara)// 远程线程处理例程</w:t>
      </w:r>
    </w:p>
    <w:p w14:paraId="0AC61D20" w14:textId="77777777" w:rsidR="0093289C" w:rsidRDefault="0093289C" w:rsidP="0093289C">
      <w:r>
        <w:t xml:space="preserve">    {</w:t>
      </w:r>
    </w:p>
    <w:p w14:paraId="6D580480" w14:textId="77777777" w:rsidR="0093289C" w:rsidRDefault="0093289C" w:rsidP="0093289C">
      <w:r>
        <w:rPr>
          <w:rFonts w:hint="eastAsia"/>
        </w:rPr>
        <w:t xml:space="preserve">        //这个 MessageBox 的地址必须由外部参数传入，因为在其他进程中需要重定向</w:t>
      </w:r>
    </w:p>
    <w:p w14:paraId="64B1A553" w14:textId="77777777" w:rsidR="0093289C" w:rsidRDefault="0093289C" w:rsidP="0093289C">
      <w:r>
        <w:t xml:space="preserve">        typedef int (WINAPI *MESSAGEBOXA)(HWND, LPCSTR, LPCSTR, UINT);</w:t>
      </w:r>
    </w:p>
    <w:p w14:paraId="0E2040B0" w14:textId="77777777" w:rsidR="0093289C" w:rsidRDefault="0093289C" w:rsidP="0093289C">
      <w:r>
        <w:t xml:space="preserve">    </w:t>
      </w:r>
    </w:p>
    <w:p w14:paraId="065E6A1F" w14:textId="77777777" w:rsidR="0093289C" w:rsidRDefault="0093289C" w:rsidP="0093289C">
      <w:r>
        <w:t xml:space="preserve">       MESSAGEBOXA MessageBoxA;</w:t>
      </w:r>
    </w:p>
    <w:p w14:paraId="6F19D3FE" w14:textId="77777777" w:rsidR="0093289C" w:rsidRDefault="0093289C" w:rsidP="0093289C">
      <w:r>
        <w:t xml:space="preserve">       MessageBoxA = (MESSAGEBOXA)pRemotePara-&gt;m_dwMessageBoxAddr;</w:t>
      </w:r>
    </w:p>
    <w:p w14:paraId="4CE6A1F9" w14:textId="77777777" w:rsidR="0093289C" w:rsidRDefault="0093289C" w:rsidP="0093289C">
      <w:r>
        <w:t xml:space="preserve">    </w:t>
      </w:r>
    </w:p>
    <w:p w14:paraId="46E09A1C" w14:textId="77777777" w:rsidR="0093289C" w:rsidRDefault="0093289C" w:rsidP="0093289C">
      <w:r>
        <w:rPr>
          <w:rFonts w:hint="eastAsia"/>
        </w:rPr>
        <w:t xml:space="preserve">       //调用 MessageBoxA 来打印消息</w:t>
      </w:r>
    </w:p>
    <w:p w14:paraId="3184F70B" w14:textId="77777777" w:rsidR="0093289C" w:rsidRDefault="0093289C" w:rsidP="0093289C">
      <w:r>
        <w:t xml:space="preserve">       MessageBoxA(NULL, pRemotePara-&gt;m_msgContent, pRemotePara-&gt;m_msgTitle, MB_OK);</w:t>
      </w:r>
    </w:p>
    <w:p w14:paraId="550636CA" w14:textId="77777777" w:rsidR="0093289C" w:rsidRDefault="0093289C" w:rsidP="0093289C">
      <w:r>
        <w:t xml:space="preserve">    </w:t>
      </w:r>
    </w:p>
    <w:p w14:paraId="6A70BC65" w14:textId="77777777" w:rsidR="0093289C" w:rsidRDefault="0093289C" w:rsidP="0093289C">
      <w:r>
        <w:t xml:space="preserve">       return 0;</w:t>
      </w:r>
    </w:p>
    <w:p w14:paraId="01F866CE" w14:textId="77777777" w:rsidR="0093289C" w:rsidRDefault="0093289C" w:rsidP="0093289C">
      <w:r>
        <w:t xml:space="preserve">   }</w:t>
      </w:r>
    </w:p>
    <w:p w14:paraId="318CA6D5" w14:textId="77777777" w:rsidR="0093289C" w:rsidRDefault="0093289C" w:rsidP="0093289C">
      <w:r>
        <w:t xml:space="preserve">   </w:t>
      </w:r>
    </w:p>
    <w:p w14:paraId="27417202" w14:textId="77777777" w:rsidR="002D71E1" w:rsidRDefault="002D71E1"/>
    <w:sectPr w:rsidR="002D7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53DD" w14:textId="77777777" w:rsidR="00FA5FE6" w:rsidRDefault="00FA5FE6" w:rsidP="0093289C">
      <w:r>
        <w:separator/>
      </w:r>
    </w:p>
  </w:endnote>
  <w:endnote w:type="continuationSeparator" w:id="0">
    <w:p w14:paraId="2E785121" w14:textId="77777777" w:rsidR="00FA5FE6" w:rsidRDefault="00FA5FE6" w:rsidP="0093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E6D44" w14:textId="77777777" w:rsidR="00FA5FE6" w:rsidRDefault="00FA5FE6" w:rsidP="0093289C">
      <w:r>
        <w:separator/>
      </w:r>
    </w:p>
  </w:footnote>
  <w:footnote w:type="continuationSeparator" w:id="0">
    <w:p w14:paraId="036E9283" w14:textId="77777777" w:rsidR="00FA5FE6" w:rsidRDefault="00FA5FE6" w:rsidP="00932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23"/>
    <w:rsid w:val="002D71E1"/>
    <w:rsid w:val="0093289C"/>
    <w:rsid w:val="00BF0F23"/>
    <w:rsid w:val="00FA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5E1A07-D082-4AE5-89DF-08DB18D1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8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89C"/>
    <w:rPr>
      <w:sz w:val="18"/>
      <w:szCs w:val="18"/>
    </w:rPr>
  </w:style>
  <w:style w:type="paragraph" w:styleId="a5">
    <w:name w:val="footer"/>
    <w:basedOn w:val="a"/>
    <w:link w:val="a6"/>
    <w:uiPriority w:val="99"/>
    <w:unhideWhenUsed/>
    <w:rsid w:val="0093289C"/>
    <w:pPr>
      <w:tabs>
        <w:tab w:val="center" w:pos="4153"/>
        <w:tab w:val="right" w:pos="8306"/>
      </w:tabs>
      <w:snapToGrid w:val="0"/>
      <w:jc w:val="left"/>
    </w:pPr>
    <w:rPr>
      <w:sz w:val="18"/>
      <w:szCs w:val="18"/>
    </w:rPr>
  </w:style>
  <w:style w:type="character" w:customStyle="1" w:styleId="a6">
    <w:name w:val="页脚 字符"/>
    <w:basedOn w:val="a0"/>
    <w:link w:val="a5"/>
    <w:uiPriority w:val="99"/>
    <w:rsid w:val="00932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美美 邢</dc:creator>
  <cp:keywords/>
  <dc:description/>
  <cp:lastModifiedBy>美美 邢</cp:lastModifiedBy>
  <cp:revision>2</cp:revision>
  <dcterms:created xsi:type="dcterms:W3CDTF">2020-05-13T03:52:00Z</dcterms:created>
  <dcterms:modified xsi:type="dcterms:W3CDTF">2020-05-13T03:52:00Z</dcterms:modified>
</cp:coreProperties>
</file>