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3B9" w:rsidRDefault="006D5AD8" w:rsidP="006D5AD8">
      <w:pPr>
        <w:pStyle w:val="ListParagraph"/>
        <w:numPr>
          <w:ilvl w:val="0"/>
          <w:numId w:val="1"/>
        </w:numPr>
      </w:pPr>
      <w:r>
        <w:t>Introduction</w:t>
      </w:r>
    </w:p>
    <w:p w:rsidR="006D5AD8" w:rsidRDefault="006D5AD8" w:rsidP="006D5AD8">
      <w:pPr>
        <w:pStyle w:val="ListParagraph"/>
        <w:numPr>
          <w:ilvl w:val="0"/>
          <w:numId w:val="1"/>
        </w:numPr>
      </w:pPr>
      <w:r>
        <w:t>Installation</w:t>
      </w:r>
    </w:p>
    <w:p w:rsidR="006D5AD8" w:rsidRDefault="006D5AD8" w:rsidP="006D5AD8">
      <w:pPr>
        <w:pStyle w:val="ListParagraph"/>
        <w:numPr>
          <w:ilvl w:val="0"/>
          <w:numId w:val="1"/>
        </w:numPr>
      </w:pPr>
      <w:r>
        <w:t>Basic setup</w:t>
      </w:r>
    </w:p>
    <w:p w:rsidR="006E06CC" w:rsidRDefault="006E06CC" w:rsidP="006D5AD8">
      <w:pPr>
        <w:pStyle w:val="ListParagraph"/>
        <w:numPr>
          <w:ilvl w:val="0"/>
          <w:numId w:val="1"/>
        </w:numPr>
      </w:pPr>
      <w:r>
        <w:t>Basic</w:t>
      </w:r>
      <w:r w:rsidR="001E48F9">
        <w:t xml:space="preserve"> of </w:t>
      </w:r>
      <w:r>
        <w:t xml:space="preserve"> mapping </w:t>
      </w:r>
    </w:p>
    <w:p w:rsidR="0063133B" w:rsidRPr="0063133B" w:rsidRDefault="0063133B" w:rsidP="005105C0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hibernate-mapping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urn:nhibernate-mapping-2.2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assembly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Sentrana.BIQ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Sentrana.BIQ.Domain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schema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105C0" w:rsidRPr="00B01759" w:rsidRDefault="005105C0" w:rsidP="005105C0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generator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01759" w:rsidRDefault="00B01759" w:rsidP="00B0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generator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01759" w:rsidRDefault="00B01759" w:rsidP="00B0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param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AdhocReport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param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01759" w:rsidRPr="005105C0" w:rsidRDefault="00B01759" w:rsidP="00B01759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generator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&gt;   </w:t>
      </w:r>
    </w:p>
    <w:p w:rsidR="00911DA6" w:rsidRDefault="00911DA6" w:rsidP="00911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property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ChartAttrColumnNames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11DA6" w:rsidRDefault="00911DA6" w:rsidP="00911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chart_attr_column_names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sql-type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VARCHAR(1024)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5105C0" w:rsidRPr="00911DA6" w:rsidRDefault="00911DA6" w:rsidP="00911DA6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property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11DA6" w:rsidRPr="00FA6751" w:rsidRDefault="00FA6751" w:rsidP="00911DA6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onstrained</w:t>
      </w:r>
    </w:p>
    <w:p w:rsidR="00FA6751" w:rsidRPr="00C03747" w:rsidRDefault="00C03747" w:rsidP="00911DA6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inverse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C03747" w:rsidRPr="00017778" w:rsidRDefault="00C03747" w:rsidP="00911DA6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cascade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all-delete-orphan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017778" w:rsidRPr="00E046CB" w:rsidRDefault="00017778" w:rsidP="00911DA6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order-by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report_order asc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E046CB" w:rsidRPr="00E046CB" w:rsidRDefault="00E046CB" w:rsidP="00911DA6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255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:rsidR="00E046CB" w:rsidRPr="00E046CB" w:rsidRDefault="00E046CB" w:rsidP="00911DA6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E046CB" w:rsidRPr="00E046CB" w:rsidRDefault="00E046CB" w:rsidP="00911DA6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not-null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:rsidR="00E046CB" w:rsidRDefault="00E046CB" w:rsidP="00911DA6">
      <w:pPr>
        <w:pStyle w:val="ListParagraph"/>
        <w:numPr>
          <w:ilvl w:val="0"/>
          <w:numId w:val="2"/>
        </w:numPr>
      </w:pPr>
      <w:bookmarkStart w:id="0" w:name="_GoBack"/>
      <w:bookmarkEnd w:id="0"/>
      <w:r>
        <w:rPr>
          <w:rFonts w:ascii="Consolas" w:hAnsi="Consolas" w:cs="Consolas"/>
          <w:color w:val="FF0000"/>
          <w:sz w:val="19"/>
          <w:szCs w:val="19"/>
          <w:highlight w:val="white"/>
        </w:rPr>
        <w:t>fetch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6D5AD8" w:rsidRDefault="006D5AD8" w:rsidP="006D5AD8">
      <w:pPr>
        <w:pStyle w:val="ListParagraph"/>
        <w:numPr>
          <w:ilvl w:val="0"/>
          <w:numId w:val="1"/>
        </w:numPr>
      </w:pPr>
      <w:r>
        <w:t>One to one</w:t>
      </w:r>
    </w:p>
    <w:p w:rsidR="006D5AD8" w:rsidRDefault="006D5AD8" w:rsidP="006D5AD8">
      <w:pPr>
        <w:pStyle w:val="ListParagraph"/>
        <w:numPr>
          <w:ilvl w:val="0"/>
          <w:numId w:val="1"/>
        </w:numPr>
      </w:pPr>
      <w:r>
        <w:t>One to many</w:t>
      </w:r>
    </w:p>
    <w:p w:rsidR="006D5AD8" w:rsidRDefault="006D5AD8" w:rsidP="006D5AD8">
      <w:pPr>
        <w:pStyle w:val="ListParagraph"/>
        <w:numPr>
          <w:ilvl w:val="0"/>
          <w:numId w:val="1"/>
        </w:numPr>
      </w:pPr>
      <w:r>
        <w:t>Many to one</w:t>
      </w:r>
    </w:p>
    <w:p w:rsidR="006D5AD8" w:rsidRDefault="006D5AD8" w:rsidP="006D5AD8">
      <w:pPr>
        <w:pStyle w:val="ListParagraph"/>
        <w:numPr>
          <w:ilvl w:val="0"/>
          <w:numId w:val="1"/>
        </w:numPr>
      </w:pPr>
      <w:r>
        <w:t>Other mapping style(code based or fluent)</w:t>
      </w:r>
    </w:p>
    <w:p w:rsidR="006D5AD8" w:rsidRDefault="006D5AD8" w:rsidP="006D5AD8">
      <w:pPr>
        <w:pStyle w:val="ListParagraph"/>
        <w:numPr>
          <w:ilvl w:val="0"/>
          <w:numId w:val="1"/>
        </w:numPr>
      </w:pPr>
      <w:r>
        <w:t xml:space="preserve">Conclusion </w:t>
      </w:r>
    </w:p>
    <w:sectPr w:rsidR="006D5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D0DF2"/>
    <w:multiLevelType w:val="hybridMultilevel"/>
    <w:tmpl w:val="49824D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CB75815"/>
    <w:multiLevelType w:val="hybridMultilevel"/>
    <w:tmpl w:val="AB50C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E32"/>
    <w:rsid w:val="00017778"/>
    <w:rsid w:val="001E48F9"/>
    <w:rsid w:val="005105C0"/>
    <w:rsid w:val="0063133B"/>
    <w:rsid w:val="006D5AD8"/>
    <w:rsid w:val="006E06CC"/>
    <w:rsid w:val="00774491"/>
    <w:rsid w:val="00911DA6"/>
    <w:rsid w:val="00B01759"/>
    <w:rsid w:val="00C03747"/>
    <w:rsid w:val="00CB5477"/>
    <w:rsid w:val="00E046CB"/>
    <w:rsid w:val="00F05E32"/>
    <w:rsid w:val="00FA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A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Bulbul</dc:creator>
  <cp:keywords/>
  <dc:description/>
  <cp:lastModifiedBy>Bulbul</cp:lastModifiedBy>
  <cp:revision>18</cp:revision>
  <dcterms:created xsi:type="dcterms:W3CDTF">2015-06-13T11:11:00Z</dcterms:created>
  <dcterms:modified xsi:type="dcterms:W3CDTF">2015-06-13T11:29:00Z</dcterms:modified>
</cp:coreProperties>
</file>